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6515" w:rsidRDefault="00826515">
      <w:pPr>
        <w:pStyle w:val="BodyText"/>
        <w:rPr>
          <w:rFonts w:ascii="Times New Roman"/>
          <w:sz w:val="20"/>
        </w:rPr>
      </w:pPr>
    </w:p>
    <w:p w:rsidR="00B4113A" w:rsidRDefault="00B4113A">
      <w:pPr>
        <w:pStyle w:val="BodyText"/>
        <w:rPr>
          <w:rFonts w:ascii="Times New Roman"/>
          <w:sz w:val="20"/>
        </w:rPr>
      </w:pPr>
    </w:p>
    <w:p w:rsidR="00B4113A" w:rsidRDefault="00B4113A">
      <w:pPr>
        <w:pStyle w:val="BodyText"/>
        <w:rPr>
          <w:rFonts w:ascii="Times New Roman"/>
          <w:sz w:val="20"/>
        </w:rPr>
      </w:pPr>
    </w:p>
    <w:p w:rsidR="00826515" w:rsidRDefault="00826515">
      <w:pPr>
        <w:pStyle w:val="BodyText"/>
        <w:rPr>
          <w:rFonts w:ascii="Times New Roman"/>
          <w:sz w:val="20"/>
        </w:rPr>
      </w:pPr>
    </w:p>
    <w:p w:rsidR="003D3D8A" w:rsidRDefault="00F863F0">
      <w:pPr>
        <w:pStyle w:val="BodyText"/>
        <w:rPr>
          <w:rFonts w:ascii="Times New Roman"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5628928" behindDoc="1" locked="0" layoutInCell="1" allowOverlap="1">
                <wp:simplePos x="0" y="0"/>
                <wp:positionH relativeFrom="page">
                  <wp:posOffset>3863975</wp:posOffset>
                </wp:positionH>
                <wp:positionV relativeFrom="page">
                  <wp:posOffset>9413875</wp:posOffset>
                </wp:positionV>
                <wp:extent cx="43815" cy="178435"/>
                <wp:effectExtent l="0" t="0" r="0" b="0"/>
                <wp:wrapNone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2F6C" w:rsidRDefault="00B62F6C">
                            <w:pPr>
                              <w:spacing w:line="281" w:lineRule="exac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392F2A"/>
                                <w:sz w:val="28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04.25pt;margin-top:741.25pt;width:3.45pt;height:14.05pt;z-index:-176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cxQqwIAAKg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Cb0jGAnaQo8e2GDQrRzQ0pan73QCXvcd+JkBtsHVUdXdnSy+aiTkuqZix26Ukn3NaAnphfamf3Z1&#10;xNEWZNt/kCWEoXsjHdBQqdbWDqqBAB3a9HhqjU2lgE1yGYVzjAo4CZcRuZy7ADSZ7nZKm3dMtsga&#10;KVbQeIdND3fa2FxoMrnYUELmvGlc8xvxbAMcxx2IDFftmc3B9fJHHMSbaBMRj8wWG48EWebd5Gvi&#10;LfJwOc8us/U6C3/auCFJal6WTNgwk65C8md9Oyp8VMRJWVo2vLRwNiWtdtt1o9CBgq5z9x0Lcubm&#10;P0/DFQG4vKAUzkhwO4u9fBEtPZKTuRcvg8gLwvg2XgQkJln+nNIdF+zfKaE+xfF8Nh+l9Ftugfte&#10;c6NJyw1Mjoa3KY5OTjSxAtyI0rXWUN6M9lkpbPpPpYB2T412crUKHbVqhu0AKFbDW1k+gnCVBGWB&#10;OmHcgVFL9R2jHkZHivW3PVUMo+a9APHbOTMZajK2k0FFAVdTbDAazbUZ59G+U3xXA/L4vIS8gQdS&#10;cafepyyOzwrGgSNxHF123pz/O6+nAbv6BQAA//8DAFBLAwQUAAYACAAAACEAFRN5ruEAAAANAQAA&#10;DwAAAGRycy9kb3ducmV2LnhtbEyPwU7DMBBE70j8g7VI3KidqrFCiFNVCE5IiDQcODqxm0SN1yF2&#10;2/D3LCd6290Zzb4ptosb2dnOYfCoIFkJYBZbbwbsFHzWrw8ZsBA1Gj16tAp+bIBteXtT6Nz4C1b2&#10;vI8doxAMuVbQxzjlnIe2t06HlZ8sknbws9OR1rnjZtYXCncjXwshudMD0odeT/a5t+1xf3IKdl9Y&#10;vQzf781HdaiGun4U+CaPSt3fLbsnYNEu8d8Mf/iEDiUxNf6EJrBRgRRZSlYSNtmaJrLIJN0Aa+iU&#10;JkICLwt+3aL8BQAA//8DAFBLAQItABQABgAIAAAAIQC2gziS/gAAAOEBAAATAAAAAAAAAAAAAAAA&#10;AAAAAABbQ29udGVudF9UeXBlc10ueG1sUEsBAi0AFAAGAAgAAAAhADj9If/WAAAAlAEAAAsAAAAA&#10;AAAAAAAAAAAALwEAAF9yZWxzLy5yZWxzUEsBAi0AFAAGAAgAAAAhAN1FzFCrAgAAqAUAAA4AAAAA&#10;AAAAAAAAAAAALgIAAGRycy9lMm9Eb2MueG1sUEsBAi0AFAAGAAgAAAAhABUTea7hAAAADQEAAA8A&#10;AAAAAAAAAAAAAAAABQUAAGRycy9kb3ducmV2LnhtbFBLBQYAAAAABAAEAPMAAAATBgAAAAA=&#10;" filled="f" stroked="f">
                <v:textbox inset="0,0,0,0">
                  <w:txbxContent>
                    <w:p w:rsidR="00B62F6C" w:rsidRDefault="00B62F6C">
                      <w:pPr>
                        <w:spacing w:line="281" w:lineRule="exac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392F2A"/>
                          <w:sz w:val="28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0" w:name="_GoBack"/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56294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s:wsp>
                        <wps:cNvPr id="1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10500"/>
                            <a:ext cx="12240" cy="534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19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829" y="1478"/>
                            <a:ext cx="6203" cy="13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0" y="12403"/>
                            <a:ext cx="2530" cy="2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FFC1E6" id="Group 2" o:spid="_x0000_s1026" style="position:absolute;margin-left:0;margin-top:0;width:612pt;height:11in;z-index:-17687040;mso-position-horizontal-relative:page;mso-position-vertical-relative:page" coordsize="12240,15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uDGha8EAAAOEgAADgAAAGRycy9lMm9Eb2MueG1s7Fjb&#10;buM2EH0v0H8Q9K7oYsm6IPYisexggbQNuu0H0BJlESuJKknHyRb9986Qki9xgmY37T4UMWCbFG8z&#10;58yckXT54aFtrHsqJOPdzPYvPNuiXcFL1m1m9u+/rZzEtqQiXUka3tGZ/Uil/WH+4w+Xuz6jAa95&#10;U1JhwSadzHb9zK6V6jPXlUVNWyIveE87GKy4aImCrti4pSA72L1t3MDzpu6Oi7IXvKBSwtXcDNpz&#10;vX9V0UL9UlWSKquZ2WCb0r9C/67x151fkmwjSF+zYjCDfIMVLWEdHLrfKieKWFvBzrZqWSG45JW6&#10;KHjr8qpiBdU+gDe+98SbG8G3vfZlk+02/R4mgPYJTt+8bfHz/Z2wWDmzU9vqSAsU6VOtAKHZ9ZsM&#10;ZtyI/lN/J4x/0LzlxWcJw+7TcexvzGRrvfuJl7Ad2SquoXmoRItbgNPWg2bgcc8AfVBWARfjOA5C&#10;D4gqYMz3vCjBniapqIHJs4VFvRyW+gGsHBbiMlzlksycqi0dLEO3INjkAU/5Njw/1aSnmiaJaA14&#10;+mCMAfRXiELSbRpqTQ2oetqIqDRwWh1f1DCLXgnBdzUlJVjlayfQXNjXLMCOBDJeia/vRSOAI8ZH&#10;QEWTJziRrBdS3VDeWtiY2QJs1+yR+1upDKTjFCRT8oaVK9Y0uiM260UjrHsC2ZYGOZw9sHAyrelw&#10;csdxmdnRXAED4QwcQ1N19vyZ+sDqdZA6q2kSO+EqjJw09hLH89PrdOqFaZiv/kID/TCrWVnS7pZ1&#10;dMxkP3wds4OmmBzUuWztwIMoiLTvJ9bLYyc9/XnOyZYpELaGtTM72U8iGRK77Eod0YqwxrTdU/N1&#10;4AIG479GBULYMG/id83LR4gCwYEkiDSQYGjUXHyxrR3I2cyWf2yJoLbVfOwgklI/xOxQuhNGcQAd&#10;cTyyPh4hXQFbzWxlW6a5UEYzt71gmxpO8jUwHb+C7K6YDgy0z1illUGn2PyyZ0UG34ERaJ0x8s8a&#10;D6vUFn0xdaJ91R4tEZ+3vQMy2xPF1qxh6lGXDLAcjeru71iBooado7T1x7SFYTzVipDecZJZAmnC&#10;Cq2Ch7SVPaQKAnO4dJbJp7u42D0xY92wfkwmbA8OA/ZP9P4ZzEwtyXmxbWmnTHEUtAHfeSdr1ksg&#10;PKPtmpaQ1R9LQ+BzKRckV56XBtfOIvIWTujFS+cqDWMn9pZx6IWJv/AXY8ptJQUYSJP37F/IOa0b&#10;o2ScxT/JEBKjMwVqqk4iqQRVRY2XK9CT4ToI/35Aw3xAFkH/CgEdqg8qEhaoI/H0/RT0wQjYWNtG&#10;aXyleu41UEveufh56TJZJqETBtMlMJHnztVqETrTlR9H+SRfLHJ/ZMKIHwbP24nQGL8o7Cv9Ode8&#10;IxEzMQwknJE4og8SgU34fq9yHIx5jSFiynGITpxUVwib/6gcJwHcYOFNTRgneKwpchhS08CbDPct&#10;Ew90+U0R9XKpeok2kr3X4/d6/FXPXJC1368eQ26Y2+i7oR5PMENQPLBo/2/qcaBvqN7r8csPjEmE&#10;j1QoofBIoIPgoKFBNIExfGgMwuSNEvpelLEo6ydmeOmgn0GGFyT4VuO4r2cdXuPM/wY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MEFAAGAAgAAAAhAPiQRVfcAAAABwEAAA8AAABk&#10;cnMvZG93bnJldi54bWxMj0FLw0AQhe+C/2EZwZvdJFopMZtSinoqgq0g3qbJNAnNzobsNkn/vVMv&#10;9jK8xxvefJMtJ9uqgXrfODYQzyJQxIUrG64MfO3eHhagfEAusXVMBs7kYZnf3mSYlm7kTxq2oVJS&#10;wj5FA3UIXaq1L2qy6GeuI5bs4HqLQWxf6bLHUcptq5MoetYWG5YLNXa0rqk4bk/WwPuI4+oxfh02&#10;x8P6/LObf3xvYjLm/m5avYAKNIX/ZbjgCzrkwrR3Jy69ag3II+FvXrIkeRK/FzVfiNJ5pq/5818A&#10;AAD//wMAUEsDBAoAAAAAAAAAIQBDz79VnycDAJ8nAwAVAAAAZHJzL21lZGlhL2ltYWdlMS5qcGVn&#10;/9j/4AAQSkZJRgABAQEAYABgAAD/2wBDAAMCAgMCAgMDAwMEAwMEBQgFBQQEBQoHBwYIDAoMDAsK&#10;CwsNDhIQDQ4RDgsLEBYQERMUFRUVDA8XGBYUGBIUFRT/2wBDAQMEBAUEBQkFBQkUDQsNFBQUFBQU&#10;FBQUFBQUFBQUFBQUFBQUFBQUFBQUFBQUFBQUFBQUFBQUFBQUFBQUFBQUFBT/wAARCAOCA5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tsGjB&#10;p1Ff0Ufi40AnrTqO2aKAChfnp+FoUBaAG+V70qpin0UwCo2UFs1JTcGqiAUYNGDTqsA7ZptPwduK&#10;UKCcUANp20UmDTqAGU+m4NOzRIBlLg0YNOqIgMpcGpEj9eKdtFWBDg03Z7VY2ik3D0oAhAJThcUu&#10;DT1BBx2p+0UFkdPiAZcGneX7U5U29qggFj3e1OYFetTIooZQ1SOzI0BqaNQetCqBUyKKRpEasYDU&#10;uDT8Gn7RUgQ4OcUYNS4G7NLtFQRJDEApDxUiqBQyg0D5RnljGc05AR1o/hxTqCgpFADZpaTyzQAt&#10;AINLg0ABetBNmGDTWUGpBz0puDQURbRTkBHWpNopp460wAc0qAg4NPReM9qk2fNmldDI/K96c3yr&#10;gU/Bpj89KAGhyTipQCelQrw2anRx60ANoyKKdtGM0ANp6cdabg07tmloAoYnpUlJtH8PNOwazKEp&#10;6cdaXC0lQAUoUHpSU9OBk0AN8r3pWIU4FPPFRNy2aAFDE9acgNMHPSnRkmgCaiiipAKKKKAClQEd&#10;aSnxqWFI1F2iplIDZpAFJxT9orIYtRVLUVIfKiRFCDPWl+WjI24qHLUFSJH56U1EI6iljIPWn0yA&#10;qxAmWyarx8nBq5ECKxkXZlqH72O1WoY9jZbmqsXDZqXzDXHLU6ImmLoND5YAx61asr57Zk24rFh5&#10;OAavQq0jrtGcVx1Ka5bHTGTjseleFtWbzeTnnFel2LhoA3rXk3gqxkmu4U3Zy2SK9etofJiVRziv&#10;g8y5Yzsj67AqUoczJsGnUUV4h7AUmRS03BoAYQGXBpyRhBgdKXaKdQTyhRRRQUFJnFGRUbvigHoI&#10;SBVeebC8Gop7sqcCs2a9+XGa6IQ5jklVFurvHU1kXVzjoaW7nLdKzbiYnvXrU6RySkR3FwTVSSUv&#10;UrEN1qvIQvSu2MTm5mI7GqzyHdUjsaruRXREykMdju9qlhcetQv0zTVYjpRIzLzOCuM1Dg4zTdxq&#10;WJCy4IqDUgcjOKRVAXnrUjxHf0puDWt0Ryjv4cLSbx60sfNP8sVBSPk0AnpSd8U9OOtGBuzX65yn&#10;52N2HbjFGw+lG41JkUcoDaMGjBp2RRygFLg0lPoAbg0YNOpMiqATBowacOelFABSqhDZxSUock4o&#10;AdhaXaKTBp2RUcwCbRR+FLRVlibRRtFOwaTIzigBN49aWk2iloICjy/ain0FEQ5OKcn+1TkUb6f5&#10;ftWfMWNHNTjntTUSpkApEiqoFL5ftQOelPoKECgnFKeOlCfezUm0VnIBKcCD0p20UbR/DzUgJhaX&#10;YfSkwaloGJ5ftSbRUkfPWnFQDii6Ag8r2pBGx6Cpsig8dKLoBnl+1KQAM06lYArx1oAbtFNZM1IQ&#10;RRg0FESIR1FP2ilooJG4WhYi/apNoqVVC1PMBGsRC8jml2H0qTIoqCiMgjrTdoqR6ZVXAj2ikQEd&#10;afg0EEdasBKevzLgUyp1ULUtoBhBHWnYG3FPAB60u0VACICOtOooqACiiigAp2RtxTaKAFZiaSky&#10;KWmAJ1xUygLUKffqWkA+iiioLiJkU7Bo2inUD5SMEGpgQqZFRqoFO747VEhkiEbs1NUaqAM9qkqG&#10;aRCk2ilopCIjuHWkyKkcE9Kbhc4qhyGoRjNTDnpUYUKvPWpE460mER0aEv0q4gIODUEIO+rI5eue&#10;RpdEyU7IpqVJFHurDYsltwd9b1jbgLuPWse3Ta3Nbtg4zhjxXBXkzrpaHffDi1Zrh5WXle1eloK4&#10;fwKyRwbgRk9a7WOUMAQeDX5zj5OVfU+zwX8MmopNwxRkYzXnnpC0UUUAFFFFABRRRQAyq91KFXg1&#10;YwR1rK1B2XpWkI8zsYVZe6Z9zcHd1rLlnY1PcyHOKoSNjrXs0qaPNlISZzVCUk1PLyM54qq7Gu2K&#10;MZSIzuFRSAt0qRmJpuRWwiu/PSq8nHWrFDRgjJq4kFV/uU2MEnipmUFeOtRrw/FURJFiKIt2qYKU&#10;Gajh3elWmg3JkVkWUXY7vam5FTSxFTgimiLIyBQGwyLipc1IsGO1P8taAPkajBowafg1+wH50M+W&#10;jvineX7U3B3ZoAdTtopMGnUANwadSgE9KNh9KAEHPSm4p6IR1FP/AAoAYoK9eKcAp6UODQnHWgA+&#10;WmKCGzUm0U/aKAGjnpTtopqcdakwaiQDCCBk0AE9KeEJXBFBBHSiI4jcijaN2adtFGw+lVdBIjpc&#10;GpPL9qbTEMHNPxTkSpM+1EgERPnpxQjqKVPvZp7gnpWRQxKeQR0pypilwaAFRD6UtPSl2iplqEQV&#10;QKUcnFFKgO7NIsfg0ICOtOowai6GKFB6U8KCcUiKfSnIDuzSbKHKmKRkJbOKkHNFZgQ+X7UeW3pV&#10;jaKf5ftQBX8v2p/lipfL9qf5ftS5h2ZXZM0m0VY2im+X7UXEQeV7UeV7VZ2il8v2qeYdmVtopcir&#10;Iiz0p32YelHMFmVtopCCKnMWO1I6ijmEVnpg5qaRiO1IsZHaqugDy/ao3BPSp+2aUQk9BRzAQeX7&#10;U88VL5ftT2RTUiuiDBp1LsPpSHg4qxiZFKOaYOelTqoFQBHRRRTAKKKKAG4NOooqgBPv1MAT0qFP&#10;v1YTjrWQC4NP2ikp+DUGozBop+DSiPIzigYgAJxSlQOtPVMNmkdCegqAsx38OKdTMjOKfSZcUFFF&#10;FMQEgdab8u7OaHpgTPQ0DlrsPfnpSREtS4NSQqKTYRRPGCpyelSITupv8OKRmKtkVgIuJx1qxFwc&#10;VSik3VZjYlvasJHTFo0oyD0FXoG2jIrLifFXoX+WuCaOiJ2vhfWVsl2/1r0Ky1kXBQbcA14pZSky&#10;5GRXd6Nqf2d4lDblHdq+Yx+ETfMke9hMS0uVnp4IK0v8FZOm6tFd/MSB7Zq6t6jSbQQfoa+UdOSd&#10;mj6OFRSjuW85oyKjWTGMnrTicDNZGw+ik3CjcKAFopMijIoAjdto9qyNRbNas5AWse+cHvW1FPmO&#10;as0Y1z97NZrMS2TWlc89KzZARXvUzzZEbkbKqORVluVxVWQEHmumJjIjHPSnbRSIDU5jwu7HFWMp&#10;yJjpUbk7cVZdjnG2oGRmPAoJG+X7UiQfN04qbyTU0cRPQUuYS1FihAOO9WEX5Md/So0Pz1OEMgyB&#10;io5jXlRXeDzGzinJa/LjFXYYf71WUjHpWftGUoc5k/ZOcVJ9lPpW1HZqWyRTvJT0FZusaeyR8N5a&#10;nbjT9oo2iv2w/LxaUICM0lOUgLigBtA56VJtFBUDpQA0kDpT6TaKWgAooooAF+brS4WggjpSVIro&#10;Bz0p2RTTx0o74qhkmFp2DS7RS0ALg0u0Uo5OKk2isgItopuRUmw+lNMeOooAbTcLT8Gl8v2p8wDU&#10;qQKDQqgVMqgU5ARqAKdTtopMGpAdSoD/ABUlTYWlcBiAjrTsilwaXaKkqIgBPSnoCOtIlSbD6VBY&#10;/aKQAmndqljTNZFjVbHUVJt9KURZ6CpUSlzAMVMU/YvrS4NKEJ6CpuacpDsPpUuDT9op2FqOYRDT&#10;6eIs9qcIiTjFF0URhQaXy/apVTFTiHIzWfOXyFbyxSbRVvYvrSeVU8xXKVUQjqKkL47VJtFNZM0c&#10;wRRGyg1G6VMeKa4J6VfMTyFYxhmyaXPtUuBUWDV3M+UbtG3FSJx1pvlj1p+DQHKR0UUuDQRyiVE4&#10;O7NS01wT0qxDWXaMjpRuNOblcU0gjrQAlFFFWAUUDmjtmgAoHIzSZFSIBt96gAjALZFSZFCqB0pw&#10;UHpUGnKOAzUo56VGpwalRCOoqJFCVIoIXFG0UtSUFFFFSaibRuzSkgdaTePWkegBwIPSimp0zTqD&#10;Ia9CdcUOCelIvD0+gokkYLdamVQtESgU7BrM2Ig7HtTlDMMkUqqBTkB24pXM7Mlhq1DUSRF+2KnW&#10;HHQ1zTZvGJYQgdatwg4zniqeDV+OUInIxXHI3jIswP5LZPFXYtTaJlw3SsZps1JDJvrB00/iNVUc&#10;TsNL12SKbcGO30ro7LVyW3FyP92uCsiy1v6Kn2iRgzYC9a8Ovh6duY9OhXn3PQrbU2nCFTuHtWxZ&#10;ys6/PxWN4fsQsayDIA7GuiCjb0xXyNdpT5Yn0tDma5mO7ZopCQFwablq5jr5h2RQTxTaKCZENw5K&#10;cVkXlas33ax7wkLntXZSOOoZkxGcVTlAJxUs8gU5JwKqPIN2c8V7FNOxyyaIpfkqufnenXEoYgA5&#10;zU1vDuXOOa6E7bnPLUakHtV54gIQMcmnpaD1q3DaCRVz2rnnU6m8YmWbFnOQMikWwAbJFdDDafL1&#10;pz2AftisPbmns0c+bHAztoW3ZeifrW1cW+1KplQOtaKrdXJ9ly7Gelp83SrEcIVcEVZj+YcDNSi3&#10;JOMGh1O4WRXRFqVVA61O1qynAWlNoQM4NZc9zRJwGFiOlJ+VRTSbOKg88ehoUb7ClK258VZFLS4W&#10;kr90PywBz0pdh9KeVA6UnzUAOoyKBz0p20UANoopcGgBKKKkCg9KAEpVAbpSDk4p6gLQHKhu0Usa&#10;ZbJpaegI60roAQFPejBpw5qTaKmQDFQhs4qSilwakBMimuCelPwtJQBHg06pNoo2igBMLTqbg048&#10;HFAAOaXBpwAUZPSjBoAd5ftS4NOo74qC+VCZFLS7RT9oqChUTjPanjmhPvY7U9QAcUm7DDd8vSpY&#10;/lODSfhSjls1kUTIDT0BHWkSn1kWNwacgI60U8AmpLsKFBoMeDjFSqoFDIWbIrPmNOUFUCnoo307&#10;aKcoAbNRzMIxIzHjqKlQHbikkBp6KR1FSaCeX7U7y/apdopxCjrWfMFmVhGCcCmGPHarLAK2RTXA&#10;quYClIuOtMwauFFbrUMkeOlaRkIrlQKaIs9qsMmaesRHar5iOUqGPAzim4NWnj+X3phjx1FHMHKV&#10;zHjqKXC05+uKb3xWhmJ5ftUZBFT0MmafMTykO0VG3zdOan8tvSoWQocYpmZGeOtA5qQKD1oVQKsA&#10;VQKNo24pc0UAM8v2pUBHWnEgdaKAHpx1p6A0yPnrUqEVlI1H+V7VLUe45xUlQWFFFFSOzCiiig0E&#10;2ikcE9Kd2zRQAighcUtFFBnZhTcHdmnUuDSCzJ4+adkU1fl6UVBpdEgQEZp6qBSIPlxR81QBag56&#10;Vdj56CqVv8vXitGECuSozpjETyuM4p7/AHcVajRSuDSTQ8ZWubmL5SmSAM9qmtVJGRUDod2O1W4J&#10;Qi4xTkKGu5oxyhDjNdL4S/4/styG7VyIYl+K6bw/IY5VYdq8nFR/d2O+h8R67YsoiKhcAdau5+Wu&#10;d0y+G1AWwWrbW5QKMsOa+Dq02pH11KelyZwT0pKgFwCQM8npTxJnvUcpo5XJKXBqISZGQanzxmkN&#10;alSboR3HWsDVblIzs3AVvXriOJ2JwRXlnibXl+0kK3Ir08DRdaRwYuvGnuTajq6LIQCMD3rLm19c&#10;4Xk/WuTv9SM0jnfgfWsgam6y5yTX2dPArlPm5Yw9O0e5F00fmMOemTXTIY0UJkbT3rxix1uW3uxI&#10;5Jx0UGty48bvcSKAvlKPeuGtgJzl7p00sZGKvI9QgkUkAsMmte1UFAQOvpXmPh3xAdTuY4ckk9K9&#10;XsLXy4l74rwMZTlh3yyPWoVI11dCCIp2pCQpwatvHx04rPvCUOe1edCV9Dq2IbyZTHnjFZTzx7sb&#10;hmo9XvBDDgdfrXKjUiLzaCSK9ihh3OJyTrch3NiqtIBn5TWzbxB2zkVyEesQ2dumWH1zWnp2trdY&#10;2nrXLVoTtc0hUg9jpBChOSBiqGqSR26ZyQKcbxAvJrL1PVYCdjrurmp05ORvJox7i8aZm2DbjrVI&#10;suTl5M1ppPbbi3HPUU77RannyxXrqVtkcLWurPi4AnpT9opEBHWnV+0n5kFFLg0YNAAgI60oINLT&#10;lTFBYzYfSnYNOwaMGgBPL9qkIA6UYNJ2zQQCphs04R56ClHJxT0BHWoLGeV7Uuw+lSUVICKoFLkU&#10;uDS7RQAmDTqBz0ooAbg0lPp3l+1ADaXBo8r3p2DQAu0UxkJbOKkyKXBpANYErilpcGnqA3Si4AAT&#10;0puRuzUiU7yxUXNRo56U6mkEdKkCE9qm6AVPv0/B3Zpighs1LWUiyTBxmnovGe1Jg7KegOyoAegI&#10;61MFBOKjAJ6VKn3s1jI1DyvapFUClpSCOtQzSI0RkjNTJB705FG33qdAKybsaEe0Uvle1SbRTsGs&#10;+YYyOIr1Gak7ZxS1JgbcVFyiLYfSnBQetL5h9KUc0FEbJkZ7VHgJ71YwduKjdOM9qCZIhwtNZMjP&#10;apdozin7RtxWlyCoUAGaUEHpUk6gLxUKgqcGrTuArKDUD89Kk3Go6tDGMmWzTCuDntU1DR5XjrVm&#10;VmMjjz1p20UqcdaXBoCzGEADNVZgd2atP9yq8oJqomMiGkLgd6dg0jJmtiBuz3p+DRg0uRUDsyNw&#10;T0qTYfSnbRS5FBQqAU9AKYgNOSpKH/xZqWoqlrNmkUFFA56UuDSNBKKKKAD+HFFGRRkUAGRRTafg&#10;0AGDTqTIpV+bpUALuOcVIvzdKZEjM2SDV2GD2qJNBykapjqatRxg9aXyqnSPnFc/MXGIJGKuxR4G&#10;e1NSIYzUyA7cVxykdESwgFD/AHKROOtK/wB3FY9S7MqOBuzQwK9KHBprPmtzEvWsgVskZrd0+6EW&#10;PeuZWTd7VoW9ztKgnpXHWhzHVTnbc7/TtT8qIMWyR0q9FrZe7Rc/L65rhY9QdbfINauh4vLkMxxE&#10;vUE14FXCpLmZ61KvK/Lc7yPUTcq7L1Sr1sZp4MscGucGr2Vo6oZVGP1rUsvEVpLhRJwa8WpRkldI&#10;9KFZPqbMJMYx1NOnv44E+b5qy5tXjZSY8MR1xWFNetMXD5Vf4axhh3Lc3dXl2J9f18TQyxqcA968&#10;n8QCRd8mSTXXahchi4PX61z94onYBx8h6mvqsFSjS2R4WLmqpw8sud3Wqu/5609XhSK6ZYyCtZOD&#10;uzX19L3onzsiYzEDJ61c0+yutVuPIhUZ6fNWfKcVoaTrsuly74SN5buKzqqpyXgtRUmm+Vnqvw98&#10;CjT3F1dKXnHQKcV6tDF5SdM1h+DJXvdKt7mVQJGTJXjrW/NIsYxkCvyzGVp1qvvH6BhaUaVLQV2G&#10;McZrnNduViAXcATVy51WONCxIBHvXn/jHXdiltpcjpitcLhpTmRiK8Y7GdrOtmOYJJyT2JrAnuJg&#10;vmoCecZFUrrxRamdXlgMjD+Jqr3Xilkj2woh+bPSvtaOGqQ+yfO1K6n1Lk+qXczhWTaq9a6bw7rA&#10;SCIu2C3QZrzxvEE94wyAmetKmoSRzZUkH1z0raeE9pHltYwhieSR6tqXiloCU4AHcGuV1Lxg80u7&#10;GBXK3GpvJIxZyQapTzs/3WzSo5fTp/EiqmLnL4WdKfE9wwxvINTDxVcAD5jXLIr7gW4zU+6uiWFp&#10;LocPt6sne55NQOelLg0icda+4PnYj6KXyx60/aKBiYWnDnpSeV705AR1oHzMMGjaacOaXyzQISl2&#10;jbinYWjyx60ARrw2ampPwp2DUSHzMSlwaSnjmpKCjtml2H0p2BtxQAxOOtSbRSYWjZ70ALtFLkUU&#10;7aKVwG0UuDS7DjOKAEIUdadSgA9aftFRcoNooVQtKOelLg1I+UFAFOpQgIzTgAaVyxsag9amVQKR&#10;QBT8HGazAbtFJg09EP8AEKeFB6VBQ4AlcCnqCFxQgI606oNOUchA61OqgVWqTHvWUhk3bNOUhutN&#10;/hxSoDUlk6EVMlV4wTVhOOtZSNh+DTqjDknFSViUFN3D+7TqTYcZxQSR+Z71IrEUwqBS0FEnme9N&#10;cnbikII603dzg8GqsTKQsfLZNPpiGjLVIhWAPWqrkbs1MSWOByagcGtIgRu4/hNNpxUCkcF/atgE&#10;p54ph4qZyucZouBFg06kJA60ZFMLkb/dxUMnFTPUUwNVEwkRYNGDS5FGRWt0TyjaXaKd8tFSMKUK&#10;D0pKegI60DEU7Qc8YJH5UqAjrUcBaVG3tuyzfzxU+w+lQaWQlLuNGDT9ooLFSn01AR1p1SAyiijI&#10;oAdtFG0UAg0uaQCBQaWnqAKXaKVxjNoqxDDTY1B61ahUVjKRMR6xADIFWYowKaoAXnrUqVzSkzcc&#10;EBOKlRF3UKoDZpU461i3conRRt96VOOtRF8dKXcazsXEn8xfWmvJUdRs+elJRK5gdjUW8etI71Hk&#10;VskZE6PVqNwRkDms4sR0qRSQcA1MojNhLgbNueK0ZNUS0tgkJ+c9cVzayuMZ4zTooZbydYUyu7oa&#10;450ov4jpjUcdi19oknbczfrXR+FyHfErEH+HmsldAdnb59qjqc10Gg20AZVB6cZrgxLhKPuo3oua&#10;3OtgEXlBLcEE9SazNfvBZnAIBq8YntLbzVbLelcT4ivzNn58sO1eRhqXtKtuh6lWo4QMvVtR3zs4&#10;J57Vkzao+3bn8ahubgu2c1RllB719fRoxW6PnalZuQ24wzsxySaov7VadivvVOeIjoa9GC5TkI2Y&#10;tW9pOjfbnhAHyFslqwUjb+IVsWmryW1lHGp2sOpqcRzONoF0uWMryPdNL8SWelWscKzIAFwOag1z&#10;xzDHb7kIJ+teESavLOyqxJI9DUz6vO4y5BHpmvnFkkebmkz2v7TcY8qR6Drvi9TaMVY5NcdqHiua&#10;4tnjLcfwg1kX94fL6llrLLF+9exh8BTgebVxM59SSadpGzTVdm6mm0sYJr1OVHFzMsRuE71J5xxn&#10;+Kq+RTfM96VkHMydJi5x3qaJVjfczfhVMOFGQeaGkz/FUyimXGRqNcCXbjjFPy1ZkUhFWhOfWs3A&#10;amebbD6Uvl+1SYNJkV9OeKKQo60ikN0pXBPSlVNtAC0VJtFL5ftQA1AKdTlUCkwagBm8+lOyKdtF&#10;AUGgYmDS5FS7RTfL9qLgJhaeqgUvl+1Lg1BQmRTtooCg0ZFK47MNopMGnVJtFRzMLMhwadTwAad5&#10;ftTuFmQ5FSfw4o8r2owaZXKhQoNOwaeqgU4AGs7ouMRGTbSRAt1qUAnrSqmOlZ8xQigBeetKiijY&#10;fSpVUCouwG+X7Uv8OKeAT0pfL9qV0OzG0qAjrS7D6UZFSFmO3j1pwBPSm7RUiVJoO2inbD6Umalq&#10;BjMtT0JxmnBQelORRt96i5dmSRECpQQelMRRTkBHWsrmgq8NmpwCelNCAjNSIDWUncY3yx607B24&#10;qTaKbUFEbqKZg1K4J6Uxvl68VdwB6rOx3VMxJqNVDNk1cWQLHIT0FPpAoSlyKYXGLIQ/IoZM07aN&#10;2aZI5BwKAuiNkzTPJOCewqaj+Fh3NVzMV0QyJ5ZGOc0xyN2akKbmUk9Ka6iqHdEb0VIwBpmDVXM5&#10;DHpjc9amcConBq7mZDhad5ftS7RTs0AR7RT9opwANP2igCIR56CneV705AR1p1LmLKlgEkiLK4YC&#10;R14PcOR/Q1cwap6ZbpDC4RAAJpD8vvK+KvVHMwE2ikwadRTNbgeOtFD89KKAuhuDRhalwtHle1Fx&#10;jUUU/PtSICOtPwtSK4wAk4qaNQetCAb6mRRWTbC45IeM1NGm3rTY+VwOtWQAaxlJlRDC1MiikjiJ&#10;OCKmVQK5pSNhKKk2ijaKm4Ea/N0p+DQoC03caLgG41G/z+1PpuDTAgcim5FTPEc4xTPK9q0ugGZF&#10;OViG56UFQOtNpgWoDG7r5g3AVe/tJreQeSoCjoKyQxVsipoCZJML8p965qkOYqMrHYaRJ/aCeXKO&#10;W9K05YI9MVWTJlZuDWfo93BZwqAA0o/ircFxbzKJGALAZB7Zr56q5KVraHsUuWUL31FGoyXMfkK2&#10;1/Q1w3iFHtZ2Vn5PatN9XWC7cr1/hrB127F9c+aT+FdmFouFS9tDnxNW8bGPIxbpVd0J6Cpzx1ph&#10;IHWvoYnkEDgnpUEpBqSWTbVVmJOO9dMSB3nCpXfemMYNVSCBmn+Z71fKhXRGxCnI61G0hJ3Z59KV&#10;yKiJAGa0M+Yc8rSDB6U1OOtA5oHPSr5SeZj6RSVpuWpNxo5Q5mPy1LTMtRlqjlQczHZFLTcGnUco&#10;czFRjUm33pFUCloKOJyKQBT0qTy/akKgdK908wChHUU6PnrTl+brTlUCoGJg0uRS0u0UCAAnpRsP&#10;pTkBHWn4NSEURbD6U9VAp2DRg0iwwaMGnUvle9TzDswwaSn4NLtFK4hFAFO8sUuFp+DUmpFtFLUw&#10;iz0FN2ilcY1FFOwakVMU4KD0qeYCEIT0FSbF9aUgjpRg5xU8wDRFnoakWIjtSoCOtSZFSUR7D6U9&#10;EI6inYNKCDU3ANopMGn4NOwtTcdmMTjrT6XaKftFSaEdJ5ftUu0UmDQAu0U5QBR5XvR5Y9agdmOD&#10;A9qeAT0pqqBUiVnIuzFRCOoqVQBSDmlwaRoOSpxHnoKhRTjOOKsoRWEgHKoC89acgI60YNOrMsKb&#10;g0oINLUkjcGkKblwafRVAVth9KRVAqyVA61Bn2qriGPUe8etSPUe0VqiJIkqNkJbOKkoyKRF0Q5F&#10;LTvL9qaeKoQykdCegp2DTqq5Qzy/ak2ipfLHrTCCKLgROopjAGpX56U3aKpMmRF+FH4U7BoAJrS6&#10;ENKb/alHNPCmnJHx07E474AzWUmrXDfQjII60+NQSM9zingBhnrzjA6/lTkX5l/3qV0MyvD9w91b&#10;Su6eUTcTrjOeBK+K09orH8LY/s19rbmF1cDj2letogjrRdFCeX7UeX7UZapMGlcJO+xEFBqUQ5qV&#10;IakVMVHMOzKnl+1LVvyqYbZR3pc5rZkAUHpTfLb0qwUx0pMGnzGckQoDvq4i8Z7VFHHlsirSKNvv&#10;USkKIIgf2q0sRHao1UDpVmPnrXLKRtEF4bNOJA607aMZoCg9azujYWilwafhai6C6ITxRhakZQaN&#10;ophdEeFowtSFQKQAGncCByN2abUjKDSmPHUU7oCtICKjqedCOoqHBrWLRIYNTwfKcjrUVSrx0qZA&#10;aVtOEGTkVYm1STyfLViB61mMxVeKiabJxXM6UZnRGo47FiRi/wDFz61Vn+brS+d702SXd0FbRjym&#10;cpc25Tk4qFyKtMoPWqzgDrXXFmZUl5pgTc2RT35OBSKQpwK6DEHVdtQhARkVYZQRx0prKFTindEc&#10;pTnAHSq7crirEwNRYWt4mREGK9akQjGe1PEQPWkKgHA6VYDaaAT0p+DQgNAxKcEJ6Cn7BSxgmoEN&#10;II608KD0p6ru604rjpS5h2ZHQKXBowakLM48KT0FLtFSB9vUUu0V7dzzhigCnAA0u0U9FFQVEZtF&#10;Jg1Pso2A0uYfKiKn08RZ7Uu0VHMBFkUZFTCMGjyxnFO6L5UIFBp2DT1UCnYWs+YsiwaNp9Km2ipN&#10;h9aXMEYkPl+1O2H0qXaKNh9KnmAjVMDJNO2iptny4pNoqOYojHNKgI609VAp4UGldAN8v2o2fNmp&#10;MGjYfSpAaFB6UeX7U5AR1p3fFHMWNwaFUCnUEEdaLoAwaeADREC3WnooqLpF2uMwadUm0UbRUiuR&#10;0/C05Y93QU7YBSui+UbTtop2BQATUmtxgBIzUyqBQqgKc9adg5A9az5l3AeiinYXOKE460YO4nsK&#10;m4XHJKM4xxU6KKYsQHXipB8n3gV78jGKwAfR3xShSc46jqO/Uj+YNNyN9SA5VAowafhv7vfFJg+h&#10;646UFXQwc9KMUqKRjKkZyenbGf5U4tgE44HU0guiFkz0NJtFTBGI+6fXpTGRlBJU8e1Xci6IXApu&#10;0YzU7RErkDI/X8qRU3IMc56e9VzFFem4NTFADjBz0xjv6UxlK43fLnpnjPOP50c5hyoSkZQalUBj&#10;8oLc4OBnB9D6UrJuJC8kDJ/2fr6fjT5hxdtyDC0u0U/aMA4OCcA44P0pNpKkjBAJBwehHajmIGYN&#10;Kyg0rHaSDwVG4g9QPWjIp3YEOz2oKgdal5yBgZOMD1z6VE5B/iUfUgfh9faruhjNopVTFS7OcYJP&#10;TA9fSlwvJ7Dqew/Gp5x8r7EW0Vy3i/xY/hPVNG8m4u7ZpZH8x7eZIhtCD5Pm+o5rrxyQMnccfLg5&#10;wc849OK4n4i6Ut7No8puZoRE8kYWHjcSoxg4OT8p49q48W37KSizqwiXtoqS0Oxtrhb6GK4RXxKo&#10;bDY3DP0qRAN6f71VtJtmi0q1Tf5zJGoDngE+nHfnpVxNu+MZAJYkAnk49vxrSFROGrMpxcZ6I57w&#10;ZbmPR5ADgm7uSD9ZXroBET1FZPgpGfRAQNzG4uGAXngStzxW95T/AN09+36fX2ojVjy7jlTm5bEH&#10;lVMIcnA61YisZmJ/cuSOoCnipDZyDGIJMkkKdpwxHoe/4UnWiupUaE+xWRRT/L9qsLYTruzBINud&#10;2UPGPX0qT7HMf+WMhOQMbDnn2rP20O5fs59mVimKYyZqaS3aJA+CEJKh24UkdgTwT7UqwuwYgZCg&#10;E8jgHvUe3h/MjX2c+zKpjxnI6VHgVpLYyvnEZYMM5HIA45J7DnqaSz0yW9n8mGIzSnokY3Hrt7e9&#10;OOJp/wAy+8z9jU/lZShj9qsIorQGg3ypvFlPszgt5ZwDnGCex9jUp0O9hTfJaTIgGSzIQFHv6fjU&#10;SxNL+ZfeX9Xqfyv7imkYzjvUqRHOMVct9Iu57jyo7d3lI3CNRlivqB1I9+lacPhPVZ1En2KTYWCh&#10;gRyfQc9a454qkt5L7zdYarLaL+4xNo24puxvSuqPgHVVcqbZgwGcbl/xqKPwVqUyxMkORL/q/nUb&#10;vpzzWX12h/MvvNY4Gv8Ayv7jnCCO1Owv+RW7eeE7qztLi8n8iCC3BaWSSdVVB7kmuWTxFo8gymua&#10;Ww9RfRH/ANmprGUHtJfeJ4Oot4v7i4QoOKUKCanu7dLTSV1Ge6s4bNhlZ3u4gjfQ7uawx4r0NF+b&#10;XtJU/wB5tQhC/nuxV/WqT+0vvD6nU/lf3Gqyg0xFGcVkyeMvD8X3/EWjp7NqMIz/AOP1W/4WH4Qf&#10;Df8ACV6IqqdrsdShAB/76p/Waf8AMg+q1f5X9x0GxfWonPsfyrmJ/ij4MtfM83xdoi+WMuPt0ZKj&#10;1IzVef4w+Aozg+MtFJwWCrdAkgegHX8KaxNL+ZGf1St/K/uOqkBfsfyqMqB14rkW+MngUvbLH4s0&#10;25NwdsJhdnDn0BA61T1D47eANO0y+vJPEYlhtm2PHa20rSE/98Vf1qlHaSH9Srfys7sx4zQnfg49&#10;cV45Y/tZfDq7Z0urnUdNlTpDd2bFj+Cg1uaZ+0Z8ONWn8qHxVbxui75DdJIiqPcbeKSxlKW8kafU&#10;cV/Kemv9zoarZ+bPauXsfit4N1NP9C8WaRcdcgXIBGPXPSty21iz1GDzLe8tbmH+9HOhP5ZzWsK1&#10;N/aRi6FVbxf3FnIoyKRVZy21SwUgEgZHIz1+lOMMgYKY3BP+ya6PaQfUydOa3Q1xxmqkvNWXkG0g&#10;rtxjO446/WqpYO+1Tlv7o61tBpkOLW6ISmHpoTLZFStGS2Qv601OFLHhR3PAroUjB6bibDtxih1G&#10;ypM5GcH8qZIwC4PWkguZ8vJwKZ5ftVho9z8An6UbAc45+lb8xHKiDZ707y/alwfQ/lTqfMHKM8v2&#10;pCoHSpQpLYHX60uwUcwrMhEZIzSrx0qZcBeetPWHFLnK5GNVQKTBqYqBUdK5RFilwaXfzjFLTC5y&#10;ixhutLtFTIoo2ivW5jyuUh2ikQY61P5fGcVJtH90VHMXGJFg7cULFjvUwUGpPLb1pcxfKQLGB3pR&#10;Hk4xU3le1KqgNmp5g5SNUxQI8tmpsLTlTFRzMV7DfKFJsX1p4Ge9O8v2pXRZF5ftUu0U7aKSkAgU&#10;GkwalQCjC0lK42rbjKd5ftS4Wn4qLoRFtFOUAU/aPal2ex/Ki4EffFOHJxSgA/MOVyBn60KjA5Ks&#10;Bz298UXRV0LtFJgb6mCg9OfTHOeM8etN8vDE9AAT+QyahtLc1Sb2QzaKcoDdacApRnBGxTgtngfj&#10;Qu0eXlh+8GV56jGazdWnHeSLVKpLaLFVQACKcoAGe1UE13TD5ifbbcumPMXzRnn2zVOfx54ag+z+&#10;drlggn+6BcKSpzjBAOc54x1rknjaMN5L7zf6pXe0X9xvBQelLs46H8vxrhV+M/hm4kv4Le6klvLc&#10;AtAsbFmBOOmKanxj0e41TT7a20zVp3uwqrm02FGYZG4HG35/lycflXHLMsNHaR1Ry3FT+zY77Cpj&#10;JAz7+2aRVL52jOOuO1ee6j8UNXimube18M3EV1FIgVLycQicOdy4YZHPTrx3p13438RyXPlWtjpr&#10;RSoMP9peT7ISc8ZA38fJ+vSuaWc4eOx0xybFvc78Y+XBHzfdOfvcZ49ePSpY0DHAIyegyMn6eteZ&#10;23jDxS9tYD7Rpn2kyEyDyJNrRZcc/N8zbAoycVBrV9rWoqgtdaubMSNvU7U3pJ5ZO8c8LkHg81zy&#10;zyj0TOmORYjuj1MRsUR8fLzuPYYBPP5GnrGzsAFO5VLmPHIAIGf1rymXWdSa8ad9a1URyxFJIlnw&#10;rZw4I+XjqRTLh5Z7S3t2e4a20sOsCRzkMFzu+ZurcPnn0rklnrfwxOuGQRXxSPUZdSs7TyvtV5b2&#10;3mNsUTzKnzehyRj8apnxdoQjlZtZsWkSQq8UTGR4+N33VBJ454BrzO70W2vFDSxQlshfNeGNc4ba&#10;SwwfmBxz/s56VMhuLeKaaOeJLiVslkQryDgbznJ2sSpzu+VhXHPOq8tkdUMkox3Z6JP4/wBCiN3H&#10;aXj6jJCu4/ZbeXDDO3qVx14/Eeoqx4X+Ifh++vJ47iw1XyhbG4tmVI4PNIGdrbm4PsecgjqK8xe8&#10;ublC0lxNKzqPkaVsEHgdCMdAv+8qnpzRbTPBcDdI7I4zuU7N25TgjrycH/ge+uOpj69TZndTyvCx&#10;+JG1qPxm1OFZTbeDRLk5iWfU4yyR4HDELg8k8j69KlHxhv8A7dOF8NRS2sNruE4vh+8m24242Z+8&#10;MZxjNc7PbqYZsCNUbP3OeAmePVT98AclQQMkYqs8KmRACsQAJDKOBwOv4dPUKrDlDkjmFddR/wBm&#10;0OxvTfGPxAkkKDwlZMu3M7Lfk7G/ucJ7jnpyPWlsfjJ4iuwfM8G29uWbYEGpK/lL6sQp3fhmudWG&#10;aNv9fIVU7trADcffHXgk8diT0bIsJasoljXM7oCpI+XYwODk+x4PpR9fr9w/szD9jbPxl1otKw8K&#10;WaKuxUVr8nzufmb7nC7ecHB9qdP8YtbEM5i8OWkzoMxlbyUJJ9cr+6/WuXnaaaJVkZF3DGUGMc/4&#10;/r7/ADVLAbgQiMSSBSNpV1Kljx97P1FT9fxHcP7NofynRj4wa4JZh/wj2nMvlbw5vWX5/wC7gx5q&#10;Cf4x6+kmmiPQNIRZEzdl71yID/37+b/gOawriFpIt7Myy7/m8xcYFVVlbfEUDuWG2NCxGf8AgJGc&#10;e+MUv7Qr9w/s7D/ymqPjR4wubOF7fw/oUNyZf3rSXE2BF/eHy8/QZNPuPi/4yhfVVXRtCmji5gZZ&#10;5V3D+/JlePoOaym8pii+Ym913MwYeWpzja34/wB7dVe8hUSNCQ6rImVT+LPoB1/LbUfX6/cr+z6H&#10;Y3V+L3jGVPMg0vw4irFhxLJcBjJ6Ek4VPrg1AvxU8clLWExeG1eU+ZO4inO1MZwuT8wz3baKwI4C&#10;4jWVswp93PQ/Q/8AxO6o7iyTzI/LRkeKTLpIF/MndjP+1Jk+1H1+v3H9Ro/yI6CD4weNp1w1j4XV&#10;5EyojW4m8mP1Xkbz7fc/2qjtfi942lZD9l8NeTuxBLLbzFXb0cqxAl/2U3VmQwNLCgMS3AlG5BIp&#10;xKPTbw7fkF96ZJbpbySBSYbhBtkmUqSx9JGHAH+ygJ96j69V/mYSwNH+RG1cfF3xml3cwtb6IqAD&#10;yGjtpC6yH+GTD7Vj9h83tUo+KHjUX8KyLpLWrQsjhbCRHWY/3QWGI/8AafFc+0Lw28YaEALtEaAH&#10;fsHdIv4F/wBpjUssUcsO8rFHatJiZ/LDKrerndmZv9kUfXqv8zL+p0P5ESL8X/HUVnp3z6LIRLIb&#10;horCVo9o6CIlsu35r71Su/i343ksLxE1XQYL2O43K72OUt7f/b/ecv7DJqWW2T7bKVimlkCjezEt&#10;cSZ+8pJwI4v9gD8ajZYZbWNPKS2e25ilC747f2jix97/AHTWX1yv/Oy/qmH/AJEaMnxI8b3c+qta&#10;anpMcaWwW3WeyVHVx1llyw2r7dfaqCfETx8+mWNwPE1i1ubbLLFpKmS6n/ux5P8Aq/8Aaqs4aR7W&#10;FYXMhZ5ZYG2ma4HrKScBPY80izzTzYVlElw+fthAQtzgpCvQKDwSvQ9af16t/OyPqlD+Qu2fj74g&#10;T6Ykdzr+l/b47pWvHiskFusZOAobdw3I69Mj1FWbvxx41YXjQ+JrWae5Kx2CR2UXmRhs4YJj5uh6&#10;9OM9RWBqJWWNSIFW1D/uLVCAHkRTu3HPybhlsHOAS5wwVavWkrS6gY1iha9kjMt3d2kvlNaooy0c&#10;ZAIyQgOR0HznBO2p+uVv52P6rS/kRfuPGHje31mFZfEv2TSbGyM10RaRkmY4+bJXJP3QFGQS2Bzx&#10;VvwXrfiTU2sYPFmqS3moMftH2eWNYlMbsBGzY4Vhjy/c+ZjODjIvtXmktLGUW5+yJujs4oxITdSs&#10;GePfuI42lgpOAFBYkFuLvge5J1FbO6aSXVnCzXLxcQoudqrs5wcMCozkAbjy1VRxFWUuWc2Kph6U&#10;Ic0YIo69438eedr11D4oewaS/fTtEj8uIPiPH3l28r9/5/8AZHqM1dU8e6+ZHit/GWqLZ2umOury&#10;yIgWOUEAiIkZyF2k47yBfvcVJrOuPp/jPUr+WxuLwfaZrXSLZ+TI7OxffxgAna3HRBzjNZdrEl5J&#10;beGxMlxDcv8AbtS3xnMkmXKpIccBpFErY/hjUVjKvV/nZcMPSktYIP8AhKfiD4ksPBy3Hi3UoLgz&#10;sDZ2zrHK1soUMz4HOThfqT6GsO+1fxc/h/xNaL478RNKl/GmnLHctgsX2FQ39zczD+8dvSti11uS&#10;ykv/ABNZshmjjNppodTlo9zJFj3eVmk+ic44qKfRLi3k8L+GE8kG3JvJY9gG5k/dwuXJ5HnO8vuK&#10;n21T+cv2EOa/KiG0TX7vxlrEmoa3r7aZFpjNcxHUJGaMncqGL5h1WPdz61nx2uqrovgW71DXNU8+&#10;5kdJo49Rl2vF5LPk/Nw3zjkelaFzeXKaJ4x1i0d5IXR7RJCSQ0US/Z4wP/Ije+KXU0Fo3hGzcD9x&#10;Fd4Y9Aqx+Xu/NGH4e4qPaVJbzNPZQ/lRz+paVNY+HvGC2t1qd2ml3zPa3LX8geEfu+XyclPmPWty&#10;bQkt/FlvpJmvks/EGmidf9LciKUSlSVO7I6HrVuWSKS5+IlvHK4gneY4wPmURghWH93Kilj1Eyaf&#10;4FvnXM6mS1du7B7dWAH4vmq9pP8AmH7GP8pyNvown0PTtbuDeXcZnOlahGLl/mUqUGF3fK2RncOa&#10;tr4ASDU9Us4ba9+36ND9s01Z7oyBoWXzPLYEjfhPl5rpI9Gt9Qfx1oyzzpbSH+0LbjY5dsy4A7Y8&#10;sjn196F1dlv/AAz4paV7l7hHsZYZGHloeNobHPfGelR7Sf8AMVyQ/lOetvCGj3c1jEftMOn61iRP&#10;KvH/ANCuSMg57j5vunjirVvo9tp815qRS+juLQ/YtZit9RlVjHnHngg4TjnA59q2IdLjWPXfC6xT&#10;maGU6lZyovzFsGRQvsRuH/AhVk3drLDp3iC3WT7LfqNO1O24+VyOGf1+pqed/wAzF7OPZGfqOgXO&#10;nXwsory/u71YvtOmzfbpQt9bM2WRgWwzDc3zdflqg/hywmsbSMXt+2j3BJjuDczEWt0P+XeXLZlH&#10;s2K2EtWZX0hrmRH07/S9JnlOHdMkeWpPReDwKnkOntp6apAjf2Vd4g1GzZgXtpR0mK9t3Zupp3f8&#10;wuRfyo5y18Madb3kqtBdwy2zZvLWC6fzsf8APSJs5x/s10C6/wCVuEeo3N4H2zRMLuRU1ADu3zfI&#10;/wBKEtvsEdvp3zw6lBh9PvlYFbmM/wALOfvVXcW506a6SDbaM4jurVgqyWkhON8YBzj6Um2/iZul&#10;b4Ujp4PH97NcSXza3q9ujR+R563TmS2/2JUP30/2mAqjb6/NHZRQrPdmS3fzI7NbyQ/N/wA9rZs8&#10;/wC6aos8kstvG08G7y9tvehRsvY/7s3v9aRHslEjmF2tyNk9ixxLaP8A89ISOSnsOakysyHVJ0vb&#10;O8W5LXMN5IxuLi4mk8uYn/llKm75T9BXPNodot4zHSIoZjF9nIjK7xB6h8fvU/2cD610s1pDDdRy&#10;veoiXBKw6kFzHdYOPLuEP3PrgGnxWsEha1gtohdFMy6e8vJ4z5lu/r/s5ojJxG0pboxJNF09dMjt&#10;Uhh/s23fzYosEQB/UdfKf25FV/8AhFtOPnebYWm+6+SeGa1TfKPUjGJPwrdb7O2lyOwcxrjNwcCa&#10;NT/BNH0x/tdaoTbIYo8xqFziO38wvCD6RydQfY1UW+5fLEjk063iuba6EVkbm0bZBO0eWQf3BIRv&#10;Q/UmmDQ7aSFrV7OB4Hm85rY2yK3m/wDPQKRt/GNgf9mr63V1LIgeGV5kbHzMEmkHP30IHnDj73Bp&#10;9td5Msot7doCcCF0zC3vkHfAPcAiq55dyOWJXXTrWSSe7lSGW4lG13EWdyejN94fWVSKi/sC3SeF&#10;fsscZVWCIF/exg+hzg/9ssVpfbZ5JCGj7ZiDTATx+3mj5ZF9jzQHEskmBGcrh18k464+aLqv/AM1&#10;fPLuHLEpDTIIFQRSQwiM7iYYtoHvjOVb3fNSJa583/SSVkHyoWwW9yd2G/DNWSZhEkrE4H+rmD5x&#10;9JMZX/gQpdpkJiIJD/w7QPMH+0n3ZP8AgJo55dy+WJFHotrNcxSXUCiLf85yGJHucZH41TvPDenX&#10;zTBbG3lWQ7JMbN0o+o6/hWlcIVcoWPmj7g2NvT8cb0/75NMSMrBliAWGS/Co592HDfmKd5dxcqOd&#10;k+Hnh54GhjsEhtxGzHyjtCZBPUDI4B6baiHgaxRrb7Jd3mnGFBDAtvO+UB/iUdXrqI5XEpBjDEk+&#10;WyjDqgIBIJ5Awx5DGlEpVZXkG5XQmWSJgVyc8OAmCRg/fWlGbj1YODlujlG8G6k13F9i8Satbwwk&#10;ARQTlg6qcE9fSrsSeOrOOFLXx7frbySb1Lu5Zk/u5LV0EV1IgR47gtBlQsilgADgH5w209QOvt0+&#10;WqU00ctscK7MPkZAcc5x93qeeOQ3PFaxry/mZLw0ZbxRVtvF3xcsp7hV8YPIkcSx28Uke4jGOXyP&#10;cVdsfjT8ZbSP7LNDoV5tOGaWEOrf8CyD7/TnpUiyTQ7JA58r++zBtn3urDj+EfeIpsd8+9lWEW2x&#10;SGRGGGH3S3PbPJP97ltx+WrWJrR2mzN4SnLeKNaH9ovx+tqbm+8E6cWD+X5MQwdvr1rTtv2pNQt9&#10;Pa7vPAd3HbxqQXt5GWQsBk8AEcDk+3NcwrrJdeZDI4jduB5hJH1J6Yzg56Hg1NLHPcXEis8qyREF&#10;3CgP8vOMk5z3xjP8TY6Vp9erR2mzlll2GlvE6B/2wNMsreCTVPB2rWZmXd5kEikKOnJ2cc8c9+Ot&#10;aI/bA+HYaRZTqtqUTJ82BfmOcevc8D1PA5rihbkrbv8AZVuMNlDw7ewQ9W49unzdaoPp2mXMEons&#10;bSeQYJCQrl2J4PP+18qj0BbtXRHNMRHaRE8rw72R6nB+1B8OriONp9XntTKCUElqxKAdSQoJA7ZP&#10;fjrXS2Pxn8B6pb3E8Him18qDdlp4ZU+797Py9u/pXgd94Q0i7kDPYwToigBJIshCTghS24hfYZJa&#10;qc3gbQ763e1urWOO2BwuwYK4+9x1OO2fvd66Y53iDj/sbDn0hb/EnwhdGFIvFWlmSZiqQmfDMR16&#10;9vetzTNQstclaLT9T06+kiG6VIL6HKjGeQW9K+TNb+GugamYUlsTa+QPLV4ZmVFUDLjG7HH1qjN8&#10;IfD97LK9q8lhdMM7kY7oz6Dkbvl9a6o53W7GH9h0u59s2mg6hdwRzQWbzwyAMjREMWHbAByfpRLp&#10;F7DP5L2lws3H7swPu56cYr4v/wCEKuoreOLSPEmqaIICJI5beZzubGYyQWyMDsKtLpvjvTdT/tHT&#10;fiTrC3Sou6WS4lBYocL0Y9TVxzyr2MZZHD+Y+xjYziYxGGVZR1QxsCP0qeTTLiJgHgkRjztZcH8q&#10;+TNA8WfFzw3PDNH4/mvbxZ2nKT3MjIcPuKtnk+lex2/7WHxT+1273tnociRxHdFJD8rsP9rtUTz2&#10;otoijkMf5j06SylBI8tsjqMc/lVaaEoCSNoBxluBXn1n+174re7vnvPh9oN3GQDbkSKGOfoK5SH9&#10;q/xNHuTU/hfZNKXOLy1uJI14/wCBEVtSz2/xROeWRTjtI9oNuysMjGe34ZqEuoP3h+dc1qX7XHgt&#10;rvSbSbwDrNsZxmdoZSWHy46455rRf9qD4XRuyNoevblOD++U810wz+i1rFmM8mxCejKyqBS+X7VL&#10;tP8AeHXFP8vkDBycY/GvuuY+QG+WNuKbtFS7Txxye1Ls5xg5yB09ai6QESpin1Ls9v8APp9aCmOo&#10;x1/QZP8AnvWbmluzRJvZEVLtFPIVc54w2054wfQ+lQSXNvFt33cSbmKjc4GSO1ZuvTjvJGqo1JbR&#10;ZLsHqPzFL3A7k4x3/KsvVPFuj6FBDPealDCs0XnxliCGTnnI/wB0/lWTqfxY8L6VdC3n1eJzkB5b&#10;ceZCqH+PcoJx71wyxuGj9v8AE6Y4HFVNofgdWqgenUD+X+Ip+08e4yPpz/ga4TWfjFpGhapbWVzb&#10;X6iaQxeaICA4KHYendgP60y7+J98ttcGy8Pz3FykW4WmQJVbj5gpOSnJ6A1yyzXCx2Z1xynFy3id&#10;9tOARyORkHNJ8mCdygDuSMV5lpnjzxTq0Fy1xBZ6REChjuWBuUT+8soXlR7sAPeo7HxP4tuIre21&#10;C6sbGUvLEkto5JnX+F1LDaZP9nNcss9w8djsjkOJluz1JVLfdI6Z6gev+FPKALu425xnPH1+nv0r&#10;yDUT4r1cvEviWW1vIdjNHa2p3Arj5/LL7kBwPug9aualA+ryabfxapeWu1njuJY5kKybv4PMC4QD&#10;0YCuOfEMPsxO6HD0n8cj04ywJH5jTxLHv8oO0ihS/wDdB6E+3WobjWbK0ginmvYY4ZVDpIXG1lJx&#10;nPpn8u9edR6TC1pPp5iu7maV0fLyt8wX+7Fu2sT/AHkJNVNP8O2OnJm2tQyys7l3LyFdwy2cjcCT&#10;0DKwrnlxDLpE6f8AV6n/ADHoWoeOtC0zU47C4v4xdM5jwWHzMF3ED149OvasI/GHw9LLfRQreXFx&#10;bOvmRpatnDdM+n41gW2hWNlbBobaIWikEOoHyBRhCDyvA/2kq5GsSCESTbZ3/wBXvmbdLt6YBIP/&#10;AHy7VxyzzES2OmGRYePxFy8+L8dk9gP+Ea1mdpNrvEkWPLAfque23+9Uer/EDXrK8WOPw5FPb3ET&#10;eXcJeRlIWLZxIcYH41V84yCQK4ZcfOhiyF99m3j67M/7VSAC7j89FEsbNhZVYYL+qOOPw3qa45Zp&#10;iJbSPQhlOFjvEhu/GXim80u4WAWcF08j7PM/5aRMuMDHp/s5qG51bxNqEYkuNdFlqIXG6wtFMUeV&#10;xJuVjkZ96tPZTGYxuv79lIPynefqn3j+TVWjkZVEpIMSnynfIzGPXPQf+O1zvHVpbzZ1RwVGO0EV&#10;LHT9RFpdjUdb1G/86NAZJJdnlsv8ceODn3qnaeFoEtraO4v9R1cwNtQ3l9Kx67uinJ9K6GS2nMeS&#10;4RWOA8hGJB7P/F+LtUBgjDm2Yq0swzsO5Mn6YwPwWud15v4pM1VCC+GKMmx8O6Zpss81vbMssm1J&#10;pCxYgB92eenpUyeHNMiVWtrCzjlDbjJ9nV2J8zzNw993NalraizcyGZ5NjeZzKWce24DP/fTVKQx&#10;mOIxFp7glG3AYx6A/Kfwas+bm3bNeRdkUo9OVt9xtjR5CQ8yAKJwWz8zY+bHvuq6kgUPGQvzYBGz&#10;a64bIUEnP4mkt3eNhAzGO4kXgKo3bvofm/75U1HDB5sc7xqJBErrhssoH8JDDkf8DxRsPlEWOON4&#10;HEiCNtqFt3C/NvyrAkcdOtWLaXdJbDG5/kwu0Atk54x14qqUKvFNKRIrMds2FyuFwcAfKfwNWYo/&#10;sd2LSSRluSIyoEbBXAXBIGN3/fINHPEgjtmkMSMrvv3RryoGASwP8xUFuzuIhIuciIvx838UTc/i&#10;DVqEO0OcSTRqIzvVT8xD859Pxp23y3dCEWTEigEkcj5gKLodmVoYkniTapKKoBLtjoPLPHfjmnyE&#10;7QCCZpEBmiVgGOQY2468AAmnzXNuUmAExZy4h2jlDIu4ZHXrVGSZJdqNMy4G94RghUc+XIhXrnPv&#10;xRdBZl6P5kQnasTKWYqd2048uX8x89RS/vmLvC7ys7ebFGw7HZLj1z8kgx6etNJMpYzoGYZ3Y+VH&#10;dfklUeuU9OnWmyWc1oYIYkNvtwEngyhJCkpzyMOrbc9Mii6ELMWxK7MBuZjvU4BYH51H14kT2Wl+&#10;zzhSu5ppWBkVEwWwwDNsA55yWT/a3eoqKKCOGOIpI8Nuf3kRkGZBErfI4J+Zmjb5WwxO2nSzeZP5&#10;E0BBYKsdqG345OEj6ZBxujIXB6AmgB9tLBEMwOzruU/uMMAegAz90E/MpOBksvQ1G7ogY/KY2U8l&#10;htO48c9BznbnoWZTgVXDKbhoXkJfYH4jKgIM7mwoyFGCXA2lG54FRyz20jtJJA4hjdQZWZVIJwAX&#10;cnG5sgH59sg5BzRdCui1NKrMcurEAnAIyACQcf3cYKnOMNweKa8rxKY32pt4wrcjA7ejA8bRkr6E&#10;fLUAu2a3WQ/ubdwStw7ER4QAEKpGGKhiMbcgcMH602Yzy3TnBTCBoi4GSvIHyfePIIHz7c8Kymi6&#10;GTMJPNijjlMM3TES+WdmSOnPHBG7p74+Wqyo8tq8Uty0lnvAbzYwEUnaPXHYj73t0+Wpb63neZgj&#10;lwjHfFIOJT8+SVHA+YHJck/3lakeQTxh1V0YEoJ0dW+ZiQFL525OMKseC38LkfLS5gHTTTHGU/eF&#10;MwtyTkY4DH5uMj7qrjttqNJiRNC9q5Kj55A3ybuysvQD2ck1Z81gxMaZaRRt2gxKH65IGWbHynoM&#10;Z/hPzUJuhdInjWOU5WMmLlB6eXnYoORyzZOw/eqZCuikyShUWW48gKgIcnK4IzuRsbmOe6KB71Fb&#10;QGSaWBVe5GNzxlBux/tjOF/4GTV2XUY2DbItuxSvnCQtIFPVWkIwFXjOwHG2m+YqwfMv+jAYCDKw&#10;qPZfvSdB19PcVIig7PmOQFlTbhLhpduxvQsRnPsoNIxmWaBH3xndm3jCZP4Qn7v4mp5rhopY1YSL&#10;cuoKkKHm2nptT7oX/aPPI9acCJmaCKMIhYF4Vc5JP8Tynp/wE0AQwyMRdymNyQcS4f5QfSSToR7A&#10;g0k6iONLtnWDyz+7maAfd/uQwZwB/tHNKrA3DFgsflN+7m5WJP8AdjPMjfUUy6hA/ehZlU/u5JSN&#10;1xJ9F6IvtSkBFfTb22LGY1lTD2hc8+8snUD/AGRT4lW5mTzX+ziFAn2xkPlqD/DEuOT/ALbU2S1c&#10;Tm3Fv5ke3ItIW3Hd/elY80+bzGgUyIJJ4JUBvSf3FonZQOhJ7Z69qLoCpEEntPICzJGxyYQ5M0zZ&#10;xknrt9qdDZXT6usqvHNLBHsWZDiC1j9gfvP9ame7ETs+GhEy4e6AxJcLuztA6j6inyRRvawtcqsc&#10;EhUpbITyW+6zheeew6msx8qITp4XTXWKVfsRdZCGfM07kcsV9OwfPJ4AzSW6zRypcXsJaTy2jtrC&#10;327o8Dao5+6R/wCOd8txU0tq1oAbmVHuov8AVRwMvy57Fs4zt6jOFHI+biorvTJrO6t5rYwSahdR&#10;AyAIXjhjJwScEkIeo/iJ5IA5oERxk3FxaWkk5vb90XzjEgAgjGFXC9W3MSVTq33844qOztbK8ivV&#10;eT+z9BiDNdzSttiuQAA4YD7+WXB5HmsdvFTWQY3c+n6e0Sq8oW9nmYBw7fwK/ZiOW7IOBzxViWa1&#10;ubMXsJjsdAs0+0GdYiFmdT8km3BUkN8sSfxffPrQBUn1m9uYrDUZ7WBriIpbafYPHtWNCWLO+Dgg&#10;ZDyN0VflHFavgcpD4kks545J9UjjM11dlgEkMjKVRgOQ8mDgdlC4qhOt8lpcXpspJdVu2SztLaLB&#10;2sW3eUJD7fPLx1+WtvwUllZ6osBYz6nNuup5gcmYO20yt/vHhf7q9K3pfEY1/hMLxDq0EXibXtYv&#10;Umj0nTJLm3iRMhpgW/eN/stIwEQI4whrIa2uNB8OyQvJs8R65LLbuzTfPEcKLh8Y4CxAIvuJK6bx&#10;rbyeIPGt1oFpAlwlnfmW5ZOUnuCzmGE+iovzHP8AEW9RVC08rxHrCX7pHFpGm2jw2753xeVG0jzz&#10;gdW3P8nJ53tWMvjNofABUXGreGtFtTshsIkvSecRzSjybWJjjGUCrJ/3361mpOiX3iTXkiLx2itB&#10;asSWWOCCPy4uTxku7nHUlKs6Nrx0rQNb8TzM0l7frLOCFy2+ZfLhAXoG8vecfwkjHOKdq9vbWXg7&#10;SfDlqUEWpXlrBcPv/wBasALSv64Mkk5P+5WZcfhIbjT7Wx+HXhvRGutzX+p2tvclgRsRFMjkgcnJ&#10;mfOP7lMeOS7+ImkW9yYI0TTFAVSNoNxcRsxwen+tIq54ggOp6tolhFbNM1rY3GoSxFSAjTEpHlhz&#10;96dSPoKuW0ljH8XNauI7Xfb2r22nh+GXMWX4J4/5ZimI53RrWPUJ/GV0GjRZprxA+cjYFiwP/H6r&#10;RZPg3w3cvcFXhvrTJ2/d3QxL8vpWt4OjtptF8QTSxtHBJHeyRKmOvnQJ1/A1l3I3fC+1LRCMRPYS&#10;+cXG0HYO+fYVQcxuaNaxw/EDT0nm222paVCsk05AIKyKkh/Abvz4rnLXSnufC2taNbbLm6sZ5H8x&#10;uCoiPmbgB7Nj8K3dftZYda8OeW2C0V5bBmAJdgZyAM+4T/INXZRJo/jvUrd5xZwXohuGMagu6y7k&#10;bp/vrx1p8yAx79YJrPw34g3sYlZLS5uQpVlViGhI5zwGI/7ZmpZvD1jY61eaJcMraRqsK3casArD&#10;d1UnPUH5qk0Oxi1DwT4g0eSMLLHJKqSSthco++Mgf7ryfh9KpTXUd94X0/WyFuL2wmE8qSNzsO3z&#10;VPp/y06+oqAHwW1zcaVmPLeIPDsxZVKFhJECW2AfRh9ecdDhb6/0+2lttcgUz2Opop1C3YcSO3Qk&#10;DoT3HRcHHStLUtRFnd6X4ghkUpex/ZLl8n7w/wBUTj/Z25PTlqSbTLLRNeuNNu4GTQ9UHmRvOhBU&#10;sfmUYHG1vm/FvWqAzZ7MWkkWlXIzYMDNpd+7ZkhJ6qB7e9WJLefVLk3KQ28GvWsaLcQvkC9Gd25R&#10;34qfStFbUJZ/C99L5upwEmwuuiccI+emCPl9upxVW1MmtKybVh8Q6YojXJOJmXqCev3fSgV0QCCz&#10;jtoru1gk1DTmG++snz/osntjkVPNbW0N8m+/N1F5W2z1aHH7o/3JD60sEMj6fca3psLSPuKajZgn&#10;Mi+hA/i9xxSxzDStK+028Qm0HUR5UtgrElG/vDjp79aLjIvs9tNayxrBFBfruaa3nfMN1ls/IP71&#10;Ng0uK4t3ktYWvPJb97YPu+024243R4+Yj6VoXUcNhp8NrfIZrO6JfTNR2/vIHDbTnHUZqeSO8S/Q&#10;6jfzQarGgSy1WGMPFMD0VzwfxPFArox5oCyRX09z9pjLCP8AtGBMvHt6rKg6/U06CydrtYxcWsdv&#10;NIFS4dT9mkJ6Z/uNWhPeyWeoSoVTStYwpmtMA214D1I7H8KXSirRXY09Fj3MTcaDcJugdT1aJj/E&#10;PagqzMm4SSyijtcNBGpJMdwSWOMZ8mU8leOnvT1eHUpTIN8rxrtZ1AW4UepT7rL7da07u8i1DTUs&#10;1WXUNMtwHewuyolgkIy2xxzsxUJsjeaS3lJ9vsLLOJof3d7bAd9pwX/I0D5UUoI4ZEzGoeJSHlmg&#10;UvEuegaLHy/nRJFEYoGDGMA4jAJMX3s/LJ1TqOueo9RVuG5la3ivY44pYVYRjUbNv3kKp0WaMcHv&#10;knpg56GovMltGN0t5CkcyhzdRYkgkz0Lp/CDnjjnPsuQVmQxWgguXdXZZpfvRBhFI3/AxlZf0qaF&#10;/KuCjIEkC4JSHJP+9ATlf+A1antysscASHS4pEGyKbMlrMSSAA4yUPB9OlV2sIrcrEgKOTlYp2J8&#10;xe/lTfxY7gnjvigLMdLIk4DIX8pM5KksiY9WHzR/iKa22FwWjVAThHJEQH/bQZV+g+9j7vvTxbnf&#10;ESGkuOcQznybsbs7drdJd2OOue2atfZzFLIIyZZyTFP5EZjulYYyHt2++wwPlAB56darnNYwKIAS&#10;UJ9kNvM3zOPLwSf4sRscFvm6oSTjhaLdJLy52KHMqLhreQSSFenOMiRDy3OSPw+Wp5NM8yKb7LIk&#10;um4Lu0S+ajbgxYtATlOFcl1O3nktimi5SS0Uu4gRysayuzSws5JC5YfvIgTINqsNxx8oFPmKIVCu&#10;/nLFmTKiSQKSDjbnfKuduMHO9Tt74Hy1V8kiPaFAWYDbISAjjoCG+45PQBQhI4XA+atm9lFvEt3c&#10;ho72dmWFiRul+V2CJOmQ3BPysAq4+dmpVglik2iTyJrlZZf9Ik8hZVDndJ5mCsynBy3ysf4WSs7o&#10;djJls4gY1MzQTEkKHISQbcAnDYKgFiCY2wh4G40jWziESRT7pmZQWtYyzK3GMqwyhUOchg4RRuOT&#10;VyJJ4o47cI8SF0Q2iqqSIwCbV8hv3ZbHGFJCDnk1BHb28lmn2Zor07WdcO5SOJFO/KsBKFV1GXVm&#10;3HjkVsFmOSwjjjDxzRMvDs6fvLdVbZg71zjG843INzjmq808IaKC4l8qBy0iiWUCJEXBI3fcC/d3&#10;EMpLKVHFXp3KQGSLIVW+aeCTzTubIUdBJG5DLkHhVG7rSwvbwqm65t7dZMqrSPtg2oSxIeIfMiZw&#10;C4bewzyKyDkKvmm5AmaO4ZpAgjiKnzGDY+UhsHMny5+9tRTTpLUROyzxyRvb5M42bViIGGZ0P3Qv&#10;3V3IOrHoc0skQEbzec8W5dxidmjMgfr84zGzy8jGAUVscGpfPYyIjmGWffsBZerhcErk8og5O2Sl&#10;dGckM8h32sMqEkXbhgUt2VeDvHyrtHzEZX56ZHEY0UR5lwAIVcDfIp+VV2fdck/P8pOB1xVm4uUZ&#10;YhGkrRgPI7SruLxq2W4OCGdsYIY8LURiaeZYoriLc3zyNArSKJm6xgAIx2r8vAcUw5BW8u3iktgA&#10;tuDiTeMjYGzIxB5G48UQWXzsx8uaRFALp1DP94Mei4X1xUFp+9lSS1YiJN4UbTKBGnbjLJlu/lmp&#10;muZo7c3sqkokYYrEAxLucBgVyAAPVEre6HyDGjlhGVUxvgyFYvmUYOFBPTpSK8U91l+ELnfn94CA&#10;M98d6JdUuTlkY/Z42ZQzAMYlXrl1yn/fRFVJLqNdOWQkLCEbMu0+WT6K/wB1vwJoujPlL/2Zyiym&#10;EP5q4BAO5mbrt/vfhmnFTG7+XHOzPIzMq8uc9ufm/wDHqy7h2t5FlMogzIoJeQoJCOxzjP4Yq6mo&#10;PDH5YkEYIyF2KQx98HaPxYUXQ+UfM7+WR9xVCqzP8oz6MR0/4HmpGLSSQkeTFEN2Jgw2sT6Bjg1X&#10;F2m+F2ZVjeVWVXITJH8W98R4/wB1mqe9vE08RrdlbSS4YrEJmKK7jsoYDf8A9+3oug5SVp5La8EW&#10;14t7bGjfpN/u5+b/AL5Bqm4bc25Ig2eQUUEVK7NA5gJSO7kYEQSKImcnptG0yH/gMSYqv9oiXg28&#10;hI7pIgH4fvOlSLlR6dqnxi8J6VcmGXVY9wkMUjscKozjdnpjPfpVDVPjlo2l3axSabqqQeclu901&#10;p8gycAg9DntjrXAXWueH9Euh4ltLCCW0vYgb2y8otJjGUdFCnDA/w1sW3jGzsTa6NPcpcaPcgtD5&#10;cTySwuGyFYkbQn90k5HfFfTTz7ES2Pm6WRYaO7Omtvi1fz+IYdN/4RDUVQylGd2VWZP7wJPNUL/4&#10;i+MLe4jNvoVvcWMEzRXf2SUPIoPU9c5B+bA5rLXxPBq8E2nXd7ci809Q/wDaZDgN/d28fw/rTE8d&#10;2c0U2qWcEkWo2riG6ikR0S7x/dAHQ+vWuGWbYie0rHoRyrC0943N+bXvGV3Da3o1LRrK1nEqmdpX&#10;8tVKfIxbbgNuqhY6P45nuLuC+8VQ/bvJ2i3WPHnZO5DHJ7dOlULr4g6fp9lFeQ6dPcWupOpmtPsz&#10;G5h3feYZG3j0xVebx1YWdxBoklvfzaXsLWmoQ2pLWrD7qsT8x/KuKWMry3mzqjg8PHaCL8vhu9vx&#10;ME1/W1s/LT7dp0hRbiCYPxLGScOCvQjOabH8P9OGmW8RkmmsrqXzrfVVld4zIv8ABJF/yy99ucd6&#10;p2/xGFzPOzpfWeq2IIt9RaxLJeA/w7euD3z07UsnxFiFtcarZ6Hfi4mfF1pb2QAnUfxD5tiMO2Dz&#10;3rmdaq/imdCpUl8MUbeleC9M8Pz/AGKPRkjmZWkNleSGWGctnmGZuVI3H5SBTtC8L6N4fa0OiaQI&#10;UtlKuBEE1GzU9Vw3DqPoawb7xXHYWMCWunajqWk3cyiTTXVRLZs33njkZhwPTNPufGp/tSz064s9&#10;U1CEqzQ60kca3Ntn+B/m+f61Mqz7mipwXwnbG9kuoRdO/mQMoT+0YoRLFgdBcQnlD9Kke2kDR2ph&#10;iVm+aCGdy9vKP+ne44aNv9k1wdv8TJbi4vJG0vUNNu4G/cXsEcW29/66xbsVBD8Q79vD8l7Y+GZI&#10;71j/AKToUrxtazf7QYv+7P8Au0c5dkd4VU3a/u5xqNuNvkkBNQiHqo+7Mv1Bp0cyXEVy0bLJGOJW&#10;hiyij/pvbn5oj/tLzXBXfjLUIl0+CLQL+902Zt1xb3N1EHsc/dMLhtxKehOP7u2ppPFt/PrpiuLG&#10;5TTo4t9tqVtNEl1HJ/dYbsN+ORR7SJfKjtGxJZRvJCxtwR5bG5Mtsp9Y5wN0Z9n4oEkkNxG4d7d5&#10;MoWldYTIAcH96MxS/wDAiG9q4bR/E2sTSajd3Fm2mX6FzBe208T/AGiP+Hzo8Y3e4FVLXxRr6aBL&#10;PHpFva63ICzWKXf+hzANkEg52Mf9mj2sSeVHfvEXb7Hv5IBFmyhXCkZyYZCQw/65MtOgl855ZluF&#10;uFQ4cwq0qr/vggTRj3GRXDaj4i1C0tLCO00yO7t5CpvdNur3KQALjML/AHgfbOKZc+KNVvNaZHsn&#10;u9KihzbXj3+L6GT0WRQMr/vA1HtYhynbCX5I7gsEjkXC3TTblf8A3J1BB/7ag1JCix7YXmVGlZvk&#10;cLH5wPoOYZj7ZU1xun+KNekvr/7bbQQf8+99Z3f7yf8A67qRtb8AKBr3iGPRLgDT9Hh1N3+aDz3e&#10;ynX1aMjIb6EUe1iHKd+j263K2xEslwoy0SqXZR/sxtiRU/65tTPNiky7uLjb8n2hGaUKP+mjKu5B&#10;7SIR71xd7rOoM2mLbwWs9gHzd2V9cyOsY9YHADIfbJFWrvVtVn1xcm1m04R5EryOL1H9BMAMr9VN&#10;HtYgdHFJHbwmREjS3O7JZUWN8/3XUGI/mlStIqyR7kYb/nQtujkX8GYEf9spa5PTb/W/7RvJL1YF&#10;H/LrfWjmK5H/AF14Kv8A98iqNrqXiW20i/S8m02PVJTi3ltIiLRh/wBNLckg/gwo9rEdmdrLO9uZ&#10;IGYoxIDxpIWlXPTcpCP/AOOtikurhpYjbqUFygDeVIOCD6L1X8UFcXPqviX/AIR2GzhmsYdVUBZH&#10;SGR7Vv75SItiPP8As4qW9uddmk06KyubWDToAq3lldCWbIH/ADxlyGj/AAxR7WIWOzF2HhQrGI1D&#10;bHjdlYD8VJA/DbUACi2W7hkT7OVbfKrhB+LZIb/vsVzV5qGuf8JCZZJLe40to8RW7LIk0Un94Sg7&#10;n/7aFqZYSeJjp92t1qUMt8Xb7JqFtA8UkQP/AD1UErL+IFL28Q5Ds5V8jy4XYJE8jGPPCuq9cKfl&#10;P/AXNN8lGkiiun8uTaNqMGLNn0UgH/vmNq4+Cz8RHTYVttQs7PVy5e4u4rVhDcZ6hoS5A/Airl9p&#10;epie1+wSQ2lsyqLm0mheRLjHoxfzE/B6PbxluFmdAtqpuZzAN00UkquqKXZfl3cgfMox3Kxio1K3&#10;cbGKNBZq0Nxi3Ybg/wDEzhWIP+8ZV+lYUttqD6mX81JtJXDLZTh/NicjBdJg4fOOzMRVOSxvl1G4&#10;F1LDe2WwwwxvF5EkaHsXU/Pj/bDVPtYhyHSM9vKqrjz2Jmt1dsHaQcruYkICR05erYv44ITcyhxF&#10;uSUS4HlNuXBYMevuAmRXEWdp4gVLuS5vY5bp2D2l/DbrDLbFVwh2gmNmHqUq3Z6dqxsAft6x638x&#10;bU4IAol3ffEkRJU57YxVe2gPll2Oplu/sLJZzJ9l5NuvmLyzqd0flj72D0yoUDvTZL0SztbpAZcA&#10;yGyIUyJE5w6lVON6t8/zEe1cvfadqd9ZJbRXVvZN5ax3bJbCSK9A/wCekTNwf91hT7z+147i2ktJ&#10;La102J2kl0xoRLbysRt4UkFB3+8aj28RWZ0n224uWlWF08yCRfMkjK+Sj7cpKzE4VXX5WwetRXMb&#10;PbedHFJLGSyhS5VeD88IkOCGX7ybAPQVg21teXOpR3VzcRT6XEjRx6VcxpJHECdwEbMpdQG9GHFT&#10;6Xbajb3160+pS3kUyosEk4AntMdDHMPnJHdjyaPax7kcjJWAhuWuZ7zCMFuHkhUqHx8ouFjALMCc&#10;LMpAxtycDmlN3ZQRSwCL7PG2xCJAJBhscMqkloJNv7t2ztz1FQafo15pumSxTa1d3tzJcG4W+kWN&#10;LmFiuGCuiLuUnkq4YHvVPTdEl0vRBpq6zcOBG6C7j8qGdg38DBFCMo/hDKwXtVfWIByM2m837Qts&#10;rzIWYjAwJHkG3G5fuwzDfwxbbJ3zSxMXvBKFUbSzExAEL1ydzYC5wuYcEr/Bmsr+wrY6Fbad/aEy&#10;tBCIRdZRZXVcbd4UKjMNow23NTaxYm+jtl/tV7Qw+WWexkjiMpHXcm0pk+u3NT7eI/ZF22mgPmTJ&#10;eW8McMQke9mmMcW35MP5+DJIq5G0gZT+KkleFbdkaVYSZGIDoITIW3AbI8ku7ZAG7bG45yDVHUoo&#10;7/WodRF0LeSOQSGKGWNon6bg0bcANtG5RxSwCzh1ae/jv/8AXReU9pJdJJb477VPKn0wfl7Ue3iH&#10;s32NW5lgSeK2dY/tIfKWMaZuZFDnDCEHkjfwGPmDsWqtHLHJLgMjzpDxHERK/l4JJZjgRqShwVzn&#10;PzLVC0s7W0/tJF1Bpra/YNLbXV2skakBTlejKSQejUy2NppFteQprTXSXNwt0FuL1H8qUZ+dGABU&#10;/MfUe1Ht4l+zfY145ohEwgdfNAUMscm+OMfdIll+8qsoQgBtnHDLSTwo8BaMRvDGVEyFfJgRh/CG&#10;yWLDn5cZbdwHrnoZbKDRX0x9daaDe7rJNeq0yB+yvgYHqCCB2rP1W90+80e30241rzY4IhAlwbwC&#10;ZUX7vzj72O2R+NL6xEXsG+h1AvreV2Mt5DNEFUJfAYVvTy4h8rY91/3sVNZzxs0k11dfZnOI4WUq&#10;biXIyEIPyAnAxg87eM5rh9W1PR9XEH2jWT5tv5ey5jv2jmPl/d3EHDe2QM96ju9c0e+vbS4OrmG5&#10;tneRJoLh423srAtuyeuRnj5v4qj6yivYvsd/LJDp6FXjVJDIUbToCSXb+EPIfvN/skgDC56VItxB&#10;daZK/wBh+2SEKsdqMpBbAdyvf6E5rzy41DQLzV4tTm1X/SoojCmy5fYqfxLs3bSG91z71DBqHhj+&#10;2G1L7dDHetB5DFZ2CMv91lzj8etL61Fk/VqnY7eSeSO7V4kS7uFXKOf3McKeg/2vvc/7VFpM9wLq&#10;K2ndd337mQEuG9B7+3WuMt73w3Y31zeQ6hGk118su6dmVvwPC/hUOnz+FdLa9W1vYI2u5TLMA7tv&#10;Yd/ZvpTWIUthPDzW52NtcfblmtoUdYIi0bybws9wV65bOMe/SmaYo1WMSkD+yrYO6wI33wv35GHQ&#10;j2PLe1cXo8vhCysrnS9PkjjtbtdkttamTEoY4wByWP4iuj8LeAINa8PS+H9D0W6uNGnk3m0jtpBb&#10;s3cgkhef7vSn7R9iJUrbM0LKK0uLC81/UZzb2luokWCRx+5jPSQR9N/tnFUZ7uz0bQJvEt8FCE+T&#10;Db+cATn7qA5xvPf+72roF/Z4eLSLbw7qukWPh/SnYC0s9YlW3t5XP/LMDkE+gYc9s067+FngHS4r&#10;Dwhr/ibSIVMc0trYWVs9xbGJMbhkbRlc9N2PeruxWRk2c0nhfRoNRvRE+sX9wot7aXASSTJChQes&#10;KAHB6tWimoDw4IRZ6hC+vaxLMzXbAfuxjbJKVPH3fuJ60mozfCuNn0jW9C1rxZNoVsk1rLB5cVqs&#10;GXCvGh3GNVPXGTyPWqWgfF7wx46+0ajpXgnR7HVdGnmhg1SW2a5ktYY/9VOxzhE6ZOD92qMyzZaL&#10;balqlt4XsrG5YNCz6ii4Z3XfmOMkfMrSP95j0HXFbV94C1zxlrF/Y2sd3BY6SVcQXCJDNLcZwz4J&#10;B8qNfuHGAa4bXfiv8V/EFposWh3EOm63MsdwZdJhW3ilKnEkglQDfGRk9T96q3jI+JdQ8TeEdbe7&#10;1DVi0s1ncPMSY5g/QJggmMe44wfSgdmel6jomj2uqXN/quvaLaWlpHFZRaOt4xuLSJk3yoyohXzZ&#10;Bwfmx6NVfwlL4c1zWk13RtZm1h9UVbhVubLyBDCPkjAy7ZIbsOK858ceDYNN0vVTcWjNeXLxH+0r&#10;Ni0csiLsRI0YfOASAWz/AAV0nwE8G3HhC2trBnN1bwgCWYTZ8udzu8lBjJUH04FbUWuY56ybjoO1&#10;P4r+H9A8b65oGj+EW1S+ubi+upry81Ax7JdwDgkfdTBbGefSvF5v2ovGGrX91p2g+F9JtH0mwurX&#10;VbYWwMDRmVyu7n5QBzgcs3IyK9R8VaZY+HNe8USXDQMl1fXN7qIBARhv/dwq3XP0rDg0ODSPD7TT&#10;GSMuyapqUQwDEm1hBDGwGRtBBOMfnWMmnMuEZcp5tb/tdtr1npKa14Qtb600t4ricWxMaymNQELk&#10;dyVXnp1rprP9qH4c+ILixGraPqmlSWVo8NnIjLLtaVJFkZwcZz5ikf8AAq0vAXhex03Tfs+q22n2&#10;ukagkms39rGg85UPywQ89FB+fHpXK6Z8I7A+E9StorWLS7HVY2vmkCCU20SkiBVZuR95uPpWd0XZ&#10;no+j/Fj4W6x4pstei8VyWiYtoZrK9tcGOOKZGA+XOdwjQ8/3a3/DFrpL+MdW2eKdHvftlxPe28kd&#10;yo8xBB5YG0nhsvnJxXzHpnwMmvvCUFva7Jrq/eWeG63gvFFGcIHA55NZVh8DtQn8LWt7p9zu1V55&#10;4ljSZlj2ISCd2PYVd0KzPq7QvButaR4B1uIwkREXcT7WWV8m4icbFUlvu89K5/U9H1KL4LpZfZ/I&#10;JhtpXUjNw0mw7cIf9wfnXzhYWnirQvClzfrq2ppqJvWtI7GxkaQs2AWGM5/hFdD4c+JXxc0rwRea&#10;5FrV0tlo08EU1tPlXjXIC7kKnqF9e9F0Fme/eIdZh8aeEtL8QaVJGkeizpGxtVYk9GdixGA25pBn&#10;pzWdreo2upar4f8AEwvmNnHELOa8yPK8xIyscuemFIU15Z4Y/aw8b6o95fv4e03WbWG0le8WO2AR&#10;lY43s64Y49jW3pX7V3h+5uLmz1HwrPE0jo0T6Zcs3lt/ENp42/hSszaKSPSZ9e0fwl49truFbh7H&#10;X445We5laPzpHUDbvAO35JHHAxT7C1sPDfi668M6gsNtYX12Utpju/fbztIjY8NhsN/wGuX0b49/&#10;DTUbBS97faTdxl2dHhWXC87CAoAT5QK6+48X+Er7TbW80fXbS7gkhjdkuWW3eJ3646liG9MVF2Oy&#10;INMFtNPdeBrx1tZF3LEXjY7owSwIbGAfmYdfSpNJv/8AhObTUPC2pXph1ixie7gM0b5Hlptzuxg+&#10;Z1xnI7gVY1CPXNP1qKzg8L3WpMxaOOewdHViRnGSc/nWFcfEnyLya1l0LVYLiEhpIXGHXPXcuOn4&#10;1lOvydDoWG9pszXabU/GVl9qfCeIrMSSb2LgosYCsnzKqkNkHgmnWzz+JdNvdb065t4ta02QCezD&#10;OjspXBALKAze4JFcvH8UYHIdNHkbzGyDvQnvkHA74Wo5vifIyK0WjOAcPvMu0nPqQMGsXiorc6IY&#10;Gr0OssfES34n8QaDLL5tqEi1CCTfCJW/iwGUZ/DNOsPFGnaNFdeKNJja50iaR4L6ye3kGxW7CN1D&#10;Pj1ArkV+I0xiIbSTvPAxMQPqeOagXx5ffM39mx8Dnc3f+8R/Wj67DsE8FWXQf48+KumfC3w7putx&#10;QPq+ka9HPFbaZcQG3kVlXDZDcpzzVrSPGKXXw30nXZLcano2sQyMbGGJrmW0ZG2+Xgc9e44rk/i/&#10;4LufiN4f046usmlzpKTbwQLumlRvvbwfuJ78Grvw2iPw+8PtpMMN1cosryJNL+8I3HJAH1q/rUeW&#10;/U5fq9bmtbQ7LUWfSobNNZS8vNJuY1W0eKI3VxET93egfC7PrzVvVdSfS9Si0fWNNutT80sNP1HT&#10;40Z4Qf8AnrKWBT8Q9VE8TaltMtvY20sfy5kicqTj13Y/Sq8vjnUUTjS4Yl7xgthvrUSxaZv9Vfc0&#10;01KTT9X+w6vpt5c6q0f+harooUQQnON1w7EFzjsARSw3Wo6l4jGmzpc2GqMrD/hIrAKtkc/3snJ/&#10;3fL2f7NYw8f6nCpDafAC5xuZmXI+nQU3/hOdYLD/AEKAqvUchfy6VDx0Vui1hKj2sb2l3B1+8ubR&#10;7ObRNcskEn9tTTD7BeOOo2ndJ82OHZARgYC5NUbCa+1q5uPK0yTw/d2wPmXl1Ir218T1IRMyKT3J&#10;ILYX5lxWe/xB1vcw+yQdcKCHK4/76qP/AITXXZelranPTKP8v/j1L6/A1+oTN3TdW1Z7i5nsvD8u&#10;hwrGY5re6lSa3vkLAsqRIw8sNgcEgfM2S1Pm1K7vNPfVLLw8+kxQybZvDF40d15p7ywtjy489kwF&#10;X+6awh4w11hta2tt394RH/GmP4u15lwlvbof7/l/Mf1qP7Rj2D6hWOpubvydGt7mDTbq9iuIiRo0&#10;lwPtllKcZ2TnC7TgZO7ec8MKXU5zZXca3du3iq2mVBHPDOLaewJz96RlBZY8/cTCtjkVyH/CV+In&#10;l3KkAf18gcfrTZte8RyIxfyuf7iAU/r0exUcDLudnezyQaxa2MyLrVq8q7vEVrP9kntlAC7mDRsZ&#10;m2grkqB8zYC5pLq4uJ/ELW0jxPISXXxFaTtDFyCSDbbSxJJGWJyccYrgv7c8R5xuXH+4Kk/t3xHF&#10;sZJVB94xVfX4B9Ql3Ow0ye4kubqE7dJRbcg38bB7e9IAHlmzVAEUgnCksP7xFS2t3cXMl+s8K6QA&#10;UlhhGLq3vJAzEs0YRREeRtKnC+hrhP7e8TPNv87af9mIU2XV/EuQWmwR02xp/wDE1P16PYy+pT7n&#10;bXEK3Ph9lksBb3BBjOky3BnimiCqFVZtm+Fjg7mXJNQ6gTHods9rbQ3d4Mb9FvZmMUTBmKmK5ADI&#10;igg7MHc3JrjBq/iV8f6eysOg2LTRqviWTg6hIB6cf4VH12Hc0+pTOp1KTUU020ez+y3+qbeftkrx&#10;mzc7Q7xzoN0jEAr86/do1BNUWS1SyitJI3dBdXMkkkFwkKdIVMZCyD18wVyzah4kJAN9IoPfIpkt&#10;74mYAtfzEHphh/hV/XA+py7nWfZtattcWS1ureGyx5kl5Evl3Dy9n8pcRZH+0Gp+lW+rfaNQ+0SQ&#10;2FsYhFaJppdzjOH8wOwQFx97apri/tXiHOP7QuMf74pBJr6/8xKcf7sn/wBan9ZJWAnLc6+zs9Tl&#10;adb4QRybxJFZWiyNbybRtRHaViyqOp8vbVlYNYlsXmuvIl1Q7wkJ8x7U7v4jIxM4YeoeuAli1dnV&#10;2vrgsPRjT/K1fC/8TC44/wBo0vrnkR9Ul3O2li1WDTV3LBeXzqsTNdRyCK3jDZPksrCTn/bLUtzZ&#10;Xk9zFPbTCdGlE1xPeQ7rgkdFjYEAL7MHriXt9Vli+e/um/4FTVs9VjTaL6bH+9V/XPIf1OXc786b&#10;K2oWYAD2MSHdcSxBb4E9dsinaPxBq4NOzdXUM67bAqhjkth5d4zr3kk5Vs+wFeajTtSP/MQuf++6&#10;l/szUtuwajcFv4svij64+xP1Vo7uw0Sed7mTUTHnO+1TS4BZqj+svLeb/wACzSWWh3IhupL94DdF&#10;dtq1lD9ltoW/vtApZJf+BAVwo0zUwuDeTN/20ND6RqB2qb2bj/pqaPrhf1J9zs7LQrq2tri5e48z&#10;XZWx9pezje1CegtSPLX8BT7fw/cWWlxDSp3sdSk3C9u5LWOYT5/iWNwRE3uprhP7Evf+fyX8z/jQ&#10;ug3bfMLqUe28/wCNH1zyJ+qf3jvbrw8IdKSw0uV9NgliCXm6FJ2nP8ZDsNyZ/wBk1qJpPhmNFRdA&#10;uVVRgAajKcD6k5P415Y/h+72f8fMn5n/ABpP7Bm/5+JPzP8AjUfXX2H9UT2Y/wD4WNcO4P8AZoDZ&#10;UsSxGWHfgVInxHupPlXTAvqN5Ab64FLLZrtyBg+2KbHabX4B/Ko+ssuFGAN8RtQC4/syArjbsbOM&#10;e9Rt4/1aXkafCE6YJP5ir81tFIu3bhv73FMW1h8vDZY+wrH6zMv2MDMPjbVimxbK3CjsAefxzmhv&#10;GGty5dLS3jU9VAO0/rV82gByImxU8VqoGOcAZpfWZ9y/YwMyTxprswUG3gwv3QVPH+7zQPF+unGL&#10;W1APUeWf/iq0/sQ/utUsdopOArVXtanc09hS7GL/AMJX4h3M3lW+4ncPkOAfzqN/EviRMlfKiJ6k&#10;J1/Wt82LK/Mb/lT4tPMq8hvyqPbz7lxoUuxzyeIfEm/d52fmzhgKmTxP4ojQqssYDdcAVutp+3or&#10;/lSpaBB/q8/hWft6ncPYUuxiDxB4mLbjNFu9dif/ABNKdY8Rt1uf/HBW59l9v0qQW6luCfzp+1q9&#10;w9jT7HOrrPiRCdt0UZhtJVB0pP7Q8ST7IXvm2Y28IOldF9k5zzj6irQ07dtZHyRR7afcn2dLscib&#10;zxGCyHU5SScZyOn5VKmp+JYG2pqMgH+yR/hXRNZ5b+Hd9ae1mSM45qOefc09nS7HMrqXiYf8xOX8&#10;x/hSyal4mk+9qkrfQj/Cul+xn0/ShbFh9xd/4Uc8+4ezpdjmpLvxJInOpTH6MP8ACpYJvE08ZYat&#10;cBR/DvH+FdMli0YxsJP+7SwwtGGAHB9qj2tTuP2VPsclPH4gDh5NTn3HoQ1Iia4zhjqlwMdAZP8A&#10;61dY5DqwbAI6ZqFbYAE5HFXGdTuV7Kny7HKi01cy721G4Df3lepja60M41W756/v/wD61dX5C+1I&#10;LQHoD+Vae1l3J9lT7HKjTdWYgnUrgkdP3hqWKDXVXC6teKP9m4P+FdUsGOx/75NCwMFxtP5VvzTD&#10;lpdjmDFrrnY2sXw9xcv/AI1E+l6sWBfU7psdP3zV1ggYnOMH34p4t2PUCseeQ+Wl2OQ/sfUDnN/c&#10;tnp++ao30O8kLF7y5cn+9O1du1oxClVJA9qabJw2Chz9KzlUmVePZHFnw9csMfaZgP8Arof8aafD&#10;lyOl5MP+2h/xrszYSDqjf98mj7I//PI/lWXNVL5aRxS+GbkMD9pl56/O3+NB8OXH/PxKfbe3+Ndm&#10;bRgcbT+VKbVx1U/lWcpVe4/c7I4keGZv+e8oHpvb/Gph4VlPWeRf+2rf412ItJCfuH8Rij7K390/&#10;lU3qh7nZHIN4NUoHL9egxUbeE89JW/77b/Gu0aAkEbTgdOKYbTH8JovVCKj2RzFj8OZL1QysxUnb&#10;lvX8qtzfCp1ONgJ/z7Vuz+KJvCsC4s/PilcAMD0Y1O3jO/iId9GnyRnGCa0Ul3OWT8kcqPhfITjy&#10;xn/dH+FL/wAKxuf4UP8A32a6ZPHF59oeb+wpAjfwHIxS/wDCb3Z+7pEx/A1opxfVhaXZHLN8L7hD&#10;gooP4/40f8KzmHSIge5NdNL4vviOdIn3fQ0qeMtSUbn0e4df7mxv8KOePmLVdjln+F8xGfLpg+GE&#10;h6wIfrXYJ4y1Cebd/YlwF9Npon8T6iemmTr9UxS9rDzLvJbWOQ/4VdL3hX/vkU//AIVg0eEZAM98&#10;V1n/AAlmqRLuXSJHH0NVpfFWs3Dow0h8f7pq+ePmLml5GEPhc2AViRQfUVNafDRg+BGjN6O3/wBa&#10;t5fFurtbqraS64/2TmpIPEOss25tMlzt3fd7U3KEdkxc0/I9t0n9n34UWXgS01HV9fvjdum6SC2j&#10;QsD/AHMbP16Vh6TZfCvQrDdb+AGn1L5l83UbozJk/wAeAK8zl8Za6RtXSnIX1U5pn/CWa5IFP9it&#10;hjgE1ssWl8KOR0Jy3kej6/8AEnXL3wQbPTNJ0DwzqsluYZP7M0xVkLgbQ4nwSvrwK5w+LPGfjzQ4&#10;9L8a63fSWZtUWSXT7nEglX+JQRxmubHijWVDxDRg4btv6UxfE2twt5R0YiT6VX9oPsZfU33J/F3h&#10;y78TahZyPqNyLaCeK4dCcTSNF/qysmG2n14pnjLwzN4w1vTdQdBZpZEqlrFkR7Wz5jZDZ3sG246c&#10;VYTV9fk4/sZ93piiTV/EHbRWT8R/jVSx0uxUcJHuOv8AwpCLZIdP328Ns6yWxdQXLYBJlIPzFSWx&#10;jIOFyKu2/hrTdLs4I9HsnsYoWMvlqwjW5uD1mm2Fc/N83y7TWd/bHiKMMP7JJJ/uio38Qa+u1To2&#10;4D+8aPr0uwfVI/zGrb2ElppohXzGuZixuriBzH9rU/8ALJl7R+3NaemTXHmLPe3V2bsQFBc2xUm3&#10;A/1ccYkQkAfxfNg5bCnNcu/iXX41I/slQR0BqGTW/EgjYvpPB+oqPr0uxawkX1Oq09S91ZtqCtJB&#10;ayFbaO2byzZw53MIhyA7N82RtrovB5fUfGMs0a/YbAKVt9NjPyJufc7lv7x6ZryhPFfiDG3+zo/r&#10;XffB/XNQ1bxQ0V9AsMYhyNpHXeP8RXXhsZzV4xaOTFYT2dKUkyLxdogvPG+oyz2/2iygvJZvskj5&#10;FxLv6vxyP97dWEPDj37Rw3qr9jV/NukViGvGzuCseyDpgVJ408R69a+Otdjt7RGSK+l2nPUb6wrj&#10;X/E7s2bSNt/XAPFc9THKE2rG1LAtwi7mxqnhSbVtOaG2c6et+Qb+Tf8AKyjoiIgXA2/L1o8u6Hhn&#10;WdKt3hs/t7KGeMb1VEG2NRnpjrXPNrviQgp9nhVR0+Vf/iqj/tXxE4YbACf9kVH17yNPqD7nQQeE&#10;bfSorpLFo45Wtls4JWUYjjAydwB5JPpUPhrwV/wi62fLXkkNmYjJJkfO7ZY7Q+KyF1XxIPmMalfo&#10;P8atNrHiQttMaZ98UfXr9C/qS7m/4b0+70Wz0+1muJpbe3vp75kHRpHXAOAe31rIt/Dl1aXuoqq2&#10;kthqF/BdSQSxbgFj7GPOGz7mqMGq+JozjygPyNO/tLxMZll8tcj+Eij+0PIj+z/7xJdfD22bUdYl&#10;tYFtbXU7byHhtgIQjbs78fOM+3Ssqz+Dmg+FPEtjq3hiwjsRDG6yRX0jSiYsm3P3uMda1DrHiYDP&#10;kw4pV8QeI3UiS2gbHTgU/wC0Zdh/UF3PNIP2YbOx1m21BNQkuokk82S1uEUQk53bBjkr25qrqX7M&#10;NxqOt3F7aawNPgnmaVbeOPPlAtkKoPTFepXGqeJbtfn2K2M7UUCi21DxJbAjyVfd3YfMPxp/X32F&#10;/Z/945OT4Ha9D9kW18YajbGA7w0pLkvtxn7wrsPDmnfEPQZYZB46muPLjeLZc26yKyt2ILZbHuaY&#10;2oeKrlSCu4DuBiqzXfiMPuZM+2RWEsdzbxNI4KUdpHdaTNqVpFew3+n6JqcN0iI8UunCMNt77lOV&#10;z7UyTQ9Bkgmj/scW87lWSaK6JKY7YIxXJPf+JHb5diD/AHqcb7xO5YCRSF6kP/8AWrOWKhL7J0Ro&#10;VI/aNT/hFYv9mr2laMmnSmUQwzzquIvNGUjf+/jufY8VzqHxLNn58Y/6af8A1qhabxMrZEin6Cso&#10;1o9jVwnL7R2Mel2P2uSbUo3vnBzmO4WLd7khSc+3Stiz1TTNPVHtvC+ijb/FeLJdZ/76da8yluPE&#10;nGZhz1+b/wCtQG8TEZEq49N5/wAK2+sw/lMPYT/mPdpvjJ4iFglraR6VYIn3Xs9PiXH55rJvfiL4&#10;od90mq3H02j/AAryNLjxMFwJUU/9dD/hUUo8TTfenVvxqY4yH8pMsK/5j1BvFerecj3Lfb4h95Zl&#10;Vs/mrVk63Jba1Lvt9DttOkT+OAsSfw6Vwr23ijyfmnUL/dWmR2niSJF2XzRsevzuf/ZqTxMZ68oo&#10;4ecdpHRvY75MGMA4z0pJUEJCeWAD3Irlru01nTYxd3V3uQtsCLmtfTdbtrSxjild55U+9JLzuqJS&#10;jV+FWNVOVF2nK5c8sbu9L5IHrVf/AISOD/nnSDxJAPux7ay9hIf1mn3LEMYwTggj1FOiZBHg5JrM&#10;m8SwjdiIPn3IqtL4mQ9IsUvZTD29LubRhRZQxbGe1LLbCWVVBOB6CsH/AISuJUVXh3470reLIozm&#10;KAIfcmtPYsj6xT7mytnhs44/Gla3z1zWJ/wmvy42Cmt40B/5Z1XsWOWJiaq2OJMkDFSW9tvblBWH&#10;/wAJoH+9HilHi9kGVUU/ZGX1un3N5dPVtuVHFVbuBVYqDwOnNZS+NAvVP0pR4sUjJXJ+gqvZSF7e&#10;Bc8ge1PSBf4itZn/AAla+n/jtJ/wkuez/wDfK1XJIf1un3NMW+eoP5igWoKnrx71jf8ACTt6v+VM&#10;TxVPhvQ+wo9nIX1ymbXkDOM8fUUotSVZgBhetYp8VzD+FT9FBpp8W3ABAOAeuQBVxpyI+to6VLQd&#10;cfpStECWLoMn0rmG8V3CrwwqAeKJz1mb8hV+zZH1qMtzrfJOcY/Sh7QBcqCprkk8UXKNnzgac3iy&#10;6Jz5oz6U+Uz+tQOpNsR1H6UnkFBvxx6Vy6eJr1/46a3iO6kGC4Ao9i+4vbxOkk4GD1+lVtn+0K58&#10;61Iw5A3f7xp39tt6n/v8f8KXs2axxUIrYZJr0kqqI4SC3TEhP8hTZL2SEuzW+4Jjdz0zVdrq2gsU&#10;lgEgeQZQJg5+lXNQ1oxaVHdrb+cigrcFRnap/i98N83FePUzSkpaI8D+07aIjl8RpDjfaIJCAwPP&#10;INM/4SOPGfKTHT5Ca5w66WLobSWZrCVVkAX5vJk6PjqQPbpXLar4sNjBqD+RcA206QsFXG5XJCn8&#10;cGvToYmlX0R0Qx9z0/8At+Pb9wfmalk1mING8ccYBU5G70rwm4+Kj2Vy0UlnMGUlSCDwRVmX4sbb&#10;CKcWc/ErJjb7Z/lXaqETq+sT3se1HxKY+kcZ/E08eI2VsiOPH+9XhL/GBz/zD7r/AL4pP+FwzKcL&#10;p1wx/wBytfYov6zPse5trzbsqsS/8B/+vSDxFMv3RGf+2f8A9evDP+FvXX/QLn/Kk/4W5e/w6XP+&#10;VT7CIfWanY93GvTHq0f/AH7/APr0/wD4SGTbjKZ/65D/ABrwYfF6+P8AzC5/yp3/AAtu+/6Bc/5U&#10;exh3HKrW7M9zHiKY9Nn/AH6H+NOXxVcR9Crf8BFeFP8AFTUX+7psw/CmD4pasPu6VIv5UvYoz9pP&#10;zPez4rnBxuXH0FSL4yukw0boM9Btr59b4oayf+YW1OtviJq11KVewEAHTOafsIgp1X0Pfv8AhLbr&#10;Od0ef92nf8Jfe+sP/fNeDp441T+K3QfjUi+NdUbpCn5ml7OBX7490PjO9H/PH8qavja+br5a/wC6&#10;K8RPjLVH6WyH8aYPGuqKeYY/zo9nAL1z21/Fd1uzlcfRf/iajPie4LbywHttX/4mvEz411dzgW6f&#10;nSHxjrLDAt0z/vU/ZUx82I7M9wHiq5O7Dsc/3n/+tUH/AAlN7tYea3P+3/8AWrxQ+L9cbrAg/Gm/&#10;8JVrn/PGMfVqXs4C5657f/wlF5/z3b/vv/61IfFF0Ok4/OvFP+Ep1r/nlH+dH/CU6wP4Ix+FP2cA&#10;/wBoPav+Enuf+fhvzpP+EkuP+fpvzFeL/wDCS6v6pTJPEWrsM/KBV2Q7Vz25fE1wP+WxP+8c0h8U&#10;XIH+uX868SXX9bb7kiD61E+reI9/349v0qLUx2rnuw8V3RXC3LfnTf8AhKb3OWumz9a8QTV9dY/f&#10;QfSnnU9ZH3pMU7QGoVme3t4ovG6Xr/mKZ/wlF5/z9t+YrxRda1lTy60f27rf/Pdf++KLQMuTEHtL&#10;+Jrrd/x9n86jbxPdSdblx+NeMNreuHnzYsfQ0Pqmuv8A8vMY/Co5aZpy1/M9fPia8D8Xsp/3jS/8&#10;JTc/8/jf99V4uL/Wy2ftK08XmuE4FymfoKLQHyYjsz2T/hJLl/vXDD/gdI/iCX/ns/8A30a8YN9q&#10;4PN0Kctxqzdbs/nRaCL9jiPM9jOsB2UyStIiurGMv1xXpFt8XIrlFK6OmAuD++B/9kr5U83Vf+fv&#10;+dbfhTXtQ0e+zcSebbP94E9K5qr928ErmlKlW5rT2PpcfFBZGwNFhx/tSj/4irMfxIV22rpSof8A&#10;rq3+Feb6XrEKyLuIMbdB1r0BtIjlsg8eCpBIx6CvHeIqQ0sem6NNbskk+Iu5sjS4f++jTk+JYRcf&#10;2RCf+2jVnHQQBytJ/Yo/u1h9ZrdjdUKUtTS/4Wcp66PAfpI1Vbj4gR3bo0mlRrt7CVuah/sNf7lL&#10;/YI/uVPt6xcaFIsP8SHCbU0mAD/eNA+IblVzpEK4/wCmjVD/AGGPSk/sH6U/b1BfVqJbT4lFG3f2&#10;TCW9d5pknxFnldGFhCu1t2N559qgGgqeiU9dBA6oPypSrVe4vq9HuWH+IxZmJ0q3bP8AttSH4iTS&#10;RiNtPgKBsgBmqv8A2Ev9ynpoS/3aX1it2K9lQHL48WJ9yaZbj/vv/wCLp6/EKSKbz0sYDP8A3nDk&#10;f+hVH/YPt/Kj+wfb+VT7at2H7CkR3HxD1GSSV0htwX7bDxTT8RtQbrBD/wB+/wD69Tf2EM4x/Kl/&#10;sMZ+5+lLnqj9lT7ETfEXUsZWOBT/ANcjUg+I+okZNtab/Xyv/r1IdDA6p+lJ/YC/3R+lHPVD2dLs&#10;Qt8QtRLbjZ2ef7zRE1Sn8Z6lchw5TDekfT9a1RowK4KimjQ1P/LOl7Sr3K9nSjsjGPiGcdI4v+/X&#10;/wBeu++Cepz6l4skjmK7Bb5ICY/jSudi0FGODgfUV23wl0yOy8VbsZ3xbeP95T/Q16mXSn9Yi5Hn&#10;Y/l+ryOR8feILy08e68i7WRNQlXG3r89Y8viWbZ+7hhDf7n/ANeuz8daOsvjLXZMDL3srfjvrA/s&#10;JP7tctdz9rI66HL7KJkNrlzJ9/yfwWkTWbnHWPb/AHfJH+NbX9hp/dX8qT+w1/hP6VyXqm9oGP8A&#10;25e7s+aMemyj+25ycvsY/wDXIf41sx6Ch4IxR/YMZ9KOaq9mFoGX/wAJNOg2osePUwj/ABpp8QXU&#10;gy5XHtEP8a1zocQ9Pypv9iJnG0YovVC0DJOsXTDjyy397yh/jUR1zUG/5aAf8BFbp0RR0FN/sUf3&#10;aOaquoWgYy67qIbJkH3cfdFKuu3qtlnUf9sR/jWv/ZNH9kL/ABYFHNV7haBj/wDCU36FgpXB/wCm&#10;I/xpp8S6k3WVf++BW1/Y4/uik/sWP0qL1e4WgYP/AAkF/wD3j/3zTovEuoxZ2vjPXKitz+yB/dFR&#10;/wBjJ/kUfvO5cpU+xlL4p1NnZhJjPbZUjeJr6T7zlf8AdUVpDSQv8IpBowNF6vcjmh2Mk6ncP/y1&#10;k/IU3+1LuAY8+Qn/AHRW0uiAdTT/AOyvmztBquar3Dmh2Mb+1bz/AJ6t/wB8inLqtyOssn5Ctn+y&#10;1242U6DRBLnCE49qX7zuTJw7GK2qXJGDK+DUX9pXA37ZSvGRWp4jijshHDGo3yDJ9q5fXNTOl6XM&#10;YU8yfaQq+uK1g6l+W5cIxaujlfHHxYttOvv7MkuJJ3i++FHR/TPSuZ/4WxaYzmTH0rJvvDF1eTyy&#10;soaeQ7nJUZY1WTwjdOMCJSf+uv8A9avfpyjTjqeTWwcq0uZM6L/hbNpjO6T8qT/hatt6Tf8AfNYa&#10;eAL8JllQD/rof8KiTwTd/wASRfnW3tYkf2dLub7fFWyJwPN/75qKT4r2o6rL/wB81gt4OvFbJ2D8&#10;KG8JXbdfL/Kj2kQ/s+Xc12+Ktqeiy/lTW+KFsf4Zf++ayD4Nuh1SP8qefCN0Ooj/AO+aXtoi/s+X&#10;c0B8TrY9pfyo/wCFn239yf8A74NZp8GXLfxRD8KD4NnH8cdP2sQ/s+Xc0R8T4T/yyn/74qN/iXDt&#10;+WG4J/Cqw8HTyf8ALSMfnQfB0o/5aJ+VL2sSf7Ofcs/8LNVP+Xa5P4VFJ8VEB4tLr/vmom8ESHpL&#10;H/36/wDr0z/hBX3/ADTqD/1y/wDr1ftYlfUH3JG+KpP3bG7P/AaaPibM4+WzuE+tIfBZGcXC8df3&#10;f/16kXwSrJzMB/2z/wDr1Xtokf2fbqQ/8LFl/wCfWT8zSyfEW6ZcC3UfiasDwUG/5eT+IxQfB6jr&#10;OPyqfaxD6gu5SHxBvB0twn+6TTf+E7vP+eAP+8TWgPBsZ/5eTSf8IXH/AM9z+dae0XYX1D+8UG8f&#10;Xx/5d4/++qjHjy/P/Lsn5mr/APwhsf8Az8t+QqRfBkC9Zj+dHtV2H9Qh/MZX/CwL3OPs6fmaB8QL&#10;0/8ALBPzNazeEbeJ+JifwFA8I27dZi34Cj2i7E/Uo9zLbx7qBOBbxj8Wph+IOojrEn61q/8ACH22&#10;7Pmtj6inL4Ps26u35ij2q7B9Sj3MZ/H2q7vlgQj8aX/hO9W/uJ+Vbv8AwiNl/fb/AL6FH/CI2f8A&#10;fb/voUvbLsH1KPc9VGp6MbeLyo3HmNiFBgAN6ox4pkOt/wBmX0cl5bC2W4cK2eYJCehk/use38Pv&#10;XIeIpdTDRabanTNRtrl9+4hkEQzjPm4HmfgKxorDxH4l1mDw9eXllY7kEdvFZwMwmlkfAQl8DoDl&#10;ui44NfFyymdTZn5r7Ob95aHrbzaKL1HtYXguo4DbXVqeRNBJ93B749ayfFfhG01LT72S0ubeUzwI&#10;S0Yz8ySIMn05VvzrzDU9d0Dw1rWo2Oq32sXL2g+z299bxosEhU4B3Zzs96Xw58SJIrhZcvPauQLh&#10;FUcqTk9PeuKWXYvCrnTOmlN0tZHQ+JvANvcXesEQbbiNyBwPvNJGB+jGuXj8JmLS9QUqWEbRyL8v&#10;YsFJ/Jh+de/iGy1DUdTvFPmBIYpwSc7x5QGcfVQa4KGL+0La4SLKlrUwsMc7goK/qld2V5pVq1PZ&#10;zZ9ZgcXCb5ZHlUegqwyTx+NSJoKhvu12cWlkr5kZAHoRRLZFc4HSvr+eXc+yhSjy7I486Io6rUi6&#10;Ao6j9a6tbMN/B+HepDYxgEnAxnqcdKjnkaulBK7SOPXQkBwQc0v9hjOMc/Wus2wyD5nVTx+pxTxZ&#10;IcMMEEZ45p+0Zmo0ZbHJJoIxnn86X+xV9D+ddetoBHnbxkilFkpAIXrS55dzoVOPZHIf2IMZ2n86&#10;anh5Ln5QNre5zXZi0UqBtqhqOlb4n8lmikH3GTtTUpPY5qzVGEpWRzbeFUQ4MxzT08Krn5ZjWFe6&#10;9rVhcSRPMOOhK1Gvi3U2f/XqP+A1XLI8T+0l/IdIPDKrnE54pP8AhH4t2WuT+QrGi8Q37bszdfYV&#10;Kup3bDJkH5Cr5ZC/tH+6aw0G3ibJlL0N4egRs+d+tZYu5z1kqvPdTRqWEhIFHLLuL+0X2Rtf2Fa/&#10;89z/AN9CnnSbIED7QvPTcwrx/UvF2uWl3Ij3jIo6ZQCtLSdd1u5h3y3cjf3eR/hWvsJ9yP7T/unp&#10;/wDYtp/z8j86euhWrk7pd2OuDXlWoeI9TtJQovG56ZUV0Wj6pfTRKzTtlval7Ka6jjmb/lOyGhWR&#10;OMnNSf2DZIcbyRWItzcgZM0mfpUrXMx/5bP+QrDll3NPr8v5TZj8O2rfdDGpV8N25zln49652W/u&#10;ohlJmxW3pV5c3dsY5kbDYw6Drms7pG8MZKf2S03hy1gcjzNmPVhUiaNbn/loprjNVtdc0iSZjqVw&#10;8IcBN7dAfwrNtNXvml2m7fH4UJN7MJYucPsnoUmh2AT/AFh3VF/ZFhnHmNn61zMNxcyDm4kx9BU+&#10;58Z3nNO0u5n9fl/KdEdK04LjzOaR9M0kx4V2L+nNc27v/fP51SmnZDu8x8fWrjFS3JeYyX2TrG07&#10;TjnLBcUNp+lqoO5s/Q14pr95q0GoHyp7hlJwAvNSaFJq0zO0805j/hUsRXT9XfLuc/8AalTsezw2&#10;GlO0hZxx04NO+x6a5xuA+leRaheXVmFJmmAY44bNdDo7SvGC0rkn3rnlTkbQzSpLdHejT9LPQL+Z&#10;qVLHTfUVygDr1ZqU5HSU/nWPIafXp+R31hNDHiJMhR0Br3f4XuNW8LFZCu63mMTE9cEAj+Yr5JEs&#10;hJKyMCP9uvo/9nTUX1HQtWWViHhZOfXgjP5qK5alFXuJV/abnfvYL5sq44XpTf7PrYEe1SMAk9Tm&#10;niMHsKx9ijrjUfLYx/snPQU02QHVa2Da4bOKeISeuKPYov2hkDT1PQUf2euPu1rGDHQU7yl24p+w&#10;Qe0MY2SjoKfHZZHOK1fK/wBmlSBdtHsEZ+1Mj7HHUkenqegrT+yrTlhA6UvYoftDI+xr6U4WAPat&#10;PyFpyxgUexRftTJ+xLuzin/ZfmzitXyv9kU7YPSl7JB7Uymtg3T+VMNkgONprYWMDtQ0YLfdo9ki&#10;PaMyPsg/u0LY4rX8sego2f7Ip8kQ9ozJawDNlx+VdX4At401qMhPuryayWhyM103gazkl8QwRQxv&#10;JPIMCJFJb8q7sFTSrROHGz/cyMTxlp+fFmsELn/S5T/4+f8AA1kDTsnjFdl4yt5oPGGsxMhjlF1J&#10;8hHzcsxHH4isF4ZY2zgflWVWl+9kOhWfsomd/YrfrjqKaNKCdTiuiht4yuV+aTbuz71VezknUyZA&#10;IOCM1HsEa+3Mg6ZGI8jrU9vocV2u4na3pWibKQKf3bce1ETC268fhUewQSqN7MzZfDqxcb80xtHR&#10;CQ3GK37cCZ+PmplzpMr3DZUhT3q/YGcazj8TOdbT1QElenpzS/2cCM7Tit1dNmVXAOOcc1fsLddj&#10;KwBK9RSWH5ugSxLWxyP9mKxwy7TSppCOCewrsJ9OR13MuT7VFDp8Wxxt5q/qyF9d6HJS6Yi7cfxd&#10;KjbSdoBIxmupvrLNsBs2kdDWdJIZVXPGPasp0FHY1hX5zDNmo7UhsEHatVolNMaHb935qj2KOj2j&#10;MoabmnLZKO1ayw4p3lj0FHsUHtGZP2NfSj7EvpWt5Y9BTjGAcbf0o9jEftGZH2AelXtKsVDGNi2C&#10;Mg1Ykix0FWNNWR75REuAE71pGlFdDnqTbjozyvW5vtWs3n8Xz+WgH8qyviV4fPhXTdMu5pstMzK6&#10;NxsOM/j+Feh+CPDbX+r3WqXCKYYbiXYCOHfufwqt8dPDy634e06NlMhjmYj3ylTToWUpWM6+LfPG&#10;nSPm278dafHP5UVuznkeYEHbr3qs3jOIt8sMmPwrC8RaCNJ1+9s0iYRxuuM9eRk1Alq/90gep6V0&#10;cph7eoup0MniyaUYAkA+oqD/AISOX/a/OsyO2l/uGm/Ypv7jUC9tLuzUPiN26h/zqP8At+T+6351&#10;n/ZpP7v6ikFvIRwhoMvbv+YutrsjdC/51E+tXH99/wA6qrZyL1U/lSixkX+Emj3Re2n3ZYOsuDj5&#10;/wA6a+syf7X51Uewn3fcakaykJ4U5qopB7aX8zLP9vzp/Cv5mmSeJrmPpGp/GqrWEhxhT0zUM1jJ&#10;/db8qrTsP2ku7JLnxzeocLBD/wB9GrejeKNUv7ra8EEVmMGR5CdxrmpbJjdBSDzXu3hvwJb3Ghaf&#10;OY9xkgVjnvUzkow5kjugnP7TOG1PxMtjtijjDscZP1qlH4quZDuIUH0xXc+NfA8Nr4fu7iKILJHs&#10;wa82h06X0/KppNSjqjmr3jLdl4+ILhjhufpUbazdEfeX8qiOnSBvuNj6VN/ZNxszsb8q193Y4/aS&#10;7siOryt/ERR/akv/AD0P508aROeiN+VH9izk42jP0qroXO+7Gf2pcf36ibU5z0Y1P/Y1wM5UjAB5&#10;96T+xLj+61N6bj5vNld9SuNuWYg0h1SYdHP51YbRbgryrflUH9lXGM7BQZ+08yI6rcDqxpDrd0Oj&#10;D8qsPo9xjOxvyqH+yZ+fkY4xkAUD17siOu6gP+Ww/Kk/t/UP+fhv++RSyaa4GSpxVcWMmBwauyDX&#10;+Zn0B4njXTvC+pXBsQbxk4NxsntpU+6FgZDhDH1XcRnvW1H4XXW9C04RaidW0i2jUXH22V4Z1mMr&#10;t5YlQ8M3I68bhnFUPHtnYRQPNqdlDowEyutxFI5muJN2WCiR2dvod1cPF8VdOsGurjTrq8LThVa7&#10;MBKRNuBUOm7bnj7/AL0VKb+wj56o0pWS0Ob8UfCi11/SdUufDhnjjtJSHhvtzRO5YkIs3ZvlPB44&#10;ryizW+8MiYujKJD5cscnBjb0OO9e3ax8TdWtopLuyvVhW5ZnuxbkgTyHOyZo2AAzuPI4rlNb8a6d&#10;4wski1G3g0o3QaNb+C3DAkddw649+p7UuVzXs5LQ5pTUnytG78OvGcX2KeOR5jcy2iwIN2cA/wCC&#10;12+mXdt9rghik22okMss38TABhj8yK+eNJv5fD1zcxh0luEKbGT19f8Avnt1r2Twpr0V7oNpboUe&#10;5mDSBwBlOc4P4V8Xj8K8DV9rTRMZyw8ro1UEdnNGGPmKOgA6025dXYuV2hiAM8Uy0kuL6W5aZFjM&#10;QDIF/iBq5JdWc0DWtpcG1vp43jltplzHu/hKk8r9TX1OFrKtSi+p+kYfHRlh4ze5PZadYo7DUZfs&#10;uGCyxk7Xiz/H7r7DJrjfE99bwLqMWl6kHMICBXQxMrAZHOMcjv0rO8SX8Vvc2n9r/urp4laS5tJx&#10;Krp6HBOPxqr4j8JW8dvp+t2dyl+JiUktIGMjRhfuq4XOSV7Dmt/I8XF5lOfuxZnaRr0RO0vgOyqV&#10;fk5A28evrxWxp+ryW9pql0soKxSiGPJ4JPauX8WaJa2aLeWV21xasMuk8LwvE2Cfl3AdgeawhfPD&#10;5RMU2CVJjByrkHGcDqc1pyHlrG1aWzPW77WRaQ2FnFiS+uFRmUfwn+LPpWpbyPFHslkWWTjeEONu&#10;ffvXkthql0/nTQyqZJgFMrfeUkZGPbHfoK6/RNDuo7uO9vIriZCFI27hGwFc8z1sPm05S1PQbiy+&#10;zso3iQsMttOcVGkC7TxnAzSW2oWrRgToLVlXC/MMtV2O3dN6yKVbb909fyralvY9vE11Uw0nfU4L&#10;xJoAmZ5FUZrizoMguSAAQK9hvbQzYU9D1qtY+Go5bmQlMgVtOXKfLRkebwaDMegFXU0GbbjA9env&#10;ivWrbwrEf+WfTrXzNrPxt8S2GuXtpElgIoLiRFH2ccgOcd/Y06cZV9ivaI9B/sOf+6Pypkvh6chg&#10;VODXmp+PPiwHBFn/AOAo/wAajl+O3i0nHnWv/gKv+NdH1Wfcj2sTe1zwvdWd4sixl4ydpG0NzVn/&#10;AIRvU1jUxxFgOzpj+Vcbd/GLxNfRKkzW7qDuwbcDn8DUifGzxYFwLm3Ue9sP8a6PYVOXcjmXc17v&#10;wbdyXccb9X+6jj7tdbp3ha8gt4yiRnHXmvM3+L/iqWRJGmgZ16P9lX/GpV+NHjBet9Gvt5AqZYeb&#10;juHOo7Hq48PXpXIgix/vGpP7EvP+eKfrXk0vxw8Zn5RqWB/1wWmf8Lp8Y5x/aDf9+VrD6nUH7c9X&#10;n0W72mT7MMDPGfSvfPD/AIOt7Tw9pksiKWkgViuOa8n+BFzf+OPBt7f6vKbuZbt44ztC4Ax/iK+h&#10;7CyxZ28bcBUVcemK8/EQ5HY9jBy55XPKfip4dhTwxJJHEVczKoIx0AzXi1joErylgvAOCSMV9K/F&#10;C3B8NQoT9+f0/wBivOfCXhNL6W5aVSYw+Au6lT+E6cScdb6Hhcb8njgcnpmrC6HI3QP/AN8GvUfF&#10;XhxNG8GaxeQKsclvaSSxyKo3KQnFfH6fFLxlk7dcvDg4OCP8K7KdGVX4TyJ1uQ9wbw9KwyIZsf7o&#10;qrP4Uu5Tg25Arx5fiF43lyw1u8GO24f4VVb4l+MC5Ua7eFgcY3f/AFq1+pz7nKsTGW56Lrngi8R4&#10;2h3LIXwGU8Zq4nw+1QpuCt9ADXnEPirxxqkKt/bN3IoOQJJsc/gKZd+MvGllcpDPrd0ssuPuynjP&#10;4Vt7Cp3FdHdSeArt7yFGUM2M7TnrXX2Pg2eONQByP9mvHZNW8btIHk1i68wdHFz/APWqG78SeM7K&#10;AzS67eKgONq3TD/2WnLCy5dwjWXY90bwncEZ2vj3WkbwddJjMLDP+wa8KtNc8W38IkTX7pYz/C1w&#10;f8Kjn1HxNAyrLrd0xHpM1YfU59y/rB7g/hWdN3yYyMjj3xXvX7PWmHT9Bukc7XYKW3cZw7f4ivKv&#10;gJZy658Mbe7vZXvLhp5186VsttD8V7B4W1mPwjbSSGzknDKflg5KYOenfiuKpH2T5ZHfh5856l9k&#10;fKjYDu6cdafBp7KcYJPvxXESfGS1cq32C5Cp3UrU6/GTTgBts7ok/wB51P8AWsPbUjv9nU7nYS2p&#10;iyA2cVH5J/un8q4yT4wae7EmwucHpl1/xpB8W9NkOGtJV/7ar/jUOvTW50eyqHaeV7UogycAVwh+&#10;MVlGOLFz/wBt4/8A4mpYfjNYIQf7KlIIz/rk/wDiaftqInCa3O2+znn5ulMUKBkkYripfjNpiyt/&#10;xK5tp6Hzk/8AiajHxqsNoC2Uq56ZnFHtqI1Cq9kdz5Y/vD86eiDnkce9efH42WoOPsB/7/8A/wBa&#10;mxfGqFiwGnMSen7/AP8ArVCqxexXspLc9FEWelJ5Y9R+dedf8LjH8Ojsf+Bj/wCIqJfjLO3TRGP/&#10;AG0b/Cj2sSeTzPS9qnuPzpQM9GFeYSfGi4HTQX/7+N/hQvxouR10H/yI/wDhR7WJNl3PTzHigqB1&#10;I/OvL0+NV720LP1kcf0pT8aNRfpoQP8A22P+FP2i7EX8z0/y+M7Tj6UFMdj+VeW/8Lk1POP+Efjx&#10;/vNT4vjFqJ/5gcCfVmo9rDsVp/Men7OMY5q3okk1nrds8EkkDqvBBbduzjqBmvIW+Lmrlsrodsf+&#10;BNXd/B7xreeK/E9xDe6atgILfeskbEsTvr0MJKM68Yo4cXJexlqdh4slN74gu2knFwTwZC3mE++T&#10;g1mszKMlia4v4neP9c8N+O9Z06LSIbmK3mCq5Z1yCAf73uK5Zvi14i24XQrVfxauavUtVkrHThnH&#10;2UdT2GwkiH3mxzj8K0LKO38yRnYBi3C5rw0fFnxJ/wBAa2H/AAKT/wCKqe1+MniKAoW0O2cq2fvS&#10;c/8Aj1Yxr26ClTi/tHvcEiOrbeMnFQT6fBL82QG9BXiD/GnxA33NAso/mz1f/wCLqL/hbPiMdNLt&#10;l/76/wDi60+sR7GEaX949zhtY7Vsgr+dTzXcSQbckn1zXhA+MHiRRkaXYt/vbv8A4uoZ/i/4nkXn&#10;T7Mfgf8A4ul9aj2GqClvJHtaXMXzbpOrZ61LprxGdivzJ3PSvCl+KvihhkWFif8AgJ/+Lp6/FjxX&#10;FjFlZDPX5T/8XRHE+Rt7GP8AMj6HaNDGRkZHUVVd4kRpWj3Z7Ia8EPxZ8TFAXs7JZD1O3/69Vm+L&#10;HiE/eFoPZYv/AK9H1pdjH6oub4j2y8vmmlwi7Y/7r1muWc4xj8K8cPxg1GKULcC2BIz/AKk1N/wu&#10;G42k7osgZ/1FYTxcV0O+OGsrpnrnkn0pPLz2ryFfi9duCQ0XH/TH/wCvU6fFLUZhlJoV/wC2I/xp&#10;LExeyLdO27PWdozigIG6An8K8kl+JuqD5hPFj18gf41Rj+M1zLnfdHj+5Ao/rT+sJdAjT5vhZ7UI&#10;89AacN6v0zXi6/GdlODcyZ/64D/Gpf8AhcyvIA13IpJx/wAe4/xqfrUNrFfV5rW57EzNIeeD7DNW&#10;9PkgRd5kKvu215FpHxMuNdkk+yS+aEOGkeAAD9a7Xw1qGp+Ir4WouQsa7GdxGMBF7fjWlPFxnU5O&#10;U5qtFqFzv7OzhtbWKOJQsSg7VHcnqa5n4ix40iEjjEuBn/dxXYFMAgdB0rl/iCmdGhz/AM9wfzr2&#10;Z0uWGh87SblWvc+bfE/hf7d4jurhxu3sh4H+zivOfFfjnw74H1q40nUIrv7ZEFJESjaAwyOtfR1x&#10;poN5KxAPCGvk39ozSox8WL0MobdbW7fN/u4rnw+HdSfKzoxFXl2Lx+M/g8dLW8/79L/jTW+NfhQj&#10;5LG+b6In+NeSHR7YdbaP/vj/AOvUEllEkwSOIrnptr1JZaoR5mef9alPY9fPxx8KD/lwv/8Axz/G&#10;g/HDwsBkWOoF/T5P8a8iFjAv/LuDTpLSBE+WEK30qv7OXLuP6y+x6zJ8cvDAOP7Ovs/VaiPx38Nx&#10;5xpl8cf7Sf415TZeF49VlMkhwoOPkNaSeANNgRnnmk2n1aslgoPZmnt5Lc9BPx08PuN40a8K+u9f&#10;8aif48aLuyujXJ/7eFrzGHTYIbwxRJuhBxhzWqdPtx1iQf8AAa1jl8Z9bGU8U47I7y0+Nmm315Fb&#10;po1wvmuE/wBeOMnFeuXnhMRjO3H4V8xx20UN/ZyLGqkTKx28cbs19u6jaxNa7gG7fqM15+Kwvs5c&#10;qZ1UqzlHU8F1rQxbXCNjBNe++CYd/g/R24/49lH5V5f4xslWWIkbedv416z8PlD+C9H/AOuH9cV5&#10;84WjY92jL3Q8RaUL3Q7uHAbdt4+lfOPxF+IC/D3xFJpjaSt3+6Dh2lPfp0FfVd1ArwFfXrXyd+0X&#10;p0cXxCgOwYkso2ye5Bwa6sHRVSfKzix1RxXMc03x/C/d0G2b/tu3+FMT47TyNhdAtSP+ujVzc1oU&#10;A9/9of4VlTxq11hcKf7yV7c8JSj7yPDhXlLc7M/H6dH2rolkrf7z/wCFC/H67k4XSLBG993+Fcik&#10;aP2TPrspl1ArRYGxT6hRR9Tp8nMP28uflse+za3cp8J7fxjHbRPdMiFoWzt/1mP5V5lJ8cdWBwNF&#10;tc/R/wDCvXNFtlvP2XLjdg+XE+P+AzV40k1kgy3l5xn71c+Howl8ZU6k47D5Pjdqygk6PZgAZP7l&#10;ulRn42a8GJ/s6zKDuInP/s1R38tnJZXG2VfMePbgY4NZOk7PIdJJAn0rp+rUjONST6GpL8YtelBA&#10;sLXIGf8Aj3at/wCGXjvUfGPilLC8itvJdJTiKLD5UZHesSK2soEYiUMSuOSaj+AiiH4l6cn8bmYZ&#10;9inFZVcPCMdBxqze57tc+H0c42gCsA6RtJGBxXpc8CqORgVzstkolfjua8lQsdXtDmLXxN4v1azu&#10;NP0WPVbgmRzLa2isbc+/JYlvfIFZ2rWvifWrT7Xra6hYSxDyLaaaySCOQ91ldepH+2D7VwWiXt1N&#10;Ne3OlxGzUxuAtn8uT6ivUrT4m+KD4Ajh0+Tw94h0y3AfUvK0tPtsWO7uybth/vg16cocux5NmLZa&#10;LYNqdrY67dweGDexYj1O3ZbqzL7PlaSNNxi+b+Nc/Ssrxh4NvpbWFJbOODXbZ3e+igl/4/EH+quE&#10;UcSH/aH5Vlfao/Hd9Emh6I2lIqiJoraRUZy4z90nlR7VztzqOqaPp1xbfaWkiilURS+WmVI7KzDc&#10;o/2cYrzpRk9jCUCHVY7Z7i0lhuZZp32xzyeVgbtv3+B96tDwbenQZ57kO0nlK+fTGMfzqz4V1yy1&#10;Kz1fT9T8iVryJUiWP5S0wPys56LtbnjrVTQrWSePUFMcKyOiwnDZUZYEnA54zzXnY2PPTtJGE05R&#10;PVvDmsy6zarPEqpdORHEpGEOOuc1xWv67eW/iGdF2OGlLvc2w3kMP4R/s+1dempronhfT7XTryzs&#10;LmVJIrgXojMLMOrq2OPxrgR4rgh12IeI9GMqxhpWk02drdJ89HCgFQD22Kuazy+mqcdT0MNWnych&#10;2VjpmgT+H45rqwuZVjmjM15l38vd0LBVIiT861Nd+LWh6HojaXoOral4XijRiZNJcRrK6rhUAiRW&#10;IPq7sa83v9Sgiu2Wyjey06c7/IYtJE3OAnJG5R/tVnxeG9MvLy/vBIbe2KEC1mlRDvHVk3EZ+nWv&#10;bjCPxWNJHo2p67408T+DvD2tSR29pp9tH5Ekmt6jEHv5vMY5SNtzsuCBwtY13o2neKLdL77FDpOo&#10;r/oz2FhZNHC64z5h5Kg5/iAx71ieGPCdp43voZ7vV2yZRbKkkflJDFGhy3mE/Ku4EbFBNe2aHe6V&#10;4T+DU9jpOsaLdxyEpqGmXybprhvu4eb+BNvO1Tk+lOURKm5HhkNhFca7/Z+j/bDfnEELzSqC8m7D&#10;gKeMEduteh+EvCWuWHiBbPUdPHmm5NuLLUWMXmEDJEbEhDx6GuJn8OalbSL4g1DRX0ewt5oo3Plm&#10;PbJI2Y1VHIOCOd3XGDXqfgDxr4iutSvtJt9fint7qUFLrUbuQ2jhjh0CSbojkfwuv41yVKaHBKEi&#10;xa3zaFqGoCPWrixaNcKFQgQn/cYlSPcHFaltr1tewD7bp8qXaja16ZyElP5cfjT/ABj4J8QeCLF5&#10;HubayspLh3FpHD5IdiMkCM5RS/8ACFdge1XtI1bTX8HWtnaeVPcbgS8sEkU0CnogG4hk/wBrrXJQ&#10;jL2h63M/ZbmLNH87fL9/9K2/D1l8krMM/hWcYizqCORXVaFBiCQbl5OBzXoVI3Oe5ajs1VXYLxzz&#10;9Bmvzo1qTzPEl+5PBuZCT9Xev0kuk8vT7tx0WFzn32V+a14v2rUbnk8uzE49WY/1FduFhymUhGmU&#10;twxqN3Xf0pfsDf7X5UxogXHPWvU5UcsWT/aB6j8qinYMvApRAp/iH51HMPJ9D+NKSHdE0TiNOWJo&#10;ZwTgMaQQErxmgQZcjIyMZGeR1/wNMLoRG2N8xapdy7+p/KkS285sneKebNYxkMxNXYLo+vP2VrY/&#10;8KqkkwMvfzY9+VH9DXvluxWNARzXjP7LNt5PwetCBuL3Vw2B1Pz17Ik33eOlfOYuF6lz6DLpK25x&#10;3xQ50ayXt5+f/HKpeALRJLe5bbyJiD+FXPibIxsrFAuSZMjH+7ipPh1EBp0x/iaduO/5VzRgduKd&#10;46Fr4mRrb/DPxRKEzs06Tj6rivz8sLi1txiZtr7sttr9BfjNI0Pwe8XOqnd/Z7A8dM+tfBGn6NZ3&#10;Fgkrx/M3+0K9bC+4fN12iQ61ZRqcN97pxWLbSw/bS07EITuBXjit4aDYmNyYjhazNE02G8mmFwjO&#10;FXHSvQOe8Tft/EumxRKqySjH+zWFreqxXuqR3MJOyPb972rSbQdMUZCj/vo1kahbW8V+qRrhD1oK&#10;ujcPiiybqZKy9X1mLU7R0Qk/NnDGkNpZDGYk5xj5vUZFQ3UVqtu3lxBWPagLolstVjtrVYehFDar&#10;HKxyWLAZqvbWkckW513H/eFWGsIVVyE5244YUCk0fX37NluB8GdMfbw89wf/AB8j+hr17wHGg8WW&#10;cborJtcMGGQfkry/9m9Fj+CujEEFDJO24njHnN/iK9Q8BEHxvaqTjCSEg8clcV4tamnV5ZHbh6ij&#10;GTvqc18U/ALeEdRa6tlP9j3LZRsnELeh/wAeleP6tdSaZIskTyeSThh/dr7V8Uaba6t4dubG9hM9&#10;tMu0p3B9RXyf8RPA974R1WfTb0PPDIPMhuEX5XX1Bry8ThPZS9r0PYwmLVaPspPUzdF0e58Qok4c&#10;qhz0J7HFbNx8P7lY9yyNmuw+F+jqnh6w4DkKzE+oLZr0NtFNxb8KBXk1INyue5SqcsbSPmDXNFud&#10;MY5YhQM5zWpFE0VshLEnbXefEPQUjs3kXH3cdK5N0H2ZTjI2445rowyj9s48dKXLHkMiW2ku9sQk&#10;YMTgYrqNJ+HDXEBaSQtjpUXhayN7r1nGwypYk/hXvkWhWsFxDGiNsxk1VWnzaxMsPWcY2kz5x134&#10;f3GnMSgK49WrO0eJ4ZZlkJLJJtwT2r6G8Q6RHcbt6Bs+1eLeJI4NJ1u5jeWKENISM9wDiuemmpan&#10;ZiOacfdJIZtnv/wKri3jKeCfzrCTU7D/AKCFt/32Ke95CoCxXUbuTgBWzXT7p4zpyW9zfW8Zup/W&#10;ni8J6N+tYsMsj9ATViPzSfujNHunPLmRpC6Zehz/AL1SLdk9Tt/Cs0Cc9qm8mT1qrIj3i8Lonufz&#10;NKbst95gfpVNIZfWn+RN7flS5oheRaWcD/8AWa9M/Z/O/wAVXqsN/wDovVif79eUiGc16r+z3HL/&#10;AMJZfn0tMn6bwP6ivQwH+8ROPEc3s5FL46SCH4r+I1RiAJ0PLf7CGuCF4x/iP5mu3+PEUg+LPiY5&#10;UYlQc/8AXJK8+W0cdXH51jiZL28tTahzeyiWvtTf3j+ZphuCP4z+ZqH7O3/PQfnTHt2/56D865ea&#10;Jt75Z+1/7Roa+YnAY5qp9nb/AJ6D86ZJAQ2RKuP94Uc8R2l3Ln2j5cZH5Uz7V/eYflVMrj/lsn/f&#10;QqJlz0mX/voU7wC7NAXRReoqNr5z0IrPfP8Az2X/AL6FQvk/dmX/AL6FZ3RooyLxmZs89KhYuehr&#10;MbxFZ2snlSwySyIcbkPWnSeLrIdLaf8AMVF0d8MNUmrkv9iyapqaptOQvSux0n4aCfdG6kDyw2Tx&#10;warfDq5g1mW5nRCkg+RA3PNe1aDbulwqsFlKRKuISDkj60/Ze0V0bc0qa5GeS698L47O2kMStlRk&#10;1w8MHl5XABGcj6V9R61Z5tpB9lZiV55FfM+qzxW2q3cTEHZI4/CqhTVL4jldZzjYmtYCwwQpFcxp&#10;GhNeTPwNvmbenauntdQiaREVgWchVHqTWr4Q0/5Q2MkncfrU1nzR907ME2pakVj4BglUFkbJ9qzf&#10;EvgB9O0y6u4kYlF3DFez6TZIUTINT+J9MT/hHr8LtwIueM1iqDfvI7ZVNeU8g8I2KaDoipJIFITf&#10;M6967T9mnxsfGMvi+cFUt4rmGKJTwdoBP64NeZeLBdX+nR2VlqOnxBmzMbjUEhb6bSQf0rrP2W9H&#10;k8EW/iNNS1HTQbuaOSMWd6s23CsDnbnHUda9nAYJr99Pc8HMMb73sYPQ+kTMB1YfnXO+OH83RlAG&#10;f3q4q2PEWnEZN/Dj/ro3+FZfiC9gv9LmW2vYSYtsx3SsMKO/I/TrXtypvlPCpy5ZHItbFbkAMCSq&#10;g/hXyR+1FE6fFNyqkFrKBsd8CvryykhLfNqFp9TcH/CvA/2gPhpc+MvG/wDaVjq2h+T9ljixcXqI&#10;+R1HK1GFpuMtTWvVjLY+XmkmPZvzpo8wkqVfcOhr1iP4EaseuueHP/Bmv/xNNm+A+qZwfEPhoD1G&#10;o5/9kr1akIuPxHnxmubY8tBmPRc/jTHafbllwK9a/wCFCXyn/kPeH0+l25/lHSt8Br4xuP7f0Ri3&#10;92WZsflDV+zhy25iPaeR5lYWOo3MTGykCRbuhmx/MVJd2OpomZ5RKPQz161oH7Pur6hMbCz1/SLi&#10;5nbKbPPx+fk4pV+BWqMMv4gsWPoIrw/yhp06UUOdWT2R4kIpCzIeJC3rVtdOvpRkFEH+21eup+z/&#10;AHhu/MOvWpO7OBY3p/8AaVXo/gFdMcPqhYf7Gk3h/lFURhT7lSqT7Hi72V1ZJFNKyyI7qMrzjH0r&#10;7unjZ9MgOAS0S/nsrwHUP2eby+tUhW/nUKd2RoN2/P8AwKMV9Iw6NdHSLKFrTUXkSFYty6XIMkLj&#10;PSuLFUuaV07nRTq2jZo8c8cR7GiyOkma9K+HLg+C9Pxk7FKdPRs1ieJfAN5qcakRahEQ2eNGnb+R&#10;rqPBvh270bw7bWklvqkhiZju/sqRM5+rCvJlQlLc9ujiYxj7xqlS6kdTXzD+01orX3jvSo0k8otY&#10;HJ+j19X6ho15ZvLCtlfzGN+JI7E8j/vuvI/i78Jr7xpr+lXwj1e0aC2aBkg0U3G8Fs5zvrrw9Fwk&#10;ceLxMamx8pL4OuJlUG7Tj/aNZ+q6JLo7Rs8gmyMnYpr6HT9n7VCM/wDE/b6eHnH/ALWqnqv7NWq6&#10;qsf+j+Iv3ZwNvh/GR+MtetJI8eNXyPn8aYFxi5ByM8Cori1e3ywlD4GSApNfRa/st6m0SqLHxFwu&#10;MrpCD/2rUP8Awyhq0iyL9i8TFSuAV0qMf+1a1jGly7hKcubYvfD6P7b+zD4gB6JHcj5uMY+Y9a+e&#10;x4caVInS6LtKmSoXOK+0PA3wg1fw78NdZ8Nx6NrTC7MoMk8MMUoDLj7u81ysH7L17aaTpkiWmuXL&#10;vHtMBhgV4Sv3d534OfbNctGEVuXKbZ8wJ4OmaJ2EzK2N20p2qvoehDXpJY5LgwtFFv3Y619Ywfs5&#10;amUZBous7yMbv9H6f9/K52x/ZK1e0lZotK8QD5Nv37Tn/wAerXlj3BTcYnzffeGra0YoLsyMOwj/&#10;APr1d+C77fino+fl/wBIaP8ANcV9Cv8AskamSzf2RrTsf+m1n/8AFVL4U/ZK1Dw/4mstUj0fWjNb&#10;yeZ++vrTbn6A0VoxUfdZNOcnujpbyI+btxWFNbsZn4/iPevWJfhhrlxJltElJ/7CEX/xNVj8HNYJ&#10;J/sSTn/qKQ//ABuvHlRbZ1+0R8KLHNe32sS3En7y5jZ99uoQgH1VTgfhVvSdWvNMy0Mckcbx4lMR&#10;2GVPfHUex4p3hnSZLq7vxC5tV83a27l25xgfjW5Y2+mJYSC4mvYrtTtRoFARR/cfPeunnXczhHnJ&#10;IdBtNN8PnVmvoYna4WOKHzA+VJ3bmTaNuOnWsy8i1C+W4ksInvYY186dYl8zy2/vH2rV/sbTp7pR&#10;DHJLK5XAuyFVgP4R/jWRNPeaLqTNZR3OnSH5JXtSeY/QL0P41z8qZrKj7o6PXTrOpaZf/YbS3urY&#10;qHltVEHmhWzlhyDn2rZ1y1VvFl20F2v2S4k+0QSoPLWRZfm+XOM5Zse2OcVz+nR2l54jMUFuNQhB&#10;ZTBPlGulIzjA+69b3ifw7Louj6HqkbolpdRN9kdrjLokZIBIPHGf4c4xXNWjzxsedKJa8TyyWEUe&#10;kS6pBqGiPKssdnJcDdCR12PjKOfTkVJc6foKGwu01CebT2jU+Y0HlNFMfvRydQSf+ei5D9sVhm3v&#10;LD7JqVzEge5BKiN1RTGOrY5Ib64rqtLtLK8hfyb5NH1KWNIibu4WOAGQ/Oki8iRWbkEcp7Vz0I6i&#10;oq09Tk7b7TBqbWt1nUnlIa2MpClF3Zzjoa25rez1rxjYaP5aHRbaYT3RjkKZdk+fLgHhm6bc1DpO&#10;iwaXp+qagbuS1Ta8c0EyNJHK2cKEfHzfpXceC9BisvD1t4q8SQTImqq0SSThoyTF/qiCF28f7leh&#10;L3djslrPlLOhpq/grw5avZadYsb8Sx2l5qL/AL2GIuzSBUYAJnIGTk1y2ua3/wAJbPo3hnS7SG9u&#10;QVjS3sbXzfPuM4QYIDO4+ldV4xs59dt5r231kX0ka75pL+6WO42N1MUZwD+FVPhr470fwU8d7euB&#10;cQQube0sAqzXbF/l8yQcozfxMnI/hzSUuaWp0zg4R3NDW5L341eJ7XwnZ6Wlra+GbC5muo7UrHFJ&#10;IkJxJK4C/wAUSj2UYXNeceAta04wWF1L/ot+rPFevdsJLW5P8JkDYdH/AN08VvW7+IY/FHiqZIhp&#10;lrHvWS2iiPmoGbzBb4UkqSkg5bjnGao+FdD0PRy9zNcNFPdqJorGR5PKmVZMskrDayh05DBqUonB&#10;I9V0yy1/xRomoXunakmoXLu32rSh80aW6rgyAkncEPfhh/EDXsPhTw3eeI/CcCaf4dtLLVk3QXyi&#10;VWjuEHSYKVwG/wBsH8K5H4f+DNM8eeJNSu9CW58Ma3pMMJ+zfa9ruhx8ysOJI1U7fMwSv8QNeyfD&#10;WPxIouozqs6QQoYN0YVSUJw8MkZGAQe4OPQ1zRajLRDjKXwnHL8B/ECSZaK1ce14P/iK1rP4Q+KL&#10;CPAFop3Z/wCPlz/7LXov9hTr01K/X/t6P/xNQSaBO/8AzFL/AP7/AJ/wrtlNfynXy+Zw03wr8Q3l&#10;je2872iLJbyKAkrfMxXAGccV8/Q/sBz+Y7taRhm/6jA/+M19bv4dlx/yEb3b/d88/wCFOPh92Gf7&#10;Svx/28P/AI1carj0IlBvqfJJ/YFuB/y5x/8Ag4/+0U8/sDzBlP2OPA/6jR/+R6+r38OSf9BK+/8A&#10;Al/8aaPDch6319/4Fyf41t9Yl/KZez8z5ch/YLb+K1j/APB3J/8AGae37BCydbK3/HXJP/jNfT6+&#10;Gsf8v99/4FSf40snhWN/vXN6fpeSf41P1p9g9l5ny8/7CEUYz9ktP/BxL/8AGasT/sKaabGzEVvC&#10;b07/ALRHNqUwjTpt2EJk9T1r6XPheLbj7Xen/t7k/wAac/hWJus94x9ftkn+NOWJl2L9iu58zQfs&#10;GWyHm004f9xCf/4irQ/YStV/5d7A/wDb9df4V9GDwjCWz51z/wCBMn/xVJ/wiMHH7665/wCnqX/4&#10;qj6xPsLkj3POvBv7PeqeDPDUOjWV5YW9rG7ssS+dKF3Nk/MxBraPwn1tjj+1bIf9sZP/AIquo/4R&#10;G33Z8y6/8C5f/iqd/wAIhbbvv3H/AIFS/wDxVZSqTl9k0i3D4Wcfq/wH1LWDGJ76ylCNkb4Jx/I0&#10;/S/gvqOixCKO/tkQlmKwwSYyfctmuxHg6yJxmb/v83+NV28H2SnGyUn/AK7N/jURnP8AlNG3LeRg&#10;eKvgvc+J9G1LSmu7U6fdL5X2a5tZNjR+jEPmvNYP2JLKCMKg0FQOg8i6/wDjle1/8IVYS/fiY/Sd&#10;/wDGj/hCNO/55yf9/n/xreNSpHZHO4827PFD+xfYjKn+wOev+iXP/wAdqOD9iXSoWdl/4R8O38X2&#10;Kf8A+PV7cPBOnF+YW/7/AD/405/Bum/w25P/AG0b/GqlXq9g5I9zxdP2MtMRcM+hH/uHy/8Ax6mP&#10;+xbpBkVyugFh/wBQmX/4/XtA8F6aetsP++v/AK1OHgjTF/5dEP4Co9vV7D5InkmmfsheHIGnF5b6&#10;JPGYpEjEOnyRbXK4VuJz0qun7Hmj7fmPh4n/ALBEn/x+vZP+EO0z/nxh/wC+BR/wh+l/8+UP/fAp&#10;fWKnYPZo8jh/ZE0RBgTaDCP9jR2P856U/smaBEjYvPD4z/1CFP8A7Wr1aTwPpLdbOIf8AFSr4G0h&#10;V4sYh9S3+NH1ip2D2aOR8PfBqx8OaJBp1trlrbxxZ2x2lrHFFycnjce9aelfDC3069FyviKNHCsA&#10;0EEMbfnzW3/wg2k/8+MH/fC/4Uq+C9JHWwg/74H+FZupUk+ZouMVHYibwlHLGwPimQ57boP8Kw/G&#10;Pw403xbox0+615HuYm822mllhURv6HjlfauhPgzSW/5h9sP+2S/4Uv8AwhelKcfY7dT6iNT/ADWo&#10;m6k48srFQ0lzRPMfBeizaBY29hOqrcQfLIUIZW/EcfrXb26KqYPSs6WFbfWbiGNdkcb+Wijpj1rW&#10;iUMnFeHOFj6elU5oRbPO/iJZI1o5HQAnH0rwe+vHF3MqSNGi9lNfQvj6PNhNjsjn9M186SQfaWeT&#10;OA3euW1tisTL4Tr/AISJJeeN4V3s7CN2G7mvpqZVkZGUY+Wvmn4NqbbxtG6tjEDgkivpG0f7SyP0&#10;+XGK64e9HU5YRvK6KGsxoIckfNjNfMXxrYHxRGoGAY2Y5A6l6+p9Wg3xZxxtr5d+NFru8VRY7R4/&#10;8frjnoevS97Rnnsbk9P8/pVyFjFcW8keEdW6gdaRbcA4AqWcxWKxSXDrCm4fM5AHNSk27I3q8qhq&#10;b8F3In/LWT86tQ3Mm7/XtWNFrWjsf+QrZD63CD+tW49Z0Reuq2P/AIEp/jVeyqHz9ScHsbCXE3/P&#10;RqkE0pOBM1Q6dc2Wqb/sd3Dd7MBvIkD4yMjpUt4LbSoTcXlzHawghd8zhRk5x1+hrncaifK9yOaJ&#10;Ikpz95v++jS+a3q/5ms1fEvh1Wydbsv+/wCv+NH/AAl3hv8A6Dunf+BI/wAafsq3ZmXtI9jXSQ/3&#10;m/76Neu/s1yE+M9RUjObE4+Y9pUNePaTeWOtRu9hdxXaIdrNC4YA4z2r2X9m+22eNrstwGsXA9/n&#10;SvTy5TjiYqRzYhL2Ujnvj+7P8YfFBZnI89eAf+mSf4ivP9o9T/30a6b9oXxl4f034zeJ7e81i0gu&#10;VnTfG8oyMwxGvNz8RfCg/wCZisv+/lRisPVdaTSHRlFUops6LzznofzphnLZwDx703RtQsfENsbr&#10;TbiO8gDmMvEcjcACR+oqDXtX0rwxGkmp30VkkrFUaU9SBk15/s53t1Oq6JzOR2P501nz/E36Vzbf&#10;EnweTga9bf8AfdOPxN8ID/mPWn/fR/wrf2VT+VmfPHubrSE9P5Cm+aM//WpNHu7PX7NbvT7hbq2Z&#10;igkToSDgiqXiXxNo/hJIv7WvhatKCU3qfmxjPQe4qOSV+W2ppdWuWXf2P5VWuZD9PwFc7J8WfCA6&#10;6zF/3y3+FVJ/i34Tc4GqEn/rm3+FV9WqdmaRqQ7l+Z2EsuAQd3U013pNG1C08Q2z3ljMZbZpCFdg&#10;eSOvB5q3JaY7VDhZ2Z9JQ/hRPVfgNALi1v8AEe1mbYHPb3r6M0rSbeGEOkZhkU43ocZr58+AgZIL&#10;uLP/AC0Bz9a+htJfyrYB26tn569fDKPsz5zHTkqujLt5bK8TllXcF+9ur428XxiHxdq8eDhblgPp&#10;X2htzFKu4spX72BXyR4407b401fK9blj+dY4mKMqT6HN6QCdStWIP+sU4r0zwZEfKO44wcGuMtLA&#10;xyo46KykH6V3vg6BmgDAZUtya41G56mHn7x6JpUPyoMitS501NQ02W3YEJL8pC1naV2rqLIBSgxk&#10;bq9OlTTMazlHqVYbextIEjXwrFGVTYGxCS3uxOSaswagtnv+z+HhDv6+VJEm7/ewK3JF3dQKZtHt&#10;XpxhOMeVM+acouXNIz0125U4GjFR/wBfKf8AxNObXLraU/sMOpPO67HI9Pu1oYX+6KQhR1AqrT7j&#10;i12Mr+2b09dDjP0nT/4mmzXtxO29/D0Lv/feWNm/Va2/LT0pcL6Clyy7jtE506heKcL4ft1P/XaP&#10;/wCIp6ajejpocA+twv8AhW2yKW6U9Y4x1Wjlq/zEcsTnzqeols/2Nap/uzf/AFqeNU1NemkW3/gS&#10;R/IVt+Qv92neWnpV8tT+YOSPYwv7V1dHBTTbdWHQ+e5I/QVINa1xfu6bbH/enI/klbXlruzsH5mn&#10;bE/uD8zS5JfzB7vY546nrJORY2kZ/wBmV/8A4ml/tPX+1rYD/vofyFb2we9N2D1NVyz7h7vYxorv&#10;xAP+WNh/4/Thda9gHy9PDjp+7f8AxrbTHqaXb7n86LT7l2iYhuvEBX7mnj6Rt/jUTT63hcmyRh38&#10;tm/rW+UA6saQordRUck+5Jg+frajCtYqPQQHJ/WlMuuMMLNYqM4wLXGB/wB9VtbF9D+dOVVHan7O&#10;fcyuuxhD+21Ti9tv/Ac//FVGDrv/AD+2w/7c/wD7Ouh2rtxjmk8seh/Ol7J92Oy7GE0OtlcDUIB/&#10;26rQINbK4OqRj/t0St7yxRtH90Vfs33ZV12MDyNZBwNSGP8AatY2z+PWmNa6yTk6oFJ6lYE5/Sui&#10;2n2pXRfSn7Jd2HNHsc4LPWWbI1Zx/wBu8f8AhTmstYLZGsOP+2Cf4VuFFHQtQOTjFLlXdi5omIbL&#10;WB11eb/v1H/8TTTY604y2tzk+yp/8RXQL8x5HNKVA6qKfsl3Yc0Tn10vWAc/21c4+if/ABFSf2Vq&#10;f/QZuvzH+FbWG24zRg+hqfY+bHzR7H5Z6Xd28N7c3SO8UU0WWXaSyyc/OpxwNwrTtLfUL64urkPD&#10;ICkZdNuVkB+8xH96uft/E50OfU44LWGSK8tmtHE2TgMwO9PTG39a0PDK6sNNnngW4MRLiRgoG1f4&#10;uD1x7V5vtGc1Oo4m5Lq2oW0DJ5KXrRAqsxb7gHdRjNY99Pf2yG6ObUMnksZoQ4J/Amq+lXjXEiQS&#10;uN907YaR9owa1mvHtZ5YxMJIeHKEb1GenFaU61tz0YVFKNmzmLa4WW4ie3f7JcQTB1a1OVZyuOvX&#10;Fdl4o1V9W+G8Vk0Mlu2mXiq6yxbonfhc5HMZbILLwD2zWPrOjLLY/brQfvmAJVE8sMw67x1/75qa&#10;1OoXPhjVJhcXM0l5CFlihwVl2uvOD124OSPm9q2k1U2OWvTUTnNJ1W70ue2/tBRqGkb1RoCcqEPX&#10;5uorqbbw9HrbsdAkdo1LmymnkAkRUO4q6nOSB0HU9s1yul6fMyHy7eSdJJFJAIDhf+manr+Ndf4a&#10;mtdPsNcu/sraraSoIY5N/lXFm4baJSOmR3xXO9Je6csfiOji8L6/4m1C08Oyo8rxRNqWoq8uxJ7e&#10;NgRgdUc5HHX2rqILnU/D1rZmOG802JEa1WW2XAniV/vxl8gMV7qK5f4a/DbxR8RL+8vdNWKATxFr&#10;ieUiNBboFLybmwQvBrqG8T3k2lwWV1qGqXdvHALO3WW4ARIh/BkjAU+o5rolJ8tj1KNHmfOUvEen&#10;TSzLqGn6naCzlUSixvbpBKgUZJc4yr+3SsaXR9F8TeKrS2guG8Gx2x+03d/du8qEq2VdI0QjcfTO&#10;KsW2lXUOrz3V1pif2XMJPKihmaTynK4GW3fNVX4iOlvodjBZaPceG5pm8uWR5jIJR/sAjIqYv3jW&#10;rFtXaNfwdq1/qTfEHWdJ1Z7m3a6tpLySZvLm1KUMzgdDtJk+fA/uqvSu8+IXwgu7vTLbUINTVHt7&#10;L7GLraMvcIuDbzrj5DnhW4X3rzuxa58LeENPuYFFrJrM8IcvuAnVJQgcjHyqcD5f9rrX0BL4o02b&#10;Tdc0uT7S1y00k1zDsO6aJyglR+P4CoKN1MbZGTXXKUTyuRnG6D4Q13T7fwhrPh7VF06/mkjktryR&#10;TJA88QJ+zTkcxOOcMMq23+GvqfQNH1HRZp3v7iCZ7mMM3k/eQkZKjHVM9zzXEfD7SIvDVhqrWN5H&#10;qnh23ZZHEshW62lgQQjABipJGVyT16V3kviS2kRJHkdhjb80DA4/AVnHlHGjMvOPcfnSbB7fnWQ3&#10;i2wbo03/AH6b/CpoNetLkkRmViP+mZH9K2Uk9mdTpyW6NF0oJAXBx+dUJNdtw5QifcOo2Uo1SAru&#10;Ilx/uUcy7k8r7Fptp7ij5cdazG8R2SNtbzQf+uZ/wpIdetZ5tsbSt/2zI/pS9ou4/ZvsauU9qNq+&#10;o/Os06vACQfNBHqlA1iBjgCUn/cpe0gLll2LoQHpSkEdQfyrJl8T2kHBWcf8ANQf8JZp/wDEsv8A&#10;35quaPcfsJ9jfQrzz0pHX5V29R7Vk23iSzuN3lrM3OPuYqb+1oCCRDcHHX92v+NHOR7N9i95f+yf&#10;ypACWyAfyrLfxHaRg7kuBj/piP8AGmt4mslOBFcf9+R/jRzotUZvY2ACrZIP5U5gCMhTn6Vjp4it&#10;pBnybj/v0v8AjQfEFuBkw3GP+uS/407oXspGoRjpQQR1Bqh/bUW3d5c2PwqoPFNoZPLNvcY9fKX/&#10;ABoug5GbJKhutAZD0IrL/wCEhtpHCLFMWPQYFRf8JImcLaXX5LRdE+zfY2gwJwKQEGswa0EOTDKB&#10;9RUdx4iFuATbTvn/AGl/xqborkbNUNntRhazINfjuIsi3nB+q1A/iSKE4ks7pj/vL/jRzR7B7KV7&#10;G2oDHBPNKSBWTHrSGISfZJ8Hod6f41TbxgrEoLG4IHfcv+NHNEFSkzodw9RTZCB0I/Oudbxaq9bO&#10;Yfiv+NRr4yUnBsZf++l/xpe0iV7Cp2OmEue1Mdjuzg4rDg8UfaASLNhj/aH+NVJPFzbtn9ntj18w&#10;f40uZdyo0Zoybo7tfuiOR52M/StdVDJxxWNExuL+aUJsEjs23PTNb8C5TNeTVPcofBE4D4j/ALnR&#10;7lx2jcH/AL5xXz/osP2jSbZyCS43fhX0L8TYFOhXD5wnlyMyHjgda8B8IXCX3hXTLlVKJLCDtJ6Z&#10;rljC8S8XP3Yo6r4axGLxL8h/5ZNzX0HpakKnFeC/DmPzfEoAHJjYDHqa9+03ovtWsYiofCO1CNpY&#10;DkYwuK+avi5ZrJ4nQ5/gz/49mvpy94iYetfOPxdiKeJ1HQ+UOpx1rjqpnq0viuefpYDdnFcb8bYA&#10;ngGUkZbegz3FejRfuuo5rhvjlB/xQMw3j/Wrz24ooJ+1iPFSTpySZ8vuRvwRn6ijd/sD/vmtRdJ8&#10;1cs2D9KP7HX/AJ6mvsIw0vZHwrnJS3PoH9lGx87TdfYDkTRrkjGQErp/2m7ZYfhgxPDG7iGcZOPn&#10;qh+yMqNofiFRg4nTn/gOK0P2pZQPh7szx9sj4+m7/EV4M6f+03R3Rl7p8iNEx/u/lTkV075/H/61&#10;P86LGd4xTRdQH/loPxr2OWJze93PqX9lC0WTwjqpwDm72jjBA2V9dfAq3EPjKXjdmzcen8aV8nfs&#10;jyRnwrqSl1/4/OgP+zivrX4KSK3jplzgG0ZuOeNyGuKlT5cbFoK0/wB2fDP7dcW39qbx0G5zPCQe&#10;MjNvFjtXz80WTx/n9K+iv29/Ki/an8ZEyIA/2Vs7h/zwjH9DXz2HUtw6n6V6VRLmkZQ+A+s/2WrU&#10;T/DaY4AxfyDgYOCiVlftYwNB4a0Ldn/j6kGC2SQU+lbv7JpB+HlyhIBF+3BODyqj+hrJ/a5Ibw/o&#10;ozuCXLFtvOAVx2rxJU/9oudUp+7Y+ViCGz/h/hRtKHufw/8ArVI00J/iz+BpoljMmCzZr2bQMD66&#10;/Zwt/P8AhdaYGSt1LwQAD82e1cb+1haBIfDsvAw0qgAZx9z1ruv2Zj/xbuNOcC5kIAHOD04rlv2s&#10;IDNp+gGNWkxLJnYCcZ246fQ15Eaa+s3Ojn/d2PmQuXONz/n/APWo2Hd0GPpV1rCdTkQy4/65n/Ck&#10;/s+7Iz9ln/79t/hXre4YI+ivgZGD4Ai2qCfPl5Nd3Lbg9q4v4FRTxeA41eCRGE8mVZCDz0ru5Ude&#10;qOMeqmvlq8WqknY+1w1RexirnoXwU/d3V0o6Fl/SvoTT4xcEBxmJU5Ge9fOfwhkZb+4VQd27OMY4&#10;r3TS5J2sklJIVjjNb0Jfu7Hn4inGdS520Mcb2DhBg7cZr5h8eWa/8JnqpxwZ819G6TchImVn6+te&#10;A+NYWXxbqWUb/WZyQa2qw5onnP3KkjnhblLSVsj5c4/AZrr/AAHcImjYYDOQ2fY1zVxDs0y7XOH8&#10;lio9SVxWv4FkzpVspyCqpn3ricOU76GvMekaT82Mc5rp9PP3c9mzXNaU+zbx0rpxJHJZmQBlIx9w&#10;+vSvRoGeIbZrvJ7/AJUwXAIzXLve3KDKTzgZxzJ3/Kj7bO67vtM4k/66f/Wr0I1kjyfq19TqQ5K5&#10;HSlT5xnBx9K5g3MxXcbm5Ht5n/1qgMkpkyLq6A9PO/8ArUe1QvqzOu80YB3DB96dvOPT61xrmR5V&#10;P2u8AHb7Q3+NOLzB932m5Ps0xP8ASp9quw/q0jsNwx94fnUhUgZwcVyMc7l+Z7jb/wBdf/rUjIxO&#10;PPmx/vmq9qhfVmdkQwONrf8AfJpoRj/C35GuPdDuz58//fw1IsuJMGWXH/XQ0/aoX1aXc608HBB/&#10;KgZOOG56cGuXjlKtkySH/gRo84vn5nGOn7w0ucf1d9zqGO3qCPwNAjYkDacn2rkc7zjzH/77NEFu&#10;DIuTJx/01ajnD6u+52JtmC5AOM46U/yZM42HP0riXhD/AC5IG7PU/wCNS+XHtzsGf95v8aPaB9Xf&#10;c66SJ8Z2Nge1NUFugNcnHZRXETsUIb03H/GohpCFlB3KW6cn/GtOYXsPM69UZugJoKleuB+Nc1Fp&#10;wjXcI8jOOp6/nVaezQzZILH0x/8AXpe1ZKw7fU61vl604MCcZH51yBton7fp/wDXpi2yB+VH5H/G&#10;j2jK9h5nYebGACXUA+rAUn2iIAkyoMerCub8xwUBRZB/tVTcCS4begwe1HtGEaHmdb9oT/non/fQ&#10;pr3kP/PaI/8AAxXJ/wBkx/8APvH/AJ/Gm/ZIwTiFVx65p+0Y/q67nWG7gGMzRjP+2KRby3D/AOvi&#10;/wC+xXMSW6XMgbZtIG4jjpSfYkRNqore+KOYf1eJ1X2633ZWeP8A76FLNqVpH965iH1cVya26r1U&#10;flTfJjPWKNv94Zpe1Zf1aJ0za/YIcG7h/BwaP+EisP8An9g/76Fcq2Ef5VA+uP8ACp/KHr+g/wAK&#10;XtmL6rT7n5ZI82rSCXy2fbtLiIcrj1rUksriKGWO1kEdtzxtGCD17Vv+CEsrU2El5p+bC4YgTElX&#10;uMHBQActz3ANdxrHhyw8W+M7Ww8OxroimISW9tfhkEinozTMBkds+vFcMonhnmuixSHUbYTeQZkT&#10;hpyFj3emT3rp9GTTLu8nsbpjCi75HkQ7mAX6dvfpXSXPgGS7ubWwNtpmia5ZN5dyNReOE+Z6eYAR&#10;Ivtw3tVfX/BWr6ZZC5W5s7cSzFAmjzBo7hD1YFdpz/s1i6aUrs3pTUZaooz6Xc7bmO4tmNpMyyJO&#10;7g7I+zHaTgGrmk6VNqunavf2E9tp1q6NbyJNOm7JGflQLuDufQcd8Voz+B5NO0y0k1a1vbV3tTLs&#10;tlBbbjKswJx07dKztAZ5dctL2wuI9NMMirLfzqreZE3VlQ/fC91UHHcitIu56NWDqQujhLCZkWEF&#10;mgQ7QWLfLHjrtPWvUjpnh8eCtS1qfVdRfxBOqW1otpGiBnY4VXY8MmOcgZrz/VdIFxqEtqbmJiLp&#10;ofPiU4ciXaoH8PI/LvXf6XolufG2iaLqE3kaXpMSyz3dtAGf5jhSVzyfYc1P2jDDYZ1ZandtqT6f&#10;4N0nRLPStMXT9Kt8zvbWzB7qQnc7Stjlu3v6VxUUrSysb7UhZQj51FvZ5IbnghuB0PWuy17VvFPj&#10;rZZ6BYNd6dayMIbyUNClyU/hWDAJc9gevbNc/ZfD838GrnUNUuIzpyrcRXdpp4R2BHCbgSYwRuXc&#10;RjIxnNbczPXqz9lHlSsB1PQ5reztLO3trW7Od91bxNBLKwGSGRjt6f3a5ieR7zxhYWq2ZlmT/SJ7&#10;aJSG2BiZFYMflKruPHXcMZrv4fAMfjfRtYvbLUHtrPS53e21S9iA8q38ktHuxyzMUZOM8tXH3nxP&#10;vdaiudQ8V6iZ76Zt1qkNsiSKcgFQwxtyF9+tEfiuedVxSlHlNLxvrepeN/iJq/2a2EGlaPc2du8G&#10;zCRQRAF1Udj8jE/T3FetX+rafcr4U8RWk1tBeXVxLZLHu8x5o4gRG8gXO4FSY8jqFWvEy+qaTpc1&#10;5eebc6t4naaaH/SQqWwlYLIZyOBwDjPrXceEbTwx4U8R6Lqd3qt7q2j3FwlitpBCZZtSaJf3jRgs&#10;DGsh/drjoPmNOUzkjO0rnu/geaFHuHtIwEWNBLbsCY43+9tVj1wnBIyAetdnHOuqWpnhZXdjjCSA&#10;kH6ZrlP7Yi8aadeXl6ujeDtLiZwNHS7bcz7sGMYBZiPvNjOegzV7wGludGiXQrdItJLNF5vliFpJ&#10;F+8RCx3bf9v7vvURmeiqsamxolFBww3fia0LBFgV5sYA/wBqqkrqsmDjPXr19x6j3pJJGjgddp+b&#10;pWifKdb96JchVbuIH/Vk9SSarSxOokAkOB05NWLYh4MKQDjPWoJkfj5uvXmtJJHNFpS2KzgOc4yf&#10;rUtimJX2N838PJqGSM24B5OfxpyRsG3jIrM6ZNdhlwJGmYSA8+hNJZBlkyWJH1Na8ypLbZDKjetR&#10;W/lBsFMGtvZ+9cx9tLl2Mxym/wCbn8TSMVIyBxjNS3SpM3yKPzpkyeW23HG3FZ8prGRLp8mbqJFO&#10;HZsk1cJVbicqNoXqC1VrFEGHGN46c1LdSboSwQhicAetax+E55fEU5n8x25+U+5qNU3OMt19zTGR&#10;kXLRlR78Uib51UKOB3zUm0fd2L8Wn7JQ+d6n/axVnyH/AHjELw/Az2psTBFXc28ioRdSefJCsbAH&#10;oa0iYyLTNti3Fx9MVUSNEuuqHp696abh44cMvPpVZXWW65yPu/pUSZUYC3kks0zlcIV/ucU+PUJD&#10;yE+T0zSqqs75U7v4hUcsyQtjZgUjW67Ea3lxLKrsdqnpVp2O1dwzVeebcI3ReB1FWDMv2aV1Bbb0&#10;4qrohqMOhNbzeau4YU+mKq6hC0ykiMAj/aqQDyVA7mq0d8VlZZPmBqrEJXlzIv26+bbKpXGKqzW/&#10;lBymVNQrq4Q4JCj61Ya6SSNU28t1NTIhwnAzzEzgHPB6UkNrh/mGKsiWJSQcYHTmm/aYnyzcKOpq&#10;LI2VaQ5oFtUb5cZGetYuqaxp+jwT3epXUdnbRgEyuflAIzV691QTRY298celcB8XLth8MfFgI8wH&#10;TZ8K2SMlcAjI7U+UIwk43e53OnXEN2yS27iSN0WRWXoVYAg/qK6CAhYea4/wDCR4d0BVUbf7Pt24&#10;6g7Ers1TamT92uKp8R1UJXjY4P4o+UPD167HaFhZiG7Lglj+hr580X4i+AbKyjgOsafHAiKqxhmO&#10;MfhXt3xmk8nwfrTHJxZy4x/uPX5kwynIZgvPQcf4U8LHmMsd7nKff3w58XeF/EPiTytC1K1u5Yk8&#10;xxCWBC5xnkCvf9Nr4R/YltmuvH2szdSlmPukAcvx2r7z01OnvRiI+zloVhZc0Se/UeXntXjPi/xf&#10;4M0PxGieJtQsrSbyldFussWQEjPAPoa9m1AgQkHqK+BP2zrnd8StKUqNwsRnJyDl39qxpx9rVszr&#10;xMpQpc0T6jsPih8ENib9b8PFu+6Nz/Srdz8Sv2fr2Fra81Xw1cxE7jFNb5XP/fFfnJZ3Plvu3k+2&#10;4024uIi7SLNISe2TXrRw0I+8kfOupKW7Z+io8cfsyIMGTwmD/wBeH/2FWU8f/syp/H4TP/cM/wDs&#10;K/Nczvv4LH6s1J5j+h+mDn+db+yltcyupbn6dad8Z/2fNDjZbDVvD1irFWYW+nMNxH/bOptQ+PH7&#10;PuoweXdaxoN1FuV9kumluR9Y6/MA7mblcLnGcD/CkVSxIBBUDJ+Uf4VPsPtF8x+ln/C3v2at2fN8&#10;MZ9P7FP/AMapR8ZP2cIzkXHhtR/0z0Vz/OGvzSActkEY/D/CrsSOVxjYfQ9f5VfsX3MuY/S2w/aP&#10;+AelLssdY0q1Vm3lYNKlTJ/79123w4+Mfw9+IniQWPhDUoLzUoYHnmSOzkhzHkDqyAdSnGe9fk4I&#10;vKkVw+eduM9T+VfVf/BPdinxq1NtpiX+xnOMf9NYv8DWtGivaRkZVpPlPrT4v/Gv4QeE/H+pad4m&#10;n08a3CsQnWbSjP8AehQ/fEZzj61xH/DTfwEIytxpv/AdDYf+0q+af22bpH/aT8XLI5j/AOPXAz/0&#10;7p7V4BLOInPl3DMB2yM/lilVovm3Kpy90/R2L9q34JWMG231KK3TOcQ6K6An14jqO4/aw+CF1Ftu&#10;NQhuQpyFl0Z2wfxjr83Lm/myEBGSMgbR09aryzExNkgE9wAR+J6Cuf2D+K5fMfpDL+1d8B4+Vu4F&#10;/wC4I/8A8RTP+GtPgWhytyhP/YDb/wCIr82C52jPOTgZA5pszBF3fKF7nsPrS9i1uabn6XD9sr4M&#10;28ZWG/uMA7gqaQ+M/kKqXP7avwbkA33N46g7lD6SX2n8RX5rxPP/AAtt5xkmp2MjJzj6ZFP2C+ID&#10;9Gn/AG2Pg3tx51z/AOCc/wDxNVJ/23fg+F+Q3x/7hR/+Jr85ZAQR8x56cjn6etNblf65OK19mhRk&#10;foVL+2/8KydqLqITOcLp+0Z/Cuc1n9sr4b3W4wJqZz6WH/2VfC6gtnBzgkHkdv8APWmbAowFKn3a&#10;sXQi/iRalJfC2fefww+KWkfEnV7q90ZZglugicXCCPkjOeK9/wBBuGksQhPygZH1r4h/Y2bMWuh+&#10;8q9P93FfaXh92EIHY141aPJPlifRYb36XNI7HTo0mXY20n1xXyf8avjnoXw/+JOq6Pf2F5LcxFW8&#10;yFFKkMMjqa+qbQ+Um4Nivzs/bMQf8Lx1YbsO1tAckd9ldlGPtXys83E+7LQ6DUP2oPDNwhUabfKC&#10;Np+ROn517l8MdQTVNBsbuMMI540ZFb+EEZr87pVJOK+/vgkSfA+hHt9li/8AQKWKoqETfL6jlKzP&#10;atNXp71uPcLZ6fdTsu+OGFpGReNwUEj+RrE0xgdozyK1b1C+jXy4628qn6bHrGkdFfcxdK1n+2tN&#10;t7zyWtxPGJUjYg7QQCDx9RVxJ/auX8LTlvDOk84/0KE8H1Rf8DWzHNnoa3s+xnHlUdWaDXOTjHFJ&#10;5nvVTzKDIRTsOyLQlBbOae78ZqmpIqQSArgkfnQTdFiOTIzU3me9UomwuP61J5nvTsyZNFksW6c0&#10;3J3ZqIygHAIz9aPOH94UWIuicMxOAMn6094JAMsNoosIgX3Fgg9SatWSGW6nJcMg6VryHPKou5Sd&#10;ijkdCKsCd1OQeKiu18uU5Bkz0wKh3ttxg/lS5TXmXcsGfDZIoEmU4qupkbrGfyp6JJn7jbfXBo5R&#10;3RKtwYywB4NSPqbvGBswR0NVpVZTgK3/AHyaaInJwEf/AL5NXJMz5kupfh1FwMMwAxn8aWWZT81Z&#10;rKynlX/75NOTzy2Fjcj3UipjF9hcyjomXIf9rgU6YNGAu3GehqKOScMiyQOU/iXaafdmdlJELkDp&#10;8prXlI5x8Vz8ygLuNJfgAFgMY61Da29yIHcIyt2yKffxTmIAROc9cLT5B88e5CbshdmefWrEF4qo&#10;yyKGz3rOeCYg/un3D1U0iQ3P8UMn/fNRY207l6CeNrhsD5SNufanS3MaxmMDkd6pxRTwNlrd2/Cl&#10;FvcyyMRaTYPqhp8r7Ecy7kjvUeWpzWN2elvJ/wB8mk+x3WcfZ5P++TS5CfaLuVmYl+KvA8VXOm34&#10;bm0kx9Kl+x3f/PFqOQt1oH54aVp95ZXUQ1TU7yI3MZjt/siJc5IAI2gn5kJI5GDXU6fc31l8QbCe&#10;XQmuNQOxHhS889p43/1jq742Huq4wG5OBVqy8Gy6No8ccGpx3eo6tOxgtowVt7Xe6/vTI2MYUHLJ&#10;nHcCszxXrGn2D3Gnz6omo36TkR3Om3nm28e3/WR7+G+bseh7VzyPClE9A8Iaz4E8deLpbeW6kgsZ&#10;opfti6nGqAXX3vMKRkEGQfJ5gOV9K7jWvhxpXxW1S3XwpZ24t7S0EljE7o6ahOF3tavIACshX7pY&#10;EN0Uk180+F49Lu9YZ30W41BZG3SQAEBk3E4Zh32gmvQU1/SrXVr/AFjwTqv9mW7iGWLRdUO8zz/J&#10;hhuJ3AcgNxjbx1FS4824RVpF2G+i1bR78XWlQSzWUO46W3nwSxAttV1O/KFO681n2njVNIvBOfKs&#10;W08o0P2OTlyeqldpDq38XSmfETRZtH1geJHEvlah++vLO4Q2/wBluXxJIowSpXJD4RhxWRq3w5vd&#10;Njju76xa9tZkje3u4/N+xqHTj5wvJ3cYHOaIwUdj1adR8vKbPg/XrzV/FPiJtJjsLSxmnAma5s1D&#10;xmVvlIVyNvzdxXffAz4fW/jldcubjVz/AMJReXLrZWV1EkQ1C3iOwrBKSIy4POzGD2NeUaF4g/sX&#10;Q/HBk1Fre6lht41TyQyupbafmP3SOvOK7nwtqN1pfhHTNIkl328SCSOKbDrGc5Zkzjy2J9DRKJ2Y&#10;SnzfCz0y58K678P1l1uyu38y0lSPVdNIaCVAOhkT70cg/hkA2H+9VTXfHv2HXr/xXBbxz3FxbC2f&#10;dalLTUI33F1kXoswJDbezfdzXa+CbbxT450v7ZbXhWHRl8hvEtyVhn09Dn5Jp3O24tjg5RssO1ed&#10;fEHUdB1XV7Pwrp+t2cNjNIGm1O8V49JkuiNoljQsD5ZP8Vc92Z4pOXU8Z1r4hatdaPJ4P8MW9xdW&#10;2oXEEhmjQtJPJGFEcUSjr83O8cnOAKp+H/Dus6PdLqKGO81RF2rYyPtnTrnKYO4jByG2kd8V0vin&#10;wZrvw4vI5tQt7ubULK4dPtGnXAWG3aJi0gUrkqFIDKw57Vr/ABG8QTf8IT4WmuvDdxZ65eOt5a+J&#10;7O/EyXx3M8iTxDkO2QD69s1r7N9zxpUWc/pzSajpF+uqWtvAys11PBPJ5bOmNvljdj68V6d8LfGj&#10;trljqOlWS+IDDABYWItbSS4BX7kKEkLgHuqbsc9Oa4/Qde03xs8o0Wafw5rzXcgze2vm6ctyc7bZ&#10;2AZS0m04VwvSq/wUgk8afEK/8MeMLiw8MzSyEz22rQmIzTbs+WijaiuezHaxXgMTT9kzNU2+p6p4&#10;gbTvGq6D/wAIwYLHxXq139l1CNxHG0ZY7jFDMw3Kd3y7Sv44ro/hJe3/AIR1PVvDFhphsdXCurWt&#10;/CLiQ56ghwCfZjjPYVxnihdH+BniK4stNurGe6TfK+mf2jKbvTbsHdvtLgbdwcf38MP4ga3vE/jL&#10;TdB8b6FPZ+N9Q1FtXSCeO/sBGzQtKcPbzsu0ZU9Mrgd8Vny8uxopOOx6tpmieIFlS21Gys7Wcscy&#10;QyhywH90Zyq+xxWx/wAIxduylpE2DvmvNPiHeeJfCOrx3mmeMf8AhLktrbcYLvS3DRRsu4Schsrj&#10;+IvgdyK5/Vvi/wDEXRrCK+u7O2gsZQGS4NmhQg+4at6VWC+NHbCpNx0PeU0p449oaLdtxvqCbTJf&#10;Vfxr5xP7TXi8AH7RZc9P9FH+NRzftLeL5PvzWJ+lsP8AGuj21PsRaZ9FTaNKyrgIuP8AaqVNKlBx&#10;tTH1r5qk/aR8Whi5uLbgZx9mX/Gsy8/ao8V2hxJqFomBnm2HT86n2sOxpzSPqlNPkRs/Kw9Kjm0g&#10;zN8pRW/3q+SZf2utfx83iCxTjPy26dPzpYP2sfEcqbF160Lf9eqf41ftKXZmXvH1cugzBvvClfQp&#10;jJn5SPrXzBH+0p4vlGU1S2Ye1pF/hT2/aE8bSgEanBz6WcX+FTzrsWnN7H1Ha6NNC2/fGfanPpEw&#10;Y7imQ2Q3NfKk37Q3jiJf+Pzf/uWcI/pVM/tLeNXfEhu4f9v7DEf5Cn9YhHZDkpn1bJolwV4eML7H&#10;P86S20CdDu85B7V8v2v7SXiiWTYdcWP/AK6Wqf8AxNWW/aA8Wr08SQf+A0f/AMTWf1mHYtUqz2Pq&#10;JtOlT7zAf8BNRy6Zcbty3ARvpXyPc/tO+LYrprb+3jIynBfyIh/7LTof2gPGNwBt1yQ5/wCneL/4&#10;mn9Yj2JdOot2fWM+kSzc+aA397NV10GcSZE3NfLD/HbxyVwuv3B/7ZR//EVAfjf48AyNcuc/9c0/&#10;+IqPaxL5pn1mukXAJPmJk9etQTaLLOcmcAV8nn44+PR11y5/79p/8RVG8/aG8a2KHzvEN7x12qo/&#10;pV+1iZc0z7BTRTGMeeuPc1M2kz+WUa62qeuzFfEEv7U3ihTh/EWoEj/pmP8ACoG/af8AEbqQfE2o&#10;RYAJ3Jjr+FV7WPYTlKW59yNprlVQzR8d8iqz6A3X7THmvjG2+Pvi2+JMPii+wO4kB/8AZa0LL4te&#10;Mr65jifxLqCg9T5v/wBjTnWSHGU47H1rL4fY/wDLyn6Uv/CPOjEvcOcdMA18jL8TPGjDJ8Sanj/r&#10;u1Nb4heKyMnXNT/7+/8A1qz+sw7F/vJbs+s5NFLZ8ucDHWmf2G4jkb7Ryegr5PT4g+KBjOuamM9c&#10;zt/jTJPiR4gyRF4k1J2Gfl85x0/Gs5YmmacleSvE+qH0UouDI3/AQa4T416XPafCHxhO5Marp0mC&#10;wYdSAP5ivCn+IPiP+LXNR/8AAl/8a5rx14u1m/8ACOqQT6ndzxywiNo3mJQgunY01iYz0sZctbuf&#10;ZPw6lA0HSFY8izgUceiJXbTooiDBuvasT4b6ZCnh7Tdw/efZYyAR6Iv+BrtL6KEwqBGoIrGrB9zp&#10;o1lHY8K+PRMPgPW2x/y5TH8kevzOghUhSewzX6k/H8QD4f62GwCLG4/9Aevy2QBkyWx8tb4KPujx&#10;kuflPpr9iCJU8W+I5I+EW3iUn0+Yn+hr7s0wghMV8MfsO25OseJG9REp+nz191aav7lCvWs8R8Rv&#10;hP4ZNexF0f6Zr4B/bRjH/Cy7EH5WXT0I+m96+/79ikT/AO7ivgD9tq4jn+KVgoG0ppqLj1Jd6xw3&#10;8U6MXL90eBbSgB5wa7XQ/gz4s8QaFBrGn6NNPZTxPNC6umZUTO4opbc2MHoDXGqS7IN3Fe3yfGVP&#10;Cvw/+H40GHT7zxFp2n3MEt3cIzy2JeVivlnIBypB5Fe9L3dj5w88sfhf4nvNS0exj0mVZ9UtXvbR&#10;JCoMsK/efrwB74NbFj8E/Fkvh8ayNJ2WhtvtgSSZPOMH/PUJu3FP9rGK9g8J/EfwkJPAni+88QW8&#10;F14c0GfTLvSJonN3NM2/aUwNu07vXtTLb4peD9Y+HkUfiHXrPW7i30lrWCCTTnh1S2nH+rVZU+Vo&#10;h/eP5VjKUuxJ5LYfBvxFeeHtM1z7HFBomo3Atbe6uZUjQE5wTuI2jIIycD3qPx38J/EHw/06C51R&#10;bOFZtmyKO8R3dXGVYKpJIPr0r2jxB8X/AIe6v4A1nwDBcXSafF4et7Wx1GQFraW5hYSMFhxkEuW5&#10;OB715p8cfG+heLtc8NXOkXi3a2ug2dnKQpBSWJcMACBxVRnIDz2+8G6zpvh3S9cuLUxaXqTOlrKS&#10;MMVIDDAOeMjtWxoXw48S+J/DWq6/p9msmmaYM3UjMAwGATjJycAgnGcd67a81vw14u+D3g/QZfE1&#10;roOo6Td3ksyXNtJICJWUrt2g4HBrsPhr8YvAngbwr4X8MXs0+pW94b0azcwZEcInBjPmQ4/e/uwM&#10;elPnl2A8ul+EHijS4dZW/wBPSA6XBBPcTtdKY/Lmx5QjYHDFsjoTjvivpD9jT4ea58NPj5d2Gv2g&#10;s7i60CW5TDhsjzU44J/L8K810n4l+Gb3wx4D8P67q80+naZrEr6kzW5/0i1h3/ZVY98bl/Kvov8A&#10;ZQ+KHh/4meN4jbWtzpmt6bFeJ9nup2lL20kqSZ3kdA/vWtGcvaR0M6n8M8T/AG6vBGrSfHbxFr0c&#10;A/s25vLXTIvmXe03kJ8uM5B5HWvI9R+B/izRfHun+DLy0ht9b1BDJbJJOAhUZyd3p8p6+lfW/wC1&#10;d8R/BNl8bLLSNXne2Oka1balqCLbFw6raLtOehYsB0ryKw/aA8G654p8GeIdSS60fUNC1W8EqNm6&#10;EttOkjh96hclZWHy+9TUnLmloKPwng3in4YeIvDGjT6rqNmtvaQak2ksjuPMFwuMjGc7cEH37VL4&#10;b+FXiTxZ4F1rxTZwJNpej5+0bpSJTgZPlrj5sAgn0zXp3xm+OekfE74T6bYqrR+JItU+0Xy+WRFN&#10;tUxifdj7zIB3+ta3wv8Ajn4G8EeC/Bvha+0+7vLNobtdavcsotnuAVcCLH77ChFGfSs02anjlj8G&#10;/E+p6VpOpxw26adqNjLqQupJyI4oIjh3lY8Lz0A5bsDVTw/8JfEfi3wbrXimwhSbSNKLCaTzTvba&#10;AW8pcfNgEZ9K9lsPjb4KPw4034fXj3EmiS6TcWV1fJbkywzeZm1IA6rjqPzq18Mfjf4I8FeE/CPh&#10;S4tbq9sZra9XW78ZXY1wSGxDjEuAFxzU80pbor4djzDRP2dPE2u6LpV9YS6dJdarbPeWOmNdEXdz&#10;GhIZkU8HkHjqewNZg+Cuop4a0vW9T1rSNCtdSWRrWPVblo5CEJVuMZyCpGD6V7B4c+L3gTw9Z/Dj&#10;Vbm/1S41TwZaTxwabb2W1LiVpGMZLl9qoARxiqw+Nmg6p8OdD019Zk0LVYDcvdxroMN9HI0shkyh&#10;c/LyxHFHNLsVdHnVv+zT4vu9J8J6pbm0uLXxNcrBZmOViELAkPJx8owrflUt5+zB4wt9am0wzac8&#10;kWp2+kFhcNteaZN4OP7u3mvWfDP7T/hnw74C0PRmgvZrvTtG+zxkQBVW9WSQAj22SE/hSXP7TXgx&#10;/FUmoeXqC2z69peqqqWwLiKC32SD3O7jHWo5pdiYnzt4v+FOu+CNLhvtXmtoDc3c1tBaeafOmVG2&#10;tKFAyI88Anr2zXHSkqnP3vrXtXx4+LWg/GPTdPvvsstr4j0+6uLbCQYiuLJm3wsT/CydxXikrovT&#10;5q2g3Lcs+kP2OGzLra/9NEP519r6B/x7rXxF+xrIDqGuLno0Wa+3dFGIEx6ZrwsT/FPpMJ/AOpe3&#10;CwBi25iM7a/PH9s8D/heWpqvP+i25y3+6R/Q1+h6ElFdhvwuMdK/Ov8Abfma3+N8yhceZp8DEn23&#10;114X4jhxcUeATKYn+Y4r9AfggMeAtBJ72sR/8cr8+nkM6erV+hPwSUHwD4fx/wA+cX/oFXjfhFgP&#10;4h7FpX3gfWt25B/sy8HcwSAfijf4isLTxtCEV0GC1hPj5cxsP/HcVxUviOyucX4M8aeFE8I6Kr6l&#10;ZRyrZQqyknghcHtW2PHfhBemp2P5n/CvkjRL2T+yLNWJwEVRgDoPwrQF45/+vj/CsJ41058rR56o&#10;Sluz6q/4T/wk/XVLL8AT/SpovH3hAZzqdpx/sN/hXyol9OvQ7P8AdA/wqGbU5oopJMu+3qM4/pSW&#10;Zz/lKWGW3MfWMvxF8HKkeNSs9x6ja3+FNb4l+Dk66naD/gDf4V8gweJ5r1tmFjf+Fif/AK1WkvJn&#10;+9On5/8A1q3+vPyJnheX7TPrF/ij4MQZ/tW1/wC+D/hUn/C1fBX/AEGrH/vg/wCFfJErtInMyD8f&#10;/rVUlmK9J0/T/CtIYqct7GXsEvtH16fi54LD86za/wDfs/4Uv/C4PBH/AEGbb/v0f8K+Lb7Wmt4y&#10;RKpI+n+FcdeeOtRkuJIraaCFYxli/OB+Vawrzm7aGfJHufoJH8YPBJbA1q0A/wCuTf8AxNPk+MHg&#10;qOVca3brjrsifn/x2vzYb4n6kZvLF7GF/wCenkCtu38W6okime+il3AEbIsZzWrqVVujNR5j9B5P&#10;jP4HiddutRHHrE//AMTULfGzwUvXVAP+2En/AMTXxhp11Jc2wdpl3H/a/wDrVpRlJOs4/KsPrU/I&#10;0VOT2Prs/HPwUOmpf+QX/wDiaD8cfBYXA1EZ/wCvVv8ACvkrbH/z3j/Kopp4k/5bp+VL63LyK9lN&#10;dT68Hxt8GBsnUN30tGP9KbH8dPBpf/j9b8bY/wCFfGd1rL24JEo4/uis2y8YzNqUOwb1JwQwo+uT&#10;8jaOGcz7fl+OfhBTlL52H/XtUI+O3hENzdXLf9u1fJX/AAlVwH+WGFV/3Knh1k3qfv3CN/sLXP8A&#10;2g2azwEoLmPq+4+PnhJFx513j1+y00ftAeElGD9vI/69q+XEniK83BNRPcW3/Pf/AMhmt/rsttDi&#10;9iz6kl/aK8JMu0fbyPa2ApYv2i/CUS4MV8D7wCvkyW+iQH9+3Fc9r3iM2cEhjuHJHTmtViJS2IlT&#10;R9nz/tFeFCjH/T3Ptbr/AI1XT9pPwsn/ACy1A/WJP8a/P8eMb6+iupnv5oooSFAj4yTWXb+Ob2Wc&#10;JNf32w/xeaK6Oar2I5I9z9En/aQ8LvjFvqPPrEg/rSr+0v4YGAbXUGz7IP618J2erzW8y5upZlxn&#10;LOK7qwuopYo2keRienFYVKsoGvKfV7/tJeHcZWy1DH0T/Goo/wBpLQi2Tpt//wB8p/jXzObq2Bxv&#10;l2/QUhurcdGk/OsvrTK9kfT7ftJaE3TS7z/vpP8A4qmf8NHaR/0DL3/v4v8AjXy1LfRr0Mn6VD/a&#10;Mf8Afk/Oh4prcPYGhBc6Jr+g6NoE8041m5Z38xohFJBMv3BICgAL5G1x1z8wFedeMptW8b6495r9&#10;j9lvYIRarcW9nHCJDGcKrIML16t1roviJ4Wk8H+GtK16fULq+u9YdhF5S+dFhNuCWOGBbAyO23jr&#10;XnGo6zPfwzTm5McvmhjFJl92V3HJzgc+vWtYe9ucJ0Sa3/Yut6j/AGBdC30fLsrSRbMFlAxsTI4y&#10;e9Y0b2mj2jR2LGS4lVX2ooeLd/CQx+ZT7Dis3zxeJDZRQi3BYyNIhLSSEduOKXUbbTtM1Qmxlnmh&#10;271lkg2SI3dcdOK1JsfTNj4quvilpXhHRvEWqW1qbcPbtItqsKxBkURyzbEG5mIOMZOePu81UsfG&#10;2qfCW81X4e+JLxvEPhY5NubiNzCin/Vzwxsw+Vur8/K3I4rg/hp400tg2mXsToHkCf2nLZrPIg7B&#10;kLcoe5HI7V2Hxo03VvDWr6bcahpKXklqiul3bzteWV9ZuNzjdj51x1zjb3xWMWjelGRwusaxdReO&#10;NT0BlFrZ32oWc84l4JiB3DqOFI5z0r6H+Bvgg+LhrXjDXJLTSPCFrKyz3ktqnzKDhIbYEfO7H0zX&#10;zp8JPD9/8RfjZo9tea9H9knlCy3V4/mNbWwXBHzhiwVOF7ivpj4n+OIfEV1baDoQ+weDNG/daVZb&#10;cZGMtM46GRz6/d7U6h72BoSrfBoJc+PrTW4tUl0yOfQPDVvfCxg8MW2xkEWwZuH3LiR5GJ3KTx2r&#10;xzxpa3A1Df8Ab0SwiMN3b+XGEV9vyhShBCheu3oe1dHDbyW0xEb5gKksW+8zHqfwqo+yzmlvGtxd&#10;PHHvEeNy43Zxg1zHoyy9qOup0mn/ABz1exlt3WKAzvcFr6K0trb7Bd2si4/eW7Id7e+R7bafrfxm&#10;8IXcuptN4YttTnhMX2KJbUx2o3Jx5Qz5ltIP4wpZH9BVSxu9d1fW9V1PT7OxmtjYm41CzMKLAIEx&#10;92Pqv3h0rh7e1g8Safe3UVt9muud0SZyhQ459Gx3p+0a3POqYHllqcL4u8YRaemoXmlSNpNjrOGu&#10;NCtJXa3RlyUVkLcBSxZWzntmqs0mseItGVtbdGS2gSZbm7b94kLHCKueXC9hkkdzXovjf4O2gvPC&#10;32O6XUbm60pb/VCVEYtGMhAjOcdlJ5rH1fTotXsLifU3n8642R6ZFBtEYhX5QZJCc9twwPenKsuX&#10;c8x0oxny3PI7XV5zeTOzTXNssu7PGQd23cc5Oce9dY2jJGZJ4FhuYJLjJEUrRqEZdxB9ATwD1B46&#10;13Nt8A9QubF5byKHSNIt1SWbUbsMiIrjKbf75fqo6sOQCOaJ/hNPpXgO61OTVGlu5LiI2unRxGV2&#10;UjIebIHlKewXJJ+YArzUyrKXwnDVSjsexx+IktPBdlP4dvNV1ODVZWiiOqsJl88DEtvMow8R28hl&#10;YrjkcV534x0/TPD1hBHBout6Dq6FY5UkmW4swQASEdvn7+tct4E1258G+I7OXS9RiW3RvLE93Zl0&#10;SXbg7Y85OR8u4jOK6+7isNOubmCwhtNbs5OlzIWjYMyHc6q57Z/SuCdW0tSqMuU5j+0drlIiJEHQ&#10;lMfzqxHqki9SD/wAVFFpqRwsznyIlfyzNM4A3bd2OvpVOS4hhx5lxBHkAjdKoyPzpXnL4T0+aJbu&#10;tRdkY5UZXH3a8J8UeIb1tSmgVzDHCduNuSR+NezXN7aeV/x92/8A39X/ABrxrxYtomrO09v5KM2R&#10;cQzrID+RNerhoyXxo5qj5vhLnhy9l1OxfKRtLE2zcwBz+lReJv8ARUhk2LG6x7sRKBmreg6pYWti&#10;BbRxjndlpFUk/iaxfEWsi/kKyxpCyjbuV1bePwJrs5PeM7nZ+DtVleIfvAc9MivQLPVHdVz2/uqB&#10;XAeGY7C2s4y19aKR1zMv+NdZb6rpkS86laj/ALar/jXn1FOXwnTTaUdTok1WVV4JH1ApTq0g6lT/&#10;ANsx/jWCdc0oddWtf+/y/wCNNOt6W5wNVtSeBxKO5xXJy1DbngWtWuDPDzjd6qgrKdDj7v6V0Fvp&#10;zSzbSd3GatDRWIwV5rmlI9rC8s4bHketsI9VuT90h8Vt6NfTKqYbNZfiO2Ka7dowxiUj8q2tLsHC&#10;oBXZze4ebXS5jftL6QdWz+FXP7Rl/vVjXd7aaIiNf3UdqrkqpkPUiq3/AAmPh/Gf7as/++6FCcld&#10;HLzxNx9Sk/v4rzb4k63PFdR7HKrIcbx0zXUzeMPD7ddWtW/GsbUksfFkqx2F3aXTEgJC8bv5jHsC&#10;oIrWmnB3kc9WpCMTlvAemXup6pEiTeXbSMFeV13Khzjknp9TXa+IPCl3a6PHIkZvI1AUlY88qcEZ&#10;+v8Aj0r1fwF4F134f6r9hm8Kabpeo6irItpduUkZQNrqyc7SeuDg1b1fwtJ4f8GXt99pgjSOaPzr&#10;BpP3ilx94jqB/Dn1rxMVm1SNXlpo8Cpi2vhPDtD0uPMT27yrEVLKFHQDr9fwrvNEj8i40qSK5LCT&#10;G/euetO8SQw2ekLqUAhMFzLtiSRgkqH93uVQvA+8etVrZpLK7sfMEZ+RJvlYYGRnHWueWNqVJXbs&#10;XDHe9sKt7Ir7SxFKb92XAd6oalrun2Fx5U04jfnIKtlcHByMcfjWQfHvhxTgarHn8f8ACvWpc1SF&#10;0j3qdWM4nSC+lY4Dkn/apdDsXv7mRSOQGY/Q0lrAl1BHKhMiyAMpAxkEZ712fgPRwb65JXOIv64q&#10;LO9j0abfspGK2glegJrm/HujG38KXzDI5jH4F0Ar3B9EXGdv6Vwvxn09bfwJdFFxme3Un6ypXRTp&#10;vniefKV4n2f4dtPJ0WxSMgFbVFB99uKvSMYwQCXI61Q0AMbKAA8eWoFWPMeNnwcc45r0q3xE4WPM&#10;9TyP9oeF0+Guu3LHA+wz9/VG/wARX5iog8v738OK/Tf9oadj8MfFAfhfsMox6fJX5lQRsqZxnjNa&#10;YX4TTF+7LQ+p/wBhy0kGqeJTtPJiH/odfculttjUEYIr4m/YeZra68RtuLENF/7PX23ZbZADnGax&#10;xHxHThPhuGpf6lj61+en7Y7G5+LkT/8ATjHtH/A3r9C9S/49/pX55ftkTpD8V7fA4+wp+rvUYb+K&#10;bYv+AeKRlUZdxxivR/8AhTutP4T03Xnu9IsLPUoGubVLzUI4ZJEXO7KsQf4T27V5sZ4mPA/eeuK9&#10;u174vabcfD7wB4csk065S0sHtNUkv9N8x7ctKSfLY8n5WJ4zXtSkz544af4U+J7LTPD+pz2Srba3&#10;OsNkyyKW3scKCTyM9s4z16VpW3wE8V3Gqpp7RW1tPJqjaRE11MF86YDJVCOWTHcZHvXsuo/HP4f+&#10;IBf6SWvLGw0u+0260y8ZGZJvszIvyRAfuf3e7PrijxV+0H4K17xnpPikrMl34Z153tY4Lcj7ZYOv&#10;L4PCuG59ay17EnjXhX4I+JfGlrLPpq2higv5NNkE02FWZELnA6j5QTzVfwb8K9T8eafd3NhrGk2w&#10;s98txDe3TLIiJ96Q4XgCvY/Avxn8CfDa4t7CPVb7VrC41i81e4uU09k+z+bbtEqAMwLNyDnGK4Hw&#10;d4j8FfD2fxPJa63fayda0a50/d/ZZgKSP90n5uQfajXsBzuqfBjXNL8HN4qBtL7RPtf2OOa2mDGV&#10;t2zeo6lN3HSr/jD4F6z4M0C8v9Sv9HMtiqPeaVHflrqEP93dGwAb/gJOO+K9Jf47eBX8JN4L+yXq&#10;6H/wi6aZ/aUe9Sbpf3vEOcKDL/EOah8dfHDwn4l+GWp6RLd6p4nvrqzgh06LWLKITaZIv+sb7UMN&#10;Jn6LRzS7F2Z554T+CWteNPDWn65b6po+nWuo3v8AZ1pHfzvFJcTrj5VCgjJyK+hP2B/AWs+HvjL4&#10;jvNTijtodOgl0mcZ3FrjKNwehXHPFebfB/446D4K+HGh6LcazqOk3+natJeyxW+nJcx3EJ24QM7/&#10;ACNwfmHNfS37F/jPw7478ZXkOhWUml2iz3mpXkt2yx+VLcSqERSW+YlAd2en8NdEJNSi2YVF7p5p&#10;+2L8FdY8SftTx20N/axy+JIU+zmVn225hgXIkGM5OPx7V872vwQ1/UPh/rvjGKeBtP0meaB4BIfP&#10;mETKskqcYwpdc/X2Nfb/AO278W/+FP8A7QfgmSOae70Fbf7ZdiCKKRZ0OUCDJyGXYM896+btG/aQ&#10;8N6ENN0iXQJ5vDjWd5b6jNICLoPcljK0ah9pGduM+lZVJScpWQRXunnGq/AfWNC8O/2leatpMN3/&#10;AGaup/2RNcMly1swBVlJGxuCOASfasrxT8Hta8H+BdD8VX3kS2WqbNkEOd9szpvTzM9MryK9Vi+P&#10;HgmP4fSaDfHXdasn09LOPR9VghnS3lUqBIlxkSbcA/JVLxt+0b4X8ZeH/GHhldBlstMvIbZdHukL&#10;NP5kHyxtNl8D5euKxjKXY2OL8D/A688aeGLLXG1zSNJt9Q1A6Zaw6pJIjTXAAIwQuB1HJwKfpn7O&#10;3ijU7Xxe0tvDYXXh+Rrea0uchppAhcqmO+0Zq/4Q+Ivgy3+G+i+HPEcerebpWvS6z5enwxstwNqh&#10;ULMcr0PSu/tv2vtLF/pV/wD8I0s9zc6pcX2rifkxrIohHkc/M3lD+L1q+aXYk898L/sz6/4r0HwX&#10;rNrd2aWPiK7W2DEOws2YsAX45XKNwM9PcVzPgv4SX/jXxnq2g2s8Eb6ak89zcuGYJHC20lEUFmye&#10;wBJ7V7R4O/aw0bwAvhrTdL0m/k0CwN5HdWsrIS0bTmSBk54dRxn3rybwZ8RNN8NfEvVtfv49SW1u&#10;5biWKXSroW9zau5yjDs2D/CeKOaXYDYs/wBnBLqTVbk+MdJk0vT7GO8e7tEld9pfYVMW3er7vVff&#10;pzUNn+zxda74Z17WdC1WHXbHRWTzR9nlhkkLAlmUOqkAAE9K9Bf9q3QReaiosNahmvdIh0463aeQ&#10;l7PIjbjNJ/Duxx0rH0b9qC08IaZrMelSa5qOpXmo2d7Heay8TSOkYZZYnKcbXUgdKNewHGfEz9n+&#10;/wDhpoN5qtxqVrfxWt5DYmOFXBdpYhLv6e4FeP3Klz91V/3a+gfjT+0RpXxM0HXNKsdHu7L7bfWl&#10;3A87r+7WKIoV4PsK+fbh3V+Vq4tlRPoT9i9N+ueIFZd37qJuvvivubRVZW5KbGXGz0r4T/Y3LDxL&#10;reTtVoI/0evubRwQqSKCp9K8TFfxT6TCJ+w3OuiiCQ4Zmc/Wvzt/bpgRfjdCyszD+y4iS/1cV+hR&#10;kxHknivz+/bnia9+MFk7nGNKjBx3w7iujDNc1jkxqdrnzc0oPQYr9C/gYqj4f6K5beRZxYHT+HFf&#10;nvJGGOOhr9DvgHEt58O/DgdeXs4/nHtWmL+EzwW57bZWIns45oYyD/y0HrWkYnit5QwIBR/05x7H&#10;2rN0+zksY5fJmkuAE8xoLU7ndfUL1P4CuIuPi7pkOt39hcahJNZSGKNJlQjyFdgpMmRncjhCf9ls&#10;etcylGA6tdRdpM+Y9P8Aif4M0qyitb3VQt1DlJI9jEqQSCDgexrofCnjHwx401X+zdJvftFz5bS7&#10;DGR8q9TkgCvDPEfwq1O81dnSWzMrz3rsWmCNtiZi+8nA+bIwOtbP7MEEelfFSBJIivn2c6R5AAY4&#10;Jxn8DXLWwtFwlJM4o4r3+W59Gr4WVui5qlr3hoR6PfuowRCWHHcDNen2FtBeRGSErIgYpuB4yKbr&#10;eih9EvxtyTCw/HZXkuHIejCV5ny6tobRY3kB56HNWEZh/Dj610Ou2cFgLY3RBTn5PTHXPpWBNeu0&#10;K3MRilt1c4OQAoAz1Nc068Yuw8fjaWHlbcc/meUWwMAZOev5VSnDDrGw5xyDUFlr0l/MkzbILV13&#10;gSD5im4rkfiDVzUdZhtrqP7FcWEodcAJGWAH9456fjinGtDn5dTyVmdOW6OZ1lHCn5D83SuBOmz3&#10;9/qFsB5Z+z/eJxz+NdD4w8ReIPDTv9p0NDaiQBbgkkSA9MV5nd+Krm+vzcyWwRSNpiVjyPrX0uFo&#10;SkuZGjrQn8BYGkX5uPJ+zPv91xXpljo7R2EO8AzKFUuRxkV5k3ja5WQMLT5ycfM7ZqkPEcr3/nzW&#10;xnj3Z8liwX9DXozpSmEWj6D0wMkKgL8vsKvBmXov6GvH4vjRqNusaR6fbKv8IO4bfxxUp+NesD/l&#10;xtj9Axry5YKbkbqso7Hr7SuvUH/vmq0khbPQ/gK8lk+M+sP0sLX/AL8mu4+Gvii98bw6gbuGKJoM&#10;bfKXGcnFYVMLKlC7LVZT6F7UWJV8IKx9EBfV4k/6aBfxNdfqemEK4C81z3hq3B8R2SkfeuEH64rG&#10;Pwnp0PiOw/sg+tMeya124yckgfhXff2NzjH6VR1jR9kcBUclmxx6jNcMT08T/COQQvnGBnGcYpjs&#10;+M4OK808e/EfXvDXim+021gtWht2CrmAliCARz+IrnW+MniYrjyrb/wGr1aeBlNc1z5n2yPYbhJG&#10;RsRjmuQ8SW8skEm2PoMmuJPxd8RSLgrbqcZwYOf51n3XxQ1y6yrCBwVwf3GP61208LOHUylUizQ0&#10;W1jvdPv7eedIBIVZCzAEkVTh8PXTXCxNNEsYbO/ePu/nXOwa3dwvvKpIwGQZE4WrsnibVHidVjjM&#10;brjIjziu/kkctmerxS6dZ28MT3kG9VwNxALfT1rrLAYhQHr/AA1886Xrl9pk6ywwpLKv3Xni3hf9&#10;3Nb6fFTxMo2m4jUrjgwJnn/gNctXCzn1NIyPccunbP40bf8AaH514e3xP8Un/luP/AdP/iaWX4ne&#10;KthdrwooIXJhHU1y/Up9zf20T2qXc3QVBg1d8NxSar4a066k+aeaIO7D+LPSrH9nrXnyjKMmmzpP&#10;P9f1e40fxc9hrFzDrOkWt23lKkbrDNtAycdU+UgEcEdwKt+GdJ0nTbS61jXNOmg0a+lZbJFYTtbc&#10;kxMc/eUEEY6+1YfifxPc6prZutSgXWL27jMcnmSglm2qBJuXGG4OePm71L9sE72FiNPtLMqB5YWW&#10;RSpdmw5Ic4xkdq9qOm548fd+IxL/AEu6Go7/AD7d2lYvLcxPtSHccAADlfxrYj0y8v7azvYNPlt4&#10;lI82Rvm85h0YDrg11cHw4fR9GgKK2oSSP5lxpdwnlTEbsJ5ZOA4K/MCCQa9B0rSdV8M+Dpl/4R+7&#10;TR7wLcqbS5huWt3B8r94qgui7cDGM/L0pznY9Gjh/bbI8lnF8lpZXdvGvlrOwjfGGZAAQHx7EV9K&#10;fDLT7D4mWaeErhdNtBqWFtdQu0cGwuWGRsIPEbngrjFeZ6PDp2p6dBZiWJ5WLKyg7GQEkZ2nB6Ba&#10;6mys47EFY5PKYqhAU7WVl6H2rBHsUcClCWp5Lb+Cx8Nvitrmlay81nruiXzae8dtkgyZxk+iYIr2&#10;UIuDnsMk5rG+F3iT+0vFPjd7mH+0tf1NXt2+2x+bJO3qp5PmcJz7VLPqlzPey2dhB588PyTTzDbH&#10;C390+p9hW1QrK5+xckaM0tvbweZLKkaerMBn6etUrLWLK5uUUM8VvJL5bXXltsQ/3unIqkdBcTI8&#10;kpuZv4pphnH+6vStUx+WmzClenA4+uOlch9D+/ntoem+Avh7qovfFlza2qyf2BaOl7E06OJraZWR&#10;5YypIYr19OKw9Z8FQfBbVdTjksrXW9PS+hVr+8kMttHHPF56HYvJDBmGT3XHXiuIa81UT6aulz+T&#10;NpkRlhTKxrLb7gXt5MD5wcnrWp8UPjHp2q/DTxD4d0i3exuLqMK9vLb73Fvb3Hm22Jj3xJNH9FTt&#10;RZy3Pl8Sq0Ze8Xb7S/B9lpHiPUbR43lv2SyhkhmEywFnCSIRIrElEVuvrVa1h0vwrq2qiBrO5j0r&#10;RvLY3tiHnnlkLMMuCQuAE2noFbHUEVxPh/W/D4+HmoXt0xNxNfxTxRrGQCmxlMrSAZ3RsQcYy1P8&#10;Z3zXL6Zeve/brS7jW1ne3XaAwDmH64UKeaXsUeb7CUlzM7LW7i+8d+I9G0HXddudRGpxvcX0QnFs&#10;1tKSFUqX2g4VlUAA5BGMGsI+FpvD8UN/pz6lodlBeOYL0Pi9mIfZwrZIbHIcE7V4xnirXhm/8NeN&#10;vBWpaizJba1oPheT7XFfP+81CbzxGX3dSnlqMocYYKQeK890/X4PsGg3ly979sMtzp7Xkk6pAjsy&#10;mKVAQcYDqWz1zx0NHsuXY8qrpuW720tPDuvalIs93mI4jijtXi/eMcMk2W/dqPfDV3mryWOv+FvC&#10;XiG9vbZLKOKTT5Ej04edHsYYMUSEszEkL5rN+GKu/Fb7B4Q1sX+i6joer67axQyXDWsazrHHJGN0&#10;8vy7CWLlPmPBFeW6HZx+Sr3Vnqf2O4hNzE9pF9nABdgZ5cn5xuTGF479K5qlK/vMzin3KXxB8PwT&#10;/wBnQTaVcNcuslxa2UpxAIT8pkcg53CuSn+G2nT6E+oalqPkLLHILJYxI7XMgOFWOIA8e5OPevVp&#10;5dJgtL671cSazayweVdXUf8AoJDb/lSFgSJVb02CuP8AGMmqalZ6P5D6XpNhJFsQXN4Lu4jjZsqQ&#10;nDR/iBWtG63NeaR8/az4autJDPPGy7WKsroQVI9RnI/GstkiMS7nbzB/Ds+X+der6l4a1rxhFJGo&#10;t3i0yMlpo7XMoB6GTy1b/wAexXmmqaNJpUypLJHJI3REkVm/IE4PtXt0ZqfQ0uzPZFJUg4I7nNWr&#10;KxF1Jtdto9QagCgnAqaCdraQbec10coy8PDyMvMzfQCq19pqW1yIlbKkZzmrK6/IvBjUVVuLxrud&#10;ZSF3BcYpcsRWfcsJoETn/WH8qtWmiRxahZ+XITmdFAI65cf4ioRq86tkQj8q0vD15NqHiTRo3iCq&#10;99CvT1df8DSlGIcx9daVpBS6+YZ+StX+zfm+6K0bW1VbnIHH9Kt+QvHvXytWmuc+qwUn7I+aPElu&#10;JPE98AMn7Q4/XFdnpWlHCHFc5qtuZPFdxxnddMD/AN916fpenqETIrot7pwV2eIftBWQhsNFXAXz&#10;JXyQM9Mev1FeSf2DmPPmnGM9v8K9y/adj+zx+G0C4KmVsevKCvE11S5RM+QEQL1avbw3L7I8ecit&#10;NpawL5m9ifQH/wCtXsvwp1fxFp+jwTW1/pq6ZBKudOvpRIGkHcqwJH0Brx+3vTqF9bxyIs6bsGMZ&#10;BdM428d6+ovAsuiaZozi78NxNYm0kezs1vJT5cmcO+T85J/hJGB3xXDmdSMIcsdzgry907vXtW03&#10;SRaa41ift9xB5LPYSQ+RMWJBRVjKODwfn/Wuf+I3xJPifQLZLrQ4IUeRY7N7eVmKlXGElZw25dxD&#10;ZNcf4v13TININuyz6VexCN5LS6ZruMqxYhchggOCPuiuQi1f+0Tc2geBQY9kClTAgPyc7c5B3eor&#10;5elgdeeR5qppbnrfjLw1qPinWb/VtKnt54JFBElvbmGORMAsRxtDDbyRxWRcafqDWun3TWTwW5kS&#10;2jupFVYpJVQFsEnnAIP056V3fhTSdXuf+Ee02DR5JYto8y+0+BjcW8kZBLJmTEhyAoABDZ5qT4he&#10;NPEf9rf2ZY6LbLA3+k2Zgs9jxs+Vd0B5XLAfeUYPBwvNRWpRWsVqZ8vU4H4g6Bbav4ZupNOs7rUI&#10;pPMD3SWqQJYndnY0gXD+5yQO5r5r1zwwNG3RusyTqcFG4IP5V9p69DFpGi39x59za2y6fbyQwXNz&#10;LFMl2Sone3ygEhXb86uMc8Zr5O+I9/ZXmpodKR3h2/vpXLHMucZDEYr1sprO/spI9LDVHflPdvD+&#10;lEaHp7f9Ml/9Ar0bwHaYvLvgf6ofq9YOi2ONG09R/wA8l/8AQcV2PguHbeXhHQRqP/H67fZ/vbn0&#10;dKr+5kbj2p29BXnHx2sw/gGTaCM3toD9POQV6qwBrz/41ru8CtGcYN/ZYP1uErrjTSlc4Ls+o9EY&#10;JaxrjkKoH4VJep5ciueAzZIrntC19nIBXhetdE10t5KvmJmMd6zrSXMdeHpzj7x4n+0sxT4YeIyv&#10;Iazl/wDQK/NOKUCLr/Div0t/aclhf4b+I1Rtq/Y5Mceq4r8z0xt966MJrEMXpufV/wCxEzPceJRj&#10;q0X/ALPX25psfypzXxJ+w0c3XiPP96L+TH+or7e01SVQ4OCM1jiPiOrDfwh2pf8AHu3vX54ftebG&#10;+KgLrnFjEB/305r9D9T4hx3Ffnf+12N3xU2jk/Y4v/Z6jDfxTXG/wTxFxv8AlVce9Xoo/LjXviqs&#10;anbswc+tSkkLycV7R88xZ2UMuABjr70qBHAGOB09qjILtmpQFVcAc1YhJd5IwOtNjWUkAdT71YlW&#10;SRlITpTmgY7FDAe9AhqIPJKsORUsFzFhvNQPjpij7K3zfP1ptrYsI3JCke9BN5dyxFPB1FtuT0yK&#10;+vf+Cf8ALHJ4n8SCJBCWtYg4jXe5G/GNp4x79a+QIdsZAZMA19e/8E5mB+IPitsY2aZGMr97iXrT&#10;XvkykUv+Ci4tV+LGgiIW8z/2LGGeNCs3Mrkb0bChuDgjr3r5BaV2kYlAwPZjX1//AMFGbNLb462U&#10;zgF5tCt3LDry8or5MjaMzhTHgHpxSDmKEzjJHGR71EzhVYAcnofStK900sWcBQT2qrHtig2eXub6&#10;0F8zKiSBTkFgfepVuxbgEAHPSpHBf/lmB+FWktVkVUaJcDvQUZ4ulJwFOasQXG1ghjV3PVnq7Jps&#10;UQBOAT0qvKoUbVHzetAE6lLePeURv6VDHfLK7KI1OOhwKhBdUwUBFMyYCx2qCaALZMYjIIGR3rPv&#10;IVzntTHuWO73qOSUbemagqJ73+yJKP8AhKNYXoPIX/0OvufRgTAgr4Q/ZGYjxjrC9vs6N+G+vvHQ&#10;QfJTdXhYn+KfSYT+AdCVDQcc1+fv7cU3l/FXTufm/sxM/wDf16/QREPldK+AP254GHxN0rG1d2mA&#10;ZI9JXzV4b+KRi/4R8zyylWya+/8A4H62NP8AhfoUs119lg+xKfOlwFH49K+BWEa9WBr7c+E/iGLS&#10;PgsjXSahaW0Onx73SQG13nozptLMP+BCt8Ym1oeVQqciO2+J+um4isL7T/E8UV3NGYrfULcBzcME&#10;OY2cEFPmB5IArzfxhofjjWNd1G91SGHT74Wc8OouZFSGbYpDTeWPmUklSMgfcNeWa1rst8+ualAy&#10;T6jG6oVWAJBErdfLQHG/73T0rttN1vxGNBu/D8TCexCt5F3d2TPc5uH3SiR2OWRtqjJ4G5sVzRpW&#10;+NnFOLnLnsee+ItE19Y1uDp11FolxGLmBlUyJJyQ5LDnkr077DWnZf2X4W17RbsyMYZ3d7jUbUMH&#10;niYEBlUj5OVf6Y56ivW/Cnx+Nrp8Pgy40CLxJp0F3KHv4Lf/AEiO1toJEt9qj5QFaVn/ANrPPNc9&#10;8UPCV14c0HTf7NEbzJlkvMIp8qa3hcWxRScKGeT5jyN9ROPu2OOUOWV0eifBHx3dazHHoktvIkdk&#10;paSbbjzAehPvweOvzivY9fktrLw9qdzMTIkFvJuKHAyFwc+2e/Svkf4efFkeFtT0awNlFcRohe7Y&#10;SYe7DM8ixg9mlfbuPRU2gdK9g8W/Ec23gKO0nNuwvbfEyyEtBPFs/eqGXJ+RiNh6HZzXC48kfeOu&#10;nWahdvU8S17xNb6wtxGSRfSbRazO3yFD1BHf61hWXji80zSNctJDbypLgfvIxMi4JI2dMZII+g9K&#10;5TX45YNTgU3DCCQL9lJXHlJkjafQ8d67ODw3daF4Pna7uYVubqNfKtWDFgzbcNkNjoWXGf4654YS&#10;FuaR5/LKpLmqambNqfh6O+vI76eW8higXyJ7cny3dk3siD0DbuPauysF0u2nivLi1F3osiGAT26u&#10;RAQMohmUny84PJGBjkivOIvDyx6HNa2V1PZXomx5X3oGTy2GSSMg5IGRXb/BQ65oepvBpUEL2sqr&#10;ajTGkZ5Jt4YPMNoXIQk5yON3tXoPC0p/Cg9nAZf+CG1DR5JJLmSHzpSbLTb+XN0yj7sqfJteP/dJ&#10;rzNZ8B1Yr5iEqy9wQcYIx19q7rQdR8QQeMbu30nUNTFno1+z2tvNdEXECrJhgCxyrAdT0HpWJr/w&#10;f1e8mnvLa4fWJJxLdvHaoZnhRWyzPj0/vdK9LCfuXy3OmmlA85uol/4SRJMKw3Z46V0sTW56rH/3&#10;yK5vUNGn0u+S2mDpJsV8uMEqw3A/iKcdJkBGJ25GR9K9FNvVHXdGp4iS3fT2RdmR02gZqTQWhj06&#10;KNgm9O7Ac1gzWBhiZmkL+xqxbaWbmPzFfYM4wKLsLo6bzYH5zEB9BXXfAGNZNT8QLwEUKQB6B68x&#10;bQWVOJq9Q/ZwjEev6zATuxbbj7neP8RXPiU5U9SqM/ePSNXstgc5rgNPT7N4otO226QD/vuvUNbQ&#10;bHrzOT934nQnjbdI34b68KMGe3hpn0P9mO7oMVBe2BmtoyQMhuP++cVseWP0zStArQgHqGGfxrCN&#10;LU9XEz/dHyX8To00r4o61v2fOsTYYdPkX/A1yk99aN0dB+Arr/2gdOWf4p3ykkK1tE2R/u4rztdC&#10;R/8Alt+lfT0F7h8bKVynrTRvqEMqKp+XDFelbBurNo8nyQf90VjX2npazRopOD3NXP8AhHYtg/et&#10;yM9K6AuLftAbOceZExC4BCineG7i2t7OVJ2jTb0L1DLoMcUTPvZtoJxgc4qLSdLivSyuzJtx90A5&#10;z9aA5jo4bvT/APnrDXN6oYn15ZElieM7csBgcVvweDLOQZNxKB9BWPrOiwaRqUdqjvJDIgJPGQTS&#10;Gbh1LTxjNxbjPqayfE97a3OnNHFNGWMisEUdh71qv4MtEAKzzsB13MP8KzNV8NRWllPOjy/uxk5A&#10;4FBLPfvhlCLnwBo8p5/csPwBwK3fsCHnFYnwbJk+G+m5/gLx/k2a6jdGP7/514FSClNtnUqp88al&#10;o6Cdmv8AIlkO5Wiwu1fX2q94V8P2OoTRT6xeziWfaE8gBWjwcKjFsD7nzZ6fjTobN5rF2NsIUkIZ&#10;nkbL4PYZ6/hW3omv3DRXtjPYvcWXyt5W3n5wVGDjPBH4V1yHCivtnY6Vp16NS057xru5aACOMyt5&#10;mUVPljyuSAq/KtekXUNvHo9jPbwahaSOP4yXgnGc7ozwRz2OTXJ+H7n9w7RyTs7IrJHJ8rRsFw8Z&#10;HqK0ra6tdTiiktxMojOPKmB+Rv7oXOB+Fcsm5bn12DpRWyIp9J03UQg1CzFxzjkAv/30MVl6jb6r&#10;4YspZ9Mu2vLOFSz2l9L8wAGfkf8AxrpmtHazS5B/d+YYduPQE5/Q1DqUMMmi6grzBC0DgYwc/J70&#10;4bnZWjHklynCfs8+LGm+JF3cWtxLouq3dvcyR3aRhZUIGQFkOQo912mvTNRsH0+RPNmS5M6rdtdA&#10;bS7SZyzDoSMdRxXIfBDw0muaFrksAQ6lYRPJFJjIYFDkADk9DxTLTx9qdjJczL4cF1aSWzwW9pek&#10;wPA28N5kQGTkYxhsDmuio0fJ4Gt7OXM0dEwJbPRfU8D86awJGSOPWuWtfifp+q2kEgK6WzsyNPMC&#10;QGXqOflJ9hW6JoX0vz4tRglmYRFVS4jMrg9fl24H41zyPqYYui+pNJAPNBzzsYKQegPasrUtNSe7&#10;SXYp3RtHJx2LA/0/Wt6eCD7BZzLqEFzNMv7y3jUg2/1OMH8KpyhwWxGzY64FWtdjWcqdRXkjCt9G&#10;t4optPMYFnKdzRbRt+ZssPwqre6KU0eDTI7omwikEsSbcGNwGAZj34I6V0BhYSbmUof9sbf51Vvf&#10;kYhYnYD0U1rFM5KlOjL4WjiLJbnwnqN7Jbzss97BNDmMhQYZH3OuMHrXGeIfEN5Y/D6bw60EJEWp&#10;m68wDc0e5AgB9F2dvUV6ubF7m43i3JkQbYy6ngVx3iLwLNFHePaQS3NxdNGjMykg4O4k/wAq39m+&#10;x8fjqcY1bJ6HO+DfiVq/gzVtSlhWFtMurC40q8S6jM1vPC5LgOm7rvAKHPyt1wK9T8T+PtI8a6Xb&#10;X0V5daa/9l/a5tIeRVgtX80r5cRHLQ/MTivPj8O7q502zzFKsckgNxbtGQHwN56+/FT23g2Cw1db&#10;3Xbhlhgjie5tYFG6Ricpbxr1IB9BWbSlo0cHKmWfHIl0dNAvtKvf7Rul0m3vZrXbmGHzH/doiHgu&#10;veuN8L+IZtQ15LWXT4r+9uJjEquHDB2+6zGNh+XSvTfG/wARbC61TXbGWBNcv9c02zsZPEN3GtqN&#10;KlWUNcC3VflICkLnqM14/LeNZG4sf3sdws7SpqYlJaZB0CsQBWXsvdIPozUvFPhzxhpNzo2n3OpW&#10;GvW9r5N0NKtvIScr97dEzAvXyl4j0aODQWuRY6qGFwYxdyIgtGH4Jw3416b4Hl1XfaNHBfXc8bJt&#10;FusjfZYu+QF5Y+qkVb8d6zqni7SbjRJdP1HX9Rtp2+ywWFvH9lSIkjPlIvnK+QfWlRco1eVFxmfO&#10;yffHNPu2JdAODWq3gzxBBNsk0LU43U4ZWs5AR/47Rc+Etd81T/Yuo8f9Okn+FezZs0utjMtYY7li&#10;ssgjUdzUhEcD+bG29fpirqeC9fkDEaFqMg55S0kI4/CrI8EeI2t8L4f1Vv8AdspT/JaLBcfZXsd0&#10;m1dqv6EV0PgyJZvG3hpMAK2pQjp6Nk1z1v4F8Vg7k8M6v7YsZefp8vNdn8OPC/iC18ceGX1PRdSs&#10;ol1BSbiezkRMj3K4qZJkXR9jQKqSnPGFxUnHy89Ka1tcNIxS1uWz/dgc/wBKT7Pcf8+V1/4Dv/hX&#10;iVKL5tj6HC1lClueAxp5/il2PIku3b6DdmvYNKtjJ5aKuWPQZFecaR4S13+3o5G0PU41adsbrOQZ&#10;ycdNvrXrem2F5A+6S0u1KHBxAy45xzkcVXs2jhxNRdzwr9p7Tbm7u9C2Q58mORXYEcOXXA+vBrxi&#10;XQ7wWMryBfsxxG4hIZomP8ZXOccHn2r6e+K/wquPHGuWs+m6rNayWsINuNSsJC15K7/NCNgKgD++&#10;SPrXJR+DAl/r3h6LT7Gy8yJldSyX0MskAyxt7kgFS+X6ZXLAZzSliPYx5Tx6ldPY8G8F6Op8VWtu&#10;tyLUM6Ib6YZW3+f5nYdhXss2ganFa7pL03ME6y2s17ERFA8u4HbvXO5cH2pfGvwhfwpqGkan4etN&#10;Rk8P6rBG8T6iiGZGDCJ4yFOGAJB569RxzWrqmk6r4QuIdPnuILt7SRLaGOyYMPtMkYcExE9TvCfU&#10;V5eMrKs4yTOGrPnOYvdMh0+/0+6udHA0ORWkYvfEyTqPl3vKu0gZ4XA+btms3w54hGj6RcOlhHer&#10;Ld20xlkTdKgVn3Dn/eX8q6f4uaWukXFnpY09rW30S0WxvFiZJmZm+eT98oK7R2/u9q4HRdLeRb26&#10;P7m1szFN/ZU5YG5RnCOoI5+UEE+ldVFc8SklKNj3kfGvXftVtbCxaDRbmfzNOupYRG8eHXYLd41L&#10;KQy7sbj1q78RNT8WXtzY6rqV9PHPqtkZCsrlFuyrbZWBZmKv339vSvMPC5ttK16Ce0JSwu7gvbw6&#10;krmBE3E7JQmDt4PzLivVr+a01/wZZzTrbxtpt75kMqXcW8oZAChAzLsBIxuLZ6nivOxMPZVIs53G&#10;3uj/ABN4i1PxR4Oh022X7XY2mlwQzkCSV4xCAuN+3gnILOOnq1eH/EbR3177LLZrZ3E5gg3RW0bR&#10;8EmNEAIAbcRwwyc8da+u/Ango+KPCr2t1bRPe3ETSWyQRNFdNHzvk+fKTyHJwCQfl+Vlrzvxx8K9&#10;V1mVNTj83QdAeZYBbSDyCvlEY+RmYpkrvJzgMeKzw0nSrSd9CaPNCVzSt9NlsrSGOQGPy3WHewx8&#10;w7Y9a2vCZxdX+3JwFVsD7pDZwfT8a6ew/sLxP4a1K3s9StLbUbeJBHpn2weZdXQx++i34JByOBUN&#10;n4G1Xw40sviFRp1zOuVlmdZY2TGcDaeW9zXt05qUtNT26WIXs5IDJtzlhx715/8AGD/SPCltGrZL&#10;6pYDHTjz1P8AQ12NxK7FmVojGMbW86PB/HNcF8V5JP7C03lS7axYkGOVG4EuegJr1eTS4oVL7H0J&#10;pZELhQPmPWujTcida5TQTt4Lbj611MbZTJrxquktT6ah8J4T+1BdvD8N9cC/Lm3dT9K/O+JWboa/&#10;QX9q6Ty/htrI7GFgD7mvgAQjZtzj3rvwPwSOHHx96J9XfsM28bReIwN28TxL/wCOV926dJCbCMRY&#10;chcE18NfsGtCq+Icoxk+0xlTnphK+29FRFjcoQA3bPSiulzCoN8tuhFrDfI5UdBmvzt/a2mSH4uF&#10;SvIsoj/6HX6Jar/qZD6rxX51ftiAD4wOR0+wxf8As3+IrHDfxTpxf8I8b+1x7SQDkdeasJbvenzM&#10;YHpms+3s4pcOwK56irX2FY/lUMB/v17Z8+PZQjbV+U0nl84zzSLp8THJVs/71PGmxFc7Wz/v1dmI&#10;Y27bkYQf71TxTJ8qghsd80xdKjbqnPpup/2CFflCBPeizJLLnyRnGfxoTUI0DBwCD6GoTpyLHkoS&#10;P96mDTbc9Q1IC55qThTlQB7ivrb/AIJzzqfiT4o2kNu0xeB/11r5Hj0+BTgDivrb/gnRFBF8SfEr&#10;CMoDpqD5T/01rWmnzGdT4RP+ClVz5Xxw0IAAlvDtseT6Sy18oOqzOjblQv79K+s/+ClNpFP8Z/D8&#10;jqSf+Eetx+Hmy18kjSo3AJhDAdPmIo5RQ+EWYpEvM6y/Q0qSRIvSIt6ZFRGxRs4jRcetL9jh67F8&#10;z1rOzNSdrxF6rF+dUri6jmYuhWIDtuFTLpkLNtZcGiPToCzgxLinNMnmZQVNxOZgcdOanV0YYMqf&#10;XcKc1hApyE4pGt4l6IPypWZoM3Kku3zFI+tU7kgnPmDFaaW0Trgxpn1xSDTYV+YoD7U+R9wMeBYZ&#10;zgyqD9ac8EWfvitT7DGE3KqD/gNZl3EpOQABWdmiuY9u/ZLJ/wCEv1hVXP8Aoa8/8Dr7x0DmBAa+&#10;C/2SXx4z1cEjJs0x/wB9196aD/q0rw8T/FPpcF/BOmUERc18B/t6RtF8QPD5C/e05+f+2rf4ivvs&#10;KGjwDXwn+3jbK3jDw7IzMD9idfylzRhv4pGL/hHykiNMpZgqgdSa+mtM1bQtO+B0Nw8urT6qyxWh&#10;tbZ/KtNrdjIfvEYHQHp7ivmqeRIsKjZB67q9vu7C/vfhj4UnhtjfLNsSOGM42KHDO5UcbjlR+Fdu&#10;J0PJow9pHQ9g/Z7+CV1cq+pa0EuIPtiHynXCs6xYY46kbi4/GvqrSvB+lQW08MMCxieJLdpGUM21&#10;U2j8O/rXN+ANLTSvDOnQwieNSgIW64kAPUH3rvdO/gricueR6ipRpw1R8g6z4Zg0b4fytYafcXF6&#10;+oXluf7PBW6uT9odfLEg5C7QOSMVz+hatZJp/lXOnado2nwWkkcwSNZ5HLKiAEnIVBs4JwT2zXru&#10;nB7nR9ZghM6XY1S/tEuvsjP5LNO53Llx0rxnxT4SW31CRYradLWw/c2dleY8s7cfvZtxZnbcRtGM&#10;DvTrShS+JnzlVqLOM8SaBavrF0sV1BNY26C5IkUxoxK4UxqOvGFAB/hqprfjGTW1h0q41KJLfTYD&#10;DaJIu1GVOkZHXLetep6qkninwHbSXjGS40mQyeTAgkjaFuqFowqRe/Bx2r53/tG1sPE13Jf6fBqN&#10;hNJIj28z7QrH7rqw5AWsWoV9mcjimbWhagfEZsba5tFW5srkXLtcHaroDuIOevC9B617H8QPEMXi&#10;DwndKsezULohpHuMnziApAQEDZwDXFfCrwNaQWGs+ILuR5Y9PKJDFDD5xYvnDkZztRUyT0+YeoqH&#10;4leeE1C6vbKW3LTC2JCY2SgboywzldycgdxWVSKb5Yl/DsZC6vbaQJ5bi3ht4LqynhVFXcY2C8Hr&#10;/wA9OaqJrV+2q6HcaHdXtjeLIttlbkKWd3/hPXa/8RpPCemy6zFK98JZNNt2jSVYoy0j7nwoQ+2D&#10;TvEV/cx6TNcWNgy6RcXLgySW6nzbhGBYq6rlGXcvy9ORXTSVh8qPQfix8Rh41+NmqanBpDaDeylb&#10;W9tvlbfdCPaz5GAPMb73PJrM8K+JLYXot7n7dPp8KPLqQSbAKZwFTbhsKfvgvg1wPw91bTPDPiW3&#10;1PXLCPVNMO9Z7S7hYx3C4y6CTO5GI5Vhkq3JwK71fif4Z0W48cf8I8Z7rRvEFq1hDpOpKfMt4AUk&#10;+d1b5nBAAPGc81t7J81x8p1Vp8PZPi9q9n4F0GaxmvY/Mu7fUUt5Xmmj2B4oc7eAuQNxwPevENZ0&#10;W80HVbvTb2Mpc2kzW8q8HYykgjI46g816/8AD3xoPDUlgLN7+HTZbr7Siiw852+VPldiVDrt7SNi&#10;up+LHwu8G+KvFdxqvhy68VTrdL59xbaZ4X86CF2AJ2MZMryT0zXZh24Plky7Hy/qCgQH2qzpX/Hl&#10;n/ar2ef4AWc8bI1p8QGB7r4Ux/7Xq1YfACxFvtXTfiA/zZ58NKP5y12cy7mtmeNM6lcAiu8/Z7/d&#10;+NdVUgqHtSeRgcMp/oa7EfASBRldD+IDD/sBJ/8AHa6D4a/B3/hF/E897baD45Ej2zDbc6THCmPr&#10;uIpVUpxsFNNbl7XOFfivK9T/AHWvljgYlXntw2etfSXiP4cyxzPDHpPiO7/6aQ2sWP8A0KuF1D4P&#10;faL93Phrxw7Z3YFrb7c/lXlfV2elRrKnud7DcF4IiBklecVahlEiSYwcMpOPatC28I3xgjx4d1zh&#10;cHzHi/oKsW3hi+DELoGrOD18y4QfySojh3zXOyri1OnY+R/2i7cxfEpH2lfN0+Ns+uDivN4jivq/&#10;4qfBO58U+JILyXwf4nupRbLEklhcW+xVDZ24KVx8f7OUx/5kDxz/AN/bb/4ivYglCJ4NmfOGsxkT&#10;wkg4PTiteIK0KEkdNv44zXt+o/s33ty6Ovw78bbF6Kbi1H80rd1b9maXSLqKC08KeKNTjaBZGlhu&#10;YRhmXcycjs3y56fhVBZ8p85XEQNtKMjJVu/rWd4eTEs3H92vpf8A4Zv1CSNh/wAIH4ryVx/x+29Q&#10;2H7MmoWkh3fDrxQmernVLXH/AKBQReXY8PjkdGxg4rnfEjM+pwO3ZV9++K+oG/Zv1FWBPgTX+f8A&#10;qLWv/wARVTUP2YtSuLmFm+HfiJ3K43LrtqP4s/3Kgq7PF7O+j3MGXINVtfuon0m4VYyxaPGAK+g4&#10;/wBmzVET/kn+s7v+w9bf/EUy6/Zr1a9tJUb4dalI23GD4gt1/wDZKrlRd2cr8DJRJ8OIgxAKXEow&#10;eO2a614sMfrXoPhT4DX3g/Q7ez0/w1P5cyi5min1kM0MzriRMiPBx6jI9Kun4T68Tn/hFz/4PV/+&#10;IrglRi9i+fyPk3Rr28vorM2wubPMwZ765YEyh+mQRgAe1S+I49ptIEZLgPL5VrdW7sHSQAKf3o5Z&#10;WwDyOM11F1ps8N3LeTuk94sYk+yr/qLeMdBgdT7Dmua1G8BtZI5IHSCQ7ZJkXDu/X5VH3eO9c57M&#10;8M6e53+k6brGi2djLeWs16I7dbjzWYF5Q3UOVJAHuea7JdLSSUS28XlxOm/5gd2a8l8E63e3X2vS&#10;blJLKebAs7+AFA5H30YZIGffFeq2mq3FvHGpm+5HhvY1zyPZwMpVIaGrIiR6NdKu/essblWGMZDA&#10;9fcisnUPLmsZB5fBibOAD1XFPk1CYwukjGTzEVDn/ezmqF7qDaTbTXqrkW4Muw9wO1RH4j0p6UpX&#10;OV/Z81uLRfFd3Zzxys08NwluqMVy+x9pOKr+JNV1o2TC9/cy3DBILdJi7qn8TbAP61U+HYmuvFmk&#10;6xEDGIrxJHVRn5GLA/hgimeIEMepT3CTQ2KsWVrq5LMyrnG1EAIz+NbVPiPi8G3NTOG8RSXFndyt&#10;FP51vKwMsZ5/eD7zFSMKx9qr23iJbiKFY5cBHDxBSilAeoc7cnFaesWkUtpcR2cU0O0ho2k+d3I/&#10;vYz1rktMlUzT3KRQw3W3DQupO8/h0reCjLcyqc1OWjPXvA3iyZb1ob2eGPTxLsNw6bQf+BngfnX1&#10;F4W+Fvg3xfpUF7ZeLbi3DLh4LXU0Qxn3618W6dKkq3NxMyG4c+YbaS3KMw9ishH6V91fBK20/VvA&#10;Gg3ENlpklxPCEkaDCPkjOXGM0Rjy7GlWtW9ny3KcvwS8N2sqtB441Mov3oZtRRkf8cZpJvhh4UeR&#10;Y5fFF9b4xhRqS4Oc99uOxr059HtnOPIiP/AB/hXO+NPDcEuk3coVFW0tZ32hAC5Mbkduxrpornny&#10;nJCTlo5M5QfCvwVb4Y+JNRbPQ/2mBn6fLzQvw58BKFI8TXnA/h1TPP518V6NeQjSrz7XNqq3cmHh&#10;eMsyOx7H+7+FLY3+pWNoIrzTdXmnLbhcRXMwG3+5X1FLJXVlbVI1eFlN803ofaZ+G3gE/OfEEzHD&#10;H59TBAJXHYVw/jrwZ4Ga9umsrsXOp2Fm0lgr3GUa5b7jFsfwe/XtXzsdSupTGI9K8RYPXbNK38qZ&#10;fza3JCRZ2niOOT7nmM0ny0quRTjqmU8OodT0rRfhT4Z0LwnLDr2r6dqWsxSiUmK+nlByh3rtAOUZ&#10;tm49fkrjrr4Z+Hr21jlsL0XkNqQZoxeNHGjP95lwTtQe+K5+0u7/AE+zv4Z4NVjjuUEN3KdzysT/&#10;AHXZQq/gap+LY18N6sml/wBq3TI8EaF7aRmQxGMMFwyjeSSMHueK8evl86Ubvc4ZU13PVPD/AMJ9&#10;Y0bWJdR0HVfs4spY0li1C4ktwqkZBbax3DHcZFej/C34JaB4q17VNQlv7rTbgt5j3Ok6qVEcmAdh&#10;bfxyT7V4Z4K1eY6lDp41PXWvoSt5IYN3keXnDFVKlk2pweCo9a9N8bSaN8O7yW88Pa297Bq9oJGu&#10;CypPaN3USA+Wyu3zf3h3ArzKWFc6u9ioU0egzfBz4em6lNz4w12SUvh2fXpCzflTX+DXw2P7xfF2&#10;uPnsNeevmvUPiL4wju5GtPFzx25O5VmvYi4P/fNX7H4m+JJYEJ8fzb/7qPBnrj+9X0jyupGF+Y6f&#10;qv2ubU+lNG+HPw70DUYdUTxJq9zNEWGLrW5ZVOU2/dwB71jv8HvBF58tlqfiHZ/z3uNYuFX/AL5H&#10;P6V3nw60bdoqSXTtcTlsu7uTkV2q6bHt+4vPYf8A6q8CaqRny3OeyPErD4FeAoFY3mv6/qEjdN+r&#10;XKKn+6BWhY/Bf4ZWF7b3S3GqTyQP5saXOp3MiLJ/e2k4r1o2AH8P6D/CmizQnAA/If4Vnep3IvA4&#10;2Twp4HkbJ8z8JJl/kKjk8L+BsEtFOwH/AE1n/wAK7c2KDqD+f/1qq6xbSaNobar9guJ7QTrbA20Y&#10;bbI3Ree9TKRaq8keU84HgPwFpur2+k6fb3cd1dSb4tYvNQuIbGPjOyVi6FTms/4rWMempcLHr2mx&#10;izTzL1XMkpfLZGJuN2R03bs9s10PizxTcSeG4dO1nQbi2sb6R0uvKKhroD/V75HceUo/vEAmuP8A&#10;iE+kprmnS6N4h0W4ttM05bi60x2a6huJg/ECnbmQqudxGQN3Br5+pKtN6OxwzlKZwGm6vp3ibV7G&#10;Q39qt/Ipit9StfOgnikChh8yOEPmE4GO/HWsbw/Y+HtN1ON9P0ae+nkSe0kW8Rpka4cbN7KPvPjL&#10;cYXcF54NUvDepPZz6jdW9oySQ3xvEtrZnIt1QEhFQndgoSVOMBhzXPat45tfh78SdG8TaHdxappk&#10;7xXslrdeaAoZB5qnDfK6s5B2beRVRoSn8TMeQ9OGjrPpU+g3F7b32lpqapJCA/2kkxMSUB5A+UDj&#10;vUupfDPxVqGmx2l/HYXU94ft9wkswS4vXjkMQVlbaEfDKMKc4GetVLv4keEvHFl4TvzM7XCS3ulz&#10;3bL5KIyKGtJ3Yf67G4hu57Vq6b40bSfD+q69Dra+IrvTNcurY7XKDM0YZXgjx8xDKX61H1cn2aPH&#10;fGelajpNjrNvPLcaZok97DDdWapgM4UsrcZARdpA+b5u9c34E0HRtRuINO1WW6gtZ2la4urZy6Ku&#10;CQGU/f2lRjkZ717T8Yom09bODWI11G21DSI/FeoQkJbhJ2UhAcKcBcD5enNeLfDrxLM1/NBCRNcT&#10;OIVCxbo2B3ZIH4iu6jTlCJXLy7Hqvwt8HeGhJJ9tsXuI4RF5FxF5p+8FO2IM2GU7+PXtWXevF4aP&#10;i7QrbSyttJF5sF5cGUbkyvAQ9OhXn69K998D2mm3EP2vV9POmXrrHbxy3LKyXA2gFomyM8pg5C4P&#10;Ssf9oXwrbt4Gn1IuyXNoXWPGfMVGGNnHUgc81VfDurE25FLcseEyvieJ3jEscllZCe5zcNFFbW6x&#10;5SYSnAQZ7Zyfm4rzuw1TVviPqqeGJdTsNOhur03Y1DV5dkl056lZXIGT2Xoe1dL8SfEmqaJ8BfBu&#10;laXfRJd6pYrqWrrtQF7WTbHaWpGcspIkf2zzivIPCqjxXf3mnyLcT2OlIZbeMOEe5cDJjU87VA+6&#10;nbpnNeJOhKCkc84cux7vp/hbTvhn4X1bU4ZdOutbsp0huDc3DTyxxZx5hjZRgZ28oT1rp/HPxS8C&#10;x3DeIE0yy8c6ybRJL+Z4DDHGANq4RArDaeDuLV4Fq8erDTdE1C6tJb21uYfsDvkO0iK+5hNsJJGG&#10;Hb+DHWrmr23iWz8Haz4fZtObStQEF2E01XDvP91UYFcjPVgTt3VzQqzh8JzKbhoekaZf+HVs7ea4&#10;theXF60rmBLRo3hUHAXDADrxmuN+K8GmyR6HBb6a9hMdcsyTPCFxhicYz7GuP0LxhJ4Z12xa8094&#10;pXmVoheI28I4AdWB9GYP+PFd34nstS8aaJ4f1uaABW1u0vBBDGFVAWdQqxgkoSe3J79K9nC42bfJ&#10;JnfQrJbo9u0BAqBRznvXTKCsPII4zyK46w1CHTrm4guRJbPaAmczRsixkfwliMBv9nOfau1lEUGA&#10;lxFOhTPmxk4/8exV1J88j7PDu+x84/tcyFfhrqpHTaP1OK+B4pC3WvvT9rog/DjUxnhlUD/vuvhq&#10;2AmJG1BjrXqYD+GcOYK0on1N+w4PKsNfkHDm4Qf+OV9s6HgwdBXxb+xpg6ZrpCbQbpB/45X2ZoL/&#10;ALsc9azxH8SRphkvZxJ9VI8jHotfnX+16DJ8XX/68Yh/P/A1+i2qqPKf/dr86v2vGC/GR1zx9iiP&#10;/odZ4T+Ia4v+EeO2seYcjpVhSXGe9V7ckJgdKsKQvSvfPnB7fKnH3qVWIXFPVQ9OjCL3zWt0QOjX&#10;K5C80zau87m6VMPkGADnOOBUIcA71QuWbaFUZy3p9fbrTAesgZTkjAGT7UjArjIwT0Br274Vfshf&#10;EP4rC3uhp6eHtKl6XuqMybx/0yTG5vyr6u+H/wCwD4C8NCB/Elxd+J7z77o7fZrdj6BRlz/31USq&#10;JbAfnPArzTCKNGklIyEUZJr7D/YA8La3o/j7Xby/0i+sbCbTVEdzc2zxxuwl6BiADX2d4V+GfhHw&#10;ZAkXh7wzpmlRQrhWt7VVI/4Ed1b08yreQBGVpuSY1OHUAA4GOnJHUVMKt5kVU+U+RP27vgx42+IX&#10;xN0LUfDvhy+1iyTQ4YGltY92HEspIx17ivmn/hnf4l2dvtl8B62/ulozfyr9U/GnjDw/4ek06LVN&#10;YsbCU2iMsdy8asV3uM44rFtfiP4Xum2x+JdKkHvexp/Ws6uJUZ8o6UPdPyP134e+JtEmc3/hvVrI&#10;+ktlIv8A7LWHHbr55jJPmA48vB3fl1r9qLbULTUkYxXkF6D0VJRIf/QjXK+Kvgp4D8dxtFr3hXTL&#10;5cZ3yWqxvn/eQg1ccREqSZ+QUkS42qctnHHJplzFs+ZXBXuRX6E/EX/gn14W1eGSTwvqt14fuGb5&#10;IL0efbH8fvV8pfFX9mP4gfC4vcX+lNqWlo//ACEtNY3EQX1YdV/ECtk1Mk8akbC4IxVZ5D6cVani&#10;85cqeAcHHY+h9D7dagEeF4BbnHAzQUFuSwyKnMhjt+RlqrxkZ3dPaklck47UgEkuAvyhaz7yUOnT&#10;FWZvvZqlcg7cd6mWsSonsn7JSqfH2pL2Nmv/AKHX3xoK/Ipz0r4E/ZIJT4h6gq/M32Pp/wADH+Ir&#10;798PqXjIAyQMmvnMX/EPpsE17E6OFvkr4f8A2+U2+IvC79A0MoP03Zr7ej+VcGvin9v6PzL3wo4G&#10;DiYfgMf4ijDL94Rif4R8gShA3A3V92fsywpP8ONB81EkEcOUYoCwO8/4CvhDb83zGvvP9mD/AJJt&#10;on/XL/2eu3G/CcmA+PlPoXTWATkZIG3rliPxrobSfyIxKwMgVSzbRnaB6+n41zGmtXTWNwsVjdny&#10;ru4la3dUtLaMlp298dvfpXlxkejXaUdT5W8b/EeGz1LWdJtJrbRtKe5me8hkBnQM0oLyADhQ2T1I&#10;rwzxR4zbTp4YV1D+1ruR2lacTGQuuCuwHpngGr/xH1eCDUNWuNN0q8sGEjktcFPLO5/l2SKql1+o&#10;rkfA+gXXjKwWJ7q2CQ3UhitUkEU0+8AuUc4GFx3PfisHhI1pXmz42pBylub+n6xax3tt5l20dlJG&#10;G2DLhyegIBwv4Zpl14XlWTVZILN9OvrhSkK3CtHGsTDhgCpz8vHFeix+DPBVpcwSsdUgCJtubWCW&#10;B5I5CQjEJu2S5U7l+YYbk4qnpnh238WeItSjt49WvdOaKW6trm7LQGExry8np91eBwd3FKOHnQld&#10;MmC1sS/DPRtW8OabFcrakxXbPBDHPI/2aVVQLLblQyBjtORg8lVAyeK5fxxaar/aOItMht9NlmM1&#10;vE8zS/aI87Ebn5mVD91iM54+7X0poG+w+Evg6LWIJbvWpoJNRtWjj/fq0JVsIZMgyM0iHOMYWsGT&#10;4JzeIbbTfE1z4hVby9gP2tJLXETsDkpE45hbPZgBXby+9c6fZo+aPEMF94XAik0maDSYnM4u18zE&#10;jLHgMd4Uhclzk8c1taZ4M1saLfroEzafp0yrbTrDllmhlYPErA5BPy4bGM4XB4r6h8K/DDUNNkTS&#10;/E9rb+IfD9+xT7S0rsN23CbVxutpB6AMnvXoHgb4D+HvAUepWth9on068kjlFtdPuMJjO6MKf9np&#10;XZGNtzSNNI+eNB/ZGn120nZrm3ggu4hGrNktDMTiSVVPHKcYrkfiz8ItW8FDWLq6hgii1VhaWxtY&#10;ySkYdWG0gcuUQJx3NffkcCqMIAq4ztCjg1zfjjwba+IobO4kXdd6cXmtWPKozLgsV6Fh/D6Nz0qu&#10;VsrlPgL4WR6hovjddNnubOCe/hlge31P5oUOwqquFU4O4AcdDwa+zvgvod5pHga2n0/+zbdMiCW2&#10;G9ZYHHVZFJ3cd+K+PPiR4P1Pw58YfDmz7PHd6hOsKhn3QbxIJBEx64UMN7d2r7V+Dl4dY0eTULi2&#10;nsNS3CzuLOdRlHjOCT3Yej9+9Ryy5jOKOpW710Lky2nmevlt/wDFVGJNZJwZ7UD2jf8A+Kre2L6C&#10;m+WPQVrFPubGSs+shcG5tv8Av03/AMVSmbWHGGntT3wYWI+n3q19i+gpNo/uitLPuBkpPqyAAS2u&#10;D1BhI/kaaH1ZGZ1urcZ9YD/8VWrtH90UmBtxiiz7gZguNZIwJ7UD/rgf8aic6xI2TdwfhbD/ABrZ&#10;VQO1HlJ/tVHLJAY0f9sIAFv4lUHAAhxx+BpynWB96+hb/t2WtjYvoKTaP7oq+V9wMoDU2XH22JPp&#10;bKf50hi1Xn/T0OBgFbZF4rWRR6U/aP7oqeVd2Bk41R/u38Y/7d1/wpBBq4Gwakoj9BbIf51rqoXo&#10;Kdk+1HKu7AxmtdVLqx1VuO3kR/4Uog1cqwOqNk9D5EfH6VtqAwyRRhf7oo5V3YrowfsWq/8AQVb/&#10;AMB4/wDClFrqjbd2rzHd1xFH/wDE1u7R/dFQXdylnbyzsAFjBY/TOKhxS1uxmY0GpISrau4YdV8u&#10;PcPw25qg95rIdv8ASdVbnqlupB+h7isq/nu/F2qQ6dourLcXjOu6ytGgllAb7u3bk8+jYrrE0j4h&#10;QKI4vAUDxINqM1wjEgdCT3+teHXxslK0DFyPiq+0IS6VdwWj+TcXDeY0jc5b0+lc3/wjs5tknvFV&#10;pIrd8qh/jY4/ROK7NZCBk8ChFWcnI+UnBHtXdGTP0iph4zOT8N6b52nXjRiaC4QsyGbkEn0rs0jZ&#10;4YnkCo7feWrVrBE83lsvye3GadGwWQoArY6bqYUaKoLlRG6bAh6isbxixi8L6mw/54N+tas33yu7&#10;p0rA8bzY8Janz/ywxUorEO1KVzm/hDqk0Edz5eRJsWINsJADdvqK17zTI76EefudPNYrGqZwS2dx&#10;J4H41Y+AWGs7hZJ4ov3bPhkJ+cdD0qh4ma5msLezsVYMTl2Q4Lf72ablzSsz5HLtec808Q6q17NN&#10;FBbhY7c4efeZMfU8CsXeFubxopW8sH7Q0plAIX29fwrV1a3WxuJori8SaVBkWsKnaT9AOf8AgVYe&#10;rlXhtgitHKC4OQoXDdj9K6qZzV9JGxYamqTSxXV0DCoCoLtmYOD/AHGKgmvvP4eRWel6T4al05YI&#10;QbNEnt3PnqG2ffRl7+zc+1fnjDOt7Moe3PnPGoVJCNjAdxn7tfVfgbxRpZsPDep6PoNppE3lpbSy&#10;W98oDvtxksAdr+xAqotLcwk3P3T7CjZ2hV3CnIyCowCPrWF45cReFdZd3WMLZSkFjjb8jf4isXw5&#10;4zvf7NUXVpLPPC5TdNIgc46/OF/pWP8AE7xlI/gTxBG1qYd1jN8wmyR8nuK7MLVi6sbFxw1TmvY+&#10;StB1iG40XUtLHmOYJEkhnEfT2zWjoOuT2crrM5lVuiyE5FeNWvjOXRLu6sRHcJJcSKvH3cV3dnrK&#10;agplVgJo/vbugr9ZoYuFTSJ7MGpR5Wj2LT9YiniVomEZH95z/Sr2t+IrjR9MjuI7Vr5RL88ULN83&#10;44wK8g0jxK6MpWSJQwYjP+z1rq4PGDXWntbO0EkU4UBFYqTu6L7fWtKrU432Zx1MLN7M1fGPjS6t&#10;7SK+1O1iltMGOz0+5lLCWU9WWPADAepOK4CC58R+OPt15CrXF9pNg+rXpuJUjU20UiMwiBAJI6qB&#10;zjtVqS5m1S6XQpJ7e4vkjQyX8oZxZKv/ACzjOMKT6mk8D+DtR8beJPEFjok1rf37TLp1pHcXPl70&#10;MZLJ1GclRx3r4PHSlOZ5E4WdmdPeeK3vNf1G4tx5Om3V8LuwvIkD3cBaPBiMvGwgcgEFG9a9UXRp&#10;vF3hCKxur67to42OGBKkkfdIBGCK4P4W39tpDSWV1awQa3BJ9jvoDcCJpfKGEYIc4IHbqa9Hsdct&#10;rwi2t5zIIIllUN/yzibpu9vevUy/Cxk+Z2Zg41HtoeeX/wCzjoU8CRPqH3c/MLNNxx+NM0T9nWw0&#10;67tWg1g3lq8kby213ZRyBkDZCq3BGfevTHv1fRXvYGLLJbtJG23hcjPWsC4+JOl+FbTRJJGbUZL6&#10;6htI1tXU7H/vHB4/Gveq0YqlLUpRrOWh7F4Th+z6WigdXPT0BxXSJ91a8y8MeMrt9KgCWlsAQxBy&#10;e7ZrbXxjehcGztvzNfldWsuex3rC130O1aZV+6u78KiIKvwtcb/wmF9/z62//fRpU8XXbsN8EC59&#10;2rm9sifqlbsdd5gwS2Bj1NZ/ibxF/wAIz4fkvp47ua185IxHbhmDy/wjAG0D/aNc+3i7UGnZRb25&#10;iPZmf/4qjUNd1a90a5jtpbSxm+QxMI5JFPqNu7GRUyqJilhKxzDfEG+nGr3hgVre7aNUF05t7a32&#10;ff8AKTcoZ/8AbY8+leIs0d1q+oanpWkWFu0Sy3ASykLyTLnCMVkdgwP8WMV3HxE8UzLr2nGa0ttf&#10;1DRpkKWO9xBH/vxBsgn03rXLeI9XOoWF/qGzSpri5VPMt7BoTHaSscqHjwyAY7Abu26vP5VKWpw+&#10;wlseezWUugRp4t0zUJdQm0yB0uQrBjbK4C/Z32/OitvIRsnBGDg1yeueGZPEUdqumaZMupT3jKUk&#10;wzxq6o8a7VJG0ryzdd1e1ab4RW406fWUle51V4NoZ3DNsGA9uNvEsbbSNrDIAypzXpHw50O30O3m&#10;ngsIoruB9gMw3cYUgbvYAjNdFOUUbQwcpdTgrH9l1ZtIu7Azl/PuLG8UMm1oF2qJVVx34PavRLX4&#10;HaVpniS2ubMTWdrZ3q3yWSopgbEYj2+vQZ59a7FfEWoRBmaC05wMiM9R0brUR8TX7h/3Nr1xnyz0&#10;/OtpVIdjqWBqnOWnw2tpINSOou+szX10kby3wDAwq+4RD0Ttisn4cfC6y8M+P9Z1JoLd7y7tmklm&#10;i4QSPLkBVIwuF54ruX8Sao48uKOzA37gnlv1/wC+qq2nie8lJlVrNfMd9wMLAgqcbT83H41XtYdh&#10;fUqnkWpvDNrP4iM08azQDTzZlGbIYGZn+ZehwSDuGDiuU8donhjQtWh1Iyz6PJY3EVjdSfM1s5Q/&#10;u3J+8Gx8rH7vfFbkniXUxK8m6HGNuREeu/p9+uL+MOp3up/CrxRFdGOa1Nm7NGkIIPIbI5/2cfjW&#10;arJ7IbwlRb2MTw74Ui1fwF4e8USSMLVtGsgEvly5WOMKv0GSxya6Twl8PfD3wv8AC0es+Iryz0/U&#10;dVne4OlXMgluLeCZwqTAbOJssDs6+1cP8LdSu9S+HumrpszSaZpaJBY21xEGMszHEjyAnlU/hXpW&#10;N4nXU9O8PrbyTQ3XiCYyj7QpDEReYS8gZif3hyOByMcVx1uWfu2OWWGdrlmz+Jmg+GjaLoviG1M2&#10;nWolW5NoyzNKrENIPMDYfdliAFAC11x/aU07UrIaF8Qry+u9LRCzyaQwMhnIIhEYHHBG9snnp1rw&#10;Gy8N6jr2o2Gi6ddFJLi4kgubmRFKhSNoycZGV3bh3PSr+t+FG1vQLu3Fza295/a0gt7cLte73ofK&#10;SNvu+X8h+bORnnFcyowWjPPlRfOet6XrGh+MNAnOt2E1lpmn2d0Rf6lexxXVzcHaFeIsrlFjARSF&#10;yeK5Twh8Sdb8KXlzq2jzWogubmKO61C1tmLQKoaMrG7ZXL5DbhyvavKPEWp6omkWiS26xm3upybQ&#10;MPIgSOME4bnIJjGT/FnjNdCnxKv9Y03RbGbRtJT7deNMp00fZ7mPyvkw4BIXPXkDPaoqUOV88BTh&#10;yH078Mryy1YRprl1qK3FtI3mXMpF0jzby3lq7Y+bgjoTXoNh4ntb54ooZUdZT5e+Pc7Dr/CFx2PN&#10;eVfB2RdXj1RtIn/s3UDBcXFhDcIZY7hMjMDTAFQwycY69ia9X8D+KbfWtWmtb+OxlSO1eRbaOSS2&#10;VSpAaOOQ7gW5PBOa4afND4j3sDWkup88ftkEReANVVHBClACDkfezXwcszKwIBAPXmvvf9ti7srz&#10;wLeCzt3tYN6fK83nE849B3r4G74r6vBfwzox0uapG59e/sUyGXQNbY/8/if+gV9o6NGFRcGvi39i&#10;ZTF4c1nA3ZvFx+CV9k6OTsU5OB1rlxOlQ6sNH92auooqxuN2flr86P2yIwnxrcqefsMXH/fdfohe&#10;SGS1c99uK/O39r5i3xlYtwTYxdf+B1WE/iE4tfujx22J2A+tXAFbpVS24jVD0HerURAGTXuHz5YB&#10;2HHSlbccbiq5OBkUM/mEkjaB1J9PX6Due3evoL9mX9k7UvjFeQ67rwl03wZE+HkXAkvD/cjzyB/t&#10;EY96NiDgvg78C/FHxt1hbPQLILao/l3Gp3AIt4Pq3Qn2HPtX6BfBT9k3wV8I4Yb1oR4h15V3Nqmo&#10;xgiJ/WOM/Kg9+TXqmgaJo/gTw1Fp+mWltpGlWsPMUf7uKNP7zt3P+0ea8H+L/wC1UmlCbTvCjq06&#10;jY+pTr90/wCwpHP41zVa/LGyLUb7HvXirx7ongey+06xqC2alcYLZlm/3Yx1/IV4H40/bHEcjweG&#10;tIEkfa51Eg/98xjgfnXy3rviu+8Q3sl3fXU1zcSfflmcsx+mfu/hWYlz75/GvP55vY39mj1bX/jn&#10;418TMRc+I7mCM9YrRRAv/jua9J/ZKv5L/wCIOsSXNxNdP9gf/XsXOfMQZGT6V8yC7KtknFfRX7Fk&#10;guPiPrCk5/4lrN+Pmp/iK6KCftYmVb4De/bWZD498ONMA5/sVBuPJP71+elfPO2DGRGoPsP/AK1e&#10;9ftxSmP4g+HFPAOir+kzivnH7WfUfnSxEL1ZWLofAbtnK1i6PaTTWrDoYpXXb+td/wCGfjt498LM&#10;n2XxHJfwL/y7anGJ0P4nBrypLz5cbh+dWEvC/fFc/wAOxpyn1l4O/bFsZnht/FekyaWzNk3emnzI&#10;m/31PzfkK9y0LxRo/jGwF9o+pQ6naMn34GVvl/uuDzn/AHlFfnHFc78ZAfHTmtbw/rt/4X1RNQ0X&#10;UJNKvlO7zoGxn2OOD+Iq1UnAmVNPY+kfjf8Asa+EfiYs+paOqeF/Ebcpd2ij7POf7skY7e65Nfn3&#10;8U/hN4g+E2vvpPiXTDazY/dzDMkVyn95W6H6ZzX6E/C79pu21q5g0nxckOj6jI22O+iyIJm98/c+&#10;tes+P/APh/4p+GJ9H8R2MWpafON6hh80bf8APSN+qt/tj8q7qVZyOeSPxpkiMQyQQvqehqu6cZzX&#10;un7Qn7N2sfBDVXnG/UPDV0+211E4JB/55yj+F68PuogqfuyVPHB68+1dt0ySuYd/eql1DiMrn8as&#10;qXC7scVTu3YxuR0rMqJ7B+yVEYviHfsOc2fH/fa/4Gv0A8MuodWJxlcEV8B/snyEeP7vj/lzP6OP&#10;8RX3h4duBGyl13Y968LF/wAQ+hwibo6HWMCrEEYIGa+MP2+E3N4UYcnzJx+BCn+hr7SjlWdB5z+X&#10;IpxjHUV8c/8ABQOBYNL8MyRyK2LmVQc842UUPjDE/wAE+LZgNx284OK+7f2YnVfhtomT/wAsv/Z6&#10;+E4CvmjecKWyTX3P+y7Mi/DfSAq78LgfTfXXjf4Ry5f/ABJH0JpvWo/H2rRaR4Ytt0C3oklZDA1t&#10;tJ/3XAchPrUmnSEPyOOBntz71V+MeqyeH/hvc3FlrNzYTySIojsrcSPJI4JVcsMKpAP0715cUlud&#10;WL/hnw359nqPxSjlvtOMOg2mosRYQbmRmEmAgDkYXPY0eEtWuPBni23k1DT4/EU9vNOJ7FkaWy2S&#10;jCtG6tnAPft3xWHqfik6P4ottasJbqfVIbiaWWRn3IXLZ3ISOQD6iug134iX/ijTtIvb61a1aKWS&#10;a0uoogDcS7/3uXGCwH90DA71083Lsj5yUbjbHQNZ1T4gtH4d0a5F5IVkk0+4PnywuJPLlU5Qb9ob&#10;dzjpXpGoaZq/w0sLuw8Q2guL97RrWMNuWXyXL5RXB+ZkYAkEZrP+E3xp1XwTJfTQ6Zpmqa5e2ss0&#10;moX0bvcRbsCbyzwC+xTjPccV6J8aptH+IfwHn162vJLHxHpU9tcxwXife82QAiJs/fyTuVsE9hWX&#10;1hSnytHZSofaPoLSPCum6xp3hu4mt2ebQ7ZLe2lLHKyeUI3IHpjj8M0afoVrojzW1tKtvfm6jvvI&#10;X5dx2Kr8nOQ2wngd64JPEWn+FPA2m3Wq6h9lePTEnZJJ9jOTEGYhTyT8w4AzzXzr4y+L+ojVLifT&#10;9aWdJlia3k06UyLGVfdtBPIU/MOcdK1VS+yOqtho0d2feNtNC8rRQqvI3lVH3eQNzfiw/OrG1t/3&#10;T+Vfn7p/xxu/D1zHLFI9zLLdot4m88RKAdoOeclR0r2/4f8AxJu/iVqr2GmobrUVnKRRgklfl3fu&#10;1U5PHqKxqYp0viRlCjRlvI+lcEgFQSPXtSEMWJHQjaRjtXnWmpLIsiq07GIAz/vTsjycDJ9fatMa&#10;ZNabDPHNEH+40jOob6EjB/CtFi1P4DqWCT2kfJvxuhurH9rjw6dY06W20dpoIbJYULebHk5mA6bg&#10;xDe+Pmr69+HngtvA+izaf9qe53zPK+MqvzNkrg5OPxrIfw1pc90lzc2kM1xACIZ5U8yRFYbXUEn5&#10;c9eKV7OBARsPHQ7zz+tayrq3MKOXvud5tPofypDx14+teefZIv8Aa/76b/GrD6VDgHZkHpuZj/Wi&#10;OIQ/qPmd3kA4yPzoB3dOa87exiaRgqlCvXk/41Zs7SCP738z/jV/WEOWBv1O4yM4yPzpnmKM5KjH&#10;qcVw72kDPyFb8/8AGkktYhu2KI8+gJ/man24fUH3O78xf7y/nSeYn94fnXn/APZlr/zyT/vkf4UJ&#10;p1qvSFF/4CP8KSrOW5P1B9zvxcQnpNF/32KPOj/56L+dce1rbKUAj/3uaZLaopwFT/vn/wCvWntC&#10;fqnmdlHcw5x5qf8AfQqTzUP8a/nXDxmFWzJGh/7Z/wD16nkvYElTYiMv8Xyf/Xo9v5EywjOwNzCP&#10;+Wqf99Cmi8tz/wAt4/8AvoVyclyG/wBWkY/A1HazmF92xH9mFV9YQo4OS3Z2aXkG0Dz48n/bFBvb&#10;YZzcwjH/AE0X/GuWF3EsSqY08wfxbahdIZZWd4wWPcKKf1hdio4O+52JvbcDP2iLHqHFct8QvE/9&#10;kaPbRWV3aLe3M6gyT2rXKIm/5icelV0hgiUgIAg/hIrC8a+IrjS0+xW1tdtFJE+JraJD8+M456c1&#10;xYis4RJq4Xljoc/4t8X2PhHT7tmg068n1JmizNYG2YBPvsiqQ4Y/wE9K8JuNc1mWeR4/EmupGzEq&#10;p1uTgZ4FanirV7TS9TFlfwxT67dp+9lN1JGbcD7kahA2FHr96ubsvCuqXtnBcDVdOjEsayBGulBX&#10;Izgg8159OjGSvI8x0W9joGiZWzIMn0zRH8lPlWSOdo5lKSDqrdfyprIytvI49K7j9QuWI5OPvY96&#10;YZQOjfjUchLPxwtB2gZoLuSlQxyTzXMfEJ2j8JX2wEbsKe/Wuj8zjOawvGkzDQJgoB3OoINVDWRx&#10;4t/uJHcfsvJcGC7WG6sI4UjIZbiNS4J6cmvLPEmpTaDcXy3Ozf5m6Mo+STnGABzXv37LOpw2ej3Y&#10;i04TybSztuVDg9eOc49q8IuYVfU7uKC1jYIXD392MhWZs4X0xVThyVD5HL4yhGR5ukUkenTXC70e&#10;5bNwsFu7fL/tOW/Rc1j6laxpBOmTG5y65/cYA781v61oRS9ur+5kku7fcWSJ3aLbjqxRf5Vn/Yk+&#10;zTXM8KRSPG4ESSiViPdScj8cVvEdWDj8Rj6VBFPcs11LvjAwLiS3M0QH1r6e8J+Fg3h+SLwtfQ3d&#10;y9qryQzWIhiPCHZ7Njd8x54r528L6Ub8SD7TdiQYBjTYqdcdCcV9I+B7HV4bLTLdrW40/UZCEbEq&#10;IsiDqTleW296ibSMKSZ7t4cvTfaBYySo0MwjVXik4Kshw5P4/nVDxlFNc6Jc2sG8vdJ9nHlPt2qx&#10;wT0Par2mM9paRwuzqY0VA5lyzYGSW45yawPGfie30K3tPPlj3XF0qIGDDp9BxShLklzRPbjflsee&#10;Xv7LXh7XJVuL3V9ZeZju3tLG+D/3wKqXH7J2k2wP2bWNSWM9t6c/+O17TBe7kRxz7VYN5vCnuO1d&#10;8MfXhL3WRZx2Pn8fssWSqFXVNRABIC7k6Hr/AA1Wn/ZTjihLw6tqCLgEE+VwR07V9FyakqtwD+VN&#10;uNTjeLbgSKf7tdLzHES+0ZXmfGvjT4O634N8MaprNxqdyIDcrBbxMyhrjd0dyDz9K62L4Dal5llq&#10;0up3VtezxWrW89vEoaNwoCZwRwMnJ619CeJPDmneObG0s9RgWSC2kEiQq2FJHTNdRpGi/wBpyMm4&#10;tIp2iFSCT6ADuR6DmvJr42pH3pMy9nHm5pnyxP8As6XmoGXUJ9Yu5Lt3aaW5aECRn/iZm8zOfekg&#10;/Z+1i3eSfTdf1FjcIIWcIMNGPuq373pX1X4gtbcafBBEiNLcwrNaXCt+7lUsFKkd+SK8v0bVNQ8L&#10;2WkWN4FB1C8lWM7ssqKzKMjqOUYc+nuK4FxTXw7tCxzzxFKnOzWh42/wG8QOCp8QapIoGNoU4A24&#10;xtEmKj0b4GXfhK+tNSlvLq5itJ/tBtvsa4YqcDBLYFfZHhn4ez6jpjTIFuIYz5X2ny/kaT+6CDyR&#10;3x071518TJIvDegXMix+eTsT7mVB3ZboenvXtUOIsTiIatHZSlTqbITw5aG00m2hIO8LzWuAT0qj&#10;otx9stoZMgErwBVtpAj7cjd6Zrjk+aXMzdy5CZEXjK9asR2huIiwU5HTFVrYs88QwcN0NaD3S2M8&#10;aFsKeu1hS5GYSqBBpau5ZztA706SGNXXa5RR2Bqs832ouI5G24zkVbghFtbhpATn+9z/ACq+QwnN&#10;rRs8Zt9Im8Pah4o8bfYPszOJIrReWOOiogPZj87NyR0XNcho9uIrIW2vzyyXl4nmyyhTMBHuI3YB&#10;EhUMCdyEcV7f4saW/tpreFUMu3bFKwO5T6hv/rV89fGGI6D4h0G105nMllp7StLbyeVI+5ySgPON&#10;yhxtPAx7isOU5Z05RXOdx4b8KrB4h0vS7t1KmAzQT2EbG1ljwxVgw+6w/wBrGa9g01ET7UjZ2q+C&#10;vqNuM1xvwXv/AO1/BNjeyeWzbVhWLI3RbFAK4HHb9a7SFALufcSjO/3SK3jTRpTbJfNhRQGZSh6L&#10;3qvDsEjhsY745x9fTHf071ja7qNunliC5kwc8W4BIA6kk8Ae5OK848U/FC0s7eQwXdxf2sE3lXlr&#10;p7KxeHGd2Qchf7zdD61jKcdjV1Iwjud1qHiiETxRWd1FZmRyI55ORMR1CivGvFPiyNY52i1aZR52&#10;4SWvlhoZWbPDlgw/AGvM/GnxR1O/glKXDBbsmaG1WPcloRJtDRs+7qO1cJYagbfyormPaNxdmmz+&#10;8IGV4+lKS5tjy5Ymfc9xk+M2t3Uf2LTmhvTKB5NxdeWJtpG3GAMb+9aWl+KLXxzYxWesyanoluFC&#10;X1zG0lxbiM/enkG7hP8AZGT7V4Z/b1wLuWa3t3tLhGjZYdgCNIehXuB9eK9x8GatHo1v9p1+P+z5&#10;NRgjvobuUi6t43fIV3iXJ2ygFWRgMdqznp8JzvE1JbnsfhrwlD4P0C3tINYsNZtJZG+zy2kUkL7S&#10;4+bDqCOveuS8daNbLqkYtEZtWktzBB9mIMiqXOSGP+rXg/NgmvRvj9bf2J4R8L6v4fuLKK+FmLlb&#10;VLpXRlJJBFs+1wcHoQ54rzjSPFH/AAmHhLVNStXisdQEItzdAqXQHHzY6hdxPaqjOMfiPQpYiLjy&#10;s8Z8My3t1eteW1wIFivEktrZf3y+YpAPmNwW5HOM4zziuyNvrt/pl6sdiLTUyWf7HMilfNJIMkLZ&#10;+QkMeOAKw5PD+meFLC51C9lY3wuYltra3uTvicAl2baCo3upJBPOOK9M8GebZ+H7R52lJud0yiUl&#10;mXd2LHnirdNTMIR5qlzyu48BPcPaxahd4srdFluZGYBRyDsXuVBGOeuaih8RQWGl6t4btn0vS7e4&#10;DzS6qtl5l7qLEfurWNhkKM9xzXp3jex/tzSJLcMkMRCJMEXkorZx+NcTezC8u4YbQ2FtaAXVuEvI&#10;x0ERZ3DDkScHYR0/EUpRVuUVekdF8HjdeEfEmmo1w2kGcJIsKyeQlu7KSgV36ttBXgHn619E2Vpa&#10;Wnia01S3uCYL4AQ3d1CBnLZ+RR8vI79a+fPBOky+Imuf9CuPs1rHbCW2XDmWHeyiRo5MF2Q4b5eo&#10;XjNeveF9K1y00+PT7SSwvtKiUNFPbs0ZgjL/ACho2+Vvl6nIde7CvLqU/eMqMuRpWPKf2176XUPA&#10;t3LN5ayB4xiJNq/f9BXwvEm5ua+6v20okh+HkzKQzmZFLA992a+FUfem3p719BgtIno4336keh9j&#10;fsV20CeEtSmmlEZe9IUL3wg/xFfXenywGOMRljkZNfIP7F0ca+Cb7eo8z7cxU/8AAEr640qdJUTa&#10;nl/LiuLF6zO7CN8poXKq8TnzgD6V+en7YFuD8XdxlD/6DF0P+/X6F31rFPaBl2jMm0+wr88P2t41&#10;g+MEmCCosogO/Pzf4itcI/eKxv8ADPHYGBGRVpIw6gE4PB4561ViYqvA5r0L4J/Cq++L/j6x8PWj&#10;NFAx866uB0hiU7WY+2eB69s17J82eofso/s3y/GXWTq2twyx+ErBsHAwbyT/AJ4r32n+I9D2r9HX&#10;udN8J6IS7W9hptjF8ojG1IY/7oHQtWV4S8O6d4F8MWWh6VClhplhCY4h0KAf8tGP973r5e/aH+NJ&#10;8R3H9l6fKyadD9xB0mf++/t7V59evy7DhDm3IPjd+0BdeMLyTTbGSSy0dH+W3BP7/wD25Mf+g9K8&#10;KuoxeuWluQTncpwetV5JjM7u77n/AIs/xUxJGTsT+FePKpJy0R6KpRj1J/s0P/Pc/wDfJ/wqVLWL&#10;/ns/5VB5jZxz+VKrsOx/Kp9vPsXyIsLbwt1mf/vmvon9ispa/ErVCkjsDpbk8D/nrFXzispBxtP5&#10;V9DfsVMX+J2qL1zpT4xz/wAtYq9DB1nKtG5zYiEY0je/bnRJviB4ZldtmdFxj/t4f/A183BLc9JX&#10;/wC+a+jv27SE8c+FnJ250YnB46XEtfM6TRjq6/nUYuc/bS5AoQXs4miLe2XrM4/CpkitP4Z5T+FZ&#10;Zl3HAIP41YiuFHdfzrz5Vah0+zRsRxW69JH/ACqZBbb/AL7/AJVkrdKP4x+dTLcIG5dcfWsZV6pt&#10;GnHubEi2UibJC7p0w4yPqK9a+Dvx9uvh/Nb6RrEtxfeG2OEmcl5rMf7Pdl9q8WW6Rjgsn/fQqdJ4&#10;9hVmUhuvI4pU8RViZSowns7H3/rWkaJ8QvC89pe29tq+i6hb7Wh+9HIv95T2Pv1r8yv2lf2fdQ+B&#10;/iMrGz3nhm/3Pp94wyyA9YXP98ep4Pavo/4DfGN/Aepw6HqVx5nh66cBPmybRz/d9V9hX0R8R/AG&#10;j/FHwZf+HdX2TWV5GNsowWiP8MkZ9R+vavqMPiFKOqPNq01GWh+PZ3r85OEzjnjtn+VVL3aI3A6V&#10;1/xL+H+o/C/xpqXhzVv3dxaOcOB8k8f/ACzcZ7MP5EdRXGzfPEw9a75a7GZ69+yvJv8AiJdxL/z5&#10;Mc/8DSvuvROmc18Ffsps0PxLl777Jl/HelfeOhkkADqa8LF/EfS4D+Gdjbybxl/mNfIv7fqodG8M&#10;uFCn7VIM/VK+ubaH/R92a+Tf2+Ig3hjw85/hvWA/FKyoS/elYqP7uR8TyBAcAV9w/ss2s1z8P9Hi&#10;tlaWXbwi9T8/pXxDFE806xhSXZtgX1Nfe/7Men6fafCnSZrqPU9OeMmKaaS38xQ4bJVSOc+1dmNa&#10;9medgmozutj6G07w6NHt3u9TbMMdtJJIm1hNFjoduOR7ivnD9ozxM2p2lu1pqF5pkm+S+NgbWbyR&#10;EkYWOeJs/M2Sfl7d67T4ufHXXNHhsLWW9/4SQ2cEyWpWT7PPbHGcXG0HII5Abk9q+ZviV8T9f8Y2&#10;+26upZreGSQxLbzgw2vmqJSYlH+q2kgbVIHavGUZSlG5OKr+0fKjyS9vDPcee9wZ5XAExUFXfLZZ&#10;Xf8Aj+uBXf8AiDxc/jJtIsnsbXRdKsLcw21lppJSHgl35+bLkHcxGPevLJJBLKqRHGHICd25r6Q+&#10;Fvwzt9VOmXNkEuY28wySOOYDsAaPnqrEl+fp1r1Kvux0OOhS9vPlR0Pw78EzeLfDF7dxJEYNQuTJ&#10;p8rOwltWCqCDgdDvb/vqtT9oWzuNB+DccEsEI8+4t0Z4ZiGUqSR1HqDz1r2zw9pFv4csvstrGY49&#10;4baqcc43Y/75FeY/tT2kup/DJYYolJ+2xszFT8oyw/qK4YR56kWfRTw6pUrrc0E8NaH4h8AaDMdO&#10;ub+5htobwyyWbymZxGDt3YxglQODXiHjLwJY6HbaZc3F+s+o5V722cyKzSFwXAD8bQGKYH1r6h+G&#10;17N/wrjw+91MJ5hZx5dU8sZC4wqg4Fc74n+HNjr1xHbyxslvJFLJPcKoeaR2ZTuyemMHpTU5QkZS&#10;oqrG73Pi2+K3drJJb20YjSZwZA2NiZIVueo4rpPCF5q2k2M2qeHdakt9ZtJUytu4WVVxhpVIOTx2&#10;HPtXQ+KfAk/hWY/ZQtq00X2d5ZNrbUZQG4JxkAZ/HjmvOLTT9U0W6WWE3FqgceXJEGDn/ZPHPUfT&#10;I9RXRNwrR95HiThySP0H+HPhe5uPDll4kfXoBoGvXJmht1vMRxvtwolC7n6c4xn8a9L1LQLydEtb&#10;TXrrxH9lgyiWlndSJCP7obGD+Br4U+FUupaMur+F7qKbXNJinQS3FhIZEt5jlxCScbehGevFfVfg&#10;vWNTk8LItvca5bNuKi2vtc3Qq46qyYXy/wACa8yEHTnypHpUJGxdedbSmOZJIpAdpV1KkH3z0qFm&#10;LdTRqFwWu5g08ly+8AzEksxP97NVzJjvXdZnrXLY+YZFEdyyxkHJI6ZptorXDKoGIx95qfcTW8QM&#10;cO4kf3uauMGYylEZuOSf4j1pMj+FqieTnK5I9hTElGevNLlNLrsWd/Ge9DsaYZ1j6c/hUbzADPP5&#10;GizM7ol3HNBYgZqOKRXXk/NjOCKl4EmBlR9M1URSk9h8RIbk5FO87zGzkVXeUJ6/lUkNwuM7h+lU&#10;K67CScHFN2f7v5UTXA39qjM4HUn8jVcoE6MakQiqBuyBkdKbHf5IG5cnpyOaXs32Jk0aqgs/NSE4&#10;OD1qgtwwbnPTPSplud3ykfjT5LBzLuWUIdW96x/Etik9j/o0aG9cMpaVSEVT34NaInZein8qiugL&#10;yF48su5cbvSlVpe0jqS5RlGx4Drek3l5rM+n6LBdXyLEZL65jijjhWUAkgEnfIeDxvBrzuf/AIRV&#10;p5Gl06LzCxLbUbGc849q938W6ZJ4S8O63q1rDFbQWtnOzIowGOwbT1zjk/L29a+WJdc8TTyPJHZM&#10;0bkspSEbSD0x7VgoS7HkzjyOyPYby1FpeNAt7DeKv/LWCTzFP/AutK8ZQ4zuX2qu/wC1b8PlUNJ8&#10;MZnHcb4Sv8hViL9rj4ZLDx8MJQ3u0Vd31aR7jziL2QxgUGTwKaWVlwM5/wB01K37Wfw4kxv+G0iq&#10;Tj70NNn/AGsvhpFHgfDh8euY6PqzL/tqH8ogAIxzn6VxvxPnEfh+MMXDPMoxH7V2kP7Wvwvzl/hn&#10;KR/10hrjvij8WfC/xV0yxsPC/hWTQJba4Es00kka7kP8Pyg1UcO4y0Oetm0K1OUbWPVv2Y72+0+N&#10;7m5u4Y7KOCQdAWXAyd2OnHrXAa5o6a1dP57yRW4feLWI43t6t/hXQfCBra08HX0cNrckNi2a4Z1O&#10;4u4X5RnJ6jrVXWP2nvhZLdSWM3w51KVreQhmWaJQ7g4JzvzUzpynI4sNio4ePvK5wevWunavcSWV&#10;1M8jLt/0a3P3AOhc9ea43xYNMtrWaK0sLS0LMI0WEbnkGMs5bPp2r1PVP2kvh6ljcppPw1awvSSs&#10;M7GNRGD1dirEs49DxXlsfxN8PWouWn0abUrl0ZImuSoTlerhT/e54p+ykZVsap9CX4a+F9S8SDUH&#10;0uCK91C1Kyw2MpIkuSBjao7nHOK+lfA9h4h0/WLG4u/C2paUro6TxeY8kYDrhGIcbgF9QK+R/D3i&#10;m10+a3mt4HhdJNrKrJGzLtxkOOQ30r2jT/2t/Enha3nsY9a1ibT9ii0N6ILuTA/hZiMkUNKW6PPj&#10;VnHY+sdM8OzaqjGKcDa/KsD09j0P4VBrXwobVZrcXbWsxU5VmU4B9a+R9R/bt8XxxxGznMrD74l0&#10;+BV/4DtFQp+3n4rlAkuDKzjoqQxBf5VvyLsbfWKvc+zz8PrqIMFuoSB0wrH+lMXwHdy9LqMH0IIr&#10;4pP7eHjFnYRXTQIf4TaQn+lJD+2z4tnk3f20IpD/AHrGM/yWjkj2H7er3Psu9+HOqywP9j1G2gdT&#10;hWmgJ3VHZfDTVcf6TqNsGPVo1Ybv0r5d8PftPfEHxHF5lrrsd0ofAMdhFhfqcfrXURfHL4jx+ULn&#10;V/IWWQnc9rGMEdR92uapXo03yvcPa1O59M2XgGa0s5ZGMV3KoByjYxnp1rlPEmtP4YguZ7wqsdrI&#10;qGSVWhnswW2jfx93P8Vc34P+K+r3Gk3MWo6laLfq5ja4luxasMDK7Pk2/mam8UXmqa/DbM+oXStH&#10;GEf7VaR5IByBhSySLn1FfIZlirysnoJzqS3ZseJvH+k3PgtNfhvRf6paMTFOJDASSVb7qgq7gg/N&#10;x9K+eb3xt4i8SeLtMv4rFrNnulCuUYx8SEtgnjr/ADr0zRPC0emmN9Y/0OG7QyzvZWqmOZt3lblD&#10;HC+vHWtDxb8IrvSpNAhW5MlnFeBB5TFo9rDa546568dO9eIsRQiuaWpzS97c9T8FXl7qNo2mt4jW&#10;505d80V0I5HUZ/giAABH95j17ZqXxb4B+22sEl5cRKhUIUngwhUkjHB68Gub8O6hqWhxC40W5hS+&#10;ffBbRi3YyRpuK4U4weQe1cv8RNW8XyaxNaTXsxiacL5jylY0ZWUk8j/b6V62AzGjCNuhspypbM72&#10;y8EtYRJIt4PLVRhEAx+dT/8ACHvORKbxY2PbbmvOdRv/ABlZaDPqw8SMunqzG2lKx+ZKpx5ZC7f4&#10;s5HqORXn83xd8aW8rRv4hnVskEGOLKkf8Ar66lmFCpsjoSrS3Z9Dv4YuFBjWeJx/eEI4/WmP4Jml&#10;GX1PeG/h2jIr52/4W/4w3Mf+Ejuxn+6kX/xNMX4xeMFcOfEtzuXqcL/hWn1miJQqn0TbeGZoFeJb&#10;vK427sDrU0nh2cxLAL6JTjdyg6fnXy9dfG7xrE7xx+ILpU3Zxhf8KyNa+Onjq2tJLlfEt95owoO5&#10;e/4U/rUOx0vDV7c0j6qbwRvl+a7V29NgH9a8s+NvwX1LUtGtr/SppbzVlv7YHEYz5RzuHHb5jXgm&#10;m/Hrx7dXB83xNenHstdLB8X/ABlcFC/iS++6FyHw2B0HTrTlUh2MJRqSXK2fT+h/DsaNY4iuBHcT&#10;O0skYQKFZ/vAY9Kra5ot9pxlELmVWmVWmhdT5SN95sE54r53X4neK5GyfEeos+SN32kdvwrA1v4q&#10;6+1heM3iHUJvNPlzfOJNo9egqJVoyjoYONSHU9E+LniGS00+LTNZMtrbSzf6E0MCyo8PYylDncf7&#10;prwnXdQudHvdSjjWJSYZNkOnzZAd48iRSAS8YH8NcrrPjHVr+8s3ur65aSEnyZpCfkJ6sB0OPeue&#10;bU7nS7uynmKToUWSNoiQzIGztbHRcccVEKXNK7OVynLc0pgmq6esSvHb3Fq/krvjxujyTu8wnPUH&#10;tUmma5Ja2FzHFpq3yKWC3LKZCm845OOwqjpFjHquoK39oRWpu5HCyn5o03bm2H6MQM9Knu9YMmmv&#10;oyxQ21g119pWBE8yZJWVE4bIdiNudu7HNUYSOn06DUrvQodXurEJZpN9ikDIxDuvRJMPuU++Mcj1&#10;r6B8J6BoU8NxNqGomz1DUrWK2RYt+myx+Yw3FJpi8csg3HqQzf3hXzX4XuUTQbiBzM8stxFJHZJk&#10;mQq53skhOVbaDzgjha9g1jxLpGi+J/Pme41i5sHiG2W7Zru2ljRcKjKximBbuDmueXxEXZv/ABc8&#10;Gaj4YjuYdY1+8vYrXdDaxX6pPHKoQ4O+MyAHg/KG3P8AxBa818J+MH8G+MLa7hl8q02Itzalyyzp&#10;uzsbI6+9elftEeNE1PW7FfsR05bu2ivPMhkVTf5YEs6KVHmZLDtXzjczC01iZJv37nPnKTyc+n0r&#10;OEObmubxifbPg+3+HB0/Qtf1bRk12DXLqTbp19bujWE67tswZRh41yc7jW34p8Cnwxrl5plxPF9q&#10;G6eNID8rREZRlB6g+or5j8O/EBdX8NrYzardw3tnBiPTPnC3W/d9okifOA3CnaT0JIyAce3eMtR1&#10;SD4VW19omo6dr/hzEUchebOpac23AinjPzZJ4Ei5Bq4TdDc1p8xevPDsITYJZQ7feJArxP4izQ+B&#10;/F+kXMcCDTlaWJfNXLmXYuWweOSwH/ATWXNq+pSOD9tucD7v70/LWDf3Nxc65pXn7r6WLzZUhmbe&#10;rNgHv9T+VdKqwn0NpQmo6s9v+CXiqeyfxPql1BJLNcCLLyNhnGWG1SeA+CDuH5V9EeBYri18CTyX&#10;t7HcG8umKi1uCm0/3poiowzcZAO35a8M+Evh3ydIu4bmQahK9/HK5xhIyP7ue1e3xqY7dpNiRMw6&#10;oOW92rz5/Eejh8MpcsmfNv7ZgA+HbqDhmuosCviWONtuXOwV9mfthyn/AIQpV3ZH2qP9K+NGu5Zo&#10;9jbCPXFe1hPhJx/8Q+uf2QB5XhC7weftrD/xxK+u9AiQ2iMW/e+tfH37If7vwjdknP8Apzf+gqP6&#10;GvrLQZP3Stzx2rzcT/FOzC/wzVvpRFG+MjJ3MP7xr8+f2uG2/F6VV4JtYjzX6AXjiSNjng1+fH7X&#10;qn/hbsjKckWkIP41eG+MMb/CPKUk9vQ8e/Sv0r/Y8+ECfDP4bQ6tfW5j13XkF3cBl+eOP/lnH7Lt&#10;+Yjrur4k/Zg+Gg+KXxc0bTLiJ30qyYahegDP7qMghD9WO3/61fqPqGp22iaVdXsoUQWkTSMCeSAN&#10;oUfjXtTlynzz1PMf2hviSPDmiSaRbzFZpUSa6dTyIz91fqfTqO+K+L9Qu5NSvHnk+Xd2Hauz+LPi&#10;2bxN4ju5JWJd5PPl543dh9BXCiNz0avBnLnkdtOJwXiHUZbW4bbNKqk461kpq146lluHIH+3Vnxa&#10;wE+09d9c813HZW8krcKOtdMIrsVI1f7Su9/+tf8A7+Gn/wBo3n/PV/8Av4a53/hJbPdnfL+VSf8A&#10;CUWf9+X8q15ZfymXzN7+0bzdnzX/AO/pr6t/4J13E83xh1mOeQOG0V2GXzg+bFXxoPFNmRn97+Vf&#10;W3/BNfWoNQ+N2tKiuMaI5HA7SxV04dS9pdRsZVnanK+p2f8AwUyW5tfiL4M2OVVtFfgMR/y8S18Y&#10;/abv/n4P/fZr7G/4Kma1b6f4+8A+aGLPojn8riX/ABFfD3/CU2f92T/vmqrOXtJe6Z0W/Zx1Ntby&#10;8DZM3/kQ00392Okv/kU1h/8ACVWvo/5U3/hKbP0f8q5OWX8ptePdm79uu/8Anuf+/ppn269/57/+&#10;RTWF/wAJPZ/3ZPyo/wCEns/7sn5U+V/yhzyN5r68Vsic/wDf00HU7sH/AFsv/fw1z7eJ7Zuiv+VP&#10;tdYgu5hEiyLnpzRyv+UfvHVaPqsqapbBZSjh1IABZcj6mv0h/Z0+I8uuaMfDmqSl7/T0R7eVhzLC&#10;Ogz6r3HWvzK0YldSjPUhuK+wvDWr3HhbWdO1u2BMllIrvGD/AKxT/rF/GuWVZUp26Gso3jfqd/8A&#10;tyfBhfGngRfFemw7tZ0KN3l+XJntjy6+5Q/Mv1b1r852uAVHHXB/PpX7L/bbXXtGSRQJbO7t9yo3&#10;KsrJX5RfHL4dyfDD4na54f2sbW3nM1rIR96CQZQf56d8V7EJ3WhwGr+y/KU+KQGePsr/AKMhr7y0&#10;YFY0IPNfBf7MwWP4ooWGAbWU/wDoFfeGhShokya8rF/EfS4D+GdjayGSHBOBXyz+3jHv8FaO2c7b&#10;4fqh/wADX1NZxp5Ifdye1fMf7dEY/wCEE0th8wF8uf8Avlh/UVz0dKhpil+7kfJXwl8NDX/FdugY&#10;I8WGiCwb9zHoMZ619n/F/WdQ0vwnZWlpBbWNzohtxJCkio6XjHDxAhcyDKrwAR833q+Wvgje2GiX&#10;V3rUjrHPZKXixCSd/wDCDJ13e+MV0l9qs2rXkl1aRQf2nDEDcXC3DurO7bztD44U8beg9a6sR70r&#10;PY8OnLXliQeJtV1e+TUJ21G4u3uxHNfqG27mAZVPTOI1cKc9ccZrD0iUXsdxp0F2v2eSEXE25ApL&#10;BlJHtyCfpXqHwu8AQ654hN/FuKCJrW/gLcShv4hu9Mj/AL496TWvBq2OtX1va2stiZjIkWoXBw74&#10;6vsxxH7nGe1YwlHY1+rOK5pHFfCz4U2XjfxHdWP9r2el38LRS2h1JxHb3LMOYnY9Dt4r790LwloO&#10;naRaWkUsWmRDbvtDdRqqErg4Yct+NfD/AIQsbePxdqdjayC5txFCcswccJyFyOPqea9SYSyJG+X3&#10;RqsZbeTnHfms69ZwlZq6FSg/ig7H0xLo+gq3ljUoc+v2pf8AGvNf2ktJ0yz+FV/NZXUUs8dzbEDz&#10;1bq/zdDXl6pMpwRk8c/UZrnPiLK1v4NvVZDh5IepJGQ2TXPTxSc9EdNT2ijrI+mvhhbaFP8ADbw7&#10;JPewLKLNN0bTqpB9wTXUHRfD7Mu6/twoRlyt0nf8a+FrKcgRFWcBtpI3nH0xXQwsJEznPX+H0/Gt&#10;5Yx8/LylulUjCMrn0z4r+H3hbXQUnubW4WNkkiH25Ml1O7LeuelfOc6DSvH00K+JP7G0SLz7uXWI&#10;IFlSFtn+phifguzBMc/wrUKuwbIDB/7xzXL66s9lra3wTzF8srICu7Ibrtz3PdsZHamq0Zbo46kH&#10;Ldlj4K6Tp15c3ba/r93pNpPcXLWV3HKJAs6bQGnVfurJlkzyRvyOBmvpnwN4ls9T0xLzVvF1vZXw&#10;naTJnQ3akdWPyfMH7cV8baN4gttJjvLFklaCaVN9rv8A3bxgkjJxnIIGfWvULJLjxhHd3Ntb2UMG&#10;zEVg8UkdvG6nHlFiRyf4eamfuSuZ0+aOx9hgeE9XgiuodVsog6qpc3aJvPrgkEfjTorXw2n3dZsH&#10;OQMfbI+p/wCBV+Y/ivRdVgs7om0ntmiunLowIHzdgc44rlNGi1C61G3VFmGyRWZmJAwPqa9OlyyV&#10;y/a1e5+s6R6AhyutWGU/hF5Hz/49VKSXw1FIxOtWJJ/6fI//AIqvzyhKxXKEAK7eoP8AjXbWpRRl&#10;9rH3ArKVVR2QoKpP7R9s/avDez/kNWI/3buP/GozJ4ZZs/2zYgf9fcf+NfGPmxbcbU/IUkrqvRF7&#10;dh3rl+uP+U25JfzH2XJceFl66/Yf+B0X/wAVTftPhfaAdb07n/p+j/8Aiq+Kr1wM4I46/wCcVyWr&#10;NtmTbtVf9kYrb64/5TWFG/2mfoALjwkxy3iDTSNuOL6P/wCKqN9V8IQPxremj/t/Q/1r4e04h7OE&#10;feJ6n/Iq5G4LDJBycfdH+FYfXX2R0SwErc/OfaT+IPBh66/pn/gfH/jQNe8Fqdw1/TM+n22P/wCK&#10;r5Ehmz0y30JqfzuenUAj5jzn8apYuT+yef7KS+0fWbeI/A5bJ13S/wDwOT/Goz4l8CgEvrulgD/p&#10;9X/GvkxpCe/6msu+illifZuI5+YO2Pz6fT17Vt7ef8ov+3j7BuPGXw+hXDeI9LQ+jXaj+tYeoT/C&#10;a/1Fb661/TRdR4Mbrqzr1/2Q+K+EPGXhrUZriN0tWLFSxyvYdcDHNYfibSLx2t7uOHeHiX5Y0B5z&#10;jGB3zW8Kil1MXKb2Z+k6+Pfh827b4o0ZsLzi9B/rU0fj3wAzHHiPS2x123an+tfmt4P0a6S8Nzcx&#10;eXGAVAdBhiPwrvNEdRfAREc/eVSDj9Kcpcm6uP3+595f8Jn4D/6D+nf+BNKvj3wHH012wP8A23r4&#10;3TCdlP8AwBf8KJZwvQD/AL5X/Cub2z7D9n/ePrTxJ4q+HfiTw9qWkv4o02BL63ltzJ5wOwMuM8+l&#10;cNpvhz4f6bp1raL4+sJFgiSIO8gy20AZPvxXz5cXLtjJc/Qmqf2s/wB9vzP+NX7Ul0l3PH7tw0Uc&#10;CXQMR6kVUju0jlKiDzcHH3qW402EIpivIZcEDZEc9feteHwJqS+Gv7bHkJZuxhCmQeZkHHTOf0r1&#10;3US3RjSoSr3UOhKmr2T6b5Eemn7Swz5rMODWZdeWIwGABIzyaY1ldQzrBiT7R/zzEZJHv06e9NNh&#10;NqGJLe3kuI1BUhRuAIOOSOOtRzRte5nytK9tCtBaBpt25SuAcA+td34KhiZL1s7WyoX3Nc5qkdql&#10;1HbWsbyM0as0hIwwHU8V0vw00ye4inC+SyeYM+Y2AuOuSeB+NCmmrpaFxg5VOSJ9a/CDQVsbHRft&#10;1wsEEt6lw0bYOFhUyHOPYA18M+IH8/xLfyxSBFe7klX3BfpX2X8MdS13fdG2so/ssOkNHEko8zDz&#10;t5anPrivjrXrVI9Z1NXmjjaK6kTDHBGH5rGnuXOEk+VrUgbf5pVrgSO33iB1qvLGgLAKSF6mpFTY&#10;u9CshyR8ntTM4yGLDIyeelXP3djGzLKWNxb+XPGvOzzAiYYp9R2qPUItoE0ZKl1xIo7/AOH4VbWc&#10;xxRkXCxCXlnB+Y+zVQ1F3jmAEysD0cHIrLlQ4mZIvmL8u1P90mq5tmEgT16VqQ2EkkLSrbyNEq7z&#10;IEO0L/ez0x71GkohLvt3bc9fauhR6G8qc4pOStfYwJl8tvTFafhjwle+LtUhsbFUdpf+Wj549Tx2&#10;96o3SB5yRyT0Wvo/9lrxnqvh+R4f7J0HxLpskgV7LULlba9gbtJE7ED8zj021zYhunDmiZnuvwy+&#10;EFj4L8Etc61aRyXVvbBEu7cYjGTj95jgc8bjx71c8R+Fl1zSrm8t41+1NZGZo4vmljcHA+Xpya9Q&#10;8QfEHwtN4d1SSPRo4rU2ZiOnyyHM7sMeWZQ8gSQP83y5X3ry/wCH/ie/8IeLtFhbwrbW1pG8t1LN&#10;daj9odFZd2yDJHyg9uTmvy6qsRUcqjmNxk5W6FfQvDV9YazdWOu20yWtvCksm6QId7KJBF0OWAIB&#10;A+73xXoXw0v4jf6lHrtg8/hzasJlmkD4ZiQqF2IAJ2noaT4uePbazv4rFJIr6a7mZrVmkYXdi7bP&#10;lcFsEN0JbmuW0OPVfiH8PZp/sqT6LDdfar+ZnJUSKMRkk4AVQrEnpng81596lSVp7Gv2rdDrrzx9&#10;beRb2z/ZnsrJ8SQToUa3TzMorKgYjB74we2ax9c/aK0FvA9gttPcnUNOv1kiR4xhonbfI3HY9BXz&#10;9rWqapB8QfN1G/tNUtZtsUt1ZvvE6IecA43fLwpq74t8WaF4p8V6bc3MMMkFpbbYLmKMwTSKF/dx&#10;tHgAketenSy9ctnqjml8R9HaHqVxqvhOO9a1bQ9ZEu23ubxwivEzOVSIZ+Z93GRkZrzqb4oQW3im&#10;BJNHuL+2tbuZ5rO4iO7Ix8zFiAfujGOuDjpS/EH4g3niH4NaYlxeWb6PGWS70fS/Nmu7diWIVwEM&#10;cSAEHL5O7npXiXijxPcaj4hubyW7lvNNvZILxLa2iMXmxbflVFbdnEnJweMtnrXVRwEXoloXUPpD&#10;4v8AxLj03wbo+sxafLdXmuOTpOmMwV4gmQ89zJjGQTtCJnaBgDPFfHfir413mi61dW99paG6Dszk&#10;3GMg+3Y+3WvZdav9S8XaXLrUuo2suvz7EngZooYbOJOEjBdhGiJ0RQeBySTXyh8SNMfSvEUzvd6d&#10;LNIdzf2feeeQfRmTALe4OK+owGEit0XGpNHY/wDDQn/UI/8AI5/wrsfAHxAbx4l6xsjbLAQAfNJz&#10;np2r5q8pvevef2cLEy6ZrDlf44xn3AzXpVaNOMOZI0hUlznc3NqZJmK5INYniq2ePQZWJwS6Cu/G&#10;mktXMfEO1+z+H2wP+WqCvIi/ePqJP90ee6OhNw/HSu00+JyFIFYXhiwM08p213tlppKElcADNdkj&#10;wZy948lb4syveXeni2WEq7xrI0pGQCRnp7Gs288Qzalp3mPDY2tnGwKxNIVkYHoRj7341yQgXUNd&#10;u7eeWKKCe5YmR/vIoZvuntnIpLxJ7+8KpNI0VuGMSu3zCMdAeOtdnsoHmVJSZoT6gzo9y7Kjf8so&#10;Uyynd978qbc6xNfSvsjUhIkRWYAeWi/w496w4GWHY0rOT/CVqY3G2faDtb07EfXpW1uXYg6qG+E1&#10;pb2ki/6LMN/zOAc/gOK7a5fw/e/Dme/ePSNMvorpobayS3lknuEbYsiqzsyKF253MATnjNeVRTLO&#10;HdGCBThd3IAras42sPDlzdQxzGeWbymtZrXMJRkPz7z0O5TwOeOlc/LYjlRuyaglxDaJ/ZdnavZx&#10;rYQTWoYQ3sqsXkmmY/eZtwG8Y69K6XSvFusalC1rrVq8EEam4tLe/tiY5nBVMLIFzuwAf+A+9cTp&#10;yR3XhNkjwlpasZLqRJAW/eSqqKQeMkA/dzjvXe/29HoC6JpGjanczX1shX7YuPs7xFshSodlb67Q&#10;aiUUSXfj948uLweDLWY2v2uw0ZHEkqgGQu/3sjjj0zXjGm63c30q25MUQn+88vQf8C61v/HjXm1z&#10;xjtuoYZ72G1gia4iBVWwuSu0cDn0rk/DVkZdZt4Xkjj8wZ5BKxj6Gt4U1yXNz2j4QWuhT6lfadq9&#10;4lhcuIvseoNEGjiyHLszZwOi8dSpYDmvQfCk9r4l8IywXGj3A1OJjPb31lmSGWESDzFccEFGIYZB&#10;wOuK8Z8ATabL4jb+2zdNoNzcGG5W3f51AVhG4BGOMjgV9SWaw+IYbezstf0u71pY7a1kKKttbzxq&#10;Cu/eEBAKgbsjk/exXDWV5GacodTzqTRVBAC5z37fnVLRNMVPin4Zt5EV45YbwsCOwUAfzFek6t4e&#10;l0qdre4ELOPvGGRXjb6FSRXM2Fp/xdzwztX7tjeOPx2VVOFjuU+bc9z0WGK1ijighWFUVVAT0Hau&#10;nEzmJVOeFxWBplhIGXYwbPTnrW00sixYIO76VySPfp8r2dj5g/bJlK+Drcd2ul/SvjbJdcdK+tv2&#10;zZjHoFnEGzm64r5GUkV7eE+E8fG/xD69/ZEV18IXHBP+nMWr6t0xtqjb9018s/sj7pfA0oBwXvH5&#10;+lfUOmsUgDL8wHWvNxP8U9LCfwjSvH/cEH5cV8A/tUSpP8YbxSeBbW4H5Zr711C5xE9fn7+1Ft/4&#10;W9qR3ZK28JGPaME/oRWmE/iE43+GfTH/AAT98GJp3g3XvFMqn7TqVyLWBxniKHqR9WbH4V7T8d/E&#10;Lab4WjtVI3XR3sB/cX/Fqb+zv4eHhT4LeErAxhJPsCSsOM75Mykn88fhXn/x/wBVe91u7t1fMdtE&#10;sIHpkZJ/OvQqyPnonzncym6kaZzl3+9UCEDrUhBD8/dprqH9q8zlOuMrHlvi8gzZ77q5PV+dKnHe&#10;ur8Wg/aMf7Vcpqv/ACB5T3rupaDl8JyeWoy1LRXYcw5CduK+y/8Agl0QfjvrQPQ6FL/6Nir40jIN&#10;fZP/AAS6BPx61gd/7Cm/SWKtqPxGdX4Ts/8AgrdDs8d/Dnjk6HMv4i4b/EV8Dbv9o1+gX/BXGP8A&#10;4rf4bt/1CLgf+TFfn/s5HvU1fiJp/CM8v3pCFHWnFcDOaRlLdOazNhgQkZxSZqZeFxUOfagAjOa0&#10;tEI/tKIVnBtpwBV/RP8AkJxGgq52WjEHUogP79fZNnAv2eMsuQUBA9cjNfGekkLqcRHQNX2zp8QN&#10;rb5/55J/6BXz2LO2B7D8EtfN34Tl0x23NpcphQHqIW+eIf8AAelfOf7f3gzfF4d8XRoN6O2n3LLn&#10;5gcvGT+TD8a9J+EmrNp/xOvLEvtS9tOnbcvzD/Ctn9qjQj4o+CPiaER5e0hXUIl7hovm/wDih+Fe&#10;phm+WJwVUoy0PiX9nRdvxPjAPItJQf8Ax3/A192aLIohQg18Jfs6OD8S7ds/etZa+5dDkUwqM8iu&#10;fF/Ee7l/wnbafNthVOoHevm/9t9g/wAPbM56XyY/GvoOwm+Qc9a+d/22iT8NIW7i/ixXNT/iROrE&#10;fwpHybpLQLoMqXFxOqMR5NvbEAs46lzXefDqzt77SpobUyJOXI8yXDcD7vT1/i9a8c0268pnyxXI&#10;YknuTXt3wftlE+mzGN3R2JIQ4zjrXoYmOlzwqEf3lz6f+F+hwW1gswi8q5ZVaYf3sVL8WvC1zqOg&#10;XN5Yq7u8W2WKFC81ww+5Hn+FB3rc8JWiQQKyMxaQ4JbsK73TLQXGYSCFkyhIOCM9+PSvIjK0tT6F&#10;01OJ+b3jWxj0/wAU30aSPb+UiBntUMZdipw3XpxXGST3lvJE4v5yBLyPNfkfnX0H+2D8OrP4dfEv&#10;XJbO5eS3mltGjjb+BJYSdv5oefevnm61GB0WNcMQ2eOa91ezcLyR80+aE+U+/LTQllsLdiMlokfO&#10;PVB/iK5P4v6CIvh9qkwUgWwWTOK9b0eyV9F05umbWMnIx0VR/Q1g/FWxP/CufEBAEgSzLYbvjrXg&#10;RpctXQ6qk1ynzhoFi8+lW05BwYFbP0rZMUiW0rKdjhGIb3rW8JWSyeF7RhgjyyOB2FaiaTvikT1V&#10;gPxrGf8AFkenU/gRPkSb4s+KI5GH9qvlSVP7qPqP+A0xPij4kuJIxNqLyAnB/dx9P++a5fUIWF9c&#10;ADjzXH64qKOIrIucjH92vqFSptXsfOylKR6FBq16LpXdtkjPyyAHj8a9M0XxDqOneH75onS+to/s&#10;8TxOFVGBZ8EAkElcn5hzxXjOnzuU3EMWP3RuHNehWup/YtCRhaQ6lHDLG0sFy+2Ro9g2hNvU7ia5&#10;ZwU3y2Noz5TlvG3i7X7O7aFp5LVcLyl15quCMhq5X/hLdVTpdMvsFFWPHHiK58SeJJ7m4dnZVEUZ&#10;MapiMLgDC8Vguh9K7qcYxjymUpF+HxNqNtOJ0vJBIOnOf51pH4k+JB01i4/Mf4Vzvle1R7DjpU8s&#10;OwouUdmdL/wsrxL/ANBe4/Mf4Vb0n4h+IJdUtFm1i6aJpEVl3DpnHpXH7D6Vc0sFdRtGP3fMQ5/4&#10;FmlKK/lRfPLufT9xbuSAQckZNczrlqyMhfnJxXp99p6qm4JzsH6jNcP4lttvlZH8VfPx+M9alI0P&#10;DWmG40aGQDOc4/Cte28OvPLwjFU+dtoyQvritH4f2IuPC8DAZxI4P0r2T4deEl1G4aGW2eZGw6QM&#10;Nspycb426Mf9kmvMxFVUpaI9uelM8w1H4Q61faVZrYTCO6uLxLbggEKwBU8nuDXkXjjwp4r07TYb&#10;+11K/tkECJNBLnf9o80rhRjPRT+Az0r9DNT0TSl8LGzsJBJqMckDW8wUiVDGxXY6kZyQf0rifDWi&#10;adcW8N3qdwi6np8bhRdBWVJWBR25+83zMFz03ZOK8b+2vY1eW1z46tKUp+6z84Z5/GK+IJdJttVu&#10;pr2LO9C5+WQdUJxjNe1fB74Ya749jv4rjV9Rsb2yRl1C2kP722XH32TH3cgOjDj5cZycV6b8QPhL&#10;JYalDNo9itstiEvoY5I0dfmYriRmVnkOQecEdPUV7BL4SulsNL8SXC2Fn4gsrdTZanpNr5CzxFgW&#10;inXPqWBBBA7Zr162d0nSutGQr73ODh+Dl3bRaS+uNJcvdKEllhT7jleSo648wEj138dDWL49/Zli&#10;httR+zC8huDdxQQoSFMNtGgWaXA7s5DA9+gr3+48ZXlzpOmWjWVnbWtk7S5kiLIsS4QguO4zle9Q&#10;f8Jlba/rFxqPlTi30+2EcsceXM1ockMT0BVwCc818Ss0xUKntebQrbY+G/GvwIuLLxJqMdvc3S2c&#10;Be1sIg5M9zcbiuQBwOQeTgY56V454g8Pa14GvbkJfSlIn8iS6gJ2NIP9YoJ67fUcV+luh/D3RpNE&#10;1TxPqV/LNABNeWt1uA8nfu5GewQjJ7HrzXzR8cPAkfivwzaalBCtvo9gdkIV1ghAIyd8zkIAB0jR&#10;WJ7mvtcrziWJnyTRnc+UB4v1wrn+17zHqZf/AK1Mk8U623TU7k/9tj/hVfVLZYr1xGYym7arQBtj&#10;H2B61Wr7flhvYv3u51fgTXtSuvF1hDPeTOkkmCruTxXtJgHqfyrwjwBx420U/wB65Cn6E4r6abT1&#10;3H5K56sUnoioyMi2/Z+8K6vbaVfab430+FJR/plrfWk9z9mlEu0ZMSEFXHTGa27T4QeF9G12Ha1x&#10;qCWrlpI9hjs5WI2gfvCCD35ru7vQbrw/L4V1bxBZL/YMYZwunX/lG8K/MkayBsoV+hruvix490/4&#10;ip4d8T2sNronh1LZW1Oe4uI72ZnHXdG2zzW98AV8nVxdeUbJm1THRwsqlKhHmT05no7eh494Z0qe&#10;IXevWsEBnsSLOdERVupExnIPJ/HHFJ4c8P8Ah5tdtfEi+Hra11SK9xJFqDSNayIq55RRgnPVRyO4&#10;r0XxH8S/Bo1O0Pw6tDYJNEyXF/LeG1AULh/KijXCE/U0/wCE2vfD7QLmA32uapqk1/8AaYhpFiwW&#10;1hRlw07sw3Fz2K5rljVqpcrbCOZ1cRSjhasmod1a55f4q8DD4h+L7i6j0y1tp7tLq7nfR5QtpAsb&#10;jIGeFTaR169qXTPBOgeEfD9wmhXOvDXEYtctLJClv5ZAICpsJY4I7V3HgDxLrvjRNXGl6Ve3nh2O&#10;U291DPcGAmNfvBplOQx+X5cY5q/pWr2viiLVbWAWHgrVdCSXVtPjEatNdBWVRAsgLFjgHgitHi8T&#10;TlZPTsZVq8cFXjPA1G/VE3hB7a1/srVjfTanFNHDLeeUCv7yPe5iAHDEfLkDOM814L4p+G174wvv&#10;MtdEi02NZZt0FqhSYZOQXJc9q9t0e905LW38S6hDqGq6UlrLFeaadZS2Ntel95MCDDAMv3lUKPes&#10;6x8V6Ha6T9risb3UJpZPPe5JnMEduox5OF4Lk9ycVq8wxNGR6/8AbkZUZU69NWlu1u/8jwjwd8Cf&#10;EfjzX4dM0iwulU79rBXlDMBkjKAjOO1ReMvgf/wi3hTRL5vEtjea7qKPK+hxRSefblGKqJDtxyQe&#10;9fRn/DSGt211bQeGjd+HNB0q6jvrieS12uZlLhEZkBjGAT1HOOaxdNm07VNWv9T13xFa+FNUv3ku&#10;rRp5DDGULD99+7V1+8W+Td+FdyzDES3R5kKUJU51GnZbHyPPCbO4MNwMTDAMRX5kJ7Edj7HmvQtD&#10;8J2+veE5ILjTZdP1VVAS7xISqk43EA4Hv6d693tbfTLnTbjWZ/EV1LCdQMbXselxmG73f8tYWIyS&#10;PQ4rO1DxBcaT4st/EEmkWtlpkEEFvHbXaiSKYsCFkfJHl5Ay3WpqZnKpH3VYihVqQ5vZwvfueQWP&#10;h3xDe2c+i3GvIltbxGBLaGXbFtHVZHK9PbrXDeKvB134NmWK4ubOZ5N+Fs7sSk468DNfV9n4c8Oa&#10;dfG41XTrPxZOs2bDTrqeT+z43kcMXIVhvxkDDHNdz8Q/hjqPjjXNfTT9BsLXQtJ02KSeZNBijghZ&#10;ogzxxiONSE5+8xBq6GawWrudMcVRrWjid3tJdPkfm6rtHdI8Kh5D0yM16J4U1W9/tG1uplt1aLae&#10;JmM4A/hEYbCj/gK16tffs5ak8kX9mpDpt69zvjuNQTatyv8AfVeqR/7wFc7J8I/EOheLY/8AhGLj&#10;VItaiZjcX8KE2sLL1GYl+Ye/Q9s16Lx2Hrx5VIVPCupBzj128z6w8AfFiztdU0M63frqPh+WDMml&#10;QWEENuZCNquXyWynXPQ1geK/iZpHhnxlqX2fSdRsrQSoYhJPHLEFU7vMDbMq5b+EcYrpdC8S6zrf&#10;h2z8K+KIYtE1ya1Cx3UlkqLPkZCM4GVOPbiub+L2g29nb6Tpt3HIl4YQGsX3q9xExwkm7ONyn1Oa&#10;+TqKF+WOpEcPOTtexh+I9Tl+IV3ZnVLeHTbnWZlhsp4YHDy3GQA7ndnCkp9c8Zwa9E0TwH4r+E3w&#10;ztPENlpNr4ltra4eHWbSXcoxgtDIxB3tE/mFm+mOvFfOGteNtSv/ABPpy63dSalHo5Y27zyECPCh&#10;o1OAMMpXkdfWvbvhR+0dB4JOoXuraw0uoalokFtJaxlniIhbbsZGGNxXbk++M04UVy2aujGnK7sz&#10;yz4v+JbbxZqulvd3UlheiDNxC37qygyM7Uj2tguPuc8d8Vx2l+HnuNQvZJUFhZ2wNwVv7jYJikmF&#10;UbdpfI+ldl4n8Yy6x4s07xcsR1COe4nWSG5gjhEjA4MYxk7FThTtzVz4j2Kz6YsCafPoVwtrFdJa&#10;hMCNGTnnk/d+bB5rp9qqT9nbQzlH3jE8V+LYvhrHYfZpPEkniGaDF1plvqIGlqHH7vjZmVDHxtY8&#10;dyKwIdes/in4f1a1sdA07w3rdnCZbu60ViEkgBzhIiSI8DlvKIzVS48Vr46utTstXihiuJSqR+IP&#10;JIa1fG37g4IChV2jn5unBrhNE8Sj4e6jo+t6O7SWlk06yyyxN5dyzcGCQgdGQEDP1r26FJuJUkmO&#10;0X4aeJfEkDjQtS0u4iAJJjnSOVgPVWG4/ia878U+G9R8LahLaaraPFOGyWZg6t+I6V0Xjyyg8J+K&#10;xfeGr2ePTLxVu7CVCVPlvyEYjqUHyY7/AErktV1O9168a51G8kupm+9JIxJP4dK9ilTlEgp+av8A&#10;kV9Jfsx2qv4U1ebHW7VQfYJXzd5QxX1L+zJbgeAL1gPvXh/RQD/MVVaN6di4tc56THbEjg1xvxUg&#10;2eHouPvTrn8K9CjjCrg1wnxg/d6NZL0DTn9BmvnoxXMfU3/dHJ+CoGYSnvnFei2lqy275/uE/kM1&#10;x/gFVaCZiOd+K9BCBdPuWHaJyPwSu9R5j56pL3j4okMRvruSXDDzX8sHv82afFK0Um8uw3Fm/A9q&#10;zlmP25zJ86ZZtv1q87vny+PMdcbvSvT5NDgkyJpnhJCAFW6e1Laan9l1S3lljWRYjjy2GVYVEWLQ&#10;ArwV5OaohvMfd1NVFMIs2tOuWjml2Kj7eq/w10Sa3df2MbCOeaSF8E20kx8kOudjbcfw7j3rh7S4&#10;MRJIwR19637SUzxOx5+QouPbvXPUiTPQ1vCt3YGDWLW/05bgT2+IrtZCgtJQcpJjowJ7V2/wvstO&#10;1a/SxumXSdZi2KGu/NPm5Z1+UIpC87euOteW6Xq09lfi4t9paNlXaV3LJhs/MDwa9P8AgRFd3HxH&#10;sLqBA9xDdxrIifxqDn371nKJJwnxSvI5fGN3apbLBc2cr20rCQNvdcrnj3BqP4cTRW2ts00e8i3d&#10;TznAPfn0rO8d3T6j45166fG6S/uGbA24/eue1bvwjaM+LYzIzKoR1VUfZu/Q10qPLT5UanY+GLXy&#10;bW8u18q6WK6TaNwCnaQOh9civo/TfAuif2Qt9Jff8I34jiAePTILZbqxuSf7pzujYfxK+4HtXg93&#10;eQaUW+zMWmSaRmaPORhgV+XGD909K958K3ElxKdXkuZpNRuleaeU5xMG/wBnGFYe1ecqUpT1MpJ2&#10;uXZVMrF2RIieqx/6sf7o6isO0jEXxX0iQ8bNJuSB7mRAP0rpWjyvHWuet0L/ABSsQRyukyY/GVK7&#10;p01GGhvRalI9l0J45REQrI6dGLda6a7mBtR5rKCe6CuM0dMbfmxXRzxnyVfdkAZxXjc67H0kInyV&#10;+2UQ+l2vtdcV8olQBk9K+q/2wCr6VanbwLofrXyq7+cflHy17GE/hnkY3+IfXn7KAEXgPKnn7XKa&#10;+oNJn+Rto2g9q+Y/2WY9vw7t2A+9cyn9cV9NaOSE+7Xm4lfvT0sL/DJtR5hb3r4I/aEha9+Ot3Ao&#10;P71rWID13BAf0r73v/8Aj2LdhXw58UomvP2lrSNgNn22yH1HyVthP4hONVqZ+jui2sVnpljbDgW8&#10;SxLjphRj+VfM/wAS7r7dqGsTkZ3TSAHPUDO3+Rr6TWbZFJz0DEfjXy74wkLxXbN1Ys34/N/iK7Kh&#10;4ETygAFtp6014/TmrQiy2R1prR7RkiuflR0HkHi4EXQz3cj8q5LVQf7GlrsPF4JulA7Ssa5LVQf7&#10;Glq4LU0+ycjSEgdaU8DNNcGu45h0NfZv/BLkgftCagp6NodwP/IsRr4yhr7G/wCCXkmP2ibsd20W&#10;4x+DxVtT+IzqfCejf8FcUI8Z/Dc/9Qq4H5T5r8/44syIhPB71+g3/BWaAzeKfhtJyQdMuhn/ALaj&#10;/EV+fcMflzRAnJFTU+Imn8JH9mVJSu7IBwab5YBwrZNaUdjPeTTFVXAbntVa8sJrKJZG24Y4B61m&#10;bFOohycYNSnjrTVKgYy31oAZ/HWhon/IRirOyN9aOi8ahEe1EgOu0oH7eh7bq+4tLiL2ducceUn/&#10;AKBXw/pXF4hP96vufRmU2Fvz/wAskP5pXjYqN9jui0Zvha5Fn8YdPkxjdJFFj2ZcGvavGtv/AGr4&#10;X1W1OD9ps5ojnvlWA/mK8CeVoPijYuvGLi3YfTOK+hrzZvlDAlCGXB9DXdQ+GJ51T47H5z/s8/uv&#10;iZFEeNltMM+4OK+2tClISvjP4LqsXxguEA2qpuI/yc/4GvsrQn3RggZBrmxfxHvYDSOp1tnN8qgd&#10;q8F/bW+b4YRkcgXUTH88V7pYkAgeteGftmgv8Lz/AHRdRA/991y0vjOzEfwpHwvuLjK8Cvoz4J6c&#10;b3SdAlaRleSaSLCepOMV87tIqJ8tfVP7NlrHc+CrIycNBdMysv8AvZr1cR8B4uDvKR9MeHV2W8C9&#10;CEyfrXoXhmEteQgDcS1cJ4ejaRUDHf8ALjivUvB1iTdQMT0b0r56TVz6iMLHB/EDT7a6+OXjC1u7&#10;WC5QaZpkqLNCsgXHmru5qtHoGmx8jTbNT/swJ/8AE1rfEW2a1+P3iGNgQ7+HtPY59Q8oNM+WvYhG&#10;XJufJ19KshyxAKBgbQVwo7Adq5r4k24Hw88Sg4I+wSn9Cf6GuoBBGa5n4lov/CvPEw540+Yfkj0o&#10;0/eMWeJfC1FvvBVnOv3Szr+VdZDYDGcVxnwBkaf4e+Vjd5VxIPoCMivR4lUDHeuB017eTPVq1H7K&#10;J+dWu77bXL+NRkLcPj8HP+BrN+1S7+lbXjdDb+L9YQHAS9mH4B2/xFYuBtJ7gZ/Cvo4K0TxzS0zV&#10;ZLaI7VUyE4QvztrZ1TUJLeyR0V49sYzIrDcrjoRzXKW8nlIrjlt2cU+9vpbx2OTsPap5QIhdyXE2&#10;X6t3pzyc471XiG2Rc9qmkUh6YCeYad5h2ZxxUeDT8HyaADzfarFjMy3UGR0ZcfhVcKD0pYyVcEdQ&#10;2RSA+67qDdZQMT95Ez/3wP8AEV594ug2xRMB0evRYpFm0PTpM5D2yNn/AIAhrz/xmw+zKV+YeYF4&#10;7k9MeteDOHLK6PTw15OyWp2vwlhE/hoKBkC5ZT+Wa+mvA/gy9srCJraW7+xzgMrQb4Z42DZJXLbC&#10;PqGr5t+BYD6DceeGxFd5faDlRs9K+hPDPjnVrtFttTj0+XRRIkUOpQFEEa5wxkgI83r/AHSa+fxu&#10;9j3avMqdmjT8VfELStLub5dXtRkyBRcod8sa4zl8fx57daq2XjjR9a1GVbe1hv4VRrt5jKoVypyT&#10;z7kcV5HqHiWxvtKuoLm/i1OR9Wk8y2ikTEsgLIE37OI8KTuJHb1FXPDk72Fl9qZrWPUr+2kSG1Tb&#10;KkAGcbmyCc7U6DtXy2Kwy5r7M8CM6c06fLaSPctQ8TWOpwXUNgm+5MZUrNENwUkEIpPGQVXv61W1&#10;vWdMvDMzebBqtwrFbNsKXmYEiVU/55kqd47dq4fX7q8tvE1pEE+x3T2UcjWUMiKyTld4lbdIMcfw&#10;nnqMZri9a8X6hYTPb6/dPc6rpY2I15KFljBYFlLr1VlBOQTjNefDCqD5Zts5I1IKXI0d/FrEGs6V&#10;Dp1ujQG4jjmjjjGUJUE7XB6YJ5zjOKzPF2ry+A9Ht7Wymt7PS9StLiza4BE9zdy7PvDy9oVA3dsC&#10;vH9R0nWNZ8cXOtR3jvHfjzHsViaJVLDIdYhwUP8AdBz7V3uk63ci6sH1OLVtVS2ZIrnTN6AIUICo&#10;vGQGJGB2/wBqu2ODjQnzQd12Z3uhGpypaB4f8RveWWo6Lq0d86tbxoZpECb8pkRPKPkAB+bA69Gx&#10;WTrXwjj8cwvZXPi3Q/tkcmyDTNP02bU7p3/vFtwQHb3L4rtPidp9j8RfD8ENtb3nkyIkqWN7qHki&#10;3mRTndGj/vUYA/dKsPSvnE/BO11bVobjRrt9HWN3Ey2ks0E0Ww4ZlTe5wB3KV7ODWHoy9rUlb0PP&#10;lDlnaWx87/FLwhqPgvxbe6fdwXlpJEcD7ZbxwSMP7x2MVA9wa43cCuc8cV9Y/GH4f6X4z0jS5bKe&#10;8iuYrh45Nd1a8lnhugoBVtzoBESCOORXA+Nv2eD4H8OaYbyaW51/U/Mltra3APmIOigCvuaOY0Kk&#10;YpPU0dJc/LF3PJvBkgj8W6SysCVukxg8/fr68kgjWRgQ+QSPuH/CvDvA37NXjrVtd06eGytFaPZc&#10;LDPfxRyOA2SFG7lv9kZb2r7JsvhReXVnBPHao0ckaup89eQRkd6vEYzDqyvc55Lldjxm5lj1+7Wz&#10;v/GNloVhdM1rMlnAbsW8bH5mAXaCQP4uD2rmtea08B+I1j8Na297pV5mK2ubWNY2kZSQzKpyYd2D&#10;wTmsr4y6voXiA3l9pmrwafp+9FsNAvrYreeX/F5jqArfN83B57Vm2Wo+EL/RJ7i6l1ex8TqoS0t4&#10;bdPssmFA2SDOQCCTuFeRQoVVC7Rw35pXZ6Ppvwn13VfDgkleKx0u3JluXOsW0iwggEu2WDh+fu4x&#10;XlLzaNaPZTxSOLyNwWAXf5XOIyeRz6r0rS8C+OLD4fyHWdMtl8Q6xaCWJ7eaBZbCNHXHnRyY/wBY&#10;CcYYEcVyN94w0bWrGGW6sZ5dXhlCxXD3CmL7MX5hlUICWH98V0wwbe4oJuWmh9ffDrxr4d8DwXtl&#10;qHifRPEXhG5tY5L+7vY7VNs8sas6Jvikkd1IOUCFR3aqfiySy1jwdJ4g8N+JLq4eIrFo5hTy3ty4&#10;2oki+YgjbuDtIbtmvm74pyeEZ7LTZPA3kwWCRRm7gErLO9yRl+CcFc8BlznvgVdtLzXvi74o0Hwu&#10;9+ulQ+UkV1uiMNvp0cYy0hRnPyqOrEqW9qieD5nzXsZzg07NnrXwk1CTwpr/AIhXxBd2h1y408or&#10;a5M3lXPmY375ATglSPnIasC+ttb1OBNA0HRI7zfIWksot6RlWfgRx5wfxNZn/Cd3unm30zxDqkfi&#10;TTNL/wBFgtbmFRNFb5IVlbdkDAXk5xnmug/4TPUpojZeFRc6Hal0jGpvMYTEoGTHvxlUz2PH+1Xl&#10;VnUVW1tAso+7IZaadeaF4zgni8RPp13Y2/2R7K9nVEi2kBom6/Llj8uCfep/+EIvPiB431ibUdZ+&#10;z6Pp2lvcWZeNbm3HzRr5aAgEn5id+M+1MX4k2Wk63qUs0T6taX4+wzzW9kI/N3bcsiYVIm3A8gEm&#10;u48W+Gp/DPh671zwzZyzeGbmximit7lsakIHIDzvHs+SMMSN3TisXUr/AGUetLM5vDfVVH3O/UqW&#10;mgz+MbV9PuvEmhWenWS70M8yiCIqcKsccZJLk+grpdB0PwBp/wAOTqJbW5rdrjD67qBUixmAAEas&#10;u551Yj+HaBnnFeM+Dte8MrpU2oeIfDGl2iSOtvaNJcm2dQF3ebgIQxz3FXdE8daRHe2Uun6lFBYW&#10;7bZpmDvE7M/RwzYVh/exj3qFTnRlrqjPC1owrRnN6Hol7Yadb3WjX5t7yy8IXsk++/Qm4ub2NWUk&#10;GQNtZlwckYx3xVzxd8fI4NDvvAuk+M5rTw2980sMqJ5k88AOBG8i5DpsOTzxjB5ryEeELvxNBZ3O&#10;lXonuBOV+zmGR7Zt2NoyhIjJyOAPn96n0jwjr+hatqmleJFktWuokCzpCyo0SkMI4/k8yRjkARgg&#10;N3NXGlFxutyqlCrNe1gvd5jv4NU03T9Uv9Um12GxtJoFNrb6dIIlk3JtDOAdyDvjAFbXhfTPEb3u&#10;228S6eZ7iT7DaXVnfPGBITgMJkK7Qp4xuJJ4rzC+v7HQmvo7zStR07WFnD2lrcRCN4VH3TMoCn8P&#10;u1f0i4/sHQJYrPT5TqMlwbVbt2SRFcNk+WpV1IA53DndXIqXLC9wwteNLnp81+kfJ9z16TxAsXiH&#10;Upv+Evh1PW9KiMLI7yyJG6/upJjOeAp6g1i+Jk0/xDoVjp1vrEd/eajuMkE0paMrGGKSxyn5gSUb&#10;heOPcV5mLPWfEWpPdNq2tXdq0P2W/S0hEd3Ftwz8g/MvIyWFa+jXtna6bey6PcR29nCqSSQ6veC4&#10;nKkkKwiYHeT/AHUOBnnFYRw6prmoy+84YRq1JSak7nQ6b4Wt/ErX8g8C6eNRNnPqNjf2bSRI5i8v&#10;zEkRh+/ULu3MOTv4zXBeJ9T0SG91ufToLfwxqRswqeGo9PWQpeM6q67nXOGwXA9K9Gk1myW9TRvD&#10;eoatb7ojb2cd1AZJbdjlpEjhTOQ+FGK4f4n6vDrfhUQ+I/Dslj4ksljhbXBBIheJUCBJE3cSqpxu&#10;JyT0zXsYWrZ8jPcjCSfJVtfujz6GFPC2s2l7rdhKsk376O2UeSwA6srxkAZ9MZrT1T4xWfirWJr2&#10;W2vIr8Iksl1POpZ1VNiIFK4+Vdq/8BrkNWsrrSNGWW4sVjWMp++kkO4hs+WIzk5xg5xXPeCbmPUr&#10;5opLeaQT/wAUS7mfnGEPbmvaeHhy88jmr0J03aejPY/Evwn8B6JpGkanrXiPX9GXUYDNDFe6V5MR&#10;ZyQH84795yTyMjiqlz8OPhboGiXWk33iPxDLpU8apbXVjZRXVjJcFN6SeZHKMuGLrgJ9016v8PNR&#10;8S+ANdHhbWtanvvCuoq00en3rkw7JApWeN15Rsh8leBj5ga4T4y+EdG1jwPq+t2dxZ6fZ/aWawtr&#10;2xKySKrYAE0BWIjH8LQr9a58NiacJ8nMHJ7p8jawEt7y4sre7e+tIJCsU7KVDgfdKqfuj2rMABbA&#10;XmtO+0C/s5mS5s5oJv8AWN5isCF9cdaqxK0R+ZCG6YYYr6qE49zJxaV2iDzvl6V9Yfs0oqfDNmyB&#10;vvJf/Zf8DXyWAS+/HHpX0f8ABH4g6RoXguz0i4uCuoSXrjZtJ+8cDkDFKTRkmuc9zHIyK89+Mz5s&#10;NPXt5zN+GyvQsgxAryCM14r8Y/F9jLfWVhA7SSQsxlGCNvy46ng/hXgxh759JOooUtzb8AsFtJCc&#10;AGXANd7eXCJol+VZci3lYDPbZXgmkfEIaLpYNv5c1wr5dmPyhfTFb8HxcttX0y+hluraEPaSAK0p&#10;DZK4HOMV6saaPAlO8j5+t7eFt0zOATJtxSQyiEGdiGx0FZ5Rm5AYD72K3PBPgfxB8RPEdn4f8Paf&#10;LqWr3jFILaAZaRh2HautzUYXZnylS6YARyDAR0POeOKzHVUGVcY+tfTy/sK+P08B3mt6nPZ6VfWt&#10;vPerpErs900ca73J2gquFHQkE9BzXzTJp5jcKJSc5wCBnjrxXn4XH4XFpqhPmUe2ooxRWTv154q7&#10;b6q1vZtAmGf5iGU54Ne3fssfsl6x+1HrGu6dpOsWGkPpdqt073wY+aWOAPlHrXNfGj9njxZ8CfFU&#10;3h7xZp8lre7BJBOjeZb3CHurd6v6zRdX2Tkr9jbkdRWR5/p0LbBGjg5O4leOa9k/Zqu7S2+JmnXE&#10;7FGM65f5gCR9BXi1vaS2s5cFiAM+2PX6V7j+zHZQWvjfSJbmBbmMyhihJJBOcZ9Ola2T6mfJY8Z8&#10;Wgf8JPrW3kG8uMf99uK3vhNf2mn+JnuLmPzEW2mVUz39az/G1vbweLtcTyeRfzgDdzjzXrJs4pTc&#10;lrdHDMMDyx13da0+xcmR6T4S1G41rxJBHGh3XW6MSEcLlw2T+WPxr6n8N2zw6ShLMzSclQPu+1eK&#10;/s3/AAm8W+MZL3UdG0CfUbKxQxzSxruCv6D1b2HPtX1F4O+E/iPX9EluRYvYW9tGxmmvz5IUjrwS&#10;CfwrwpY/CQreylUXN2vqaKm3TsjlpSVFYOnMH+KETc5TSSeB6zIBW1cvxtyM/WqnhB1HxNuPMQHZ&#10;o8fB95zj+Qr3JNchyU5cstD0vS1xt4PHsa3rsslvlRtXbjNQWV4EnA8vg/7Nad5qMCp5YQMK872K&#10;PehXZ8cftfSFdHtUKkBrlSCR6V8rY2J0/SvrD9rbUYtTeC32ltk27C+lfNMNpD9pA8hDmTbjyTXf&#10;SShE4K8nOVz6r/Zf+X4e2gHTz5T/AOP19KaS+Yhz1r55/Zr2J4ItVaPYnmy8np9+vofSfKlRccYr&#10;zsRTbqXPXws0o6lu/kHkOuOMZr4a+Ir7/wBqCxVuAdSsl/A7K+59RjRoGKjIK4618O+Podv7V2no&#10;w+X+07Dk/wDAK6cND3iMZPmp2P0JkKizcludtfMXjBh/pC54+b9a+lblvMsn5A+TPXtjNfLPiafe&#10;8mBtz1ya7JRPn4s411CJ/tVBN936VYmYFsZ5ziqF3IyoxHeublNoyPKfFpBvcd91clq3Giyk11Pi&#10;Vw93nPO7NctrBB0SXnk8Y71UfiOr7Jx7crilcEjNJ2zU0YBXBrpOYhi4OK+v/wDgmKxj/aRlY8f8&#10;SS6OP+BxV8iKoD19af8ABNOUR/tHqM43aNdKfpuiP9DWsWuYiXwnsP8AwVmnFvrPw0ZWAP2O7Xn2&#10;lQ1+e4mBuVPYHFff3/BWwrLffDJ8Y/0a9H/j6f4ivz9hK4yxGd2amXxBH4TTt9T+wvOqDeztyG7V&#10;W1LU3ukEJRQFbIK1FOyC4lyfmLZqKQq/3TlqgsgcE9KgyKsZFQ4U0AMwd2a0tGH+mQ1TCgnAI/Or&#10;OmyRx6hE36UAdlpxAuUP+1mvuHw7IsmkWLA5/cR7vwQf4ivhe3k3TORwP4fyzX2p4Odl0O1yc+Yi&#10;SDn1ReP0NeVW1ib3MrVZtnxLssH/AJa2/wD6HX0jqz7onYDmvmDXrgR/EWyO4A+bb/8AoWa+jdZv&#10;/IYoCDnOPzx/OvQoR9w4qnxcx8C/CmUxfGq8UDpPdf8Aobf4ivsjQ5CkEfy9elfGXwql/wCL63qk&#10;dZ7o4HP8Wa+yNGvSYQBgkdK58RC8tD2cLNKOp1NncHcnFeI/tgsZfhVd4523ER/HeP8AEV7Rbybk&#10;VeBjuDXjP7Vyj/hV10PvDzoSfYeYo/mDXPCl71zrrVE6ckmfCTk7DweDivrH9mmUSeEIkGf9e/QG&#10;vma5sokuJIcJgPgnmvoH9nLURBatbZUBSxAVu5r0K0bx0PLws+SR9feEhvKDvXvXgjQGlETAZw2a&#10;+f8AwHewveIjFQfc19j/AAz0dZdIin4Ibo1fJ4pOErn1lOonT5mz54+NlmbX9oXUd3Ik8O2ZJH/X&#10;aUVzYcHoa779o/Tja/G9LnaymXw5GvII5WeTj/x4fnXnp+UkDscV72FlzRsz5LEv95ctK4C4zWB4&#10;9Am8D+IU67rG4z/3w9aqSYyG4IIGO9Zvi3a/hPWBuUq1jOM5GOUeuzk965y8yPAP2f3aLwpqSFuD&#10;NuHsNldlN4hghAcsu055U5HBx2rz74FXBg0zWF6hWBx/wEj+hr511vUNVvr25Iu7gKJnXyRIyqAG&#10;z2rj5F7WR31pN0I2MjxjHbXXjTXJ5JMwG9mYAA8hmyK5eRMO2B8pOPwrSaGSW5dZHZmByWwfmars&#10;3hnUp1Vo7G4ZWxgrExzn8K9DnRwnP3IhbeYdwVuvtTfsn7lnRXCjqa6hPhp4o5X/AIR/VMHp/ocn&#10;+FKvww8VgEHQNX2nqPsUv/xNaRmByYjVWG2QNmpZQC2a6Vfhd4qDLnw7qnH/AE4y/wDxNSH4YeKX&#10;6eHtWP8A24y//E0gOR8r3pwGYeK6s/C7xUP+Zd1b/wAApP8A4mhvht4ntkw2gakvGctZyAfniqi0&#10;ByiDHWnRxOXXCMd2duB97nHHr+Fbd34N1rT4WlutLvbeJRkyS27qo/EjFd38LPgLrXxHlsn0+Q20&#10;9xKpila2ZouG+d2kHKgdzisalSNNXew0mfQFlrENp4R0d7qRYA1pGAZOBkRL+XQ1w8Gp6vqty0Vr&#10;a6fqkkkpfezefHEv8JGOgPqa9C1r4Rah4z03U4LHxVY+IbnSGtbEWemzBP7RmYGP92HA28KTzjpX&#10;NeGtAh8H2s2ItNJR5IZDps5+0xTRnCqPL3IWU/wk4I5GRXhVsQvZ+6ehhKtKGIvFnffCefUfAcWp&#10;Dxlp7WdqJreeUkbSyOmdhPRSewOCa9i1Cy06XwXJqmmywa1qOr20thGmkRpGLXJykjxxkLIxTAyS&#10;Pu1yXgSw0Pxjd2ula3qCX8OrhJPtGw27WlyqhExINwYFiAdw+X2rV0/4U3Hhy3nu7adv7W0bU40v&#10;7G+mW2iXZyXMrEiYledo6ivmq9ec3zWOvF432OJu3eJ5xpnw81tNMZ0kSbxBcLLHqD3UKpPlWUrs&#10;Z8gE4/Q16t4E0K18Z69p/hdLq2spmVZbmWSQNOMoMlNufm3Y/wBnmub1u78UeNtNl8Q+HPDNx9jn&#10;Lbp44C5dI/vbWzgj1xwO61kwYu7C3udasvsOs6pYJfaPqp2fZcBikm5VGRIjBdqJtz1PFee08Q+Y&#10;8VcuMk/Y39rL7jodb8aWXi7xHDpHiPT4YLHS3m/e6fDGLqUr9xNxGXc7VAH+01eda74vs7PxsNIj&#10;0m3srFDKbqx1Pa1xblU7MqsUQd+uKdZfD25uLq21bX/sWuQWl4IoN6i1/eqwKsRGCzKMjkAmtrx8&#10;Y/CUdhDDpVlqupXAjc3tgiKUP3JDLIy+aSG6ArhhyeOa6qKov4tWbU5SlGVCatPuZHhnSNZ1C5i1&#10;dNPa+tLl5lt/LudjI8Me4bGJAKkdvXjrWjonxNt/EXj2Dw9qSXFletMsDT6fLGksZjVmTzmYgSAF&#10;eWJBrI8Q3Ol+Odd0Tw5fX2oaIdHikbT3uQPJMrNlxGpVS5zz06V0Wp23gPXvB9tJ4hn0mObTY30+&#10;XV9MuBFcXe3LRtPaHB3rgDKkg7uaXs6DlqmY1FiMJK7Tg/vNa+8aWuq6dFFb6HZzTWabry6gIaaU&#10;7mXeZAcsMEdhSaT4h1i10DTbTTYdOhtpLk2ljb3MEbSuCpaRmG3cUAU5LV5LH458P2NoZNO1O9gk&#10;EqW7x3sr4i2/LuRoyQpPXAJFaHg34kL4d+IFjry+MYtOS1+WxuIIzJHbNgkmRQrHyyQAwxk7uM1w&#10;Qwk/aWkvdOSpiZVNK6sb/h660zQPCFz4gm8QxWV6k9zENNuYDIHkBUA/KwUcA8EdquafdeBPGl+0&#10;sGn2+mm/sE36jdAzXSRr95IypJRfVFX8ax/Cep+G/HXxC8S2viu+F1rJs2TSLu1EixRujO/yqNjD&#10;dkjIUn5hXlU/ibVodEfRbGa20/wzBJJOskyuJoSxwQZAu75vTtXs06LvzU9DkjKpvA9A8Eqnh3xh&#10;eeGtMguHtriOVtPurmdwjJGcCZA4BAP94Grdr488ayWsLQahrbQMgMZjnjClccYBfIGPWvGL346+&#10;MI/AkXhfT5oodKaUzK6webdBQwLBJfvJGcjjpXmLeM70E5imB7j7SVx+AXj6V61LLea8pPU7Yqpa&#10;8jX1XUvGXxCvbzVrq6vtXW0CeZczMz+WmcKAQABj369q7bwv8DPi18QPEMraRp7y3mlQpd3eo3ki&#10;Qx2aOcL50zEKBjqvUdwK17HxBoPgj4b3mjnT7O+W9BkivJrprZ4rhWykrKud23+6eK8Tv/H2vrBN&#10;ZR67fPZyZ8yGK5dFfPXIB5B7ZzXs0JqeysZq0+hf1Xwd/Y+o6nban4gsPORSzyW0jXCTPuz5QYAD&#10;OfmqjpGmW8iXwnjluyIN9qLcjht2fm55q78Ln8GXPjfT4/HMesN4Z+ZZ10QJ9oyey7jjHv1pvxIv&#10;/Cr+M9SHg2x1LS/D0c3+hw6pKJZUHoxBwa7eUuKPWfhZ8Mbq1v7DxLd+B7Txn4bZfsklq2pEn5lC&#10;b3MWWQjIPQV7hBH4d0eG5vT4aj0jwzqcUmntrEV3FI4jCMq+XJMxZmUtj5lw2Oa+Sfhx4p1HT9Rv&#10;Ta65a6C1zaTCa41JDJbzHyySpXawDkqNp7d8VYi+JFxc2S2N1e3uuws+U024fCs7DkbAODu9K8qt&#10;h6rlZPQ2o1fZQnFRu5bN9D2TVNb0/wAGeH30rSbe11CKO9kjl1+0iV3u1ZFUhpeSI125wBnmsIa/&#10;e6l4cvNGMtiDYXUc1taWFnuv7iNhnJkRWJVB1DEGue8EePrXTdB1DTzpWYoJGu4hbRs17CzDLkNj&#10;ZtUdQ2MVhaP47ll8Xx3tnq39gEgwi7ZFSaOJjh8iLB5Fc8MHJS9/U5Iw5dZHc29x4l8QTXuhWlpe&#10;eN4LSHc9xoETAYiXK8bcyBT1JANXfBGkweOZruxt/EeoaajrDBNf6pff6LEpORC6g/Pz2VCf9mrm&#10;ma/4x0zx5Jo2gXMXi2GytjNBd2MflQmEx5LFghPT727BPate7+Fji3t/FzaTc6fpFxKZHtdK1BpX&#10;LFcyGKMnPI/iYDHauerOFP3aqt6HRGm503UjG6RaX4AT+LbTXNK0q7g1az0NA91q1g6yM653blWQ&#10;jCduK5bTr/Tbfw+LbVdP8+ysy0Vtc2MKyG2IfhnkTa4/EmsrXPEniDwn4d8RTeF9VurDQ7xzDeLH&#10;crBeSW5GUV1UnepHcYrmvht4N+J2taBf694X0rU9X0RQ6STx/OgIOSSo+9xRRw0qtPVnO6Ukrs9v&#10;+EGu+E5tb07TfFEEuieHZpCsE1pM72zXIzslZXByBgZ547Vamha7e/TRNR1Mwzs7S3Ut75UbOM7S&#10;mcjDYGeQw7CvnxPEesW9xM8lu8ECDE8Ng5KnnGAu8hDXReNPiJH8RBa2egfDix0jTraNLdBDJPNd&#10;TjGWaRt4Ej/QCsXg3zaOxsqtSMJU0z3X4k+G/tXh611fXrmy8Q6totvbGGCDdaT6nbyJlclUKttP&#10;ctV2fUJPHXw40/VLz+yvBnhjTpHsZIUt13Whlfc7R4BZ27GXBK9wK8Y8OeJPE9hZpqenahc2Fhpl&#10;xCl5cNdLa3JgBUFRFvDOqp5gxgdad41+KcPxF+IdzpXh2CQ6XNdSHSrWIrEHmkOFdgTglu46VSw0&#10;+XWzNsPKtgo+1qQTud/4p+GOpRxQ6n4ah1W2hv0UQXVy2LnUoCxWN9it0YAbSQN3evONO1DxRpWp&#10;SvDZXF1dQs6yXM1rGRFtbLBI9mPl+tdp4O+LOreCfiYLW7+w+Hp2j+w63Lqq/bYXjC7vmXcdy56b&#10;Mbe1aPi/4jS+Itct9S8J3Or3F2ZGgu9RmsEtrXyj/AuPl8odi2HPcVzRpVIR1Vzlo8lWpzVXb0OT&#10;0HxT4int7i0jvZJDNdi5SEwKkqSlSA4YHKvlT8oOOK3/ABRrup31gmk+L7M3utF4Eg1HWRiTTowS&#10;Cp5B3Hn5mUk7a6TTPF8fhi+0rxJeXFpfeJ0VYbdYxsSyVI2LTyPGFDLknr8x7A1tzfEzStU8M3uj&#10;nRtK8V6TJcpe6pdoWjvbVncZaJmGWj+Y8Htyua09jGD9olZnZSor3qtKe2yZyum+HZp7Q6PqBtpN&#10;MFrMbBbgqY9+xdjK4OeGfoea7zwp8O9Eult9SttNtwguIkvFSySTyP3XGx9waPPXgGqXw+0mx1jU&#10;761s7CWaykeWPTba7U/JE23hc/xDArDtNb1jwRpcujXVxPBcvemCL7LcbiGSPGSBndz3NdTqOtR5&#10;YvU7ZynWcZ1XqdL8SL3S7Pw1odkk0d3f6fcukM0kOJXgIZjE+eNpzuG0nHSvRx4E0xPh/p+oXeji&#10;/DWveJBD5hjOxkRlHTG3p1rzqXWdIvvDZ/tGe01a8sZ4ks/tNi6RXKgYdtwHHBfrj7pqaLXta8d6&#10;VoemaXE/heK+lijWNZmkt1jyJMEN8y8DHA715VPCyiudGsJKW5Prlr4cu7aO004tcGzvkjuGitBk&#10;MSBI7tgnkn73b0ri/jL4QfR/AFjqOi6LolpcL8s88tlCqlv72WA/LrXukljcfC3RNOtL/QryRrG6&#10;afUNRiIEl+wBlctniNSrbdoyRjpXOfEnT/A/jLwMdO8Z+HLyzuJ7Nb+xu7KTDyIy7gXjzgNj1xW2&#10;Dq1vbcsmdNeMPZH5qeItVfUtV1GTZDAssu91iUBF9kqrp+9byyYcbZUcGM/NkvXcfEPwLBD4hK+G&#10;LS8OnkArHLH5RBPr1rmLDw9d2es6Us8BjH2mJSORn56+1s7XPBskfZlq4NmkhL52dM18y/F97qz8&#10;V3EVw0kiYRkkkQDcP4ulfR32/BZSNoU4APpXivx+h+16jo4iRi8kQyTznnFcEI3menVfNSPHbl1Y&#10;7kHl/wCz61Ha3zxtIE3KJE2nJBx+Yq9c+Hb+DP7l+Bk5FVGsLqCMhraRAOpZcY+vpXdseSeh/DXx&#10;VaQaykNxDFNHcALIZ414J/u+lfUfw7kmXVtOu9CsiurRSBreazgzJHIDgMpABwa+R/h54LvNe1dF&#10;SLeheMDjpk4H/wCuv1b+Fv7P5+AXh+/v/EPiaxtPEV7aweRJAdq2KlxufzG69R0BrysxxywuHlpd&#10;m1Km5SuzP3+J9c1i2i8S2MFtcXsM1vNbyTBDNG4BbcmePu46968/8QeDfBtp4ohTTrCyurWfYhtm&#10;jQK0zHBjjcjrX1rqXgLwh4q8PafrcsFpqN22UEt5Eymck8b+cqN3zZ6YrwnxXdfC/wACXPiLxB44&#10;1zTLXUrqCa20WMFp5bXjb8saDG0defzr8mwNarhsVKcNJS+ytjadJQV7ifCjSLn4LfECx1i309re&#10;y1KOVJYFgMUsVsoyZJTt24Bx1PO3ivoq30bwr8cdW+2raWGu6PpkZiMt3aiUrOWEhVC3IUAjg18I&#10;av8Atx+L/Gs+k2OjT2tno0c8WnjSNPswZ71iQp3BuMEkfLnBrtPDGr/HD4U6n4i8NeHtITWojP8A&#10;2sY5i8jyxSlUKBVb73B3/Px2r28Z7bEP9+7x7bP7xQqUlzSiz3rxR+zB4Dnvb+40vw7A4RUAhjcB&#10;Mtv3Sct2+XjpzXyP4H/Zn8Y2vxd1nWdR0m60fw3YXAdrldux8nCbQuSR8nUDAzzjNfSvgf4yeONI&#10;8X6P4e+K3hu70iHWwYrXVN0TxJLgl0baMxAgHjqO9d3428Kaz4attbs/CEMerm4giQxPdBGt43cZ&#10;IUjqe3+77185hsZnGFxE4wjzUXs76o1lONaNloz87Pj78GbPXPGV5NoFncWkRlDEMvnuWYMSOnXJ&#10;GfTvVz4EfsoeK9An8L/FBNU02yv7fWZEt9H1CCRZpDE53JJ8pHzKGIyO9fdPgDxVpvwSmj8O+Jjc&#10;WFrqkxmGo3VoY7aKZvvfvWJOD2PT3r5q+LPitPFul67Pp3itYY7PUje21vJKFeJ0RgRGRyQwIOTw&#10;fWvpcRnOJVGNDD7PRye9+9jx5TfLc+ldX1zwH4P8Laprui2trpTmeC41iw02MfuZpEwJAuQM4+Xi&#10;vHvGfjnUviVLGI5Zo/Dbxskaxt/riOjuByAfevF/CXi3xb8RdNvbG41CLUL6C1QXUCLskVEYOsjg&#10;DkcgZNdsvj7xD4Q1O1fSrrV9JPlRo0N86k8/e+XbgD2615WWZG3i5YuUVKq9r3szWNSbhzLQzpIP&#10;CsRKvrNmsgIUo2ooGBzjkZyKXTtP8EWmqtqMWp2L3jwiBmOoRn5Qcj+L1r5Q+MX7QutfEibV9K1/&#10;Q/DuoSCaSKPUV02OG7jAY4IkQAHoeorwwxNE3Uj/AHWNfr+E9t7O1ZcvpqDjfY/UCLXvD1uVJv8A&#10;TAR63KD/ANmqWXxH4euPlOp6aPdbtP8AGvy6ZS/3gr/7yj/CmNEivgBf++R/hXT7DzNo8/c/RfxT&#10;8Mvhv42uPP1W9s55d2cjUEX/ANmrmx+zt8FlkWUTQbgd2P7Y718JGESDLKh+ij/CmC3UnASM/wDA&#10;R/hS9k+4uWXc/Srwb4Z+H3hCySz0rUtOhtlJby3v0PJbJ6tXWxap4UAwNX0xD/1/R/8AxVflatsg&#10;b5lX8j/jUz28cyP8oVv4eD/jTdNSGnUjsz9Vv7W8Mvw2q6bs976P/wCKrgdT+Ffwo1jxjH4outRs&#10;W1qGVJY7j+2Yx8yZ28Zx2FfnIQoTLHP4H/GkjdFfgbv94mkqcl8IN1JfEz9NPiR8TdG8O+H1lsfE&#10;emvMX8soLqNzjbjsTXzJq/jmCTUVs7h5FkkbKTHHllfWvlyeFEnWYFSAd205IzV2fxLd3e3zpnkY&#10;LtTceFX+7WpHKe3x/ECwM9zHOyQRQSeTHJuyH9+Kkh8Q2uq27NbS5VDhj6V4QLtDHtJJZUwM/dB9&#10;av2V+beRHuXkkg3ZkRDt3flWVmVE6LxAoMvX5icCuQ1iWZ7J1+UQbj/vcVtTOxlwWd4gQyFucA1i&#10;3SfabZ0Jx8zfrSinzHRze6c8CpXr70wgjoa1ZLGBBhjtKjBx/EaIBDE/CK6/7VbGRmxgFuSfyr6t&#10;/wCCbr4/aQtsd9Hus/8AjlfND+U8u5Y8e1fT/wDwTpMcn7R9t5eE/wCJRdD/ANApxIkes/8ABWCJ&#10;3u/hkm3LCG9GB/vxf4Gvz5kgeJipABHtX6Mf8FUo5I2+G1ztxtjvAeMjO5D/AFFfn1ON25iaqQRM&#10;rYxlK8lm6VIXkEDQCIEr1cCrcXlxgucFv4aWSFWXcZCu7+6agszAQSQOSKfHYXEgyYyBWhFFBBIp&#10;A3g9cc02eaNWcAED+Hk0AU00643/AOrqaCzeC5jlcqMdR1pBdGQZGQ3pk0kUpkcYbap7mgDf02Qy&#10;MT6df++cV9g+GNctrPw1ZXNxMkcMMEPmOWHyZXHPpXxtbl7NAB17uTWzp3jfUdPaS3ju91vMjLNE&#10;xDJJnpnPpXNUpX2FKTPoPxb4ssovHSOJvMjSFJPPBGIyvTNfUWifEj4Z6hpFhJc+KNGlna3QzE3i&#10;g7sZbqfWvzP1G9vILeLyrlUjZSjLEShIH9485rnrcIjPnbkjB6YxXStI+6YOm5bn6d2Vt8BNM1H7&#10;faXXhaG9y7faFul3Et171rr40+FkC4g8RaBH/wBvo/xr8tAqE4AX/vgVMkcf8Uaf98j/AApqPNua&#10;cko7M/UX/hPvhvtwninQv+A3qD+tYviPXPhV4tsGsdW13Qb20cAvG+oIMkHcOh9a/NV7dEGVVf8A&#10;vkVHHFGWyQv/AHwKnlKtPufelx8Pv2eCSTJ4eyTuJ/tk9f8AvutbQLH4GeGFA0zUvD1oT1K6tn+b&#10;1+e3lgnGNx/3m/xoMYH3gW/E/wCNL2bJ5ZR2Z+mFl48+GVqytH4o0FSO41CP/GvSPCX7VujeDLX7&#10;PpvjjQVtv+eM0kbkfjur8hlUDsfzP+NI8aP/AAAfgKynR5/iSKvPl5eZn6/6j+134d1+5M+oa74P&#10;v5lXy1mnjgL7M5xn61RtPiP4e8awSyWDeHLsL1OnRquGxnnaxr8jRChOAgB+gr67/Yd3jTfFKRKD&#10;i4hcqpC4yuCKFSUdiXzfaPobw14qi8Sac92mlNbKJZYdq3g3fKcA5KUzxVqETeHtUQ2upo7WkoDP&#10;Grr9x/4kkLfpWd8OopV8NSExuoN5ORlc/wAftWn4tm8rw5qoMOALKYglNvIRz611R10kc8j5y+Ad&#10;xHJNrNu91b2xbYR9pmWIHlh1YgdxXG6p8IfFlpfau0fhi6urWWV2ivbQCeMhumChNbH7Pl2J9e1S&#10;IlZFktw6qANq4bJ6g1z+oXi2vizWILBLiG5VpF8+1YptI6bSDkfnXLZe02PRlzewiO8CeG4dQ1m8&#10;tdR0+a0kOEUXEBTZkZycivo7wzoFnZ2UcUcMLou3ZkgkYryfwJ408UWklwuoajr8tsxUxRmUzE4X&#10;HzLIGz+de1aLreoalplvcF45BIMiO9tEDp/37K1XIjmUrnQRmQxoAWI/vCU1LhycA7v90k/1qguo&#10;uA00thDLgZZoJ3jc/gwYUlj4h03VLJLlINRt4nGVaeOOXP5NU8nmO7NEh1GSdv1JB/nULbiM78D6&#10;mo/t1qwXyr+3QHotxG9u35kYpVs769jzZxJej/p0lSb/ANBJp8su4uYgubh0GfM/U1558Q9WWDTZ&#10;YriZlSQbSqsck/Wuu1I3VufLmglhfn5ZIyp49jXkfxKtH1URoZShjGSDwSfpVWaBTvscFc6P58c9&#10;jc6k9lYugKO1wkqAf7Slsn8BVrQrvTvhyp0yVdWjuL3Tldbu2vNsUkrudjOAcRx8HA4z/FiuC1PS&#10;5Jr+GBbyC1s7dtwjuJzEhz94ZAJO726V7P8ADb4LXWp2fiMXng+4kkIVIZxMttZWgDMUzLgsW5Hy&#10;oBXi17xd6ktOxvFNTs9hsuoafc61DLLrDWDTz29s6aZDHcQeUIdokM0jbxJujByB/G3rXb6G2mR6&#10;1p9rpmkabpk7k3lwsebzZ5afNKsi5KMyfxYIJ71Do3wa03wn4f8ADFxZ3X2vxO14Zf7MljDyQPGM&#10;oSVz8hG77w7V3fii3/4Ry38O2FlbR654ourUDWY4bjyYfmOVjBUbJI1Hyngc8da8GriE42gTKrQp&#10;yqctP8Tn9agu9O8CatqUd5YeILNpXjmuNPkMNxHIzoEDAgO4LEZYKGOQQxHNbHgbUNf+MEGva1e6&#10;HZnStOTzLzxL4n3vDapEhTyg7IQ0gYEdNxXoDXEXemxf8JPo+p/2LYW0gvVdbeW4eXUZY4hvfO35&#10;MAJtUvgZC1zfxJ+J76TDL4f0iIx+HtdL3JPmmUwh5nxJJGpKeZ7Mc+1OjFVo/DY4Z8zXOzrLvX9H&#10;uILd5PGZv78i4jsoNMZ7PTbaUnf8hMgaJJF+Vtqis/WNH8WRfDKz0zUNOhngvpPtelahewvJdLED&#10;h4YnHDK55C4Ye9eFfD3T9QvrnUtMsdW0uw8+4jgVNQkEcsgzgCMiMkZHfcK7zwpqOpw2MOkWvibU&#10;biTfJBdwxI1xDHHG29MRHlQDuG4YHzda7JYWNP4UOnalP2jbT8jr08S+JPB+pQyXMN1YSeQIUjns&#10;/LHz42yr14O089sc4rtYz/a+uq62kcfia7jfbPHKPNun2L+7cykq64Q+jZNc94a07xJZeEp7rU/s&#10;/iW1tkRbq3ntzdxtG+5TGXJDIFUg/u8Vw/hT4p3aaNa2luyWcmiTTiLXIV23SDcFXIbq+B29a8b6&#10;o780BwlP2nPJnpPiH4b6lpUVzrSamLa90WHzd3nrJDbDjcWQbdrfOe/avIU8QaXpV3pOo2kSXhub&#10;lmu9Rv18xQ3mY53Bh0p3xR8R2OjadpFxF4lfxjNqKbbm2uLM2cgK7flmCnD5wfm+9/tV5NqvipdR&#10;ulaHTY7PQmuElmtLOQluuWG9unHtXrYfBNv3jqrYmpXjy1Hd9z1fSfFvhDSrjZrOjNqmitNJb3dx&#10;ZwDfLEWPFvLnAkGON2M9q4LVJ9OuPFN5B4YuJoNOnuln062vLofaQp+4pkxhnHv8vvXR3Wv6Bf8A&#10;9t+KdCuDL4f+2wWL+GtadDd4dPll2KQrqGXBYYPNdB4p8K/DvxjHp9xp+ty6X4nujE81iQY7fd5m&#10;MwyFnV+OxIrthGNCXLOOhxS5qmrRzVp4y1PT7K51fXdNU39zAXbUzNJHcSgfKN0inudoxgfdqvpF&#10;/Jq3hl/D+pareR+eqStpD2IEafNncG/1jfTGa6xfgDqNhdTWdlq0aWd9eNpt1JDLKY1cYZGmVl3M&#10;Dnqox6mua8QfDPxvruuTRSadLdvZL9mj1M7ghaPGGLNtIzkdaylVop2ukzaNK8OZOxTtfEOs+KNU&#10;0fwZd3kmmw7jp7T+SrO4Gfl6BsHA4xkd6930n9luxvNKsrieG4mmlhSR5DewIXYqCTtMvGT27V5x&#10;4W+F15r+qpqOrRaXAulxQRTJpxQorIcCSdU3M4b+I8GvrKLxnpbRoX0rwsrEAlYjchAf9kFenpXk&#10;5jjJU5R9k9zPmgt5HwB4v+AfxA0DwjN4pvPDd9a6DDcCCS58zzY0Z/ugn39a8sjkiV5Uktzx9wqR&#10;xXSWXxN8SWPg2/8ACsWu3w0C/kSa50/zcxysvTdkHH4VzLfvJXY/KPWvu4QUehuvcHJMYGDRuVYH&#10;cNvrTZZ52VVKkrIS2ZB1wM0yI7myc10Hg/WtJ8PeIbfUdV0SDxHax7vM0y5laKKbK46x7Sv4VYE3&#10;hJtJt/EOlprxuH0cyx/aZLBN8sURIBZVb5S2CetfQPjbwP8As93mpR2vhnxD4qaaRI1tJtPsIp4n&#10;kMeQ0yMYmVs/3eleT/DDWvDVl4jbXdcsNLm0zTZHu10iZpJGuSf9WjfN86r74qh4w+JSeLfGp1e5&#10;srfRbGe5SW4sdBgFrGFBw+xQSAxHvXNKMiLX2K9roPiHSp7o6d/aEBZJBJNEHQywscHdgnhh1/Ks&#10;/W2sXgS5gaR7sf8AHzG6skcf+5lgT+NdL49+KUdzqN7ZeFDqdh4YkT7PaRajc+dceT12uwH97muG&#10;e9uJYczOWlT7wlAGfwpRjJ7no4qGEUYfV7673Pb/AIH/ABd8PaL4H1zwzreh6lqd7cNv0+WxljhE&#10;LMmGeZ2BOwNzjpXpw+IlvefDHwRrOuT6fJF4eu5LWeOJohNdZxy6x7TImSBlgOOenNfKOi6K8enX&#10;t9JqBtbM4iZLeVfOfPRCpOSv0FdwPF3hZPAdnAvhtdOuorRrWS7s7hnl1C4LH55Qwwi7SR8vpXPX&#10;wsKp5vvQi4wbtLoeveK4Ph5pmp6nZa0bbTdUksknnhU+fAzZwsFu0ZbHHXdjHfFYWs3Xg+8n09Xu&#10;tT0D4aW0iNdW+kiOS4WUrhnUs24s/wDfK4HcCsX4r+ILnUfhh4VvdR0fw5p9hqltItlFp1h5U9oY&#10;5chVcnOJF5LNvzXkN34vF34ctNEk0nTVNpM7/wBpRRf6TMOyM+7BUfSsKOD5eW0mJOfLyyOv0bxy&#10;vhbUfE7eGnvl0W6heCRLjHmGPf8AKXbBCt7ivVPg/qvhTwt4K1K+1vT7PWNWlCf6NdXEsLRxMMK2&#10;FGx1z3DA18/+FvG2q+D7LWbbTvIeHV7T7HcrcxCQbN2cjPRvepPCHiu78Ha/Z6oILe9ubTH2cXnz&#10;pCxbKttPDgf3elb1MN7TZilBnqviPxJdXdzdGDRDZtMHOnz6lN5kNvGTgtG7YEu/+HPXtXnEl/ay&#10;6vp00t61upMay3CLl1YtkyHGN2PwrtND8RCbxcLmDUofEOv63CQ1xexPDBpksj/MwUtg4ycAgBd3&#10;HSsjxR4N1H4Z6td6OLO6l1KRGik+0RNHcQtn5yUDHAbsenepgow9035pTheb0XQ6q7Tw3q2h2UXh&#10;2O91DxFZyu02q6jIIRJD/wA81jUsiJt53ZJqDwJAPiHeQ6NbERRQKZLw39zmExDGQiKoy/zDr61x&#10;EumRW9hIz6qtpFaxCMw3DhXZicFFC5OMf3sV1fgvU4PCUlhqGn3a6XfwCOV7W/SQl2WUbnT5cINq&#10;gnrjvUzSWyKrewUY2TR7rF4O1Gy+Hsul2l7eRafqV8JZZ7qJf9Jh3BdxfGV2gcgcc17p4i/Z48L6&#10;bptnrkuuX13vto7KXWflurSSN0VMBSCYsAEKWGAepFVP2fPiLD8atY1FYr241KW72LNostsv2WGF&#10;B/yyA5AB7df7wFe3y6S+s2cdlp2l6dZadYlhaR25WIOg+cxPHtIZgeMHnv0r4PMcfVVT2cUccK3M&#10;7RWpz3gb4MaRpyNdnWL2+0ghbhEjmDC4Axu3qoO0bVK5U9qxbf8AZxsdC8Uw+JvDV4q6rbXEtzY2&#10;eqjzFjeTqSp6qPQ81M/xZ0nTLbUZo7Kxit0DQsIJWhiRowCdqtg85Pbaexqp4f8AjC/i27jg0uBZ&#10;NLhhJupJiQioG2k7TyTnsOfavBjjsbGV0rIU8TOLs0Z/ir9n7Xtc1W2ksry2l1B2aeeERfZUiK7t&#10;oVDxsOR+bVwviP4K+KfCfh7TNPn06Rr/AMiN2VpiYkYfKX8xSQPzr6QtfiVqMDRQONJhs5EV1ncP&#10;G4iTszYJIPoOfajStc8R+K9aR7Cz01dECfaUhkm3biH5yCclPavWp5xXtyGkcUzmpPg3f6zptivi&#10;LVLm11HbFdXa2r7jcjZt3hHP3T/F60vjz4VabqVjLcxeIFtxJbZku513yO6gKOOin5h8o4rp7Cw8&#10;TnxAL/WWuba2uIzcWcnktLKAPurkORj5V+X/AGqvwfD6HxRrljBqWp3MGnQ3M886tB5c8mcFGLMB&#10;hS5JyRgbeaxhXxXtOe9iniqkvdZ816t+zhax+Dr17bUbm8162nVZ4orUNEqyZ2koOg4POa+XvFXg&#10;HWz4yOm29ot0dLv4IrpFdDICW4kHPzL7jIr9RLzT9N8E6vealDDss754I44kjLPIdro3mAZO0YJ/&#10;lWJqHwUj8Wy6sLOz0+0ik4mWBzAjIq70UOAcDd82SvtXsYXO6tKp7OeqMY1eXc+KLjQL6GRy9qyj&#10;jlyO/wCNeO/Gy4/sbXdHluIwogCykewbOK+wPG3wT1PRbOS9jS2urZ2CKNNnaYoRnIx17GvGPEPw&#10;00vxDMj6h58zKm393KU/oa+4wVWhjYc8Nzr+t1JR5WjzD/hIBqGkb0vkluSuIXEZG3/fG6ug8DfB&#10;G18dSwajr2pT6DpDEhJLbT5JprjgHMagHYMEfMcj3rrdJ+D/AIYsk3R2HmCM4SKZz5bf7xHNeleB&#10;vE1x4L8f6LJo8BlaJ4UitriYv9okdyvlFiPlT5R2rzs0xOJgvZ4aPzZy+0Z6B4P/AGM9L8NXdmbG&#10;CW50m7kt5bGCd9xvCWHFwSgZF5HSu/8A2nm8Y6l4g8KaPe6hotn4ejvVgubfTreaWcAKrCNo2+8j&#10;kHkEgdyKd8NPH/hzx58e9Rm8Q6kbu/0+ZdPjW1umSwt2ZVCpGF4Y7gRnp3zXon7W895o2j6Zeadp&#10;1u02mq9+mqzSkS2TxnchQdZGPTZzXyOHpYp4OTcry5up2Q5HHc5DSPhtrviPw3q2s+GL7Ubi4u4t&#10;01prWn/ZZJTH0RGU8Ar8vzA18k/Fb9ny/wBH0rSfHHivTL2O31DUZok0qe48u53li489sFUjwOin&#10;OOelP+Kf7ZHia/0zRYIvEd2/iCzixDFYMyGeQ/cLgDt70fEf43+MPGlto3iTxZBp1+mjW7SyaGsn&#10;lQ3M5UDzJOT8+RjHTacV0U8qrU/3n2hVMTGceWxh/Ajwvd+Ovi0nifxJ4YvbbwNZPvSfTIRAkcsR&#10;UxlHONyAg5Iya+svin8bLTw58UTZWfiKHwTYzWYvWuZN0n2i7B+WM7QVRCPmb5cGvB/AHxl8TftA&#10;eH9L8GajpOnXN9f6msjaXp9sbZbCzj+6zyIcIi/7WC3evOfj5cbfCVpaWN5FqWiWtzNb2epxSRi5&#10;lnjO3Mykl1QL8qBQue9cFWGJxVb2dRWXkccZNH0DHq/gLXNQbxVNqsuqeOJr8+XoEkrXOk3srHBj&#10;V3UKgYE/NkeX2zXU+HP2jdB8Z+JL/QNW16H4e+I0kdNN/sa4X7HfFOEj8woYztHy5xgnoTX5+x+L&#10;vEsGgx6Pc3T3lhbMZorBpv3Y3AF2QAA7iCOc/wAqbDruueK9YfXWsYG0/wAPRpt0oMwht4g2Qqrn&#10;oBzuzktzXfRwipwtJ6Gcp1FLmR9kfB3xTN4/1bxP4A8XeLG1FJZJLW20m5jmkulmkz8qTDcqrwc5&#10;Ix2rwnx9DpXw28Q22g6lbFv7PlZZLm0lBu5zuPyMzcxhSMdDntkVx3wO+J2q/DH4kjxtpMUl7f8A&#10;21dujDEi3KSMyrEGbnOSOfvV03xr8exfE79ozxFq2s6Nc+FvOCeZpd9+7mjdYwrb+OGyuc9OetSs&#10;sdSreL90cZN05U5bk+r654S0/wCKRtdLeW0v3jgezvYb1pIbdjGkggBwCCp4LjA9q1YjdHXo9Rm1&#10;C41CC8OLmO5kLNEzfxc9h7Vwnh/4e6DrPjzw8ZZ3s/D0l2n9pzwqXIhDnfs25O44A4r3W2/Z417x&#10;JpPiPxNpVhNp+hWcP2+1juJNzTwNIw7HjARuDg8e4r6XAYWnh9JPWPUUOaT5bn55eIZCmu6j825W&#10;uJGI9i7f4is4z7k2kfjU2sLjUrsAEHzmDE/79VACelfULU7rMPM6e9DSqZM7aftXKj0pZwGfgYpl&#10;k6yRhBlevpSxRmRxtBXPtTbRxHMrH5lHY1pLdo4VVxHjvikUQtaNcgujAsBkqKoZZ++KfLLMjyOo&#10;KsTgFeOKZFdeWuzGfenEBHY5/wBmo23Km4U5iClQsXK9Dt9aoI6FSSUsQCp2k4H1p0qlQgA+fGcU&#10;xsnOG6DI+tDSKpBAYkLg1kA4ER7d3z7hmrdtdlF2MN31pkjeYsUiIqnbjFSCEj75y2cY6UCujY1T&#10;VzeQIseITtUbV9qynuWS2aIjBIzu96rXe6FOchv4RVVpDL0OaBkjsCzdSC2aRGHp+tNj5baQSfYZ&#10;qX7HIX3KrMcZwBQA+MsU25/Gvp7/AIJxpj9pSzJPJ0q6AH/fFfMECutxtYdTgAHNfU3/AATot5B+&#10;09Z70KRtpl1tbsfuVcdyZJs+jf8AgqZZC6+HPgmdXVZ7O6lcJ/EUZlU/hkCvzMuZ2coOgX9a/ST/&#10;AIKr6k9l4U8BWKQg/bFu8z/xbVKHb9c1+a7fMcGiTEtNxgkyVYL07VdSV7qFSoPyHA4HNVFUDrTF&#10;kMQxCWAxn8agsnWRXQ8eWw+4F7VDKxDZHNRqwHVaezxl93f0oAmhie8BEEZeUDJKin21m3mK5VhE&#10;P4SMVDbTC3uVc5wTggEjj8KuXk6ucpwn9xnoAvCQXNsA2CI+pANZcVvvmJC/IOq1Z3ILfejlI84Z&#10;v79VA3mtmNm/2u1AGlcSlkhwEZDu+TI70WUVuLAzuqPk4ZAeRWbby5lEZCIp+8SCavJbJMZxgIxb&#10;KhehoAgQhG+X5hUnme9MWJ1baylT78Uvle9agDyZXhqYrsDjHNP2DFP7Hj5hQAyNmLZxTg+etOiK&#10;jvTZAAeKNwEy2M08EHHPWmgZGMgH3OMVcskjclJcRqzjJKngGpnpuHWwaTpd5rWoQWdhbS3t1OwW&#10;KG3Qu8hPZQOv4V+kf7Df7MLn4S63q95LdaH4nm1NrO40/VrXyYY9mNnXnnzD+VfO37PWj6t8N/FU&#10;mteHtF0H4l2yxqZ9KuWkju2A6m33BWD/AO6DX6ER/tg6TJpsd7dxNaWcS/Z7vS9SgzfJNhTHCArH&#10;duBPz9iMEg18VnOaYiko+wV/Q6oKCj7xyHiL4DXvwg8Ob76/tL+FJ/37W8bKEMzZHXr+FeaeKL2x&#10;Oh6khmb57Ofb5bF85icV9eeIr3w58aNDttI1bVZNAN5tufsElwFm8z3PQKPQ818xfEj4HSWemale&#10;+E9Wt/EmmQxTLPG7iO7gG1hkqSMjkciryfOo1P8AZsRF83dnLWpWldHxX+z7LIvjqWOOKN99uy4k&#10;O3tmkvNd0vT/AIi6zDJY3NpJ582+SG6BQ/gUqv8ABab7J8SLYMrSGQtGIlBJ5XFe66h4W8NzXTXM&#10;+lRC7clneZWXJPXqK+v5VzEyqPl5TifDvxC0PUJESPWrhkaTMVvJbggH03Lk163ouqWdlYRKblZG&#10;VcNJIdrH86y9P8DeFLeTfaaHZxvEdwaM45roE06xZebVF9tuf510KMDk529iVdXinjlCqCCv8Lg/&#10;1rP8OaslpodmjAlQoycZHNXItK03DEW6MSuMKxH8qk0fS7VNJtUYncip8uflNYyprmLjNiy+IoNi&#10;lGErN23Dj9DWXd6lpt2N09ukz/7aqf5iujTS7S4yZF8wjoxUN/PFA0OzHW0t3/OtvZojmOOm8Sz2&#10;Y8m11G+t7fY37uK5Zo8/7jEr+lcprvjmdI3E0NnqKYztvbFCuP8AeRVNeqt4d06SZM6eHX5t21gO&#10;v1qnqPhjw1FDm709Yoi20yNF+7T8aXLyq8hwTlK8TwKL4r+GtKn8y/8Ah5pV7KWVvPjeYbCP4gHL&#10;AfStK8+OenPeRf2Vq+oeHbGx3Pb21laxvGHHSVzhS/1IxXrGp+A/CEVgl0NLs7oeYkSLEu8EsSFU&#10;qDlicHgA14v8bNK0rQtQg0288JReEddtcXF9NYhxbmMnETyROAMsf4VJA74ry60KNSXNI66ifLF3&#10;1Kviv4p6r8SNdXUNU1s6hqK2UCpJbp9nN0sW/eSYskEr1zitnwv8S9A8P3Vj4t0prvRbeyIttIgn&#10;xfwQXe3a7vFlCMn593Pzdq8wljtLjw7dWRgtdLil1NZ4NQaYC9ETKRKoRCd6HcOCBiuMvNGlur6D&#10;ToY5ruVJ1ihRVEcLbugckgCT6muD6pSeyOVx5zs7740app+t6pcR63NdC/upJ7m5hhEDXAaQN8xP&#10;OOSdvAxxXHeKPGEd+x/s6SeCCZiXiYcsMgqxI75LVy87u809rIqxIZCskjchPy/pU+taMmn3slhb&#10;zNePE7ZuUR1Vof4XwQCB9RXZTw8Imtly8pHPrSjUo7nPmNGQVVgcBh0Kkc13nhXx1LHNJdXFkovb&#10;WJ5Le5tZ/sjqzdTI+cuP9nFeZPGkd2UMgkjRshl4zUlzNLcmMSzFxntgY9q3dOE9BqClue86X8f5&#10;9I8QrqtnbalKtzbbNRkg1Zrdp5u7pJtwMe61R1T4h+GNS8Mz6b4c099Jnld7u8u9S8u4nl424WQD&#10;CN3+XbXi9g729wfLbygN+SAWHTP3fpV28e2W232srsz4aQBAFLn73FczoU47IXKjrbWew17w7PBc&#10;XdxP4qjul+wWUdt/r0bqfN6n8q3J9Dv/ABjeWcOlaO0aLbxWshgTESyYwDIx4GT1JOB3xXmmmTXF&#10;xfZMkiOWKh4sgqw6YI5H4Vf0fWrmxnEFxe3cFjO/k3KQllfyy/zkgHBPpmidF/ZFGFtzQ8aeEr/w&#10;MumwXZ08C433Ec9g4kdDu2GFjnPysvQ+vHFdt8HL3wrczfYvEGg6l4iEZyn2LHkAs4+aU9SBkdMV&#10;y8nhzU/GGunRtHWe/t47pjAly0cc53AHJLMMnjP416V4O8P+NfhH4Q1bXtD8QW9jPdNF9tt9PaK6&#10;kjtGJAaTqqncAMA7valVXPT5PtGlaXN8KsfRnhX4c+FvDfhTU/iEt7aeDbaz863g8NrqJ33TKSMt&#10;FIZCDg9TjpWkvx88PXcmn6JYeFtNvjHAo1HTNTtrfzdTmO3JiEeSOhr4zvPH9zNoyrqd2+sYm8yP&#10;92I3GOu485z7VLe65FqPiKA6re3vhmFoFmguYFYvu/vDaxx9Aa+ceXubtPfucHLUty3PrDR/Dfhv&#10;Tvifp0+p+GNP+HdtfK81zFZXbmW3jVs5ljaTMS+xGfauX1zWPC763qDW+keIruA3EhjngIWORdxw&#10;yjspHIHoa8q1eS80dLiy0XxLbeNL/Uo01LUdTghZjaN3E0zpuOf7u7FcTa/FDxTYW0NsmoSxpCgj&#10;VI7nCqAMYAxwOKHgpX96zJdHmPGljZ1BUZBp0iuisJBnNXnje2ihl8tolkGULqQHHt6/hVeaUSfM&#10;Pmb0HOa+yUr7HoSZEEdADnANB2BskUju21KTOzHfPSjmJHyhhhskYG0EEZI9+KHHkxRs3zGb9KtX&#10;ljNZx2pnCr56eYmHDZX3wePoaS00+fUg6xqZPLG6RwOgpWZd0VE3GVQG3BjgYHSrohELM147ESJ/&#10;yz5bP1NWdP0C8uLZblYXIYPJ8oxlUALEZ64B7VPrfh7UNHi0+4u7W4js9QQvbTyxMiyqDglSRzQB&#10;YvNI0xfDdjfWTSXV45K3cMhwsZ52lSOT0PSsJRPLEiRrJh2IWMKSfqB1rW82wk1/92hsNPe4UIZS&#10;ZVjAx9M9TVX+2Z9E1UPp175bWrMsM0abCV9e9TYiOm5r3Xlaz4ehvJL3ULnULAeQYZ41MEEI+4Vf&#10;OQR6YzT5fBet3vgkeIIfs1zo1vK1rJtuoxLG5/vRg7wPfGK53+0XTTzYqSImfzCmTjd6j1/Gokkm&#10;jiZbeRlEg2tGCRn6gdT7mkvdGSQWjLFMoR2dF3cHoM9TWtpGpW82oW8OuieazWIxoYpArxY6FfX8&#10;au6WraWmq6bqloLPUDb7IZr6R0SED7yjA53r8vNcvcLuuvm+YL6mrEtNz0HX/Fn9iaNqmiy21nNq&#10;lzercS6pZlSrRYU7VYHA5Br2DwV8ZPG/7UnxO0Hwpf8Ai3Tvh7p9xEIbnUbf/RdyQxYLyyZDyOU9&#10;XAzXy5Om7kjgnAwMbR9BxV2101pXdoAzeTD5kuTjauACRnrkEdKz5Y9h8q5T174w6P4e8CfFq+X4&#10;beKz4t06xnVYtQktk3yyMnzFUP3gG9q9F8FeOtPv/AWqW3jfR55vskkiST2toPtdtM42iZTKDhd/&#10;DIu3NfLlrNcWFxE1tcSQ3MRyjA7Nh9eB/OvTfBfjrX5p9T0++e/1HTruNIbi1kupPLyWGGYdfvH1&#10;rkxMP3XNFkODau2fQ/wrtbHw/pGoWNm//CLovlOmty2rRTX8DId0QwcxBmGGZcmvWvDljqfifwtp&#10;MGh64Efb9qNnJK8u7ch+Y5w4kwpXp1FeGeHPGKWFhb+GL29v9KhuZFgexvRhHiEgZlkkIJKArjIw&#10;TnivY9I+LHgrRPC1lq0OlQ2viCZyqT2Fy6XJWIlfvKDtPz78kAduvFfC4yPPPbXucKbp1OZG3pvg&#10;zw7rPjGWP+07i+jjiS6vI4LQJGibcKPN5diO4BJ9qt6W2swXWsafoFsz2q3CrJNOWQTgyYJYEhAM&#10;c8LWXpfxc0620rUV0W3vtIP2iKys4zZMEu0bG+SWZlBcrkZyBXO/EnxJ488LeGo47aWKO0eRrbUr&#10;ViEazfb8haM4OCPm3Dj3zXjqhXlU9myZN1ZSke4+H9W1PTrrUtUmuotHWFlSwWOOKaKU7xiYMCG3&#10;FSPl24pW8Z217PNqGnXTrrYsR9oNlZFXijMm13RTGEIJ9Ca+Ol+KfirxC93bz+J2l8vKeRcQhluW&#10;wSu/GM8AcjAqfxJ4w8RP4t0a+tdNXwwfKgaZ44bgRShuruhbGO+xSa6I5a+YUaclufcnhvxreWsc&#10;dtrcUlv4cuUS3ie5knSfITgcnIYtxkVmfED4qeEfA/hLzdGe3nmgMb/ZJrgzy3W9+cEElsf3Bmvk&#10;XUvEHjHRBaaDqGqadql3ah3tb23njuFkhkO5JO/zD7yjqvQgGub1TVQIodYt9ZKeKrPUXZZFUxKZ&#10;tyHYEwRxjtnrXZDARWjZpyyPW9P+M+trrfiFtIZU0UTLfeTeOHuVWIksseW+78/Tr7V6b8Iv2lo4&#10;bXUbKSPUWurZZQNPukwqQkZjOep2njn1HrXyuvxs1O88c79W8IWy217eSTNbyxF51T5SypI+SRnn&#10;p7V3HiKWLwr8QNT1mwtE8ZxeILUXlpawg7YZnJDR3ESnLsCD8vA4Wtll6VoR3YuRnuvjX4hW2l+H&#10;Y7HTLWyU3byO0kEWHjkGMqfm4+8eTxXi8upoZMcZrzOW2+IDyk2/hzWjHNliW0uXduOc549hTTpX&#10;xIYFR4c1jPqdHl/wr77LMLDA0Iwv7xoqM3sehvqz+bGFACFsk5qpdakJtR87d5ckVugjmDbWjYly&#10;G4/iB71wv9hfE7cv/Ej1vI7f2ZJn8ttTx+E/iPfyKU0DVoBsjVvM06X5yN2f4fcV6co0qkeWSuXG&#10;hM6rwjf/APCCeHJLQTDH2pr57lV2u7kbQMn061qeIf2iPFHjvSki8Va5JdabbgQWWmKw8woful2X&#10;rIfXp615nqXwL8c69Ot1qOla5OFT5bddOlVf0FYbfCHx9Z24km8I3egWEDh5L+4spCyqOhya+erX&#10;Xu0o2QlGpA848Y3d6fG15PCFsQ0zSxrAOVUEAD17jivaPgv8KLr4t+IbC68PaLPeaHpypcatJqkk&#10;htTP3SMx7S2/05x3qDw74MsPi/8AEPTfDv2qCeaSEzXV6bcI0qIFBVAOd5AJr1L9p6y1T4H6Bpze&#10;AE1vR/CN5bKFke5LW4uE+8I8YMbj0NeJicTLmVCP8T8DGUub4T03xn8KfiFpnw21ifQfH3gzwXpa&#10;A+fomiRpZysvaJnyWLn+6TivhHVPDM9pqMthc+ZFeK5kngu0MZjYtnc4J7+tekeAPB1j4g8cxX2s&#10;6kuuaNa2y6jfuspaOafy93lMQcYz361yfiv4sS+LrjX9Q1KCC+1HULyKaO4YBXjjT+BT/Cp+Xpn7&#10;tOhTlfk6rqX7W+lj0D4E/CXUPi5NqNtp8g0mHToPO/tuX5oiflAWbPbZkbUyfm6V9Y6B4H+FvwD8&#10;BQ3fijw3beM5nkEmqapHCYQyMMpHGjEbgvp1PTrXmfwE1vw+nwIsr6DWYLKCyvppdXs1baGcBDCZ&#10;O5Ue3U8dawvi/wDHPU/GbXUmlReXpCrEo0zyNwG196ySZHUkk8dNwzXyOIxOMq410oq0EZqv7PdH&#10;XftB+C/hZYvBqujeF9V0XRL2GO6TUvDN6DtQ/MrSWz4C4P8AEpPPHWvknxndWVx8SbjVJ9X1DWoG&#10;cSLf6xHJIboD+CQqxbn3FfWXh7xFpfh7wJ4K0rX995Frtzd+TYwIzDTBkg2jnGWWRcnb1RmHTIrg&#10;vhn4N0jRNe8VReMfhbr/AIt05raWHTrdLOSM277/AJXcj/Zr38rhiI1JRq302KTc5XMX4YXNh/Zg&#10;NtBLpRvDzBKz/Zw+7O5GZcgV65b/ABl8TeGdJ1XwHZz/APEtnZd00SeY0iBSSiMDjZn+dfPOkeO2&#10;0+9k01kS0htmYJbICu0L1XvzXuXwQ/a00jwn4W8R+F7K0sLnWdUhke01CfaGhOz54zwSxPbpX1Pt&#10;I1ad47w38y1NRlE/O7UyzX1yT1MjZz67s1XQgdafd3BuJndxncWJ7c5xUORXtwdz0iTB3ZpJCQ1M&#10;3N6frQzFq3AmRd/fFSxzBepqsr7aaGJOKnlAty3pbpiqrfK2TRSsC3WmAzf8uKfJdAR8Cm+X7VDM&#10;p2/KKAIVcuSFXJFLEpWRoicn1xRC0mHRQSoGcAc1ctUSczsSBgZC1nZkECwuImY8IBkEmiSRUdCp&#10;ZhjJ3HPNEocE7gWUrgADNOe3ChgDtR+jelIkL54rlyWkJlb8hVWILH05plxD5cu0tv8AcU1FHrQX&#10;EsrLibJJA/2a1F1OBVeNY9kJXBlBO5qxUYbstTt4dcZwKANAXccQjkiizJA2RKT978K+o/8Agn1f&#10;T6h+0A91IBJcrpc3ks1x5Zjztz5Y6E8Hg18rw2rSGMIC5kYKFXkknoMV9sfsR/s3/FW18ZXHijQN&#10;HihijthAZrlk2guM4O5h8/rtzjvSdSNNczN6VKVaVtken/8ABV3WI9S8DeAUl0zS7W6S7mRXEx+0&#10;7VRSw2f3CR161+aWDuzjAzjJ4r9if2of2S/iR+0F8M9K0lIrC21XS7v7TGsk0aRyblw5yFJB9s4r&#10;8p/ir8Ktf+D3jG/8L+KNOk07WLQgMg5V1IyGU9CD7ZrOGJjVdrWN6+HnQ6pnGRQlupqW8kt5FgEd&#10;uINsW1/mzuf+9UYUk4Jwaa0YY4LVqcZFg4zS7ec9qk+XbjNDgbcLQBCxBZT6VagfdHgJGz+j1WKg&#10;UI5DfdxSugLs0YxuIIG/7g+7+VQFgoJHAPSnAvJHhXYHGfxqMMSqgt09qYDCSDuAOasW1w+/Zntn&#10;NOcxPBuwwk/u5pYUVznoduKBXNBWWd/nclv9qnSKoOAapBSpyDzQHYtkmtRliVQsmB0pv/LJm7mo&#10;pmGM7uabvbG3tUgKhOcd6s2llJfXkNvCrSzzMEjjQZZmPQAetV14bNewfsv6PZ6h8UYNSvp7hBoU&#10;E2rQQ20PmvcXEHzxptAJwzcc8etc9ap7GlKQHUTfsj+JdM8EWXim4t7vSrRJTvh1VEgeQj/nmoJY&#10;r/tEY96n0fwQobVfiNoegyXmmeGUS4u99oHs1nzjbJk/d9q6vUv+Ep+IGvJLrWu3V4dShmubqS5u&#10;WCW1omd52HhUGD0/qK84t/GpuoLiObR4f7PkVY7mz05XthIoG3cQrFXbv8wr5eGKrVt2Zxab5mam&#10;ufE3xncXlh4ll1O40K3kMlxbHT5I7eaIc7pViiClUbBwTgV33wn8HXni7xhYk+Io4rx4BqMUuttk&#10;XUifPjd9TnnrivMPjTovw8s/BfhS/wDBniWTW9Vu3l/tTTZrM2xtCuPLBjbfluW5BI9q679mH/hJ&#10;vFuqzmx0rUtdi02yIMdhZm4baWATOBxgEdK2qYH2lK6Vjc+qmbxRHfRSf8JFYRD7skZs3ZS3qGVl&#10;atvXjZ22k2vk60mp3E9qRd+RDJEqOfvD94xLLXnbnxKhxJ4b12GTH3XtWBz+VJGniaVZD/wjGukl&#10;WBxZscZx2x7ivQo5dQpOMpMzlVk/dSPmD4MSxQ/GDR3LbS14Fz0PJxX2UzQ3G9JTuXOMSnd/Svhf&#10;wbM1j8TbGUpJvjvwBEFO7IbkY9fbrX2Uya2QT/YGs5L4GbKQ/wAlr2dO5lLU2JdJ0qcHzLK3Oeu1&#10;Nv8AI1nT+FrEnETTQf7j5/nTI/7dXKnQNXDDs9jIv81p8dxq7EhNC1eRx2WzkP8ASrjJdyEmysfC&#10;ZZA0eqS7j/DOgk/wqqnhzWbDKGe0ugFUDZlen1rQ+1attDDw9rm5c5BsZBj/AMdpVvNSVNx0PVD7&#10;/Zm/wpc0b7j5Zb2MuVdVs48S6bOU9YmB/kagGvRwN++Esb+jKR/SuhN1qxOV0PVACM4WxkPYn09j&#10;SpPqT5LaJq0gGMr/AGfO2M+tb80bbmXJLsYSeKITPFGsiEN33VYvNUmNnOkLRl5I9oLjeAfXb0qz&#10;cWb3M0Zbw3qG5V6PpsoIPuAvFULrw3LIAf7B1iFicApaTD9NtJSU48txONRfCcJrHivxZYeENUik&#10;1uOz1YqZZHSNv3KREGF0lB+WTBPJr5p17x0lv4hv9Q1yceP75rcxpPqt1cSxpIRnzWGRu2n+HpX0&#10;78QvB+rweH7uS0/t20QRt5kDac7+dkYwfl559K+YPFXwj8V+H1M+raTc6RaXU4hhnvbVo42YgkDp&#10;wcA9a850o05amyhKW46Gy0m60DS9Xup4LPVtSupYPK+1Bkto0xnEXX59478Yqr4VsNFvLHXbzUr0&#10;w2ttGsgs0P7u5l8zC5YHIGO681sL+zP4xsLKW61DSbq3t0MZinNq5ikQ56EjPORz7Vq+G/gR4h1j&#10;S9W1fSfDE9v4f0CKS91DWb1CsTBM5ChsBsMDnGcVMko7nQqbl8KPPp5tB0IXdpFHp+rTXixr/aJj&#10;fybRD12g8lvciuw8MeB73XPDNvb6THDq8skssst/OSsMCr0O7qSeyng9q4Lwp4A1bx14o0fT4LW4&#10;VdauvIhnS3Zlc7trBFUEMVPYV90/Az9nS6n8EzWupeNpvDdvaSzRtDcWoYIvl53gEAgFuDjO00pY&#10;qnR+I6KeCr1tYo/O28hltLiSJo8OG2kEc5zip7rTZ7Tyd7J+9i877w4Hr/8AWr1v48/Ddfh58Rbz&#10;QVmh1JooVkW+09vNWVWOQwxnsDXCeI9Fn8NiyMyt5VxALu2e4TaJIz0xnt/+qtlOM1zRMpU3F2kY&#10;mmSSQ3ibXEJlIjZpRnALbSfyq3NYi2jvrNzm6tpeHX/lotVfsNtNosl+NRWOYTeV9gAJcRYzv3Hj&#10;r2zmmXdxNhpnYrL5YGD/ABA9DWfLzbkyiOnvRMJZbRTZxrwACd/1q7o5SXW7BZrmJIQ8YnnlDMAh&#10;f5mYAZP4ZNY1q7Btm3zJXOMDqfoKlEM1s7i7Wa1lDBdskZU8Nk9fSqkKR1uuXEf9uX2kwCPV7UXz&#10;+VPboEEqfwlFYFhx6/TrVTX7m0MNtFp/mNDCSGWYt5j/ADZyVyAoB/u4qpZ+PdYsNQ0e8huvLutI&#10;/wCPW4jQBh8+/JBGG59a6bxL42tPiDKt/eW0dnrLebNqN3kkXkrNnKKAAmPTpXNJODuYtuW5k2tl&#10;qui3MNt9lDXM4LRRRDzn56YUZJPtVy51qDS7s3RW7ttXswBCmyMQJjqCrKTW94K8dRfDfUtO1fw5&#10;dTz6varKkgng2pGjJtVlKuMt34rmr7TbrxLq1vI8rXl7fTZO/Bmcs21QXcnPPtU3Tldol6bk02u3&#10;F/dSXCI0VpMCfskEriIseowrZCD3zW9Y+AfEl5ZW88WpaSYpY1dDLqMIYgjIyC3Bq3e/BLxB4d8Z&#10;R6HqNpusrWF57qTS5BcsYlOW5z/f+X9elbw0/wAKQARDR5HCfLukaR2OO5YLgn3HBrlqVKf2WUtU&#10;eXeLfiBq3izRdC0+6t7eDTtJjMVrFBCF4HUlupqj4f8AB+o+NP7VbT4rYvZWn217dpFR3HHESkgs&#10;eR8q5PtX0P8ABz4c6t4Gijkm0/w1rFhrbSW0S6iyM6BQCxcY8yAsCOAc1p/G7S7jx/aeHbLS7TTN&#10;KutMQ2WmeRFtvLp1xkMwwCq7TsYnnHNZ/wBpU/a+wj95py2PlW/0G/0K/urHVbC6028gO2SC7haJ&#10;0OM4YMBjjnnrVGVkLKqYYj+7yOuOtdH468eaz4/1o6lr90bzVjFFDc3DtmScoNqs47sF4yK9M8ff&#10;Aiz8O/BzRPGC3lvZ6rsjkv7A3YmMgkbKSKP4X9VPA74r1XUjDk5uocp4e7bWDfffdjJ549PpXf8A&#10;hmzVdNeEQh5pPkLE4PQHoPqK4ayRL3U4S0H2hCfnTdt3L6V9D+Cvhxp2tJaalpmuW82n3VncXKx3&#10;FuVlhuI9qpA57li8Y9OfY4dSpTow5pMOUoeD9Emn+ywIsRS3uZ98Z+YxweVhmGO2Wx7kcZrx7xXq&#10;Fwms3Nmt011YWkskFv5rF1hjLZAQE4Wvt7Wfgb4j+C1lZ+KNWe2ukEKWmpWFvPCZI7YyKxMeB8pV&#10;gT8+4kdM18c+KNLk8ZfFy60zRbVXlvb37PbR2828sWbauXHB5rOliI1veh8PfoXKJyNzcNO5wi7d&#10;oCqeVOe/FMs9EvNRiuZ4Yhi2j82QswGFzjPJ9e1e5fG74LeF/Avh60Ph2+uNV1Sx2xaxd3E8fkNO&#10;4yI7YKvKgZ+m7mvCWd4hIA7Dcv3Vb74xnDevNa0a0a8bxI5R0aq0ik9BS7fKllkRwpVyN38XHWoU&#10;aRX3Kdvsa6HwroUni/VjaCZ1vrqZQFRVCvk4OPxqm7K7EQatK+t3MWoXGpy6nqjh2uPNUkoqjKks&#10;R378cd8VV1LR9StDZyT6dcWkV8u+1EyFTMucblz1X36V9P6p+z7oXwzS31CPxHYahrAsTjQ5JyFk&#10;mkXAMjFsKifxZIz2zXz9DrcusXstzr17/aX9nxGKGwuXbYYw2fLQjlEx+dZ06qrq6C5y/MbmJg3m&#10;A42FTmr1hbXGJsELJEuWQvggc8EfgK6LwtosLW13r73FkijzGWwmYjaPvKQW5PzccfjXT6foXhzU&#10;PC1trz69La3k9wqXGnxWjssKM/zFX3cgLzyaVSqoEnJWMTT3Tzyj7R5zDDKowznGFH517r8NPglc&#10;2FotzcXEWlaqt0qtNPOG8qJn2l1GcSAE7+M9Kd4Y+A2l67r13p9pqyJohuxHbx3AYysU6OrICADv&#10;7njHNeyfEH4beIdMitJNI0y9u2jtjEiacFVp8HCMVQghEHIOPm7181jMer+zWiIlGT0Wx4tqGlCx&#10;8e3dufEGm69Pau0YvWUASlRt4AJG09cd656yurptYv1XN7e3+YbaZpdnlh9vzYHyjoeuK5vxBomv&#10;eH/Eh07U7S4iOBPGkmInZV+4ePStTw2/iDTdOnuLCwSU3MgaFGTzHZjjIAXJ4yKfKoxU5NahaC3O&#10;9+Hnxs8R/CvWJXlij1oRQTW1rZ3KmWGF5Nu5sEcng4xXQ/FD4/8AiL426zez6Xpn/CMaG1qAbazT&#10;aHUhRIHlVBu3BDyTgc4rN+G+kaV8XfGCSato2sXc8UJFx9mszHHJIM/K2PuLweetej+EpodJsLrQ&#10;7Tw3c3Wr6TP9jjtreSWFpGdGZJHY/eK7lTDBh8rHoRninWjGXLZX7j5Yx2PnzU7VfCviGSO3v997&#10;bqhZYGDj72NoPRuO4JFUtZ1PxHqltZxC5uLtHgSCN+XUMvQdeTXX6/aal8Pfil9n1vS0vr3TbdWv&#10;IrsExou5j8owNw+ccjI4rlGWXUIriztrgWcBu2mi+zAfNLjMa5zxgc4FenH2fLGYpRW4mleKja6I&#10;9riZri3lKteIgXZzhkB7ZHQVf8NalFHrd5Jb2YuQ00QSORt8kUWASqj+8dp+brxWZqHh2/uprSxJ&#10;iNxelWEVu2EbAy8jHpuAB79j6Vu2Xhy91TUdQtdKnN1eWRLFLZcNKAAFww68kjispunFc6Oc7Cx8&#10;IWPiu51WXXNQOi3KrPd2hnBmQsHLJCWONpOcfhXYfs1+HtYu/GP29bixuZbMMoFxLtkZ8ArIcdTk&#10;np6Vq/DKx8TXOnNo2sQGK4LwW4ghRRLPgAsoyDgYIyTzyB1r1P4e+CLX4fXesXk2j5kuQsMRm+Ro&#10;gO3vzlsj+9Xz9fGunePVbMz9p7x6hpN7dadGgvbaJ5nz+8tJpIkHGe/t+dPi15ZmkjbQ5PORSwP9&#10;oEKQP+A1Tt76z1KEq8D2cqgSSrbXDMrHOFHzDjaK07bwtC2nPPZvcCVSzzCeNWOD261yLNsW9pHR&#10;7Sb2G32qxwEJFpypOYwwLXUpjOTjqEzWQ15q9uwkllsoow2zykEu/b/eyaS+tl0i0nfULr7NFbqg&#10;i859u0bs8k+1cRrPxb8D+H9PSfUfFFpcBCQtukvmS+YO+Fydlbwx2YT+GRr+9fU7xb/VbyTEX2RY&#10;wSGbdLhAPx5/CvA/23fGF1Y+C9F0O3E9v9tWSa5Czk+cB5eAOPu/MeOtYnin9tDw7o3mQ+HtKvLu&#10;4XdtlMYt4xn/AGSc/pXzv8UvjdrHxcfT11eC1hW1WTymjQhhnGB1/wBkV6uFjj6k74h+75HPJVZP&#10;lZzvgb4i6h8PtVl1zTLyew1a0cyWU8EYcLIVwSc9var/AMSfjV43+MptG8Ya7Lf2tmM20KqkUUbH&#10;qRGq4J9zzXEKsFxEkUzpHGXw21vvf4Vs6u+naTem2srhdXs0iUC5EbJlinz8MAeG9vpXuTgl73Le&#10;XcSg1uc/Hqd3arLDa3ckNvIV8yKNtiuQMZYDg8VNaao1pdJcRoiMrbdrLuQn6VFqmopOreTaOiqM&#10;u6KMKPU+lZlvxFbMblS1y2wD+57muunBSSaW5caa+I6rTNb1DS4r6ztbnFrfhBcxeafLkVXV1B46&#10;hgTX0fpfxX0v4q6RoHhSTQLVNYNzFbJqBuVhM4A2sssgXPzFV5xgZr5d1nSLvwrqNzp8zwtNA+yW&#10;S2dZIyfYg4P4V1Pwv8C6j4r8T2UenataabOcyefesRHEwGVLEcLz64rzcVhKdW05aW2t+pDhGW6N&#10;2Lxtrnwa+JOq3b6VFHqGmXtxFFo2sM1xFaSSfexkjO3A+bvtXGah8X/tU/FHxnK/2nxNc2ELdbfT&#10;dtuo+hUEn8azvjDreveKvGuqah4nuEvdeaYpeXKKAkzRLsJHb5tuffNcKLFyN+07fWvTw3s+T+8d&#10;dow6Hc6J4jgg0htTlfzNVadS7SnOFHU8/wARrjLDXbfSdWt9UgjuRcW8xnQ+YMbgdw/A9Krm3IDj&#10;qUf+LoarvpzsdrKynrgjmqo06dGbvrzGMFBS1M2+uhdXtxOqBVllaTb/AHctnFVycHGD+VbDaQVB&#10;JaQADdnaOlNOjl2ypd+v3RnGPpXoxqU47G90Zg56EfnS7B6H8q1H0XYQC0ik4xuXHXv9PekGjEkD&#10;e2SMgd6ftY9w5jN8vnGKWOElwANxJwAvJP0HetKPRZS3zORjsRzXofwj07XtJvrjV9DgE9zZyKsk&#10;8llHdeSW6YR1bFHtI9w5jm4vhF4znhtpU8K6uY7lPMhY2bgSLnGRkdKnj+CfjuaZok8I6u8igllF&#10;o+V+vHFfQdl8UfHusazaQXWoavb6hMuy4k/sOCRQN2fmJIyvsAK6vxN8SNY8H2Gr3kGpxX/k26EQ&#10;NpCIs0hOGLPnjms1UqPaxtan5nybH8FPHstu06eD9ZaFfvSCzfaPqcVma98O/E/hrTEvtV8P6hp9&#10;nIwRJ7i3ZVcn+6SOfwr6Ak+POuO88Vx4nv4IVjLR28GkW4Rceg3c/jXFfF3xPf8AjTS/tmp63e6p&#10;cu6BYp4xCkQIJzsViq9D0qfbeY7I8OsxNC9xIjAhFw2R0qSR0vbiSbYqSBcMqDCCtSPS9okG7Ak6&#10;5psWhIxUiPGRkYb71V7aPc57MwWuJfKVNxTHdabslcEbjtAyCRiunXQw38BPIHHPJr239nn9jD4g&#10;/tENcTeGLCG30u266lfyNDAz/wB1SB834Zo50WfNqabLnLKxP0qYaXNJ/CR+Fffn/DpD4vf8/nhj&#10;/wADX/8AjdPH/BI34wHreeGV/wC3x/8A43T5yj4B/seX3qRNFfZnnA6t2H1Pavv9f+CSXxeT/mIe&#10;GEHqb6X/AONVQv8A/gn5d/CiU3nxO16JLeSItYWXhtnlmu3GMoZZAAicjkZNQ6llexrTouq7RPA/&#10;2YvhDceIfFVvqctq1xHFKsVnAUJ864b0HcD16V+0nws8Gz+AvBVpo9qgEiJulYniSQnc7fU9K8S/&#10;ZL+DPhjwvBZa9f6lpC3EcRTTtLhu0mW0U/xMSQS49a+tItX0OKNduqWme/79f8a4ZuVbrY9q6oU/&#10;Y8t33K1it5KGWcoCf7ua/P8A/wCCrP7O8/ibw5pfxO0233XWkJ9h1EoCW+zFv3cn/ASSD/vZ6V+i&#10;ya7oSHI1Oyz/ANd1/wAa5vxZqXgzVdEvdL17U9Jn027jaKa3uLlNkisMMCM9CeaiNOUXzXOVVOZ8&#10;vKfziDRTCWVgREoJJbjGPc0XOjJM2UiZPwr9IPiL/wAE1rfxp4guLz4PeKtM1KyM2+4srq5P+iBg&#10;SoWVAc5weorkP+HT/wAYckfbPDeQcY+1t/8AEV6EKqkr2PPrUnTnytnwN/Y31pDo5Azivvv/AIdN&#10;/GH/AJ+PDn/gwf8A+N1G3/BJ34xKuFn8Ot/3EH/+N0e0ZkfAD6UUzty2KjNgw7H8K+/m/wCCTfxk&#10;Ks3m+Hdx/h/tFv8A43Xyn4l+EXiLwtr95pF/ot5FdWlwYJR9nflh1HTH49Kp1oRV5aAeUyQSxdM/&#10;lUYVpDgnbXe/8IheM6ItlMGdtg3RsefTpUt14A1W3kxJpFznGceS2cflUe3h/Mh2ODWHeQinLk42&#10;969M0L9nPx/q0KS23h9pQ4BCi4iD4PT5S+f0rIj8D6grRyf2dcbS+A3kNu/lXstifFXgsQjTdcgS&#10;FnV9/wBjMzEHtuaJsY9DUOvB7SQQaW6ucKP2YviOZFT/AIRzDN90G4iGfp8/NRR/s1fEWWR418OM&#10;zqCSPtMHb/gdei6D8W/Fj+Jbmzu/GP2a5aDfFdvZoIWk/ulWXK/gK3fFfirx5HLbNp/jT7bHIzrJ&#10;PBaowjcDOTtX9K056tua6sb2pdmeB+J/gp4y8Jac19qOhzR2asVaaMrKq4652E4HueK4oRFh8o3c&#10;4+XmvpTT/EHxQsrW5k0zxK+pxyqGntI4FYyKThiUdB8vt19q8OvNGeW9lfyyA7HheB+Yq4VoS3Zh&#10;PXbQ5oKScAVu+FPFN74R1L7Xp88ltK0TxM0ZK5VuvI5p6+GbgN/qJSfQIanXwhetD5wtLkxZK7xC&#10;2Mj8KKtSlKPJPYzu1uel3HxnSD4bpotjpq2l1qKrb6pqIcu91FFjyoRn7kZPzNj723nrWHd+K9Ot&#10;tFtrpJXaYybZY2AXPGefTiuaTw5qEscFq1pcvGHBAjhb7p7dK9i+Hnwq+GHinW7DTtS13X9JM8LG&#10;4F3EsAinGzbsk5JyCeo47141ajho7v7ieZdjw7W5ba71i5uLZMQTYcb12tk9cnrX2l/wTK+JI+Hn&#10;jLxVI+nJfte6cuFM/lhcSKO6t3BqAfsIeEJITJb+INXlRsSRmJYX3oejLxyPpXqfwE+Cuj/CbU/E&#10;B0cNfamLg6eJNRU7mjEcchG0dOWPNcWIzWisN7PDX5vM1i2fUWu/HK01ZWe88AabcBY1JlbWAhye&#10;mD5XNeV3/jfxdNqly3h3wRpUGnhOBNr4LZyR/wA8/Za0LWK5ezVp7eGSZ5A0TuSNoHQYxipC2owe&#10;erNBFLgkrDyHG4HqBgdRXzCzrHJpNImbcdj8w4rq4s/iNPLPDGl1Hqzu0KvhVkExbbu/u8EZ61+j&#10;FjrXxFGqQPqPw3sp7Rtjuun66Fl+YArktGFGcjqa/M/xBfvF4z1SRVMTm9kwR83JkY55+or9Vvh7&#10;4yhvvB2hXhZ5JLq1tn3I2d+FUHdn6Gvp8yx9fDUaU49dyqclH4jK134gatYorP8ADa6kmkOAr+JL&#10;c7PyirDT4taxZ3jRxfDO5luDj54fE0Gz/wBAr0241CO6ujHboC0gkQmWRWK4OAcdf8Kx9etdG029&#10;ZdTnhsUhjaSWO3kK3Bb+FSN2BmvmJZ9ilpFA9ZaaHmdx8X9ej1Jo/wDhCDFBNs+xvJqS4kkzhlb8&#10;vpWWnxn8dx37wH4V+a6AFmGsjy1yM8nbit2517SrgQNZS3d7E1y8lo2pqsLwlmkODMd6jGwdfWuI&#10;8KfEG9g12/02/sLi909JmZRbSbmYEYIbHJwatZ5jI6tJGEpTT5Uep6L8XAmpWsV74baO1mYRXUkF&#10;z5c1m5xgYkVg3zkr8ufXpzXQ6/8AE/whZwPLDYX62ySBJr26nQoQucrGpwSeD1FeY6HLfjWfscsl&#10;9H5l9GEgv4yTsCZIcbsb+/3azfHVkdT0m30SadlEsgk2SPhpEOUMa8fL8jDBOCc8ZrKWY4qenNYv&#10;mmj1iz+KXhmXS4ruHT7m/wBOdg63kF2I4mUyEOjIFJ4A/HtmuYuPjLeale3y+HdAt7ywtpUSea41&#10;URi3Zs7QWCkdj0NeU+KviBpFrp0ukRWx0pikGnpKjmaM7iNrSKG+Vwox75ryzwV4kvLXxBrFpo73&#10;N7PeSiO3QloI1uC7qrn5sthOOVrtp4nFpX5jCUpcx9i2PinWryeMSaRp21lHm7dTaRRluCn7vkc9&#10;atat4m8G61HLonjTT4tUsrmB5jZr87ALjnDJlRtJ5HNeM6h4gh8PeIW/tKGXUI7S0eGC08v5TLCp&#10;JXqMjkvjqcY68VzHxA+J+ozeMrW/0rRokkS2a0tLOSUw+UmCGGzHy4IbnJ61nHMMdVlds39oz6m0&#10;bx34InkOmafb3ZsrGJQAt7GTHDjKlkKmuF1nxh4YtNGvW+y3mo6VeK9vPbPeEQKCwPO4HOcndxz2&#10;rhU0W7tfEEHiCDUbR9XuIrG1u5FbzbfZKzlgFA5wQBzXoFy9ouikKIrudViZWCEAM3Xeu7Hr/wB9&#10;VzTx2KcryZdPFVIc2h4N4Y8QeHfCHxA0E6RNYa5pv2lkS0sojbrZITkBWGSxJ+83BNWfiR8d7/wd&#10;rtvP4bvGsRLO0mqQ3MsdyPNL7wVz0yeWH3T2pPiunju7trQaBq9nYRO/lSRW0EUao3q0gHy/iRXh&#10;Piv4S61q+ljVLq/stR1BIt0jwNGVOX+UhVGSUXsRk17WFvV9+tLTsepRzCrTjaNkZPjH4o22qfHp&#10;PFGqXM8tpujL22izpFhCrAxqXDIFGT/D/F7Vh/tC+NPDfjnXLBvDtncQQ29vHbxCaRTIsY3OVJRV&#10;TG9uy9qoal8Hp7GAs+pR+d2ZFG1/7v0/GuQl8GavYXsKyWczMRtG5D8x9sdfwr6WDpR5fePMnUdS&#10;XM2ctbkC6i8xM4ba0eB1q3fyw3EESkM06OU+buB92u78RfD64ttKlla3tra8iw7xRE+YuRnkGvM5&#10;t/3t3O7P412U6sK3wDTT2OnXUdJh8BpZrYKuuSX/AJp1BHy3kbdvln0+b5uKrywTa1O6z6o0mxZr&#10;jzLrlj/eH/Aqy7cmX90EIlQZ+RMnP0q/Bp1+dOurwxuYduySVk+VAxwcntVtpOzEYs7eb221ZsLN&#10;7mcIHCBRnLMFBGcdTxTLi2eBwroVJXd+FdN4Q1VdMu2S2so5NRa3ltg9ym4IWGNxU8cDnNEgHaZ4&#10;fvp722tLDzrm8l85JLeOFmaDYM88YPHpXfr4B1/wTrmlR6/a3do7EXNjq0L5CxD5g8T/AHHAPU54&#10;PBxXZ/CDSLv4RWmlfED7IBYwIyTy2cojvYY5H2CTY58pgfXFe9+HPiB4t+OVpd6Z/Z2kXHg+0sLi&#10;+hFs2yWzQSBiz8HczNGdyL8uC3qK8mtXctIrQzk4yjqz5o8ffEabxxa6TH5Fwl/BEtuLw24C3hJI&#10;8yRmYgsQCcZxXM3XwG8ftdTE+F9VclyS0cPynnqNrEY+hx6V7brfxA1LULpPEKtcaBcXVxHZ2mla&#10;XZpHa3ECblDKHHlu5JD4wDXq+l6b4Q0/TLS1n+Jni+1nghSKSAeErh/LZVAK7lGDgjGRwcVmuWC0&#10;0Mpe7ojzv49/tAaVeeNrXVdMvbW41CNFiiOlWiRwWiAkFd7YMkhAX5iMe9eK6x8RVnltZLW1TSbM&#10;XC3LW0U+8sQgUlXJ3KTljjpXilzdzzFnwFJJIZhhsj26VUaRpX3SEnnG3PQVdHK4U4cr37mtmt2d&#10;T8Q9U0jWPFF7eaHaS2OnTt5iW00plKH03EA0/wAQ+JrbUNPe1jW5ZnCEPNLuw38W4Z5B7Yrl1k3H&#10;DHHGahMBXLqGCDqx6fnXrqlF8vN9k0JEkMe0q5Qj7hU4xW/4V8Z33hzU1uo7ieOMyLJIsJHJByCA&#10;eMghfyrnmtibaORZFlDnaYx1U/SnJbShzE2UkGQVf5cY+tVUjTnHlkOzPoq/+NOk+IdGe8m8Uy2t&#10;9aQ/aYtJl00+W13h1yGBYN/CdzkdeleBaXrF7o+oWuqWVw1tfwTC4jlQ7DHIDkMMe9VDC0Tn7Qqo&#10;D15FRTSeY/y8D0xWdOhTpR5YfCK7O7g+INlrFtcw+KElvVMrXUbQRKZHlJwdzkjAI9BXDzTB3leB&#10;dqscIp/hFQvEx6Cpo/lXBFXCEaTtABbaaSB93lhvZua7X4d6p4Us9RX/AISW7vrW1k3l5dPtzJKo&#10;xlVyXGOf7tcd5knpQLVjLuP5UNKUeVkXR0PjHXtOuNQuodAknXSpAqlrhdskmPUZPy+2a0/BeueB&#10;dEgspta0rVNU1COcmVYZo4oRF/CV+UkuPQ8VxBs5BEWBXApPs7IM43D61nGCguWI+U93tfGfwYeK&#10;GOfw94nuN0zvKxuY8LE3/LJee3rXfeG/ir8LNMRGvfDcd54fvU+yjTXYPPbr/wA9mPGXx8uBxXyp&#10;ZwyTOIk+TPcmrVtNLb3CxhV+9lpCgJrjq4RT6mcovue+r401Lw9d6DZ+G9V1Wbw59slmtbSWIQpy&#10;5yqEMchlC8E5r6Gt/ixf6poGvvf6Nd6fe2EMEb3JiPl+USAGc7gXK56DAr5e0D4kRaiun6DfMui6&#10;HCVm861t2lkZ0IB2ncduSR0r64+Enxe8O+M4NXik1qGw0C3jY2mny2gW7v5T8gBblSo3Z69q+SzR&#10;To/Yuc9pzny3sfOHiEt8YPGl5qD3Mt/IbUyTT28W020YIBA3Y7kc1674N8CyWXh+MMh/s3TbqW5s&#10;r2X93JOnlglNw44Knr6V6fHrOh6jayHV/Edguiy6TKk8CbVuAisQqMiqA2QAuQSKk09/BWo6Raf2&#10;XFLcagsTXctpBGspKGPcyKsjFBxu79q8LE4+dRRpxi0jdUnLqRX9vYwaH4bnkFrpepmA3EUDt+7l&#10;3bmHmkklMj5O/rXE+Mr/AEa5OrX2o3V5p2oWs8DQWEVoj29zhVaVmIGTtZduc854yK2LT4jaBDJP&#10;p2pact/OXllkiiIijliMAMMJCYClTjof4q8O1DwpfeLb8Xuo3v8AYmnhpESOPMu1ycYbaThfrTwd&#10;OpWlL2jsaez93c7bw98Orb4ialN4p8ZXY8u4Rmht7S8CNLBxtTG0tt+U9R2p9p4Pkg1Z/EwfSoLb&#10;UBHZWVru866tsjYGaPAAO35dxrzF/DmtaBp1leS6i4mN0PKt8My+SpYFpCOQckfKK9Bure+jm0ma&#10;88nSbyV1gjmkBESKPnbzT6gf/W5rurwrU3pLTscs5W91lzwR4LfVb+TX7O0tYJLFDFZQXESgzBjh&#10;2GTtwUGM54wPU1s/BjwC+laVq3iTUNFS1u7jNvDM9yirJIS4kb5WPDSODkdPL47VwFtNc6l8QoLI&#10;6heamEklmuW8xYQqSRsI2jfI5wQcYwDwcGsDVfB97oujX3hzT76W6mtZpEki85GVAMMck8d+q5rb&#10;knKFm9Ai+p9Q+GtOi1DxXqGjT27k2TvdxiN3LTbiGbdKBl8sjY6cBa9JsL+CBBAtrHctI4ZFdnka&#10;PPqSMV8LWfgXxpdaY+mxyrDMkUKSXE1y6iDcoaPynU5bAB6+tev+CPgtJ4f0o3N/r11rd80YZSLi&#10;aNeDg4BYZ5rzsRSw0I3lO7MvaQ5tj6iN/p8kV1LIEs5GYqYduGbHpUjSRw2xgtxaATShdpVw2098&#10;njFeR2PhiDQdLTbYbtRRhLFJ5jJukD7upOCD0rP13VGl8O7J9Sv4ZGkWFrdF8wIo/wBtHX881yU5&#10;0Yz5Wjrp4iEfiiema/o/hiKRU1k2F8wBV45pSIpCF3LwT6Vx1h4l+D8Cm0kbwpZPHCzHCRu65/h3&#10;dzXyZ8SNE0ZbSF4pms74jaSWaVSN2cj5ueOK8wuPDl9eQzzx26fZ4jvec4DY9OeTX0lDBU6vwysT&#10;VxCn8Gh9ja98Z/g1aXKQ31lp94tx997fTSWT8QKbY/E34C6HF5yw6LPNKceXDYu5X8GWviSbTb5f&#10;ncGSJepK43cZ/lWhZaJqazrLAs8jhdwaIFj+hr1FgIUo+9UaMY1JLdn0/wDFD4u/CK9+HmvjQ9Es&#10;f7Tnt5bK032AQq7fxdOMV8o+F/B8+qy2MUU0Mt1JN5H2Vm2+WG6FmPC/iRXokvhUQ6Y+q6r4f1a7&#10;j3Eec12qRH3A71x8njDw/o12pn0QzxfvPnM29xKejHplR6GunC8sYfunzGjnzle014eDrvxVpT2l&#10;vqMOpWf2NmbBWI70beG6Y+XGc45ry1k8qRSVACnJGe9ew+NPjqviG2thZaJa2lzbx+WZ51EmV9EX&#10;A2j868j+yXGozbEAMr8KgHXnGPr7V6lBNblRNW21RbGBUZUlY4CgnOM9yOtdp4O8UX3gyQ6pp9zc&#10;R3Uc0ZETLvtbmMBy6vkdvl5965jw94D8Qa/rK6Dpuny3l9IyI0KKG2N6bs10dtp+ueE7y90h7qIS&#10;QwukixuZEC7cYUEZBoqqGw5JH03+zr4eutb0ZL6fwnpmp2F/K9zLPdsHP3+NsZOBt9zzX0bb+EvD&#10;sMANxomjo4O4xQ2KEsvrynH418e/B/8AaM1XwhFonh5p7Wx0W3UQq8dupfBbLF+ea+kZfiH4k1BL&#10;e48I6voeq20iM32QrvuJUHVvYe5wK+NxtKfNq3FeRl7Sk92dpB8PvCNxHJJF4MsRDJ8heCyVMDJG&#10;cZJ7Gp/+FdeErZUml8OaKY4xlTJYIHdPTG2uJa8+MRghE2leHIlkPm25jYkZ3OdrFSQVx2rXtrf4&#10;i29mDc6voJ1JgrHNvK6nd0CnOB+NeFKsoyuqruZyqxjsblx8JvB8DW9yfCmkSxogVQLFfMcnoMZx&#10;Vm28BeEZbmVv+EbsbOVkIkkTTItxBOAo+XaT9DUNjeagl5KurGKa/mLSwsqAJEV6DANad69t5Ue9&#10;THdZXdBbyMQ7Bs5XPT8cVKxcntNh7ZPoULrwH4Xt7syN4d0w4GQBaREfN7lfuj0rNh8BeHtTnxF4&#10;Z0G1jA2oWtkLg+mAc10Zu545jEsEduzxqP3p2I2Ppmq8+lwRQl0MPnTyeXDJsDHc33nG8tkCn7et&#10;/OHtSPTvCOhS288B0TR4FRcee1qm52/Gue8RWWmx3Vra6f4YtZLmSMBhFbRLuYZwSFA3dDzXWWDy&#10;vPNCXSS2boYIymT+RriPiXF8SNO122PgBF/tGKEM8stz5SqhLAKuR15Fb0HUnO0qjsdNJX3GDw7o&#10;fiaDULbVdA05bK5V41jurdfMAY4yWXlcH1xXgHgX9k4S2HiG91q/t7jTYbB5FjXUHjktZfM3qepD&#10;Hb8uDzV/xXrH7R3jDSJoPEek3+r25lXagu9nDDIwqkZ59TXMeGvh/wDFvwxe22q6N4K/s/V4lby5&#10;vtDF1Df752hh6nNfVUOWHN+9v8zoSvsfVHhHwR4d8O6ZpOnaZpFnfRwPJEFurdXYIOqux61jeCPB&#10;Xhy/8XzodC0p7c28khtmtQvlkzuo3nJBwvpXlUXxO/asj02GGGHVcSZR3hmXfk9TntXrfwR8MeNr&#10;OK41DxpI0l/d26IsQIfYqljtYjg5JHSuKulSjKXtLv1HZo7a3+HPhaKWQ23hvQI5Xxt3WKt5mcfd&#10;9eo6Vp3HhfwxJYqqeGrL73lRxxWCFIx65HJ+lXEsntJpEZYQq7dsZz5jYKjj+70PSqviLUrvw94c&#10;1i+S0tLuSySW5jjuPmAdeh25BxXlU6s5z5OZlWR13gL4JeE9dnNzqWhaRb6VHKrEJpy75mHYfJX0&#10;V4cuPD3h3SoNO0WxexsYF2x21pZPGi+4AX73vXwLbf8ABQX4jwxJFHa+HhGi4UCzk49/9bU5/wCC&#10;hvxJgBJsdBcA4ybZx/J6/QMJQjhqXKnd+ZndH6EHxNGGCx2V/IT2FuR/PFUJvF94kjpB4Y1S4H8J&#10;xEufzevgO2/4KLfEdolc2Ghufa3l/wDiqUf8FGfiSrFjp2gFB28iUf8As9dnKguj70ufEHiVLCWS&#10;z8KMZdnyxS3kSHP1ANfG/wAafgL8dfi5r8Ny9vpdlYx732S3bTOXfOdo4CqMLwK5aL/goz8Q3nIb&#10;RNBZR/0wlx/6HVhf+Cjfj9MbtF0A/wDbOf8A+O0WUvdZvCryPmiYmlfsq/HPw/eQf8SGxvo84aSO&#10;/jzj/gQWujk+CHxnjPyeDAz/AN77VB/8VVWX/gpP4+huIR/YGgbX65in44z/AM9auf8ADx3xqr/8&#10;i1oZ/wCAzf8AxdY/V6fc645jOO6QqfA/4zny9/gsNk4P+mQf/FVZk/Zz+LOorz4ftbVf+m17H/7K&#10;GqCX/gpF4xhilZ/DGjgquQN0xz9Pm5qQf8FJvFOxWPhbSDuGQBPMM/rS+r0+51f2piHtb7jvvAPw&#10;Z+I3gvT7lZYruG5uZAWOnTFV2hQBuyBnqelfVfgW2v7XwlpcOpiX+0IrdUuGl++WHv0r4TT/AIKT&#10;+KfL3N4T0Mr6+bJipbT/AIKW+IpIyz+E9JLA4JS4fj862jBRjyo8mpOVSXNI/QbI9R+dLuHofyr4&#10;BP8AwUr14f8AMpaZ/wCBTf4Ukf8AwUu1ppdr+DbBhjd/x9v0zj0quVGdj7+3A+lfPXx08MpomvjV&#10;o1SGHUAQzhQG84dOcHr69K8NH/BTPU1+94KtB/2/P/8AE0jft1H4tTQeGLrwjb2/2xyv2gXRYxEA&#10;nOCM9jXnY+j7ShJpivd2OukuUKOixKjKchfJHzj0B/ve9V1t4lU28aIsCNkM7llKZxnceadaQ24l&#10;HlvOYJssJJOPmH8Se1RRWQaLyZpwHxtRMHDDdmvg+ea6s7IU246k9+IZXYxxQsI283ykhAJXOMgZ&#10;5H0rgPDt3AtnrFrFp4EKwCMNJHHnguCQOu77v512VzNc6SqPawNqLqDIYJRgRkHd97+E47HAr5c8&#10;Q+NPj5puq6/D4espv7Fu7oyW9puQx7C2R5eev516FGCqbysbOEY7In+O37N1p8RfFGv6po9q8XiO&#10;6jtZLRI75UjibIQsFHHI2nHtWl+zX8OE8A2E1xdteahr63b2M86Sh1IVcbAhbbg/3uteXXmh/HnW&#10;p5ZL/R0WZSAZZygcEspCrhx0wa0dP1L9pLwZYvZaabyO0jn81hYmL5i3U7uTXqNJw9kqn4kWZ9I6&#10;m17bWdnFFp9tHDvfe+6JOGfptX0+tdH4RttP/wCEb0ib7FprqttGziKyjfIPUk4x+FfMOp3f7R/i&#10;AWuk63HLeaXctmZt8ePvZ+duCv4Vq/8ADLvix9KjMHjcwKEVp4oftCxKx/g4btXDUpKnvU/E5KtO&#10;W59J6jObW1+22WlGZp5S0JWBeEHVcV5D40+O3irwg3lt8OdRkErhYjDMjRMoGQ2AmeRXnll8DPiZ&#10;okn2e08cxqu5lA+0SEKo78+tc74l+KHxQ+Eyy2974ktyJNuxmAlL846HlePSubDRjOXI5qX3nKpp&#10;b6m9f/tqalHeXPneDxBGSoKuyRmPHr8vH411Hg79qfwpq3iK3utc0k6RG1g9vlYo3QM0ytn5FHAA&#10;I3da+ef+F+a3q/237e9lqUUhMshmslDOR2JArktT+Jl4Lm8S30TTooLmMQyItuCApbPyZPp3r2ng&#10;6cvs2+ZKqRP0M0j42eFNek02z0+/05UljkMQh+XITvn+E+g6HtWh4JSW7/4ShorZnb+2ZJBK7Z+Q&#10;wRAKGr4Ftrs+DYbV/EFnK0d9HHLbSiQdP4QOnTvXt3wt+KLacuoSKGtrC+RLuNbW3SRXfygjB8+y&#10;g8V41elGkuZLQ1+tQW6PqiRLi4mjkZYZJ1lzH5bElVxnJUcdKg1fX7DTbK4lunt7B4LV55EmYoxO&#10;Ccc/Ra+a/if8eBaPdWeieN9RW41GOP7PCllHt3E4aNXCdcd81qX/AMPfiH4w8F2Wm3uv6Ja2moWg&#10;ImeHEzIVwy7QThvcriuWMLKM3YHWUz4Z1KY31/eynBYyNISrZ5LZr74/ZX8WWeufA2ytLq6ZLqxm&#10;ktfO5bADb0HHr0r5K8f/AAKufhjqyW/iS4cw7QwubcechBGRk9B+PSu3+H3xQ8M+CtH1Wz8N3GpS&#10;3EpSVFnTMUbKuN5A6A+9fSY908Zh4xgQmnsfWza3Gk2bu9lggEcjCaZ0jklLSYIBzyWI6du+K8x8&#10;aWdlqbar4i1LXJbC2ke2a3juZBNIMu+6Nc43NtA5PFeby6rpvha0ubLUJn1J7PNxBNbnA+0FI2JQ&#10;xnBcMRx0+U1iajb3fiLUtM1W4inuo2jJil3CVIASgBMbEZcF/SvmqeAjTd3sVKTOv8M+JfD3hrw7&#10;JqHiCzXWJNS1BrGGFZ/IQDne2NxC43Hk4z2zXqPhv43XPiLxtc6V4K8FCLR4Cqz3dxs3oyqDIGkz&#10;tG5CB196+aNa1P7HZa5ZPLqF29pPC9vO0QaGW4X5eIgOAy84Jz+NSeEfFWt+GtJvI01I3MOph0ur&#10;cvlFiQKdz9CGJBXP92uqrl8Jw5iVrI+hpfGOo2l3Dda5Y6RoqWUim3ur+KSSWVm2q3lshIkYbe2c&#10;54zXm3xe8eaTP4ouP7F1SPWLC4Rp5JIVjMrSLHuZTxlIwQm09eK5aLxrd+IPHdmNUsLKHToIHmmt&#10;oLZxCqAZjeKIk4IPcHmm+IfCmu6ton23TfDdlOJs3SSiWT7SsSIrvgZAK/MBg89eODRSwcaUoqqa&#10;yZ0fh3xd4O1zwvZx6zYQrqTQrbz6i8jYd0cNGRGPlwMgbiamuPtXwwnsdP0bV4tVvNRV7nzrC1bz&#10;4XbG1RK4GE3E4OM1542nap4T0XTtdsNGsvNmWURyf6yK9ttyKdyH7pBI9z2rsPG3iu+u/AsF3KLu&#10;4v8AYkX712NnPEwyyeUxOdpb5SrEDFayw0Oe8Ze6Z8p6b431p/iLcaENPvILS/s0NzdNNcgRs5Ih&#10;Kbx8rOQrnAJzj3FeJfEnxRqPiIX19a6LqN5c2E0iyagrusKI7tuG7HbI5rgviTZeJPAlj/Zk1xex&#10;abKQ6mVVAaZCT8hB5VSx+bv2zTdS8Q+KW0621q3V7ezurcCOG3+eCLAK4dATknaTyK7MPlzh+8bu&#10;uxnyPuaXiX4yLqHggWKmysNTtdlwl1p9xciSf5gSmzPl/Lk8kY9K890r42eKdG025tbPWrhLe5UC&#10;ZH+fp0wc5rP0OeDxRdfYNTuktrplxBdNCJAf9g46fU1jW3hSW4eUSXVrDFuK+bO20ZFe9DB4eMbS&#10;iachoWvj7UoY7ndcs6yLkFi2AfXG7B/GsuDxhqMCrHDcOihtx2ZUk+vWqd6sEMMYEnmXBOCAPkxV&#10;NmCrkDJ9hmumOHpx2ii+U0brXry5WUTzyFJM7lU9MdO9TWfie6S5tibqRPJ+4dxYxn2BNZpKsGyv&#10;zH+Krum6kLIYaCO9jdNjwzKAPruHNX7Kn2M+VHVaz8UtY8W3ZR2W4eRFhKBMGT5cZYjmuJvI/wB6&#10;ykEOrkFRz096tTx2Utwxgt5LdCmQjybwG+vBqOW1W0tIZWZXNyGcqGyY6dOnCl8BcUo7G34O16XR&#10;NSFxb3f2KV3+eXylkCj6GvRPiX8RvDureFtNsLCGK6vobN7SRlg8sHfyXZh95lcE5I/j9q8TyzPw&#10;C3+7SDOzHAT2FZuhGVTnbD7RoaILddVhe5g+1wh+bcyEb/bJ4r1jxd4Bt/At54P1fWNas9SbxHD5&#10;moWunyLutV39CRwDtrxUxu+CoO4HII45q0bO5NvHLIjSJI21MvuLexHatZwdR6Ms/TTS/hP8Oo9C&#10;sdb1SXw3q1jZqi/app9oLKuAM7sNzzsIr5A1vxJrXwc+NfiPRvCWq/2VHf3b2vn2KCT/AEeYFQgQ&#10;nb0YmvF9O1jVdLKQW89xAkcglMS5Xax/iOcjP4UlxqV7dan9vmuJJ7pW+WZmw+exz7V5eFy6WGqS&#10;mp3T7mcoR7H1Vb6I/hrwN4i0qbVjZQaDO8t5Jqtl5mZ9n7kowJzubsMY74rzWL41fE2WJHh1jxBL&#10;EwDI+wvuU9Du3fN9e9eY3Xi7U79HtJ9Zubm0dlneK5csDIvTP978a9Ys/wBqrxrZWkFvHNpcccSL&#10;GqJaoFUAYAHtV/Vqi1hqZ+zfc8btbG3ldlurn7JGVZ1YIz5c/wAPSst4x/DWjsWRDlm46VEYcAk9&#10;BXp3Y+ZiafYQyTqbl9sKncY8fePpW34Z1Sw0bxCt3PZfaLIS7mhSVkLJ/d3YP8qxlYvHt6DOM0r7&#10;kTaD+Iou/hL5j1DxN8a7bU7qNdA8J6VoVlHI0oSOIPOxH+rDSnk4+lZi/F3VZNJNjcWunXEcjNJI&#10;ZbVd2T23da8/j+Rx704oJc4deOvzCsuW4uaRtnUtKm0q6hlsHS/nnRlMBVIY41/h7nmsAxq7fcx9&#10;KkTCDO0k+9KW2SMqgIQcEHrVxTJlzdyA25HanYXGcCpW3tnDDggH2zTkCphfLYk8jg8/T1p82tg9&#10;4QID/D+lPuBC1lARAFk3/M277wqS3srhpNmdz5IwOcH0Pv7da1NJ8HahrF1FbxRtiUkBSuW477eu&#10;PfGKJSUFeTsRzLuYIjMkbAoQx6Dt+dRvbvH90FV/2uP516tp37PfjTUpUig0KaPYoDyzSJHHtPcb&#10;mGfwqzr37O3jPR9QtbH+xprqWT+G3XzcfXGcfjXH9eoL7S+8Pe3PIYpCGVsg/Q1cgaRlESxFs9Bj&#10;mvZbH9mTxRqQkS9t00SSI4EN0xLOfogOPxrvvC/7HtwmshX1zSxcWkZby1ZiZfwNZf2jhV9ornPD&#10;rW/k/s6zks7NB5V467eCwDBSBjrjINd74F8QX58T6KArWhu3aMxooJAXqQMZHzelelX/AOzV4kci&#10;10+GC9g83zbvUZLuOMBF+8F54IrqtE+Dt74T0RRopsdUupVeXzvtqOYX3/MFJOR9elebiMTQqRld&#10;plc0V7zDS/DNz408QRafc6k8UM0HliW+dLeR41GcW4IG7J9a9G8erod54SvZNIt20S2jj2Rauo3s&#10;duOCV6A5IycCsVfB0+pm1aC9EWrG1aNChaWK23jLb2I+Ygelc/qfwL19rG2nuPGenQS3BZLlIv3K&#10;Sxf7OCc/gK+aVGnKrzt+6ddOcDhfD3jbSNMuZ7DVlOoTiQrI9ttDNOWI8sN02BQOc5qey8YnxBe6&#10;po1rpcdrpVlalrb915TzOWyPMOTzW1b/AAt1mDw/caHDfaRqIupfLi1XUMyNFFjP7oqP1bDVt+Gv&#10;2frPTfttpqPiGYi7uAYIdOjkQybepDEE4rrtho1PaKWnYyfLGdr6HMPYMfCcLahYSiO0KwyLZwJI&#10;CGGTK5AJxmua8R/E+/8Ah9pFppV3bKkDqEtDcwqXQk7mlGSShxxnmvcdQ+HbQI2kabeXA09Z42uB&#10;cQl3nA6kk4y3+yK871P9nnwR4js4Z5tf1rUrmZ3aS6kjDzSlThlCZ4XHpWynhXL3jSfs59ClqF0/&#10;jvwyuuWSz3Om2qBZdNtIAkyTEcAsOdgbmm/AhDo8fiC98R6ddT39yxVbCWM4kQkhgD1zg/pXrfw1&#10;0nwx4NtraxUPqEsbmMPf71lRcZVmUgBvxrr72fRtPjkuEgikkg3FrhQwcORncmQM/hWFSvQVOUYh&#10;bDcpgeCre31ddQkbR76DT7hg4muHIl+QYUKpHpXV6YsWkPOZpUeCIh1NzjCgDOFwnc0kvim62wW6&#10;pPHH/rJmR/8ASNnqqkVDf6899NBaSXOoTNA4CNLGAqKf74A5/CvnpqD1pLXzPOlGMvhNldXt/E1k&#10;moWLyQTSHy0Vk3RIPUDt+NY/iDwol7b3TS3UU8O8GZ4HdHYH+EDdjP0q9Fp9n5ywwvK8uAsM6N5e&#10;7PQspwK1NTgW21OAPexXE5gWN7fKgRD++WB3FvwqIUvtSFKhI8b1v4WeAtftbq3nmuYZRdF2eO43&#10;GCEdRwDt/GvKPGvg/wCE/gvSpYLjWNV1OaKULFBasjecuMvyFI4/XtmvrX7BAWkeVZSkki27wS2x&#10;mV0bqxRlOfxOaZdeBfDeqT3VynhjTdXkKmOa6isIkO4LgEjGBn2r2MPL2e7ZosM+x+fup+OND0/U&#10;bFLfw5dDRzHGJ5Lh8Szgb+Uzxyu3861tK/aF8N+D7qVtC8MrcMpyHvnwuz+7jr+PSvtnVvhj4L8Q&#10;tYxa1o9teLENsUbKI1YMuPkQccfWuR1T9lz4Z3VzBDZ6FLFtBheWznKDb6cjrXsRlhKkf3kH95f1&#10;Vnw18WfjJqPxG1MH7Kmm2iFzFZWpPAzj7oODXnY1HzQSEVwvXvg+/pX3rf8A7FfgKaC4WG61G2hl&#10;CqYY/KlZjuyPmYDGfatLUf2NPh/q+k2UUrzWtxalI47y2MKu0a/wsuMFj/ePHvXr0cXhKMeWKNoY&#10;d9j8+49UjSUSKE81WEmGUEHPY+laNv4qntfEVtrn7qa/imS6UbFChlbP3BxzX1j/AMMD2Dau0y+K&#10;SdO3Kwhmt23KR2YhsH8KwvGX7Empvqd5daHdWLwTYdYEIMcee2etdn1zDdyvq8jwnxv8TRq/j3Ut&#10;f8NWh8Nw3xEy2VncFfLYJtdtw5G7qB1rU8EWqaj4V8Q3U8zSXWUhjlkbKozdWZup/CvftF/YWsb3&#10;Q4ribW7mXVETBgSHZHM4+6fmww2+/WtzwL+yaPCuqW8msX2i6pawzKTFHZO88gP99jgcVy1sRh5R&#10;91kyw0+x8X3S3cM72kQllWPiVjEd6t/Stfw94S8b22oGXS4tUtb6M7VS3DpIxbr04A9ulfqTpvhT&#10;SbWK5C6KBIybHeKNYWY+rErg/UVck023tAlwts97H5Sg27KWbpnO8MK4XmrXuqCfqVHDSe6PlX4P&#10;eIPjFp4k0vxPol3caZAnlQS3MMURZ2cbmeY+ik9Bz2zXv2n3g2FJbcWwhG0PaTeYpK9K6i41DR7i&#10;P+zJdMvre1TG1oQyxtL/AAEk5xt96y7nzb2eO2gV1juHHDxqpAH3zhew9elfJY2Kr1OdxS9Dgq4R&#10;Q6hb6nF9pdnulVzApBkGXjUjJH1psmltNapNPOcSKrGTeCxLdOVzzTorWFrxfsNwskRdSSsWWwFx&#10;jJGK0dOsllSQXFtPcwiQOigBERh0P0rhjSvsTGkQJdZa0S0KlVfZ5bw+Wxk/En5fbrV2SS51S4WS&#10;D7LJ5a5AkdFmY/3Nmev+7TUt3vH+XyrO5DeeBECrIv8Ae4z81OiS3tHlXJEgYmHdIFO0dSqn+L6m&#10;r9ix+yKsEy2ySKBCLnGfLRypjPvmtua6a8S3WWZN28MkYb53y2Sdw449CaxYprd1ljuLuWK4D7jM&#10;jAs5zjDZFOvb+KeMvbKsTq++MjAB9gelaR9TeMJLc07zUIZXVYt0c0JAZk3Ebh0q9btPGw/cBJLl&#10;FKzFi0Yx+NZUFmipHFJdLLK6fPKeAPfIpzNEkVzbJO86iXy4p1Dbkf1xjGK1ipx2N4y5djSLXlrH&#10;5SJbIkjE7pyJSSPwGKqm/nvWlV7oQB4vnuYAhcckfIpX2NI9qLV4HtyzqzAq00yHZj+6Nvf/AGsV&#10;Wna4kktpFjt2aM7j5HRjuY4/UVVSTluXzc25lXOh3phtjL4p1NGA81JDIiRA7s4Kqi/zqj8QPB3i&#10;DXfBepafpsr6hqrJiKO5mMYct1LNjlfauh+3pI8Kta4iVd80oG8j221at7ia3uIXtoU8plIPnIdy&#10;oeoJz2p0/clzDhqfHsnwW+LFvcSxt4c0ySOOPzWlGrooB9OTz+FL/wAKE+Kl9cKkWhaW4HR11WMo&#10;T6dK+v4rqCymmQQbIlXj9wF5/u9TmrMd0jWRmSItas+zYo8vEvrk4r3f7Yr9jZwU/hR8ZJ+z38W7&#10;WG3Emhacbcgq0i6pGNijPOMZPQ1S/wCFPfFCaPzLfw9YzRoQM/2pGckjI4xX2haaiILYYX7XISwZ&#10;PMU4B3e/PUU+O+dGAfZD538PlBcHbhelXHOK3Y0hRjH4kfFM/wAE/inY3cn2fwxY6kFXcXi1GILj&#10;Geh5pp+FHxUMUX/FHxusoyWOoIMfm1fary3Vndyq8UH3grbY1X5SuP7tEt3d2aqIIJFic7sFS+fb&#10;2ro/tKubqhF7I+L734JfFJLjdF4YsbqKIEqYdRhUnC46Pg/pVi0+CfxRlaSNvC1rbFO8t/D+8+lf&#10;Zn25zIFulULsbN2gHerUGvKkMcKKssLRbwqDYy/7rcj9aX9p1x/Vodj4ku/gl8Vn0u4lPhBEEadP&#10;7Rty0n+6QcD8azP+FV/Fm3jhQ+AryYMvBW8jLp9fmr7zGpW89yVedtuMxpNMyoq/lzRqeuQWreRE&#10;IUEi+W8cYGGHruxkVvHM6sd0X9Vp9z4VT4R/FW4tUli8C3DO0vlBPtsQkJ/vYLYqTS/g78VyJEfw&#10;Lc2zsxyJbyL5sf8AAq+2HvZraVJLV1O07suDu3VLFqTsLdrmO5MEW59ySMWYH3rL+1qvYf1akfEv&#10;/Co/iiNrjwZcIg+8pu4v/iqzW+F3xOEzsPA17hBgn7VB03Z/56V90y3KXowsG8FSSVuE+Rx36U6W&#10;zgD+Z5zJEPlKtyTJ68Gn/a9XsZ/V6fmfCkvww+Jse/d4H1CRF2ZYXNufvfd/5af/AKq9P+EnwV8d&#10;6L4z0fWtb0iGy0qCVvOzqMTyHKsPuqxPcdq+mpLRy0KQtHJuXy5PMOAPQ5z2rPmvlJ3xzQuXG/YY&#10;RvH4ZpVMxq1o8trGsMNDm5i9m5t7213RvJZ7GGxztMak42jPSrz6zHDJEVs0jiUOUIfcw/u896zV&#10;vJLkW8k95bxvcpkFG3Z+bP4fjSTag/2uWFSlmQTuZY9yFh3XPT6GvCmayhY2Z9Y/tBJZGt4FcIGA&#10;VMbSDjccH5sj1rKucXU8YmmMRIJMpiKlc+i9Bj2qtcxeRZvAl4JIlG1wwO9h9RUOnebG0qW53XEg&#10;BXzsv8p9Kz52YyTNGbY1sk0km21O1SfMLSK4/ix1q5YXC2lqi2MgSORVIkKZAX+7161z8dqs777u&#10;Zw+d3GFG/wDu81IllalYCrSxKpCLGFARXHU9ahynGWhnd8x0kr+ROsTlfMT/AFjQLln/AN4E4qtd&#10;6pNBBJDHcx20TXCiSIgEFB3x6VRiE0dsVS5d55wS1sFznHX5qZcPdXHl+S+4H5XMaLuEf496VWXN&#10;H3tQrNP3bDNe8Pwa1aqZL6eNvm2tbt9368V8+fET9j+D4h+ILjUJfF1+N58uOFrYfIPXrX0BZSCV&#10;bjMB2RlgwQlS2fQHmtEaiIYYdpK4HzswyzL/AHaMNehU5oHLHBx5j5Dvf2Eo7SyaKx8Uy7oY2mke&#10;e3GHz2wDmui8KfBTUvBHhYNpehaRq/iRHLRalco0UYYtnbtYYKhVU8f3q+g7bVEmuJ4UVzHK+VkQ&#10;HJGcYyeKtRXki4Q3MYhC5YAhljG3G1fevSlXrvdmrwMY7Hyp8T/2ZdY+JGraHqkN+mhLLAFvdLkP&#10;mfZ3/jMYGd+fQ4pfCPwF+IPgGK9tdNax1PTF3tau92FmhJOMncQOBX1CkFvH5TJGzPngCMEbv724&#10;mr9npQlmkErfZImQyMrjOSeg4qY4irOHs5LQzhhab+I8R8PfD3xj4msbS+1/RdDk8SRs8UBn2lRF&#10;/CCF+UfUHNd5a6d4iOgy/aJ9OtNUgJRIreM3KxKO/ln+hrso9KngukbzDeAJ8v2dh8p/rUM9vI1m&#10;fs7yCeZmEsckwaJUPbacH9a4pJyXK0YvC8nQ8/1j4UaNraW1xr6rf3UEAEhVDDD93D4XJzn3rO8V&#10;fDrwr4e8B6z9m0i10+3axKs0QTLsOqsc7vxxivSbCC61O8ght7djIVkjkSLBQKnQ/NjrUPjP4e6V&#10;4t0t4bprJ4HiXy4FlYMc9dxHFKlNp8t2jSEYR3R8t/F2w0LQfB9rYaJbW/nCR5haRZcrLsPzL/Fj&#10;kce1eU+Gbq61TxNb2V5dXVveTpJJay2zYK3IUMu5O4z+HFfUB+C9h4aY6h4e8PWmo31sjGNWkMsm&#10;SuO5rxS5+E3xMm8eWnia20z94saSRxXEqAqc4b7p5OK92lUhOPLJhUpxezGeLdFiGga01l5jXVrZ&#10;wul3aEh55HcsysGwMDaRuHPFePf2jJaaYjbtiOy284AIZcDJIPf8a+q9U8JeITFp0TWVtqro7h3U&#10;yRvKvPyEbscbjXnR+DG7xTrLzeGNStNKvJd1lIlyFa3wdzbgMg7+nHSrw1WNNcs3cydDlldM4tTe&#10;W9jaWt1qVxZ6pZlG2xqHRoyu5DuGc4HbpXs1g93ptr4PFk0t8skMljPeuSJJd6u2Nr5Geox7ivLP&#10;iB4aVvipoeg2tvGPtBhigLOvyqPlKyYWvY9X8Yax4a0uwS8sptUsraTCX2kkNIhjUADGMYPr1+X3&#10;qMU1KMWiORnl+vaXq2v6bbale2mp2GmQCbzZTvljhCEFN6hsIGKdenrXP6cuseH7WS90zUbswmAx&#10;QgSZjiyEcjYwOCCQMivYvhlrd54+0TW5Y9LWO21K5a1ljIaJCF3fO4GWycjjOK8a8UeIbiKfxLZ2&#10;mhyWN1byvtg8yRgFyBkALyMKORWuHcm+WViuW0OZnAv4P8S+LVe1Z7ieOGchzcTsEDkZOMZwfYcG&#10;q+n+EfGuhS32h2oljSaNnf7O/mIUUAlhzweDz05r6U+A/gDVfEGhLdXFtqFjrDhWUzbowcrhJI1V&#10;lDY9Dz7V33hH9lmy0uTVLrXNav78XeYJ3VAm9T8xUYOQvb5a3eZ06ClFoUnGB+fsfgrW57F7uOzm&#10;kt0HmPdW2Nsa5xnOazYt9qQxkEoJdSJhlMevNfcXx0+HGg+GvBE9loFs9qlyfNSExLIoj3Z2LLge&#10;X+Ir47mabw7KXjWGQsrBllTciseg5r0MJj4YyN1uc6rJnLXCebMVwvlt2Xgio9kkLnYuRWx5TSoX&#10;jh3sM/MFOOKm1WK5gZFurcWtzIodlxywPSvUU0PmMKOHZ984pY9sjccVae3cqC67gTikCf7OOcU7&#10;okgRFkXc/WkeIADcAqgYAXsKmEfmPtxgVJ9myxGcjGeaLj3KsEDh9w+RvQU4W7FtuRirb2lzAoBX&#10;AIzkEGi3CsBlTuIyF7n6DvRdE8zIzEG6DFR+V5ZUDcJN2VVW5z7CrpYMu7o3HHrn0q3pM8dpdG4k&#10;ge4KptiMMhjZG/vHANZ84czNqysrabwxPpx01n8QeYJI7lJQP3YGSrbiM1hHw3fzgkxGFQ33pV2L&#10;93d1OB0rRs9ZvNJmnMDGR7mNhLLOoLJzu+U9vSugv/FOl6voEUFw+oX948qSXSSzAJ8oxhcDjIrH&#10;nqQ1ZblY4CPSTLdrGyKWbGHyOc1ZTQYmRT5qDIzgg16/qnhj4f6z4HW98LatMuuqRE2j6i6ruDnG&#10;Y2OM4Poa5O4+FHxAhnkjfS79HVirKXHBB5FKGKTW1g5jjrWwnuLpLVGUzSkjJIGPzpX0+ZLmSB0G&#10;8OBgMCMH0IODX23a/s2eCltbnTILWL7TDHHkXMu6eRj958rkD8TVmT9nCx06yjtLfw3FcQSzJ5k9&#10;zK88iN/eXAyBXgzz3DxlZHF7Q+FGtWiGEwzbs4wenrTm0+WN9jo0L5xtcYP5V9awfs2TwTPbSJaQ&#10;SpKZonitibouP4tx/ljFcVqf7P11eeJTPcayq2rSeUfMl/0kj124wPxrphnGGn1NOY+fxCItsZH7&#10;0OBnHbOM1ek0O8lsY7kW2LWQlVaNRhiOuPX8K+sNN/Zj0yKwBh1O5C/MJ7eSCKcEFsoqsVGM13Ok&#10;fDzwj4Z0y5W00gRavMBIbiS6+0bc/eAjbAU+w5rnq55h4R90ylV5dj4sT4Za4ujway1k76c0hiM3&#10;ltjcPbrj36V1Fl8Jzq1xo8L3him1PP78QM8OwHBcBQWxnvivsez0A2duxaKEiIMZpZo1URxn+GJi&#10;cZ+oqXw/p+h+Hppbie6vP7S1IkC8iUNGsSdYioGMFvpXkf2/KcrLQhVnLc+Vbf8AZf1+615LCHMl&#10;hGwM1/BtwIh1eMMcsPwr0Pw5+xfpD3T3uu+LYbjSFjd4rfTYCJbh/wCFSDyte+T6ZqF2bQaOktl5&#10;0Lh2dlEjQf3CCcAew5qZ9HayvYdst1LbtJt+zupkEf44BrmqZ1iZw5YLXuP2rZ4Xc/sl6AF8y11a&#10;+t7eTY0N1eJvEJJwy+Xxkf7RNew6R8OND8MaTHYx6fa+TaI5guWtkE12du3IbGQ2759pxWvqF2uo&#10;aI1lHNu1FxEwCD5VRWz5eD3PrT49Le1muLyfWJxLFEATbbkJA7FSpwD6jmuOeKrVFyzky+QZp8dp&#10;Zi10u8hl1C5lZVR7wYeBsZ2sAcdKT+1rqUXdtc/aNNiju95UPsdF/wCmbdV/DNaixtNpyRJp08Vo&#10;VdreHzicMxxuGRlMDtkmiW8dHmWGwkEuY443lQuFx98knjiuSUpFWn8Jhvo7rY3EdpPbSzXYy7X4&#10;aScH/eGR+tOlnkjaJRA91OsiN51u7gQ/3gqZ+ZfYmpbnRbvUbj7ZMgWRmzJA05by2X7pOQOvp1qz&#10;pq29pFHEq+Zd7tgkkYrtPp71jKo+a3QhprczdW1K51qQRQR7UWY4eMFt+eoYNh/1q/f6YJnFp/Z4&#10;k1FsoqxII5nUv8zBF7U1Hk1KdoGmKFP3sqrhVI/3hXQWPhmJHO+42FkaGJVlYu53Z+YfwL+NbXl3&#10;LXvbmLp2m3kFnDY3VlsgL7Y0Q7UZsZyzj/Z5rMhutPuLlgsAHmyPFI8CYkJ/2pOQfwxXWS6UiT3E&#10;EZneGHDbIGZ0Ofl69KzxpkVzqJRYooWztZ3RnhZl/AdaOZ9w5ZS2IIplgUIsUUbpwjQuGH3cdAMU&#10;y6gdpnXUr65ntQgR3LNEjE/eLkNtf/gK1fTw/FayrLLex2OnZMsgYhWJHUZPSs+88P28txBHJO+x&#10;YtzHeWGP7oHQH61nd8xMo1GLNYaPaxLHL4glvwkhlUROVjQAZ5Y9Wq3feOXisfssFhZW0pHmEJGo&#10;LLgkksPu5wazP+EXRmlW41HfaQlj5G4YDFcbkwOfxrQ0fwzNDNHDHcv5Ugy95EqFV+VhtbeRleRw&#10;K2kpl8tR7FS41WSe7jWWy+zNJCskrIrMuAnXcVzW1pFtdpYMtw8U3mYRMosXBXGVxmm21u9lbyz3&#10;nl3NwFwW35JTbjZgcVba5nbyCLOEjYmQxx5THsPQ+xq4xkdVODjH3ilqNguntDPbXpid1KeWyFuB&#10;/s4x+tUtC0fFwiDeiqVVTPGYWcj+8cmujksnuL8wSCfd5ZLNs/hTqvsTVS1ubW3uHihEskjHC7ow&#10;cD1+YitY00jqjTgT21+Hu1s/tCdcLNDLuMR78Yyce1XLe3gju0ee4gmvMiPNyoR589MCjTmW5vGK&#10;xwKmxlMvlbdhPfd0P4VZTTLcvHG+ZC6hVkMRYMT1JbHy49q7oKD3O2HK9ypFEoujKygyISZT5YIJ&#10;H3f4qma4uoTEkKywEBsWZuN4AUZJXpvPt1p+qWVvp1s4tbiWSUfuy0RAyPX5sVHEtneBont3jucq&#10;I3aUCNVCcknOQx9q2lyrY6Jcq2Nezv8ATbuSKW5tJ7lWUtKUk7D7uOPl/Cq409DMiFo5I5FjcosJ&#10;BZz948Vm2TIj28z2gighXyXSWXzPOb+97fjWja3Vrc3KRCdYZo0JUzPjOevT0rKKpvdmUOV7jRZv&#10;cvGxhG8MSyrwMDocng1ahtIbS1DPqDNIB8xjZiGH90EnGap3dwWWCQXQ3ykqjAHZGo/hNOvdRW1s&#10;wsdxHIwk+VEk+VW/vdK2NptfZRf1DS4RAVtn+1wyHcqycEjn0+hqmmlsbQTKDAhRSYdm01ny/aYW&#10;iRJmt+BK0agkqMMccfUU+W6W6tRwYiVSPzZFIUN6HJ4o2HzR7E1/cWlrmCVoZ2RYwjyIZZWY/e6V&#10;Okulala3MDSxrcsFKxudq5H949axzZxW7vcRyiw/dHbkhn3nqOfSnWunyIBM4WS4k+SRiT1+mK5/&#10;fObll3NgTWN9K8cE0TwQ/wAEhwWb05P3aeL6NmikCMEjkyHZtkY+XGDWI4bKIFA2oRuEXzNj+En+&#10;tX4bmziliuksXDO26Te/Bb+9tPanZx+IvnUfiRbW38hctaIH83asY+aMlhne2T2FVpD9rXfFbM0W&#10;0xEocBQeoyedtQR21xcW8ZluFIkIYpHsyMde392pbaKaS7nhkRJIfL2odxAHvxWMoc25i1TluiM2&#10;08MZjkTyIXUTRrBJhlz26VKhmLkIzPM48tlVvmZPYdKnlvY8j91IhG0nzgQzY7ZPFSRpcStM0QSG&#10;RF3cfeA/2T0/CtY0UVGjArQ2ciXcaXFsIGlcAkSfM0Z/hzs4/GnyyE3SBIzB9nDGOSNAjMzfeUZz&#10;nFFzeOJzM8cm90VVCsDlx/Fz0rLk1ORpLpotixyb9ojfy8H364/Cs+QiVKPY17lLq5iuTbsssbDM&#10;hlQswO/1VTio5b83E3lMiTwrgsPJ3KHJxld2O9U4Lqf7OJfMjia5jeIIzmRWLDOT0zg+lN+0wWdq&#10;JoI3uJ4nUf6S2EYgZ/nUSpTWyMpUXy2LJS5gQwtJEYWy+AVJGO1TrptxduZld9rru5Ups9yKpx63&#10;I+IbiG2Zzuf93cBX57c1JqOoahvgE9vM8Tx4jiiOG/4EelTySKjCfLaw9tMmmUfYx5pEg3MTnLHu&#10;BTPsN5LAYo5Jd0cu8jzQrJ7Y61RlvYbNlDtJb3UbqAkLHhhWsbuZFu2+0rtjQeYLjCljjP3uvSr9&#10;hKW5UKKmLGYbcR2rWcaqjbP3UZLj/fOeammnt0m2CQT71bdtYjr/AC/GsSG4W6lupraQiZjtCb8b&#10;x6jNW5ormGVH+xEqR5SyovEg9WraFFR3N40OXYtXcEeYiG+2yxkysqSfdI7e9SQ6/ZxS28A8i7lR&#10;8tMH+Uj121nxI8k9vJdyDzGDZWHCgsf4s1K2nx26tc28BMu7OxmwUX6AUeysUqbjK9i1bajYabeC&#10;RYlWJ87DEuQMU2N7PdulkI2ruVJYCfvf4VFbWRMFs1wz+ZuPlq8ZCAHp0qcW89hKxviixRksIkIM&#10;hx90c0rKHS5UakYfENhSG2vUIkluS21GjT5uB35pskxtpBHb3brbnHzSPwM+9Zd/dz3csJlDJDnA&#10;aA7WX6kU25062jj+0GI+cwzCWfI+b++vTitY83YIy5vhNRrMC3nMd24TJEUUa5VQPXPT8aW3mN4y&#10;wzLGYUGNuQjZ/vVmR6jPagwSrErfNmNSdzf71NivJp5Ilt3tZPNbIhbn5c469afspHVD3tyy+nW9&#10;xKqpDNIka7kdOfwGev4UQwpBLGZIvMOdzIepb09q3rGEzeSsrLCsSf6uLO4/7p6D8aght3tJmWc3&#10;ICrvCwoC5/3ietbQotbmnKipbak0k0cE2nL5CMZHUNl3I6qD6+1EiwX1ujSTXSo2ViSSDy1GDitK&#10;LTDEohW6nVHIldmQBlA/un+8aztdslyojvJreJnbYZXDdWzT9muwRj7xDBo2nWlube1vGc5YSNKw&#10;B/TpVW68OadBazmWXdEdoOJHLDd0PSr0FtJLMn2mbEkYYoyNgEn045/4FUWoPHPDc2k6iGS3kY7g&#10;pG5T0/KoVK8rojlKESWUFkkasdmCd0rsvI+tWrCFmu4fsqwK20hZXQkqBS2mkW+sTTyXN6rrCjN5&#10;eNwfP8G0c/jUum6VFYSr5F0MMGPlNFuIU+4NVyy7GmkdmQWVvHcXCRvpSKGOV2hsf73t9KmfDTbU&#10;aOFm3N5GSzbj/Fg9qfeQiTd87yrG2wBZCP5dqZp+qN9vU/ZQIv4t4GT7Z67fapUObdDfLPqOW+mt&#10;45JLW2jnlON3lELtz64zj8aW9a8aFZ4oJCnyq878Dj+7jp+NTXOoJfMscFuti0hWOR7XkSAZyTj6&#10;GqYkksiJbORS0j/P50hKn/gPSr9muxPu9hsjO28XKiUcPImMnn0xU5uLeGQwy3EaRRBnaBuWYn6U&#10;GaQtKxs4kJjVUdWO4EUyPRJHdyZoMMd2IwCPpk81EqQvZDvtkNtFbXMdwUvSQPlBPB+9T4LqMywx&#10;hCJH+fajjPfjH4GnXlhGhilaJRv/ANaUI4qJbtIY3QRqjqu+NlxtJyBjPXuawlhm9kctSj5iSQNP&#10;cxTLFGVdiVVYzuGOuea17KefeivDHLC7/eC53j2rG85bIzOXUyS4fKyfcJ+8Kq3d6wlupkWWJj2i&#10;b5W/Dt+FT9Uq8xj7J/zGxfap5kFvDFbImCAEjHyqS2cVQuJ0jSFI4nOTkrIgG1v7xxWfqU0Vh5to&#10;twsoLJKJYiQBJ9adpcrzMsgneP8AvCbndW7o1VurmsvUmvNRuJV8hWVlePcrxfcFSj9/JJCIJN7o&#10;kQEajI9+TWjZ6Vql9aw3CaXJLaTZVRHbtsGOvQVcTw5qi24ik0a6aR2UqIrNwFx/tHmocKkdosOa&#10;cY6IwZkQrGbXdBHjIxGVZfqc0unXLIgRLRAxAL3KxFs59s5rYXwh4ia2khGk6jCGXCslpIf++sip&#10;7PwX4gDFZtNvCAVG/wDs+ReB+FXFSe8WKDf2jF1G91K1k82LUY4W2/6xmZV+YZPAbNZ887yRxtJf&#10;wNkGM+RtUAnq/PpXdx+BNWt0Qf2BdXEJZS6GzkLFQuOpWue13whLaSA3tqLTerMFvIxCuT04ODVP&#10;DSn0M6ih3MJQNJWQKt8zkkFeEGAM9RzSwao+GFlFIZj8z+Y4Yxv/ALIH8qtmKO1IkBjyqMmA6tnK&#10;4zytTRSDT7nZBLEJpfvMkeWHvnpu96X9nyjsmY+zodyO/tNai023uXiI3OHjkZtuAfvdBzRomivc&#10;WrXa2Y1G3mDFJWIEkJXrlSRUtzr2rSfaIdgYOcR+d9wj3Hb8KjgtY/NjeIRReYh82GIEAE9e+KI4&#10;CfZ/cZyjS7nPSaI9xqEk0tvbzXSukolS3j85l25yp78+lT6pLHpXlwIIYwhaSfzEVSAOnATHNd5p&#10;XhTxZPZLdafp1xqcDgx4t4AQYwuA2eq81Yk8H+NkukEXgy/a1UIommCuyj+L6/jXN9SreZnLDtR0&#10;kcLFZaZpkdvNAkNqLhtxS3dESOTsHBTqanubSSV4pJtP8zzAobZAvQHAVnxwp967C5+HXieZVNt4&#10;Vvo0kCph7YHywP72eo9xzWlD8OPGyWpjGhzhiFJQRqAcDb83y/jVRwWIvzXY1Qco6yOEEsYu33ta&#10;2xEhxHPJlyB90DONv4VE0r31usgSaGRG3rbqS5X5cc4zmuy1L4UeJp44Zm8NzTSuM7lg2Nn9a5XW&#10;vC2t+G7JvtdhLaXJk+VJ7donZefkUnhuh6ZrFYSu/iTMfZqPxHPfYEuori0vLQ3G5VRbm4JlU7um&#10;VIFeA/E39nG01jWRcaXoInmvXSK4ksMmWN2kwzwoflwB619KiO4RbcxrPtwC8XmNwR05Iqe7ttXm&#10;kVrYmEsVK8bg0gbOHPBC/Su3Dxr4eXuQf3EXpR2PgjR/2WvEN/4rvNGlt9QsIoZGxf3FsqwmI9Bk&#10;Hv2rK8f/ALNvi3wvJfTSxS3MNvEZmuHU5VB93G7r+FfoWunaheSyLNYSRKFceekzFW3dflb0/h9K&#10;pTqFjlRbRpNz5Bk3ZJ/vEYI/DpXoxxmM5tYGF0flcuis8YkjDyBWywHO0e/p+Nbknwx1uLSTqL6T&#10;MsCuu9ypxGGGQfce44r9OW/Zhfxj4fureLw03lahCFuJtOjhifHr8pOKwm/4J6TSSyLLpmqy2hhE&#10;fliVd5wdwXfv6dulerHHy/kf3Cs+x+ZcPha7uY3eK1lnRM72RclcDPI6itG38B38smIbeZv3ZlQw&#10;wswYjtkiv0tT9g67tbq9nsPDMsBntWjjidlxE5XHGG+X8M1Np/7DOrJJpm/SdRiltEZZ3edJIrsH&#10;+8NwI/Cs5ZjJ/DB/cL3nsj8y7X4aeItQFu9tpt04lnNtGphcK7gZ2hiMH8+e1eh/Dr9mPW/EEqLq&#10;2mTWqMGljRWBMoAyRwdw47Ae1fpvZfs9+JrW1niTQbgW5CYgSZYgGVcKwxnaw7kVw/jjw3e6Fc2t&#10;tqOjy2k0bF1jvX2kEg5KNxkbgW47Y9RXBiMbjKkf3dNr5EVYyUbrc+JPFX7J2s2qGLQbK4vJLqNL&#10;iKPyjnpnAz90+xwa8MvfC19o2sC1uc2haYwKbjgqB3YDk1+nPiCytbxcwzy21wzCdp4ptoV9uHUD&#10;PRq5jXPh54O8Q6BfR32mWF3fyBv9MmlWWVCe/JFThcVjaT5asG/kc8HNbn51+ItDufDWqzafPLaS&#10;PGATcW7lo3X2qydNfVNPgutN05oF2FJJEnOGx1NfbWk/syfDS2t7mG7uHuFvQrPMLrZKpHY4BA/C&#10;uj8I/s/+ANJvbWLTdbs1SWNojHqKwSuxf7x8yXgY969eWIc46Qf3HSnznwBqGgX3h+4jieEFnQTR&#10;zRHcJlIzlGxxgg9KX/hJtRHB1O5BHXcrk/iS1fqVpP7FQ1bQjLpFpaXqqkYt7611CGZQUcOVHy4C&#10;ncwwP71b7/sHWl07TTeB9NWaQ73VdRbAY8nHHrWLxVZv36X4Feykenv+yH4SeWSaPxDqTSSBQ5nE&#10;bgge+wGrUX7NmkQW8lrb+KL+OGVVVo/s0fUdw2M17FBKpywA+hAo3xQHOzJ+lenLKMJ/Ka2f8p85&#10;fE74IeCfhl4F1XxP4g8VajZ6Vp8eZHjhXcSzBVCLnuWHevjzxH+0R8Mry6kOnG9KB9yT3lipc/7y&#10;D5f1r3j/AIKnfENNN+EWgeGIZgk2r6l58ka8hoYV3Hg9tzRj321+WM0vlgnJAFKOUYWO0TnqR5vh&#10;PseL9ojwVY25hGp3RBYkstknb7v8NU7D48+AILhrhbm6WYtu3fZQxz6896+PhM7d93TnHHPvTg7q&#10;OuPwFV/YuB/58/iZeyifbEn7TXgS5jkW4mumJO8qluygt64VlFUYP2i/h/HHFGJ9UCJnbGLbgZbJ&#10;/ir45zI4G6Mhl6cHmljeUyINpzS/sjCfyB7KJ+nP7NGj6L+0e2pPpmp3Vpb6S0bSTXUPyqXBOxEH&#10;B4U9TX1Pp37NXg+wRhHqF5FIxyzRvtyf1rxH/gmx4RHhX9n0anJAPN1vUJLneRy0aARrg+mFY/jX&#10;1eLtmO4Jx/uiqWWYWH2Dsj6I89tv2bfCMEzrDqWow+YmSFmBBH1IzT5v2b/BSh2lvdQcsNpIk+Yj&#10;8q9EikcKoI5A2529qcZXYZXOfQrWv9m4T+Qq8jzWL9nnwM8gZZtV2ht4DTtw3r0qST9nnwasTq9x&#10;qcq/M2A645/4BXpQKFcAkfSlbCblDbQVwNxxUSy3C/yBzT7Hwn+0v8UvhL8Atd/4RqSDXNR1sxJf&#10;J9naHybZ2+7vJGWz6dq+fW/a48HyXs08drq8KTN5kqCJTvf+9y/y/hXkP7YXiiTxj+0f4+vfN3wL&#10;qclrHxwEiCxgD8Vz+NeNqdvXin/ZWE/kMZx5j64vv2qvBs7GI2WsRwNz5UezavtnrU5/ax8GiWOd&#10;LLVleI7kOxNwPtzz+NfIa8Zxww9al8s7cY5q/wCzMJ/KY8qPsRP20tB+fZZa4vmKoLLKitwM9OnW&#10;k0z9rbQprmK2g0nU7mSeU7JJ3TcHJABwDjuK+QkDybegxXqn7LngqXx5+0F4F0eRPMgl1eF5VCnH&#10;lo4lOfbCn8qX9l4T+UqMbdT9gPCP7N+gXOi6dda1Lc3dz5Yl8qNhDGhPUYQDP41uH9njwPHE8J06&#10;6ZHbLH7U+T7da9FNzFBCBuGByCOg9qj+0CRvvMauOX4dfYR0RkcJH+z94HkYAaVOoHTFy/H61Pcf&#10;APwbI2fsFwny4wl1IB+WcV2sd0qDbu/Gp1uEZv4qn6jR/kRXOeex/AfwZbuSNOuAS+8k3LH8PvV5&#10;p+0NZeAPgR8MdS8Y3+i3moC3aO3itEvHUzO/RTz09+tfRjXEbds/Svhv/gqx4xjsPhV4X0AEF9S1&#10;H7T8pz8kKNg8dizgfhT+oUP5UHtGfLF7+2VpiO4g8KyWsG4lIkl3eWD1AYnJ/Gobf9sq3F0JG0K6&#10;iI6+XOp/nXy0NzZy+7HWiUMpchjj6Vf1DC/yGPPLufVd7+2TYR3Hmw6DejPRRPHhfw24qvD+2XbR&#10;wSR/8Is0kjfdkkmAK/gFxXyyQ4Izk06ArtyzkH3NV9Qwv8pV59z6nk/bAscRpF4ZmcK2SWuEOf8A&#10;x2vuf9lvwx4d+Ofwp0XxnrFrcedcPJ5FsCI1hEbFR9zbuzg9a/HaM+Wx52EYJB6jnHSv2u/Yc0ka&#10;N+y34EhkYL5tq0xJ4zudmz+RBqvqGG/lKjOp3PSLv4F+B7tVaTRHfB3Z+0SLz+DVNH8GfBNvMsia&#10;EgcBl3+Y7cH6tXYGcrHtMihs4xnmoPtSocbwT71H1Kh/Ki/ay7nKr8GvBUdu0Y0KNl3MdvnSYOf+&#10;BU6P4MeBUX/kXYuueZX6/wDfVdgOU/x4qB5/IduflXrmr+q0v5EV7Sfc4jxf4M8F+HfD2qazP4et&#10;phYWs077htZgiE+voDX5Z6x+2rcald3co8NJDHcSmU2yXBMYx90AEV+lv7UviIaJ+z18Qbwna39j&#10;yxq/b5sLwf8AgRr8M52JY5+XFJYait4ImU6nc+jLv9tnUb6VJLzw+t0V9boqD+S0h/bT1EruXw5b&#10;pzu/4+m3Z+uK+bgEP3iKQxxBeo/Otvq9D+Q5Lz7s+kYv20NYhOIvD9oB824vcud2fwqSL9tDW1kL&#10;r4b0/cyeU2bhyNnpyK+afPVyRtII7VNbSrnDAg+lH1ajLeKLV38TZ+vX7CmqWHxt+Hur+JNZ0Gy+&#10;0Q6i9nEpzKFj2DjnHqK+nG8AeHYQw/sOyClcfLCK+VP+CaV7DpP7Nylo38ybVrpm29TtZQM/gDX1&#10;bJ4sD/KbZ9uM5NYywlHm+FG0Zy5dxn/Cv/DF1Dh/D+nkenkqT+opP+Fb+GWOToFgp3b+IF5b16U4&#10;a2Vw6ISD0wOKr/8ACX3O47YIxj+82aPqlP8AlRXPU7k8nwz8L5APh/Tznp+5Xj9K5nx94M8KeDvA&#10;/iLWj4c09106wnvCvk/eMcZYDr3INdOnie4kZd8ETEZyAeePavPf2l/FX2f9nr4iuyx7l0K7/i5G&#10;Y2AyO3JFT9VpfyIr2su5+XU/7Z2siVh/wj1jLCrZjU3Mq7P93BpJP20dZ+xiMeHbFcncUW6mPP4m&#10;vm6eVQxUghgcEHioWlAxtG/Poa6Pq1H+VHPKT5t2fRqftm6xtVv+EZ08yB/M3tcS7t3r16VVl/bD&#10;183Jf+xLMBlwoM7/AC18+JI5XdsOPXFPWUsy5HSn9Ww/8iM+eX8zPoO0/bF1qGdc+H7HcV2lvtUx&#10;b65Jr9Of2Sbix+IXwO0DxJqOjWTXepiWSUvFv5VioHP0NfiEIjIysM9uQMg59PWv2S/Yw1mbRv2X&#10;/A8MO/H2MvlweplbP8xVfVqPL8KNIuUerPpWPwnoAAYaTYcfd2wLxR/wiOhgKo0iwHGcfZk2g/lX&#10;GW3jfUxKTFGxAGcCPNPfx3rHm/LChX121yexo/yo39pLuzr28JaQRj+yLDZ/1xHFQy+HtNhkJj0i&#10;xBK4J8sZrl/+Ey1p1wRgkZHyVO/ivXCMpCJG9FTNUqNGW8UHtJd2eCft8eOZfhP8I7DUNK0WxF5c&#10;6mtuHOQoXy3Pb3Ar8/Ln9sjxjcFfMtdOk2/dRmlwPxzmvr//AIKa61qV78HPDtvdR7TJrQKBF5YC&#10;Fs4H4ivzDflN3y5raOHp/wAiMZOct2e+237XOuwSs40TSDKx3MxSTOPpvxVq6/aw164hMiaLoyy5&#10;UEbJOR/33Xz5FvD7nRVG3HPFXZI2jCIu0seo6Yq/Y0P5ECUo7NntC/tbeMBcpPHYaTHMv8fluSfz&#10;au8+BH7UHijxJ8ZPCOkXljpRs7rUYLaQR27BmDOAed3uK+U2WXcC0boD3ZSBXpP7OpuLb45eBWih&#10;LSJq9sVB43ESqe/0NL2VB7RQoup3Z+6SaDpyEBrCzJJ3ZSFR+FTNo2nlwxsLYyEYLeSOlctD48vH&#10;eP8A4l7kHoRIf8KtR+MLq4cp/ZThQcEk4xWPsaf8qN/aS7s3RoWnTHDWFoRjGWiXpUM3hbSFwq6Z&#10;ZYIyN1uGwfxrMh8Vz5/5BlwPqVH9ac/im6QqRpU7AejA/wBan2NP+VGnPLuzWj8M6Y0IVrC1YDp/&#10;o6V+TH7QH7QPiXwj8YfGWlabYaRBY2Wpy28CGzVnVVOO49a/VU+ILyRsiPyz6YzX41ftexywftH+&#10;P3jjyh1Z2ABGDuGT+tVTpUlvFEucns2UIf2pvGMMoZYNGEm3DP8AYkUn8hSn9rnxx5hKPpcJA2jF&#10;kOn5147NZTu29VXIOMAiqjWckmf3bK4/hPB/KtPYUv5UTeXdntEn7Vfj+RV2Xmmw4Gw+Xp0XK+lR&#10;xftQ+PJSqtfWOB3GnxV42lpLt+61TwWkm7KIV+pFHsqX8qM4yn3Z+yf7CfjNvij8C7fVNfSyuL63&#10;vJrVpjbopKAAqD/30a+jodB02RTmysnUHIKxKf6V8S/8E12YfA7VIJE+WLWZN4Y9QY0P8q+s7a6k&#10;tJ/laUR/3AjA/wAqw9jT/lR0cz6tnWf2Bp235rC3/wC/Y/wpRoGnJ9ywt0/3Yl/wrnY/Et0ZCEjf&#10;CdPM71M/im827I7WPzfViSKPZw/lRPNL+Y3Doth/z5QAenkqf6V8I/8ABSrxdrnwt1DwZfeGntdO&#10;F9DcRTN9kim3FShHyupHQmvsNNf1qRzg2aKOuYj/AI18Tf8ABUoXt74R8FyzMsjw3ssZ2jBAZVHI&#10;POODzVRhTXREycu7Pjn/AIag+Jch/wCQ5Af+4fbf/G6qD9qj4j2021fEEJVvXTLb/wCIrzSKC4dh&#10;sjJHvxUM2lTzyErHkN6dq1SpdkZWl3Z6RP8AtL/ES4ZiNfRVO3gWFtt4/wC2dQSftEfEaQqX8Tts&#10;H8K2Vv8A/EV582j3DsRFA7gd15FQppd4ZQFgmcHphDVWpdkTyy7s/Sb/AIJo/G/xP438W+JvDviH&#10;WptSto9PS+topUGIysgDYx7MPzr9Cd3Ofl2r/FkV+Mv7Auqz+Fv2gNPWeSWyhvLSe2mmYMqAEApk&#10;4xyVFfqO2paZfsY5NTEhTsbkLn8jWMlT7I3tLuz1MMrkhXRce2f60qIecsG/u5HT9a8shvNMtAwF&#10;2uD0Jux/jT21/R448DVIYx6tdgf1qbU+yFr/ADHp8sjRAqm0EL0OetfKf/BSAapbfs9Ralpt3c2U&#10;thq1uzvBIyMUYNGQWz0y4P4V6fI2l3rmQ6wGz0C37H/2evNP2pdK0/xF+zf410+Gf7RdCy3QxCZp&#10;MzKVKYHrkGnHk7IJc3Q/Jt/iJ4qjYk+JNUUg4wbp/wD4qpIfiP4rjJceJNV3N1Iu34/WtW/+BfxA&#10;i8xpfCmrIoXdl7Nz/IVnwfCDxrMAqeHNWZj2FlJ/hWt15Eckwf4neK2KqfEOquo7NeSf405PiX4o&#10;6/2/qYP/AF+Sf41I3wj8YKjbvDmqKy9d1o4/pUsXwY8cOoZfDGrMD6Wjn+lTen3H7OZ9Hf8ABPz4&#10;v61a/tD6TpmqaxfXtlqyTW5huJ2dN+w7cKSBywNfrPDMyvtbcV9TmvxE+CngDxx4S+KfhfVzoWqW&#10;aWOpQzPM9q6iNVcbsnHPyk9K/Wm28UxXmGj1YyAjOftDL/MVnakXGM+p627Ki/MePU5NQmANcmUu&#10;cFcBQSB/OvKX8WxufKGsMJPQzn+eKnt9bMZbztVUxjoDd0JryH7x6soOCCfrn/8AXXzn+35od3q3&#10;7NfiC70+4ltb7Sngv1khkMblVcbgCMkfKT0rul1W1muYyNYgAPUPc/8A165T4wSW3iD4ZeLNFe+h&#10;vJbvTrhI4LSTfIzMnyj67qIuPNshSjLlPxvufGOvH/mNaifpePVIeM9dj3bdb1Fctxm+fg12F3+z&#10;V8RkmAuvDlzYqe97hB/Op9a/Zb8f+Fry2gv9K3TzwpOttaXKyugb7u4Akg+x59q2c6MdkZfV5nFH&#10;xn4heNgNa1Jyf+nhz/WkXxTq7nMmqXhGM83Ljn866iL9nvxxcfvF0maIltixykBnP+6DkfiK1rz9&#10;lf4l6dbJPcaYkRePzVRbtN5X12k5/DFQ5wXRDWGmz6C/4Jr/ABMvbX48Pol3e3E9pq2nyxLFK7Og&#10;kVlfgFuOFx+Nfq3yO36f/Xr8bP2e/gh8SPhd8afDHiKbw/dLFp10slwqSLxGTh+N3PHYZr9R4/H9&#10;tHGXinuljHby3P8ASsdPI2jTnynphGRyAD9P/r0yRSI3Ixnb6f8A168zPxasrWIs12Wx3eJyP5VN&#10;H8ZdJ2t5lyoyuBlW/wAKm8eyDlfY9ESQmJWOGyu44/8A118S/wDBUfwHceIPg5ovijTy8b6HflJ2&#10;idg/kTKEPIPGCqnn3r6Sb4zeH7G1jikuZHYjaMRsePyrz34/+IdG+K3wd8V+GbVmmu9TsZIoPMBV&#10;fNAyhPHc1pGVMiUX2PxTkvrvzXHnuw/2mNRiW4PPmtn1WXGf0r3E/sh/EqaVm/si23HsLxD/AFoH&#10;7IfxOQYbR4Qf+vyP/wCKrbmpGXsZHiCXU8EoWSWUeYSAC38uKsQzlMB5SU3Z2sFJP5ivoD/hk7xJ&#10;Lp+nW1xoBtblpk867N1E8LRfxAhQXH4CvS779i/4eW2+GPxvrsF3DGjSMNIeeFi33cbVU/4VzfWK&#10;XY6I4ST20PWP+CUXxLd4vFvge6uW/dhNRto5HyEGdjKoPI42mv0UMig9T+VflZ+y78Mtd+Cfxrtv&#10;Elmxv/DaRy207MhtpZY2BOfKPoQK+8h8bdKIB2XAz/0xqnVpsv2MzCf4wJEsYXT55Ceo3KMfrTU+&#10;MNvNHl7GfPswP8q8qubrZKQkE0RP3mc5LfgOael/HNEdqztg4+ZNvNYc1UrlR4N+2Z8MfFP7Q3jb&#10;S9c0m9sbXSNPsRZ21rdSOW3FyzNwO+QPwr51h/Yn8eXqs3n6MFPTddMD+RjzX6APareQgSQOVAyA&#10;82zmqX2G5W5WN7mWNP8AnjC4b9etXGcwtA+CV/Ym8feZOkY00iLbu3Xe1Wx6ZSopP2NfH1nKFX+y&#10;jnoI74E/qlfoMtiilQ9rPID/ABSXHSopdLj5ZoYU3dSpG4fjVe1qE8lM+Bof2MPiLcZZLXTio9b2&#10;MfzFPb9jX4kxSK507Tdo7jUIDX6A2z2UJ2tbjcvd3Az+tPW+tNxAihQj+IYb+VP2kw5KZvfBPxRY&#10;eAvhtoHhho5YJNLtI7aXGGVmABJXGepJrr2+Mlh5pjht79yOv+jgf1ryu3nCSYFpbu+7I2bhn8xW&#10;1DeysuVWJG/iz1qJTmVaB6ZD8VIfs4kOnXe8/wAPlr/jUh+KkIzjTLr8VQf+zV5bJI0oX95tI/iS&#10;L/69VWku0cqZrYK3Quh/xojOYcsT1u4+MFnZ2+6WwuQfaRAf/RlUdQ+OEUFi4stPl88J8hmnijwf&#10;wY15mCgG5rjd7xoEH9aia4WCT9z5xP8AeOGH6ir9pMOVHwb4h/Y4+IniHXr7UJZtMM95PJcSMbon&#10;5mOf7nrVSz/Yf8bSzMk2oaTa7eu8ysP0U1+g8NwZ5WjE/I6skYx+fSrDWYmwGWQgDJGOTR7SY+WB&#10;8Aj9gzxpMdket6Kd/QmVxn84qrP+wr8Qo22vPoqL6tfY/wDZK/QQCK1Db5ppc9FVun6VYiltpQN5&#10;n59XU/zqPaTI9nA+A9O/YW8eTffu9Hi/7eif5JXs37Mv7OviP4HfFmz8W6guj3kdrbywR29tcYwW&#10;DDflk7AivpR7a3ZcKFb3c4H5ioopbYEgRyMB1Z3P+FHtJh7OB3fiX44XmnxxR2OnW97I332eV4EX&#10;8gazovjrq8a4Gj25f089/wDCuY/tGFY8KIdnoBuP61VkkFmQwiaV/wC9io5qpXLA7aP426xIg83S&#10;bbcegSV/8KY3xx1oNtGk2efT7W3/AMbrkLfUYsFXcxuOg2k/0qd/s7KhI3MvsOau9TuPlgdcnxs1&#10;nftbTbEH/Zll/wDia+Vv2ofhf4s/aS8WWOpale2WhafpcD2tpbRq04IZyxfkD0Ar3SS4kikd3CLG&#10;OgyKqmWK9GQuV9d2KOaYcsD46i/YZhuExB4uuZz/ABOmmkD9Xq4f2AlCRuPEt2cjJY2MY/TdX1rP&#10;FIsWLdFtV/iVXJqBru4N0kXledvOGbzMAD8av2kwtT7HyY37CGnpdR2z+KbsM4yf9CjO0fXdSn9g&#10;JY2SNPFsrM0m0brMY/PzMCvrp9PkllZ/9ETJw48zJxRDpYst7SXjXOTkooJUmo9pMOWB4J4c/Yh+&#10;HHhfSrqfxVqXiHU7ie3eK2jtRHAkEu7KnOST+NfSXg34s33gvwdovh7R7Oye10mzis4pLqRg7BVx&#10;uwGxzWdapb+Qn7uOJVO7HA5/75NT/ZLRwNrwrn/YFLmqdw5YGq/xy8Wktul06RGbKwJC7BP+BBqm&#10;tfi74plieQnTg3YPE4/9mrD3G3by1Tcv97ygtSpKtwCAMgeq0+aYcsDpLT4w+MWTzJk0uL/pnGjt&#10;/wCzVZh+Lfi7YVeLSiB0LRSHP5NXL+c8ceIQFPutJJdsiqJcRlum2i9TuHLAo/GvVtW+L3w51Pwl&#10;eXMOkW2obFnuLO3DSbVZThQTgZwa+Wh+wbod0rM/iTV0c/xGKD/Cvq82jNhzzntUS2vl/M8u72aj&#10;3+4rRPlyP9gfw8WAPi7Usnp/osf+NSt/wT+8OMMjxXqm9Pur9kj5/WvqKBFnUl5EQDotLFosF0wa&#10;K53qehRc/wAjRep3D3ex8tyfsG+FraJm/wCEi1WST+8Eg/wp2n/sFeE3haWXxFqKS/wZEHH6V9SP&#10;o7QGNIbZbhD1YRj/ABqK5EAdbaaKRJ2G4II8kj8KL1O4/c7HO/CbQNQ+C/gu18M6L4gtbrTbaWSV&#10;BLZK0pZmz8xUnNdtH438Wyqm7WLGHecDzNP6j86zVt7mPi2tMTf9NVVf61LNdXtnbF57VlAGflAb&#10;FHNMjliWf+FgeK2Ywx65ZSSJ99U0kBT+bU8eNPGJZsX1rz/06j/GsWBjcYktraQB/vMWA/mavWUs&#10;lum24tw/vuxRep3K904/xLrXxp8ReZBZ+L9P0C0kiCiO0tUacOG3btxXHI+TrWC/hL4leNPBGo+C&#10;/Hni2LWdF1BXWa/tEWK8Veyg7MNn3r1VNRtpG/d28pkXqMAVHcs7sjbRGqjOwkDNRep3NuZdkfMR&#10;/YM8CIUabWdeErP96NID/MVs237Cfw2i2br7xBJ/v3EX9Er337bI9wkPlQqrjO7k4NWmsobuJfNu&#10;1jYdozirvU7kX8kfOs/7EXw2s85OveWDg/6bH/LbVY/safCmRgJr/Vs5x8t5Gv8ANK+jdStXiile&#10;CcyzqMqGXOTVBba4vIF+1xshYZZQo4P4Ci3mx8y7I+dte/Yy+HUtvHHoc1/HdKyh7m6vBNhB2UBM&#10;V9CeAtG/4V94Q0/w5peuahp+m2cWyFJfLZwMZ6lPWp7XSZQu21u7hUQlflUHJH4U+DR9T8wm4u5W&#10;Xt5TiM4+nNHK/wCYz90u/adXjkaSLxbqE7lP4RGV/JUp0et+INkYl13UnikGTtZBj80rHuLKz06f&#10;7OYZIpXBlxvKhgO2elRy6Rc3N7G/2icwbcNCLg/N+lKzFddjo7fW9WZmhl8Q6mHT7oGAVH4irL3m&#10;tmUAeINWlc/xCaNf/ZK4+6sbTS42eazUc4MquWbH50T2MUqLsu2t8DJLXTcf+PUcrC67EXjvwpoP&#10;jyO1s/Fn2rWxGWe3W/ui4iYjGVwB2rhLz9l74dajLI6+GLVy33Fa4kGfyavRFg+zKsmLaX+4N+/P&#10;40yDF5CBgW5PBIJGKVvNlcz7I82tv2bPh5ptxCn/AAgtm4MmC5umbArUsf2ffA9lBNDb+G9Eihlf&#10;f5MyM+323da9NtJ5Ioig8hio2u2M5HrVy2nW8R1nSNFPUbPvUuV92P2j7HkEnwW8DWsAjk8PaXMg&#10;OCI/MZvy3Zq3p3wU+H9jf2Wo6bo1tpeo2UgktriAyxbJA2Q/3jXqUOm2NlukSVUy2dxUbqdO4Mio&#10;EWVB38ql70dg5kNbXNRiASDW71rkdAJ32/zqzbard7ZnOqaiA7ZdGnz/ACFVm060QeYqsj/7INPF&#10;sAoZsknqEBpXl3NVGJdTWrycER6pfM47G4qjdarrbpxNqLf9c7wL/OieazsLOa5aJhCgywiBaQfg&#10;OakfT0vLdntS6sR5is7Hk+lLml3IcLbmNdX+pXBaD7VqcLH75mv3Xb+TVz0/wt8OajczXF34f0e7&#10;upm3SzzxKzyn1yRXerp96yqrw2rsOrYY5/MVmz2P2uR4J4Vh/ushPNO8u5MWo7I83vfhX4Oa4ktz&#10;4Z0mEyDIkS3yAfwpsXwM+Hq4kuvD2nXsh6yXG9m/VhXpq6elsiq14QP9tAKoX1lJczJAGYwH/lpB&#10;H8yfnS07s09o+yODj+CPw4aUAeENKYH0tyf61oN8GPh0shB8I6OqgZJ+xt/jXc2ljDGoAM8KKMn5&#10;KlWVrlN1ozXCZwylOcfjT5PNh7R9jI8MeGNL8KWVzZ+GrSLSLKeRnkjsAYtxIIz19AK6GCOM243+&#10;aM/xNI5aoV02Bd3+iSqp/wCeclAtlkYJB5mV672Ip+8jOUovoQpCk0jeXE8iH+JpmH8zUo0uKFSW&#10;SX6+e3+NWYtPPzt5Gd3YN0rPvLWN828qy2zD7js/DVXvE+6MZLaaQmCRoyPvB5m4/Wq99oGh6hEs&#10;13YWepbDjE6qyj2GQea0re3KRqN0MpHUqAc1W1KFGjSF4oTEwyQDjn8Knlka80TDt9N0SzkKxaBp&#10;Von8QayR9341qW82mqpMGnaMoHXdYrn/ANBq1bWK2sWFuFcejgGn3O9YgYYoLpT1SMAvRGMu5mZ9&#10;rJaXAZ1sYAP+mFmgX8itSPdwFCuXhbsRbn/4mr9oU+TbHPF/eCrirE8ociNJCzN1Rl+9+PStDTmR&#10;hjTbe9Vi9vcM/wDz1ix+nINNi0i1slZ916rHrvRf8a3YrVR/yxkiPorU+4hJQrukiz3xkfmajkfc&#10;zMC2M4DDb5yH7rGUDP51YeF3tyNkkXuZlb+la32BZI1BSPI9KjudNgijyodWBwGzkKaOUXujbO3v&#10;poD9mt7WTY2WfkYX8BTJJdSDF30+MJn5hHdZUn+8QRRaCRoB/plsVzj7oTI/Opbi4mt0wRBIO48w&#10;ZP09fwo5SroZd65cXMSxvDBDtOFMMITA/I1majqN3BEJIZWjcdWRj+Q9T7VtIz3MYKShSf761W1C&#10;K/hhaWG10+7I6xSts3e6+je5pcsiotCaf4m1cRK0d05I/wCekG7P5irut+I9S1m2W3mgswp+8Utv&#10;KY/iDVfSpRPApm024tHdcKrOG2t+BNE8sqtcRyrLZKn+pcMr+b+vH44qLMOYijW4EZ3LO6uu1lwr&#10;An161DeCcOm0DZtxtdAo/McVdKNPGBGZoSOu00jW88cZxcSSE/eSVcq1aco7oqpZSSLuJbHosgJ/&#10;SoX0m4Ul4LmRFPQTkt/IVo2VkwUkQLER/CHqxJDLGqkW7HH8W6jlI5kYNxpFxJlgttIR0w7D+Yqe&#10;3hvreJLYtBBbBtyQuolyfXf97Fa8citlTscr1onVXUN5a5HTkUcojNl03z4TE62bq3pGePzJqpPB&#10;cLKXk2Nu4bygCG9CR6j61u2778/ODjrhc03ULaNvlWdHX+9grRylXfcwZLGG6/1kUUzdNzRFce+R&#10;zVzT1is1Vfsls+wYRmhjfaPTLDNSpBE67g74/wBnmlktI2GBK+fYU/ZqW4c8o7MvyXplG4WsCMxx&#10;vFuu7H1xUdtd3XzRiRyD/dbH86bbWxZcDK/3ctTpdKuSSQhUjrgilyk3fcXUru+vrZonlnER/gQr&#10;n+VZEcUoiAnTYp7PJl/5VrQ29wi4f90fR8g02a3kZVcbJJE6bj1o5Q5ikto7EHyLUgdMtV0W7JFu&#10;VLdT6bSaZBJ+8MUilZB2C5/lSXO0x7oSscnvmjlDmKM+nrHIT9mtpAO5UqP50qwWjnY9rI59RJmp&#10;La/WRxDtlDL/ABxkFT+BpboSO2YpmhP+ytHKHMM8u3BLeW2B2GeKkSKyfkhxkbQCcHHbp6VAmoP5&#10;jRyR4YdXacrv/MUtxYLKyyrBMDz8qsCOPelKlHsP2khl1penvMkjLJLs6Ycgiohp9tj73/j1WY1k&#10;G7z7YR7fuk55p/kRtziM5560ezDnl3OL1LWbARtI0q5Xq6b2b9BUVh4m02aXaL2BFboJZwpz9CaU&#10;3Y2EG/t40PXy3B/pWAk8Ul86xT2t3Kr/ADzXyBAv4Y5/CtzDmOtbWbJVDfbY1z2XL1m3+rCWIGKW&#10;8IY4KRQkBv8AgRGat27lo1IvbfHrEoI/PdTpkeeGRDfS5YbQYV6e9FiSfTdULIgknggf/njklvyN&#10;XHvI2G0zM5/2IsVyFnEmjyN5l4qgffmvLYB/zzgVrjULV4Qw1AyqeghGf5UWYEl0EtpNwtnkQdJJ&#10;oANv61YsNcgnDtEVZh/DDbn/AArOmit9QgZHttQuVP8ACCy/zxVBZprMpJcTX+l2y9bf/XKf+B4o&#10;A6pr6WWMqtpPx0YKF/nis06pNaODMGiQDISIq7t+tRQT2k3yqmoXLe4cfzFOu4jLGWTR1DKuFaWT&#10;DD8qCjUjnknjyIbh/XeQCPrjp+NQ3+JELu0MDDoXf+lc3aJNayBb1L+7nb/lhZPmJP8AtmP/AGYi&#10;ukTRyjBotIxnvI+7+tFmBnWGss199mikS9YfelW4wifgev4Vs7mCZEgVM4xVHUNBuLxcfZ7G0/3l&#10;zn88VBaNa2bR2lvYW95KjZLwzIwX8SOaRoSXkkZDH7a9uq9BDgg/gKistbDqxmvbeFFOFEnyuR+J&#10;rXR7hSSY4I89GZ8/0rOvY2uZlee7t2gX71uqZRvx3ZoFdFw6hapFuFz5vvEd38qpz38wjDWcVzNM&#10;52/OuMH8al068a5t+PLiRPupuCMfwxmtDbMEXLqoY7sg5wfwpgZE11c2NzFa6prG25cZMcMeVf8A&#10;3cdfwoeGC7IUHULpT1ZjtqdtIWKWWdZpzKx3Z3bvwGR8v4VNZm5UBJrwQ5/hVTTswMtY9Vt71fK+&#10;0x2SfeZJFLN+dXrS5W+LIgunYfex3/GtB7aBkCSSvMrffTJUt+VU5reOCEJZ7rdT1w2DSAfcWAnA&#10;eOGRJD/FvqnNdtodu8l47yRfwj7Rz+VWjcwbBDc+dcO3Xa33vyq4tpkbo9MTP9/IQflzQBDbZu4o&#10;yLPZn70crZI+uKiuraTZmNreE/3cmiXQLq4u0lbyI4F+7bpKQG/3j1q3boodgsMaOpwTuB/nQBRg&#10;vpBcCEJE4PUkmtJkeRVzcxp6jbyKsC2cpnMYHps5quNNWzM0sbRO8nUtDnP60DM7+zJba8mu4LmW&#10;Rz1VkyGqzZ3srKfOdrbH+xV23u3KqPNCE9cKRipGjjnX5pmm2+mDn8qBFd7WOcD968mf4gMVC2l3&#10;CMvl3dztH95ga1C0saL9njU49qkDlVUTO+W6bVoAzEWGOYIWlZz/AAsxJqxHb/e8uPZ9TS6le2um&#10;2cs5tppnBwfKQlz+lUx4i0/7VtE80gkXCIkLna31C0AWfKmh+/huM53VDDcJeKJPJjBAyA0mf5Vc&#10;+0LNdSpBaySbTgNIQq4+h5qR9Llu0YGGFHkXAZ1MmP5UAUJLXzHVllRAOwjz+gNILhorlUdGeJhl&#10;m8tuP0qay0q70i3RQ9jJt7mIlzVmDU7ySP8A5Yxc42oCTj8aAKk2qWccYMtzEgJ2jfhST+NNiupL&#10;dfKt7u7fH3Cy78foKmubIXzxvcTFpI2yoADYP5Uq+dEQI2fCvyyDtQA2LWtQ8pftbThh2EeP5VCN&#10;RimuhsaaWSM7DIEfcP0rQaSBV3PO+31OajFpaqSbeKQ7jukMbk5NAD1kummhO+eKJTh3YDc351oX&#10;V5aQBI5CXDNt+d81lQrNEWcxPKN2Y41fOPzq2s1vJKIpLGRZAu8RuAf1FQWWfstvJlYoF2nrsfJH&#10;4Cqi2MsCbZCje8jYqC+s1vLaSCGBbVpDgS+YQw/KmW9l5KKGRcJ/EzlgfzqyC1CscxcBkUocZLYz&#10;SNaRNKZS8a4X7qvn+dPgKXBOyPCjorAcmlfR2a4acTrHlfuFaAKzykOoiWOQt1KqTiny20En33wP&#10;92kvhPZmLMkUwlfGUUjA/Crq21tcJsF4Hj9MgUAVo71okby5N7H/AGc0221O/wBn75Hi/wCuSZ/n&#10;V6O3t48fOEz/AHetVkmQTyK0jbB0IJNAC2suyYQwFwTucx/dPP1pS94ZnDTLtEYLopVnI/A1T1Cw&#10;0zVTI8zO0jDbvEhRwKot4ehitAtpc3zqrKxNzcSOCB2ySDQBoag0FugnuY2YRqzkDlsHtg81UuYG&#10;v7JhZIbWZ/8AVyu2dv4VftrOygBxbnBG0uy7zj65q7HFHKcJEw29gRUAZMSXYwTawSL3CzH/ANmF&#10;JFexTvNAbaCKVThxMFOR9c1pSJcQuzCIurDKjzsbRUcmFjMs9nGjnoWA5/KrAzLDSvsIdYpI3Tfu&#10;2lc49qnlllhdFKwSxls7lU/JVnyIpcARRRbWz8qdf1q8Z9v/ACyiH0FAGKLCOd1uftjJKE5WMYU/&#10;hVho5PK/d3TSN6KlWn1GBpmj8kI6nBbaMYqFQ8T7o3A9loAVLdZ4cXDOT/u05EhgAVJZt57GkluZ&#10;QIxv3k9cCnhEYq7OzYOOhoAt2UTS+Z5yyFR05FWjNb2sLOwkRV6s3Ss9XG1gkkjE9hTY78xoUulm&#10;lB6hlyv5VHKi4ysaAzcuGSIGPbhi/BP5VYGYnKmEYC4AQgCs0azbRDCBiPYGmSazhkKRzun8Q21H&#10;KU6jluX98d4GCF43U4I3VZjjyvVD7EVmLdqSTtlRiMn5e9ChLkGMSOpHUnIq+VElm5lMcjxSWy7O&#10;zIoao7aOOBdqSMV9D1piW9yrEb4pPdIj/jUct5JbNGAsbZOC4Gf0o5UAtxIzxqYHeQk4KYzgfXpV&#10;b7KjSM7IVkfqA20D8qspZMsjyLdum/qqABT+FNmtigGLzLHscE/pVgVZnxKIVneOYjIPQH86sRpd&#10;bQZYo3degV+tL9lVgvnI0jqcKxHQUTNFaozyZVV6kcVEiBt1cz220G2IEnV93SooBMsZDTxyoOhc&#10;bj+tSJbzPKWhy0Dfe8xtwP4ipFicZUQoAPUYqgGTzSgZSCGV/wC6CEqhYxW0ksk0cnkc4eLaf6ir&#10;TQJcSGNN1vKnQS96tiOUnGYScZ5GcmmBA5YYVLuNSfWOqMcEs8qecpDJ/wAtLdSgNaN2PL3LLFG6&#10;Hq47U+KMRx7RcMV9KgCDef4nuP5VBElxcTFx/pER+7v+UpV6ZZn/ANXdxr/vDNQRiOBjITKr/wAX&#10;fdVgWCsirkw8/wC9VJ7iaW4KYWMfxRytgN+FWXu4lTh3X/gJqCFfMYb4PtCD7sjj5lqALihoxwkR&#10;/wCBVRvrtFK+dH5KjowYsCf90cj8qtYRzzCwb+9mqSQLJdNLBAsczNlvtByD9KALIW1dEXzY5B/t&#10;ACoLy2ttoyITjphsuv8Au1ea2DZzAhx0wtVbqNImR/s0asOko6LQWPtPLES7LmQ4/vof8KmnnHkA&#10;M6Nt+7uH3qSKVZIQRPG2fQ0TMDFiMq4/hV8VZA23YhgSssZ3ZwWzu/wouY0jt5UErQg9GOCR+dPt&#10;Y0kRgss6k9UkAyKe9tMEYJdGJz3ZA1LlQEdjDshIjXzVb7rK+Qfoamk3gn91Lx15FY1pFJBdytJF&#10;9oZvvXNk/wAo+qdvwq8rIWBAu1z1yDTAmtrsb2QrtU/wscP+tXDPC4xsOP8AeNY7YinKhjNIOomG&#10;1/1q2IXT70QH1JoAeZkSUgHy1HRcDJqZnycYjx9Kz51CT7hE6n+8wzVxWDJlSjP6qc0AVjAyz4L7&#10;d3QQ9fyqdoJVi2eY55xl4xUcolVQ0cUYkHRgTupItSuIx5cs7NLuztYDNAEEsENvIpldpGY4Cn5K&#10;07eyiRBvUoD23A/qKp3N1NLGw8yNXIyCU3YP41nQ6hPpgCSrKd/8dvIXUfhjNAGzNGtsDPGJHx0U&#10;jNWIr0S4xGc9wr4P5Vk/2m7cGWRD6LG3+FZc1w6TZEn2x26r91h+PSgDaveZDLHFMJB1fzMj9ahi&#10;vt/yvLGD6MpX+YqL7RMWAa3mjB68g/yqusbrJvjEmfR13fzoAtXi3AVvJWETH+6xFQwaj5LCC4SW&#10;OUdWIDh/xXIqeOJpfmEKt9GzQbRVO9bcq/s3y0AQ3EyTqBHPCXPqpX+VQRXKxyGJWMjD+6c1dRA+&#10;M7EYddybR+ZqT7Erbm2xsT0K8fyoAquqzx7TK0f+1sDVWW2jgjgtnTcI92PLmIx+dTNK9mA80jwg&#10;92Xj86f9rglOfMt5B6qwNAAIkdTGFm2Dsr5/nTPsCj+A/nSLcR2xZjKMH+6wqYXi4H/Hx/37NAHK&#10;mR4BkRW8R9HH/wBasrV0lcqLia2a3IyYRCOT/vDmuoFjZD7ts0v5n+dPmtIXhPk2KFh0EhFVIyMH&#10;S1lEPlxWUUUafdZZMqfw61fw8YyXhj+gqtJpyrcLLcW7mQ9FR8J+QrUWzeRPkgA/3yKuIGBrEloy&#10;I13dmaNekWwMv4ev41Z06/UxbC1pEp+6iuAT+QrYWzmClWSFAOm45/pVJ9Ch+1h7iGC5nX7pA2gf&#10;lQAyS/hU4W5UH/ZAP8jVC9t0dxOq3U0n8JUMQv8AwEjFdMtuQDhBER1xj/Cp0tVMeDOsZ/2WqJAc&#10;tYJcbCLm/ZXPRFVgU/SrzWUTBi7T3BPZSRV541tJW2Tee57yAGnF52zmRFx/doAxJNMkjZriztZ4&#10;ZG6y+bhj/vc1PbI8apBdXGoySekmB/KtITQjlrgufVWzULyJDlrVZhK38TEtj86sBh0+Nk2i23e7&#10;qT/M1VvdF+0xFRb2iZ6liSf6VrRRjaRJdtuHY8VKtrFJ1y/1qeUrmMPTtOgsI1gS38zHcuWraW2K&#10;jAjAP1z/AEpstkkKboosN/ssajSeKB/Lk80Sf3iaOUkJbGWREHnoqL/CYxg/j1qCMHzmXzFKjptF&#10;aasR0QsvqKr3VvNPGREiCU9GcY/lQUV3VhFuEoQe9QzeWxUkSOR6A1PC0sGI3gjZj0WOUk/qKuNc&#10;PGM7FT60+YZiwmaSd/Mcwwdsj5vzq6LK3KDEplz75q3K32kbWnBH91UqWNvsyrEkY3D+6lZlEVtY&#10;wwMGihyw6f5NLayXBMrTK4U9eOBWiFkJVhIgDdMCmS6etzCyySztH3EYwaAIYJIrmNGi3SL6qvFK&#10;2msUOy3HIySw70+S3uIIFW0nlDDsUAX9KkluI0lBdpEB6DmgCqLUWUZeZen8TSAVajLyxiRYRHno&#10;MZP5Cop7W3uYjHPB5qHoWJFVJtKhkWPyIpIYx1YTENQRzFu7tBJFh7gIH++SuKrvcR2gREmil3fc&#10;UDbinqILbbuRyW6Atuq8sW052lSf7x6fpQWV0mVH+aeMN/dJFPae3I3tOCV6AHP8qqy6PFKiRuSE&#10;V9/lEYB9t3Wi6uY7ERpGIyznCbccfWgCQXc8t3CE8yKEjLuyEMx/EVdiuEULvmdMtnaflLfkKbG/&#10;IJuowFOBtbP86bNZx3O2WWQuw6FDn+VADpZLPeWZdxY4OSRVGR5VnkaNZBG3RVbpUtzHtZWjSWQs&#10;2WYrnFOaW1j5aYEesoYD8wKAI4rkSMEMZWUjIPWraMzt8kKq397tUSC2llLpE0jheGjVsfyq3a21&#10;wZoW+yyfZ/4vmHH60AVoLB4Idizjfuzv4NMOnJeTZk3kr/CG2qfyrb+0Q2ylpIHiAOCSuanZ4iWA&#10;tyoIyCRjNAGNLpvmx+XIH8rGeAKhlttsLv8Aa33ehAk/wq7eWFxLdJMjRJGi/wCr3nmo5lltWjVo&#10;oyz/AMS9KAKcLTGJd8zFh/cWmlVaTILGf7u7dWo1rLvO50UAZ+UUtrpiWYdw77mbP70AY/OgDHub&#10;TUAUEEsm7dnDP/8AWqeMTRInnJIx/iAA21dur82t2kSOr7xkn0okuvlCM+9SM7koAp27pcwqYoBl&#10;myMZoMbCf7oPy42sSafFAqoqQu6oOihhUL2959qljee4NsvSNVUD8+tAElxIbWLc6KoZ8Htk06Sz&#10;aVcBYo/9xKYttax7WdSMHdlySM/jT5mTGUtnlH/TNqAK1ro72yJCJUx13yxfN/OmuzQXKwsy7GTO&#10;5FPWpdKs2tROZYQ5kcOcy5257c1bn1L7M8YazeUu21SmPloArNbh1TzXBCdCU2sPqTUrzxp8v2hD&#10;u6DG4H8RU91FNd2zKYokWT74c5P6VWttKktYhHG8WxcYO096QEdrOrqBKJIyeyqdtWQ8MIJ3sCx2&#10;jZ3NQXVzcW1xFCRE4bpIuTTJovtYBluRhTuXygF2n8aYFi4nuEX90x64+de1PVkwS6tKG7MelQbm&#10;SMj7U7MDj5gDUUNxI+/zzKF/h2JQBY8+3+0PGIjvTqDxUYVy0mYz5bdvSmNHa9Wwsn+2TzUn2PfG&#10;VijmDEZD5NABNMYYwZBkL1BABNME6XcewBAfVKdFpUtvt8yAvKerq+f0NOuZUsIlZ4WTcdoKqOtA&#10;CqJVCqrKMHGSppiSy/alXeDGRnIGeaa8Mk0qMoFvtbOJG61YAlIJjjiBYZbbmgB8UcEbeYJCX9VN&#10;El1HkAy5J7bhVCe5lS5WEqGDdC8hH8hSLbOJTOtzs/vBEB3fnQBdikEq4ddv+6oqfzI7cbwzAZxz&#10;0rPzcxgkzIo/2hjPuPUe9U7bUVnEwu2+ZW2uEB2FfUUAdA07s2UGRUpZMqXAYnrisRL23ihCx3IH&#10;uzYpt1qyxDEE7zsDj92m4P8AiKB8zNiW1spJGV4ju9PuH+dVIraW0yA6NGGygP3h+NOgvLSSKOZ0&#10;l3HrvUs35gU+41nTbcIZpNm87RmNuv5UCHyNMsTsqLI2MqMgZqlFsulEzv5TDqFX5vzqbTIpL2UX&#10;tpGHspG+cXJIIb+8oHI/GtV5XVnP2cEei7R/M0AZqzFmybj8O9V7m5mSYJI5lt37RJn+dXTexXVw&#10;9mdOkDEZzIVEb/Qg5P4Ulrp1zC7HzlIPRFQ8UAUYbe0hj2ok0S/3Nx20jYbdFDfSo5/hGCfyNXZr&#10;W/EkhW3gkx0DEgVTNhJfHzJZltJP+ndf3n5nigC1aLEigyIvnr/EXzn86nZolXJU7vRKrGyuFUFL&#10;2QE/3o1NMcXNvjz7jzI/+mS4b86ALEcA3M6D5fR+an2kLxEsn44qvFZWw/eZfL/eOTxUkn2aJPmu&#10;No92AoAhbZJMI5FjtyekjHj860HhVVQGRDt9xzWWnmFz5sElwB0nZcH/AL5qb7VGP9ZFIv4UAWZo&#10;plTKmMj1xUVpDCE3b3+maom7imn2QlxPjO2TIX8qvpK0f8C59KAJRJET1H48VCI4ZpAsyNOP4WXj&#10;bT2uFCfvIWkb2AplvI6AtjYg6qRzQBN9ktM/cl/76NQ3tvDJKDEWeQ9I2Py/lU5lYP1qhdyyPIRP&#10;iOIdJEHzUAX4bZo1XNrGrD+EAD+dQaiim2Zzp5kz18p14/WoYvN2DyriZVPckH+dDvf7GRdSkVj/&#10;ABOigfpQAtjNcYZYrjzI/wCGORPu/U9aHnux2hl/3QTWebpBdPFc2slxcHrNuMit+WKdJf2jbtwl&#10;jx13q6/yFAEUheGfzLxhYbTtH2c7VY/7Q6mre5xjZelc/wB9hWU1/YR3JNnHLezMc+VEDLg++eB+&#10;NbHzTKrG1KsP4WCn+tAFG/ivH8phch1/ihwIw/8AwIZNSWmoQSQttinhA6jDN+pGKfdRQGMl7WRS&#10;OmyIf40+x+2yhdpikiX7ryN84+uOKAEaWKZSn2p4sd3OP51LaXcIXyxbgj/ntHwv51YHmoz5hB+r&#10;5/mKrSxO8w8tDZsekjcqfw6UAWfNRxlopVH+6aoFI4ZNsMjuP7ky8f8AfXWrnkzDGXSRT3Ef/wBe&#10;knDPEV27iOzD+tAEbiRzloSoqExeQROkZjY9drdKdBDGhCfaJVY/wyNzU6xFWIE7bR1LgGgAgnll&#10;Tdv/ABxRN++HzIrt6lQP5VUjh+yP5lyFlk/56xvz/wB89KnBjYAgvg9KAEti0I2yyPG/o1WCCCQJ&#10;c/Sqz28a5kMjKB1zz/Okhlmff+4kEa/dZdoz+tADZYXj/fM3nL6A7aal0jr8juPcg4/OrDxF12PB&#10;Iq/7pqJ7uaN1iSJXx94zrtSgCJmidw8lwrN/Cspwq0+21Lz1ylsxROkq8A1a3PtyVBHqjA/zFVrn&#10;zII98Vq2X+95bcj8OlADLhkuVUvHKhH8Q5P5Hionup5HKKsbxj+KYbP5CpoJlfCtMSx7MNv86neI&#10;zIwULJnvjNAFRLUyctaQOucZXj+dL9ikHS2GP+u//wBes9Y2015DPA7KzZ82B8oPwPP6VJ/bekHn&#10;7dNz/wBMm/woAaxlPRlH+5mgwux3B8ewqGC8CocW0kKj+FqlOoOv3Y9v1rUyIZIXVwIVfJ6uei0/&#10;zHCn9+JMf3ear3upyGEAXMdsh++CRk1nWt/LcS4tpLeVf4nb5f060AbZR3Xcz7hTXjfdmKImT+/m&#10;mBp1GGudo/2lx/OoZHtiuJboMPXeR/KouwHCYRskDiaR2OCEO4j646VYaJhjMQiz03MKx5LtLRvK&#10;09GaRjnecrCg/wBpj1/Cr9mXER8/VC7N18hRHj+dMC8baRlwAin1xmoZbZrIEyETSN0ROtOWC1i+&#10;88k3++5H8qZLFbMC62qs46ADDfmTSkUWUhmVTm1Mf4kf0oIaL7+E/wB4gVmxRwWuZrgOhUZCkNsH&#10;59avQSWcqhoYBIp7mEn+dLmHyooy3kVnHvE7Su3RYwr5qxZ3k0sOZnijP+yRV9WkIA8gKR0+cf0q&#10;nLYzTz7p7aJkT7iQkL/3160cw+UewR1+a43Y/uGmRxLGfMjjkL/3lG7+dTW14jytDBZlthwCAMD8&#10;eh/CrO25uGIEagDr83+FHMHKVbKdQP8ASZxCP7uCP1q95loxRo5vMXGcp8w/Sq9xaXVyPLa5ZF/5&#10;5qrH9S1VgskdysEPku6nDKg2pGP6/hRzC5TWW4thlgpLDoVTDfnVNE8yZ2eAov8AD5fP86sJYvJn&#10;fMCPWMUkmnxyriSXcP7pfH8qRQ+C8jeJhHGW2ttLKmBn6mpxNdSZAWNCBknisu5lNgiiB3lZ12rG&#10;qkqPeoItWVVAnuoixG0/wc/jigDQW1le6DzyrIB0U/L/ACqVNVd5njVEkA6SI2AtZhvUlVSG80sM&#10;jZzSi5kiASK0ky/8O0KP1xQBqC9uHGVVEHrzVWaCSecvJdtx0AArMs5tQiZ2uUZ5G/gRhsH61Pb6&#10;klwsgiDu0Zw3QD8Cev4UAWDcSR3axh2MY/icVL5iSDBlUrjORVdWnY/cz/sN1qI2lz9tNx+6mIXC&#10;RupCD8qBcpZMUFw/+qMm3vESRUdxb3MhUQrPAh++24HP5mnvq18LuO0htoriZhuYxSlVQfTFXfIv&#10;JVxJcQR/9cQf60CKYMVtHvmjdvTzSSTV1ViaP5YFKFdx3L1+lLJpsc7JJPPMzx/c4ArN1nUhpcKe&#10;VOz3DHEYJBQD3oKLk+nR3KR/JHHlsnZVm51CLTbYTS26qq9dhrMW8imVd16DjrsYCmy3MCxjM8Tj&#10;usrbv5UAb0F4zxgxgpkZGSDSXP8Ap8flys5T+6G4/lXNyanEo/debLNtwuxSB+tVLTUHEJF6LoTj&#10;qXjb/wBlBqgOwl1COztyZHUYXlAQD+lR2niEXkKO06Ru4yULjgVzq6raNOqJKZCVwRHExYfiRTo1&#10;ac4NtkZwPOVV4/CpA6S6uIZon8+4AXOfvioWube4T/R3keULhFiy+PxrL02KLT45PMiErM+9m449&#10;uas3XiG3hnitmgmedl3Abd3H1GMUATQ3TmNGmjuDNtw2E4ofVrVCFbLMeiYOR/hQdUmUYECquM7S&#10;9VLead7qe43I00v3m2cUAX/tcku5Y7KYsU++3y/zxUEJubeNUMDzuPvMH3fzqG51meymRHSPdM2z&#10;iTp+dXUeRpGEk6oT/wA8jQBTbVHN1LbpB++jRSUcDI3dOelK/wBokQiQxRBlxtHGKdcaVaNM053+&#10;a+FZ9+OnSqmoyNb2TizvJTN2UNv/AKUAXIY7i0RVRojjv1pLbU7m6u3gYRhk/wCWnODTlNo3zeYX&#10;b0kBH8qmNzaqCu+JQcZ28nn6UATCxjnXDySSp12nFNlskUERTPEQMnFUtQlee1mjtFkM7LhCBs2/&#10;niorWW5itoxcW8jSgbSykNk/hQA9GK6lJHLO5gCLtcD7xFWs2vyMjBtrlh83YVTbUIFnW3AkaRuk&#10;ez5qbcJJcQvCLYRhlYbpBjGfpQBpPfxEKRICWGQBzWdBc3UNzdNKHltX2+UndcVBajULSCONUt5H&#10;jXAxIwz+YqV9QukuYIXtQDM23fuzg1VkBZOpRISSsiAfxbd2PypI9SEwBWAMh6EgL/OmvHLIFVpU&#10;CHqq0tvZ/YYFhjkdQnQEBs/nUgV4bW4tjjMDgncikngUstxc2kJdrdpFHdJB/jU08stu8ILKEc4L&#10;EAYFX/sEMkR3v52eiswWgDJ8y5uogAsEMbdSvzM341etria1tlQuhCIcMY+uPxqyui2Z+VovLCjP&#10;yPj+dZmo2CxTW7Q3dxcwZYPEJc4B/CgC7Nr0lvtUiBWZ/mYkkgfSrF5bJqFsY7mcSIxyAhxg1BAL&#10;O2bIijUev3m/WpWltdqBjGSe2DQA06TGkRxc3KqP4hJn+YrFv5pLa7i8q4nvrRjseONDuX/byOPw&#10;q5ewpNLC8VuPl+8u0hT+tTRvJHHtQeWvoODQBQiv7EsPkIYdDJbmpItQt5n8uEm5bG4rbgsQPfHS&#10;rgYvL5YZpJf7pAqN9Clku4btXWCVRtcY3Bx/tdKAKVvYIL6W4a0JidPu3GDtb0X5uFrTW5KqFMR2&#10;jouxcCnPb3EcgBWPntHn+tQES/aEia38p3OFYt1oAaZY7qR0S1SQr98Mg5qOy0uSyjKebH5YbKKB&#10;gj8q0YtKLyNK0zBl6iPvUiWcj/8ALY/UrQMqqJo9xG0gDICZqmBJfoYpXWJM7vuguD9TVi4L2l0I&#10;5pvLicbVYDqaY2n2zEMMM6/xM/WgRat3ureIKs7ScbW8xRg+/FNudVuoLeSUeVlBlfMOAfx6VVk0&#10;+Bn5JVf9iQ1UsbAxXrEwy6jDncrsCSPbb0oAnTVotYhWRp9wU7lV/lMZ9Bir0VwGUn7QgI7CQA/l&#10;TVdIkYtCQD2EQqCY2lwCDGGkYZCxxkP/ACoAsPqn7yIeY06jrErDJ/GrCy2yD5FcN/tIx/pVC2ku&#10;oAVjhW4hHRjKA/6VKtxIGy1s/wCDg0AXpLuBUQs4QevT+dUfuXEixK7qepftUC6hFqc8lp5arKDg&#10;xS9R9PX8KmgH2eMR73LL/FICM0ALJdtGdphYf8CH+NVZZ0mu0tHjETOMqZlyD+PSrhaUDOYmP+1z&#10;Wd58d+7WOoMsDZwICcIw/wBhu1AGjBZ3EGFe4EgPTdH/APXpxW6Q4V4D+cf8s1FHYGI7Irq9T+6R&#10;IW/pSOt6g+XU2ZPRo1x+dACBZLmXZdMllMpwuwYZh7E8VZeKbfxMT9MGqlsdOmk2TN50vfz33Y/3&#10;SOlakdhayDaihR6h8UAVZYLkRfJLvPqBx+dVorONwzK0hd+u5ulaF3p0K7XSUuU/5ZTsXU/yoikR&#10;03eU0Tem00ARLbgnKyMoqMFLWctIxnX/AJ5k5q7lCuFyf+Amq6ovmCS2RXcnDk9DQBO1/byBQAyg&#10;f7FRXD2bxYmO5PQHFWjE4XAUH6VDdRYjLvFvA7KuaAKUCvG22DL2/q/BqY5JIljZcdNuDn86bau+&#10;8vDIuwdUbmplmlDfdBoAy7u4htJl3kwyyjPmOvyt/vHgVpQ3UjKDPJG0hGQy8Cq+p3c8MQBtftEJ&#10;OGVkDbR9DzVGwt0jt5BbTXEik7lVZdzJ7YIzQBsiRlT5Vz9c1n4iuNQBd30+6T7yjC7/AMPu1IrO&#10;F5lf/vk1RurZCZGvrh7m3U4CMQqD/gJ6/nQBvrZy5ZvNkkB7hapana3kkBFtOm3+KPcIif8AdPOK&#10;qwRadJGHijCxn+IFh/Op2S2lVk+0zxA91m/xFAGel7Z2UvkTl7CZesdy+B+fT9avK0Uqn9+QD0Ic&#10;VVWS0tiIogk7juibtn1PIq35UeFLQFSOypQBB5Aszv2m729ecvU+UwvDDd1BUg1SuY7MuJVdoJl+&#10;6yE4FT2010YvmRXj/hZ2+egCZoom+dt6N6haZBfNvKmMOg6Hv+VSi6mBw1urj/eqndO1y21YWtZP&#10;+euMikBeNzuYD7PlD1LEGql7NtmjFvK9jIP487kP4U6OCWKEhLgSAfxCkNtM8RXfGwbsynimBOsd&#10;5tBNxbSA9wn/ANekuTePCylLaU/wqScCq0NjJakszZZv7v3BUrSFThWDfjQBQgMtizNdyTRu5xlc&#10;FB+VWI1fAaO5ZQf49wIpZ4TOFDhpAjZCD7pqX7ZACkTIFb+6i/LQBVewD3BmlkF2V+6sx27fyqSH&#10;7FL8rQc+4I/kasARyhiyA59KotGbQs8UoWNeofmgCd9Ms7iLaUZdvo55p4aYDi7AHptH+FQw3F06&#10;HNtiMfcYMPm/WgyXWf8Ajxm/T/GgDkLe8tRKJ5r8W6fwxuxGP++utXJJLEvt80yN/sEn+VZks06e&#10;W97Y+c/RQGBC/wDATzWxBfO8YaOF4s9FkOD+grUyGxND0jtDn+8yZ/nUM9s1xJtNssNt/EYdob+d&#10;WJHmjXMhCj3bFMuLeWaMB7h4SvouM0AS2EmmMDDFbSFh3dNw/POKvNMkKgCFMn+9GK5/7TciRYLK&#10;SC6ZeoMQCr+R5q00VxIux3hiJ6iOPJb8CaV0Bry3kzwssLoMrjcXz+mMVlSzy6e2+SOOad+4ZvMb&#10;/gOMCpBAycyTXLr/ALThf6VXuVsbHfeys8TdpFYlh+dMDRikkcfvYltT/wA85CCf0qaPzXGd3mD/&#10;AGRWRZTzXMizfbZIIsbkiMyu7Crz20Jw0zST57XBJ/wqJAM8y1L+bJcOixrgKzgqPwNTaXe3Wqy/&#10;LPF9iXuxAL/gOaikn0sggi3mc9VQ7/5ZrPvLm1ji22mkFyekqwkbPwBzUlnWAG3Y7zIwHUqABVW4&#10;lsn3LIwbPd5cfyrl7a80y1RvtM77nOCJ3dUH0yOa0rfVLAri32yN/wBMomf+lBRJearb2iLFaOVb&#10;G1WTOxPc+tWLbWEW2CS6ksrnq+QlQvqU8sa+VaSMW6eYwC/kBms6aK+afzbnTYZ1H3Akypj88UAb&#10;kl5EeDKWPqCaUMrkBYGY+/BP5VlR6vNPcG2TSrn7SF3FF2tge5BwK04rXUtoEdvFGB1Lvk0ExK0H&#10;2pZxLNE+/GVjhf5FqaLV4JZnQRzmVPvJs6fjVg6TJcROXuhGGXG2OIDH61VTSpNGty0V1AIV6+fH&#10;85/3jnmgotRzSMBi2ZlPRnbGPyqK7We9ZcPGqq2So+Yt+lVrWbULuEP5dvbRlsqZGJyv0qdYphy9&#10;yxk9YgBQAS6jLYRovlR/dwscDkH8sVMHuXTCqseeqhjI4/Go3063eUMpnLjpIJiW/lVO5uHS4FvB&#10;eM7sN370h40H14NAF8xSyrtluSE/6ZgCmC0FhCqwzmOJBlVcAnNSC0Eq/NLI3f5Vp5tIVQbgjKe7&#10;MT/KgCrYahc3plJkjES/cYffarxtcRbnmk+o4H5mq0mnWTnebZZH9Ej2/wAjVO0shbyyyXX2iHd9&#10;yHDFV/SgC/8AZbXezhtrEbS4fDMPqKjnurmG+iijvLlYF++7Etu/IUoubHdtW5RW/u9/yqWMtIGW&#10;GK4lJ7rGR/MUAWEvdOkGGuOc4/ekr/Op4bu1biBfNDdRDH5gP49Kyb3Tr69khEttttVbLpJKA7fj&#10;Wo9xMsa+bYzwJ6YDL+mKAG3sLXtpKlpZRrP/AAtOgGfyrNtNGutKiS3OnCQr/wAtU2nP5mtS0uJr&#10;xI5YoD5Eg3K7vjI+nWrJt5cFDsRR2VDn+dAHPw6hLcmWG3srmSaPr5ajj8elXxZalPwsEUA7mVy3&#10;8s1estJOmo0dvPv3PvcyR8v7cGgSXEd6sEYikZxu3At8g96AM230K8sXeRbm0mlf7zSoy5/SoLyS&#10;9tbiFZIraRpRnMNwxx+YrojbXDffuFX/AK5pn+dVZNFiuWZ5PMlcLgOZSoH5CgDIT7YqsJJwCeux&#10;f8aYdOSWYyl2Sbbgur8EVpXOnCxt2kFxPGyp8qiYHJ/GktNMW5t45Ly6aSQrgqZwq/pVAZGoTvYW&#10;krpct5xXCozKSf1q5ZlJId0155vyf31HP4GtiPS7K3bctvGG/vYLN+tRz2VhIm1rdZh7Lj+VSBXM&#10;EKopZEwPm9cfiagdYDliruR18vNOi0tLW8uJRaOse3ES7MqPwJqxHLFbYbbJEp6qFPH44oAzrISL&#10;D/pEMzfNn5hn+VSrf2sEvDpE2cbVUj+daYuw6/usyL1yGqnqFpLfiIKIlKNncXO4/jigBfMaT/VJ&#10;I3++oFNhtZ4ryW4iigAdFQLjIGO9WHW5bGYVfPo2KqrdO/nwG3dZIxkrIw2j8qAHy3V3bxu7WxZE&#10;BJaFwTx7E5pIbuW9tY5oYVSOUbkaVz8p/ChI7yYYaVRDtYYjGGOfenxaeLWMRQXbJEFwEcZxQA5b&#10;N5rhZHnkLp/zzXj8+tEkUrH5Jo2/3ov/AK9Q3ks9lHCGMTiWTazPFtx+tW3tDKvzM06/3Rx/KgCp&#10;bSyXu7fIsbRnAGOtWJdMiuwPPDSkHcGyRg/hSrp0UfKQN8/Hmc43UyRTbI7x3IVv4V3An8qAFjsE&#10;V1XzbjaO5kx/Soos/bJUkmZ0VPkYfxGnW8sc1vE0gPnBPmV88GrBngdGKRglTgoh5zQBMIEijBUJ&#10;z13Hdj86ieWC2dXeMOwOMg5qBdRtJ9pikSQscAJz/Km2iyxS3LG2YxM2QSRx+HWgBqtcNe7ljeWH&#10;bgqxq+s4VM+Wyf8AAcfypkVyyGQvHKgHfHFIuprJjYpdc7c+9AD0uEuXKhHkYdo0pk2nTyXS3KLH&#10;CP4lcg5qNXvIroT2/l8/fD55/Kr0epXKMweJSR1aOQn+YoAiuLW5HSMP/wACxUTS3Ftdi0aAxzFd&#10;w8znIqxHr7TXRhjgMcyDI3jO6oNTdtRMTXcsgkjbKsgww9s0AMa3nmZJmlSMr/c71djlnIJMycDO&#10;O+KqBxEQpuZDkZA8z/61VtTvZLSNJjKFt1OJJSmMD69D+FAGnNqDxvGkmFSQ7S57GpvsEbPk5kZW&#10;ypZjWU0luFDCaOQA7h5rg809bhZDmPa4xn5XzQBsiMIp27lB6lTxVO8byWjIm3xD70anJFZOp6gh&#10;Vkt7si5U7lijy4LenGas2+oL9lhM9pNbzfxkJnH5UFmgohQcbfLLZ+cZI/OpnubVGBzHsPQ7ayv7&#10;d0sKzNfRJt6iZSv8xTZryG7QJDBLcrJ0eMBR+ZxQQPv1MsqyWERe5R+5CoR+OKcLy+IzJpsn4TI/&#10;9RTrKW/jtAJoSxXoPNwT+lSyX7xRkvYXQA/uFT/I0AV7rVvsUHmTW86/UZFMurWa+O5Qtr/dlQ5J&#10;HsR1pTrEt5BNHaW8hfubkfKPwqG3068s0k236nJ3LGYBtT2XmgCwbK7VgTNFg9mQr/KmyQ3tspIh&#10;hmx1CFgR+FCy367cLbPj03R/yzSi5u57hojJHYP/AHo8kyfQ9KQymdPbV4g1xMXCtmMW64Zfq3Wp&#10;P7MZRmO+uEPuVb+aVai01Bzvld3++VO0fpTzbkHH2iXP0FMRQl02/wBhC35lUdVdAMflUdvZWboN&#10;w+0sv3jM2SP901LdQS+eFuJWlt/4dp2kf73r+FS29paRqFSOJs9TvoAY+i2rsuyFUYf3Wb/Gq9/b&#10;wQKrtOYFXqjzsFf6cVeNlaBtojTf9P65qnctb20hlAFwo6xSLvI/3aAJrLULWa3DxJ5efWLmpftc&#10;YxjaufU1LDq9vOirsdVH/PSPH8qdJfWIIkEsOB1DigCrJemOTerAuv8AAQWz+VaEepySYaS3kTPb&#10;rWexgMiyWI3bvvEcg/j0q6n3ef4vQk4pAPOoCTpHNH/wE1Xa+ffm1hKNuzk/d/KrDyLGMsxH0JNZ&#10;plS7mIhJjA7ZOfy60wLsl9dJszHE/wDe2kikOo3cULYhGT2VqijYyRZ7+5xSmRwuAA34igBthPHq&#10;Um4SHzf4raJcP+XU1oS6crDf5rQn0bisW70qLV5A00rRSL93yDscf8CqYaXPGcxarfQ+yyB/5ikM&#10;uTWd6kIFvOrFf+emcn8elYzzWENwyXyxW87dRcgEt+OQBVqfTtaEWyDXG2+jWy/41FY2yKjLdB3m&#10;H3jdtu3fTigAins3HEiP/uS7v5VHdW9vFsuvM2Y+QB/nT6471Ym0ixkbElpaSv8A3nhjP9BVabw5&#10;p5KS/ZkgKDcjxAo4PuMkUAX9NTUNQtWuRYSyWsfWYIBG3+FMR4pDh1z/ALy1Ttb7ULacQ/8AIRj7&#10;TR/Iw/3kztP4VaF1Ij/NBOPwFAA7vbsRZS/Z5W6Rqg2n/eq6Lm+EW25iQyf3lYCsm/vIkieV4JNy&#10;/wBwVHpl3qcqFzHAtsRlVkbe/wCOM4/GgDa+2vIdrwSMvqJFqqwa4mzbIbcKcOZ+/wBKl+23J+8i&#10;n/dkI/pUN/qEwtVMVqsj7sgMc7aALDrcIRloxkZ+6aVhOIsnynH93dWdp88wQ77oSsW3EYOQfSrh&#10;klUbi6j2wKkCrbyGEu07yRSf3NuEq5uJxtkBB6Gq1z9puFEX2gpCfvgKCT+dQJDbDdEqlAvRWYg1&#10;YjQnBmj25cD+6grPm8iwCrNlM9NxwacbKAdSw/3ZDVQ6Y9vJJc25YyN0+0guBQBoJJAM7Ttx9TTX&#10;SCLzZI5VTIy5Y9qzYNQSSZ4GRvN/vRAt/KrTzRFCrOrITghk7UASW+oNOgIUup6SKMA/TPWpxIWU&#10;qYnORk/JWJJHBaIZLa/NnnqSdyn6g8j8Kt2J1G6haSW0jVc4EnmFd4+h5FAyee5+zAGKNwx+6hOK&#10;sCKcgfvIv0/xqPfdxblaylGehV0bH5mmBGIB/s+4/BDSEcZLaNp7yTteo25sgyxgt+hq/aNqU0RM&#10;vkqo6O5/p1qOXw1blkuku54phwJjLkL+BGKZBb6pPP8A6NqKTQ/89Lm1BH5A1cjLY0xbSMu5rtx7&#10;RqI/8aJbG3i+Wbft9ZX2/wA6VbGdlAuNRmYntCqRH9M0tvoVkMloWkI/jll3CgdmZF2ulW/7i385&#10;7ntHazHJ/HdV21sLgwl7i8l5OBEj/Kn/AALFWru30ixhIkhtoYx0xGB+oOapWWiJfSG5RHtLHdlV&#10;hkLPN/v9h+FSUSmytYBlgXPpNIRVyN4QgQBGX+EEBsfnUv8AZwSMGBApP/PT5qlBW3AM89vDt65K&#10;r/OqkPlOe1aO3uGMD2AgXG2S5NsQQP8AZx0p1hbaTGiLA8bKRkNKxOfzNdDNqscce2KOa5fsiIxQ&#10;/iRishoba+uBc6oI/OBwkDRgpGPxxmpDlHfb7SA4ikhx/ehbc3/joNTRzyyN+7tLpz/eYGP+eKti&#10;8sof9XPAp7BHXJ+mOtBvVm/1cMrf7sZ/qaBmNI1495vvbB5kA2RiCVHVPcg81Zj1uEztbSW9wkyj&#10;LRtDnH1PAH51duodVmgdLOOGGZk/1sk+cH8BWFY2us6Ur7tGWcuctJBeKSzf3m3LmgmRrfa2Zhti&#10;CEdGL5/lU0Xmy5xJvPoiZ/nWPb65NqBcJpd2JEO0vLsC5+oODU8jalclF220I/iWRjJ/LFBRds4H&#10;0uNjFLGEJ3NJMhDMPRiDS6V4guNRkcJFGbdDhbrfgN+B5qjPoj3sbi71CYgLj90vkp+maFt7yyhV&#10;U1RTBGMgSxAKD+HWgDY8x3beZNqZxzxTZYY7uIxyETg9d3P8qybKTU7obmktrcFsibaxd/wIwPxq&#10;wljK+fOvJ5MdcBUoAsXDrZxq7TzRN9wAS5OfoRU2m6Zf3FuJLu6l+bosUY3J+NRxabboCwiBYHcC&#10;SWbP40l7dC0gwJJVkkO1UVj85/p+NAGjHpNntHmRm8kP8U0hYf0q6ILZYvnhhi42/MBnFZtrFdSR&#10;L9qkmupm+95b4VfyFXo7WOIs2zy9oyQ/P86AMrUbmza6Szt2EW35prlS23H9zpWpA1kwQQvE49Nw&#10;zUk1zHgL5gK/3Qcg/pWVqcAuFiRbb90/+tdYyr/pQBsmW2hVmNxEgXqUOf5VGsiuwKxGTPTEX/xR&#10;qDT71YyymH7DEoygJzv/ADHH41bW6jxkyKwP3SjZz+VAGclvLbX0t7c6dJJM3CPEiEKn93ANOfXL&#10;T5SwaMs20RyQsCT+FXhc7gB5E0gPqgT+tV7i3vBqUVz5ccuF2ohm+6fXpQA+PUGK/u7V0T1JEX86&#10;S7Wa5heNdtsG7xoWx+tLJfvGrG6sZYwv3nRgwH61IrzzIPKt8IRndcHH6CgBLfzY0jQCHagwBkji&#10;nw3xnlnRIlDRnaz7+M0C2uFOftCxj/YXP86LWwFpAixXDqudx3qCWNAFmKN2XJl5/wBmoo7OLzpJ&#10;k8xZnG1iD1FV7u7u4LiG2SSO4eUblDKRtH4VORJKDvnZsf3ABQBDqdwdNt3nS4fzM7QjYPNSRWUs&#10;ioZrmRn/AIljxtprW0MhBMYJJ3AucjNJdWltEuXjSIfTH9aALHlRQnItufXqP1phMGwq6xEDpgCs&#10;vSFS9uLqR5N8CnykHmHketbcMESAlFDADPQGgDEAjTVS0sEi2xT92PJJwa0BqlirhRdRQk+pxV6e&#10;cxRHfIo4yqs2KztRuBeWE8UUbTXBTjcgXB+pFAFiS/hB/duXPpCSw/Oqt+l5qtncWsNt5AnTYZLl&#10;x+fBpbGZdOsYoGtZU2J1jAJJ/CrJ1e3jKedIV5x84NAFK1g1PT7dI3tIZlRcb47kLn86j/tOSG5S&#10;KTT54ndSyjKkED3BxVyXVt7fuYXkPq4AX8jVF4bubUYbppbcldyCLJ280AX0N7MFbasCj+Bvm/lV&#10;IaDP50txFqUsMki4cgK2786lM90o3vbRyL/sEgfnUEWrXF+0kcVrsMZwzzEYH5UAM8jUYY3YXtvO&#10;qjJV4mH8mqzYwXOoW8Vw9wIQ3WOFM/zqGW0uLk4mvMLtxsjG3P51JBp7IgETSqo6DPFAF2SwtWg2&#10;TQiZCuMSuePenDSrX70ULD/ckOPzqhftd2Vu0olMxj6IV4P49KkuI3ljy0jy/wC58qfpQBX1FEh1&#10;SCD7WRbOmSiyg4b8DVq2hj2ArsYn+MYLVWjghRmxEgLdWZetSfZYQU/dqR7Nt/lQBfwufmCn/erN&#10;1eC0ntJMRxl1GY9keGz9QaqpcQwXzhyTbhPkJ3MAfqKu/wBpWYGPtcSH6gfzoAz00m0ngC4mtpiM&#10;lkXGD+FS2yXljEB/aC3gU42zgoxP16Vdm1G1t4jI93EoAySXFRT3Rv7WaBYWfcM73Xbg/jQA+HUr&#10;iRzHLZTRMBkMzqyn8AaIYJLVpWRkeOY52j+E0gM62yb4o2ZVxlHIzUbXv2YM7wXAG3cQoHAoAsF5&#10;4j8sSSj+5G39arW2oz38siwqto0fUSck/lUltNcXcSPEEFu4ypkIyR9BzQ2m4naaS5bzf7yDANAD&#10;RpySSxySzTTyocK+duBT3spN/wC6vJY+ccYb+dPEF0hBS7wD/eXP8qq3t5cxXcFs7xxo4z5wUgZo&#10;Aq3i30E8T3GoutmzbGcIoYVsQ6FYW0nmrAks3/PZxvY/r/Sqr6Ta5V5gZ2B3b5SQc/TpUotbdl/e&#10;Iv8A2zdl/nQBea2hlU4iiCjvsGKo6pp1gLGZHaG2kZcblfaR+A5qC707/Rz9nvbyBj90JLlR+Ypm&#10;kQ2LwI7LH56feeVtxP50AS6Vq1rLbGORUieIbXKRlVb3DYzWpHcwSHEdwMf7cgqAorjjaQOiKBtF&#10;MK27qWaFAAcZC0AWJrq2VCkjC4ycFAxc/wA6y9LtbvTRLHDbmbT/AL8cbOAyn05NJYSW+nXzrADJ&#10;DKMt5a72U/UVpi+gkP8ArGRvVwaAI0uhjdJbTxezRBv5GlbU4kIQJJ5j/dVYutTm9TcSZhtHcvVW&#10;4vkvHX7IXaRP+Wijj86AJFhuJZzKFFvjqrZOfyqVYpQcBoSfqahE0gIMluzMerB6ebxYss0MoA9h&#10;QBDcTvaLukhVh6gmnNbNcIhmfzE7NHxt/wB009bxrxCLeLMTfeZ/4aLe1W2iMKzylG7cFRUFkYVY&#10;fuSyUP5zQuY7hg46DAqcJIOkiMPXHFVLozLJGkoVYD1dO1WQMt5I2lYSBvPXqshFW9gCbcIPfAqO&#10;O0gZt5Bdm6yN96pHtoQcbFz/ALxpDA2a7MMCw9O9ZkPk2dyEwZ17FASy/jVq6siylgzqU6ZfAP49&#10;Khsr6G4LxjbDIn3inT8+hoAsvf2sjZaTYfRlK/zFIbqHcxkkjIPZ2/8ArU0yoRtJB9wA1DRpIpEs&#10;cXH98CmBUSdo3b7FEXiP/LJuFFX0vXTH+ivx12sP8ap20z258u2iaaMdO238TUwvHTdvt5hn/ZJq&#10;AJ5NVRPndJU9tmf5VUdm1H99Bst0X/lqOSfyom1WG1ixM0tuPWWNlH5kVHa295dSiaCAWtu335rg&#10;jJ/4CKoC/wCXOBn7QoPoyVFIJB0IP0FXWsZCv34fzNRPYyqMtEGH+y+KAKtu6zz+XI/lS/3TV4y4&#10;71mxxfbWPn4iIOPLwQ/59Kui1hzhXYH86koteaGGQdg96iOyUr9pj8xl6SHoPrUMcJJwJnYe4zSC&#10;La4+1SsYz0VRhT/vUAWzBAybQIy3qKqyafFNG8b7sOuGO481f8iL7oUHnGUqOTToGGSrL/wI0AZI&#10;WTTI8K4li7K3yyCp2uCVybdwfeL/AOvTZbB7WQzROs6jrHN978zxQt7FKcl3U/3Xbn8qAHG4Qggg&#10;gt1BUmsi4u/tt1LHp8YN1GcPJnCqPVl6ke4Fa6zIw5YbvqKq3thDNiViInjbInU7DF+PdfY0AIkk&#10;y/e2v+lK95KflEMZ+j4/nWVZancTSuqWr6hEn3bmMhQ/0zjP4Vopf5OHtLmNvQqG/lmgCjcSfa5D&#10;FcKdPXdlHHU/j0H41exJHKAHYH+8+Kgu9VsrOEvdK0aZx5csbbW/McVXFjIjs0F1JbRv0t4iJE/A&#10;nmgDU82Y9JifouaygLq0v2lvoTdR/wAM0bA4/wCAg5/Spvs+pLL8l1AV9ZIMD9DUFzNr0cU32W1s&#10;ppeziZwP1FWQakM8V5GHhKyKTjK02TS0mjcBn3N23naKpaRZWn7ye5mdr6UZcy/ujn2UcVriyjj6&#10;MU+rGgChb202mJxh4v4s/K/50+3vIZ1Zd/lheqyLzVu5tpZoWWO5IJ/vYrPEZsQVlhAYdJkG4GgC&#10;yywONkgWZf8AaQVLHO1orOsuFBwATuqONf3eN0co/vKabJYxzKyyIeTu+U44oLL9tqsc0ZOxkPoa&#10;sm+iz/GP+BtWAk80aFo3ivYF6BJF8xfwzVI+K9LUkG4kBHBHlv8A4VBBVudG+1oDPcXMuWztaQhf&#10;yAqC+ubq1228N1LPcN9y38sSsfr02/jirP2W6u1PmXscSt/z7w9PzNMtNOl0YXLQXMbk/wDLSeIc&#10;/Vgcn8Ksn4tyxb2us3USefc29sf9mPzW/wDHsVK2jq8gM1xd3BX+ES4U/kKh0+7v7sOwjt9p/wCW&#10;nzfN+GM1dNtNLl3vN4H8FupX+YoKuhiWUMZ2i1QL/wBNBvrMuRZwXBSzgiluh95gT8v/AAIH+lbP&#10;9lWw/wCPhXn955C388UTaRYjzJmt48HqyErQBUi0cxhGlklmk/6aMVT9KtxW0cONkILHqVQf/Xqj&#10;bWrSygQTXEFt2LNu3/n0q+bGGWUCdZbhz0M7Fv8ACgAa4QkL5iqo/hD4X9KpahqfPlRCRQ33pXg3&#10;Y/DFacUUUQBWEE/w5XpTbnUYbVszzpB/vMKLMLoqadFp1vDsiniJcZaVpF3Sf4fhV0tDHjEy8/3J&#10;Aw/SsOe4PiCTZJtt7FDnacK8rf3iQPl/CtWJY0iVLeONQBnAAzQBMtxziNZT9AF/nVHVo9Tu40Fo&#10;Iooz98STtuP4gVa8zMfMwb/Zzn+VTEKf9VE7r9QKAMHzL61twkmmMsSHbuhmG0D15PNPs75rtB9m&#10;tJWz0LbV/maualb3t4yxugazHWNHwTUq34tFdprWe3jT+JtpH6UAQpZ6gwGDa24PUsSz/wCFNufD&#10;T3kTLNqlwf7oSNQoq4L5JMMiyTKfQCk+2SsMiNIx9TQBnT6Zf2cckg1NHRPu/aLdefyNLax388EZ&#10;lmjtyvXYuc/nU9wjX7R+ZKcxDK4HyflTZJ5rWIyM4dR/eU0APOmM5zLcSS+2dv8AKnjSbUBQbeOQ&#10;Z3bnX5gfzp8M9xcQCXyRGp/hpcn+81AFW+gtbWAhGkjkkO0COUjBrTt9ORYIvMn8+ZVwC8mcVnyT&#10;vuB8nzMHcNy55p9x5drbyTy4iI6LnB/KgDcFuioqtCoA/iAwPzqO7vLa0bMlwkMnoz8/lWLFDN5e&#10;64kkb/pmG4qxBZwxE7I08wDJKDDgfrQAmqaqlxH5NoZW3nDyrGW2D8R/KrlndWEEUUEUgh2dGZCu&#10;fzqB3jhH72XYqHGxvkJqlc6tBgiJGnkHQIm79aAN9p7XYrSTCQD+4+f5UNfRbSVEshHTau3+dYml&#10;3Fjb2mPPj81/vEjGPzqy9zEsZk86IgHG8ygfzNAE900t20QCRpCj7/LLHL+zetWhqjIW8y2l3KuA&#10;YyMfrWN/bFrcNmOT7W3pCCw/McUXSXV5AyRRm2B/id8/yoA2YNaiuI8wrKR6tg0xtQlckK0SAdOK&#10;xrYX1vGkH2SNlX+JJVGf1pkmsrb3EMElnOJZSQijBzjr0oA0vLke6NyzOJsbV29h9KWTUZbCCSYy&#10;8DqXAx+dMR7mbDER28Z6M7Zb9KiuLFbtDHPO80bdVC4WgBbS8utVgSVpxErjdtTHAqwlimQrK0mf&#10;ct/Oq6WMkEIjivLlEA2hcjp+VVp575byK1gkgeSTnc8XQevBoA1VtbbcY2jwVO5QQVOfwrN1aeOz&#10;iKR3CpITgBX7UR6RNNk3l7cXGOsaEQJ/3wM/zq5b2VnZKRbW0cB/iK8Z/PNAFm3aGGEMXjZ1XBZn&#10;B/nT9hkwShKr2Vuv41XMEIADRBgeuBWNOtqNXTzCqRon+reVlQmgDauNVtLKTy2uB5n9yN97fkM1&#10;m3moTavdWssOnXr28LZJdApP/ATg/pV6OWADESQKP+me0n/vrOale4jjUtI8cSf89JOM/Q5waAIB&#10;qMSqGlguIAem5Cf5CpU1e0aN9paTaN21EIOarHW41UpD5l1IOggBYfmRioYpriG7mma2cb1wqrtw&#10;tAFie5v5z/o9mkZ/563L5P8A3yOKq22l6hbNcSLNAXlGWUxfKD+dWJddt7dTvt7pMdc2+7+RNLHr&#10;tveL/o2+4wcNhSMfnQA+O5voVw8UWPWORj/MU+zkvdSQvFEsC5KtJM37wkew4qIpdTHChIR/tnNS&#10;2kMunRuEmRjlm3NEDyfxoAtDQROFN1cz3Kjqn3VP5UyPwpYxjMMl1bn+6t0xX9RTW1S8DEiCGYjs&#10;rlf54ptrqs+q2vnKqwFvvBjux+VAEWqWclhYyyx3s7Ff76ilhhRwrb8kfxA5qWVQ6lZGaVCcENzT&#10;FsoUGUQKf7qk0ATG2kRCd23/AGAoxTHgiTDzxqUIzukwB+oqpeqVtpWglliderA7h+tP0uOGe1Wf&#10;b58jLhmLFyP+A9KAKOy1tdahvLS3Hm7cOYYun/Auf5VtLqttNjzJgM9d/FNLeWoCg59cbackhI+X&#10;AHqTn+YoAGuLdQQsiMB/tCoVvGmR42UuGXAK5HH41U1O5t45oWh8p5F+8qrkH8elWGvUKqFkUMDj&#10;GMcUAUrWLUdMLIkMM1q8m6NPOYMg9M4q+msTJ/rLCZP+ubK38zUimN1IweOnzCh7uGPO0kkdh8x/&#10;IUAJDqH29ZPKhyAcM8hxt/Ac02504XgX7TKJI0+6o4NZwGoG5e4tNOkkicbXWe42Z96tJqF+o/fa&#10;Tcq394FW/kaALa2Ee3CSSKfdt386ju0nt7cukxZQMlWX+tV08QRAhDaXgkJ2gGIjn64psqavdkJH&#10;JBp67eXAMj/l0oAtR2qXCRuXkmDdMnj9Kme3UqAIY8nrhaz7Pw1cWSP5Gr3KseqyxxSqfzAqd9P1&#10;UHct5ZyN6TQkfyoAkFjCMKf3LHtvxVe4tY7O5U3BMsDjIEj42H8KrBdWe5ktZbm20xSM+ZbqXZvo&#10;Wq/aeHrW2cOxeeb+KW4Ykn/gPSgC5F5OzbGEhP8AeBA/lUqj5+W8z/gOf5VA9rAMfLtzUD6evluk&#10;btEW/wCWgY8UATXkcDxGJ9gY9MCmWd7KkISSNlRfQAKfyrP0y5aMPaXO1buMbjK/Rx7Gr26RflUM&#10;f0oGWvtsS46pn/ZJqtca7bxSRoknmSn7sYBJb8KYZGYZw2F6ntVS+vY7RxKk7LeL90oct+goEXrC&#10;G+luBMkUdnCfv+bnefw6VdaO+wMJG6noqSkfzFVotfVoPMuLaeFv7iKWqZfEen+aym5WIDpuUj+l&#10;BYy4nnjDytZysq9RG6FfyzmobdLjUbUyvOlvaP8AeSEZb8zwKml8T2NuflmSZv7lv82fyqjbTTm8&#10;aeC3jtVf7yuSxf8AAcCgk0xp8MUahDKxHoaRrBim5ZnH++BUBv5Q+4wKPZWqSLVWjBMkDMR2yKgo&#10;zLm1lW7T7fczT2bNtRYxhQf9uuggtII4VVYkjiP3QV/rVBJJ9UhZSUgtmO4xkZcn69qmhs0igCRy&#10;yBB0AO7+dAFt7OBjh0jc+4x/Kqd5odtIq+VAIpB0IclD+dTxRSlQRO6k+oqrcNcpMRcyeZbN3Tgi&#10;qAW1vY2Z4XXyJYvvBFJT9KnW4LD/AFgP1bFO2LsUwYZT1I6mmyxpGuJE3/QAVIEmQIDlAVBxtOAu&#10;f1rPivGt7gR2e+WM/fQjIH4ng/hUkmmWlxbt+6VYyM4A7/nTTfvYeXb3BVYs4RlHNAFs3DMMtbyj&#10;6AGmPfRxNtkDKPdT/hT1uVl5jlUN/eLU9ZGcbSNw9W5oAoSNHqIfyIx8px57NjY3uOtTpBMq7jN5&#10;5/21x/Kqt/apC0kwlFvcZ3bc/LIf9odatQXMjwb5LaVD6LQAptp/SKX65Wq99cy25EZ22yscGXG4&#10;N/hVkXkSDLMwHujf4U2a6tRDsOCH+6q/MQfxoAhjiWGABjJktkFWFAdlO4OzH0aq1pp08buykW8T&#10;/di5YirC2VywyGjI/GqAdK9wwAjlCE9cJn+dSoLckqgVph1MoG6qstrP5eUiEh/2ZAP5mqsFudQm&#10;ElwfJZPuxIfnqQL7RRF+YkH0FUtS0azv7fy2DxOPuyxMSU+gPB/GrMkYRshnXHtmkOQuyKZz77aA&#10;KO64sUBmMdwh6TRDYy/Vf8M1Ol6gOQ7A4zwDTPJYTvJc5ukPQ9Nn4CpSsTruidWG3GelACecLlCr&#10;NiPGWAULk/rWZdWdvY5NhL9nlk/5dlO6N/qh+7+BrXaMuv3AfoKrTW0Ezo+GSVf+Wir81AFe0N28&#10;G5oEjlf7+xsr+RqdWkiVgUYZ/wBoVWur9rBwLkcHo6dfy60g1m0IBe4Vc+tUSS6g0ciCN7Yzj+Hc&#10;cAfj1p9nbyRw5F0zN6Lhv51GupWt3tjju4HQdhIuf51Q1G8js5jHbuTct9xY8n/9X40AbamUHmZR&#10;9VqtercPFtVowD1UEjd+dUoLjVip86ygLDtDcH+tB1C5hC7tNuGx/wA8pEP8zQBJbva2cZjUG3x1&#10;Vz/XpV/zGUgMGYE42kEcfjXOaprckkkUMdo6M/WW+UbE/KrdppcVvaqkd1PJj+Mybv50CLEumWDx&#10;nNjbwsesiRoD+gp5gjzzaW5Pc+W3+FRG0uSAY7t0Q/31BqL7HqY4F7bAdgYDUjKX2zV7twYrCOCM&#10;9DcXGf8A0HNMXT74XaXF2be7K9LdNyqPzq8bmONjufcR0ZQTUNzeXBXMcLFv7+K1kYk82vRWexLi&#10;ykjPrEwP8qnOsSMp8mxd1PR5iE/SsgXNtYIXk3vO3XcCcVBJqkk5TJ2DGcRgtUgbMd5fFcM9tbD+&#10;7GC/86hmto75W+03Mkuf4QcL+lZqiYyZSKSVPUnH86tW0V4oyGjjHuM0FC3LXFkiMNWdUJwqSoJT&#10;+uKnt5dSmgBnliiU/d8qEbz+ZqGLT50nZ/NEspbILpwKdc3dxbyLugWZh02n+lVEciy9uuV8yWd8&#10;f3zj+VKlukC5ijhRfUDA/rRGLqaPKpHEf+mmTTvscjDMtwXP91VwtVdEEV15EEBaUIAP71O0PTVu&#10;ZUup1MQxlIg+Ny/0psmmxJuIiAJ7sS386z7yzkj8yRrkImMLGGOcVmXZnST3NvDKVBVQOpRc06G6&#10;H8LqV9c1z2l2dzLGWuGUKfuhT0rSt7WNBtVQyf3c0FF8XkargAk/SuY1G8nk1MyTWMxs423RrbqJ&#10;FJ/vYBzW68J2fK3zelQG4htod7yqvsHx/KizC6M4+JtMZVElz5DDtOrRfzFWE161nbMB+1SL91Yl&#10;LA/iOKqxTpr12GuZ1a3h6I8hbd+tbob5diFQfWJgi/oKAM6OS+lOIrIQpnGbpu34Uk2l3dw6T3F3&#10;blk+7EkJCitBmCj966Bv7zvTo5xu4BmPoFNAFZ59QgRy8Nu6J2ViD+RptrfXF1bhhbxWxPTe27+V&#10;LeRX9zIri0VoR1XeAx/WlglnBPm2cyY6AAH+VAE4inl/1lw4/wCuQAqvNo9vdowltkuFP/PQYb+d&#10;W/7Rtps+UrDFI00shwnyH/a5oAzpPD9oAZImnsCO9vIV/nms3SdKv5pZHuNXvmsA22GI+WGP+8wX&#10;Nbs+mfbUZZ5ZAD/cOKjSxubQHytQkCgZAdB1oALbSbGAgraCVt2S83zN+prQYrGmFVSvtx/KskT6&#10;h5pt0+zysfvOCflrSSylMWLm5O3+7Gu3+dACXTbYizqqAf8APQ4/pWBYR6Zq1+14qWjso2xrhc/X&#10;bnFdENNsggGwEr/E6bs/rRLp9per81lbzH+/sy39KAFg8w4KtjPRAdw/kKdLKscIMjCPPqcVl6nb&#10;RQusdsPLuD0CucpWhb6VANpmi+0OO8hJoArvrcDDapklP92GJj+oFVYZruLW5Lm40+eSJgFhKMvy&#10;Z6nrW+wVIgVIjUnGANpqJ7uOMgNIuR02NQBENQhkzuEig9QV6UsNzHcgPCxkK/d2ng1X1G4kns5U&#10;hDvK/ooGPzqvY6lbWVkYJEuYgn3i8LAD8QMUAX2ju3AKqiA+pqP+yj9u+2fapBN5flfKBgL6VCfE&#10;liyq0WoWoIONsm4c/iKcNYmmbMVo1w3qvyL+TYoAtNDdQqP3qZPV3/wqpp13NeozrtiVZNqmPnI/&#10;Gnu2o3C7GeG0VvvADew/GoLbS59Pj8q3vEK53ZmhHX8DQBpeXEin5ycDJ57U6QMY8SDj/a5P6isy&#10;61PUNOjzLaQ3MecMyTEYH0IqS3u7u9tlmZUtNwyBndQBO2lWkgBe3iIPcRbR/OsTSNFsmvrq48vz&#10;B5m1Vmm3BP8AdU8Vsf2YspRp2knP91nwv6U+OC2iYqY0yDuPbJoAtovlLsjjCD0RcD9KiLygcElc&#10;Z20y4gSX/Vs8I9QxqCwge8g82aUsN23CnHFAEktyEIBZjnrsOf5VnWl19kluUMNxCWbKOkec/lWw&#10;kMcQ2quweoodlLkqXjI9TQBVh1G2kGVmGP8ApoCKnjvYmBVXEhIyAvNT+RGUJ8uLI6tIAP51lafP&#10;BBNPvKR5nyNh6e1AGgZJp4mEMQTP/LR/8KqW1leQLtjljkHo4x/KtCDa7ZjkWUehcf41IxSHLMyo&#10;o67iBQBTMl8iFhawysBtwkgH49agsrq7vt4ihjt2Q7WZ8nB+lXmu1AYRbnJ/55rWdHbajZS3Mkdv&#10;BIjHcEMuGJ+pOKALbaVG433M7zt/cLbVP4VHJodlJ92J090kKiq8msXSczaPcBv70Do/9aji8W2j&#10;SG3jt72W5A3GFoWXj6kAfrQBYk0KWLf9n1K7tfQOA1V9JgknjLXdzJcziTaQCFUD6CryjULlOkVm&#10;voDvb86aNBRGaRb24DsdzFQBuNAFmERKD5UYRR1wuaesWM/INwGSHUVnz2GoAhbbUoih6rNbj+hq&#10;rnXHnhtbmeygbOPPh3HI/GgDVntUuVyIRGPUsQKisbqJINyrGkifxbhuNSJosLKGllkuSf4ZWIX9&#10;KtYjRwvkRvt9F60gLEd07IxkIYHtkUwXB2BTsQEZztx/Wq0ltEy7jGF/3SQKzb3ba3kasXa3I2jc&#10;eM/WmBe1G5gu7Ywocyg7gyp/9ep47mZBG0sLK5XBZRUEduFA8uM89DUyrIgxu3l+2TkUAB1CJuu5&#10;fqp/wpw1FJFOzzJWBwcLjFOR0CbnbaMZ/ecHH0rMW7WG93WzNNE4zKqjvQBcuoXvWUyqsIjOEEfP&#10;H41KN56S5/3hSG9h7gxf9dAac1xbr0lWkMrSPcOGK+UcdOtV7SSbVNxeTAXqiDBqSXXY1JSNJLmU&#10;nAES4B/HpVS1hv5Ls3DxxWzDpGjZz+VAF0afbFVQ2wnKjbl05A/Ooj4b0/A2Q+Qx6eSzJ/U1YU3S&#10;KxKo5P8AdOP506W6e3iZpLeRiOmKZRVn0ApGTb3EyyDojzNg/hipdNWJot9vDHEF6rjLj86bDf3F&#10;9GHjaOJD/Ex3N+lVPs0cMxPzZPU7sUEGo0UsbZ3FR6E00GWHczMCT64P8xVZCmcCSRD7Hd/On3SX&#10;Rt/3Mpkb0ZaRYs9ubIrcwFIpF+9HuC7v0p0N/C6F8FWbseMVHp0VvMpl5lkHUSc1bWTccKVx/tJm&#10;gBElhkOPMU/jTZmhjTczEBBnr1pQBIcyokg/3cfyqtfWnnt5kA2Mvz/OMg+1SA1JZGlR7S3CKfvt&#10;ISM/hWk12ytjy8D/AGSKo2WqJd7lA2MvUMePz6VOUEbfeB+hzQBZ+3x7VBhmGPTmoodQfUHkjt0T&#10;9395pOo/DrS4KsqklGJwAc5rI1KaCCQT2zlb1eiICS/+8BQBuW9sLRGVppcHqRgAUMZ5Gwkj5/2g&#10;DVK01SeSGN7ixlhkPVUwy1aF9EOcPGfcGgBtybuKJyojcp1ZBh/yPFSafFY3UAeFvOZRlxN1Q++a&#10;hk1a3jAfzAfRect9B3piafNf3P2yNRYuozvP35f95elAGi9nCAVZIoyPY0xbGFeoI/3XquLbVbYt&#10;5d1byIezQun8mNOe41JBzbwzf7kxH8xQBGYDYTmeJPOjIywxvdavx6hHcoGEiMP7u/B/LrWA+s3L&#10;Xz2lzjTiDhSOso9m6frVhNPihclYhn+Jv4moA2gwlGQSx9Cuaimt7a6Rt6owIyCThgfqKzdgQA7Z&#10;Is+jYptzb3csbrFqNwg/hXI/woAJdQGkMY55fOjZ+QDmQCrRu7PO5GQn08oisuytYrFj5kYiuG6y&#10;PyW/E8VYfKuGJJz22gCgDViuoJRgPGD9ao6lLapsLkGVvuGL7w+tQ4R484VD9KbNbx+d50MnlygZ&#10;OQDuoASCO5jYuFEm7oN1TF5GYEwBM8/K+Ko3sVlq48vUFkgnP3fLndP5NT0tI4WKpqN6Cy4+WUNj&#10;9KALM9w0IQCJozLIIk8whQWPbJ4/GotK23t9LBJLKs8SfNAA6jPsSuD+BNU/+EV06S7W5uFn1CVC&#10;pU3szSBCO+3gVMka6Xv+yJDaW56xRghX+q5OPwNAG4+kIyEpK64681Tk0hl4S4YH/riv+NFhq/n2&#10;4lkjMMh6oafFqUQLEsSF680AYo0+bS5JGvIlkLdLhDuUVdSRJYlfiRfU4/wqxd67bW0UskpUxL/D&#10;Jwv61lpYNdTrdRubOB+iQ/Mk3+9/9agCWXTra5b95bW0p/vyR5/wqnb+HrPTpnmsIY7G5f77wqQB&#10;9Mk1qfZo9m9ZSW9M0wrLE4RHXK92Gc0AVfOkgYpOoAPSVBx+Pp+NSrNHJGCswUH0IrO1CeW3vAb5&#10;JPszfcaMZU/7wHP6VejaGaONoxE0Z6OuCPzoAdIqzIY9wfd2HzKKqXNpFpamRJDaAdhkr+tWTpkD&#10;HLRlx/ssV/lVN/D4/dvHI4kT7okJdR+FBJNY3M91EjpEWX+90/SrW+X/AJ95vyqO31AwRmO6VoVH&#10;R0H+FWhd2pAIuRjt85oKMgBUUnaqgelRvfxRn5mUL/vVHHYtcANNcSnb2UAZqT7HZIuPJV/941qc&#10;5mC8j1GeQRsgi/iZz96tKCCK3VWjww24+UUw6bZy7pWijjX+HYcAVRtbUzzuLdplizhS3FA7M1Vk&#10;YDDtg/UChbuAN/rAT6AZFJBaIqfvAWb0c1PGVC7QiqnooFSIinujs2xQyFvXcBVGKcW0xlubecSN&#10;/GvIFaRww28j3yKrXFx5bLGpWR3+6N33aC7Iki1i2ZSPMYEdnU/4U43TTNiKF5T7/L/On2tstuFL&#10;HzHb7xKZzVrI6sdp+uKCCiEvXXGIrb/cJaoJ9EaZ0eS6LOn3Rt6VemuUj+84/A5qu96c7Y4JZm/v&#10;Yx/OgrmIZUu7IBmuYpFXr5oKirNqbyeAM5jjJ9Bis9nupLsyT2TMi/6tUYFfyJrRbWoAiFgEPo/S&#10;gsYlo8n+tkf86tQ28KSZEMYb1Chh+tRLfeft8pC+7phTVgw3DjaFWIepp8wuUR7OzbcZYIz6nG3+&#10;VZsGjpeXZdFNvap9758b605tKaWNVnunIPVUGKYmnT2qBbe+ljCfdyobH50hl+HS4YRlbbA/2lLf&#10;zqXBQZUDOM/IKwhq2oQ3Bhke2lJGQ/lkBP1q4ZpJujlfk7HFBJovMoUlyIyOoJxWRrOqxRL5cIk3&#10;P96RIjxTkCRTBFIdj1XcGP5VMGKZRjgDqo60FFWCWCOBVVdijoGBGan+1Rvj5gG9Ki1O6isYllnA&#10;ITorDk/h1qppaApLOQs7TfwpztoA0vtQPRXP05pjC4ni3RxxAf7RoilY/dBT6cUx7jyBuLKi+rMA&#10;KAILK0nsCWBgfd95myN351budVe1y81shQHGY3z+h61WGrQLwjPN/sRLv/XpVW5uLqa6gZrdvssQ&#10;ysfy78/nQBrpcvPErJAkIYZHmHtT5FdsF7plU9EiXFZy6vBGgadJInbqXBIA/Cmz6xawh3e5jkRT&#10;jCtlvyHP6UAW206Bm3lNz/8APTcc/nS/ZkCkpI6gDOd9Qx6kZ1zFBJIPSX5V/KnHz5VZZpguVwI0&#10;SgCraTi6nkFzPmJH+QlgM1oJEkYwEQjGc9aoJpzwRMlvceXkZyyBufxpL24vNKt2mkaKZIl+6vGa&#10;ANOEsHHzH6VMZAse3c2z0PzKfzrFsXvtQtY5fJjsxIMlZDlx+Iq3/Zq7f3ztOfRmIX9KAKtxdWj6&#10;9bxSGA7F3NuZBk1tq4mAKk8+lZkvh7SnZN9hbSnbhSU+dfxzTI/DWnEt5VsLRz1MDmPH4ZNAGwlu&#10;mM78n3qvJe2kUgVpUZz0RG3t+QyawLKza41W4tzeXggU4w83P5YzXRRW1taxFIYowR0CLlvz60AU&#10;dTin1COWOC1UBurs+3d+dS208kChTamIBcAKQ9WdxkGCCD6OMUolCfMGO31TkfnQBFLqEcCK0gKK&#10;MAkg96al15pJhhkdW6M+B/OsrxBqMEVuIHnU+ZIpKM3IUd61oLu3cErcRsR0AcUAS7LljgSRwp/d&#10;jUn+dENj9nQxxTuAGz84qaCQzjKjaPzpTc+UoE7qoXoScZoAjIul3ZMb7Rk8VWsZLrVIWkjjjtoi&#10;cAJk/wA6n+3KSWjikYlcFulV7ESWcEkTRCTDZHlvigC2unxkKJA0gPXzKU20ZkG6NGVTnbt6mkF0&#10;gVcpLHIO7HP8qhGoRO5RA8sikAjBGM/WgCRtMt3YeZGoc9Dnb+lZlgEXU7mAuGVfuh/mI/CtMPPO&#10;MHbAP4WHzNWfe+G7LU5PMfz/AD/+eq3BVj+QoA2MiXJ48senA/MUSHMJUxbs9Cw61z//AAi15AB9&#10;k13UYfSN3Eyr/wB9AVUntfEVjd2yXGuWk8Er8OliBMo/PFAHVOyQJ5kzeWP77vsFYsuqwDU45bdp&#10;Jcja7wgsAPrircegWQHnTyzXb+tw2T/3z0rQjhWMbo9sI/uqoC/pQBSGq2ryYE4jHqwIqzFeQzJl&#10;Jon4zw4p32dXG5gk0fpsFUNQ020eGYJBEsu35SoK/wAqALS6pZxEkOJ2HUICf5VWuIrzUZIpYYRb&#10;InRpCMn8OtU9OvsIFjiWJl7onWtGC8laQ7iDu6knOKBkn/EyWNE8iCQeoaoJtRu7VSZdOlKD+JCK&#10;0RJlUAbP+5SyXaW8TJK+SezNz+VQBkoNR1JRJCIbOInHmzNuf8hxU50SBpFN5cSXj4yJG4OfoOKh&#10;s7qS3MySQzyRbspIE6/hVr+0reViW3QgdN6kf0qxEr6bBHGSnmKB0+aoJNPnhjzbahOjN/yzdQUH&#10;49asrqUGCHmiIHXc4X+dUv7XFzcCOxglvZF6hQQv/fR4/WgCLSc6jHKtwTLdwNskzxu+n+NaOwDf&#10;8iRt9Nv8qoN4a1Wa5a7N7HYSldgjRTN8vpzirEula3AoaO4tLkr6KYs/zoAnjmEYBIAB/vc/zpSR&#10;KqqY1G77qFeT9PWsuSbXLZg82lJKg6+Rcf41DaJe+IIUnkuRY27f8soOZT9T0H4VBYtleR6JftZS&#10;OqwM2UywDLWsskbv8pDf9cmBqK00Kysgr+QHk/ilnBdj+NTS6Lp0g4tYg3+wpX+tACBzLJ5g/wBX&#10;6jpUdxqEFrGzTMqpnGXfH86ZN4XtA6+TdXtvu6LDOSv6iqOkaNZQarKl6j3dxuytzdHIP4dKsCna&#10;ahcfbpHsLWS5tG+8qLjP0zitaTUA5Aa1uImPQNET/KugXbwseAB93YMbfypCwDHMhLdsmkSc9HqO&#10;nxjMkiKfc1Iuu28hMNpFLeSAZLxcL+Z4rYuYVlba8YJ/2sf4VgXyHQpPtcWEsn+Z0xhVP97ipKHR&#10;aXetKLlpltmPWNasmzvwM/aIpf8AfXH8qki1CG4hyJUl4z8pqUPujJ3b8f3TQBVMuo25wtqs4/2J&#10;6h0pTr3mNczvGobaYEOxsfjWjuFvnLbNoyayLu6Se8SaxHm3QOSycqV9OOKAN+302xsokihtYFT1&#10;CZJ/M0w20TAEhcH+6ab9rmwpezJA/usB/WlF/BHsbyZ09vLJoAgvdIW4t7mOG4mt2cbfMRsuvvzX&#10;PaReT6dc/wBm6iqx3YXEcwGEmX1Ddc+3WugvtetIFUjLzsdqRqpDufasi8sZNcKC9EcVuCJFhhbM&#10;u49CT2H0oA1i7BkBZgPc04fN3JPo3NZn9irbqog1C9if0ebcf1FK9jqNuwaPUInQ/wAM0A3fmDVg&#10;actvBLEWlCjb92RQAV/3TSxa6La4S3vZkk+XCSjh2/DqPxrnb2TVGcRyPbwW7nBngBLj8OlbljoN&#10;jaHz4is8jdZd28//AFqgDXW7j38TqV93AqXMec8bv72apG2SSTJjjPsAKY9tbyHDoc/7JIoAbrT2&#10;P2Yi/wBkijpkHd/wDvWNay3sSv5MHnWrfc+1Nhz+VWH0UWtwt1auZpYxkpKdw/4Dmr9tew3pYIcO&#10;v34iclPqO1BXKUfOuotgnspl/wBuN1P8zSR34EbGaGeMr13IR/StSVVkQ7nHHT5qcsg2NlgM9ctu&#10;/nQSYD341iNli5Rf+WjjkfX0q5BprxQKDeyOgOCGAJFLeaT8yz2R+zz/AMQ/gf8A3hVGLxDbRTm3&#10;uHS2nQBWjdh82e+elAF5IGU4Z1cfSo7iSaC03CFZGzj5CBx+NWIbyzuBmKeJ/wDdcGn4jIJxuA7D&#10;mgClp7QzkvkzyfxCQdKsskMrfMqyN6dP5Vm6jcRQSFlkaOUdAg6/Udqt2V6zxB5YlSQ9xQBYaKMg&#10;Eqy7f9o81CdP2yG5jYzMOsbVMbuFmJCMSO2akS7jhAJOxD1OM0AVhLHICB8jg4KuKTaVBCfKT1+W&#10;mXSnU8fMFiVs+Yv3jUvk4f8A1poAhkQMCHRHB6q67lqn/Zlxp6+bp0gjLZ/cSNmJ8DPP938KvtAT&#10;/wAtK5/xlfz6NoF7fC7ihhhieSWRjhx8uOnSgDSsfE1lLcT21wJILlDiRAu4fmMj9auLd2zuGWZW&#10;J9eP515R8Gvinpfi6yFmGYXIGI3lGGkX0fPO/wB69RdIZAhKDt0A70DtYuNOjFvnR89QzDmuU1uJ&#10;LW/+z6NKU1CQbvs8ZDQY/wBsdvwraltoGY4RRjrjNZieHF0y7nvdMaOF5BtkhkbKSD2PUUCNeM34&#10;Vd3kNxltuRj86cZ7mN/mtwy/7D1Qs/EETS/Z7tTZ3YOPLnOBKP8AZbofwNaSzoTgOq8Z60AUtS1l&#10;bO3fzIWVmbb8yFsH8BVT+zJG5LWoJ64zW2ZUcbZCHTO7B9agNnp5J/0VfwkNAFF5ExghyfakaLd0&#10;iFZ6307EIfzQVZjeWMZl2Rj/AGzitjnFvbae72ZlEW3+EgBTUNot3YQMLiT7WFbJZiF/lUrahEF3&#10;JyPVPmqiLlblys0hiiHSNgRn8aizFdmnBqRl6RE/79BuGY4Kqv8Au1AhRc/vN2PfFOWSJ/mGSvrg&#10;0DH5+YjkkehpFtkDs+wEnp7VIDklvLYZ6EDA/M0m6UjIbYKCmUL4rDKI4PNaZ/4AxOPx6Vo29m5h&#10;PmuZWAzg1WjsprVi6TqGb7xbvUdzqc9jtikWOVpDhEjb52FBJpogdcjGPdaVcuQF+96AmoVaeRdw&#10;ZI/aoXSaQKSGlVvvMSFxQBdefyI2f5AV6jdmsiOeLWGxcSLDAr79hIBf2rQiiQBgFBHfvUTxxNtY&#10;xRvjqoXJ/SguJqNMLK3AiX5B0CHmqyalI67hA+P+mhxWDO8M9yUsy8bhsu7MQFX8ev4Vo2kUTjAZ&#10;5R6uxNAuY1Tqaui/Lkj05qC4luZ4WKfuyfWmgJIMKuxP7yVIspjfaHB9noLOdabWbSZyLOC6BO4y&#10;/aCHb2weKpyeNbuz/wCPjQNRhG7ZvhaOTP0AJJrpdSv7fS4Wmu5YraFRkySnav5nisbw5d2Wv3i3&#10;7TQvGrbLRAwGffg0EliCfV9TjUwWP2WBhkSX8mB/3woP86vjRppLcC5v5WB6x248ofmMmtiAIVAW&#10;QfKuAwbcKWRPLjMn8OM5bhfzPFBRnxaFp8Uefscbn+9Llj+pqpLoVo8uyK1Kb/4kkZQPyqe78SaZ&#10;DMYUvI7mUf8ALGDMjf8AjuaqT6xqNzbn+zdEdQOk99KsK/8AfKkn9KAKk1vP/ags7HU7iJQN9yxA&#10;baP7i571pJpVorbmh85/78zEn8ulczpR8T6EZorjSIb3zJN73FtdD5m9cNzWvH4tjijIu9PvbJm+&#10;95sRYL+IBoA2TboDtARE9IxtNI8AHIYIf77E4qmmsrdELBFLOSM79u0Y/Gp52vZlQB4rXb/Go3uf&#10;w6UASTN9jtZZLhQIVXGcZH5mqWgac0cZvHUCSY7st1A/KmDw9Ddu7Xc815u7SPgf98jirCaMYG2Q&#10;Xk0K7cYB3YoAvFPnPy5HoTmlEeX5f5/7uOaxrqfVLNoVW5iuN5xtkUqSavfZLm6Ui6u2VB/BEMD8&#10;+tAE13cxW+3z5UgLdA7AH8qx9T1CO7aOBUnltlfe8nlkfhyK14dKs4CGjjDY6PL+8b9atw3ax4GM&#10;xnqOKAKKa/pqphrkQkLgiUFc/nV2K8tXy0VxEUHfeP5UpjWaRg8asT2cA/zFYqWEF1r7hYI44Lcb&#10;cKMBm9KANSS/tpplMJlnYdo0p+66bDbEiU9S/LVaiXepaNQFHYDH8qXeXbMwwPQ8UAc22gaktzcT&#10;WWoRxiVs+VLACB+Oc0m7xPaPh7ex1CPOPlnZG/PFdLEATg/KfTvVHUNUtbUPbxyCW4IysUWXcn/d&#10;GTQBkW2rX2sxtt09LN1YoWkk3YI+hNWxpM9wc3dyzp/cj+VaTRdlrbYuN8MzuzSGQEZzWlBMjSYR&#10;w49jmgCDTtPtbNT5cMcbDo4XDf1pZNPtWODDEx9Cu3+VWZJUjGThRz146VAJ8tkQNO/97GB+tAGd&#10;rGnW9nbxvC0kbNJhlWQ/MK17W2RFPlQl8f3/AJ6pXmkT6jEoMq2rxSeblPmyfSoxY6yiAC8tbll/&#10;5ZzQlc/itAGy5aNdzMI/ZiBUbAQkMUAU9SBgVjS6nq2ngtc6ajxAEmS3nz09m5qa2TUtX2XASCxg&#10;cZVtxZz+HSgDWaRPLEzOqKe78D8zWNpl5EdUvczKEdlKtuG3j0PStFfDsEZMt0ZtTkbr5rYA/wCA&#10;jitQW0SxKgtYQi/dXyxigCFI05+bocCkEhUgAoHIzg9aZceGbG4/5YmH5s/upGj/AJZrG1fR5dNm&#10;tVTULx7ed9jRGUHP49aQGtLqdtaP+9fafTOT+QrP1OG/10RrY2pQpL5gnuBt/DHWugsNJsrVCI7d&#10;A4/jf5m/WrmGbOQCo/2qYGBJd6taj99pLzf7VpOD/OqU/isWzlbnT761A/vQMf5Cu0jJcgZBB98U&#10;sjOUw6Eofv7iWz+dAHFQa9JqbMdNs3nGSomlHlxoR7HGfwq7Dol5dkLqN2TGq48i3Xah/HrUXh1k&#10;ivbzTyVUQSMUDnCjNdJzOuEYEeooAyx4es0+SOIp77zSS6TJB926df8AgIrTkR4omkYbQvXmkuZo&#10;o4wJpFQHoSaCzk7/AFO603VLaznn2w3JKrJGuBkVs29lbQNuAH++3zH8zWT4nT+2zHHaQnz4pBKk&#10;jfcyOg/GoE1XU9PjTztIlkP8TQEFfyJqAOjB3DAbI9mobZ/EFH1Gf51jp4nQxkSwXMLDqJoWH8hR&#10;J4jtmhwjPPJ18pEyasguapoUNzauvkqSwyCwAH51e0G+jurMbF8sxNsdANvP4VmrPfXTBisdrE64&#10;yuXkH4dKYNAs4ySjTRTStvYiTG78DQF0dUqgIP3gLGmyK2SFGR6Dr+VcytlexYaLUZYWH3g6g5/K&#10;lu7jWrW0dmltrlkGRwVY/lQB0b3kUCOJJAFHUg4A+tchJqKaVrFz9nimubOXlhCmQj+tW7O1h1S0&#10;jubm6kujIolCsNqxn046/jVxZzGQIsFF67RjNAER8SWbxKP3kS/3ZY2H9KcNTs3T9zMkjem6pfMa&#10;4TKjav8AcKg/zqBooHkLvFGQDjGwD+VBZTvfEqWZXLvKwOBHEuT+lUW+263LHK6G02vvEjcyH2wO&#10;KutZrpl+XEGyGQZdz95D7+lasflGMMoI29d/3vzoAoONVji3Qz21yf8ApurL/IVHPqOt2Wxm0+OX&#10;jP7i47fjWqSRhgp2noMU+NWyuD8oOMt0xUAcdfeMtSnvYLCHTv7Oml6XGpN8q/7gXJP41oWuh7p/&#10;tF7dS39xKuMzfLEP+A9Kl8UaLDq1k0bTCN15jmY5ZH/vKTWXpfiWSys0Oq284nT5C9tGXVx64AoA&#10;6JbSA5jEa7AuMgY/lUSafGoYIpUf7LGoofEukNcsBewEH1cJ/wChYq49xyhiljCd27UAYms6PdCO&#10;G4tp5blYjuksifkm9t3aug8PanZaxpayWarBGRteFQFdD6EdQaq3GsQQTiCMNK7nAhiG5h9QOn41&#10;Vi8PXsmpyajHKmnSzDLxbRKr/Xp83vQB0E5ITADA+/FMSRtrjqV9Wqqq6xCuwTWs/vgxf41VuNR1&#10;i0lJOjSSxt1kguV/keaAL93ptvrEHkTR7lB3Iw4KH/ZYc1w3irx1/wAIDcR2mqafPqMciF4LuzTJ&#10;kcfdi47/AFrof7a1PVr42WnWD284Xc8+oYRAPYDk/hV7T/B9tbXS317LLqV5jCzTkbU9lTsPfrQB&#10;X0q+W/0+3uBB9meVMtHMQzg/UVbmgO1UKMR6jmrkul254FuoOcZBPApP7NQfcMg+jVQFWSyXy9iY&#10;QOM5Y9DWGi3el3hitpTeQSfejK42/j3/AArU1nT54VEiyl7dP9ag++fxqfTpoWgWW3dWjP3O+KkC&#10;umuG1XElpcxj127v5UHxHp+0tJM0RH99Sv8AMVelYkjBIU+ppfllkdCvmcZ+Yg/zFWBQvPFVha2z&#10;NBL9qnLbI7eMgs1ZltplzqF3HdX9wYHT/VQ2gAVP95v4vxq7qvha1uj59uTp92hzHNboMg1Fpuoy&#10;JcGxvAsF6vRgPkk+lQPmZsCyiVXe01CV3zhjImQf8Kok3cJYfupAfbFWYbCO3nkuIcI8p3Mxbkj6&#10;dKmeMTr8v+s/vDpQIw72C71D/R932CJ/vyRNlq0LXR47WEqd1xu2/PLhn4/Cr0tgske0DDeuazpL&#10;r+xVVJXaS2kO1Cfvg/TqaAJP7Hsl5FtHn+8Bt/lSnRrVCzKrJnsrmrEd1bKg+cHNT7kkBKsCB+FA&#10;HKy6Rc6LdzXVuTeRv/rI5Dl4f9z1/Gr1tLDcIrEhsHBANa5QB9wYccll+8a5q4u/7S1B49GjjkZH&#10;/fXb/wCqX6Y6/hmgDUIAJYdCcCo5NzjGOKVobyN1VhA+Gz3qb99HjfBjPT5gf60AVEieD/VE49DU&#10;8d2snyyKUfOPmGM/j3pl1e/Z1LNEQO/GapPYQXbxXVwqT/NmMIp2J9eaANNX3AEEHPoar3unxahZ&#10;SwXlsl3byqySRzLlXH0qaO0gYKFQZHoSP500Wg+cJNLAezI2f50AeeXvwC8DDUl1Oz0OPRtShbzI&#10;dQ06doZI39dudp/Guh8OaulzDNFbGa5gttsf21xhZXHZc9fqOK09S8Oz3sXN69xEOsLYUv8AjV6y&#10;EdtHFAkMdsU4EajhV9AOlAc3NuZS3iLIEJZAep60S67pcE4tpNQiSYtt8ssN2fp1rUuLMTEYzEx6&#10;AqKwdU8O2s+oWt5NZxyzWp3RTKg3qf6/jWcmzSyLGqJa6lE1k0cV7I3SNuQPoeo/CpbDSXs4Irf7&#10;ZcyFVxuduv6U2HTokC/u2t5R/wAt0+9Vp3uLEPJOftcSfdlj42/h1NXEiQkdtOg/1pK/3cCnbHPY&#10;ULOlxAZIZC8YOC4PAPv6VMB7r/30KZmYKaZOxVpb1mA/hiXH6mrEej2cS5aLzG/vPIWqsuqwsCqM&#10;04H8KIx/pS/bJ2OIYQg/6aV0GRae3maXEcxij/uxoKhcW+nWwWVMynoCNxP4U0+ew/eXADf9MuKq&#10;3WgwXu1pZJvNUZSRH5WgCVdPXUnimnRo4x92GM9PrWgZI4E3DEcf91uK56506/0yOS4TXZFReovV&#10;Eu76dKgsb3XNShjK/Y7eI9bhonZ/++S2KyA6ZpFDAb95HWIscflUNxfW1pII5ryKJj/C7gN+XWsu&#10;bw/9rRje3t5dA/wedsT/AL5A/rV2w0qx09EW3to0HsuT/wB9HJoAralrflxSG2gkmkHRmRsH9Kqa&#10;Vq2n24Ml7LsuG6yTKVKf7uRXRcvkIFCL0X+7UN4liluXuY4njHaRNxoAkjubabYYp45Fxuba4OB7&#10;1Hc6zZq3lm4Rm/uIdzfkOaxYfC1pdXAvJLYQoBtSFWK7h/tVt29jHa/6mFB7bBn/AL660AV5tSe5&#10;QC2t55yerviP+eKpTW+qzmWIyQRB+4zIw/E4raWNzFzl6cyxp975fdjiguJy0Ona7o0EyW4sbqLb&#10;gA5jc/iM1BceMr7Qo4ZNQ8PXIR2277R1nBPoFJz+ldXfaha2Vn50zrbxL99pOMVR8P2L6/erqt0j&#10;JbxHFtESQAP7xA/ioIJrHUb/AFqNHsdL8tJRnzb9woH/AAEHd+lWU0G9n/d3uqusX/PKxQRD/vrk&#10;10aKsaAx5clcAsPmFCIsQU/eMnX2pGxhjwfotum5rGO6kY4825HmNj8T/SqV78LvCWqQypLo0CtI&#10;dzLAjRZP4Nx+FdU/lQKHlIRR1kY4FZk+u2mRGkrXM38IhU4X8cYpgcRqnw1s9Lkij0jV9YsZ5HxH&#10;HFfsVA/4GHrpIfB1smxdSludXl24ZrmYsPyGBVSy15baW6vNRt7mOVG2I+zdgevGa018UaVKVxdi&#10;ME4CyZX+YoAux2cdlbtDawpBAekUeAPyxn9alihYgOoPPTB3fpUcup2Vqjs8ybx0UHJ/Sozq8rhv&#10;slpLNjo8w8sfrigRdWOSJA+MJuzuHT86w9XuWvLpdLiwsbPvuG3FivsfSrD/ANoXMp827SxU9Fth&#10;ukT/AIGf8Kz5fC9u5cxTTxTP1kVvv/71AGpG0ccS+UPLiQ4CeoqbK7iEPI9ayf7I1KLDR36vGf4W&#10;Wo9MfUtQ3xnyIjCcNJk0Aa4Kp6fnUTajBC+xJQZf7g5b8hUbaZH5m64nmuJfTgJ+lW4rdbUYhRFH&#10;+0oJ/wC+utAGWbozasbi4hcQoNsWFPHvWidUs2kY+egJ7Nx/Op8lG2kAj8aWeIEM0qK0a9QT/wDW&#10;oAia4hUSYlj2AZB3jFNGoB4isKmR06DbjP41j6Np8V3d3Fw8S+Rv2LGfun8K6B2X5k2hFPZBzQBA&#10;EupYcO0UK/8ATMkv+ZqkNAnthI1vqM8buckgA8/jWohZOwK/SnqNyBsBVPdiB/OgDOjGtRwqDPbT&#10;kdMqVzUujalf6zNcRrHb2awna0jHduNTajcfZ7YkyBmHRQefy61T8IXttBZTiW5iFw8mWVzt4+po&#10;A2G0FZAftVxJcAfwA7Y/++R/jV60jhs4VS3giiA/hRP8f8adCybGbzFZT6HNSPmKPKjPGckcUAPl&#10;dJI8Sxr9WUNVW40awlTc1rCn0Tb/ACNRzavBCAshVyeynJ/Sq0upS3cYiSLyUPRnOaAMbw6UnM0s&#10;iK4EjrGqknH51tsX6MDGv901hw6RqelArFJbXMRLMA4Ktk046lf28W6409mP/TJt1AGpLFtGQeG6&#10;81Nnywqt8rHpkVi/8JPE0vkrDO1wvWPyzx+OMU7ytWvyVMi2EXcgb3agCbX7gJpkoyYztYDccZz6&#10;etW/Dd7C+kxpvWZkXGCc1Sg8O2sf7yTfeyfxSzsS4/3R0pzeHdMdGBs0Qn+KMbf5GgDoo2Uncjr+&#10;PT86twgTACIeaV6heSPrXH/2EsAK21zdQsO3nll/UVQsnvJtUmtJb2QIgyrIdrMP9r1oA7a61i0t&#10;Nwa4QyKcGEct+Qrndc+0639nNpDHBJE+5DcHGfyqzZ6XDZZYRKJAMgL8xJ/3jzU6XTFFyqFh0yKg&#10;CrHr2sWag3GkB9v8dtcjn86uQ+JkJdpbW4h4zgLu/lRGHkbKoAPQtUd06wJvYMVzhthycfSrAtJr&#10;8cpAs4zJtAJ3elQS393PO0byNCnpDz+prndC1AQGeFEdgJHUk8Hb/DXSJMPKysgYf570AVzp0G1i&#10;EJdhneTnJpP7NeNcRyOv+6xFOKbVTc7Lzjg4p+8Qg7yzAdcGgChqV1f6ZZTuly+IxuIC7sj8al0W&#10;O2vtPt7gosrMcAyPms7UvEEEjvBGxupWG0W8PJIqrokmu6RCI5NKLWxO5HW6Tp9M5oA7JdhASMKg&#10;XqD92rCajOkflBIyfy/nWJDris4jubae1K93jJz+VOTW9MkTzWvba2X1nfb/ADoA0SPMCs4Iz1Qn&#10;P86wbqEWGpQXkcSq23y5QRgEevFWzeS3M8iQN+6GcSt7U5IftPzTO0rt95eij8KADWtSXRdOvNRM&#10;UjJBHuCxAsX+gHNeb+Ev2jPDeu6ta6Tdm40zVZ5dkMLb5IX/AO2gUj9a9LeMAIqu+xRtA7Ypvlsk&#10;gKiJZUHDIgGz3X0oHddi+khaR1O2RM42gVA13FC4Erry20sT2+lZWv6zcaUInVFCyPseRf4R64q7&#10;DpkDYldhKxXeC3SgRj6ZdPpN/cQQ2Nxd2ErGWNoD9w/xKwbBO72rRn8TWsW9Xt7hFb7xeE8f98g1&#10;bZGjOckj2OP5UySQxBtvzZ/v0AVbPxNpkkYVNQg3Ho7NtH60268VWkNw1vG4vL5RlbaAZYn6U+eK&#10;C9Upc28UqDoJFD/0FZmmi18OaobQxpDbXLZQ7ejf3f8AJoLLsYv9Vjf7ZssrYnBgRtzv/vHpVyO1&#10;MJxHdylV/wCegzn8qmMoifbFsb5s4PJ/Knl1VSxHzHoqUARSSTqSmUfHTqKq6lrs2nKF+zOWPRiw&#10;KfpWjHPGGCum/JxmlWFJoJreaPKSjIJHSoJMaGxe5ZZ7uQSsRlUH3RV8OIhsRNh9uaq2V19mmaxk&#10;xvj+5k/eFWDHKVwnB9aChs0EMqfvbeN/d0X/AAqi3hTSJm3x2aWkv960ZoT+SECtGIt5hSQ7sde1&#10;Txp5jDAxQBieGNvh+7fTZVQNKN8Ny2T5qehbrmuy3fMTxtABHPrXMa+tvqKR2i5muE+aF4VI8tvr&#10;VqzvtbhjRbuyhuGRVG6KfbnH1oA3JHGc7dw+uKYpBYDdtz2BIqidWZxtltriE/7QDfyzTzrFksYE&#10;7NHt6s6MoH4kUAT31sLnypInMM0TblfJ49uetS6dqUd7EVKmK6X76kHJrCm1e71dEXR1Hlg4+0zL&#10;gD88Z/Cn2/h6G3t5JLmaa5nPWVnw36UAdK7jH3T+VRl1HRx1xWJFpccSAxT3Eef9vP8AOpY7W8hX&#10;EeoZbdn50BoAvSoqJIWICDruPWuXlkkh1pU0uMyIwBnSUqkaZ/u88U/U72VdWgg1ZW+xSHG+LgOf&#10;r2/Gu8Fnpl2qtZxGGCVFaVJCpOR/EMfyoA5XZd+WhNo5i/vq6kfoaGn8pnba8fGM7CR/KvU/Dukr&#10;JMySXlpLZnrFEpBFP8S6AtsjDTpVuInGTGVGQvpS5mVZHkV1qcVrFvkdmPqoI/TrWVMbrWdpdFht&#10;l+5u/wBYP930/GuputBXVnMLKDvOF80hGT6msa6iudJuvst6gGxtqThgVJ/A0yRsNvLbKvlXTjC4&#10;+7n+dTRXF/HgefBMp6K6EfypUkZ2CsQpNMbJc5+XHTmgCSXU7u3idjCpP8PIqOygjnYXd04uJSd2&#10;CchT/sgdKQEq2W+YehqJYCjeZBI0bHrGAPmoA6JrhFKDBA/3v/rVA0kUhbCqqnpxVG2u4512gguh&#10;wQx6VINzBQmGI9DQAt3p0F9bS2z740dcbomIYfjWa8q6G0Vm6iG2xmOVUxEx98cj8a2lLqoBU4Pe&#10;obq1WeKWO4JaF/vq/Q/TvQBBuIIEmVBXduPYep9KZ80mdp3Y6VnWFjd2Vw6Wc6S6bjMSXeWdD/dB&#10;7r9aurHc7sSRRA/7DUATbWMYPBJ++HGc1nyWH2XzpLORFJ6wEnaaus7odxhYe24Vn3+qrYNHFJ+7&#10;87rK+FUfiaAGW+sRtK0MubadeqSdana8iZiqMCR1wan0qC1fLIpklJwZHXc369avPZQzHJtYpD/F&#10;jj+VBBQ8/KfK2fpSXE0MkRMq7cfxHg1audJhtn3i3bd6qSKhn0OC+SP96y+X0djw1AGbZ6pcs7PG&#10;POtB08wZb86snVX2hvsjBv7sTD+pqUtLp7NE6IsS/dZB8hqwjgk4VCx6sBnd9KCyl/aSLjzVnUE4&#10;y0ZI/Sqq6xFI/wBnt3Ek56IQQV/A1urdq6I27c+/7nG38qikgtJY3WWNSzd9oBH/AAIc0Ac9B4I0&#10;oXEt3Jbl76eTzZpxJIhJ9B8+P0q8dCs89JvwuD/hUpSW0jPku1yv90mhb9SozEQe/FBBi24WNwq5&#10;+X+LGAfyqyMDusn45/lXNW3iW41HDWWlXEuf+exCpVxk1i+QhpLeyU9AF81k/E4roMjYIDIcRjeO&#10;oxzWbc+ILCxD77qPO3Cxg5/lVSPwpDdNi8uru8T+JHk2J/3wP8a0rbSNOtzujtIkf+8V3fzrPmAy&#10;bRD4gujPdMqRL92FjXQxxLDEix5A/wBvpVKbRLV8yNGFI7oSKy3iuFvRb2F7KoJw8hG5F/A0gOg2&#10;EHDDAqGS8ihzlhJjp5fNN+xp/wAt3N1/vMR/KrBgSMZi/dfQCgCNLySYAxwF89fM+WqGo2d3cyQy&#10;IY2VPvI1ayzAJyT/ACpqncj4OfpQBljW7+2UGfTdyqMhoPn/AEp0Hi21lcoqSGQHBh2Nn+VLrGtG&#10;3/0eFTJcyfcUHBUfQVY0PR1s4xNK2+5IyXI+bNIBTd39/wAW1gIR/fuGx/KoX0/Up2IuNQa2jHaz&#10;j8v+da5YbsZ49zShcKzEhQfQk/zoNOUwl8Jafncxknk/v3DFs/h0qyNKngU+RcvFGnbccVqxweYu&#10;0tj3ArA1yS4UBIptiD7w/vUzMd/wld/b3Ecce26LdN4xmtyCXVLuIm4kis0f7ywjcTWBodvCp86V&#10;lyn3EJ6V0olBBOfvfxY6VfKVzEMWjxB2eXzLhicbp3Of++elW2gRAUUpGf4tq4z+VMikWGP5pDId&#10;2d7mq8mqQIWO9WJ9DmkHMXUZCAjZcYz8wxk1iawto6kPaQSPI+FDLVn7XNOVaOMkD+9VOexvY7j7&#10;XHJG7Z2+W46D1qQ5i5pumQ6XCiKgaT+Jyu5vzNXdjs7fOXY/wuflrIfVbyMYm09nHqhoh1u3nO3y&#10;pg3/ADz/AIvyoLNjCINrA7sZyakUqsZO35B1YHNZTyXszbYU8j5cZmINTppucedO82eqk7V/SgCP&#10;Vb9Le1McJ8yVv4lOcVPpccMFtHGGDsRl2zjmrH2aJVAjijUHuBTGtIGJDRgEdcUATHCn5Bkeo5oj&#10;2HOX6dayNdhTT7TzYppFZThQp6mpdOtN9stxeO80zdVJ2r+QoAsSX0SNiLdK/t/jTJ476+BSONIE&#10;PUyNWjCkCR4WPyl9BTx8y8/N9aAMW3tr3T0SFI4pAi7VOcY96kF7NlvOspUI6unNaisGcptyR6HN&#10;JezrZ2TzgnKds5zQBmPrJkKJaW8k7c7gOMY+tKYri+UtcOsW7/lnFzj86g0OMwWwlxtaV2dsN1z2&#10;q+Yv7qsfpzQA2CC2hYv9nDyD+N2yaLi0iuZRvSM56/IBR5bpnEZO7pT1KgFZRwO5OKAM8aDaQY8g&#10;yWgPaGUx/wCNQaddz3t5dW0t1OYIW2hM8mrV7q0SuUh8uWVv4c5A/HpWfpNz/ZtzcteW8sLySZDk&#10;ZBH4UAdJCqRhQsYAH8WBuqaRgO2G/hYVl2+tWU52C5jZf7xbb/OtKF0kDFD5gUZ+XnigAdjvXcXy&#10;O1SCRXO4jaPQGqU+r2lkB50wUk4CZyc/hVE6ne6iNtlamFP+esg/p1oAXT1E/iS9kOQFhz361soz&#10;b924/SuetfD1/DeyXv8AaIFw42lcHbirs7avbqWMEUwH9zIoA10PzsuCAfUYoZgqcnH1rnj4imtG&#10;23djcRAjOY/mohl1TWXBtozaxkZEkwz+lAG7NeQ21u/mlY4/+ejHArEMqNqiXcUbyxvHtaRFPX6d&#10;auWWhwRSNJOzXV2f45+V/wC+elaALsX2rhVx93gc/SgCmmr26p8zPE3o4I/nUkOqWUm3bKnTPJxV&#10;iSYNLukhB9sA/wA6gn0ezngkd4V4U42YHSgZDPr8cLGKNvNI6ooP86guJLzUSAP9EjPVRy351meF&#10;YVk00Mw3TnILHk8V0i7QgUBuRnNAjLPhqz3+cUeV2GWkaQjn6CrDaZPIirDqEyM3QOgkX9cVaCMB&#10;lcsPSkjDKww7bR0WgdjI+zazbhjA1pcvH1Vt0W4/hmsuCwvvEUoe8uPJhVtvlW7EEmuyjCyhwCMA&#10;7mb0FYOnE2WuSwr8qk7lU9zQI1dN0WLR4lS2gjiP8TAct/wLrVt1OzeTwpxt9qJgs21mkKMO2aQW&#10;5kYK5IU9XpALI4SMHY+49CDn+dYvivRhc6XcZ2BnT5e/P5VsSxlnZQ5ZAMgg5P5Vmazq9vp0MjXD&#10;CQH7sK/Mx/Ac0xlL4f6g+o6BAlx+7mgzA+49WT/GunXhwUUkn+LHFeV2B8UaReT3ek6MJbW5Yu8E&#10;sxiwR028cZrQb4hXVoynVPDusacy/wCtK2nmr+SZoA9GTbnDOM+mKjhCSSvx/DiuPt/ih4YvJVgg&#10;1WGO9YZEczeW/wD3y2DT7/x9pNswt7N/7UvTyltaOGcj1OOg+uKBG1rlmt/ZyxMcfLuBPY1T8K+I&#10;rW903yHkX7RB8hTd835Vz9z4e8Q+Lgn9o3A0qwY4+yWh++P9tuo/CoNT+Cul6q8Uro1vPbn5JrSS&#10;WA7fT5XOfxoA9GiuI5Y9xwF9ScCoJgd4P8BGQe1ecRfDTxBYTTyaV4q1G2iCcRzuLlc/RsVfis/H&#10;9iQrS6brCKuN0qNBI/4KCKB2Z2jFVXJOB61xuv8AjOzv7k6dpsb6lqKvv3Wg3LC395mPyj8TT9G0&#10;TU/Fiyza1fvDak4fT7T5VP8Avnq/6V3ejeHtP0VDHYW0dvGeoRQGP1Pf8aCjmLPXZLYgaho+o2zn&#10;+KOIyR/+O5b9Kv2PiXSLm4Vo7+NXBxskyh/8exXVowiVOBn6f/XrNvfD2nXt59oms4JJcZ3BABmg&#10;CKzkS7VWBBIbPBo/tL7VKIrK28+UdZmOI8fjUOraLayWoWO1SCQ9GgUj+tL4WmK2iW7gLLENrqem&#10;f896AJn0CK8k8y/BnlC4GDt2/lTpdCjVsxyTD/gQrQ85UZjuDZ96YZtx4OagCn9iuIZgEkMkR67l&#10;qhfXssFzFDN+78w4Mi9BW0jyJNjClfrUGpWkN9a+XMQOM5HUGgCS3iSKBfKUAeo606KNmGSeKyNI&#10;1EQmWyncLNGoCse6n+KtSIgL98c+9ADnjAl4ZvzzUMyCQNE0YkVvvK3Kt+dK8oWTIYKPc0okWTqQ&#10;q5xuNAFBJjo0gVyTZMNu3Hyx+61quwLKVO8HrjpWVf3Xmbo4k+0l+xHyCqOnaRqVhCFOqLOq9RNA&#10;P6GgDoWVSFJZwR2xTt+1cLtYeuKxlOpDrJDN/uZH86WXUr2CEmWxeTHXy8UEmreQx3lq8VwgljPX&#10;d91W9M9q5+HXo/Dt19huJ1ayU/LPvy6N6EdR+IqsNS1HWJxb2EIt9o+e5mzuRfQL3b3PFb2laHZ6&#10;XCUA86cndJLM29pD75FBRa0zxZDaz5tbuASH7438n8K3Y/F8l025dgnzjdExxiudl0TT5JNxsbcv&#10;/e8tA36LVVvD9tnCRGIeschFAG3cTqWZpDvVjl3PQf4VzOv64boNY2EAu5XO15H5RB65outHnkTE&#10;N1KmH3mNzlX9mqzodxbyIYvKFtcKcPGf4qCrI5/StD8VWVqqTanp1647mCSP/wBBY1pouspnzbS3&#10;Zh2hnP8AUV0YZo1IKeXjrjioHmO0nHJ6UEmKt/MHMctlPCAcEthv5ZptuZ9YchMQwL3yN71v20cM&#10;kgD7sFskkmma5p9sHSWzmdmX+8u3P5UALZ2dpawokSKxYZZm55p1xHDGuEUoPVazbDVY5JTb3CeT&#10;MozkdHFarblARkOM4yRQBWeNPlPmyZH8Wao389xHIJEdZrY9Y2HzfnWm0aMQQuSf4aVIRk7g5A7Y&#10;FAGdbahBehiMI38Sngr+FWFnUbcKrK3Rqra9YWTYnS7OnXZbajIAQ5/2h3rOs73UJIWeS2BYdVUg&#10;K360EG15g9jUUvkX0RiuIgY/4kddwrHPiGaD/X6Vep/ux7v5ZqvdeL9Os4GkuJ3tAe9zE6j9RVgW&#10;H0270OQS6VO01owy9jN0J/2XPT8a0NK8SWN8zlbwWtyhw9tckIwP9a5hvGC63Etto8qzTH70p+4P&#10;z61q2WkQ2duEljS5lIyZXUMSfr1qAOmku4/JlSFfMlL71YtnPtTIZAseJEEZ9x8lczP4Y0u6bdJY&#10;wq/96MFf5NUM/hGCY74b7UbP/Ztroqv5EGgDr7i8tYbSQSmPH8QI+VvpXFWut3Oq6m0Ok2i3dlG2&#10;yad22DP+xmqOseCtYureGO38SXDxNKjSxXcMUjui/wAKybQRn3Fdf4dNnbWyWUUItJo+PJPyj689&#10;aAHrZyqV862IYDO5GHX86haEphnhmAPfaTW/KjlyCeQcU6STG2I5aMehoGcnfrbQxSN5k0TR9Aue&#10;awTq19IdwPDcjivQ1QTKwZNyHqrKKhOjacTn7OfwIoA5GKJIlVYzsUfwZ+WlWQDf84P05rkbLxvF&#10;qbiNILvzz/yy8lg35YrYim1W/VvKgS1Q97gj+ldBia5XcwVTlj1C81Xnv7azOHmQH0zz+VU4dAlk&#10;bN1eyyt/zzj+VPz61oWukWFs2Vt1D/3m+Zv1pcoHO6r4m824S2tpRFG/355OAta+nXFnDbrFbSxS&#10;kjLOHBLmtGWyhuotssSMvvGMVh6h4X0+VHmLS2ZT+K3kIH8qzA2gVU48vJ9CabcXMcEYaSREB/vM&#10;BXP6VpV/dbj9umNt/CzgbjW3B4asFZVlX7Uw7zEmqiBTl8SWcBzE0lw3/PK2jL/rjFQtqWu320Wu&#10;mLCjdZL6bH6LzXRQW8dodsKrE3qigVY8gRvkdX77sgfnQBw0Gja1pN/9saG31GZ1wXUkFfzrWh8Q&#10;sx23lpNA/wDeI4/OukPy5dd3HY1kavqLyILZFElw58thJjao9aLIB8GrW8mAHcqf4QtTrdNImRHs&#10;X1eodPso7OEBACf4ie9T71kGWGR6CnZFcw2NpH+Yy7h/sgikMMUyFGTKjrT1ZnBAxtHemzSDIO8C&#10;M9RSJIpdNhkBJiwR2FZdysliVEVxIXbornNa13qMdtCDvyy9s9aztIK6tevcSEZX7qetVdAakGmt&#10;LaKbmQkt0xVmO1ig+5Gq/wC8op8e5Qp6jOAKQscgOQxPQA1I7MeqODgEAfSnAnftI4qKW6EP+tIH&#10;1OKYLwzxkW8ZlI79P51JfKSzslnAZpXX6Fqo6Vbs7NezqBcTH5SR82z0pur6bd31mjb47dv4i3P8&#10;qpiXX7D71lbXUSnCiB8Nj6sRQM6Jmw4GQ+fWnMqr1XB9D1/KuSufHEWkuDf6de2jL1kMRZB/wIAi&#10;po/GravEX0nT5tRjIBFxtKwJn/aOKAOnXIiZimFHQ5GKhvNVtLMgTyxQ56iRwD+R5rCex1K8Um9v&#10;lsM9IbEEn/v4ef0q5Y+HNPtR5q2qyzZxvnPmH9aAKP2+DWNVj3OwsIxlSyMAx/EV0kN7ayBmEsWR&#10;0RWBP5VHJ91UdV2DsFG2qtzpVrcZPk7C3RxhT+lAGn5m1lVRuDdMVHLqMFoSJpUjI7Fhn8q5eUOm&#10;pJY2txMA4zgt0/GtvT9Dt7VmKxCVz/FL8zfrQAQ6jJeOz29uzA9JJflz+FRXWnXF2WS5lKqeoQVp&#10;KjfLvJxH9wLSfPuZdxOe+aAM9bW5tYhFb3G5F6K60x7q8sRmW387/ri1aSI+QecHpxTbwmO3bJKs&#10;vXFAGRF4ia8d4LW3mD9938NTDS57l5DczkgdUFUfBcEht7i4f70svy5Pauik4YYwdvXnrQBBFawW&#10;ybYlQD2Xmnjdt2ksV9Bz/OkVTMSMYI61KsgTtmgCB7G3uAfNgikUDO1owP5Vz2tWEVtJAlp5lv5h&#10;2nZKeldNK6oWkyMFcYrAup4bzV7VcjYGyT2oAuadb2WnKV8lGlA3CVzubP41owakkkIcJjPYEiq5&#10;0xJCrsgZSuBipmhClgAB6gHpQBa+3BACACDVtZEKFF+83QEms+KyRijFDuqW41GCxEizPHEzdA3U&#10;fhSGRa3Cr2EnEm8HATPb61c0WU/2RE+0lsbfmyOax5J7rVIRFZ27QIv/AC1uM8/h1qxaQ32nwbDA&#10;l0m7K4fH86ANEq2z5mBJ79Kcu7aUz5SHbkAelU59be1jUvp1yoH/ADxAemv4lsBt8zfHu4HmKR/S&#10;gC0SozjnHqMVHd3dvb2jmaeKFdrD5jg8+1Unv9RvnMdpAIYT0mm/w60ReGUBEt4TqDHqHxigo47S&#10;/GWn+G5Lm1vmuBF5jFHihZ4yp91BNb1n8Q/DmpOqwataF842NMqtj6HBrpD4c08sx8pcH+DHy1m3&#10;fw38Pamki3Ol29yx6tIoJH44BoFyouRahbNIDG+FIyJd3y/n0qrqWt2GkQhr65SJyMhBnefovU/l&#10;XAeM/Avhb4eaOdVN9d6BB5qwqbe9kjBY9FChgCa1PAN/4Q1G8WLR5v7Su4ojO11K/mucHBBz0/Cs&#10;J16UJ8mppChKUOZs1or7V9aw+nWT2tuxwbm8GJHH+52/GtWz8HFSJLi+ne6PSUYrcC4xiRiG+8WP&#10;NSxSBnbJHHStzEzl029tel5HJ/vJTR/aMBLSwxSoO6Nir4lVWYEZJ+770+SQvbYxz3FSBy/2i81i&#10;5eC3ZbKNW2yuPvVsWHh/T7JTcGIzXTf8tpOSKxt/2LX3g6pOu7d0Ga6JJWjQLuBBqyyWL95ETuOR&#10;0LNUYmzLIu7eD13A0sWXGGCsP9ml8ovGzZAU/wAPegCld6TpusLIt/ptte+YcBbmBJNo/wCBg/zr&#10;D8O+GNO8Kam9rp9jBp0Fw+9RbKFx7N1+X2zXUKyKFMzEEVzWuiW8njNlFJ54fh+gx9TxQQdHLJGi&#10;hVfftIABPPNMNz5wwGIKfrXN6fqGuRXzxX2nbrMIrJcxzgsCP4MDn8elaS6xbyfKUmj29zGRn9KA&#10;NKHIClDtI6jHWniZhOM5jY9uTVOG9izuMmExnk4p39pyzfJZp5ob/ls/AH50D5mUJZv7J1PzTxDO&#10;cEIOA1dDFNE8ZKSBj7VmRaaJSvny+dKh3cjC5/GrC29vEuArA/w7eMUFE7TStswUNPjY87j0qglq&#10;rlfKuJRj1xTr6/vtPt5HjYHHXcuaCDUeXy4GeXCqvTdwfyrmb2SV9UiurPhlP7zI4dfSn2JfV41n&#10;lladlOCCcbatnMa4IAHqtADGu5V/1tv/AN8VLFqC7RkSxMTgArQZiGGclT3qKZ5piyhiGDZDtQWW&#10;mu4VTc0qj61WnlnvHVYHWCP+NnGc1WuIlaB1nkUq/cAcVDYXssFwLSTAJOATQBorZ26qj7A82FXe&#10;3cCrJVVbegC56jH3qrzXEqhUKBwO6iqy3NwzqoXOKgCxPp6S/MD83pmsXxKt1aaYrwO0sWd0iL1I&#10;rYWaSNgDtJPQZpzyF48bQQDhiegFADNIuorrT4zBIsinuvJqyWLFYn+TPUmuZTZpV+pt2DQM2fIH&#10;GD/eyK22vkkkXLyZH95c0AX9x2bWVV91FSNH0bcQ691PWqiXCugJlXfnG4mphMR0+b6c0AVb7TTO&#10;6XFuPKul6kNgSVPp98LoNEyhZ4+qkYJqtqWsLGvlIvmXA+4i9RVG30uW9uEu7o7ZR08tsAUAdL82&#10;4HHB6YpTvHqfoM1igX0bkW9yyIOgcA06W81YHAa3mPuCtAGvg7vu1S1OGNoHZpBFNG2RMAMr9az5&#10;tb1G2jLS2LED+NMfyqpaed4ghjuLlgLc/wDLNeC3+9QAmi+JpfIdL+1nBjf/AI+IkLRyCtm31K1n&#10;VRl0x/z0U/4VKYwoVkG1F+7tPH/fPSomTBxgN9RmgB63MTHInUCq2o6hHbxyvvBx0A5zTpYQw2lQ&#10;T7AVUks2JEkca71+7k5xQBC+l3Or4lmBjtV+eNUOJPoa29M0K6e4jghe5ZpGycc4/Oq2k35SeHzY&#10;ysoOCjsMOK9a0XV4bqzgvLKygjw2wr5WXz+dAHL6r8OtTto/tFvfi+H8cDJtda5q+tNYsZNs0Kwo&#10;v8LgjNe3f2sXVjcKqvnBMX3qztVjmuFmlUmZWTOwoGINAHg7t9vvwLtPLmjGxRKAAD6j1/Cri5j3&#10;gYx69q7C88J6X4kRWS6aGVMiR1x+6YdQM9D7V5xqF3P4fuZI7v8AfW6EgXS8Px1yOgoINmFQpIUk&#10;Y/z60ksKSp8wzH/cBG39QaqxXiXQLQuHjIBG3nr71IHYrgcr7c1QGfd6FBcN5tvm0uo/uSQnafyA&#10;xTYtUks3WO9jCr/BKo4P+H41ednTc20gHviq9zdRLbsZgjxN13EHNAF1GSRQyncpGQRSR5L7v4fr&#10;WHpc8r3DmLMdpnKI3Ut/erSWSdMfIrqehyKkCWZHfGx9mOmahurRrmNWlPmOv3Xzhvzo+0SSffi/&#10;Iiq9/qz2kEkghlmI6BQDVART6/feH4CbljPbhvmYDL//AF61LXxfpz7cXkSMwBHmHb1+uKxdHc6y&#10;Xvbj5bcP+7jJBH51stB9okcTxRhGChG2jr+IqSy5HrFuzMUu4yT2Dip/NhPS4j/76FZTaTaRNvFv&#10;GG9FFVv+Ef07/n3cf8DNAGdptgtlEqIVMh6t3b/gXWrzYY4yN3qaq208ciFlmjbH3cd6ZcX0FqGM&#10;ziML1kY4FdBzlgpgEhjkdeaVGG/5jg+lZE3iGJ7hFhjnmD9wuB+tSNNqFy23akUXrj5vzpcwGq8i&#10;xoxkLbV65GP0rHG/X5wm4JZxHBUMMymj+x2JWV55JGHXc/WqFx4ZjRS1vI1vIwyNjHrWdmB1UOIU&#10;VMcD2qQRsy+Yikr/AHu351w5m1XRELTXfmRjs4rS0/VdX1mFXSG3SFukkj4P/fIoA6QMpG8AkeoH&#10;FQT6ta2nEkyY/hQNk/pWaujPcIXv72afD/diOxcfSr9vp1tZri3gRB/CxXc360AMm1u4uUYWdnIo&#10;P8bkfyrlvtur6LLI9zo8025stcROrZ/DOa7fMytkMpHoBSbXZWw2M9BmgDloPHFomFkL2xIz/pCF&#10;f51di8S2DosqTxyKxwPLbd/KjxKlrLBHC0CTSzDau5QxzVvw34bttC04YhiEjjcxVByaqIDX1G+u&#10;+baz2hujzjCn8BzSx2F3Kx+23BKj+CJcVseX5cYI4I6BiaEBmiYs20npRdAUoNJhUD91uYjOX5qO&#10;406KcBihD/wsny4/KtFwHKgMwIXHWmPteTGSAvXnpUl2ZlmynsNzR3sh2jIEmOtM02S/1iMytMIY&#10;Q20FV+YmnazKbp1sVJZuPNK9TmtWyskgt4Y4mKBF2jnofU0FEUWnRwycn7Q/96VqtwhY2EYUKB0K&#10;8Zp8zxoc5OfoKi2h0cSHEfY9P1oAWSKT7SFkBdD+VTxhkO7bj5tuD61HhEVHYZX0yTUN1qttZ/fl&#10;A53dCeaAKHiWQyRRWyMxknkwdx3YH0PFaMViLa3jTYpwqgA8k49xj+Vczb6xDJq09xd5jQDamVOM&#10;etby6pazyZtpUY/wjfQBZa3jZlx82OuKlyqIOerZFU43QlB8+zuyUs13ANrOwTHY0AT7lcHjOKdL&#10;JGLQsx3KOgxWWuoszt9lt3mU98Y/nStp95ewvHeymNG/hiHSgCLRWe8u7m7IO7dtUhc4raY7W5Zl&#10;rmF8H29j5j2FxcQqemZCeamisdVh+YXfmN6PQB0ykEHbxjr3qBhInUYf0JrIOt3ml4W6jRyRk7CK&#10;rtdXeph9kotIW7qcsPzoA27m8Wz3m5lKKv4VjanrQu4vJtkaTd/EDj+dFtYWkLsZC07nqXYt/OrN&#10;yVDqyJ5YH90CgCppuoS6baRLLbO6oM+YBwTWtD4lspC+5Xi/3lxVdr+SWSSQHdI3cDJH4dKtO0M8&#10;TROqzE9ymDSGTf2jaGMPGQ2euGHFZs+uLJhbOBpHPoD/ADrP+y27a7FbxJtXGZVU11Cpb2CKII8A&#10;dQvWgDHXTLy+Xfd3EcQ/55ow/pU0eh2sSLGIAQOhyc1fuZ1j+ZI8e2M0hlZtjMuFxnNAFVNLjjZV&#10;heWJm7oxOPzp5iu7YyFbpXQ8hZ1x/KrKSqjPKqs23tROHeMyKVJC4w1AGRpmo33iISlXisYoTtby&#10;clmP1Na1lpFrZyfu48vJ9+WT94361z3gMEW19I2QWl4BrqDOFYEOCF61JROwZGKF2Zh3NNUFyiqW&#10;P0pn2sFCy/Mx6VGlxIJmDEJtOBtoAfJGYySQWA7MxH8qw/EjLFHZvIxBM4QhVB6/Wtua/ijjYyuU&#10;z2PX8qxNVSXXIoBaQFhDIsnmPx0+tAHSRxMNjAll9xTowxbBcAfWsu21G8gjCSWJ2jqd9WBqdq6D&#10;zWkjb+H5c7aCDSkV2/iUU5N+BtGc9cVQGs2QUt56EDHU461UfWbi8GLaPMf/AD1l+X9OtBZ5j+1X&#10;4Z8U+Mfhotp4Vsra6vIb1LktLOIpIgnTygeCx968/wD2RfBHi/wxqWva747QwTXSJb28UjqzqobM&#10;h4+X5q+i4rbz133Dtcv/ALfAP5VZCgIAVDDG1QedvvzWbpRb9pLcrnlGPKmXIby1kAIkRs+hzU/n&#10;xFC0aqd3Tis4adDK6oY4wR/GRj+VMuNChmGN8sY/h2PWhkXrm4jjCsCEx61QGozXErJbRkg9HIx/&#10;OsXRmWbUbqC5labyJdgDHrXRtKiBCqlT7VYXRnNoC3V3HJdSO86DaqpwqmrslpLCVENwykf3wDU8&#10;lyGyOjgZ/Golu1WTJXIoAjL6hAjyMY5T2BXH8qr3GuN5ywPGY5W6HtWhuaSPJYnnGBzWL4gJkRXV&#10;Nsifh+XrQBoQ2pkctMXOOozWhHEqKVU7Vb/vkVm6Tqi6lErdz1wKvyTKF4YH8aABvMiOFyF9uKck&#10;XmBi5BJ/vCkafd94M30pVba+48e1AGdq+nQy28irF+9jO6Mj+VS6Pci608GNmypwUAG0VYubyOA5&#10;kKhc4Yk8Vy2n3UlrqNybJJJLVmzgDgfjQB1MYYbmiG/PTdUixI0Y8xQkx7lqzP7YjtyIpbK5TPcA&#10;n+VSR6tYS7f3vzD/AJ6Aj+lAGiqwhuwpk7pgo25gRk5qp9ptI4Q8k4FZo1W51hjBYxEEHBlfjj8a&#10;AK0lwdG1ny1bEErZYngCtmK8jdMh0b/gQFZieGcuZp83Rb/lmxIUVpN4f08sFNvtB9HoAsI6lAUK&#10;vt67TmoGmZgwXkHvjFC6BbqitDPcQbuoBFVr3SL2CIm3vAUAztYc0APvL+zsrfdPIpbONuRWPJ9o&#10;1u5R4lEKK2Vdh1qrolq2o31z9rUtJE2VDyZz+ldokYjRY1RUA78UAZn2e/J2GWKY+pytSh7uzIBs&#10;QwPeA5/nWksJBztOcZqNJGWYqflkbqQelAGZFqyRl43t5UC/31y35iqMd1NqzFIJBCqNtkPdj9O1&#10;dIoGDvTfnqawfEOnHSZRq1khRWO24jHO4etQWTWlhBFGpCbmHc1cQDIBjbaTjcBmoNKvodUiE8Lg&#10;If8AP4Vb+0vlbfd+7B3fIe1WQV5LbfGsewkhs5AFUToMPn5zLGfRZDWsw8oAh2JPSh3z82OfpQBz&#10;8dp/ZN3EskfmLN0nDfNHW9BOGhQpyMZyKqzsjLhsMh67uc/Q1z0HiWOx1iTSI5VnH3wsfzNH7Njp&#10;+NIZ2aI/3vLbb6gU7yxu+6fyNUbbVrIQupvkiftE5IP6ir1rNC48xXAjzja75qShVTy8F8Oh6jNZ&#10;k9m9nuurU4RvvRnnNaKzRJG4U+YX9O1VbzWrKzEYuZzGB0Crnd9MdaCB9hdx3sW6NsFCAy45H4VM&#10;IXQnCFUHUGsextLu9upbqSZrGF2cjy0wx/u1rNpmqJtKahHMB0S4Xr+VBY6WIqMkYNRNGA2c+WfS&#10;oZf7WiBL2kT4/wCeNwf/AGYVEdSkhyr6fOuOpI3fyzQAt5bJvjbIRl+67/w1H4Y8azWM8u9byLY+&#10;A1uMhx681Rlk/wCEkkkyXghT74JwTW0llHHFGIiAi9Rnk0AdZp3xPRpFjvYXVi2TMo/pVp/iH4du&#10;p1aW+kjlY4KxLsGPxNcVPApMZ2byemKgbT7aUtHLAhYdCUFAGr4s8WabqFo0MEey3SYTPKrYOB7j&#10;+I/7VcrbTf8ACV3E6SXDxaLNiPzY03GZD97af60zU/BumalBLFcwoMrhXjG0x/QA4P41veGPiBd+&#10;D0Sw1y1trvTHby4b6OELtH911H3fr0oJGW3hbQrR1t7a2jkhQqAjhlJA/GuquvhhZTxQyLpV5EHG&#10;7fa3hkGP+B7q3ljsdY0x5vslrOG/itslR+A+b9KZo8MWmSyS2c7sANqxx3GQB9GOaBHCav4D+w5a&#10;xutRgQdUuYUb/wBlrita0zUoJo5biVLmyUZeOBMEfh1r6T1G6a/jtvNiluB5eZXjIOD9O9ee674U&#10;uIJHms5FuIZfnwi4Ye3NAzz6yZJYg0ZBx1HXH5VMz7WKlugyo7n6VDq3hk/bTdWVw2l6g+HcEHyp&#10;iegYdvwrB/4StILttO1a3Ok3/wB1UmceTL/txuDg/TOaBHRiTIzninuJGIdG2SHqBVY3EUrh4ioU&#10;9PmHNSqYz80coC+pPFAGZdaA5vPtmn3X9nXuMlF5ilP+2p4H4VY0/wATvHJ9j1GE21wDuWZeY3H1&#10;6D6GrUxCgBmyT0PSsDxbr8GlaYzXASYgYSEnq/r/APWqwOtSbgHO4Hof61J5jV5Z4S/4SGJppJr2&#10;Iac+Hjt5IMvEx/hznBWukF3q2Pv23/j1AHGW2mSXdwi6ZeXltbxdWSXdn8CM11em6BbW5LytJdyH&#10;rLcHcf8AvkcVPp2nx2EGVXfuGd7Db/KrisgiEhIAPQLxVmQwlEIjRPkHQrxRHeCfLEyIw7VGA7th&#10;VZIvcVLHFgEMBGh6MxAFZgSkOHHOQew5p0ciW6tLJIsbKMgnkVRn1OCxkKCUOG7p2rG1C+mvn3C3&#10;ma0Q44A5H0quYC6sLeJNQzNIBYRHCqB9+ujjEdsoUBVQdBgCsSz1uyVUiDNA6DKgr0Na8dzBcjCS&#10;xuc45OakCXDbWXPWpCwKrkhcVBLdwRPhjFEfQvVQazApHlQtcsTjcAcUAaEUhf3FMvL2Oyilkk5K&#10;9AeKzJJLy5BwscEY7Jmnx6PaztvnklmDfws1MClpEyXF3Lc3DqZi2Y1J4SujF2DIYwQSFwG7Vzk/&#10;he2lkHlSMuemKhGl3+muRb3BlQdd9AHVPdBU+YhuQOuOtMknCDJYMfRTXN2VxfTT+QqJJI7KWY8h&#10;cVtLorOyvdXLzbugUbauyAa+rRxA5PmOOw602S5vZI8wW3lqxxmQc/lWnBaw2TMYYo4h6qNzfrTm&#10;YMUXGZd2fmNQVdmBJYajZzPcxrE08u3knpinrr9zauvn2burfeKdq2ZlKFiXyR0FKsgMfOFT0NBZ&#10;Sh8RWcp4d0H9xkI/nSNq/wBpGyztZLpn+9nhB+JrKjX+1dX/AIBFEcNkV0luiom2ILF/sjIWgCgd&#10;I1C+kU3M6RKP+WcRNWItChjJKgqw6t97+daPmtjbt/GpDIMAsN2euygCl5EEayCSMTEfwso/nWbf&#10;afZXMav9kVcf3Dj+VbIAmV4thbH3m6VXndLSNsopC9dtAHHyK8dwsFq8oz0+Y5NdJYeHIYol+1IZ&#10;Z07M/WqWhW6X2pPfAMvl/cPYV0rqxwpG6QnBYHvQBH5bCIFDsQ9FXioWWYjJC4Az96pkjGwl2JI6&#10;DFQXkckYQRRRyvnDEtt4/GgBGmZSIj90v1xUUl40Bl3Lu2jIFWpZhE6hmQMBnJYAZ+vSsC/1YPJs&#10;gBlmY4yoJGKAKGo3qXlwEHIK4zVdZTGEijJK/wARamXtnc206OYXCv1OOlQGcEHOVYexpAacZ+UM&#10;shUr6jrUqS4bhnkP90HNZ0F15hGXAB6Vehtt8efPFun94D5qYErXbWsTMAyH2OKsQXdwUGFPnH2q&#10;okzSTxx20Dag56tjj9a1IdE1G5RFvJxGn/PGEYH/AH11qCypowln1y8mSMfJ8jEc5NbF3BJ8p8wx&#10;sPvMtMXw3ZW8pECSQkncSsh5NOOjTgsY7+Vgf4HFADovMjJaZZGRBlio+8KdHumC7Y5EWUZCEdFq&#10;lPJqGl5eVY5EJwck9Ktac8+uWoYv5UDjbtBO8j69qAJZtRtbDKyOQB075qiLjU9SUiwg8iGTrLNj&#10;j8OtbUOlW1tDtjhUt6v8386JckIwYrzt2gd6AOYt/DetaarJaXsR53GNh3qwjawP+Pi3hl2f88Wx&#10;mui+cENj96eppkcRjxgYz1oAxG1x7dAZ7CWIKMkr2p1le3uqoyxRrbRFsiST/DrV/wAQBjpV6xkK&#10;oF5HdqraTL9osIG3KGChwFPUGgB8WnwwMWcPdyDq0h4q2WlSEKzgoX3lU4/Cn+aMA+XwetVzIoGQ&#10;Ny1ZNiy1wxIBclF/h9adIySjaYwB/dqsJDtDKMA/jUju0HU/L/eIoEZWtJFEkEgiQlZFBIXggVtw&#10;27eYQR8oGcGuV8QanbXsM9grvLcN0W3BYg/hXRaZfRLaQLLI6zhcEsCM0AXSV8nKDP4UoiyM4pjX&#10;MLZWOeNnAyV3DpUscmUOJEIAySGFADIv3a4JyfWpJbhmQsgyw6LVG51aKKFfMYICcA9T+XWokF5d&#10;oNiGC3Pc/eoA5q8u7XQvEsjzSLDBc/MXc4Ab611FjrtjdLuguYHEXpIDmmJpUU6eXJbi4UdftCBg&#10;1Rf8InozFv8AiWWok7+Wm3+tAuUuEB2Z1bch/iXkUjhR9whTkDBPIz6jtWafB+k7MQ+fZP8A89La&#10;ZkP5ciuZ8Y+Gtd0uz83TNbmW2O0T+eoaWNR/EhHX8aBnQax4msdGPlzXIXOMRo2WJPoB1qokHiXx&#10;UytZxJoFi/S8uQGmf/dXt+OK3PDfgvRtItoby1gN5dSosn224xJM2PVz0/AV0bOwjIbbH6YyQKAM&#10;Wz8JQ6faLFHdTl1+874+f8qjuNO1GNz++hmUf31x/Kt2F9+N3fpUcshBIA3Z6UhmE8l7bBN1pvP8&#10;To4/xqhP4gkaU2sKsLrOBvB+T/GutB3rswEHqa4rxZbtYanb6huYIj+XIQOMetMRpW3h9Z08zUJG&#10;mOdzRA4UCtqM29jAI4V2L/BtHy1mRT/aoc+cGDrhsfxVbt32qFLhVXox5oAugxSRqcMPctSNa20p&#10;2GJckZyVFVY7xl3qVX5v0qMy+b5obeiOuFoHZlLX9DieGT7OF84dAGFM8OaqlzaKyRhZ4zh1xzWg&#10;yRQ28a8BF6yHqfxridZ1lPC3iKOaOVfKn+SWMclPfHWgR3l19ofOwjaKIiQgcqTnrn+Kuch8daXd&#10;OEF/AJV7lsZrShvTfQmRJ1KjoV5H59KANKO5csHCna/t0qRbgR3TKcMCuMGsua5mf5YMfL/dJNMu&#10;9UhsYGe7ZI1X70jHCj6npQAzUrb7BeLqdvEFIG6bHTHv6fjW1b3VvcwLIXGGOAc964O48VXPiS7N&#10;noduGtlG17p8iPHsDgn8a1NP8N32nxRuusTs+MsGjBQmgDqnDp85UFcbchs8/hUG9VIcHYx/56Cs&#10;gDWIiz7oZ4y2VR8pmnLq93GoFzZsmOu3DUAasEkitgnIPSprm8gS1mE8iRxMcNvPSuOm8fQ24CpC&#10;6XeUCJNGwC7vu5YjH61q2lvJqDia7WJp8Z8teUU/jUAc/FY6npmo3J0BoJLSX/lleBqtSaj4mt1L&#10;T6PBMAcZhuMcV01swil27Qq/3sUnm/u2KYYnsSaoDlT4/Fq7Je6dfWxXoREXH5qCKWT4n6DHDvn1&#10;CKAf9NCVP5HmunUebhSC2eqk/LVS/wBB0+/3Lc21vJuGVfy1Yr+lAzk7DU9X8f3mNMEmm6Vvw97M&#10;mHkHqinp+NdppXgjS/D2nXFtaW/zTH97MeZJW/vF+tY2nX03huYafOwe2xhJMcBf7tdTDqJudOKi&#10;UJg7tzAjipKKbWdvb2WGgD843zoC1Nl0/wCzG5kygWVs7cH5avSXCP5axAhVb+H5s/nSJD5peNz5&#10;hxnigkpzrsiiQRmMhMtIp6GqGkWNodTeW9HmX3/LKaU4A/3B0rSuogsQV5WXJxk+lQXlrG1uoKbW&#10;JxvQZMf+7QI3JcttG7IGCQffpSFyuc546c1jaNql3dXQ02cbrwpI0b8KHjT+EZ7+3Wr6SmdDn7w6&#10;gc0FlpbncrB+M9M0qSuHGzjPXJzVFo9xw5Y/QGpTLEozlwffigCpqGjiecXdm3l3Z++jfcan6Vcx&#10;3ETfJskU4KHrV0zboyRgEVl+I7mC3sluvNNvdJ0KgDeanmA12KxMM846bOajmtGkZm3AZrm7HxE4&#10;gPn2ssIH8IrTTX7OZgmWDHtVAWns085WbqxwQKZcQx3CGKSNHhkXa0bjKsPQ+9PivreUkJMgcDIB&#10;PemvNllxtODjgg0AclK2p+CJ1m02Wa608NiSzST9/D/tp/eX26+1dPZ/Fu6lQS3cDzY/iubRtx/Q&#10;Umn6bJPP9qu1284ijPBA9yOa1XWIKSI8k9S3zbqnmZJs6b8WdKmiZJIJRvO5fNbdt9ucVqWni7Q7&#10;yFx/aUbqTuRXBVl9s4xXDz20NwDGLeJi3UlelUpNKts7HgXHqoqijqfE11pEOny3Mtx9kuMEoVw4&#10;OPu8148dGPiO8kudSVbi0T5oImXIB/vA9vwrsp/DcF/Z7FLIQdyDOVHtzWYl3JYSraXcaQy5whHC&#10;OPaqIK58O6c8SqlrGFPQqCNn61bn08BkIZht/hAG01aDI5+ZQynptPWpVbCkkZAoA5260KcSNLHq&#10;lxCw6IFDL+tchrfhK5Gr2+p30kmp20Em5oohjaf7208n8BXqEjCVHV12v6Um1XXlCG9uppgYGmyw&#10;aha+ZDKJIAFJUcEY65HUVeWxBAPP5Vnah4dYSrdWcos7wrjYg/dyf7wqqJtcQbTC7EcZ3Lz+tAGL&#10;/aWq6aFS4thKvsc/LV2TXIJlTy4JC7HCoB9yqms6gIpJLeEgEHAJbtVjwlb74XaRAzM2RnNamRbF&#10;5qV1H5cKJbx/35ct/Kkj0WeUA3N29wo6/wB38q15FWM7UJPOKhileWJsnbGeyjFTZASQ2VtDE7BA&#10;7fw5UU91ijACQ4U9RnNRiF5Ivv4qRXyAQ20EE9PSiyArz2kN1BkoQ/qVrJvrVbGZYLcuk7NkIgzW&#10;nq2qixVY0BbP3UHUVHpVmwBuZGPny9yc7aOUCWHSLaMRNcIZpW6lqtBeF2ARqGztjGKlKswDk8jo&#10;KSQMygA4Jo5QJIiY3dTzSgCTbt2hR68UyRS0ZO/Dk4ApoAhBdpUAAzh6QD2iEpYoeB02Vl6xqQVh&#10;aQlmlPBxU82s+ajiySR5fWNawoXu9Pu/tklnJI27OCKkDq9Hsxp0CByCT9+Re/41fLh0GDnHSuY/&#10;4Su1JPm+ZAB/extrVg1KGQgRTJg5xz6VQF4IxVCTwv61JtBBc4Zm/DFUp9bsrSPBmRmzjCncfyFU&#10;m1m5vT5drbbB/wA9HH9Kks2F8sBwzZOM+Zg4rA8UatBZ6e4W4RC3ctjFWY9Facq95dSzuVIKKdq8&#10;Vc/sizePyjaRyLnGWAP86AiU/Db6ebT5bmNmYZZs9DW6GjOMKRnj5hXF3Hws0t7uSa3aawlk6PaS&#10;GPH/AAHkVNB4Qu9NV5LfVrjIREcXLbs7e/40COvVt7bAw3qMq/rUdxqVvYK++RYi3Z+MVyVpd6ne&#10;Stbq67IyQJx3ArVs/C9rIokuJJLxycZmOe2aCyzN4h2sqWlvJdyP914xkCqy6VqGoSbr6QQo38Cc&#10;/wAq1lCQ/u4R5SL/AHeD+lTMzSYyxGDg0BdGQmiXOnRlbO8Ck9YyPlot9Q1O1/19pHcjGco2DmtZ&#10;nRsKfmycA1G5xIJAQsp6A0AZMvis22MWckTn+GTmmprV/fgC1siqn/lrMP6darzqNQ1oWgc7AMli&#10;M11iWp2KpwgHvigDAg0JiPMv7ozH/nmMba1I7WC2hVo4xDj+Icmp5rdZpM4AHpSyaa77mD5KjcT7&#10;UAZ9y0UrMXZXVenNUZZrAtmTJ3dMLU0lrHGSwYHIJAwe1YUsciSblZAidzUDJtQfSobbdGoSXOFO&#10;ah024hY7pmEiMcD/AGKoXLBZG43IGyDtqOTaxZuHUt8u4Y/lVCO/sL21lhQW4yF67RgitBGHlsWL&#10;ZP3feuF0PU4rYKCwwSQdp9K6uDVbdpGDXCRgDI71IGhvVDnGTTTOoAjHU9DWXb6rbXdxtidsewJq&#10;S81CG2G8EN0wByeaCxPELBNKm+cmRuz9qd4cT7PaxGIHBGSMferP1O1m16EIsQVM4Ys2Knj+16bH&#10;HFHAGWNcA7+tA5G3LmVyyE8dQKcNy7T5eWBzu96zP7YMWPNgdM9dnP8AKiPX7TKBpWWRzgKxxn86&#10;Asy9NdMXIVCSBk083qW4d26t/D6VVa7mkYmBOg2tJ71HBYuk5kmk85xQIivrk6hayxRW7O0q4Yt2&#10;rJtDqOkWsELWm9URVDJNycVvT3cNorMGOFGSQK5DXPiLpWj3gtJ7lmlXPmSIQQuPp1/Ck2oq7CNO&#10;pN2jqaTeKGs8NeaddRZ6AQu38gagTx9os9z5Jv4oGzjY7BWz9DzWLYfFvR7qN2YypEil9rRlzgHH&#10;QZNdJ4h0Sw1/Ribu1huoJBuC3EeQD9AAR+dCqKSumaVKM6LtIzrz4jaamqDTrBn1jUlGWt7D59n+&#10;8RwPxNT22l6lrUsT6jcC0hD7xb27HJ9snimeBbCysNGMNvBFBGSBiOMKCD645P4mumSIh8MPM2+n&#10;FWYDLHSbfT4H+yJHAm/qn3v++utPnKOhynzYyuaIstvDAKcZ2+9TKyCNSeSFx0oArPp1nMAGhEcp&#10;OCyelULvQEsrZpLZ5hKEJAY4VcexrVicMxYp8o61JPCby1n5C+YGUbyeAaAKOgQQzWCXjOZ5nfGW&#10;GQPwrdceWqR5KjGa5fwKxTT0gziXcS27+EiuniYOCScllx+87UwIXdHIGZFJ7CoQ4RRuGGPV80+K&#10;ZI5BE27aBkvj5vzqNFViECkMRkB+aABAnllGBBHU1S16CW80ye337N8Xyk/19Pxqzc3q2uGkwVIy&#10;SeK5PXfGl1L5llodhJq9/wBVCD91Hzjc7HCj6ZpDsdJ4Ev8AztFWGUiNoj5fDDj2rfId2BkUlT04&#10;ryrw1oPjLQ725vk1exjjmPnGzmt2BWX/AK6Iyn9K3LfxR4rsraNtS0GC4BOGewuVk2/hIqmmI7dG&#10;EBIJHtnimiXLRq2Ap6NmuKf4k2Ng7tqdhqGmu3/P1A5Qf8CAI/Wpr/4l+FYtKk1Ea1YRWUIJLy3K&#10;hePQ55PsKgs6m5uz5fIz/wBNR93865fxZr+mwWM0F5OrmVNixA5cn1C9T+Fc/Z67rfxAEY063k07&#10;TywIurpdrSqf7qdV/ECt3RfB1vot0zq/2i6Iy91cuXdj7ZHy/hVkGDp2s6xp1tEz6Jey20Y2+YAC&#10;ZF9cZz+lX4viRpcqBLh5LAH+G4jaP9WArroyiMCmMhsEBTjH50+6hhurci6gScN2dQ+PzFAGNbeI&#10;rS6hWW1miuA3QxyBqNV8UWelWYe4u0SMHG9mx+XrVbWPhr4b1HMx02C1lbpLakxuP+BA/wBK5HVv&#10;A1po0kN5NcXeqrG4CG+uWl2Z9VJAqeYfLIsv4o1fxQPJ0m3a2i/5/J1wf++DW5oPha20ZmlklNzd&#10;Yy8sw3lz7ZrRijhm8mWBAi7PmCnHNXTa+XIV3qSenFUFijd6FZX6brmxtrs+skIP+FZj/D7TI2Mt&#10;h52nSD/n2naMf988it6OZoZkRmyq/rUkciHc7srZGcYNI05TkLnw3r9hbiTT9dknK/8ALC/QSIfx&#10;HNUNH0WTxPqEqa/dx3M8T7/skRIhj9gP4vxrv0KzIBnywfWuZ1ay/s3V01Wz3blTZLHgDf70EROw&#10;srCLTbf7NaxRxIE2IqjA+tSxtF5Z/d7AOkZJzTbW6F5BHcIQwPTBqRDGZfMdcn1oJBwxRcHeo/vU&#10;jSE7sN1OPWnz9lTnIzRBCpUtGvzAZwT3oAzNc8P2uvaTNbT7kWb92Wxg+x/Cuc8NavcWV1PpeoTN&#10;9ttQP3jAfvR/z0HqP5V320bU4JbGdrHvXM+OtB+2WyXlptjvrYHyC3G8H7yH/Zb3qQNWOUTRkoNy&#10;j+LFNlZUG+JCB6Gud0bxfZssavKIXk+8jnGK37XUbe5KsZ43DdBmgZIYi0mRwMZqS2gMb5G0xbcc&#10;06OZWuNrkN8uOtSSyw+ViM7E/u0FFDWNJivtPkEh6nAI6isrQtRWOVdNumzc267v3nBlX1qfW/ED&#10;RwyW8Dt5yAkIBkkiqOl+FxqyC61Mky4z5SkgKPTd1oA6Bb2BVKqyrubO5TwPxpDGJJI5zNIjRngx&#10;H5GH0rl7v4dqMtb6pf2wAz8s+V/I0x9H8R2Ex+wa4k0QbKRXNoOF/CgDvJxHqMasQCAccHmq5Mlt&#10;DJuYIGbPmN/T1/CuTj1vxLZWyGTS4LuZWzvinKg/nimaPqN94r1e5s70/wBkwoNz2RYNLIPX6f7t&#10;BIeIJbjxKjwW/mWFrA373U1HIbuYj6n8quWVtqdqi+XrDXsLdTe2ys/8xW3Bb/2MnkRN5sOdytKM&#10;hT7r3qxuACyBMD+JsDmgozZ73Vrccw286/3UYj+dNPieW3kdJ7C5j3J99FD4NaTsmPKdcNSRlpI8&#10;d8ZyDQSZdz4wt7O2MqrKzN0jKEVQtYpdaxe343tuzEmCET6itu5023u4SJomDjowFUrOWXTC9rcr&#10;G4zhJM9aOVFFyNIo0aPysA9wc/zqCS3i3HcCd3UgDirsqnIJOARmq13KYCPMj3gpvEkZB4+lAFR9&#10;LhjcEgqTUX2No23pKVfdnIOK0TKJ9jKNy+rc0OiLnjfj3pXAuWWpvI6QzSASn7sh6GrrI7IMMDkZ&#10;rCuY0nUKflY/dYfw07SdfexZLbUSjg/dnHCuPr2/GkBuRWbx4YPnNPEJX5Sc+9SR6hCWAG0gdeRT&#10;BMqtkMCMZ61HMwF8psALwB1qre6RDqEZjuYxLGRliRz+Pp+FWkkbn5hz05pqXCzKPmYZJB+grSJB&#10;w2pW154WU3LI1xpiNkGPl4l9cdT+FWrHVra7gM1vcJMhGflbt/Sjxxqs16w0zTZVE0y+W7IMhR61&#10;zuk/CTTdNitjvuI3hOMR3Emxh/tDdzREDrFnjcBt2c9cCnrsBLNsYDuHrDm8HeWyC21C7tAv9xg2&#10;azZPCniaC4Lx+IoJID92Ka2bj8mrQDqZ7lInGSCAMg9sVlvq1uXYkyE56g8Vi6la+LYIMQw2d+WO&#10;GkhmaCQD6EYrlX8GazIxaS4vRIxywjA25749qAJrgAzSkgE7q7XSgFgTAx9KKKqJkWIOYsnrupMY&#10;g4oookAkJ/dChP8AVJ/uvRRQBz+oE/2rCO1bCEh5sHGKKKsDV/gqXA+WiigCve8ImP71ctdOzzsG&#10;YkbO5oorIDrFRYrViihD/sjFQyMTBySfxoooAr61bQtYuWiQn3UVweksft0QycfNxRRQB0ngCJJY&#10;97orvu+8wya6ub5b3jj6UUVUS5F1ANyf8DpkP3/+BUUUSIJj99Kpa2SILiiigDC8CfNY3Gefvda6&#10;Wy/490/3/wD2SiipLkMtuWejP3/96iiggE+/F/vVUmP71aKKDUqeFQDrrkjJ210ynf8Ae5+tFFAB&#10;c8Vas+Yrj/rlRRQBzWpcIn+49cpKT5UvJooqCzPunbY/J/Opv+WSf71FFBBp2EafZEO1c7n7VOij&#10;7M5wM7aKKAJtQ/cxZj/dn1XiofD5L67chiWA2YB5oooLO0mGInxx81OcAvzRRQA+zUHqAfwrmfFE&#10;afbLT5V+96UUVBqdNYD/AIlsJ9W5oH33oorY5zE8VfJpNwV+U7e3FfI17I76ohZixO7JJzRRXFif&#10;4R7OX/xD1TwJBH/wlsa+Wu02r5XAx9+vc9RGLC8xx8lFFc2E/hmmZfxDnvBPOhIe/wAldRZ8yvnm&#10;iivS+yeHL4h0wxK9PwNnSiimIbCB5z8U63+eXDcj0NFFAHN6UcS32OMO2MV0rndnPP1ooqwLTgbX&#10;OOdtR3AAWIgYOzrRRQBxXjZiNJyCQdvrXR+FkW38FeHjEoiMsX7woMb/AJ+/rRRUGkfhFPz3DBvm&#10;HoaszHaeOPn7UUVZmVtN/fT+XJ+8T+63I/KvJPjzo2nw3ngy4SxtkuH1Ng0qwqGb6nGTRRQB6tbn&#10;ZdIq/KoVcAcAVrOi+UxwM+uKKKAIIQN78fxUTf6qiigZAoBtUyM1V8YRJ/wjV4di5Eq9qKKxNzK0&#10;on7GnNaMBzdJnmiitjOIyb/j5WlT/Vf8AooqDQnvOFSqetgfZIPfrRRQZ/aKvgF2PhuQliSOmTXT&#10;/wAFFFBEviJf+Wqf7tRgkb8HFFFAiXJ3LzXCeO55FtlxI4+jGiigDe8QWFqNBik+zQ+Z/e8sZ/Ov&#10;M712i1K4CMUx02nGKKKCzrPCE0kq5d2c/wC0c10zn91RRQQc7pPz+K5d3P3+tdxajG/HHy0UUFla&#10;YnzGGeNtYnmv5332+760UVnEC07t5XU/nXKeN2MPijwlIhKSPNsZ14LL6E+ntRRTl8QHoEXzdefr&#10;U+P9CooqwKtz93Pen23b/doooAtW5JXk5rL8QooVDtGd3XFFFAFOKRiq5Yn5fWtR0UQRYAHz46dq&#10;KKAKM3yW6bfl+lQZ+/RRWcgCQnenNUPESg+H3BAIC8DFFFaAUdMlcs+Xb862bN2KfeP3PWiis4kG&#10;xYsTaKSSTVtuOn+3RRWgHn3g851PUieSO9ds/wBxqKKziBViJNvyc1aQZVKKK3AZgedjFU4JGWCM&#10;BiAFGAD7UUUAf//ZUEsDBAoAAAAAAAAAIQCiP1xufPgAAHz4AAAUAAAAZHJzL21lZGlhL2ltYWdl&#10;Mi5wbmeJUE5HDQoaCgAAAA1JSERSAAABgwAAAXsIBgAAADCl52YAAAAGYktHRAD/AP8A/6C9p5MA&#10;AAAJcEhZcwAADsQAAA7EAZUrDhsAACAASURBVHic7J11WBTbG8e/s0F3CKiASoiFASpy7e7uxkKs&#10;6/Va12tit1fFxgIDsbtQbFFRUVIQFEHpzq35/cHPWHdmd4FdWHQ+z3Of5+45M3Peldn5zjnnDYIk&#10;STAwMDAw/N6wKtsABgYGBobKhxEDBgYGBgZGDBgYGBgYGDFgYGBgYAAjBgwMDAwMYMSAgYGBgQGM&#10;GDAwMDAwgBEDBgYGBgYwYsDAwMDAAEYMGBgYGBjAiAHDb467e7BJZdvAwKAKMGLA8NvSv/+1PgcP&#10;BkVXth0MDKoAIwYMvyXbtr2sd+nS+9MCAWlQv77vlsq2h4GhsmHEgOG3IzAQGgsXBj0ViQg1AIiI&#10;yPpz375gm8q2i4GhMiGYFNYMvxMEAcLOzudFdHROsx/ba9fWfR0bO7YZAOYHwfBbwswMGH4rWrY8&#10;teVnIQCAuLjcJn37XhlVGTYxMKgCjBgw/DbMnv1wYFBQ6my6/kuXPvi4uwe6VaRNDAyqArNMxPBb&#10;0KjRiRuhoRld5TnWxkb/UUzM6NbKtomBQZVgxIDhl6ZpU7/OISEp10mSxS7NeSwWyW/e3KTr06fD&#10;A5VkGgODSsEsEzH8cgQHg9ukyckZxsb741+/TrtVWiEAAJGI4AYFpd+1tfW5PXfuvebKsJOBQZVg&#10;ZgYMvwwhIUnavXpdP5Gamt+Jx4OW4q4sIjU1udG7drWeMH58w0eKuy4Dg+rAiAFDVYf455+Htb29&#10;o+6lphbVlPckXe1CfAhbChZLhBr2a1BQpC7XeWw2UTxvntOs06eDjkRHzyous9UMDCoGIwYMVRJ/&#10;/1j9bdtejggKStkmFJLyPckBACQmj3uEPf+dBIsoaRGKgBlzhmLv4dYgSflXTk1NNT9bWuos79PH&#10;+try5S0TSvkVGBhUCkYMGKoKrM2bX7msXv2yp54eu82nT3mtRCKCW5oL6OsV4Po5L7g4f6TsD35d&#10;Ez0GTUdqmm6pjTMz04ri8fhBXbpY35w/v9YNJ6e6aaW+CANDJcKIAYPKsmfP257r17+cmZRU0IjP&#10;F5oKhSXpI0oLQYiw/J8rWDD7NtTVhVKPFQhY2L63LeYuGgiyzP4VQlJdnZvN54tShg618Z8wof6u&#10;Ll2sPpfxYgwMFQIjBgyVjr+/v9rSpcm6/fo597hwIWZeZGS2Y/mvSsLUOBd+Rw6iQ5uYMl1h5742&#10;WLi8P/LzS7EKJd0mUa9etU9aWWltSUsTxpw61TkXgEhBF2dgKBeMGDBUOLt3v62zZcur+iYmmu2S&#10;kgp7f/iQ66Coa7PZQgzq+wrrVlxAbetMmcfnF3ChrcWn7SdJ4MiJFli1sTvex5oCIBRlKgBS5Oho&#10;9BAgrmtrc5/NnNkwYsQIB2YGwVApMGLAoFQiI9N0vb2juu7f/7arlpZak/T04kY8nkhT0eOYmWZj&#10;1ZJLGDP8ucyloK+8izFFz8EeiHntKd/x701x/pIjtnp1RFKKfnnMpUVDg5ttbMwJz8riv5kypd6t&#10;vn2tAtq3r5WllMEYGH6AEQMGhXLhwnvnvXvDp964Ed+DzWbp8fl8bYCtyNdpMRwbfsLFk3thWSMb&#10;LJb897JIBBhYbkRungY2rTqLv2feLdW5GZna8PZxwaLl/SAqhQdS6RGSXC6nQCRCbosW1R5Mnuzg&#10;7ebW8CaY7KoMCoYRA4YysX37NfWDB1NMXFwse16/Hj//48d8W+WOSEJfrxDGhvkYM+IZpk58APNq&#10;eWW6Ep/PQo9BHgi4V+9b255txzFl/GMQZZStF68ssXNfWwQEOiA9UxuFhVwodklJEnV1dt7AgXX2&#10;hIUl7R8wwDRp+fIeOUodkOGXhhEDBrnw94fapUu3Wzx+nNSWxSIHUaWBViQslggO9klwbhKP7l0i&#10;0L1zGAwNisp93dAIM/QeMg0fPxlL9A3u9xJH9vpAS5N+D0FeomNMcPlmQwQ+sEfwKyskftGHssXB&#10;wEDji5WV9lk1NfLmli3OT9q0sUtV6oAMvxSMGDBQQhBgrVkT3HnjxlcjuFyieUpKgQNQ+hw/8sJm&#10;CdGx3TsM7vcKTk3jUa9uskIeyj8yc/4g7NzbQeox2lrF8Nl3BAP6vFHo2Clp2giPsMC9R3bwP9cU&#10;YZEWUK44CElDQ61EgYAMbdeu+s3ly+udcXKqE6/EARmqOIwYMHzj9OkYV0/PF8vDwtJakSSpWZYE&#10;b/JioJcP94kP4THxAUyM86GhLgCbrZx78fXb6mjf609kZ2vLeQaJpo0/4fGtzdCQczO6tPD5LBQV&#10;cxEVXQ27vVvD92RL8PgcpYxVgpBksTg8QFTQp4/1uSVLnDY6OVWPVOKADFUMRgx+Y4YOvVyDINgD&#10;L1z4sKa4WKSjjDF0dYpQrVoOWjb7iDEjgtClQyTYSpOY7xQWcvDilSW6D5yBgsKyxwm0cY3GgR3H&#10;YFM7XWli9SN8PoFbd+vB1685nr+0RmqaDrJzNKGsWYSBgXpK587VF1arpnXNy6t9klIGYagSMGLw&#10;m7F8+VPHI0cih2Vn8ydkZvLMFXltDkeIRg0S0bzpR7T9IwbtW0ejRvWK3dN8/tIKXvvb4NipFhAI&#10;FKc6Jsa5mOkeiOGDXsLetmKX4tMztPDgsQ0ePLHBi1fWCH5lifwCDYWPY2ys+VFbm+X977+N/KdM&#10;cWJmDb8ZjBj8HnDr1Dm6Nz29qEdODl+BAkCirWs0Jo17DOemn2BbJxVcbsUH1MYn6GPd1m64dK0R&#10;EhINlTwaCWvLDPTt+Qae/16GgX7FJy4lSSDxsz7CI83hd9YJJ047o7CoTJk6aNHXV0+wstI+9ebN&#10;iAUABAq9OINKwojBL0xwcLDWiBGRt6Oj010U5etvWzsFq5ZewsA+IWCzRWBVUnmk6wEOmP/vAIRH&#10;WUAoIqBsTx1qSHDYQvTr+QYrl15CPfvKcd4hSUAoJJDwWR+LV/bBcf/mpcq+KuPqosGDbQ/7+3ef&#10;qKALMqgojBj8gjRqdMKxsFBw4v37nPplvwoJU5M82NZJwbgRQRg/KkjuyF5FQpJAwmcDhEeaY9+h&#10;P3D2UhNUzoNfPjgcAYb0f4UJYx+jrm0qalhkVZpghkaU/JvdfVAXH+ONkJtXnqUlIdm6dY19jo4a&#10;y728ejF7C78gjBj8Qri53ex49eqnvSkpRWUKANPRLkLv7qHo1ikCXTtFoLp55cQwPX9phbv37XD3&#10;gT0CH9ijqLhUmapVCk1NHtq6xqBD23fo2OYdnJrFf6ujUJGQJBAVUw137tXFnXv2uHS9EXi8snkv&#10;1amj47duXZv5Q4Ywrqq/EowY/CIYGe0PzMzktSvteVyuAH96BMJt9BPY26SAw6nY+6GggINzlxrj&#10;zMWmCI2ojo/xRkp2saxc1NT4sLbMhIN9Egb0fo2+vd7C2LCwwu0QCglERVfDcX9nbNreGcW80gku&#10;QUDg4GBwLDx81EQAFT9lZFA4jBhUcebMedRz69ZXlwBCzsUIEhyOCH/PDMCapRcrZAmDJAGRiIBI&#10;RCDgnh127u2AKzcbKn/gKkaTRvHwmPgQwwcHQ0uTBzabLHN6jNJCksCeg39gwdL+/19Okn/gXbva&#10;DvXwaOSvPOsYKgJGDKoo+/YFW2zZEn4hKiqnuXxnkGje9CN2bfWDc9NPSrUtL08NH+KNEfGuGi5d&#10;bYRzVxojL0/hiUp/A0Ro1fwDevd4i9YusbC2zECN6llKn70lJetgxAQ33HtkJ/dGtLY2K611a/O+&#10;168PeKJU4xiUBiMGVZBGjY4vDA1NWyOfhxCJEYNfYOmCa3CwT1GKPUIhcPVWA1y53hB379vj3Xsz&#10;pYzDAKhx+WjVIg6dO0Shb883cGzwRWljfUrQx9I1vXDkuIvcolCjhk5AQsK4zkozikFpMGJQtWDV&#10;rn309ocPudIT7AAASCyccwNzZ96BsVGBwg15+LQ2tu7siGfBtfA5SR8iUSW5zPzmaGsXo2b1LAwd&#10;8BKzpt6FibHi/9bpGVpYtaEbtu3uJNfxGhqczDdvBteyszNmsqhWIRgxqCKMH39Yw8+vOLWoSCAj&#10;bQQJB7tkRLxYpbCxi4vZyMzWwrotXeC1v51CI3sZFE810xwsXXAVo4e9gJYmT2GBgHw+gQ69ZuNR&#10;UB3I3lMQCVetauny778tXihkcAalw4hBFaB37ytOV6/GPSVJQqqbjY52EXZuOoVxI5+Ve8yQt9Vx&#10;K7AuvI+6IvKdRbmvx1B5tHCOg9vIp2jj+h71HZLKvSkdEVUNg8ZMRkSU7PuieXOzKc+eDd5fvhEZ&#10;KgJGDFScbt0uTL51K2EXSUKqEPwz5zoWz79RrrTPKWna2LS9E46fao7EL8pO68BQGViYZaF/7zeY&#10;NTWwXHtIIhHgd7YZpswaibx86cFstWvr+MTGjhtb5sEYKgRGDFSYGTPuDfDyenMGUsKUrC3T8eLe&#10;BpgY55d5nANHXLBsbW98SdJTYBoDBtWGhLFRPsaNfIq1yy5CTa1sS0lFRRz0GjIVd+47SDlKRFpZ&#10;6fh9/Og2omy2MlQEjBioKHPnPrbevPnVB2nHdGobiduXdpb62oVFHLwNqw43jzEIl2Oqz/Dro6td&#10;iOPeh9GhbTS0tXmlPn+rV3v8/e9AqS8TnTvXGHvrVn+f8tjJoDwYMVBBVq9+UmPp0pfvRSLQJuJf&#10;ufgSFs+7UarrJiXrwnN9d+w92EbJRdwZqjLdOoVh/YoLaNzoc6nOC7hnhz7DpqKQtn4EKXJ3r+uw&#10;Z0+X6PJbyaBoGDFQMYKDg7Vat34WVVQkqknVr8YV4Mb5HWjf+r3c18zNV8Ok6aNw+kJTxgWUQU5I&#10;tG4Vg/3bT5Rqb+FTggEatFyE3Dwtyn4NDW52YeEUA0VZyaA4GDFQMaytj7yKj89rQtXH4QgQH7YE&#10;Fua5cl2rmMfCoNGTce1WA0YEGMoICWvLdLx+tA4G+kVynSEQEDCutR45udSCoKPD+ZSb626lSCsZ&#10;yg/zhFAhevS4dIhOCADg5rkdcglBYREHbh6joGG6HVduNGKEgKEcEPj4yQSGVpvQtPUCpKbJriPN&#10;4ZCIfuUJDXVqz7a8PIFlkyYndinaUobywTwlVITAwECN69fjx9P1r1x8ER3ayl4auvvQFha2a3D4&#10;eCtFmsfAgNdvLWFmuxZ7DrrKPLaaaR6und0JFos6oembN+mT1qx5yuQtUSEYMVARpk//4kvXN7j/&#10;S/w796bU80kSmDxzBDr2+hPZNNNzBobyQpIsePw1Es7t5iK/QHra6/at32Pr2jM01yG4J0/GLVaG&#10;jQxlg9kzUBG43J2FAgEhEb1TyyoN0a9XgMOW/neya7IUMXHVlGYfA8PPcLkCRDz3hE3tDKnHdeoz&#10;gyYOgRT9919zw1mzWjI5jFQAZmZQuRAA0LHjhb+ohAAgcfX0bqlCkJOrjjqOy357IbCx0cPEifVw&#10;4EAHHDrUEdHRo0GS0xEVNRpz5zaBqWnZSz526WIJNzcHNG1qgtq1dWFoqF5ppSxVCT6fA9smnjh5&#10;pqnU425d2AkuV0DRQ7ACA1P/Vo51DKWFmRlUELdvRxhPnfp8YEGBwN7ISKNeVlZx3cTEgjra2pxs&#10;gUDELS4WSSSgs7ZMw4fQ5bTXTPishxbt5+NL8u/rqTdqlD2mT2+EVq3MZR577lws3NwCkJ1duqAq&#10;H5/OGD26rlibUChCbGwOIiMzERGRiXfvsvD+fTZiYrKRkFD2aPCqyuxpd7B17Vna/h372mDWvGGU&#10;fQ4OBge5XJYRny/MysripyQl5aXb2xtmjB9vE/jPP61ilGUzgziMGCiZRYseDty1K3JRdnZhE4BV&#10;qnSfl095oVe3CMq+hER92DdbhsIiNYXYWdUwNFTHw4eDUK+eYakSrxUXC9Gz5yXcuZMo9zlv3gxH&#10;o0bGch/P4wmRnl6EtLQipKQU4PTpWOzZEyq/kVWUnl3e4tKpvZSzprx8LoysN4DPL015TRGpp6ce&#10;MWlSgzWbN/9xTGGGMlDCiIESCA6GloeH/6Xnz790kK8ADTVk9gzK9oREPVjWX4Wqvso3YEAdHDnS&#10;CXp6pU9qWdoH9I+QJImmTf0QEpIu1/ECgQfY7LL/Wx85Eonx4wPKfH5VolWL93h0cyulQM9b3B+b&#10;dpSl7o2IBEh06VLr9K1bfYeTJBSTk5tBjKr9NFExWrb076WltSfX2dkr//nzlI6lFQId7UIQRMl9&#10;vvyfy5THhEeYoY6jJ6rin65WLV14eDRESsoEkOR0nD3bA7q6atDSkpqQVYIbN/pKCEF+Ph87d75F&#10;hw7nQBBe3/7z8AhEUZH4ejVBENi5s61cY+nocCWEICEhD+/eZSE9vQgikeyXqc+f5Vs2srLSgbp6&#10;1a4V8eSZDf7o+hdl3/JFV6DGLUtWXRYBsIlbtz4NAbyEpqb74zt0ONMNpSnUzCATZmagAKZNu+t0&#10;+vR739TUYmmpG+XC2DAP6hp8RAV7Qkdb/IdTVMSBTePl+JxUdfYImjQxwejRdTF0qA0sLXUpj1m2&#10;LAienvLVQDE0VEdGxiSxtg8fctCw4Qnk51NtUgIODgZ48WIotLXFlyjMzA4iJaVQ6ngWFlr4/NlN&#10;rG38+Ns4ciQKAMBiEahTRxc2NgawsdGDnZ0B7O0NYG+vjzp1DMBiAbNm3ceOHW9lfrfc3CngcFg4&#10;fz4WBw6EIyAgQeY5qsqC2TewbsUlifZh48fj1DlnhYxhYaEVsGZN7d7jx7eXLzSaQSqMGJSTmjUP&#10;3UpMzO8IEOV6Va9unonPSSU1BMaNeILDeySXSKfPGYxd3u3LM0yF0KyZKVataokWLcxgbCzbi+fT&#10;pzxYWR2R69qvXg1FkyamYm2mpt5IS5P+POjUqSZu3+6HoiIBTpx4Bx+fd3jyJAlFRdRBUV+pW9cA&#10;kZGjxNpatvTHs2ey8/UQBGBgoA4eT0grVF9hswkIBNPE2rKyivHo0RfMnv0QMTHZMsdTJdgsEcKe&#10;rURdu1Sx9qIiDjTNtilsHDU1onD+/GbDV650uaiwi/6mMGJQRpyd93GDg/kFgPSiMz/CZovQvNkH&#10;bFp9Fi2dP4Dz/xWBtAxNPA+uhcvXG+L2XQcEXN6OmtXFf/y5eVzo1diqyK+gMDgcAnXrGuDYsa5o&#10;3NhE5vEiEYm8PD42bXqF1atfQCTnCjCbDfD500D8sCA9cOBVnDsXV1bTZVLirtrx22eSJGFouB/Z&#10;2WUvIkTFzp3tMH16Q6nH+PhEYtq0e8jPF6Aq/GwdG37C64frJfYPRk0ai4JCLvr0CEVL5zg0cPgu&#10;rB/iDbFmUzccPu4CPp8NeVeC6tc3uBoePqoPs59QdhgxKAODB19oeulS4gMej5SdqAUkGjX4jNnT&#10;7mDC6KAyj2lcex0yMmSUP64k9uxpD3f3BlKPycvj4/nzFBw6FA4fn3dlGqdXL2tcvtxbrI3L3QWB&#10;QHn38PHjXTBihP23z4WFAmhp7VX4OCkpE2BqqinXscXFQmzbFoJt20KQlFSgcFsUyeqlF7Hob+nR&#10;83QEPrTF0tW98OipjVz5tTQ02Hn9+1u3PXGix6syDfibw4hBKRk27OpYf//3B0lSupuolmYx/poe&#10;gEnjnqCWVWa5xjxz0RGDx0yGqu6XaWlxkJ/vLtGenFwAH58onDsXi8ePk8o9zo4dbTFjRiOxNhbL&#10;S6lvycnJbqhW7Xt6j7w8Ptzd7+LNm3SEh2fIPauRRoMGhnj7doTYjOfu3QS0amUODQ36iWdxsRB/&#10;//0IXl6y9yMqDxJk9sxyXSE3Tw0+J1tg/dYuiE+Q7UHm4KC/PSJi9J/lGvQ3hBGDUtChw/ldgYGJ&#10;HtKPIrF5zRlMn/wA6mrS16PlpVaj5fgYL3v5pTIhyelinwMCEtClywWFPqgDA/ujXbsaYm0E4UV5&#10;rIGBGmrV0oOVlS6srHRgaanz7f+NjDSgpsaCmhoblpbS9yp+/l4/8nW5KyeHh6ysYjx9mozAwEQE&#10;BCSU6o3d27sjJkyoJ9Zmbn4QaWlFaNbMBD4+XVC3Ln1N6l273mL69Ptyj1fR3L64HZ3alW02+CNC&#10;IYEtOztg/tKBMo+1sNB68fmzWysA0jdrGL7BiIEc+Pv7s+fNy73y8WNhN2nH2dskI+rlSoWOHfTc&#10;Gi6d5yn0mvKgrs5G7961cOaMfEV0jh/vihEj7L59Tk0tRLVqB+U6l8UioKPDRU6O9Mjgp08Ho2VL&#10;8USXdGJw/nwP9OtXR+bYdOd/RZoYyILPF0FNbbeM8YHMzEnQ1/9eHSw/XwAdHcmlKGdnU+zc2Q7O&#10;zqYS7q6Ojifx9q18cRMVjRqXj+I0anfTspCSqgW7piuQkyt9WY3LRdGwYXYmPj5df7+Q8DJQ9ZzV&#10;Kxh3931af/2V/0S6EJD4e8btcgkBSQKpadrf/kvPKFma2LKrQ5mvWRYIAhg/vi4KCqbi1KluqFlT&#10;jm0RANu2vRb7bGqqCScnU5qjAS6XhXbtquPQoY7g86chLm6MzDF+jhf4ai8VSUnSXUYrgpCQNJnH&#10;uLiYiwkBIPlv+ZUXL1Lh4nIaHTqcl4hvuHmzb9kNVTI8PgfJqdrg81li93hOLm1VV6lUMy1Axsf5&#10;GDv8KQD6l1k+Hxq+vpG5nTqdb1NG038rShft85sRFBSt5+fHiszOzqetGs9hC3DqqDcG9C79uu2D&#10;x3Vw+FhLhITVRFi4BYqKxVNLGBvlISOz4tJRc7ksRESMhI2N/v9bCGzf3hYDB16TeW5oaAZEIhIs&#10;1ven89ChtggO/u5ayGYTGDbMDmPH1kW7dtXF1sONjDRga6sv1YXyyZMkiWWiEpdMyQdCcrJ8L4PG&#10;xupITy+m7LO11Zdo++OP0zAz04aDgyGaNTNF48bGsLHRF/veXzl6NErm+DNnNpJo8/OTno7nwYMv&#10;KCwUiMVNmJvLvk/YbAJCYWWsBBBo2GIJsrI1IRCKb7XVrJ6JuvbJaFQvEXNm3oFlDflcaNlsEkf2&#10;+mL8qKfoPmg6eDy6NBds4s6dT3fbtDkz/8GDQVvK+UV+aZhlIhrOnIlyGDr01iuRiCqb6HcSo/5B&#10;dTnLUAJAfgEXE6aNxpWbDZGfX7Y3I2Xi59cVQ4faibXp6u5DXp5sV8rbt/uhU6fvpZuTkwtgbn4I&#10;kybVx+LFzrCw0IKaGv2+++jRt3DsGP3asouLGZ48GSzWNn58AI4ciZQ41spKF4aGasjMLAafL4JA&#10;QEJbm4O4uLFix7VqdRpPnyZTjjdzZiNs3y4eqUy1rMRiEdDS4kBLiwMjI3V07lwTHTtaYsKEAGRl&#10;0S99cbkEioo8xIQkMTEPNWvKjrkoKnKHurr4u5y0JS82G8jPn4ojRyLh7h4o8/qVAUGQqGaag91b&#10;T5bq5Sq/gIMW7ecjPKq61OOaNTO+FBw8XHWnUJUMs0xEwfTp99sOHnw7QpoQVDPJgTBzhtxCUMxj&#10;Y/3WTtCx2IpT55xUUggAYNy4AAgE4i4yb9+OkOtcP79osc9mZlogyenYv78DrK11aYUgP5+Pt2/T&#10;kZCQJ/X6T58mS9j28x7CV+LjcxESko74+Dx8+VKA1NRCygfz91mQJN26yVem9+tGckpKISIjs7Bz&#10;ZygGDrwmVQgAwN7eQGJGUaOGDt69G40+faxhaEh9j7RqZS4hBLJSXnh6ukBdnY0pUxqAJKdj0qR6&#10;KpeGmyQJJKfoY+Aod6ibbsXl6w3k8tbS1hIg7NkaDOr3EtKWjV6+TO+jr78vGarqllfJqNjtUPnM&#10;nXu/9u7db6RmFWvfJgofw5fI9WMSCgkcOd4ChlYbsHD5AEWZqTSKioQSyxS1aumiXj3ZKTBOn34P&#10;oVD2r5ckScTF5WDPnlC4uPhDR2cfHB1P4t69zzLPffVKfB3ew6Oh3P75bIpUUVRLQV/5ec+Dx1OM&#10;d9hXTp/uQdluZ6ePixd7IyNjEkJChmPkSDtYWmqjZk1tODmZ4syZ7hLndO8umfrhKwQBLFrkJNbm&#10;5dVOpQPXeDwu+gzzgF2TZXj1pobsEwCcPnoQ29adlnpMTg6/mp2dr/SDflOYZSJxuOrqXlk8HmgX&#10;YN0n3MeuzafkEoKQUAv0G+GuMm6hbdpYICEhD3Fx0mczBAGIROJeNDExWbCzk51FODp6FGxtqYUj&#10;KCgJO3a8xYMHnxEfL30WQIeeHhfZ2VPE2tLSCtGgwQmpeYbU1Vl482YE7O3FbfP1jcKYMbcpz8nM&#10;nAQDg+9v51evfkSvXtQJBMtCeTyVfuT9+yzY2tL/bbZta40//2ws1rZp0yvMm/dYIeMrG4IQYdig&#10;lzi65wi4XNnPq6AXVmjXczaKi+nTu7dubbHwwYOB6xVpZ1WHmRn8gIbGriRpQnDswEHs2SqfEEyf&#10;MwRN/likEkKgr6+GpKQJuHdvIKKjx8DXt4vU40kS+OefJ2JtNjb66N3bWuZYFy9KpoZo3Pgk1NV3&#10;w8XlDI4de1dmIQCAnBw+HjwQn0GYmGgiJmY0GjakDkg6erQzcnOnSAgBANjZ0c94NDTEl7XOn48t&#10;g8XU/BxXAACtW5/B6NG3SrXJKxCI0KbNOdp+ggAmTZKMDq8qQgCU1F0+edoZhlYbkZMnu35HS+d4&#10;pLxfCBNj+peehw8T1vbrd6WlIu2s6jAzAwDLly/n7Npl+TQ1tciJqp/NFiLg4na0ay3b5z49Qwt/&#10;dJ2DqGjZlbeUDUEAt271RadOlhJ9fL4IvXtfxq1bnyiXCzQ02MjKmiyWUjk2Nht2dr5S13H19dWQ&#10;lTVZrO3AgTBMnhxY1q8hgZGROkJDR8LCgt6DJiWlEIaGauBy6Teso6OzUL/+cUpvJA0NFgoKpopF&#10;BQcFJePu3UQ8evQZMTHZyMnhIzeXh7w8fqmXXGJiRkvsV/y4Aezr2xmjRtX9+TQxQkLS4Op6BgUF&#10;9HFVS5c6Y8UK8WfesmXP4On5vHQGqxC7tx6Hu9tjuYoaObb6B2/D6ZeZFi5sbrJ2bQvVDNCoYH57&#10;MSAIgrC2Pnzi48c86pp8IOF74DBGDQmWea37j+qgc99Z4AtUx2N316528PCgT4AWFJSE4cNv4sMH&#10;ybeoP/90xLZt4i7aqyILKgAAIABJREFUAwdew7lz0t+Qf17+yM/nQ0dnn9w2GxtrwNnZFDdufKI9&#10;hsNh4f79AXKVu/yZoiIB5s9/LDWttKurBR49kh3pCpS8nb9/n42oqCxERmYiOjobHz7kIDQ0gzIS&#10;2dBQDampE8UCx27ejEe3buLr/hERI+Hg8D3yeMeON/jypQC3b39CQYEAYWHSC9FraXGQkjJBzAWV&#10;zxfC2NgbubmKTbRX0QwdEIxjBw6Dw5H+/CJJwKbxMsR9pI55YbFQGBAwvVr79ij7dPUX4bcXg3bt&#10;zmy9fz9pNl3/qsUX8e882Ym29h5yxdTZIxVqmyLQ1uYgNXUiNDXpBYokSRw+HIUJE8T3zblcFhIT&#10;x4tt0Obm8mFgsE/q7MDPrxuGDrX99lkoFIHDkR6Ja2KigQULmqF371pwcDAEjyeEgcF+FBbSb9qy&#10;WAS8vTti/Hj5ykiIRMCSJU/g5RUqsw7yrFmO+O+/8sUqrV37AosWSSYnXLTICatXu4i11a9/DBER&#10;WWJtLi7mePJk0LfPhYUCmJh4S50J/MiMGY2wY4e4a+zatcFYtOipvF9BpWnpFItHt7aALaMeUFq6&#10;Fmo19ER+AbVzoLGxelha2qRGkOaK9BvwW+8ZrF79bJI0IejbM0QuITh6sjmmzpbP/bKiyc8XYP/+&#10;MKnHEAQBNzcHFBdPRZs23+Pr+HyRxHKCri4XY8dKX75wcxPfkGWzWejZU3K/wchIHadOdQOPNxUp&#10;KRMwd27Tb2/CampstG0r3W9cJCLh5hYANbXdcHA4RrsXkZFRjF69LoPL9cKaNS9lCgEAXLoUh7lz&#10;H+HmzXiZNQ/oCAmhfnMfO1ZcvEQiIDpaMtgqLEx89UJTk4ONG/+Qe/yfxYzq71mVCQquA12LzTKP&#10;MzEuwNOAjaB71qenFzdwdvbzU7B5VY7fdmbg7n670b59Ea/oitS3cI7Dk1ubZW4WnzrfFMPGTVSG&#10;iQpFKJxGGSVLRVhYBrp1u4jExBLf9ZycydDVFd+4k5UtVCQSrztw5kws3Nxuo359Qyxa5IS+fWXn&#10;DVK0946isLbWRcuWZnB1NYeTkymMjTVgaKgBQ0N1sT2WevWOITJS/G3fxkYPMTHiqTek7alcv95H&#10;LN4hM7MYJiYHZPrfT5vWCF5e4rOCgwcjMHHiHTm+YdXCrFo2ol96QleXOpL8K94+Lpg0YzRtf8eO&#10;1WcGBAzYqWj7qgq/pRgsX37DaMOGuHeFhUJK9xM7m2S8frgOWlrS11V9/ZwwZoqb1GNUhbFj6+LI&#10;EfFi5GlphdDS4lLWIBYKRdiy5TUWLw5C+/Y1cOOGeODmf/+FYPbsh7TjXb7cG716fZ8N8HhCcDgs&#10;uQQpN5eHM2few88vBtevx8s8XpUwNdWEvb0B7Oz0cfRopMRDe/FiZ6xcKb6h6+p6Gk+eUEdB9+xp&#10;jStXxGs4NGvmJxFv8TM/79sIhSJoa+9DcbFiYiVGj7aHr2/5M5EqCpvaKQi+vx76etIF4c8FA7F9&#10;T0fa/mnT6nf28uogNc7oV+W3WyYiCBC7dyfcoRMCHZ0iBN3ZJFMI9h5uhTFTxivDRKXg4xMlkVLC&#10;wEAdLVv6U6aAYLNZmDevGRISxgMgkJ0t/iNzd28gtZD9tm3i9UXU1NhShSAjowjz5z+Gvb0v9PT2&#10;w83tToUJgbWa4pxJUlML8ejRFxw+LCkEQMlm+o9r/ikphbTpMADgxQvJ8podO0oPwvo5wAwAjh+P&#10;VpgQACXuuocPd1LY9crL+7hqaNBiMYQyvuK2dWfRqZ1k+pKv7Nr19tqVK3Gyfah/QX67mcGoUTf2&#10;HD8eI1mJBQBAoiB5NjQ16O8okgSOn3bC6ElVY0bwI717W+PSJfG3zJMn32HEiFvQ0eHi06dx0NdX&#10;E1ve+YpQSEpE8O7dG4qpU+9RjqWvz0Vm5mTKa5FkyaZ1WlohPDzu4exZxfnvlx4RZpg9xM7ktrIP&#10;VSDq6iycO9cT6enFGDPmltRjk5LcYGb23Y02PDwDDRqcoD3+52A5kiTBYu0qv9H/x9HRGCEhwwGU&#10;5J+qUeOQzIdwxUFCmDlT6vKuUAjUqLsGyal6lP2amtzsI0cMqw0ZMkT25tIvxG81Mxg//noveiEA&#10;bl3YIVUIAMDvbNMqKQQAcPnyR8TGim9UDh9uD3NzTeTl8WFoeADTpt1DQYHkrIgqlcOUKQ1hZkad&#10;CiI7m4+gIPE33rS0Qly//hFdu14Am70LZmaHKlkIAA5EaKBB/2auLIqLRejZ87JMIQCAiAjxjej6&#10;9Y3A4VDPsmbMaCQmBAAUXgmtffvvMxMzMy0IBIqJpFYMBCzrrUR2Dn1+STYbeP1oLTQ1qJ/1hYV8&#10;/XnzCh4NHeovw0/p1+K3EYPly5/Y+vi8P0PXP9P9rsxqTAd9W2LEBNXfLJbGjBmSFbHOn+/57f/3&#10;7AmDoeEB7N0bKvNaBFFSyJ0Of/8YxMXlYOXK52ja1A+mpgfRo8dl3L6dUDbjlYAaIYSFek5lmyEV&#10;qpKhurqSKZvV1FgSAWYikQjLlyvWg+hHMVBFPicZolmbBciWUi/B3CwXty9tp+3/+DHPOTSUJzt9&#10;7C/EbyEG/v5Q27Dh9X2RCJR3R+OGn7BlzVmpEY2Pn9XCxOn0nghVhWvX4iUCzFq2NIeJyfc3KR5P&#10;hKlT76FOnaN4/156fvnBg21o31L/++8N6tTxwdKlz/D6texCL5UBlyWCOVf+FOSVAVUajJkzHSXa&#10;+vWrAyMj8Vt8//4IpKcXKdQeV9fKj66XRewHU7TsIL1CoGuLD/A9cIi2PyIia9TQodcWKto2VeW3&#10;EIMtW84cLiwUURao0VDn4VngRqmRjGkZWmjfYzZ+lcy3bdqclWgLDh4q0RYXlwtbW1/07n1Z6uZj&#10;XNw4yvbKKaRSOriE4P9ioLq2Pn+eijlzHiIzs/hbCu9Fi5pLHHfypHgxPqFQJJFjShH8HMAo64Wh&#10;soiKNkfvoVOkHjNqSDDGjaD/N/L3f7/6xImn1HnSfzF+eTEYP/52+6dPk2gjwp4EbIYal95pu6iI&#10;A+e2C1QqxUR5SUjIQ3i4+Dq0paUuXFyo7/krVz5CR2cfvL3DxeoJiEQkrl2Lh52dj1LtVSb1NFOg&#10;xRZAn1X5ZTKlsXVrCIyMDkBNbTf69buC27fFU3UMGFBHYtP0woUPyMyU7mpZFjgc8YH27w9X+BiK&#10;4sqNRtjtLT1Qz9vrGJo0pEt9QrCmT397B8Avv3/wS3sTPXnySdPV9Xw+QO3TuHWtP2ZPo/aG+UqX&#10;ftNxO1Ayw2RVx9RUAykp4vsfb96koXFj6YGY9vYGOHGiKwoK+HB3D0R4eKYyzVQ6s80CsajmXbQP&#10;m4rwItrqpipPcfFUseJBJEnCwGA/cnIUn4OIz/cQE4Tq1Q/hyxfJHEyqApslxN0r29DGVTKj7ley&#10;c9RhVX8lcnKpkx+6upr9++jR4DXKslEV+KVnBj173nhOJwSd20dgFo1b5FdWbuj6SwoBAKSmFuHU&#10;KfEiNo6OJujQQXoKiHfvsuDkdApt2pyr8kIAAM20EwEANdRUexNZGv361QaXK/5Tvns3QSlCYGio&#10;JuFZpug9CUUjFLHRtf8spKZp0x6jr1eMqJcraPsfP05a2aqVv5Ey7FMVflkxaNLk+L9ZWcWSidwB&#10;aGoW4+yx/VJ9kUNCLbB0dR9lmUcJl8tC3761kJIyAbm5U5CbOwX79rWX2BRUFHPmPJRY1z9+vBvN&#10;0b8mztolywM11aqusF24EAcWaxfevk2DSFTy9+zU6aJSxnJ0NBaLHSHJkpxHVGhrczBsmC34/GkI&#10;DR0BdfXKe9wUFXNh23i51DQe5tXysWIRXcU4gvXyZbrquMEpgV9SDIYOvVA3JCTDk7qXxKlD3tDV&#10;oY8nSc/QQrueFbth3LdvLeTlTcGFC71gaqoJHR0udHS4mDy5AdLTJ+Hq1d4S/uPlJTExHz4+4tGY&#10;5uZaaNdO+uzgV8JErWSvoL6mZKRvVcPR0Q9Nm/ph06bXShxDvFjT+/dZYjmqCALo2LEmrl3rjbw8&#10;d5w82Q0cDoEGDYwQEzMG5ub0NSiUTU6eJv7oMkfqMYvm3oRNbep7gccTanbseHabMmxTBX5FMSBu&#10;3EgOBAjK7zao7yv07kG/4SUQEujSbways+mnlIpmwYJmOH++J23BeADo0cMa9+/Ll1+/NMyc+QDF&#10;xeIpka9dq9gZkSpQT7PiA8+UwZs36Zg375HSrv+zGFy9+hEAUKOGNvbv74CMjEkICOiH7t0lMzrU&#10;rKmD2NgxaNKk8qr/PX1RG1t30cfGcNgkbpzzAkFQTyECAxNnLFkS1Jiys4rzy4lBq1b+F3Ny+JSO&#10;0By2EP5HD0o9f/aCwXj1xkrqMYpk1ixHrF3rQpm24Ufi43PRrNlJhY+fl8eX8AYJCUmVq4rUr0Ay&#10;r0T0nXQSwYV8dQJ+Z6ysdMQ+W1hoIzV1Aj59GodJk+rLnL2qq3PQo0dlpv4hMPffQYh+Ty9INrXT&#10;sWzBVco+kmSxt28PuaIs6yqTX0oMFi8Obv30aUpvqj6CIBHzZpnUh9yDx3XgtZ/+rUHRTJxYD//9&#10;10ZMCPLz+Th37j2uX4//VuA9ICAB1tZHKcszKoKS2YEQFy7EQVt7L1q1OlvqMo5VlSUJJXskbIKE&#10;tbr0ymEMEMuRBABDhtjCxERT6stMamohDhwIh57ePrDZXli7VnbVQGUiErHQrsds8Pj0j79l/1yH&#10;VU3qBIY5Ofwazs4n1irLvsril3EtPXz4tYG7+5OPPJ6IMvvUin8uY+nC67Tnf/6ih1qNPMHnV0w8&#10;ga2tPqKjxSOas7KKUb/+cTE3vbZtq+P+/c8/n86gALgQQIPFx/um6wAAL3JroOc76UFKvzO6ulzE&#10;x4+Ta+8qObkA/v4x2LHjLd69y5J5fGUwamgQfPfTx8hkZWnA0HoTbf/KlS62ixc7yS6MXkX4ZcSg&#10;Zs1DgYmJBZSv9Q0cEhHyeB3YbOrvKhQCDs5LERNbTak2/sizZ4PRvPn3IC8eT4jq1Q9LddMjCGDk&#10;SHv06VMLRUVCBAQk4NixKJmFThio0WMVIlekgbgmq6DFLlkiqhZM7174O8NiAU+eDEaLFvTBuIWF&#10;Anh5vcXRo1F4+7Zq1Jg/cfAghg96Sdt/0LclJk4fQ9mnrk7kFxVN06HsrIL8EmLQo8fF0devf6KU&#10;eIIQITthrlTvoamzh2LvoYpNYZyfPwVaWt+TjZmaHkBaGn20qK9vFwwZYiOxySwQiDBr1gPs3i07&#10;sRzDdwzY+VAjhEgR6GGD5UWMr1aydDEqegRu5chXU/l3wte3C0aNsqfsO3EiGh4egcjN5VW5FxOC&#10;ECE1bgGMDakj0EkSaOy6EG/Da1L2m5pq3EtJmdheiSZWGL/EngGdEADA4d0+UoUg8KFNhQtBjx5W&#10;YkLw8OEXSiEwNFTHzp1tQZLTMWqUPaW3EYfDwq5d7eDmxjzASsMQoxAUiEr+Bhczv4ejrLP6JfcG&#10;y8W4cXUlhIAkSSxb9gwE4YWRI28iO7vqCQEAkCQLzVovRHExtScfQQBXz+yGGlfSuUBdncjV0eHq&#10;4xdJWlblxcDTM7gXXV+71u8wdgR9+t6MLE106PWXUuwqDa6u5tDQ+H4zGhtrYOfONsjImITp0xvJ&#10;dQ1v745wdKQs3sZAQXf9dygQldR1fllQE0Ky5Pdszs2FOqH4yN2qSps2FvD2liwTefJkDDw9FZsa&#10;u7KITzDGhOmjaJ0malbPxuY14tnvjQwEubq6GrlxcblN2rY9R1sjpSpR5ZeJ2GwvvkgEiV1fTQ0e&#10;kt8vlDorqFnPE4mfKz7CXE9PDRkZE8Fmf9fiiIhM7Nz5FhMmOMDR0UQivYA8xMXloE6dqps0rqLg&#10;QoDHDXagedj3F4EbdfeiqU7JRv2S+G7Ym+paWeapDDVraiMychS0tcVrJ7x5k47GjRXv5lzZnPXd&#10;iwF96AsB2TddguhYyT0TNTVWzuPHLSycnJxUN0GTHFTpmcHGjc8HUQkBAKz3PC9VCP76Z0ClCAEA&#10;5OTwEB+fJ9ZWr54hvLzawsmpGq0Q5OXx4eDgC4Lwgrr6bon+WrV0UaeOrlJsrkzMzRSbIrmhZhI+&#10;8AzF2gJybL/9/xDjEIWOBwCGBnmyD1Ih2GwgNHSkhBCkpxehadNfTwgAYOBo6Z5krx+to2zn8UR6&#10;ixYl/qMMmyqSKi0Gnp6vKP2+dHUKMXXiA9rzPn4ywLZdHZRmlzxMmnRH7mOjo7Pg6noGurr7EBVV&#10;8mDk8UQYNkzcVZYgCFhbU9d1rSro6hTBudkHbPA8B++dPuBwhEhK1lfoGL0MIxBdZAoA4KCkTsOJ&#10;tGbflgkctZNgzlGsAGVm6aCGRSbOH9+DOTNuw942GapcQ+Hff5tDX19NrC0jowj29r4K2RtgswnY&#10;2emjY8eaWLGiBdaudcGCBc3QurVFJaasINCy41zaXi0tPpo7UWc+vXnz0+I5c55Q14CtIlTZJP09&#10;epzvmZfHr0XV5zHpAbg0xWpEImDY+AmobB28cycRgwZdw5kzPWiPycnhwc0tgLZOcFSUavpvl5a6&#10;dkkY3O8V+vd+A8eGCVi7uRs81/dAXj59HduyQ2KMyXOs/1yyDj7d7CH+S26HT3xD5AjVoM8pmU32&#10;MoyAd6qLQkdO/GKI/iOnopZVGpYvuoJBfUJw5mJjnLnYBNduNoBAqDo/R0/P50hOLoCXV1uw2SwU&#10;FQng6noGGRnlr4+wYEFTLF7cHDo6kqU7gZLN6Rs3PmHChIAKT439LNgadx/YokObGMr+Cyf2obo9&#10;dbzZpUvRgVu2tGpJ2VkFqLIzg5CQjA1U7SyWEKuXXKY97/4jGwS9qKM0u0rD2bOxsLQ8DG/vCLGi&#10;Mffvf8Yff5yBiYm31ILxPwd9ikSkypaXFIdE986hCLj4H1JjFyDyxSqsWHQFvn7NYVBzM5av7a0k&#10;IQA0CD4MucVI4BkAAP6ufh+NNUvSWMf8f7YAAH+Z34ey3tw/xJtg/NRxqFFvNYJe1MZZ3wMoSJ6D&#10;8Gee8Fx0CXq6qrH0vHdvGJyc/MHnC+HqeqbcLx86OhyEhY3AunWutEIAlMxwu3e3QmzsGEycWNEp&#10;5AmMnDgeQprZj4VZLkYMpt44j4nJbXHlyrsqm/O+Sm4gu7r6NXzyJI1yp2fqhPvYvfUU5XkkCbAM&#10;dirVtork1KluGDLk+1p3WFgGGjY8UYkW0UGCwxGhV9dQ+B44DB3t7946QiGBlRu6YcU6yiwiCqet&#10;TgxO1/VBx7CpCC2yQIrTMlzOqIcJccPxh04sztX9XgPd7vUCZAsrZsniwond6NMjTEzgj/k7w33W&#10;MOQXaKCqey82bmyMV6+GlynnlYdHIPbsCVO8UVJYs/Q8/vn7NmXf5yRd1Ki7BlR/Ey0t7vv8/Cm2&#10;kmepPlVyZsDnkxvp+uiEAABGTBivDHMqHIIA9u9vLyYEJEli8OBrlWiVJDraRejWKRxPAzaCn/4n&#10;zp/YLyYEj57Wgm6NTRUmBACw1qokAVkiv2RvJZOvgTZ6sWBBhEd54jNGj2qPK8yufiM8YNd0KeIT&#10;DL61jRryAnlf5iH/y1/4d+412Napmmm2ly51xuvX1EIgEIgQHp6BoKBkBAUl48MHySJDu3e3x4wZ&#10;jhVg6XcWefZHRib1FkB181yMGPSCsq+ggG+zbdvzusq0TVlUSTF48SK9O1X7DPdA2nMioqrB/3wz&#10;ZZmkFE6d6oZhw2zFivDo6nIRFjYCkyaJ1+3Zvv0NIiNVYw+hccMEXDi5Bxnx83H97C60dI4X6xcI&#10;CIyePAatu81FYaFyCvfQYaeZjiIhG5nCkmylFzMbQJ9TDBftDwCAPMH3TdPZFvROCMrgfVw12DZe&#10;jo3bO4pt0mppCbBqyRVEv/JEzKtlmDn1Lm2KZVVj4cJmWLGCehn9zJn3MDX1RoMGJ+DichouLqdR&#10;u7YPBg26hsJC8SCvHTvaoHXrii1LOnTcRNq+vdtPgs2mznK7ZUsY/S60ClPllolWrXrhvmRJ0B6q&#10;vi/vFsLcjNqFr0332Xj4pOrM3vz8umLoUDsAJZlMk5MLABCwsNCCpqb4RmNsbA5sbCo/vqBzuwjs&#10;2X4CNrXos39mZmmgdqOVyM6peMeLGtwsvHLcioRiPTQL/RsAvi0Nnc1oiKlxQzDT7AGW1Py+POAQ&#10;Mh8ZgoqrbfEVuzrJePdqJW1/fj4Xpy80gfufI1HMo19/r0y6d7fC5cu9JcpkFhTw0bDhCcTF5dKe&#10;a26uhXfvRkNX9/t3e/kyBU5O/kqzl4q0uHkwNqJOVTFg1EScv9xUop3FIoovX+6i36OHXfl32yuQ&#10;KjczWLLk8Q6q9s7tI2iF4PXb6lVKCFaubPFNCABAW5uLOnX0UaeOnoQQHDsWValCwOUIMXb4U5DZ&#10;M3DropdUIYiMNoVp7fWVIgQAMM/iLgAgjf/94R5WWFL6YqBRKLgEHyfTmoid85/V+Yoz8AeiY81Q&#10;q8EKCATUi+za2nyMG/kcRal/IT783/8vIanOi522NgcXL/aSEIKUlAJoa++TKgQAkJRUABeX02Jl&#10;WZs1qwZT04q9d5r+QR8+cO6YN2W7SESqT5v2uOJy4SuIKiUGe/a8sgONO+z82dSbPSQJePw1XJlm&#10;KRRDQ3U4O1eDrBkbjyfEvn1hGDcuoIIsE4fFEmH44OfI/DQXR/b6yjz+1p26qN98CYQi+mpuyqat&#10;XolnVuYPm8JFou+3k516OlKFumgVOgP7klsgqtAErXQ/VLSZ3/iYYIxWnf9GYZF0l1PLGtmIfuWJ&#10;kEdrUdtaNbzJWrUylwieTE8vgo2N7HvlK+HhGXjxQnyf5K+/KrbI2KfPhnj6nL4YD13NA4FARPnS&#10;qspUKTFYtuzVVoAt8apkbpaNzu2jKM9JTtHB0+fKcyVt3docO3e2Vdh6ZmZmMXr0uIxhw24gMpK6&#10;SPvp0+9haHgA7u6BEgXtK4JmjeMRFeyJE95HoK0lO4/PqXNN0HXATJBk5d1u2kQRLNRK3kbtNFK/&#10;tReTHAhEJbfUjlpn4awVj4/Fhlic0AttwmeiWegcsP8fmFYZvHhVC+16/Ek7Q/gRx4af8e7lCmzw&#10;PFsBlkln/nzJ/bnBg68hL690eZ8WLBDfxJ83T3JZRrkQmP73UNpe3/1HKNsTEgrsCYK69K6qUpX2&#10;DNQ4nJ3ZQiEh4YD+79xrWLWEOttkjbqr8DnJgLJPEfB4Ht/egIqKhEhNLcCxY9FYvfo58vLKX0bR&#10;zEwTw4fbQ0ODjUuX4pCeXoTU1MJKyhBJ4vKp3ejZNVxuF8Hj/k4YNclNuWbJwVCjV9hZu2TJhyQB&#10;17AZeF9cEldwre4+OOkkfjtWRAIFIjXkCdUQW2QM97jBSBZUbmS3U5MPeHGPvtDKz2RkaqJ9z9l4&#10;G15DiVbRIxJNF7tHIiIyUL9+2dyeSXK62GeC8CqPaWWxAI9vbUKrFh8lenh8FnSrbwaPYt9m6FBb&#10;bz+/bpMqwkJFUGWUq1atQ3OphAAgaYWAx2cpTQgIAigsnCo2FdbQYMPSUhcLFzZDbq47SHI6IiJG&#10;YvBgG5iaaoh5BclLcnIh/vsvBOvXv0R4eCaSkytHCJo5fgQ/fRZ6dZNfCL4k6WHMlLHKNUxOehl8&#10;r/NMEOKfn+SJLwOwCECHzYO5Wh5c9T5iuPGrCrOTjuDXtTBozAS5y5EaGRbizZO18Nl3mDL9srL5&#10;+R4pa7U+DkcV4isIrN5E6cAINa4I8/6kXqI+dSqG3h1JBakSYrB8eaDGly8F/1L1OTZIoD1v/pL+&#10;SrPp5MmuYmmn6XBwMIS/f3ekpExEUZEHTp7siiFDbFC9emXlXykd2lpFOHnoAIIfbASHJsUHFQIh&#10;gZ5DPCCqxD2Cr7Ah+rZf8JVxpi/wdcM1OI+6cMlXfj63sjh7sRmWrelZqnNGD3uBtA/z0boVdXqF&#10;iqKsxZeolpsqgys3GqGggHrvxmPiA7BoXH3//DOwymxYVgkxCA0tHMbjgfLpef/6NtrzTp52Voo9&#10;amos9OhBv6lEB5fLwrBhdjh1qjsSE93w4cNYnDrVDf361S5TZKay6dYpDPERSzBs4OtSn7vHuzVe&#10;v7FUglWlx04jBdo/+YRbqufAmJ0PAPjAk5691ln7Ewiohl//qo3dERJauv0pXR0e7l/bhuPeB8Gh&#10;8Y1XND/PXn/OfioPlpbaWLasuVhbdjZ9JmJlc+8RtUdiDYscuLSgfmE4dOjdMmXapEiqhBicPRt7&#10;gKq9ccNP0NejduV9GVIDyanKSefM44kwefJdiXY+X4h+/a5QRlFSYW2tiyFDbHH+fE/weB7IyJiI&#10;w4c7qcSs4ZLfLlw7sxtGBtQ+1tIQCAjMmke/6VbRdNCjfivuql/idBBfbEjZ/xVNthD26qlSj6ko&#10;SJKFNt3mQFjKPW2CAEYMfonM+HmoYUHtmKBI9u8XTx/h7t6w1Nd4+HCQRHW/f/55Ui67ysOw8fSr&#10;Prs2+1G25+YW1d23L7hKlCFUeTHYuPHZAJKkdif1odnJB4Dtu9tDmflc/Pxi8O6deMQvl8tGixZm&#10;qF3bBwThBXt7X/j7xyApKR8ikfQlFg6HBUNDDYwb54DERDeQ5HRERY1Smv10GBrkI//LbPTuLv/e&#10;wM8YWW8AqUK5dHantEbbMA9s+dwW4QXVkMzTAU/EhmfNGwCAXJEGPhXrIVOgiS88XXwsNkBUoQke&#10;51jBN7UpViV0Qp6oYiOlpZGbp4m//x1YpnN1dPhIiFyC6ZPvKdgqcby9xcWgQ4caEjEydLBYwPXr&#10;fWBlJf4yJxSKcORIpMJsLC25eZrg86kfmY0bfYGOVhFFD5tYvfrtPOVaphhU3puIxdpZQJKERKRJ&#10;U8d4vHxAmbgUxcVsGFlvQEEFpDrg8z3A4bB++CxC/frHERMjng/f2Fgdo0bVxbZtbeR+yFpaHkZC&#10;Qr4izZWKhXk2Xj9ag2omZR9z0/YOmLdkkAKtUh426qnfPIrkhSAg9yausol9swS1rcv2lk+SwD/L&#10;+2D9tm4KtqrwfeJEAAAgAElEQVQEHR0usrImiwWdhYVloEULfxQU0C9VGRio48KFnmjbtrpE39Sp&#10;gdi7t2IT1v3M3Fm3sHHlBcq+y9fro8+waRLtLBbJW7/e3mju3K4V92MuAyo9M3B2PvkvSZKUuYw3&#10;eNJHhj55VrtChAAAhgwRLzDD5bJw+XIvCc+h9PRiVKumKSYEGRnFCApKoryuq+uZChUCTc1ivHlc&#10;PiHIy+di2ZqKSzoni+zsyYiNHYO7d/tjwoTvmYXnz28KP79u2HtlEoKCBuP162F49Gggbt3qizNn&#10;umPHjrawsPi+VLdrV1s8fz4E6ekT8fffTaiGqhR6DJR88MgLQQBrl1/Cgtk3FGjRd/Ly+PD0fCbW&#10;1qCBEcLDR8LCQjK9B0EAmzf/geRkN0ohOHcuFvv2Va4QAMChY/Q1Lnp3D6dsF4kItYCAohnKsklR&#10;qOzMICAg1qxz58uJJQX4xKlllYrYNyso37BJEqjdaAU+fqq44vB37vRHhw7i/tyzZj3Ajh1vvn2u&#10;W9cAkZHiyz4czi4IhSTYbAKmpprYu7c9+vatjRkz7sPLi74WqzJIjZ0PE+Py5dH3+Gso9hxsqyCL&#10;ykf37la4dq3Pt88kScLa+iiSkvJRXOwBQsb0bMeOEMya9RDDh9vixInvb88xMVmwszumNLtLB4kz&#10;vvsxsM8b2YfSXYEEZs0fjJ372ivOrB84fbo7Bg2y+WlMEtHR2Xj2rCS6uF49Qzg6GoHLpfY8e/r0&#10;C1q1qvxAuhJIXPbfjV5dqR/8azd3xiJPKi9GIUmSs1T65VtVxYCwsfF5FBub04qq8+ppL/ToEkF5&#10;Ylq6FkzrUC8fKQtDQzUkJrpJrIkaGu5HVhYPurpcfP48Hjo63zNijhx5AydOVK6731eundmJ7p3L&#10;txabl8+Ffo3NEFVilPGP+Ph0xujR4pmEMzOL0bHjebx6NUyua5iaeiM1VXzTUCAQQVt7L3g81fAu&#10;cmr8Ec/vbSy3N9owNzecOuukGKN+IixsBOrXL1u98Vu3PqFr14sKtqh8NGscjxf3NlD+m6ema8HM&#10;Zh1ltD2Xy8rj8TxUtki5avxyf2LQoKtD6YTAqmY6rRAAQPues5VmFx2ZmTxMn35foj0qajQIArh5&#10;s6+YENy8Ga8yQrDo7+vlFgIAuHDZUWWEgM0m0K9fbYl2Q0N1BAbKH3sSEzNGoo3DYWHkSPty2adI&#10;gkOs8S6mdPseVBw/cBitmr9XgEWSNGx4Aq9fl84bKz29CCNH3lQ5IQCAlyFWeBMmuZQFAKbGBZgx&#10;hXpzns8X6bRo4Udbi6WyUY1f70+cPfuedh4e+nQ17Xn5+VyERVL/kZTNoUMReP9efNO4WjVNvHkz&#10;Ai4u5t/asrOLMXjw9Z9PrxScmnyE57/U0dulZYYKuZI6OBhAV1eNsk9fX/69pJ8Lwn9lxAg7yvbK&#10;Yrd3m3Jfg80mcenUXqhxS5c7SB5IEnB29seMGffkyqW1detr1KhxGCdORCvcFkWxcFlf2r51Ky5C&#10;T5faJfvFi7TZ7u63lBMAVU5UTgx0dffFAizKxcNt6/yhq0sfdDJ4bOWmAbGz85XINtqw4ffpMUmS&#10;6NPnCnJzFf+DKy0cjgBPAjaBzS7/MiFJAlnZFZ/zn46wsEzs3x8mM/NrWSgo4GPgQNWqKPff7o6l&#10;jjugwtioANvWnYYyUmELhSS8vELB4eyCoeF+PHz4BSIRCZIkIRSKUFwsxMGDEeBwvDBnziMUF1de&#10;ckB5uH67IXLzqF8WtDT52LjqLKj+HUkSHB+f2IDly5fL52dbgaiUGLi6nt6Ql8eXnN8DsLZMo51+&#10;AUBenhoC7lXu9J0kgZEjb9L2+/nF4MGDLxVoET3XzuwCtxTpJaShiuVEp0wJxPbtZd9YpSI9vQhG&#10;RgeQn1/xuX5kERNnopDreEx6BHvbZIVci46sLB7atDkLNnsXWKxd4HB2Q0NjDyZOvFNqUdPW5sDI&#10;SF3uGAZF4v7nCNq+KeOfwMSYumZDYaFA78iROm8BqFRVIpXZQHZyOrX+5cvU+d9bRGRJyjCAIER4&#10;cW8DmjWmz0M0e+FA/Le7o8LsWbeuFQ4fjqRNIy2NBw8GSqS0TksrgqkpdTGMimb0sCD47FNcQRxC&#10;fztU7L3iG/PnN8X69a7lvk5sbDbq1z+O4mLV2Dj+GSvLdHwMVUzmg+xsdRhYbVbItZTBwoVN0bp1&#10;dTRtagoLCy0QBAGRiMTr12l49iwZJ05ElzkxXmnJ/zIbWlrULwf5BVzoWGwBXfCrnh47+dSpNvW7&#10;dWtAXxGqAlGJX3C3bhe3iQsBwGaLiFpWJYU6hg0MlioEH+MNsWNve4XZU726NubObYKIiJG4d68/&#10;dHRK99bRr98VFBWJ3yCGhmoUTrIVj6FBHg7sUJxr5O1Aeygz0ru8bNjwCm5u5SsAFBmZiUaNTqqs&#10;EABAvAJdqfX1i7Fvu/xFaCqK/v1rIzV1AtaudUWvXrVQvbr2NxdhFotAs2ammDq1Ie7dG4BPn8bB&#10;3Fz5aV069v6Ttk9bi4/zx/d++1zfQVygcnKEZn363I85dChUJZJ4VaoYEARYdna+T2/e/CTxLyoU&#10;cvAh3gjtWr/DiYP0aSdIEugxaBpEIsV9lfnzm4LNLrle27Y1sGdP+1Kdn5FRjHnzxItysNksJCdX&#10;dkZbEldP74a6uuIeaivW9oAqiwEAHD4ciVGjbtHuIRz39YWIZn0iNjYH9eodlxo1qyrsPtBaYdea&#10;NPYpbOsod7lIXrS0OEhMHI9z53rCxES+spc1a+rgyxc3TJ5cX6m2BQXXxp379CV1+/UKxeB+wWju&#10;9AHhFM4tfL7IcMKEe/Hjx5+vpUQz5aLSxMDd/ZKJoeH+yJiY7JZ0xxgb5eP6mV1Sr3PItyUi3imm&#10;yhgA6OhwMHPm99J6AoEICxaUPjnWzp1vERsrnrDO2FgDmzaVf8mirHTtGAGX5pIFOsoKX8DCSxXJ&#10;TCqL48ff4fr1eIn2goICLF+yCD5HqV84KrO+dGnZsU9xAX8EAdw45wVuJdRC+JH27WsgP98d1auX&#10;zUFh374OWLWK9hGjEEZOmID0DHqR8jt8CJoa0rOtHjmSGNely7lKrZtcKWLg6Rnc8ujRxPeZmTxa&#10;H71qpjkIC1oNDQ36m3HbrnaYOEPSF7w8TJ3aSCyVRFBQMhITy5aioVGjExKpfGfPboKWLauVw8Ky&#10;QRAieHspdup/43Y9FBRQZgtRSWrXlqxWttpzOXg8HjatXwceTzIDLoul2rOeH3kXY4acXMWlYalT&#10;KwMrFinG9bgstGplhtu36V04Cwr4+OuvB6hf/zgcHU9i/PgAfPki+VudO7cpTEyUd58mp+qhYcvF&#10;4POp7xUWC7h3dTtGDnlG2f+V27cT77Ro4f8/9s47LIqrbeP3dpZeRBARUERRLChWVOwl1thQsdfY&#10;o7HGXmPURBOjxhKN3Vixxq4ooqJgRcFGkSZNelt2d74/EGGZM7sLO7Ng3u93XV7Jnp2dOcDsPOc8&#10;5X5+4GKO2qB3Y1C//qHDy5c/eJCXp2DsI2hsnIuw4FWwqZrFeJ67D2pizmL2BdHWr1etdevdu/xf&#10;hpwcOc1fLRDwUKcOd204mWjkFgt7O+2ktbXlyEluKla5wsKC/qA8ergwfpKZmYG7/v6090vLjFRm&#10;FAoBLl+vp/nAMrBw9jUYG5HUOLnFyEiES5f6fnHXluTVq1TUrHkApqa78dtvzxEamooXL1Kwf38Y&#10;7Oz20ep4JBIBtm3jViblY6IZajZcpfaYQ7sPYPkCdc8THv/Ro8RfJZLt0du2PbRVcyAn6M0YzJzp&#10;Z29uvjMxNDTdR91xluZZyIydBwsz5hswItISXt1nsxonAIDx4+uprASjozORlkbul6AtBw6EITg4&#10;8ctrf/84HDz4Rqdzlodg//Wsnk+hBM5eaKz5wEqEpaXq6nDpooVQKotjBbOmTyv9EWIlc2UmMMiJ&#10;1fPxeMxa/Vzi69uDVvSXn69AixYn4OZ2BJGRmYwFbKdOvUf79r4qsvHe3i6oVYtbJYjYeAv4jGdu&#10;88rjASsWXcKmdSfB4zFnccpklP306Y/ivbxOnxozZp/ett6cG4Nffnns2KzZibN//PEyOj1drrZu&#10;vlf3F0gM/1Ht+cIjLeHsvgIUB1PftKmNyuuWLU+xct6+fS8iP1+B/HwFunfXf3m9m2ssCAssnYiO&#10;sdCbMiwbuLiYqfSrBoA3r1VlOLKzs6AoFUju3Fl9S8zKxuOn7MdwRg57xPo51WFhIUHXrg4qYwkJ&#10;OXByOoBHjxIZPqXKnTtxCAhQrekZNYrdXROJoydbYMfeNmqPmT3VD4d2/a3xXP7+8QOOHs391KmT&#10;7zAej/ssDc6MwcGDz4xq1jxwcN68gPfBwYnMjj8AAIUVP17AuWM71VbEvgyzgUuT5UQRKF0ZPLg2&#10;TE1VH25hYT746adWEIt1u15cXA4WLLiP7t3PITeXy8pK8u/u4K4DrF+J7RUo1zRtSl+HbN+p2kDv&#10;2wEDICiV/2tp+fUYPAAIfurASb8FI0P6DpmrVqADBtRSea1UUvD0PIWPH8umqtu3r6pLZsEC/fRT&#10;njJ7GMZN9VH7d/DxfowHNzZo/B3KZErprVtxR2xs9jy+eDGi7L12ywAnxuDw4TdeY8cGJEVGZo5g&#10;kpYoydOAn7B84WWoi9Xdf+gI9zaLOGuwvmpVC9qYqakYP/7ogYyMSTh9+hudlCF///0Zbt/mshCG&#10;wpmjO4nj9euxX/V80rcJ6+fkkiZN6MbAqkoVODgWf79WrKLrXjHpE1VWMrOkSP7EvjTIsX30zrON&#10;GsbAZxD7u4YZMxqpvH7xIoWWmacNaWmqGTwGBgKVPhVc8vdhT7g0Wab2mJbNPiApcgEauTHXUBWR&#10;kJDn3rv3hfdt255k199bAk6MwYgRl/0UCkpjQnC9uvHIS/oejRuof1hdue4Kz67zIJdzYwjatrWF&#10;qytzH1yJRID+/WtBqZyG+/cHwcHBmJN5lBcTk1zIUmYQXQQ9u4dAImZ/BXfuUkPWz8klTBLKp89e&#10;AEVRkEgNYWJKz2mQSkWwtdUut72yEBdnxvo5O7V/C4FAdVf77IUDVi05j31/HgCfz9491rixqrSG&#10;p6d6d21p9586atVi/3fDxPuIqqjZYAVycphVJ6wscvHs3s+4deE3mJlq2vnwBQEBcfMOHnzGSToi&#10;J8agRw+n4+reFwgUWL3kHF49XAuJWL3b5Lft7dFjILdNgjZsUM39z8piFpJr1coGUVGj8fixN7p1&#10;q/gc+8YNohH9cimEAmDTNrocR+/uIZxcV1ZQqWRVNFK/PtnYGxkbQyYrAI/PXGXesqXeEzt04mUY&#10;+/OVGsjRtHE0bXzn3rYY7fMQQbfXQyzmRoCRqeDPxkaKn39ujcTEcSrtNSsTkdFVULfZUnyIUW+E&#10;OrR7h5TI+Zg38yqEAuZnoq2t4euRIxtrFzgpI5wYgwYNBIxNBUZ4P0Ti+4VYMo9Z0A0AMrPEaNNt&#10;Nmb/OJj1+ZWkalUpWrcuLlpLTc2DldVfGDDgX6SmMmc0NWlijStX+uLDh1GYMqUBp3NkonP7MATd&#10;3gCzz5lXWVn0Faxny3B9T6vSIRTy4eTEmMmMxNQ0yEsXhJSgZUsbLqbFGUFPHDQfVA7q1KY/g3bs&#10;aQeKApo0ikXA1V8hEupepFa6fzhp1z57dmPExIzBggVNYW4uweTJ9O+goSHdwJfMMNIXMbGWqNVo&#10;FXbvI7Zo+YJAAGxYfQ7hL5bDQEIuUjMyEpMbMLMAJ8Zg48ZeH/l8irhMMDLOg6UFWeu7iNDXVVHF&#10;aQPuBTqrPY4NfH17qrxesyYIMpkSvr4RsLTcg5o19yMmhrneoUYNE2zf3h55eZOxbh1zf1QuuHpm&#10;G4SflUcP/tOc9r5EXIBGbpVDJbUisbMzVLty1PSAcHMrX5euiuLNO26Ml4szXZ4iM1uKgoLCx0iz&#10;JjEIDVoFXSWwS/c6njWrEe2Y8+cjIRQWP76WL1e9/yUSPj58oKd5PnhA7jnONQqFAJO+90GbrrM1&#10;HpvyyRB5+aSdt5Ly9e3wdcUMAKBtW7ulpPGdanrkRkRZopHnQtRvsQyyAu4laSUSPjw9i7fUSiWF&#10;TZueqRwTGZmFGjX2w9Z2LwIDP0KhIK8gJRIBFi70AEVNw65dHTkVyeLzlcj+OAt8fvGX7rtZdDnd&#10;KlZZOrdD/C9QvbpuAVV18aTKSNgbboyBB8FNBAAHjhbLPTjX/ISzxEQG7Snd1KZXL0faffzuXTr8&#10;/YsTMqytpejatTgNWCwWQCxWjTHKZApOMq20h4d7D53BN9uCXfs8kZdPjoFu3dUeJL0vsVgY17Ch&#10;Q9lllLWEM2PQrl2VI0zvPX2hKtgUG2eGLv2mo1ajVXjxUn953SUbnQPAwoXMGkQJCblo1eoUqlbd&#10;i23bXqhtvjFxYn3Ex4/F6dPfsDbXkpw6uBuGUtXteF4ePevFwly3Bvf/FerW1e1hXquWaaX1SZNQ&#10;KrmZa+NGscTxn37tpvK6b88QTBgVUO7rJCTkoKCgeNFlb2+Co0e70Y6bNu22ivjgnj2dv/x/ZmYB&#10;eve+oHL8yJHXyz0nNqHAx3ff+8Ck2iZs/F01zkdRwNmL9J0QAEyc6Mppy0zOjMGaNV7R1asbEfPO&#10;5i/pr/JaoeThhp8rV1NhZMWKh7h7t3h18ccfmpuhfPqUj+nT78Daeg8mTrwFmYzZKBw69JqVeZZk&#10;jM999Ov1QmUsPoGc3WShwR33v4KukhJCIR81alSuDDJ19OjC3CNcF+zt0okZLxFR9LTdbZuOoQ7B&#10;raQNBQVKrF0bpDI2ZIgLJkxQVSB98eITUlKK43o1ahir7ALv3InHypWFj6Dp0+/g+PHK0Xe8CLlC&#10;gEvX3FTGEpOMkZxCrpTeurXjFi7nw2kFclaW/Bpp/Pkr1Z2BvV0aLMzLJwanC8+fp6BdO19IpTvQ&#10;v/+/yMvTviAsM7MAf/31ChLJDnTo4EvrXwAAp0+zG7yVSvOxe+th2pb58DF6jQQAWFchd1r6X6ND&#10;B937Yle2dGJ1ONcsW/N5beHxoFY4siRikRKH92iusmVi5cpHePMmTWVs164OOHPmmy9zOXKkK6ys&#10;VNUaQkOHq7xeseIhhgy5im3bVBdQlYXSQoAxDGnBAgFk4KIfaQk4NQZDh9YMIo3n5Kq6NPh8YNbU&#10;W1xORS15eQqcORNR7s/fvh0HqXQnPDyO4fnzFFAUhWnT7rA4w0K2/3oMQoKbMSubXCVbry53wTI7&#10;2zTNB1UCeDzAwYE5kwgATIw01xEw1SlURsQS/ctOk3zxzZrEwK0e2bWkDV5ep1FQULxA4/F46Nev&#10;FhSKqVAqp2HYsDpfmtsUYWIigp2darzu+HHVGERlgcdToJ2n6oIxJpbs0uzYsTrn8rGcGoP+/R3J&#10;xiCH7t9u0SySy6nohcePk9G48T+oX/8I/v77FavnNjLMw5jh6iVwS1PPhbvmJCJR5W5YXoQmX39+&#10;fj4sTE0gEakvaOzQ4etRL23mTu/bwDVpGWSDumld+fW9EhJyMWQIPQVdnay4UkmhZ0+ncl9Tn5Bq&#10;rJ6/JN9nTZpY+XI9H06NQffutaMFAtCS9RUKAa0Io6VHJJdT0SthYWmsaxCRpSbUY2Skm+KqOszN&#10;vo7gtCZjsGjBPPB4PORkZiAvj7mupH37r8cYVLdL13wQ65A9GN06vkGN6uVv8evrG47hw9XXJAGF&#10;RmDhwvswNd2Fv/5idyHGFa2a070RgUFk+aG//nrhx/F0uFctFYsFRH/CwyBVaWAL8zw4fu55zDV8&#10;zn9qtqHQvg1z8Kuui/5zp70HPNH7NctDp07M2WkUReHfC+e//P+9u/R+BkXY2hpCKPwaMoqUFeLC&#10;Uyc5//rxSp3OfeTIWzg47ENWFr0QS6Gg8OuvTyEQbMf69Y+RnV3525MW8eMcVSNHUUBgEFkyvW9f&#10;O84DgJw/FvPz5cRlypt3dHmNhm7l9y9qC58PZGdPRlDQYPTr5wRr68qvOzNp7F2IRMyxoyYMKX9F&#10;xUBcMLDv12EMhgxhbKaH5YtV5dJnTp+q9lwiDa6kyoBbvY8QcliiU560VQOJAhKGilptiY7OhonJ&#10;bpw69R4AkJ1dgM2bn0Ek2o65c8ufxsrjASdOdC+TvhFbdOukmm1IUTzGTKIZM2pwnmHD+W9AqSRX&#10;IpP4pjM3KXElqV7dGAYGAnh4VMWZM72QkDAWwcGDMW+eO6ysKqdcsabguoszWaok9DV3mjrONZO1&#10;ENaqePr3Z65iDwtV7WeQm5MDpRpZChOTyq/H1KQRuTCMDZRK4FNq2YspeTygTw92NLIGDbqMZs2O&#10;w8ZmL3744a7ORWTHj/fAoEG1K73kSLNmHpxveSqVw6RZE+4DX7t3d1R5zePx0LRpVWzY0AZJSRPw&#10;4cNobN7cFsbG3FdAa4O5WTZcXdTrUgkYFqwvXnHn5xYKKcz4zo+z87OFqSnzA3zvQdWe0IO9h4Kv&#10;xofYp48TW9PijAmj7nF27sQkYygU9JvNrprmothxI9mbV3BwEivuoCNHumHQoMLFgr6bGEnKKOq3&#10;fDk435ZWKmNQmArJbb149+7MIl48XmHhyqxZjZGZ+R0oaho2bWoDc3NJhcUZ6tX9WG5JiahobmUU&#10;poz3B9d/Ly4xNjaGc+1iN9KSFSvUHj90aB2OZ6QbtjZpaN/2PWfnfx9BblQ4feJtjZ9t0zIClele&#10;+eWXNhg2rPhvP3Ag9zpoJWncUHMPg5I4OflxvjqtVMbAxEQGgYCb7klFjB9/E/7+cWrlJEoye7Y7&#10;UlMnIDd3CrZubYeWLW30Gkisr3WtAP2L9iqsGtR4PXTGrlomo4uqMmBkpPn7c/yULyiKgoHUCMbG&#10;6nvkdupUuTOKpk9iv7alJDduk43heC12I6am+ZXmXpk3rwnmzHFXGWvQwBIGBvqLCXmUMf03MhL/&#10;W8YA4D5/fe/eUHh5+cLcfDd6976AU6feM4rPlUQs5mPatEZ48GAQPn2agNOnv0HPnpx2oQMAeLhr&#10;5wOeMo6eCZOdY4DnIdw+wIYODOb0/Lqgzdbf0MgI+bICUEy+thKoy2+vDCz8QXMKpi6cPEPubqet&#10;7EmD+lx2+tOOmTMb0fqXAMCYMTfLpECgK2VNlomMTPsfNAZC/fxB8vIUuHgxCoMGXYah4U64uBzC&#10;iRPaaZeYmIjRv38tXLzYGzk53+H58yE6K2My0aKZdpXRm38mF/cc57g95aK5V1CZtv8l6d5dO2Od&#10;mJKq1YKgMtOlfSgEHH6bU1MN8OIV3bh2bPcaIqF2f//GDbjPFlTHuHH18Pvv7Wjj06bdwYEDYYRP&#10;cEfDMkrLx8RkfP0xAz6f3ELK1JS8mhCJ9P+llMmUePcuHd7eV8DjbYOt7V74+r5HWprmoi2pVAg3&#10;Nyu13dHKC4+nhDtD2mhpxGIFsfXgrr/bgst+HgYSBdq24s5PrQstW2rXHbAsvx5XV/PyTYZjLp76&#10;k9Pz3wusRRyfPf2G1udo3LDijEGfPk7Ys4feCXDZskBs365/3SJzwvOPx6PAdDfK5dz7pjk3BkIh&#10;iOkclVleOSEhFwMGXIaFxV9wdj6I3357ivDwdBW53JJcu/YB6em65VGTMDfL1Xq1x+MBi+ddpo2n&#10;pBojItKK5Zmp4n/lN1Y6XLFNlSoGmg8qI5Uxo6h/nycQc7yI+m42vV+GgYEMnb201/3R166/NO3b&#10;2+Hs2V608dWrH2H1aqJiDueQkkJ4PMDUpOKUhjk3BgIBj2wMzL4OeeXw8AzMnh0AZ+dDcHY+hOnT&#10;7yAiIkPlmB07XjJ8WjdMTJirOklMHE0uvpk6ewgb01HLsf17Ob9GWalShf2CwsqmeyMQKPDHxhOc&#10;XuNTqhSxcfTMtKEDg2FoyE3fY7aoW9ccN258S3v4btz4BMuWlU3rSx9YmP+HjQGPodO4hUXl3Rkw&#10;ERGRgW3bXqBWrYMwMdmFQYMuISoqE2fPll/xVB1lTSm1t0tHu9b0ldrVW/UJR7NLv57PUa9O5Wmx&#10;aWMjhaEh+0VilU3K+s9NR1G9WobmA3WgU++ZxPGl8y9xel1dsbc3wqtXPjR9qgMHwjB/Pnf1GNrA&#10;5JqsSI+JPiqQid9Ic4YfmksJBTbJyirAqVPhcHI6UMGt9Irh8YCtvx4Hj0d3GQwaOY7Ta/P5wKHd&#10;+yGsIFdAadzdq3DS8tPSkn3XU3nx8nyLiWMecHqNpBRDopJmvbpxqOVUfgE6LjAzE8PNzQL793eG&#10;XD4F0dFjaBlgly9/wOjR2sc5uCIjk6x2wPRc1AecP3kpqmwxgwI5t0FzIyMhOne2//Lvv0Yjt3i0&#10;b0PfHZw+7474BPV59LrS1D0Gt87/zuk1tKVx4yqcnNfUVAyptOI1iqrbpeL2Je5/10PHjgNF0R8T&#10;x/6ueLegQMBD27bVsGZNS7x7NwJpaRMREuKDUaNcIWAItrm4mGHDBk9061ajQv+OL1+RGy5ZVqAx&#10;4Dx3VS5XGNCbO1OwsiDrLnG1MxCL+dixowNGjKirIkrF420jHi8U8uHj44KPH3Nw9Sp3ei9c4Htk&#10;NywcflEZoyg+ho0bC7+LnHbOQ1vPcDz2/wlN2y3i9DqaaNCAm6A5n89DkybWuHdP/0qxRViYZeN1&#10;kG5KoNrwMNgBN2/XpY0bGeajoVvF/fwAsHixB5YsaV7mQjFnZzPMm9cE8+Y1gVJJ4e3bNDx6lIB9&#10;+17jxo2yVQXrwsuwasRxpkVyaGjO151a6uf30lihUNL2QyKhQo0KJ/t7ewsLMVJSJmDs2HoqhkCh&#10;oM+hXj1L5OR8B5lsMvbv74IrV/pCJpuC58+HQCL5OlxY5mZ5GNiPXgx2+64LLl+rx/n13RvG4dBf&#10;5W95yAYNGnDXmax584oTNTM1zUHUq6UwMuI+e2vs1BEgfR8f3NzA+bU18fRpss4Vw3w+D3XrWmDE&#10;CFdcv94PcvlUZGdPwu7dHdiZpBry88nxrNrO5JalNWsac95qj9OnW3y8shZA7y4i0WNbPj4fCAnx&#10;gbEx/X5c1JYAACAASURBVJd/+7Zq3vPZsz3x6tUwSKVClXZ6IhEfDRtWQV7eFGzf7sX5nNngyF/7&#10;QQ9T8fCtzyRkZXOrvsnjAcMHB2PezGuEOXAPjwfUq6e9LpOlmUmZliDu7tym6jJhZZmFmNAlMDFm&#10;P425NK/CbPAqjO7K6N75JRrU466DnrbcvBkDuZycTpudXYCQkBQsWfIABgY7MGLEVTx5kqRRgkYg&#10;4MHQUIQJE9wqTKG2di2yZEeHDo7Nub42p8bg9u1EovqTWKw/Y9CvXy3Y2ZGrg69cKdYHOXCgC/r2&#10;JTeWKMl33zVAq1b6WRnK8su/8hGLlVg8l153kC8ToWOvWbpMS2s2rD6L+d9f08u1SmJlZQADA+08&#10;oHl5eTCSGkBchl4FFdEP2cw0BxEhy/RiCPLzBXBv8yNt3MgwD0f27Cv3eZOS2cvEys1V4MWLFACF&#10;jYmePUvGunVBaNXqJIyNd6Fhw3+wdm0w8vMVOHz4LZo2PQ5Dw50YMOASfH3DNRqG5s21K1hkG2sr&#10;svs8Li6rBdfX5jRmEBCQSCxbZNoZyGR8KBTsuon27u2s8lqhUGLmTH/4+cUhLKxQelcs5qsoGKqD&#10;z+fh0KGuqFPnEKcicACQnqlb5srKRf/iTkBt+N9X/dmCnjhizOTh2LfjsE7n14b1q87B1DQXS1b3&#10;4/xaRdjaaq+5P2/29+Dz+cjOSEdubi6kUs21CWXZdbCBhXk2IkOWwcSIe0OgUAD1mi9BgZz+aFi3&#10;4iwstdQhIvEylOwnLy9LljxASko+wsJStSr6VCop+PqGw9c3HBKJAA0aWGLmzEYYNcqVdmzHjva4&#10;eZO7iun3EeTdZRWrLOL406cpnBsDTncGr1+nEY1B3drkrdCT5zVYn5K5uVjltVD4J7ZvD8GrV5+g&#10;/KzTMGtWYwiFqtd99iwZAsE2VK++jxZbcHY2Y9VvbGSYD0Mp/WbOyTFAVraY8AntEAgo+F36ndiE&#10;Zv/R1jh60qPc5y4Li+dew9pl5/RyLaBQhlxbrl8rFne7dPGCVp8xMRFzUt1Mwsw0FzFhS2Bqwl0/&#10;6yKUSsClyQpERNGlqocMCMaM75jbgmpD2Ftys6WRQwLLdb5///2AwMCEclX/5+crEBychNGjb4DH&#10;2wYTk104dqxYm2zgQLL8BlvcvktWgLWuQt4ZhIQkNeVyPgDHxqBaNQNi/lTzppHE4x8yNIMuL1On&#10;NlB5TSoOs7IywPr1qiqGMTFZ8PA4DqUSiIvLhoHBn0hPV/0ysplvPm2SH6ox9K0NfKTb74TPA14H&#10;rSKWufuMH4sNv3fmfIcDAIvmXMVv604QayDYRl3f45J8X6rN5dJFC7W+hr0998VnVSyzEB26GIZS&#10;7qt882V8uLVcjIgoekru2OH38c/fuicEvHhJTqfcvvkfnc+tK1lZBRg6tFCbrFq1v3HnTjxEIu7k&#10;gGQFZKeMpWU28TtCUfyvO5sI4BP1k1s0iyIeHfSUufFMefD2VnWPkASp/Pz608bGjbupshuQyylc&#10;u8ZdeunAvs+wYBbZt37puu7VwzY2WUh4vxCtCAqoC5b1x4TpPjpfQxu+n3obx/ft4fw62taPpKep&#10;tucuKChQ2/ayJDVrcluzYW6Wg4iQpXqJEeTmCuHqsQxhb+hunFlTb2DPNt3diZ9SpYiKJrtGjAwL&#10;4GCfovM12OLjxxxMnuyHggL9Jz8IBRSjq4hrODUGOTkFRGPQvCnZGEREsZulYWen6jt+9ixZ5XW1&#10;aoa0FMTY2Czig18u5+bGMDXJgYd7NMaOIFeSXrrqxsp1DCQK3Lm8GSOH0K/z92FP9B8+gZXraGLQ&#10;t8/wLGAtp9fQtuDsz127VV5P/G6K2raXJfHyIq9y2cDUNAdRIUtgbMT9jiAx2QjVXdcg8kPp3xmF&#10;v7cfwKaffFmp5H7K0FejX8+n4PGAOdNv6n6RrwwmNeFqNtzKizDBpTHgJSfnEZ2EjjXILpGYGHYD&#10;c2Kx6s7KyEg1XSwgYBDtMz17XtTq3DIZOxlRni0iIBBQEAqpzxK2qrx6bYd3DMGmsiISKXFg1yGc&#10;OrQTglJy12cuuGPY+NF6cRk1ahCP5/fXEH9eNtC2CY3U0BCu9QrrLoRCIabOIGvwkOjUqUa55qYJ&#10;oVCOt49XwtSU+x1BRKQlbGuvQ2qaqsvLzCQH6TFzMGb4Q1YMAUUBv2/vSHxv6YJCfaNuXUJ1v9BX&#10;xq075KQVW9t04jjXcGYMrlyJtgB4Wp9fSQGx8WasziE+XjUYU7LPqbW1ARwcVFNO379Px/PnqruH&#10;IhwdVd0Cb9+y8wfr0qm4qcaebQeJx8xZNJBV/aMBfV4g++NsNPdQdRv9c7I5uvabgXwdUlq1pWH9&#10;j1g4+wrn19HEPyd9wePxMHzkaBgZad+gqFEj9msNhAIFHvltQFVrchCRTQICnVCr8SoVqQlDaT6O&#10;7t2DtJj5MDVhzxgplcC5fxvTxnmgULd2YZFV3dqJsLTIZO2aXwPnLzUkjjPtDPz9wxtxOR/OjIGf&#10;3+syicMkJhpDVsBuoce8earKhBs2eGL9+taYM8cdISHDaPolrVufJJ7H0FCIpk2LMyyUSgpxcex8&#10;YQf3e/Ll/4cNCoZYRHcNnPu3EfLy2M0ClkgUCLzxKy2oe/NOXTi6rcbHRO4DpKuXXIAdQ+C8vLi5&#10;la0GwNzcHK09PTF1xowyX4vtAOPpI7vg3pD71pB7D7ZE225zVcYaucXg/fPlGDrwCcOnys/dB+TM&#10;nF7dX8D4c0yExwPatg5n/dqVmcvXyPFAJweyAKC/fxKnhWecGQN//4wyfSs/xLBfyHP3Ll1Sef78&#10;pvjllzaoWlU1nnDs2FskJdH7B/D5wJ07/SGRFK+WP3zIYiWGYCDJh0MJl5mBRIExw8mxg9k/DtT5&#10;eqXh8QqDujGhSyARFxuhhCRTONRfg4BAzUV4uiAQAK8fr2L1nMOHk1P21LFr7z7Y2JDTHtXBJIZW&#10;Hmo5JaNPD276YpRk1frumDBjhMrYtIl+eBrwM2yrchO47NGfbGh/WnFe5XXjhuXTBqpb1xyJieNw&#10;6VJvtGhRMcVi5eFDLNkt7lyTLElx927C12kMHj1KIO4MDKXkhi1R0dwU8tjZaU6Je/48BUOHFueb&#10;C4W8L0Up2dmT4eFRfINRFIVly8qXF10aY0IR0cQxAURf+s6/20Eu5+bPZVctA7mJs9G/9xMUyUcU&#10;FAjRttscBD3hVtnV2EiGXVsOsXY+Hx+6sJrGORiXLzOodeuyGxAmbv+7ibVzkaAo4PuFA7D8pz6g&#10;qMIdDY+nxM7fjmDrLyc5kfsGgKAn9sgj6PB4tnyHhvVVF2stPSLLdY28PDmsraXo0cMRgYGDQVHT&#10;kJIyHtOnN4SFhUTrGJK+kTMoNNeuRXZV37v3kdPCIM6MQatWVYl7IA93cormu3B6oQsbxMfnYPz4&#10;mygoIJefR0VlwsvrtMrY8+dDkZc3GS9eDKOJYQUHJ+HgwdeszE0oos+pWZMYjBtBbrwxYPh4Vq5L&#10;gscDTh/eg+UL/0VJPaHmHRYimGODMGroIxgYsOOjdnTUX/OZ8uxCSHRo+wb21bnLIFEqgX5DJ2HL&#10;n8U9gPl8JS6d2o5JY7lr8qJQAv2HTSK8Q2Hfn/T4mLb9vktDkpawtDTAH3944dOnCcjN/Q5Hj3ZD&#10;796OsLQk9xGoCBQK8uPXmUGfKCurgNNtD2fGoKBA6Ukab9+W3DM1hEHfmw327g2Fu/sxrFkThKCg&#10;REREZGD9+sfo3PkMnJwO0CoYbW3JgUSlEjTDoQtVGGS8d/z2Dwyl9IrTi1cb4mUYt7pIK368hLNH&#10;d6qMNeuwEHfvc+cykkgU2Ljal7Pzc8WgQbV1PoeAr8DfhAcjW8gVPLTqPAfnLxfHHqUG+Xj/bDm6&#10;dw5T80ndmbO4P2Li6e7f/r2fwcWZXldQvVoGRISYmSby8tTrDInFAgwd6oLz53sjOXk8QkKGYfPm&#10;tpwkAZQFpZKHjEy6wkDVKjkQEnqKCwTgdKXDmTEIDU0lGoMeDClkpG5KbPLqVSqWLg1E8+YnUKvW&#10;QSxceJ+oPcLj0SUsinBw2IfcXPY6edWtQ1Z/FAopBFz9lTauVPIxdvJI1q7PRN+eIXj3dDmA4sBy&#10;h56zEfCAO4MwaWwATIzL1vO5ojEzK79USBGTx9+Fk0MqC7OhQ1FA685z8Ohx8d/NoUYKEt4v5Oya&#10;RVy9WQe/b+9MG69mk45Th/5i/JyZadnvgcKug++1yrjj8Xhwc7PErFmN8ezZUGRnT0JYmA9ru7yy&#10;wUPwE3KhrbERfTGoUFBfpTHgp6UVEP0+NezpkXKlEggNY8//qgsSiUBFvjotLR+//fYMAsE2xMay&#10;m/LHVIkNAO6N4jB72nXa+KMnTjhzkZySxibONVMQ8XwFRKLCFYpCyUfb7nPwPIRdsbEixCIl5s7U&#10;TeHU07Ny3EPaYiCRYesv3DSzpyhg7cZuCHri9GWsYf1YRLxYDhNj7ovZ+g6ZTBsT8JUIvrNObXzC&#10;wKDs9TtyOYVBgy6Dz98GkWg7Nm58gri47C/aY+owNBShbl0LHDrUFRQ1DXL5FGzZ0g7OzqZ66YT2&#10;6DGDMTAmGQOe+MaNN5ytmjlRLfX2PsF4XhPCD5mdI4ZCWfGtBAFAJlOic+ezoCgKT54kIS2Nu+Kf&#10;b7qqzx75Zc0ZhLysjmt+qg1p+vt8h3dPlsO5Frcl/E6On3D26E70GjzlSz76lNlDcffqZk4CjnNm&#10;3sTKn3tCWc57wcNDfdxJqaRw9OhbJCfnIiEhBwkJuUhMzIVSScHcXAJzczHMzSWwsJDA3FwCBwcT&#10;dOumvrhMJOKjoEC1Uo/Hg1arVO8BjzUfVE4ys8RYurbvl9durrF4GrAO+oilDh07Bvky+q5p07qT&#10;qGbLrdSCXE5h/vx7mD//HkJChsLNrdgVpFBQENDbq6ggEPAxY0YjzJhR6FbbsycUEyZwVx0d9ISs&#10;PVbTMQUxsXQX27//Jnl07lyHEzlVTozBiROpjOclZdDk5FRMIwkSSiWFmzf10/6uQT31rQP5fODM&#10;P7vg1mIxTS7AtdkyBN1Zj8YNuM1L/6ZrKLZuPIZpc4cBAO49dIbf3dro2O6dhk+WHSNpAWyrZiDu&#10;o/rMssOHu0IsFmDwYNV+Dbt2vcKWLeTmQwEB8Rgy5EqZd3eenrbw9f2GlooMAHK5kmYIGjSwxKVL&#10;feDpeQrR0eoffFt/OV6muZSFpu2KRfd4PCWe3fsZWipt6MTQcWNw7DQ96WVAnyeYOfkO9xMoQemF&#10;XL16h2FmJkanTvYYN64+6tY113iO9u252QkXEc2QXtqjyyv436NXKJ89+77pr7+24UQCmJPbY8eO&#10;Zs1I4zUdkiAS0fUOsnMqT4Rfn2izujaUFuBl4FoIBKqxCrlCgKbtFuLoySYcza6YqRMDMMbn/pfX&#10;m7eRpQXYYP8O9cHUkJCh8PGpg0GDnBEc7K3yXn6+Aq9eqfrClUoKbdueQtu2p78YAg8Pa/z+eztM&#10;nFgfrVvbwsrKAE2aVMHQoS5Yvrw5NmwoDnfdu/cRdnb7sGjRfdpqv3//Syqv7e2N8fTpUNjbG+P9&#10;+5EaM1e4EqFTUsD7iOLEE//LmyEQcC+65jNuNI6daobSrTJr10rAiQPcCxSWJiKCnqEVFJSEDRue&#10;wNX1MCSSP2FtvRebNz+FTEaOBZasL+KC+I+mxPEencmx1bS0As761nKyM3j8OP1b0nhThrTSh8Hs&#10;Slf/1zA0LEBu4vewdPwFWVnF0tlKJR8+48fj8dNr2LD6LGe54gCwc8tRXLjcAMmfTBD/UfOKqrx0&#10;6fiGOG5gIMDDh4NVtv1Nm1rj48dxcHLa/yWjpGnTY8jLmwy5XInDh99gzJgbX463tpbi6tU+cHfX&#10;nMY8b14TDBjwL86ciYBCQWHdusf4+efHePx4CNzdq0ChUOLSpcgvx7dtWw137vT/Em8SifhITh6P&#10;9u194e9PL34srQ3FJiV32vO/v4o2rehqtWwSHWuOxp4/IjWNnoU3b2bhvVkRFHVCK6K0VplMpkRy&#10;ci6WLg1EQkIOfvqpNa0mQVSGDnjlISHJFBRFXxg2dSd7J6RSPmeNFjjZGVy8+IHY1orJGFz3o3ca&#10;qmwYGgqxYgXnbUgZEQmBd0+Xw7oKfbXzyx9d0bDVj0j5pH2Hr7IiFilx4cSfEPDZy6YqC02aWKNh&#10;Q3oqoI2NFG/eDP/SbCY/X4FLl6JQv/6RL4ZAKORh6dJmiIsbo5UhKOL06Z6IjBz1pc0pRQFNmhxD&#10;r14XsHhxIBSffxUDBtSEn9+3KokHQGHmyubNbYnn7tCObPTYQCgoNDTtWr/F+lXcNhW6dac2HN1W&#10;EQwBhbVLz1aYIQAKi0lLIpHwS70WYOnSZkhNnYiff/YkFqeVbnrFNnl5YiQmaZ8klJqa/3UZg9jY&#10;LOKEXV3IqZQ3/MpeNapPBg6shfj4Mejfn9jSudwkJGkvjAYANtbZeB28Ci096Cu9l2HV4ei2Gtdv&#10;cZci17LZB2zfdAxWlvrXWw8PZxYGrFHDBC9f+sDGprBlZc+eF74ICbZqZYPIyFFYtaplub7YDg4m&#10;uHdvIK5e7fPl8//+G4X16wuDv8OGueDEiW8YpSmSk8mpksMGBZV5LtpiYKAAQOHy6e2cXQMAjp5s&#10;iu4DpquI3RVx9ewfWDS37NlhBQXsPZJKS9YX9cUWCnnYtKkNPn2agFWrWkIkIl8zPT0fPj7ciymG&#10;R2ov45adrbC8dCmQ7FvSET2ElIqp6UTOfon8wG3xh1QqgLe3M44c6YYrV/qgd28nrT/75s1wnDjR&#10;A6am7Mc1Tp8tu7/fwjwP92/8ivUrz9Dey86RoOu3M/DDIqKXjhUmjb2H04d3az6QZRIScpGby5x2&#10;WLWqFLGxYyEUFkktFFaS378/CNWr65aezePx0LWrA/LzJ2PVquJWtGPGuOLw4a5q5Q6K+myXpk0r&#10;bkXZMmJ/gKEhNymkmVkiGNtuhM/4cSgo1bHL3CwbsuSZ6NqhfDufDB37fpckPl613au1tQHWr2+N&#10;vLwpmD3bHYaGZC95VlYBmjY9DnPzv3DtGvfJJOGR5OeftRVZxdXfX8aJJIAejQEF55pkzY3SASe2&#10;sLU1RGbmJOTkTMaxYz0wbJgLunVzwPnzvUBR01S+2KXp3dsRcvkUuLiY07b/bLHnUOtyfY7HA+bP&#10;uo7kyHlo3CAaJeUjAB42b+sCQ5tf8eo1N9XrhlJ2ejmUldKS5KURCHiQyaZg3rwmUCqnEd1KusDn&#10;87B0aXOkp0/Apk1t8fffnTXeG6VdFUVwGd8BwEktQW6uEFN/GAzT6puRnStVeU8qlWH7r0eR+mEB&#10;MUlEG6JjzZCby10yyZkzvTB/flPG9NK3b9Pg5eULE5NdePKELBbHBW8ZpHh6dgshjh8//p7dlpCf&#10;Yd0Y+PlFE2v0zc1y9NLUuwhnZ1O8eTMcxsbMaatLlzbH/v1dVMakUgGOHeuO8+d7s6pKSeLd+zKp&#10;fNOwssjF04D1+GfvXohFqg/o3DwJ3FosxeTZ3nrpT6APSq/0SPB4PJVsIC4wNZVg9my6Pj+JZ8/I&#10;xiAzS/fqZX1y7VYdOLqtxp972tPeGzboEZLCF2DKhACdrnH2Irty/bVra9cf5eHDBLRv74s6dQ7D&#10;3597CfHSvAojp6/2YlCxFYmEnARZWX/aXbwYRa9BB1DDnrxdziRoc7DBlSt9YWKi+dwjR9b5EiDs&#10;2LE6kpPHw9ubrDlz+DA7AnVFZGRKWfGRDhn4BBmxczBzcuniGB527vWCXd21uHKz8gfpNfHhw9fV&#10;/ISiKLx4Qd4NnyyHi7AikMuBjr1moNu3M5GUoqruals1HY/91+HwX/thxIJL6totdmKHlpYGuHXr&#10;W4SFDVd73JMnSXBzO4KWLU/izh39G4EiXjGoL7RuTs4Cs7KStuRiHqwbgzNnPpCNQXWyMfALILd+&#10;04UqVQzg7Ky6KqAoCgpF4T+qRMI4j8fDyJGuMDAQ4MqVvjA0pO8kcnML4OCwDxs2sNv4g6L4uHyd&#10;nbRhiUSB39efRuL7+bAwV3WnfEo1Ro/+01G97hqkprHnk+WC8EjmvhYPH5LVHCsrFFWYvkhi/ebu&#10;ep5N2aAoIDC4BsRWW+B3t/RDmsKPP1xG/NvFaNIolrXWmI+CnXQ6h0jEx+vXw5GSMh4dOlQnuoMo&#10;isK7d+mwsNiNpk2P0+pSKoLQsGrEdrNGBH0iAIiIyGjFxTxYNwbh4WnEp3v9uuRq25u32c9+qVZN&#10;NcVSLldiwIBLEAq3QyjcjiZNjqkEI728qiEoyJuYVXDixDsYGu5CdDQ3rQj//Ksdq+ezrpKDT1EL&#10;sHbpWZrrKO6jOezq/ITYeE6SEVhh/lLm4HdgIDkbrbJCadCkiI5lt80rm2zZ0R6tOi0AVeoR4Vwz&#10;CYnvFuKn5RdYvV54pCXiE3SrX3n4cDDq1CGfQ6mk4OcXA2vrPXBxOcSpzExZUVJ8ZGXTYyVSA/Ju&#10;Ky4ux4mLebBuDCQSvpQ0ztSw4dYd9tNKzc1Vf7G7d4fizJniLdezZyn4/ffnX143aGBFa5eYlVWA&#10;Ll3OwNub29Syq7fqITmF/fqARXOvITp0CTp5qcoU5+WLUbvxCiSWMa1VH4S9qQrf8+6M7wcHJ2p8&#10;wFYmNE21H1Hrv+KZu/hbzFo4WGWMz1Ni9eJzeB28CtYc9Gg+c0G7GIw6srPpD3iKonD06BvUrn0I&#10;HTueRUqK/uKWZSEjk24MJBIF+Ax1Pbt2BbOu4cO6MRAIeMQnm5Mj2Rh8TCxflyn1qG4PL16k+97O&#10;n2dO7YuIyIC9/T7cuMGJHpQKCoUA+45wsutDVessXD+3ldZFKy9fDLcWSzm5pi54jxkHJSFnvQiZ&#10;TMlKu1F9UVq3qDRPnjngly2d1B6jb16/scbm7apzqmKZiahXS7Fk/lVOZC0KCvhYvLqv5gM1kJ2t&#10;uhPevz8MtrZ/w8fnGlGaojKRlUU3BjweUN2OXF8TFhbOunoE6ydUKEA2BgxNnmUyThQxNPLgQQKU&#10;SiX4pdS77t6NR7t27DWw0YZFK/ti1tRbEHLwRePxAK824aDSp2PLDi/MXTIABQVCJH8yxuu31qjr&#10;or8UOiYoCti6ywsvXmpOn87KkkEqrZh7pqzcv69eiBDgYdPWzpg+6fbnQrGKZ+7S/lAq+QAomJrk&#10;4fq539G8Kbe59ifONEE+oTVmWUlKyoNcrsS5cxEYOPCy5g9UIpjqKxxrpCCa0B8+ICBfBCCXzTlw&#10;YAzkBDcRxWgMCgoqJu1RqQRycxUwMio2BvPn38PGjewGibWhoECIpat7Y12pBuFsM3PyHUybeAdz&#10;l/THtt3tMfvHgfj35A5Or6kN23a3w8z53poPBGBpqX/BMy6JTzBDvebLEHT7Z1hZsvrdLhePgh1h&#10;Y52B9at8MdrnkV6uOXzCWFbOc/Dga4wceU0r+fDKRtgbW7TwoMv1ODl8wt37hOPD8lh/drPqJlqx&#10;AkKZTEEzBgK+EhIJeeUjk1VcDnzJdnlv36ZXiCEo4ufN3fE+gvs2fAIBsHmdL1Kj5qFHl1ecX08d&#10;MhkfPyz6FjPmDVF9g68APEIBQeVYLbOKYS7grpqiHPnBCnZ1f8LfhznJGNSazCwxVi6+iNjXi/Vm&#10;CFatZy+r6sqVD1+lIQCY00udHMl1KjY2ImJsVhdYtS7t2r2xAej5XAIhs+9UVkE7g9Ls2kWu9uMO&#10;CqVjG606z0FS+CK9XN3IqEDv+vIAEBJqg3W/dsedey5ISjYmuwdsUoC+94Be94G1owBFeW7TAgDZ&#10;ADIApMPAIAtSaTZEoiwAeZBKxbC2tkSNGrawtrZAeHgs4uOTkJaWhoICgKIMIZcbISfHEPn5RgDM&#10;AJgAMAJQztoY6xRg2mcZkdeOQG6xa0AmE2Hc1JGYtXAQHO1T4DM4CJPGBsDSQn+7BRNjGb4be09v&#10;14tPMMGq9T0J79C/G/91Qt+QjYEjg0dlxAgXVwCsBjVZNQbv3mURS+lEQvIKLzbOFHqWR2JE34HJ&#10;dp7v4X9PtbgtOcUUk2cNwY7fjul1Llzz8HENeHaeq303u5GfM7gEFGCSC6SpSzIIwfbtTVCrliPs&#10;7e1ha2sLc3NzCATcLTIoikJGRgaSkpIQHx+PmJg47Np1BH5+XaH2ITbxfPHbzUOBO/TCs4wMKV68&#10;ssePK+3x48rCNNuhAx/h0O794PBH0jtyOR+d+8yEQkH/of7YeJy+W/yPE8pQhWzNIAqZl4cGAG4Q&#10;3ywnrBqD4OA0O9K4QEDeGURGc+8WAQqbjri60vOPSxal2NhI0bixFcRiASSSwn9iMR8GBkJIJAIY&#10;GPBhaCjC9u3s7CAuHt8OU/tNtPGdf7fDkAHB6OjFfiexikAm46NlxwX0N3hKwDKj8OFIAciTADkS&#10;QCwHSnbDa/sMuECWgS5iyhT9pmjyeDyYmZnBzMwMtWsXGvRbtwLh56fhgyVdpZ0fFxoDvgIwzgVE&#10;8sLfRZ4YyFLNwfjnVHM0dIvDojm69YiuLFAUMHziKIS+pj8AjY3z4FaP3v9BE1KpAN9+WwuxsdmI&#10;j89GbGw2cnIqRkOrPLxnUC61siRLsERFZbLe5IZVY/DiRQp5Z8AgXBWvp+KnHTs6aDxm4UIPLFxI&#10;b9dXGraMgUikhJVFFlJS6Yqavb2nIDliAaQVJAjHJqs3fEMfFCiAGScAi1L56koApVQwUedDma63&#10;atXPjFW/bLN8+TyIRFpmwZgRUhsXHASkMtXNhBJAkCtw0RMl31i8qt9/xhis2dgdx08TmyHi/LE/&#10;UZPBT66O+vUtceRIN5Wx1NR8xMVlIT4+BzExWQgJ+YTnz1Pw8mUK4uI061zpk8IMLjqWluSajnfv&#10;Mt3YngOrxuDZM7IxcLAn+71S07lrxvI1cPrILrT/5gfaeE6uBK7NliLq5fIKmBW7/HOqKX1w4aHC&#10;HUBp+AAkpcbNyuYz37HjNOLjR5bpM+UjH4sXy7U3BrUIq11DQhUsH0CLsMJA8wlVEcXMLDFnrTL1&#10;xgXEYwAAIABJREFURUBgTSxb24f4nrVVBtq1fo+k5LLXHpEqjy0sJLCwkKh0xytCLlciP1+B/HwF&#10;cnIKEBSUBD+/WNy+HYunT8tujLjCqvSC6TOvX6fUZ/tarBoDqVRUNTeXHh9o6EYWgUpLYz0g/lXh&#10;5RmOmo5JiIiiS9h+iLGCZ5fZuHP5NwiFX2eKBEUBH6JL5UhPOEc2BKyijzhUGa9Rh9zlj5EGUcBp&#10;BVDCp755W0csW8B9sxWu8L9fE1496IufInb+fhQCAcDnl/1+d3UlN5ZnQijkQyjkw8hIBEtLA9jb&#10;m+Dbb+k9uSiKgpXVX0hNrRgjXKgzRg+op6fLmUW8ygmr3xozM6ENabxhfXLQO+1/fGcAABtW0ZvU&#10;FHH/kTNadJyHT6lfp9EMj7SErKDUyrlKWsVMpqKxLIfi6lBVt9CFyw1Ymoz+8fN3RvtvZoMpwO5S&#10;KwH9er8AoFnGg4SZmZiTGIFMpqwwQwAAYjEFUxP9ZJSxujMQCPjELg0NGHYGqWncGIOQkBT06HEe&#10;SiUFhUL5WakUX/5fqaQ+v0cRX5dUOC0aL/ov2wzo9wwe7lEIfupIfP/Jcwc4N16JO5c2o6Fb2QNr&#10;FUl0LGHxoibN+P8phY2qouYnQnzpa2DKbG/s/LsdKIop00qJ00d2o6hhXHkkambNuotZs+7C0lKC&#10;atWMYGtrCFdXCzRvXhWjR5dfvj0nh5tucWXByjIHGZncL5xZNQZ5eQpia61G9cnGIIOgx8EGqan5&#10;uHKlbIFHfVNkVvg84MHNX1Ct9lokfyIH1NPSDdHIcxF6dn2Ji5WgYvj/0RN5X1cDnNIEPKiJLv1m&#10;IE/Dz/HE/2c0qFcs3aGLaN2nT/n49CkfL19+wo0bhTIaO3eG4N69QbRjvb2vwMZGim7daqBjR3ti&#10;I6zKkJFkaZGNiCjdGmFpA6vGQKkku52EDNlEuTlf982uC5mZEkgNCm80oYBCUsQidOo9Hbf8mVYx&#10;PPx7rQF4Zlvx80pfTJ90h5WGIlxiJM0Hzd+p/N8qJvpCeTaVQV9nQ6L3EVboOXAq3rwneo2/wOcr&#10;cevib3BvpLpYzGG59eX9+wmYM+cufvmljUqb0uPHu8PcfDe2bn1B+4ydnRHatbODtXXF9//gM6Tm&#10;s34dNk8mFvOJoe/EJPK2T8GQTvW/QFo6PQ5w4/xWbFx9GjwNT46Fy/vDuNpmLF3TE9k5rCvZskZz&#10;j2hUsymluvhB/QPiP0tiObT6H6pmDw4bpB+JiPLyIcYc/YZNQG33FRoNgZFhHm6c2wIvT7p6cBYH&#10;LUE3bXqGQ4fe0MajokYR+5jExWXj2LG3REOhb/S1aGb1aSwQgGgMEhK4kKn+url1l97Uh8cD5s68&#10;ifs3NkKghS7Pmo09YeuyDms2dtN4bEWx9ZfjqgPHiI3w/vs8LWNHvxAn2tDqJf+yMxcOGD99GJwb&#10;r8S5f92hSUqipmMS3j1biQ7tyIWVbPdCLmLUqOs0mWszMwlu3WJuqFQZyMn9Co0Bn88nVnIkMOwM&#10;vgasrQ1w7Fh35OZ+B4ViKkaMYKcz28GjLRjfa9nsA2Qp38PYKE/jebKyDLB0TV/wzbfg4lXWixJ1&#10;ZkDf51g891LxQIEIWDMKqECBwgohvLr2x36wBk52UBkKDVrJ7nxYYs3GbuCZbcHeg20gl2v+m+7f&#10;sQ/vn62EbVXm7KrY+LKliWpCIAAOH+4KpXIqjIzonvE2baph40ZPVq/JJjm5+tn9s2oMlEolUUgj&#10;IanytlnUhEQigLd3bRgYCMHn8zB2LDsP3IAHtdW+z+cBmXFzcezvPWjWJAqWDMUnRVAUH70HT0PN&#10;BivxMpQselVRrFl6ET/OKaEvXyAC1o0ErjcFUjRkyDyvye3k9AavsLpYHQ9dgT/7AXv6AlThg9XY&#10;KA/3r2+EayXoO1GEUgls2eEFntkWLF3TF+oeIyKRHLVrJaJ755d483gFRg0LUtszOSaOnWeFQMBD&#10;ixZV8fz5MMjl0+DjU0clXlCauXOboG9fJ1auzTY5enITsRpAlskUxCfWx49frzH4+DEHcrkSQmHh&#10;De/iwl7f2qxsMYyN1Ocwew94Au8BhdLaMXFmuBNQG37+LrjlXwfvwunJW5HRVmjQagkWzr7CeX+E&#10;svDTsgvgAfjp1x6FA0oB4N8EeFgfWHSI+YOXWutlfnrhsQvQ7C35vQ9VgYttVIYkEhnePF6Jarbl&#10;qFHgCKUSaNFxHmMqtFSaDy/P9+jY7jXat3uHZu4fylQ0uXR1b53mJxbzMXduE3z/fSNUrVq2dMyz&#10;Z3uhTp1DePuW3F2sotCXMWB1Z5CbK2cIIFfe/GhHRxNMmdIA58/3hLEx3TbK5RQePChOe6tWzQhi&#10;MTu/tjUby6blbm+XDp/Bwdi15R+8fbIKGbE/ICxoFcaOoMsO/7y5G7bubMfKPNli7bILsK1a6ouW&#10;LwHekxUbkWwK5FR8NgdrXG/O/N6hrrSh334+WekMQavOc2mGQCiQY9+O/YgOXYysuDm4fHo7Fsy+&#10;gVbNospcPX+znD3Ra9Y0wa1b/ZCd/R3Wrm2l1hB8+JCJVq1OYMEC+vfmyZMhkEorjwtTJuNDXi4J&#10;97LDqjFIScklNhoNY9DqLl++nXbw+TyYm4sxerQrzp/vha1bvWjHzJjREJGRo7B9e3v07l0Ttrbk&#10;JvGXLxfXLAiFfLRvXwb/rxq27mqvUzMOE2MZ6rokYu+2I1CmTYdrnXgU/055mDHfu9JVLw/+9jF9&#10;8GRH8sFXm+M/pWufawDkMzxoCuirv8nj9NdbQBMUBYycOAqPHjt9GePxlNiy4RgKPs3C6GGPYG+X&#10;Dr4OT5R34VXwIabsSsbXrvVFePgodOhg/2UHXxqKopCQkAMLi91wdDyAwMBEbNjw5EstQhFGRiI8&#10;ezZUrStLn8TGkbPQDAwEZG1rHWDVGNSta0msLnv7nliLxqjVzQatWlVFaupE7NvXGb17O6FPH/q2&#10;9uBB1Y5TkyaRhQDv3lWt/O3SRXOvXm3IzjbAgaNqVotlgMcDQh+txalDuyEWFWVM8LBiHal5SMXR&#10;snkUfVCaTx+T84H37BjdygMPONGJ/JawcteMfEqV4sjJ4qQHS4tMvH+2AjO+82ftGlNml6+HQfv2&#10;ROV8AIVG4M6dOLi6HoGt7d9IS1N1y3btehbPnyerjLm4mOPwYfpOrSL4QOh/DACentX82L4Wq8ag&#10;YcMqRGMgY8gycHQkq5mywYMHCcjPL04jc3AwpWUSlL4xxo0jB4cDAxOgUBRH/7y8mG++srJmI0Hi&#10;WQcG9HmOJwHrIP4sBvfPSbJUcEXx6LEDfXDodfrY81qAvPLWUJSbd/bAJ4Lb1J2eZslWMJUNPiYU&#10;x8oaN4xGdOhS1GTx+/sxwQQ3bpfPRSQSkZ8vJ068Q506h9G+vS/evCFrYlEU4OXli/h4VQ/3sGF1&#10;4ORU8VmQEVFkY+DhUeUm29di1Ri4u1sQxXPkcvJlajlxJxWrVALx8aqZrlZW6v3PTO/n5SkQEVHs&#10;u23evCqEQnb2ke/Cq+ISyymh9esmIO3DXHg0joKsdH+ACub0eXfVAfsEgBZHEALn1Te0+Wqh+MBZ&#10;Qiyn5wPa0MLllSf/PeJD4UNp3syreHxnPQxZ7rWxblNXUBQ7j6MjR97AxmYvvL2v4N07zcHg9HQZ&#10;mjc/gYIC1doeffXFUMeTZ2QvRG5ufuU2Bs2a2caQxgsY+hy3ah4BLuMGT56oGps2beiBymvXtNMw&#10;CgsrFg0TCPioVYu9VdvQcWMhZ1kCRSqVI+jORvwwjdXOeDoRHmmJ6JLbXrEMGH2JfuCBHoXZRv9V&#10;Iu2Aj6V8wTwA3/9T2AHuM2cvNqw0Dd7dG8bgwvHt2LD6nE5xARIZmWJs2cHgPtOAjU1hTEwmU+DI&#10;kTfg8bZh+PBrSEwsm9JnbGw22rY9rTKWl6c/XSJ7O/IuK+iJE3H8zJmnZdRE1wyrf9b0dMdYgC7t&#10;qVDwiTd1LadPkIi585Vu2/Zc5TUpJrB79yuV1x06kP3UJ06obuMbNWJPOCoj0xCnztH74bLBsoWX&#10;NR+kJ2YvHFj8wigbmHUcEJeqtI6wBWL+ByQr9hAavFhmA+MuAILCh1BWthQ3/NgpctQVe7sM9Or+&#10;SvOB5aDnwKnl/my/fjWxZctzmJjswvDhunWCe/gwET/8cPfL67w8zSoAbDHaJ5A2RlHAY4adQYcO&#10;DQiBNt1g1RgMHgyZSCSgmWSK4uPte6K6NUxMWP+ZvlA6U4CUBeTvr+rZGjeOLA528uR7UCUs2qhR&#10;5fNvMjFs3FgoKn5Xyhnvwq1w7tJnmQGRDJjuCxiV+tsreMAh3aQ1zM2/klRUmRgIJNxrDknAmH+/&#10;7BB++5Mh0+o/wr1AJwQEqi/AVMeuXa/w/ff+rLl0Nm9+hr17C42ePncGA/o+o43l5IiQl0+uMWjX&#10;zor1JgusO5QlEmFqQYGcluS7c29b/PqTL+34BvXi4HeX3QcrE6R0sfR01d9p27bk4HBOjhwFBUqI&#10;xYXui549yUU35YWi+PBotwBPA9azet7KgEIBtOo0D1/SROcfoe8IAOBia52DxvfunUd2tj7iJBQk&#10;Eh0Nz7+tgQYRdKPokASMvQDs7YuLVxpg/rK+2LDqnG7XqoSkpRugU++ZOp2jXj0LhIamaj6wDEya&#10;5Idq1Yyg1OPizM6WHuBOzyTfXyIRP3fSJA/WXSqsf2tMTUVBWVly2hL8GsN2d8LoAE6Nwb178fD0&#10;LI4VODgY4cOH4syB3Fw5kpPzUKVK4S/eyoosn2tsLEJeXrExEAj44PHK15WJiWchNbBrnycmjak8&#10;+eVs8M3AaUhJNQZAAZN9yYYgXQoEaxdIF4sTsXixEbp2bQdAtceyubkZzMshEKorP/wwCWPHpoKi&#10;KMya9QeCgpqBojQZCz6wuw8w8yR9j+6YBLR7DPg3xcbfu2HIgMfwcCeG5L5KCgr48PBagHyZbtW1&#10;jx4NxsmT7zFu3A3WHt4KBYWePS+wczIt4POVqGJFr9f956QH8fgWLWxOcTIPtk+4aVNbYhf3l6+q&#10;I5MgTevd/ynbU1Bh7dogldczZtAbZ1y5Upz7bmIihr29EVq1ssGkSfVx8mR3fPo0AZmZk2Bqqrpq&#10;dXZmT5qiiOlzvfH2PfeNLPTFn3va4Nqtzw/5Lo+AagyrOL+m5HEa6bh/fxCWLZuP1q1bo3XryiFX&#10;4erqitatW8PT0xMPHx5Fx45kRU4aqWZAKMMus9MTwKkwW7tZ+4UoKPhvSL5TFDB8wmiER5Jdx9pi&#10;a2sIQ0MhRo92xa1b/YkidF8DLT0iiZXaWxhchFFRmaeJb+gI63fXkCF16M4vAEqKjzv36L5BEUPj&#10;G7a4fVu19GHoUFUpYaGQp+Iq4vF4iI4eg/v3B2Hnzo4YOLA2LCzIu4Xly9kpGCtJQYEQzTvMR1b2&#10;159jH/zUHjPnexe+sP4EtGXQhpcJgMfa7Q6rV3+Apk0bsjRD7tiyZYb2B19rQU6q46OwBkNY6Lvu&#10;2m86K3OraDZu6YQTZ8ir3rKwZEmzL+JzXl52CA31+SoNQr/exEcmohiqsb//viYnK2hOfnMWFuKk&#10;1FQZzez7nmuEXt3oGQmdvMJw8w43XZ1yc1VdEubmYri4mOGXX9qgQ4fqMDYWgc8vX82Aj08djBxJ&#10;KJjSkfQMQ1jXWo/chB9YP7e+yMoWof03sz7LGlPAsOvMyhL33aCt7ASPl0AcDwwMRpcuR5GdrV+V&#10;0/btb+PWreO08SpVyiCrkGoKpBoDpIp8aQHQ/jFwowVuB7hgzqJv8etPZ3SYccWy91BLLFg2gJVz&#10;9erlpPK6Rg0TpKVNhLv7Mbx8yV1BK9v060lfJBUwxK6NjASf5s71iuBiHpzsO5cs8ZhCGt9zsA1y&#10;c+n2Z+NaemCZLZRKCvfvF2cMGRuL8ebNCPTtWxOmpuIyGQK5XIn4+Gw8eBCPqVPvwNh4FxdTBgDk&#10;5YlRo94q5OV9fSsdigLafzML2UUicw3fA1YMgmv5QuBm8Q6Lx8uGRPIRpqYRX/4JBMVf7JiYkfD3&#10;D0B8/Mcv/3799S+0bXsFWVk1QVHQ6z8/v/bw8JiFV6/eqMypf/8fS/yQchgZRav8TEJhKXfZ32pk&#10;Q7xeAAZ5AHjYtK0L9h5sWWnqD8rCvsMtMH7aSNbOd+NGtEqGH1CoHRYSMowxK7CyUa1qGlzrJNLG&#10;O/clB9ZNTUUPuZoLJ0+aP/+8ewEgFQ3xcPKcO0YOUfXj16mVCFqvXBY5cuQNWrdmUMZUQ0pKHh49&#10;SsD9+x9x40YMAgI+av4Qi8TEWaKp1wLs3XYILZtFVRrxLE3MmDcYj5999oPbJgODbjMfvKs4397O&#10;LhKnTw9By5aqEho5ObkYOXItfH0tQFEG8PIKBFCyWK0aAPbjN9ry+LEL3NyOASiZFVToBrGxCceK&#10;FQ0wevQkSKXFooHp6elYu3YbNm/OgVxeDcgwKeztYMWg1zXuX2B74Yp6/PSRsLLKRr+eIRz9ROxC&#10;UcDPm7pg0Sp2K6onTLiFa9eicfhwNwgEql+OPXs6w8PDBtOmqbn3KgEdveitOFM+GeLeA2fi8dWr&#10;G3FWRcorbVnZonbtg4/fv8+gVVKJRXLkJ8+iHd+l7zTcuM1Npy4PD2sEBXlrPO7FixQcP/4Ofn6x&#10;ePcuHR8/Ehu3sUrbVu9Qz/Ujdu9TL7/QpUMo/tp6GI41yBorlYVJM4di9/7PPwtfAcw7AhgypES/&#10;tQMO9UDhIiAF9+93R6tWLRnPfeXKHfTocQcAu52wuKJ+/QcIDNwBY2OyGi4ALFu2HatXf/4OGmcD&#10;8/5hPuGdRsCN4l3UhePbOSsEYwOFErh8rT5m/zgQb9X0RDY2ysPOLUcwfPy4cl3H0dEEgYGDYGND&#10;l61++jQJTZrQ3XiVAwphwatQt7Zq46LxU32w9zC98xqfryz455+GloMHd+BE4ZOz9ASpVDCbNC4r&#10;EBKDo1MmsKd+WBqS/1CpBE6deo9WrU5CIvkTAsE2NGr0D9asCcLdu/F6MQQAcPeBM35ecRaZcbNg&#10;SFLv/Mx1v3pwarAaJtU34pY/edVQ0fjfq4Xd+0s0aBl8i9kQAMDlVii5GzQyYn5oAkD37l54+XIg&#10;AM3tQCsab+8YvHx5UK0hAABX1xJ1LVmGgJ+a/r/tngM1i9NLJ8wYrus0OaNL3+kQW21Bb++pag1B&#10;/95PkB4zFx8/ln9nFxWVCTu7fYiJoT8j3d2tkZo6gZYJWBkQiRQ0Q5CWLsHfR1oRj7e1NXzIlSEA&#10;ODQGL1743JFKhUQlurFTRtDGBvR5jup27BaPFJGXp8DBg68xa5Y/rK3/Ao+3DQLBNgwadBmBgQmQ&#10;yZR6LTBRhYe/DrSGsZEc2R/n4MzRHbBm8q+Dh6wsKTr1ng2e2VbwzLbC0nE9fC80RB6TTr6eyM0T&#10;4FufSfjycK8TBdQnyFUX8cYeSC65whciIUGzqFj9+vVw9mxj8Pn6qw4tK87OITh2bJ3G4xQKBebO&#10;LRkM5hWm2DIUG4EHYMTVwh0ECpVE9xwkPzj0SXKKEdb/1hkC8y1f7ssbt12hVDI9XijUrxuHN49X&#10;4PThPeDxgHWbdKs8d3Q0gb09uYmWubkEKSkT0KIFWUq/otj35wHa2B87OjAK9p082Y1TXW0uE5ep&#10;atWkxAjrxSsNkFsqMMrjAbt+PwquhOtGjbqO339/juRk7uQvysuq9T1RIC98iPbrGYKP737Elg3H&#10;UM1Gs0soNc0IA4Z/B2nV3zBxxlDa71VfTJ/rjU+pn7+M0tzC7CEm5Hzgn86lBs3Qp89BvHwZpvFa&#10;fft2wcCB7Cje8vmREAgiAbDVUawAK1dqJyExffoGxMeXSk+mBMDhbsz9koVUoVzF5+/J9LneSExS&#10;v/vgigePHNGx10xY1/oZC5f3h1IL1VEP9yicP7YDLx/+BBfnwj4CGZkSJKfoJhc9cWJ9ldelvd9C&#10;IR+BgYMxdWoDna7DFlWsMuEzWLXRU26uECt+JicSODiYhLRuXaNs6ntlhLOYAQDs3fvEevz4gI8A&#10;j3aX9OgSgkundtA+U73uGsSVVnT8HyAmdBGq26k2ilMoeLj/yAkz5w3Gk+eEPgAEqlhl4e6VX1FX&#10;jw3U30VYwcV9ZfHA4v2AWM3KfWt/IIms0y4UpsHZOQ4uLgUQiRQYPrwPBg6kBx5fvQpDw4YnoFSS&#10;z6OZePz5Z2MMGNABPB4QHR2PwYMPIDxct9RUI6MPyMoiS4ps3LgVd+8+h1yuxN27lsjIUCNp0uM+&#10;0FpNPMC/0Zc2mi2bheP+9U16TTDo1n8qrt2sr/lAAACF/2PvPMOiuNowfO/Sm3RELCCKotgRe+89&#10;ir3EEo1dY4wmmmaPRv1iSUzsJSpRMZbEgr333iuKiog0AemwO98PorDMLCywu2C5r8sr4ZyZ2QO7&#10;O++cc973eXp3u8iUSXsoVzZcNM6BI/uybmPeiwflcnj16nOKFEkvak1JUeDl5ceZM91wcFB1+hME&#10;AT+/B/Trlz9Ru/xy7tBcatVUVUz2aTyBi1fdJI/v3t3DfcuWVjpJKX2DToMBgLn5748SEwXJb9im&#10;NSvp6ataP5GULMfMabFOx1QY6dfzHOuXr8/2mDUbajPsi96kphmQU+ZVdPB4rK20rmUlQhBAbvPr&#10;f+MRYMQ2kNBZectlD9iZ1YJU6jOY8fsZG59nwYLGDB8+EJlMhkwmQ6FQYGHxLcnJmgVJVZSsW+dE&#10;//5iZy0Hh05ERubOmzoznp63uHPndyD9xhMXF0fbtn04dao2qhvfWX9niffzu7XS0h1vmNsb4tM3&#10;TTevWUUP3yt5HnduKFf9Rx48ymnJRcDZKYbdW/+gRtXn6o8SQG7zW77G4+lpy507fd7+fP78S2rX&#10;3gpAaOhnb2WuM3PnzisqVfoLpVL/Obp1awVy+sAClbZjJ8vQpL3kNivFipk/CQkZ5Kbrcem8vn3Y&#10;sErT1PX1GjSYyCjVN8rUREmbFu9Gypw22bBZfRbNGwb1O0dK5DjiQ7/kh6/3ULnic8zNpZe9bEvO&#10;18uSUY+Bg3h7I6sQlH0giDWDfzM2mOXy11hZBdGy5R2mTIknKKgjQUEd6dv3FhUq3EUmS1+6SUmp&#10;xahRiVhajmTGjKW8fBmGgYEBxsZ5+yLb2wfj69tesm/y5E6oX6PJmRIl0s89f/4yRYt2oEiR5Zw6&#10;1Yb0QCBgbBxKgwZ3mT9fRlBQR/bsKUevXrdwdb2PsXEWo8AFPbNfNR2+gzcH9Bw0mDv3db8m7re1&#10;hmQgkMmUlCweRevmt9m37VeEmDG8ePB9toEAYOWf+d/zmDdPNfPmq69Ovf1/Z+fVLF16U7RsVKGC&#10;LdHRQyhWTJyBpEvkciUrf92o0paQYETHnsPVnuPgYCxZt6VtdD4zAChTZt2lR4/iJMVn3EpF8PjG&#10;VJW26GhTXMr/RGJS/kSs3jXOH/kZnxq586wQBLhzryh37xcl6Jk9QU/sCHpqz7NgW7p+cpXvJ+7T&#10;0Wjh6MkyNG0/DpClp5GO2wzWapY1FTL4o/Pb5SF7+5fs2NGW+vXrvJUUyMqJE2cZM2Yj166pFhAZ&#10;GT2he3dztm+PJTExt5lVAmPHvmDRolmSvWlpadjaDiIuLm83qQoV9mFo6M6NG6WADBkTM7OHTJlS&#10;niFDumNvL12dHB8fz4gRc1m/PtPNtt1pqH1H/Qse8IaT6e5xNtbxBN2YgrW1brKtkpINqN9yPEWK&#10;JFOqRBSlXSNxKxWFa8lIfLyfYmmR+5loMY+ZhIblb1lYEEap/CyTLREd06ePB+vWtcDQUPX5Ny1N&#10;Sdu2/3LwoH5EAAf1O83qJX4qbb0GDWTzNml72qJFTQ6Fhg5poY+x6SUYtG271+TAgcBYhUImeXcf&#10;OvAEyxZtVmk7cLgcrbrkT972XaO4SxTBd34s6GFoRFiEBaUrTych4b8bnlcg9Diq/oQj1eDoGz2a&#10;NDZuLEafPjnXfgD4+e2kf/+rKBRZBfxSgNw+MKSxerU9gwaJM9ogfWnH2bkvYWH1JftzJhFQne1W&#10;qnSV48fnYWub801PoVDg7PwVERH/aWgZpcLEjWCiZrlIIYP/9Xq7XFTH5xGnD+h3/yCvbNlejZ4D&#10;h+TrGh06uPHvvxmzvA0b7qmViCld2opHj/qL2tPSlIwff5Jff1WjnaUlLCwSiQ2eqOIUd+xUGZq0&#10;+++BKgsGBiT+/nsdh6FDvfWS566XYADg6/uvz/btj8+BgeTHtEuHK2xdvxq5PGM86QVM9dFmZbKh&#10;Yfqas1zO2/VnmQzk8oz/2tub4OhojpOTKQ4O6f+1tzfDwcEUJyczHB3NcHQ0xdHRHEvLjPxlpVLA&#10;yOiPfK1D7t+xmJZNxVWJhQmFQoaxw0KUb60pBZi2Wv0JKXKYNejtjwYGkaSl5S7oJSQk4un5Gc+e&#10;1SN/q5upHDxYlebN1Wf89O07DT8/bSjHJjNqVCi//TY3V2eNGvUdv/+eqf6gdDAM2Kf+a/C4KKxt&#10;z5sDfvlpK1+OOpqnEesLQQD3KlMJeqr539nQUI5cnv4dffMvOHgg1tYZDwQODqswNzfA1tYUR0dT&#10;7OzMcHQ0wc7ODDs7ExwdzejXTyyK+PPPl5g0SexDrS0M5ErSXqk+3MbGmmBd8n9qz9m1q3X99u3L&#10;6k3PXm95iNu2dbxQubLfvJs3X30t1b99V3UatRnH4d2LMP5PyXT54k28jjNh09/aUwe9das35crp&#10;poJVLpcxb15dvvoq7+/fF19358bZnzAwKJziM4IApbymZwoEQI8cKuTXqK7PK5WWhISE4OIibSQk&#10;hbm5GU+f/sXUqXOZM0dBcnJePagN2bXrkNpgoFQqOXPmCZC/YGBh8Zg7d8ZTsqTmv+MbRE/1j0vA&#10;LVeopKZuo/RLME+EhPTZwfhvu9G+9U3KlY3I9Wvri4CDFXIVCGrWdOTChZxnkhERg/M0nr/+epCn&#10;8zTBwjyJ62dU605CX1rhUk56qRKgfHnbXfoMBKCHDeTM3LjR5xsbG6N76vpPnStDmSpTVSrf4Ovp&#10;AAAgAElEQVSU/1q9jpFDtKcv0r69bk0rBgzwzNcU/c79Yvy5SfvS2Npi7NddCXmRKZiWCM2+uOyF&#10;LYSobjgKgpyzZ/OW+TJ16tdcvtwDQ8PAPJ0PMq5dExuJvCEqKoonT9zyeG2AFFq3jiA8fFaeAgHA&#10;oUMSqwL+LbLfTB6m6oRWoeYPBVZzkhNKJQwckTvBuu+/l15T1wYhIXFcu6adupWsmJklc+7oPNzd&#10;Mq6/72B53KtMQ1Bz+zU3N3zl7JzSXScDyga9u2UsWFCumkwmU5uEHhxiRzGP2Tx5lrG++us8f+ZO&#10;146fQ2BgLBERuqvdsLc3o3v3/MlFDB3bt1B+kaNjTFm6qqFqY8/D2a/i/SVVNGnEuHGH8zyOihXL&#10;sGpVfVSF4TTnxAljYmJiJfu++upXlMpcyE9noVKlx/zzz2TMzKQ9MHLiyZMnhISokWbY1Ez9iTbx&#10;6ZvN/6EU0jd7CyOXrpYkLFzzmZ21tTGdOulOmjwg4GnOB+UBQwMFT25Owat8huz6N1M60bbbqGyT&#10;YwYNKtP+6NGBetdc0dueQWaWL79kNGHCxcDXr9NKZndcwLZfadXs3tsn7YNHy/1n8JG/GNanjwcb&#10;N2aUvyuVAgqFgEKhRKEQSEvL+H+FQiAlRcHLlwk8exbP8+dxBAfHExmZxNKlTTA0VL0TCoLAwoXX&#10;GT/+ZL7G2KHtdf7dpDuJ7NwiCNBjwCC27sxkStLwCrS4rP6kBy6woa3abm/vG+zZMxNjYyOKFLFC&#10;Ls/d+/rppxPYsMGN3O8pCRgbX+TcuYlUrZpeOJWSksLatf4MH56zJIZ60nj9ejCWltKyCOpISkri&#10;9es4Ll26SadOO0lNVWMQb5QK3/2Z/a+7vCM8z5iJ/bv5dzq0KTxidgqlDEPbX3N1zrRptfjxx4zZ&#10;siAIKJXp39s3/xQK1f9mbk9KUhAZmUhERBKRkUlERiYSHp5EREQSUVFJ7N//TOSFnl9Kl4og8PrU&#10;t/eu1FQ5XrW+48Ej9TpNoBA6dy4zfPv29gXyxS+QYAAwdSqGq1at3h8cnKh2J69Jg3sc2a36wanf&#10;4ktOX8jfk7eRkZwqVezffjji4nLnLV2qlCXnz3cXqSQKgsBXX51iwQJp56LccuPMTCpV1K9stjou&#10;XC5JrabfZDRYxsNXm7KPyys6QPCbD3/mz1nmu1k8EIud3UPat6+Io6MlPj7u1KtXk1KlSuQ4LguL&#10;USQkaFoJmxUFKSkjkMlk2Nv3JTa2Afl50Oje/S5btmR/oxMEgStXrrNjxwni4pLZvfsGT5+akZRU&#10;GsgqK/Hmb5bp79U3AMplk7sfbQGLusN/ezrlyoZy+/ysQrMH1bHXUHbtzUaMT4K6dZ2JjU0hNjaF&#10;mJgU4uJSClBLTDOe3vqekiUyam5CXlhR3DN7vSpvb4f5Fy/2nKjrsamjwILBG4oXX3cxJCRO0gPv&#10;3OG51PLOmMKlKWQY2S2iAFa33lK3rjMHDnTCwkKsgtikyXaRzWZ+cHSIJfTht+TRiE2r2Jb6meiY&#10;TDerkX9DdtpJkVaw+M2GXzRduoTSt29LBAEePQrjn3+ucf9+KCkpZsTEuAOZjfGUGBqGUr16Ev36&#10;eTJ27OdqX+aXX37lq6/y/nlISRmKTCbD2no8CQmaWW9KYWt7gYiI1WpnNy9evGD27F/x94/j5cui&#10;CELmNFMlpqa3MTWNoGhRSxo2LEuTJp6YmhqhVMKkSX/z6FF1wAjKBUHfHDbsj1RX8ZS+fnYmlSsU&#10;/EPF6vW1GTy6H7ryLSlMLP55C2OGH1dpk1mrr7T28XH4/Pz5nit1Pa7sKPBgYGz8R0xqqlK0gFih&#10;XAi3zv+kshnrv70aPfKZl5wfRo6sxG+/NRIVSSUlKShffgNPn2pfXXbciMMsmKMT/+tcofJB9nwM&#10;vXNY8z9aFY7UxMgogTNnWuDtLbK2ANKLvGJjX3Pz5l1Gj57GzZvlEITMN+U0jIxi8fa+woYN8ylT&#10;xl10DWPj0aSm5s0LQ1vBYMOGEvTt+4lKmyAI/PDDLNaseUBoaCWUStWZpKnpaXx9nZg+/QuKF3fG&#10;xMREsgBPEARq1uzA5cvtAAG+2Ax26jfBEYCpGVk1A/ucZs0ffuqP1wNx8UbYlZpHalrh2wvTBSYm&#10;KSS+HK9y/+o3pD8b/WuJjq1a1f7A1au98ifbqgUK7hEbOHnyqa1UIACB+TO3i7Jy1mzIWbJBFxgY&#10;yFi3rjlLljQWfVmDg+NwcFipk0AAsPCPZty6k906o+75ZUmTjB/kSuiRQyBQAsfSb/6LFrmoDQQA&#10;hoaG2NnZ0qhRXa5fD0CpXMzZs7WoV+8wpqahQCqpqXacPducsmX3IpONokSJpixcuJrHj5+SlJRE&#10;ly4Fo9r5BhOTQFq3bkBYWDinT1+gefOB2Nh0RS5fxKxZtoSE1EKpNEUuj8fWNpCOHc8TFtaDxMSN&#10;bNy4gDJl3DA1NVVbiS2Tybh0aTdGRo8BGRzOIbNGBnTI2LNa6yc2StEnggAz5rbJdSBwdFQj5f0O&#10;kJxszN0Hqll0S37ZLHnstWsRzZC2htQrBRoMtm0LkkyPcHaKpV1rcQn+3QfOOh9TVszMDDh8+BP6&#10;9xd7qp469YJSpdYRH69bbf3WXUaTllZwU+upszPVCTS8mvPH9li1/9asE2naNPdpsrVr+3Dq1N8k&#10;Js7g8OFafPllJO7u9zAxCQLK8/x5N778MhF3d38cHL7g/PnnQME5wNnbR1C+/BcULbqI+vXPc/iw&#10;DzExzYA4LC1v07z5E6ZOTeLOnc5ERf3CP/+sw9HRMcfrZuW77/5TOb1RFlJz+DzUVM3gTkoquHtN&#10;ZJQ5cxfmTvyvTJkihIZ+xp9/tsDS8t2cTczJ4tFgaaEu+01m0LKlf3Hdjyh7CjQYrF17r4lUe2k3&#10;cbFMcoqcp8F5lSvOG5aWRjx8+CmNGonfpyVLbtCgwTa9GJM/f2FLjwF5swTUBikpmb6MlR7lfMJ/&#10;69WWljcpW1a8rJMbmjZtxC+//Ehg4GKeP59EQEAlevZ8gaXlMcCE+PgqBAXVBQpO9jwkpDZRUXWB&#10;YsjlkZQpc4qVKx25erUz0dGLOXhwLlOmTKRcuXL5eh0vr0zplRs1yIu3y8iMOnrSI1+vnVeSU+S4&#10;es3I9XnLljVFLpfx6aflCQsbzBdf5G7TuTCQlCU93MAAmjaULrNycrKSNjLQIwUaDARBkIyGTRuK&#10;5RhOn3VHodDf003lynZERQ3GxUW8BDF+/ElGjz4ucZbu2L6rOv47qur1NSUxzSEFTwlvNghlMgUG&#10;Btp7z+zt7WnduhmbNs0kJmYTe/dWxNJSd3apuaVYsdXExk7g4UM/Bg/uQdWqlbT6+9euXQMIS//h&#10;cQ5LzDKgesaNRxAKZmZZrsYUEhJzV3NRtKgZzZtnZJKZmRmycGFDIiMHq0hPFHaOHBMH/4njpH0U&#10;UlOV6tdS9USBBgPUpBVIpcHFxetv/XDAAE+uX++NkZHqF1mpFOjYcbfWUkdzS+/PPuPeg9wvL+QX&#10;Y6NcLIM9yqi61eWsSS6X06ZNM16/3sS8eXJMTV/mfJJOUOLs/Ijr15sREnIJCwvdSSJHREQCb9ah&#10;NQgypcJ0NpacUChktOo8kqfPcl/At2tXB8l2OztToqM/Z9OmVoXS0zgr4VHi7VDXEtLWvjExSdoQ&#10;w8oXBR0MCh2LFzdk7dqslozw+nUK5ctvYNeuoDxdVxsqkgqFAXWaT9C7zWHj+g81P9g146ackFCe&#10;x4+zkarQEhMmjODJk7FUrqzf2RpAq1Y3efHif1SunLdsptwwZ05mMUANPlBRGVaSpV31q1M0bpIv&#10;B47krf7Dx8ef0aOPk5AgXf/Ts6cHL14MElldvguYm0vPrKOiUgrcoPljMMjE+fPdGDNGvDb59Olr&#10;3N3X8/ChtIRBdlhbG3P4cGcuXNCO1Eh0jAXVGnyLIhsDLG0zalgmbaicpvxGCt4USymVtowaNU93&#10;A8uEk5MD169vpnbtqzkfrCW2bnVn375lenu9bdsyzdDMz2d/sAAcySjf8SynPxvUyVM78NtyzXyg&#10;1bFkyQ1KllzHzp3STo/m5kYsX96U+/f7UrasGvmOQoi5mdpg8HFmUFg4edIXHx9xCmdgYCxubn8S&#10;EZF7qZCffqrLq1dDaNq0ON7eTpQpk1elTVVehFpjZK8/a9DWzTKZ1D/UIOmh3Zm3/7tvn36TJM6c&#10;WY6b236dv84PP6Ti69tG56/zhnr1WpGWlimjbZAG+lqx6bIYhga6zXbLzKQpHZmzIO+2oZmJikqm&#10;c+c9FC++lpQU6ZJjDw8b7t/vy86dBb7/qhHmZtKznaioj8tEkkitNbuW1I2q4BtmzLhA1gK8f/55&#10;TNmy63O99t2iRQni44cyeXINldzxK1fEnrt5RRDkFC37E9Exut9LUVniOl05e/VMAJ876c5ngCBY&#10;Y2DwK76+w7h69QbJyXkTl9MUmUzGw4fbKFv2bs4H54lU/vjDiunTx6mtC9AW0dHRHD16ikqVPuXM&#10;mUwaT0U3gVMOM7TgjHvLT1P+yeZA7SAIMGNeK35e2BptVxiHhMRjYvIHc+deIS1NHBRkMhmdOpVG&#10;oRhFx45uWn3t/GBiIr7xpy8Tib9A0dGp+k2VlKBAg0FaGpJh8so1sX5dpYovMDPV3Y1k375nxMZm&#10;TOG+/fYsn3yyJ1fXcHW14vTprhw48Anm5uINLjMzQ7y9tbcBHBZehGr1J/MqWmz4rW1aNftP7CzO&#10;Am66ZX+wHBi6E/57IlUq5WzfXoXq1QOws/uC1q0ns2TJKl6+1M0Gp4GBAXv3jqNUqRdav/a8eTYM&#10;Hy52y9IGSqWS48dPMX36IipUGIOz81SaNr3MrVt1eOvoZnwHPtVgufLPjODRqnk2tplaYsbc1vw4&#10;s5NOX+Obb05TqtQ6tf1yOfzzT3tu3uxFpUoFfm9l9NCjoraoV+aoCZYF/mBeoAOoXNnuklT77Xvi&#10;4jK5HMqU1u0m2LRpF1AoBDp02M3s2ZJDk0Quh02bWvH4cX/q1pUujAsIeELRoqu5dEm7a7dPntnj&#10;WfMHkpN1m3a76OetGT9sbQ5X1ChrvqHYKxixAywya/Obk5BQmf37SzB6dDwlSiylXLnRjBv3LWlp&#10;2l3KKFu2DFevTsTG5rrWrtmt2xMmTBioteu94fHjIHx9B2Np+R2NG59kyhQD7t71JDnZA5WvqM1q&#10;6HcQrHJ4r7c2gpT04GFlmUT5srrNKho7sRtTfuqo09d4w+HDnXM8xsvLnqtXe7Fli3aWq/LKpPHi&#10;5cqHj6RXg0qVstSdu46GFGgwGDaswhGp9lfR0ul5Xp7af9LLzIIF1yhWbDW7dwdpfE6nTm4oFKPo&#10;2dNDlDEkCBAfn0rlyn/Rtu0uoqJ0M7MJCy+CqdNCAg6W11k6Z3mPMIo6ZZJ33tEoXSEzOxxj4Ou/&#10;oPf+/5aNMg/OgLQ0ex48qMCiRcUxMvodM7M+eHo25I8/VvL06TNSUlJQ5kOe0tbWmtDQxRQtmv9A&#10;4+l5hU2bsledzAmFQkF8fDxnzpzl66+n4eJSHZlsFO7uu9m+vQaJiSUASzKeHAUgBSy3wbcr4EsB&#10;XLNJXRWAnfXhRkaB2eJ5WzA11U22gVIJLTqN5tflTXRy/aw0b16c8uUzjJWio5OxslpOQoL4/TUw&#10;kNG9e1mUypF06OCml/Flxc5GvK9z6Ji0/lWTJsX/0vV4cqLAhepkssVp6bV5GchlSpLCx2FkpHoj&#10;0IaBtraoXNmew4c74+AgvWavUCj5/febjB2r36KoL0ceYv6s7eTSGkAj7j90pHKd70hJ/a+y0iIB&#10;vvAHEw1vtvEmsN8H7rlCoiZ7HTFYW9+kTBkTvv7aF29vL8qUKZ3rtfrAwCCqVFlNQoI4QUATobpy&#10;5R5y+/b8XBeQKRQKrl+/xfHjV1mwYCfPnxclLc1LgzOTweQ+eO2BljZgrqEcw/XS8HeGwktp13Ae&#10;XZ+WqzFrSkKCEQ3bjuPyVVetXM/AQIaZmQFmZkaYmhpg8J9VupmZIeXL2/LNN9WpUydj1i0I4OOz&#10;5e1M+8cfffj2W29MTKTfox49AvD3z6s7Xu6Ry9I9j7N+VCv4fMfd+8VEx7u6WlQPChqov1Q4CQo8&#10;GJiYLIlOSUGUG3b+yM/41Him0hafYIRlsV8oSAncIkWMWL26Ob6+7mpvSidPvqB3730EB2ejLKlD&#10;xgw7wuK5f+vk2qv+rMOQMX15+x44R8Dwnbl7SwTgoQucq5SenSRoFrlksjCsrV/i6+tCkyaedO/e&#10;CVNTzTbQL1y4TJ06B1AqVY1ncgoGzs5B3LnzPTY2mqUvhoWF4+f3NwcOPOHYsVfEx7sCmmSRKUF2&#10;HxzvQpOnUMGcXGmXpxjArAFknlU8uj6F0q5Rml9DQ2JjTfD0+YEXofmTAKlduyg7d7ajSBFjzMxy&#10;pz+0Y8cjunTZq9Lm4mLBxo0tadJENYPtypVwatTYkq+x5pZG9e5zbK9qxp9SCQa20jLWAwa4FVu7&#10;tn2B6owXeDCQy397JggykYvJnKk7+ObLg6LjDWwXqZqx65FZs+rw1VfV1D59KJUCLVrs5MiRbMxH&#10;/sPAABo3Ls7hwzkfmxe6drrM1vWrcz4wDzTrOJojxzOlOdpHw9g8Bh+FDOLNINQWzleEByXRLLKk&#10;YGgYh5tbCOPH+zBiRM7aTb/9toYxY1T9hbMPBrGEhAyiWLHsBRLT0tIYM2YSO3dGExZWGoXCCs1E&#10;KG+C1WmokQpecihiAGZ5+Gw/t4dVHUCRcUO9dGw2Napp/7N1+64T3o0mkZScf1mIwMBPcXfPfbp1&#10;crICB4eVxMWJZ6RFihgREzP07c+CIGBvv5JXr7TrZJYTf29Yjm9H1f2q1FQZxg7S5kdTpowymjoV&#10;/eUAS1DgwaB9+39W7NnzTLT241HmJfcuzRBNszr2HMquAP2KVtWo4cDx476ShjaQHgQ2b35Anz7S&#10;uiNZKVfOmps3+yCXg6vrOp4/lzBA1wJeniFcPvEzxsbaXzN2KT9T9cnQKAWG7QSH2PxP3ATgfgk4&#10;5A2RNqCB9LGBwWMaNnzCzp2rKVLESu1xbm4tePKky9uf1QcDBRcvNsHbW/qzJggCr15F06zZ51y7&#10;Vp3shfL+W/uXvwLrbVA2FlrYgWk+H2rS5LCzIVzP2MyXy5Sc2PcL9WoH5e/aWRAE+HtnVboPUG80&#10;lBsGDPCUrPTXhHnzrvD116cl+xIShqnMMhYsuMr48afy9Dp5R+D53e9wKaaa9TXqq278vrKJ6Gh3&#10;d6trgYH9q+lpcGop8GCwb989zzZtDkrmvt08NwMvT1XNmdAwS4p5zNHL2EqVsuTPP1vQuLH6wqmb&#10;NyPp2nUv9+9r5p07cKAnq1c3fxvkIiIS8fDYSHS0bjaXizrGcuHoXBULPm2QlGxAW9+RHD1ZDpW7&#10;v+dj6HQaLLTo5x1nChc80/caXtiTfbSJokGDlyxZMpIqVcRyBQkJCdjYTCc1NT19WToYKBkyJI4V&#10;KyaLzk9LS2PfvqOMHr2WoKDaqM/BUIDhI7C/D6XvQHVTcNZSCrAA3HIF/+Zk/luYmKTy9/oVtG+t&#10;fc/jr3/oxLzF2vFfMTKSk5Q0Isd9rbi4VLZuDcTLyw4fn3S1BoVCiaHhH5LHjxpVid9+a/z251ev&#10;krGz0795mEeZl9y/LFZqVed0Vq5ckVn37n36va7HlRMFHgwAZLIlkoMYNfQov83bKmp3KD2byCj1&#10;T3/a4uzZbtSuLW0sk5am5LPPDrN+vbQkrRSrVzdj0CCxhs3Nm5FUq7YZhUI374WBgYKAbUto0USs&#10;BptfDh4tR6tPRiOo3BQF8AyCVhfA/rV2XzDJEAJLwBUPeFACdTdjmSySihVfMWFCbQYO7KXSt3jx&#10;er74IgaQSQYDS8tAQkNnqojOKZVKpk+fx2+/PScysjRv8/6zYnAFXO9C9QgoZ5L/p//MCMANdzjo&#10;AzGqex8lXF5x9tB8irto9lCiKSmpcpq1/4JT5/LnO56ZqVN9RA9YMTHJ3LsXzYMHMSQmppGaqmT3&#10;7iDi49MQhFFvj5sx4zw//nhBdM3ixS24d6+vyuy9Xr2tnDmjfwHDdUvX0b+36hhDQq0oXl46G+37&#10;730qzZhR65Y+xpYdhSIY9O0bMNvPL3BS1na5XElS+BcYGaqO8cRpdxq1Ha/zcRkaykhNHSlq37nz&#10;MX367JdMaVPH7du9qVBBfSFMkSLLef1aulRdOwhMnbybKZMCtH7lhAQjqjWYxIPArIFTAOs46HUQ&#10;XLS/kUmqAcSaw97a8EBdVksqjo4v+fvvT2jYsA4AaWkKXF2/JCSkvEQwEJg4MYa5c797e4U5cxYy&#10;bVo4SUnFkJ6VJID5RuiZAi7GYKyDVK5znulaQxJZWCOHHOPXef5azyALi7DEq9a3RERqR0Ylr2QO&#10;BuvX36N/f9W9RJkM7t/vp6JRtHPnYzp3zl3RqDYo6hRNyL3vRe9F/2H9WL+pjuh4GxujZ69eDS2l&#10;p+FlS6EIBm3b+jsGBIRJVsbcODOTShVVN9kFAVy9pvPsue6rDPv392TduvS1zaioJHx8/Hn0SHPB&#10;OhcXC27f7o21tXr5gJMnQ2jYcHu+x6oJdWoFcuifXzE30/5e1bLV9Zj4gy+v4yQyfGRKaHsWqj3Q&#10;PBU1t0Sbw78N4GnRt0VXmale/QQnTqzCwsKCw4dP0KLFWZKTx6kEAzOzMBIS0tMxnz4Npnr1oURF&#10;tRddCxLB+CF47AJfBzDU8p1YAF5ZwrbG8Ex6A7uYczQ7/lpGrSxZd9og4KAnbbuO1vp180LmYADg&#10;5LSK8PCMZcgFC+ozblzGkntychoODquJi9Plw5U0fqtW07vbZVF7sXIzCX0p3ldycTFf8fz5oKGi&#10;jgKgUAQDABeXNXdfvBDn9rk4R/P8nng5zc+/Bn2H6N79Sy6Xce1aTzZvfsjMmRdzdW6LFiXYt68T&#10;8hxSBDt12s2//wblY5S5w9g4jeN7F1C7pm7kpRf+3pgfZnZU70FR6SE0uAHOUbrJEhaA6+5wvBpE&#10;2Kp0WVreZ8eOrjRv3ggPj8HY2KQH6atXrUhLK8WiRYZ89lk/vvxyMatWmSIIWYKK/BG4nYeGkVDa&#10;RDva5JlJk0FgcfinQbr0hwReniEsmPM3LZtqvkSpKYlJhnz6eX/+/qeG1q+dV7IGA6VSYPz4kxw/&#10;HkKNGo6sXKnqnvv550dYuVL7+yaaIMSIA+j1m8WoWv87iaMVwp49bUu1besRrPuR5UyhCQZVqmwY&#10;cONGzFqpvpcPv8HJUTVnX6EAZ4/ZRETqfu9AJsu9Ucv06bX44Yec/X8TEtKws1tBcnLeK23zgkym&#10;ZMKYg8ydoRsRs7h4Y6b/3Ib//doCpVLNU7NVPLiFQJVHUDZYN/XwzxzgQC14klHoI5cn0rNnLL16&#10;1eOTTzIKkayt/+bYscW0arWGsLDMdp0JYHoY6gSDD2CpZWOVOBO4Ug7ulYIQR1Dj6FfWPYzli/1o&#10;3OBhrkoQNOXufSeadxxLSD7rB7TN/ft98fDQbEy7dgXRseNuHY9Imk7trrHzrxWi9vbdh7Fnf2VR&#10;u0ymTFIqx+heWExDCk0w+OWXM2YTJlyOFQREeYR1aj7izKFfROfM+Lk1P+pJEyU37NvXkZYtS4qK&#10;0pRKAZCprCdu3/4IX1/V4hl94u4Wxq3zMzE10U0wSkkx4PY9J7r2HcqjJ9mI9MmUYJwKrqHQ+CqU&#10;0KIOlQAkGsHm5hBU/G2jq+t5YmISiI5O195v3Hg/x483RhDeLOk9Bo+d0MUMzA20NwsQgDul4Gh1&#10;iLKGVEOymyK1b3WDNX+sx8E+QesTkTcsXV2PUV/1Uh+4CxBXVyuCgnIWB4yLS8HKSnwz1hfRz77C&#10;uohqVuC9h454ev+I1Pvbu3fZpX5+rUfoaXg5UmiCAYCz8+rdL18mSgiTK3nx4DucncSZKTLrXynI&#10;iuTMWFoace9eX0nf5PDwRCpV+ouXLzOWtgRBoFatrVy8WHD2hG+4fOInqlcJ0fnrHDtZhgnfd+be&#10;A2dex2nwUOT1COrcArtYME/K/+zhhR2saQfJb274V4FqQDLphWIGYBgE1f6GDjb5DwAKGcSZQbBj&#10;uvx3sHR2WgYCxZxjGDv8CJO+PJS/19aAtDQ5nXoNZe+BSlq/tomJAcnJ2qlxKV26CFeu9FC795aS&#10;oqBq1U3cvavdFGpNKVUikqCbU0QflxoNv+bKden9YUEYJSdnQXi9UaiCwYoV10oPHXriIchEX/l+&#10;Pc+xfvl60Tk/zW/JdzM+0cv4ssPb25Fz57phYCC+W+3ZE0SXLnuZObM2EydmrMXGxCRjY6M+D9rM&#10;zIDERH1ZmglMGHuQn6b8i5Gh7pesBAEuXimFn783+w9X4PZdl5xPMkoBryCoGASlQyCvxXSpcthd&#10;F66UJ+NBIh7MroL3VWhmDBLvo0YkGaXf+J86pafABjuR08OKXK6kjs9j2re+Se9ul3QiISFF1Csz&#10;WvuO4uJlN61fu3RpK65c6UnDhtu5cUM7XiQuLuYsXNiQbt3Kqtx07917RdeuAdy6pZ+/mxiBW+dm&#10;UNFT9aHu2XMbSlWcKXmGl5ft7ps3+0ibPRcQhSoYADg4rLwXGZlcLmu7XK7k+b1vcXaKU2kXBJDb&#10;FOzsYNAgT5Yta4qRkeoNRBAEvv76NPPnp+tPKRQjVTaTly69yYgRx5CiShV7Tp/uytixx1m9WldG&#10;LWJKlohi15Y/qOKlW4XYrEREmnPpWknWbayD/47qpOVUdSxTgtOr9L2GWnfAJg86UNEWsKMBxJyD&#10;rqFQPI8bwvHGcKIa3C0FrzTTMHKwf03/3ufo9slVqlZ+rtYBS1dM+K4zv61oTHKybozlo6KGYGtr&#10;QlqakkaNtnPmjPZkdywtjXB1tcLQUEZgYGyBZA1lZkDvM6xdulHU7uA2m8hX0nuagwa5O61e3VZ/&#10;XqQaUOiCwa1bWFaqtESyUumrMQeZP3OHqH3ZmnoMH9dH52OTYunSJgwdWlFStK5kyQWRrUYAACAA&#10;SURBVLVvxerc3YsQGPipSr9cvkRyY3rMmEosWtQImUyGUilQpcomPT/1CNSs/oSzh+fn+QE5X68u&#10;QEqqAcHPrZk1vw1rNtTL6QyQC+AYBX0OgE0u5D3evAG5DQKRlnDYG+64/bfhm/355mbJfDthHyOH&#10;HMfSIgVDQ6XO1v+zY/uuyvQcOJjU1NwJw+WGyMgh2NllLOcIgkCfPgfYtKnAJfu1jplpMrHPJ2CY&#10;pRbq6IkyNO0wDqnPRZkylgsfPhzwpZ6GqDGFLhgAODmtCgwPT3KX6nv9/EssLVWfBJJT5BQtM4eY&#10;2Gy03rWMmZkBly71pEIFW1FfYGAMNWpsJjY2Y5wnTvjSoEFGRkt0dDK2tqpLRAYGMpYvb8Jnn6nK&#10;KKSmKrCxWZmrIjdtMXXyLiZ+cUjvT65Zef6iCBO+8+XUWXfCI6xI0uSJ1iYG3F+A2wtwigbTlPRN&#10;auM0MFSov38rZJBiCKlGkGyUXtj21BmCnNNrGHIQSixilUjJ4q9o1fwuoz8/invpglq+SEcpwM1b&#10;xWje8QsioixzPiEfmJkZ8OzZQOztxWnF48adZNGiazp9fX2z9Bc/hg1W1UlKU8hwrzKNZ8HiOigj&#10;I1n8xo3VHbt3r6uBibV+KZTBoG1b/4oBAWGS5dmlSkTy5NYUUfs6v1oMHKEbO0Ipjh/3pWFDVV1y&#10;QRD4668H9O9/UEVaQi6H2NihKqXyXbvuZdu2R29/NjMz4Ny5blSuLHZCCgyMoVYtf52Z4+SETKZk&#10;yjd7mDjuoE6K1XKLIMCTZ7ZcvlaSy1dLcv1Wca7fLM6TZ3ZovFwoU4JMzWc/l6q4zkVjaNzgAc0a&#10;3qdFk3u4l9atX7emCAKs9avNpB8/ISxCf1XEMhncuNEbLy/xzXD+/CtMnCgtMveu4WD/mvBHYv2q&#10;2f9rybfTpfcx69RxnnLmTNfpuh5bXiiUwQCQubquu/b0aZw4OReYM3U732TJtFAK4OY1jWfP7fUy&#10;QDs7E8LDB6vsAfTsGcCWLWIDjb59y7FhQ0uVtszyE15edpw+3ZUiRcRVszt3PqJnz/1ay8rIDxYW&#10;yfh2uMqiuf7Y2mhRiE5LJCYZEvLChqfPbDh0zJOLV0vyMNCJoCd2KPIpe24gV9C8yV06tL1JrepP&#10;KWKdRBGrRKwskyliVTBBOju27qzKd9M7cf9hTtlLusHERM7+/Z/QqJE4MWDPnie0b7+rAEalXZ7c&#10;+p5SWQQgQ19aUrLCLNIka0WENEEYrZtNGi1QWIMBffsGtPDzu78fDESPejKZkrDASTjYq64N61PR&#10;FMDHx5Hz53v8p3XzJyEh0mvVWZeI9u9/SuvW/wLwySel2bFDnE0rCAITJ57mf/8rUPMjtcjlChbO&#10;2cqoz08gk2m/EPcjuUMQIDnZgMGj+uG3NediR31x9GhnSdXfS5fCqVlTv4Yz2qRP9/NsXPmnqL1S&#10;nW+5dUc6M+7SpZ41a9Rw0NxcXc8U2mAA4Oq6dtvTp/FdpPpqVvtvg9NAdfyfDv2UDZtr62V8AAsW&#10;NODbb8+oTQF1cjJTqS0AaNfuX/bufcq8efWYMKG66JzY2BTq1v2b27cLdq1ZUyqWf8H/fvob72rP&#10;cLCP/xgY9ERKipwHgU74bfVm9vzWWZRjCw/r17egXz+xi9y1axHUqbOVpKTsZ71Vqzpw796rHI/T&#10;F6YmKQTf/R57O9WHv9PnXanfcqLkOc7OZjdevPhMv0YsuaRQB4OpUzGcPv3X14IglxS5WbrAj2Gf&#10;qa4/KhRg6zqP168LR5X30KEVWbas6dufY2KSKVXqTw4c6EStWuIp/I0bkTRrtoOIiMK3DKMJriUj&#10;adH0Lu1a3aJ961uY6MBY50Pmzv2i+G+vxsGjnpw6UwalhpahusDISI5cLtNoCXPy5Br89FNdUXtw&#10;cBweHhvU3ujr13fm5Mmu3L8fTd26Wwts3ywzP0/fxtdfHFZpUyhkmDouVLc8pGzWrGipQ4e668bW&#10;UEsU6mAA8P33p8rMmnX1oVSf7D/T6aw6LeculqJO86/1MbwciYgYrJJZce7cS8qUKYKDgzhY+fnd&#10;Z8CAg6SlFe73RFOMjVMpUzqCMUOPMvSzUwWSpvo+cONWMb6e0plLV0oRHqF7LS5NsLAw5MaN3gwZ&#10;clhj69ZPPy3PunUtRDPH2NgUPDzWExam+gBUtao9Fy70eFu/ExWVhJvbnzqWes+eksXTK42zSlT3&#10;HdIfP/9akue4u1vOCQwcIN5pLmQU+mAA0KXLrqU7djwZJtVnaJBGSuQ40Qds3GRfFv3eTOoUvWFu&#10;bkh8vOSwVVAqBXx997Jz5+NcXT8vAnoFTelSEXw15hB9e53H1ESBkaFCtNT3ISII6dIQaQo5oS+t&#10;mLeoJX+sakhhkVrJjLW1EdHR6arLe/c+oV07zTeD69Z15tQpX1FdTlqakgoV/Hj4MN2cp1QpSx49&#10;+lSloj82Nt25TFFgk00BRfQY0cPnvoPladN1jOQZFhYG4XFxw530MLh8804EA39/f+PPPot8HBen&#10;kNyZGTP0CIvniQ3Zy1SdwqOgbMTRdMyKFU0YMsQr22MiIhJp3Hg7t2+/0uiazZoVp0+fcgwcWAED&#10;AxnPn8ezbVsgq1ff4epVLYq76RF72zhq1wqiZZO7+Hg/oWzpcIpmqTR/HxAEeBVtTuhLK16GFeHh&#10;YwcuXHblwmVXrt8sXihF4rLSvHm6LLtBprwOQ8Pfc+XS5+FhzbVrvVS8igGUSmjceBv37r3i6dMB&#10;mJpm9EdGJlGhwkYVHwN94792Jd26qCZ0vIo2xdljNikp0klCkydXbfXTTw00M0cvYN6JYADQrdve&#10;6n//HXhRSrdIJlNyIuAX6tcJUmkPj7DAqczP+hqiiKw67Fm5fDmcpk23qxSnZUdAQEdat1YneiWw&#10;evUdhg8/+l4sM9naxFOtcjAO9nFYWydhZxOPo0McTk6v8fR4iWe5l4UypVMpwIsXRbj3oCh3HxTl&#10;1t1iPA6yJ+ipPY+f2JOUpMYu8x2hfv1inDzpq9JWrtxGHjzInUCcu3sRLlzojp2deDswLi4FS8uM&#10;v1NiYhqVKv2VK1MpbdOxbbo8ddYViEq1J3PrrrRHetmy1tcePOhX4Eb3mvLOBAOA2rX9F50/HzZW&#10;qq+IVQIh97/Dwlz1xrr3gCftuunfscnb25GLF3uo7Z8z5xKTJ5/V+HrXr/emcuWcnd2iopKoVWsr&#10;gYHa9cItfAiYmqRhaZGMuUUyxkYKzExTKVkiipIlXlGiWAwuLtG4FIvBpWgMxYrF4GCXewnolFQZ&#10;L17Y8PyFdfq/EBuCn9sS/MKGp89siXplQUqKIUnJRsTHGxOfYIxCjR/B+0J8/FDMzTOehC9dCqNm&#10;Tf9cX8fGxpjHj/u/NRhSh5vbnzx5omUv7VxgZxvHszvfiwouv/imK4uXNlVzFmzZ4mTSvXv3FF2P&#10;T1u8U8EAwNh4SXRqKpJqYG2a32Lvtj/E7b4j2Hco++UabePn15LevUV6e6SmKunceQ979mjuMrZp&#10;Uyt69vTI1esPG3aE5csLxu3pI+83y5c35fPPVSVTZLIleb5e1iSLNyiVAtWrb+b69YKr6JbJBK6c&#10;mE3Vyqry7tduulCt/mSk93QUQpMmxRseOdL1lF4GqSUK/yJlFlJSRjmCUnILKeCQF9t3iYuW/det&#10;xtFBv1PMPn0OiKbOL18mUK7chlwFgn79ykkGgsuXw+nb9wB9+x5g9+4gUf/SpU0YNky/AfAjHwbD&#10;hx8RtdWsmfc90qJFV/P8eVY1YoEBAw4WaCAAmDx+nygQxMSY0qzDWNRt7let6rj0XQsE8A7ODADa&#10;tt3ZLSAgWHJeKpMpeflwMo4OqpLG128Vo0bDSXqdwhsZyQkPH4y1tTEBAU/p0GFXrjbaXF2tePiw&#10;H4ZZzNY3bLjHp58eVGnz8XHi+PEuKptuSUlplC27gefP8yDv/I7j7l6EL7+sSvXqjnh52SGXy3jy&#10;5DVBQa958CCaffuesn+/9o3kPxRSU0eofC4PHnxGy5Z5s1AdNsyLpUubqLRNnnyGOXPExvL6pHbN&#10;x5w99D+VNqUALTuN5vBxT8lzzM1lj9euHenRvTvvXIHNOxkMADw81u98+DC2k1RfeY9Q7l4Um0os&#10;XVWfEeN763xsmXF3t6JHDw9+/vlyrtNAk5KGY2KiGrw2b35A7977Ja9VvboDly/3VGn799/HdOq0&#10;J7fDfqdp2bIke/Z0EAXRrCQkpBEQ8JSuXQvOdvRd5PHj/ri5qdY7SKnwasKYMZVZvLiRStuaNXf4&#10;7LPDas7QD6YmyUQ9+RozM9V7+sr1dfh8dD+15w0dWsdi2TLvXGioFx7e2WBw6RJG9er9EZaSopR0&#10;yv5+4h5mfC++CdZvNY7T58rqfHz5IX1G8ZnI4m/fvie0aZN9Tve4cVVZsKCBSput7Qqio9+Zfax8&#10;MXmyNz/9VCdX5wgCNGz4N6dOac+A5X2kZEkLbtzog7W1dEZUo0bbOHFCc1OkoUO9WLasiUrbgQPP&#10;aNUqbzMMbWEgV3Lx+ByqZVkeiog0w9F9ntrzVq6s23jw4BrHdT0+XfHO7Rm8wdub1AkTKrdV1z9z&#10;Xjuu3yomaj+yazEuzgXjk6oJcjkcPtxZFAhu3YrKMRAAHD4cLGrLLJ39PlOpkl2uAwGkF+8dP96V&#10;0qULR3VvQVC1avZqv23alOLx4/5qAwHAwIHSSydSfP55RVEgOHYshDZt/tX4GrpBYO6MbaJAkJIi&#10;x72KeuVpLy/bde9yIIB3OBgAzJrV4Gz79q6/qOuv3/IrUZuxsZLjAQswNCicS3orVzZTUTgFCA9P&#10;pGrVTRqd37p1SV0M651gyZLGojZBEPD3f8Ds2ZeYPfsSqanS/s5yOVy82EOlmOpD4eef63L1ai8e&#10;PvyU6tXFfhqzZtVh796OIn/ve/dUCyW7di0rkmmQQiaDH35QVVa9dSuSNm3+Qaks2JWKRvUeMH70&#10;UVF7jwGDeR0nrXdmZ2f6sFkz25ylBgo57+wyUWbs7FaFvnqVJCncXqNaEJeOzRe1r/vLh4HDB+h8&#10;bLlh1KjK/Pab6vppWppAyZJrCQ3VbBny7Nmu1K7trNJWosTaD2ITOSpqMLa2qimKNjYriInJWCIz&#10;NTUgMXG42msEBsZQtuwGnY2xMGFkJOPKlZ5UrGj3Vh5CEAROnw6lQYNtAOzf34kWLUqI5CPq1t1K&#10;fHwa16/3UmmvUuUvbtzIWW3XxETO48f9KVbMgvj4VGxsVhR4saShgYLkiC9EAW3T1hr0HjwI6ewh&#10;pWLFiibFhwyp/FIfY9Ql7/TM4A0DB1b0lsuVkmW8l6+64efvLWof0PsCPX0v6HxsmtK0aQlRIFAo&#10;lLRosUPjQNCvX3lRIHjwIPqDCATOzuaiQHD7dpRKIABISlIwd676LBV39yKSOe/vI0eO+KoEAgCZ&#10;TEb9+sVISxvJs2cDaNmypEp/eHgiVlbLOHv2JTduRIpSQgcOrKDRaycnKylVah0PH0Zjabm8wAOB&#10;sVEaz+99KwoEoWGW9B78GerSSIcNqzTsfQgE8J4Eg19+qfu8fv3iI9X1Dx7dl6CnYq/iTWvWUbWS&#10;eI1d39So4cD+/R1F7WPHnuDYsRCJM8RYWRmxfn0LlTaFQqB37/1aGWNhp0wZsa3j2LEnJI/dsOG+&#10;2uvIZDJKl9afRWRB0qDB3zRsuO2tOFxmDAxklCih6pd86FAwrq7riIvLqMQNCHiqcszo0ZLmhJKk&#10;pQl4eGzM5ah1gcDOTUtxchQ/NFWp+63asypUsN29dGnTVbocmT55L4IBwPHjviudnExPSvUlJRnT&#10;sPV4kpPFNQZnDs3HxrrgnpxdXMw5erSLKA1y4cJr/P77TY2v8+iR2P/50KFgLl0Kz/cY3wXc3MQ3&#10;8MePpQsNb96MzHa21bt37qq932VOnQrFw2MDvr571e6nQHo18JYtD0UmTlOnnifzUrOxscFbyel3&#10;hR++3kubFndF7Q1ajyNcjXe0tbVRRKVKRtJGx+8o79a7lgNhYYMbqesLDrGlcbsvRO1mpmlcPvEz&#10;UDDT1C1b2mBlpZqhcfZsKF9+KRnXJDl50hcHB9WlDYVCSdu2BZuip21MTQ1wdbWkTp2idO7szsiR&#10;lZgyxYfff28seQNStxkpCOnV4OqwskrPvipf3oatW9uQlDSc1NQRpKSMYN265tr5ZQoZ27c/wsTk&#10;D/74Q/oBRC6XsXRpY168GISRUcaSSXBwPCkpqkEk63JnYcarwnOmfStOQZ/w/SecOltG7XnffFOz&#10;7pYt3QtnFkoeeS82kDPj73+rbI8eRx+o6587YxsTx4oLWjZvq06vQerXBnXJkiWNGDGiEjJZepVs&#10;uXIbRF8wdSxc2IAvvqiq0paaqsTefmWBmoBkR05qrlI6NzIZKJXqz/vmm9P8/HM9lbbSpf8kKEha&#10;4Ozq1Z5UrSrOnAFYseIWx449Z/36lqKNU4Dk5DQGDTrMX3+pfsyqVbPn+HHft8E9P3o9BYmpqQFH&#10;j3ahdm3JnAwAZsy4yMyZF0hJUbJyZVMGD9aeVpG+KOoYQ+jD70Tt/+71olOvEWrOUghVqxYdf/Vq&#10;z4W6HZ3+ea9mBgDdu3s9rFPHaaq6/m9+7MLh4+Kis56+V5gw9pAuh6aWUaOO06/fQRISUqlTZ6vG&#10;gWDYMC9RIBCEdE34whoIdEXWSu380KxZCcaNq8aECacl+01MDPHza0WtWqp6PHK5XDTLexdJSlJQ&#10;p85WGjSQ3k8A+OGHmjx+3J/GjV0YM0acXu/oWDhsZ9Vhbp7MzXOzRO3PQ6zp3Ft9lqiHh/2B9zEQ&#10;wHsYDADOnu0xw8XFQnLnVBBkdOwxgtCXlqK+eTN2ULdWoM7HJ4Wf332KFVujceZQrVpFRXouACNH&#10;HuXMmfciuSFXPHokvmklJKRJHJkzp069wMfHn4CA7AUF58xRnYlERLyTKgRqOXXqBeXLb6BLF2k5&#10;ExcXC44e7cKePZ1EmlszZkhbQBYOBA5s/xUHe/H7Vc77R7W+0tbWRpH37/dto+vRFRTvZTAQBEH5&#10;/PnA1qamhpKShwmJJlRvMFnSPu/YnoUUsSqYL7WmJjfOzuacPdtVpU0QBLZsecDSpbd0MbRCT+YM&#10;lzfExubN/EYTg3eApk1VTU0iIgrOhUtXKJWwY8djZLIlrFhxC6ll5SZNXETFem3auOpriLlEYMZ3&#10;/1IvixGWIICr1zQSEtR5KwjKcePKlaCgNhf1wHsZDN5w8mQTT5CWCQ0Ns/5vj0AVIyOBKyfmYGpS&#10;OLV8HB1NuXu3r2gt+969aHr2/DDSSDUhLi6VpCTNltu0RULCe7WfKGLo0KM4OKzi1Kmc9YdcXa1E&#10;YnaFgeaN7vL916rfE0GAQSP68TRYWpJDLlemtm7t4jN1apP3L9pn4r0OBt7e5SNGjarRTF3/1p01&#10;WPi7WMLAvXQU/n+uorA9BJiZGXD2bHeRPszLlwlUqOBXQKMqnGSXJqkpZctKeih90ERFJdOgwTYa&#10;NdqWrZteVFThu2+Wdo3g4L/ije0Va+uy7i91mlYKoUmTkiMCAnwLVk9bD7zXwQDgt98aHK1WzX6K&#10;uv6vvuvKuUtiX+EObW7x3cTCJW188WIP3N1V855TU5VUq6aZbtFHckezZtLeth+BEydeUL78Rnr2&#10;3CdK4Q0PT8TVVX0mV0FgZJTKhaNiP/RHT+wYNq6P2vMaNSqx4dChzu9NYVl2vPfBAODKlV7T3dws&#10;JctRlUo5TdqOIzZWvFY48/s9VK9SOAxQAgI6UrGiqgeyUinQpMl2QkMTC2hU7ze1a4tVbzOTnKzf&#10;ZajChkKRXohmYPA7a9feRaFQsnfvU5ycVhMXV3iy2WQygaN7FmFvp/o9SU42oEyV6ahLJ3dwMA46&#10;dsxXXM35nvJBBAOArVsHNDc2lkuW4yYlG1O/9XjS0sQfilP7/4driYK13gNo0+Zf7t5VVYkcN+4E&#10;p09/1ODXFRIlBiqUL/9hCNppwqBBh7CxWUm7dgUtQZ0VgXkztlGvVpBKa3KyAe5Vp6o9y9LS4OWo&#10;UR6aCS29J3wwwcDbm9QNG+pWV9d/83ZxBoz4VNRuZpbG2cPzsSlS8GmDVatu4tCh9JnKH3/c5Ndf&#10;bxTwiD5cJk8+w5MnhWcZpDBQmGYDbxg99BhfjVH1bBYE6Nznc0JeiPXKAAwNSWrcuGS9933DOCsf&#10;TDAA6N692vOePcvWV9fvt6UWy1aLu52LvubyydkU9IZySoqS1q3/Zdq084wceaxAx/Khs3r1nYIe&#10;wkdyoHmTO/w6b6uofea81gQcrKTmLIUwYULVjrt2tX+k29EVPj6oYACwaVPr002aFJutrn/4l704&#10;f0lsEFPa9RUXjhWchtEbFAqBqVMLj/R2VkxNDejRoyx79nTg998b4eJiLjomJET7woDvi6qKiYmc&#10;Ll3c2b27AytXNqV4cXFx5Edyxt0tjIBt4syhC1dK8uMssULwG7p1Kzt39uwGB3U5tsLKBxcMAI4c&#10;8f3W2dlcjRKcjMbtvuRJsNhauWa1YBbP9dfx6N5dqla1Jzx8MJs3t6ZtW1dGjKjM8+eD+P77mirH&#10;DRyo/e9aUJC0QqmuKFlS+zdpd/ciREQMYdu2trRr58rgwRUJDh6QJyvPDxlbmzguHZ+LYRaFkkdB&#10;dtRq8o3a80qXttzj799uko6HV2j5IIMBwK5dVVobGAiSidJJScbUavI1KSniP8/ooccZMfidtjrV&#10;CTY2xpw44Yulpdhvefr0WnTt6v725zNntLvpHROTrFZDR1d06lRa69e8fbuP5N9v8mRv2rYVpz9/&#10;RJqrp+ZgY6263P86zhifxl+rPcfZ2fTupEkDOut6bIWZDzYYeHt7J4wcWUbtNywsvAilKs4Qtctk&#10;8Nv8LdT2fqzT8b1rfP55RbUibTKZjNmzM55u4+LSspWQtrPLndPYwYP6Nyj69ltvUbZR3brqVT5z&#10;Yto0n2zF9v79t32er/0h8fjGD5QqEa3SJghQv9V4oqKlZ3MmJiSMG1etztChFL4dcD3ywQYDgMWL&#10;28ZOmlSzpjrJipfh1rTtOly0Hi2Xw9nD/8PONk7qtA+STz/1zLa/bFkbFUvBMWOOS+rcAOzd20HU&#10;5uVlJ3FkOj16BGg2yFwybdp5tX2GhukevnJ5ekSQyaByZWlJbE3o06d8tv1Zzeg/khWBTatX4VZK&#10;Nf1aEGDElz24cauEmvOUivXr29b55htv/U4tCyEf/Cds9uzal5o3dx2nrj/gYCVmzmst2Rf+aBJF&#10;rD4WfAFER2ev5ZSSolQJqv7+gaxYcVvy2Fq1irJlS2sMDdNvtC1alOCff6SfjMeOPYFSR7Vfe/c+&#10;RaFQf3FXVytev/6cO3f6EBExmGXLmrzti4zMXVZiQsIH/VCabyZ+cYCeXa+I2tdsqMOyNerNdrp1&#10;K/N59+7uH3O0+RgMADh48JPF5ctb/6mu/8dZHdi9X1x/IpfDlZOzMTB4vwXKNGHGDPVP0ZAuh5x1&#10;IjB8+FHu3YuWPL5797KEhw8mPn4oBw58IulLfOjQM3799Xqex6wJzZrtzLbf3NwIT09b0dLWlSu5&#10;sxvNKVU4a8HhRzJo1ew2P08Tu/qdueDG4NH91J7n4+O40N+/3Rpdju1d4mMw+I+7d/sNsLQ0CpLu&#10;ldGxx0hi48Rr4u5uURz+d7FuB/cOcOBAMHv2SOv/p6UpadNG/GUVBKhY0U9tqqmNjQnm5uINVYCz&#10;Z1/SsmXGNRUKgXPnXr79d+lSWB5+i3Rjl+fPM8Zz/HgITZtuz3Xq6tWrEbk6/tSpUA4fVr/34e29&#10;JXcD+ECwtk4gYNvvov2bV9GmNJGwuX1DuXJW5y9c6Dlex8N7p3jvbC/zi5nZsoikpDRpLVsgJvgr&#10;iliJdfIXLGnC+G+76XRs7wLz5tVlyBAvbGxMUCiU3Lz5iurVN+V4M/XxccLPryVlylhLWk1CevAI&#10;CYmjb98DHDsWkq9xWlkZ5coNrmhRM/bv70Tlyvai8SmVAnfvvqJCBdu3fX377sfPT637qlp+/NGH&#10;ceOqYmtrglIpcP16JC1b7nwvvRLyi3WRBMIfTcLISHUpLynZAE/vH3jyTHoPx8REFnbjRstSHh4e&#10;eTO8eE/5GAyy0LfvSdu//77+LDlZsJDqL1UiknuXp2NqIl4a6ju4P35bC7PDk/5wcDAlNjZFYwvP&#10;N9SuXZTBgyvg45ORmRMamsDevUFs2RL41gnO3b3I2zTM0NAEwsL0s3dTpYo9s2bVoUQJS27ciOTe&#10;vWgOHnzGuXMvUSpHvg0GtWr5c+FC3mYnAPb2Jrx+nUZKysclSCmMjVO5eW4mHu5i3bC2XUcQcNBL&#10;zZlKxYYN9cv07Vsjexu7D5CPwUCCwYMPVl+9+s4FkEvm+jVucJ8juxaLpqaCAFXrTeLGbXWZCx/J&#10;K9WrOzJ/fj0qV7bHyEiOjY2qymxysoLw8ETCwxN5+DCGZctuceiQflNOMwcDN7c/P2oX6QyBHX8t&#10;45N2N0U9477xZdFStRYmDBxYvtaaNS0Kbwl/AfIxGKhh4sSTfebPv7ZRXf+Xow7xy0/bRe0JCYbY&#10;u80lKfndN0YvDDRo4Mzx474AapeP1CEIAoIg8NNPl5k69bzIp1ebfPppOf78s+Xbn01Nl2psn/mR&#10;3DFyyDGW/E+sBLB7XwU69BiJOknqnj3Ljdm0qeVvOh7eO8vHYJANdepsWXzuXPgYdf3+61bQrfM1&#10;UfvNO87UaDCJ1DRDnY7vfcbNzYrz57vj6GimtWsmJyuYOfMCmzY9JDAwRqt6Rnfu9MHTM10F8/bt&#10;KLy8/tLexT/ylto1H3P20P9E7YGP7fGs+SNpadKFe56e1jvv3On3QVcY58THbKJsOHu2x1gPD+sd&#10;6vq7D/icE6fFsgSVKoTy5/J1Oh3b+0znzqW5f7+fVgMBgImJATNm1OHBg348fTqAH3+siZ2dOgN0&#10;zenf3/NtIAA+ekzoiBIurzgesEDUHhdnTIPW49UGAgsLg4cbNlToruvxvet82HahAQAAF8hJREFU&#10;DAY54OLysHuJEma31PW36jyG4BBxDnyvrlcY/lHDKNcsX96U7dvbYWSk249miRKWTJtWm/Dwwdy4&#10;0Ytu3crk6Tq2tiYsXarqo60uxfYjecfAII3TB+ZjbCROSKjb8itCX6rzq1YIP/1U3dvb2/tjVV8O&#10;fFwm0gxjU9Pfw5KTBclPnI11PKEPvsUkS4aRIIBH9R8JfOykl0G+66xZ05yBA7OXtdA1q1bdZuTI&#10;YxplQcnlcO5cd2rWzHh/X71Kws7ug7DM1SMCO/yW8Ul78YZx3yED8PP3UXOeQrh5c2wRLy8+6sZo&#10;wMeZgWakbNnSvDooJHcEo2MsqN9KXL8ik8H5I/OwLqJ9/f73CZkMFi1qWOCBAGDw4IokJ49g8+ZW&#10;NGpUjOLFLd7KYrxBJoM6dYqSkDBcJRAArF17T5/D/SAYPviEZCDw86+Bn39NiTPS6d7dY9DHQKA5&#10;H2cGueD/7d1nWFTX1gfw/5kZhqFJFZAmSBUFCxawoiL2gl28iC1qxFijRtFXgzdGjd1Y8LXnWrBC&#10;BBUrYgGiiIjYEKSKSG8DTDnn/ZD7JhJmBhgGGXD/nscvc87sWSqcNWefvdeaP/+We2Dgm7vSjk/y&#10;ikXQ8Zq726Mft4Wbx3KQ3CvZmjUu+OmnutfsLy4WYOPGxwgNTUVOzp/7CywttdCxoz5atVLBli1u&#10;0NRU3GousZjG69dFePLkEzgcCp6eFlKfZ7BY+1pMox1lYNU2FynPf6zxevyLNujuvgpCoeRFGjY2&#10;rU4kJfnMaOTwWhSSDOppwIBLCyIismu2UAIAMNjoH4q1K8NrHOk7dDEeRNk2cnTND5sNiER+dTo3&#10;L68Cw4ZdQVxcnsxlohwOBWNjdXTu3BqLFzvDw6Nm57rG4OV1FcHB76GuzsGuXX0xerTlXxvjSkoE&#10;cHA4hZISMnVdH1mv18CkTfXGRWXlKjCx3YTScskJWV1dJen48bntJ04EWdtbDyQZyMHZ+dSZhISi&#10;KdKO3wjZg8Hub2u8TmnvhbQ10F+r7dt7Y9myzjLPEYloTJx4HcHB8veQcHc3xfHjA2FqqgkOR7F3&#10;aHl5lRgyJATp6WV4+nSy1C5oDMNg0qRwXLiQrNDPb6nmzYzEwV3VazIxDGDWfqPUZvYUBRFN+0ku&#10;aEXIROYt5PD8+bSpenpcqWVvh3n5IUNC28wdmy41alzN0bRpdjKPV1aKYGZ2vEGJAAAiIrJgafkb&#10;uNwDWLTovkI6o5WXC7FuXQysrU9i27beyM2dLbMdJkVR2L+/v8KTUUukoV6JLQE1K8ZOnTNDaiIA&#10;aCYoaJh8y8IIcmcgr9hYqPfo8WshTVMSJ6ctLXLxPqH6XKdQRMHEfhPy8rS+SIzKTkeHi/z8OX81&#10;iPknkYiGhcUJZGdL74rWEK6uRnBy0oezsz4cHfXg4KALExOJJakAAGVlQrx9W4SoqI+4cuU9bt3K&#10;BItF4dUrb1hbS1vaCDx/noeAgCfo2dMQK1Z0ha/vLZw8SR40y7J7yzksml99afaNO/YY4rUQ0u6u&#10;PT3NfMPDx0gtRU/IRpJBA6xcGaL1yy+ZUjuxnz95GBPGPKv22t0H1hg4Ymmjx9YcjB5tiZAQ6e0c&#10;ly9/gB07au7wbkxsNgVVVTZ4PDZ4PA6EQhqVlSJUVoohFNZcbnrmjCemTJH+LOjduyLY2Z3666Hy&#10;kCHmmDevI8aNu9ZYf4VmT1enHPmpq6rV/hKJAEObLSgslJys27bVPJGa6jvjy0TYMpF6CQ2wdeuY&#10;0vj44N43bmTeB6ga9/5TZ87AmJxl1Urs9uqeCiPDYjAMBX4FF3w+FzT9dU4bSLsjAP7sK7BvX83l&#10;hI1NLGbA54vA54sAyK5w7OZmLDMR0DSNLl3OVVtdFB6egaqqRmrN1mwx4HJF0FAXQEVFjHGjnlVL&#10;BAwDLF8zXmoi0NFReUsSQcOROwMF6Nbt7IbY2Pz1ko5NmfAYZ45IL00hElN489YIcfFmuHbLEXci&#10;7WXspmxZxo61wuXLwyUeO3nyDXx9b33hiOqHz58HNTXp36eGDbuC69fTv2BEzQWDHt1SMczjJXr1&#10;TIFL5wzo60mfCnyTZACHbhukHKUZhvmOB0B231WiVuTOQAGePJmyUV394LyKCrHxP4+du+iCH1eH&#10;wc5GcucrDptBh/Yf0aH9R/xryhMwDPAmyRAXQzpjyy5PlJbxJL6vJRCJpH9DPnZMcn9kZREY6C4z&#10;ESxf/pAkgmoYDOj7Fkv97mBgvyRoaNT92u0xSnrHsunTHcaCJAKFIHcGCrJnT1z/xYsfRUg6ZmP9&#10;CUMGvETHDtnw9Y6GGq9uy58ZBigu4WH7r4Pw761D0dKWpaqqslFRMU9i5zAOZ7/Sbt5atMgZu3b1&#10;kVpSe/XqKGze/PQLR6WcbKxzEHTsKBwdcsBTFdX5fc+emyDkqhNevWmDoEuSdxlbWKi/S0ubSTbv&#10;KAhJBgqko3M4o7i4qk6dbTQ1KjHH9yH+NfkxbNvlolWr2jvwlZWrYLn/eISEOiMnVwstITnk58+u&#10;0UyephlwuQcatf+AvNat64aAgJ5Sj2/a9AT+/jFfMCLlwuUK0c4yHz+vD8bYkbU/82EYIC1DF9GP&#10;rXDwaB/ce2CLuv1c0+IFC5wc9u1zf9fgoAkAJBko1PnziZqTJkXI0d6KwdiR8VjybQT696nbz3b8&#10;CxPsPuCO85e7oqy8+U4l/fHHhGotLv/f/v0J8PNTnqqv2tpchIWNRO/ebaSeExj4AvPn3/uCUSmP&#10;wQNeYYZ3NCZ6xdXoSSxJ9kctHDvlil37BiI3v/5Lrc3M1I9nZMycKU+shGQkGSiYldXxxNTUckd5&#10;329kWIwp455ic8Bl8FRr/6WqErBx554tZvn5NMsHz9bWrfDunU+N12magavrhQb1EVaUQYPMcPHi&#10;UGhrS+99EBPzEa6uF79gVE1PV6ccO36+iPGjn0FLs/Zpe5oBDp9ww6+B7kh4aYKG3Nnu3dvHfuHC&#10;TjW3+RNyI8lAwZycTru9eFH4qOEjMdDT4SMk6AD6uKbWfjYDFBarYcT4BYh+UrPhjjKLjPRC374m&#10;NV6naQY2Nv/B+/dSt3I0upcvveHgoCOz5WZJiQCGhke+miWj9jbZiLq9DTraVTX6gEuSnaOFQaMW&#10;4U2SkUKWUfN47A8VFfNNGzwQUQ1JBopHaWgE5vL5In1FDjpvxn18v/g2rK3yav0FZBhgyQ/j8Z+g&#10;7igolF4eQVmoqFDIzJwJQ0PJhcfu38/CzJl3kJz8ZZKClVUr/PSTK6ZMsam173JlpQgdOpxGSooc&#10;s4PNiIF+KWZPj0KAf6jEBjP/9C7FAL8e6oe9gf1B05I7kMlr7twOSwMD3XcpdFCCJIPGMH/+7R4F&#10;BQKL4uIqblxcvolIJDY1NFQzKSkRdcvO5rdryNjWVrlYsuAO5s18WOvcrFgMXA7thC07B+NJnGVD&#10;PrbR2dvrICFhqswOZ4mJBQgOfo/o6GxER+cgL69SoTGMHWsFf/9uNXoUyOLqegExMTkKjUOZdHFO&#10;x7qV1+A1Smoprr8UFvFw+ERv7DnojswP0uoH1Y2GBrvAzEzzUUmJMK24uPKDi4txlrExrxwAzp0b&#10;dqFBgxMSkWTwhf32W7zGhQvZZllZRQ4sFmvh48e5HvKMw+GI0cf1HfbvDEJ7u9rn1VPe62HzrsH4&#10;3+N9oKyrkHx87HHixKBav40D/112W1yFnBw+MjLKcfduJp4/z8PLl4VISan9DoLNpuDsrA9XV2P4&#10;+NjB0VEf2tr164EwYMBlRER8qNd7mguvUc+weUMIbK1za70TvR/VDstWj8Oz5+YQieW7C+Bywff0&#10;tNiSlFR4dfFim/Rvv+3V9A+LvjIkGSiBVavuL9q6NW4bwJa79O6Bnacxd0YUWKza/z9PnXPB9Hm+&#10;oGkKypYYtLW5+PhxFlRVWXVKCk1BIKBhZXUCHz40TgG9psGARTFYsfgWft7we60JQCBgYeU6L+w+&#10;OKAhn0m7uLR+eOZM18G2tra1r60mGhVJBkrk7Nm37RcsuLe7pETYTyxmpC9dkWGoRyIC/EPRvWtG&#10;recmJLbBwhUT8eCRDWhGueojeXqa4+jRQTA1lV5FtCmEh6djwoTrKCtrGU1qKIpBZ6cMbFx7BSOG&#10;vJJ5bkUFBxH3bbFo5US8k7uvt5jR1eXF+/jY/7J7d//Tcg5CNAKSDJTQjRvxGnPmxPkIhfTKjx8r&#10;5Foa1Fq/FH5z72HR/Ajo6sieWy8oUsO+Q/2wbc8glJSqyxVzY5k/vyOWLHGGvX3D5qAbKiwsFf7+&#10;0YiPz2/SOBSFpyrAUr878JsbCdM2sqfVXrw0xrY9g3D2YjdUCeS7eW3VSuVT69aqu9ev73zYx6cT&#10;mQJSQiQZKLnevc9ac7ncjRERmVMAdr3nTThsMdo7ZOPIvlPo3kX23YJQyMLjpxaYOmsW0jP15I65&#10;MejocGFjo4MFCzpi2jQ7cLmKXaEiiVjMYPv2OOzY8eyvXsvNXUfHLBz59RS6ds4Ahy39d5+mgZ37&#10;BmDXgYHIzNKBvNOJAweanuHzhf8TFTUxGQC52CgxkgyakR07no5ftSr6sEgk0pYnMVCgsWfreXwz&#10;4xFUVWXXRxIIKcz2m4Zzl7tBIGBD2Z4tAICRkRqWL++C2bMdoaHBAZcr33MGhmEgEtGoqqKRlFSE&#10;wMCXOHTohdLWRqofBmo8IZYuvI2f1oXJPpMB8gvVMWL8t/jjqbx7VRiaolglR470nTRzptNNOQch&#10;mgBJBs1QaGiGqbf3tV+EQtHIykpGrrZpvt5RWL3sJuxta79jP3epCzbv8kRcvBmUMSl8rm1bLdjZ&#10;6cDe/s8/bdtqQV1d8tRGUVEVrl1LQ1hYGj5+bEkPgwEWi8bgAa+xce2VWp8fCUUUrt1wxJIfJuB9&#10;Wmu5Pk9dnZPfpo160Nq1Tv4zZnQukmsQokmRZNCMbdgATmho0MiiIsGa5OSS7vKM0b1rKvy/D8eY&#10;EbWvI3+fpocDh/ti+95BSvfAmfiTtdUnrF52A9MmPwavlru/giI1bNg0HEd+6wU+X671CnB01Am3&#10;t9fdfunScHIX0MyRZNBCzJsXa1BcnLswKCh5HYB6X6l1dcqw1O8u1q4Ir3VZoVDIwpt3hliwdDLu&#10;R5EKwk2PwfrVYZg/6yGMWpfW+v+XlGyA0ZPnISnZCGL5ykPQc+a0n6+vr31u82aXYnkGIJQPSQYt&#10;UGjo207jx98OFgppM4apfwOjSV6x2L8jCHq6/DrVngkO64gFyyYj55N2s2rhSVEMhnsmICzcualD&#10;qTc1ngA9Xd7j1JETMKllNRAAVFZycO1me3jPnonKqvptrgMANpuqMjVV/2Pbtu6TJk7s8FGemAnl&#10;RpJBCxYbC/Xp00+tycgo/6a0VFjvheHduqRh04YQDOr3Fqw6XONLy7jYuW8gzl50was30ks9KwMW&#10;S4zI6zvR0yUNnXv/gMTXyl/3TJUrRL/eSfhuXiRGDn1Rp0SdkqqHXfsHYG+gfJvDjIxUE9zcTPZf&#10;vjz8oFwDEM0GSQZfiX79Lg5JSyvfmp5eWu+vwSbGRfD7JhIrl9wEh1O3n5f0TB2EhDlh2x4PpGcq&#10;tGZfg/FUBbh+eR/6904GAJSVceE17RvcimjfxJHVxOMJ4OsdDe8JsejVM6XO//7XbrZHwJZhiH5s&#10;BXke+vfsaXikRw+9HXv2DFLu/qOEwpBk8JVxdz9twOdzzshTE4nDEcPYsBjb/h2MyePr3taxqJiH&#10;c5e6YNma8SjnN20jHnPTArx6shEa6kJ8zNHCmKlzEXNnOwAgI0sbFo4/NWl8AMDhiOD/fTj85kZC&#10;T4cPtoz9AJ97+cYIcxZMQ3yiGfgV9Z8KUlFhVfj42M0yN2cHb9jgrtgqgITSI8ng60UNHRryy927&#10;mXMEAsjVFcfCrAD7tgeht2sKdHXqvinr96sdsG3PYLx6a4S8fE18ieWqrQ1KcTLwBIZ6vAZNAweP&#10;9oHf8skAKAzxSETouYPgsBnQNPD9Wi8cPNIXFZX1v6DWF0Ux0NMth531J/ywLByjhyfW+b1l5Vwk&#10;vjLG0tUTEPWHfMVwKQoiDQ2VV48eTR7r5KSdItcgRItAkgEBL6+wf8XEfFqVnc3vKO8YnTpmYP6s&#10;+/Aa9RxGhmV1fl9pGRchYc64cs0JD6PbIStb/t2ukliY5+Pn9b/De2IsAEAspjB11gycD3apdp6v&#10;dxSO7T/11zy8QMjC//x7JPYe6i/3skvJGJiZFKFXzxQM90zEmBHPoaNd9y/hxSWqCAvvgMMne+Nu&#10;pL3cUfB4KsVt2vAOHjrU52cPj3ZkRRBBkgHxt3HjQjulpJRtjI/PHQmw5L4id2j/AZPGPsUSvzto&#10;pVV7O8TPlZapIj1DF6npuniWYI53ya3x7n1rJKe0RnZOK8hKFBRFw6VzOiaOjUMft2TY2XyCgf7f&#10;m8lEIgodeq7F23c1ey4DwMa1v2PtihvVXqNpICNLF2+SjHA13BEXf+9Sh1r9DNoYlcC63SfYtMuD&#10;tVUuujhnwtKiABbmBXVqEfm5yio29h3qh9Pnu+NZglmDVmxZWGg9NzbmroiJmXKj9rOJrwlJBkQN&#10;7u7HeW3bmgacPPl2RUPGoSgG6moC+K+4htXLbjU4LoYBxGIWRGIWmM/6+lAsgMOmwWbTUlfY5ORq&#10;wtr5R5TX8i3fo/8r3Px9n8xzaPrvOD6vtlOXOOpj254B+HHLcJSX88AwDRtw1CjLsx8+ZM1+8mRu&#10;y9pqTSgMSQaETN99Fznj6NHEtXy+2OrPy11DMBjY7w2mT42BW49UGBuVQEuzbn105ZVfoI6gS12x&#10;cPkkMHXei0dja0AwZvlEQ1+vca+dDAMUFqojJ1cL9x9Z49S57oh8ZA059g3+g5hRU1NJmTHDYev+&#10;/QMOKSJWomUjyYCok4iIRM0lS577FhUJvdPSitzkKZQniblpAfr3SUIftxQ4dfgAJ8esek+j/BPD&#10;AHfv22L73oG4esOpQWONHh6PmdNiMNzzBbjchjW8ZxggN08TzxJM8ey5GR5E2eBBdDsUFimqZwND&#10;W1pqxejqqp4+dsz9WKdOxuUKGpj4CpBkQNRbcHCqzqpV99w4HM7aly+Leil6fD3dMpi0KYaleT4G&#10;9X8Lj4GvYGlRAE0NyQ1lBAIW7ty3w/Wbjvgj1hLvU/Xx8ZNcC6Sk4vEE6Ng+G8MHJ2KmTxQsLQpl&#10;nl9axkV6pi6u33TErQgHpKXrIStbByWlagqNCwAcHXWiCwsr1wcEOD6ZM8etQOEfQHwVSDIgGoSi&#10;KOr27Uy7b765ezklpbiRd239/bP6+dTSnz/C9b9RGTLE9EJ4eNYEeWOpGcPnGne5bNu2mil79vT1&#10;GjOmXQLDkD4BRMORZEAo1KFDiX0WL44MANClspLWaep4JGPofv2M1927N2ETALa5+fGrmZmlgxuy&#10;gqqxqalRxWy2yuONG102LlnSNbKp4yFaHpIMiEbz3Xf3+oaFpU379KlyUnm5sGn7Vv6XgQEv3dJS&#10;Y+njx1Muff56v36XRrx8WbA/P7/Koqli+yd1dVZR69YaQV5ebU/t3Nn/flPHQ7RsJBkQX8S2bY8M&#10;Dx5MNe/USXdcZGTmrLw8gfGX/HxXV8NLBgYs/ytXxr+WdV7//iFdUlMLT6anl8u9AU9e5ubqb7t3&#10;Nz4ZG/vh6ty5dplr1vTN/dIxEF8vkgyIpkTt3Rvvs3173Kq0tDJrigKbYWi2YlYqMTRACXft6uO3&#10;eHGnI/KMsGVL7Ldr1sRspWmxGsBSUNNlhqYoRswwjLhvX7O7S5c6bfHysr2nmLEJQn4kGRDKhnXq&#10;1Au3335LHhAR8cFNU1PFQiRi9IVCmicWi1QFAlqVYapfmDkcqkpbWzWttFSQ6ulpFunr63B1wgTb&#10;OEUGtXNngse6dQ+/VVVld+XzxXqVlSJNSfsu2GxGqKLCrlRRYVdxOFQVRVEfaFqUMn68zT1vb+s7&#10;AwdavVFkXAShKCQZEM0RNyGhWCMp6ZOGWEyrTJxo/74JYmA9epRskJ5eoaWlpVluYCDk9+xpWw5A&#10;dq9JglBSJBkQBEEQDd7zThAEQbQAJBkQBEEQJBkQBEEQJBkQBEEQIMmAIAiCAEkGBEEQBEgyIAiC&#10;IECSAUEQBAGSDAiCIAiQZEAQBEGAJAOCIAgCJBkQBEEQIMmAIAiCAPB/IAWYN+slQrwAAAAASUVO&#10;RK5CYIJQSwECLQAUAAYACAAAACEAPfyuaBQBAABHAgAAEwAAAAAAAAAAAAAAAAAAAAAAW0NvbnRl&#10;bnRfVHlwZXNdLnhtbFBLAQItABQABgAIAAAAIQA4/SH/1gAAAJQBAAALAAAAAAAAAAAAAAAAAEUB&#10;AABfcmVscy8ucmVsc1BLAQItABQABgAIAAAAIQCS4MaFrwQAAA4SAAAOAAAAAAAAAAAAAAAAAEQC&#10;AABkcnMvZTJvRG9jLnhtbFBLAQItABQABgAIAAAAIQAr2djxyAAAAKYBAAAZAAAAAAAAAAAAAAAA&#10;AB8HAABkcnMvX3JlbHMvZTJvRG9jLnhtbC5yZWxzUEsBAi0AFAAGAAgAAAAhAPiQRVfcAAAABwEA&#10;AA8AAAAAAAAAAAAAAAAAHggAAGRycy9kb3ducmV2LnhtbFBLAQItAAoAAAAAAAAAIQBDz79VnycD&#10;AJ8nAwAVAAAAAAAAAAAAAAAAACcJAABkcnMvbWVkaWEvaW1hZ2UxLmpwZWdQSwECLQAKAAAAAAAA&#10;ACEAoj9cbnz4AAB8+AAAFAAAAAAAAAAAAAAAAAD5MAMAZHJzL21lZGlhL2ltYWdlMi5wbmdQSwUG&#10;AAAAAAcABwC/AQAApykEAAAA&#10;">
                <v:rect id="Rectangle 6" o:spid="_x0000_s1027" style="position:absolute;top:10500;width:12240;height:5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GuUsMA&#10;AADbAAAADwAAAGRycy9kb3ducmV2LnhtbESPQWvCQBCF74L/YRmhN91UpC2pq4iieNXY9DpkxyQ0&#10;Oxuya5L+e+dQ6G2G9+a9b9bb0TWqpy7Ung28LhJQxIW3NZcGbtlx/gEqRGSLjWcy8EsBtpvpZI2p&#10;9QNfqL/GUkkIhxQNVDG2qdahqMhhWPiWWLS77xxGWbtS2w4HCXeNXibJm3ZYszRU2NK+ouLn+nAG&#10;8qNts8u+eeS799Nw/yoOq/47M+ZlNu4+QUUa47/57/psBV/o5RcZQG+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GuUsMAAADbAAAADwAAAAAAAAAAAAAAAACYAgAAZHJzL2Rv&#10;d25yZXYueG1sUEsFBgAAAAAEAAQA9QAAAIgDAAAAAA==&#10;" fillcolor="#92d050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width:12240;height:11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VQmbDAAAA2wAAAA8AAABkcnMvZG93bnJldi54bWxET01rAjEQvRf8D2EEL6Vm9bDI1iiiFIoX&#10;cduKx2Ez7q5uJjGJuv33TaHQ2zze58yXvenEnXxoLSuYjDMQxJXVLdcKPj/eXmYgQkTW2FkmBd8U&#10;YLkYPM2x0PbBe7qXsRYphEOBCpoYXSFlqBoyGMbWESfuZL3BmKCvpfb4SOGmk9Msy6XBllNDg47W&#10;DVWX8mYUnN3X9LAu83qbzzbH59t+569up9Ro2K9eQUTq47/4z/2u0/wJ/P6SDpC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FVCZsMAAADbAAAADwAAAAAAAAAAAAAAAACf&#10;AgAAZHJzL2Rvd25yZXYueG1sUEsFBgAAAAAEAAQA9wAAAI8DAAAAAA==&#10;">
                  <v:imagedata r:id="rId10" o:title=""/>
                </v:shape>
                <v:rect id="Rectangle 4" o:spid="_x0000_s1029" style="position:absolute;left:829;top:1478;width:6203;height:13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gysAA&#10;AADbAAAADwAAAGRycy9kb3ducmV2LnhtbERPTYvCMBC9C/6HMMLeNNHVslajiCAsuB7UBa9DM7bF&#10;ZlKbqN1/vxEEb/N4nzNftrYSd2p86VjDcKBAEGfOlJxr+D1u+l8gfEA2WDkmDX/kYbnoduaYGvfg&#10;Pd0PIRcxhH2KGooQ6lRKnxVk0Q9cTRy5s2sshgibXJoGHzHcVnKkVCItlhwbCqxpXVB2OdysBkzG&#10;5ro7f/4ct7cEp3mrNpOT0vqj165mIAK14S1+ub9NnD+C5y/xAL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agysAAAADbAAAADwAAAAAAAAAAAAAAAACYAgAAZHJzL2Rvd25y&#10;ZXYueG1sUEsFBgAAAAAEAAQA9QAAAIUDAAAAAA==&#10;" stroked="f"/>
                <v:shape id="Picture 3" o:spid="_x0000_s1030" type="#_x0000_t75" style="position:absolute;left:8510;top:12403;width:2530;height:2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otSbCAAAA2wAAAA8AAABkcnMvZG93bnJldi54bWxET0trwkAQvgv9D8sUepG60UAs0VVEKZSC&#10;Bx8h1yE7JsHsbMiuJv33XUHwNh/fc5brwTTiTp2rLSuYTiIQxIXVNZcKzqfvzy8QziNrbCyTgj9y&#10;sF69jZaYatvzge5HX4oQwi5FBZX3bSqlKyoy6Ca2JQ7cxXYGfYBdKXWHfQg3jZxFUSIN1hwaKmxp&#10;W1FxPd6MgvjqtskhyXZuPst+x2bIzT7Klfp4HzYLEJ4G/xI/3T86zI/h8Us4QK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qLUmwgAAANsAAAAPAAAAAAAAAAAAAAAAAJ8C&#10;AABkcnMvZG93bnJldi54bWxQSwUGAAAAAAQABAD3AAAAjgM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bookmarkEnd w:id="0"/>
    </w:p>
    <w:p w:rsidR="003D3D8A" w:rsidRDefault="003D3D8A">
      <w:pPr>
        <w:pStyle w:val="BodyText"/>
        <w:spacing w:before="1" w:after="1"/>
        <w:rPr>
          <w:rFonts w:ascii="Times New Roman"/>
          <w:sz w:val="17"/>
        </w:rPr>
      </w:pP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56"/>
        <w:gridCol w:w="238"/>
      </w:tblGrid>
      <w:tr w:rsidR="003D3D8A" w:rsidTr="00B62F6C">
        <w:trPr>
          <w:trHeight w:val="3285"/>
        </w:trPr>
        <w:tc>
          <w:tcPr>
            <w:tcW w:w="5556" w:type="dxa"/>
            <w:tcBorders>
              <w:bottom w:val="single" w:sz="24" w:space="0" w:color="92D050"/>
            </w:tcBorders>
          </w:tcPr>
          <w:p w:rsidR="003D3D8A" w:rsidRDefault="00FE1306" w:rsidP="00B62F6C">
            <w:pPr>
              <w:pStyle w:val="TableParagraph"/>
              <w:spacing w:line="1073" w:lineRule="exact"/>
              <w:ind w:left="149"/>
              <w:rPr>
                <w:rFonts w:ascii="Arial"/>
                <w:b/>
                <w:sz w:val="96"/>
              </w:rPr>
            </w:pPr>
            <w:r>
              <w:rPr>
                <w:rFonts w:ascii="Arial"/>
                <w:b/>
                <w:sz w:val="96"/>
              </w:rPr>
              <w:t>LAPORAN</w:t>
            </w:r>
          </w:p>
          <w:p w:rsidR="003D3D8A" w:rsidRDefault="00FE1306" w:rsidP="00B62F6C">
            <w:pPr>
              <w:pStyle w:val="TableParagraph"/>
              <w:ind w:left="149" w:right="364"/>
              <w:rPr>
                <w:rFonts w:ascii="Arial"/>
                <w:b/>
                <w:sz w:val="44"/>
              </w:rPr>
            </w:pPr>
            <w:r>
              <w:rPr>
                <w:rFonts w:ascii="Arial"/>
                <w:b/>
                <w:sz w:val="44"/>
              </w:rPr>
              <w:t>EMONEV FBS</w:t>
            </w:r>
            <w:r w:rsidR="007C29E4">
              <w:rPr>
                <w:rFonts w:ascii="Arial"/>
                <w:b/>
                <w:sz w:val="44"/>
              </w:rPr>
              <w:t>B</w:t>
            </w:r>
            <w:r>
              <w:rPr>
                <w:rFonts w:ascii="Arial"/>
                <w:b/>
                <w:sz w:val="44"/>
              </w:rPr>
              <w:t xml:space="preserve"> UNY</w:t>
            </w:r>
            <w:r>
              <w:rPr>
                <w:rFonts w:ascii="Arial"/>
                <w:b/>
                <w:spacing w:val="1"/>
                <w:sz w:val="44"/>
              </w:rPr>
              <w:t xml:space="preserve"> </w:t>
            </w:r>
            <w:r w:rsidR="00A703F1">
              <w:rPr>
                <w:rFonts w:ascii="Arial"/>
                <w:b/>
                <w:sz w:val="40"/>
              </w:rPr>
              <w:t>AKHIR</w:t>
            </w:r>
            <w:r w:rsidR="00B13343">
              <w:rPr>
                <w:rFonts w:ascii="Arial"/>
                <w:b/>
                <w:sz w:val="40"/>
              </w:rPr>
              <w:t xml:space="preserve"> SEMESTER GENAP</w:t>
            </w:r>
            <w:r w:rsidR="009E4965">
              <w:rPr>
                <w:rFonts w:ascii="Arial"/>
                <w:b/>
                <w:sz w:val="40"/>
              </w:rPr>
              <w:t xml:space="preserve"> </w:t>
            </w:r>
            <w:r w:rsidR="006D6648">
              <w:rPr>
                <w:rFonts w:ascii="Arial"/>
                <w:b/>
                <w:sz w:val="44"/>
              </w:rPr>
              <w:t>2021/2022</w:t>
            </w:r>
          </w:p>
        </w:tc>
        <w:tc>
          <w:tcPr>
            <w:tcW w:w="238" w:type="dxa"/>
          </w:tcPr>
          <w:p w:rsidR="003D3D8A" w:rsidRDefault="003D3D8A" w:rsidP="00B62F6C"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 w:rsidR="003D3D8A" w:rsidTr="00B62F6C">
        <w:trPr>
          <w:trHeight w:val="5226"/>
        </w:trPr>
        <w:tc>
          <w:tcPr>
            <w:tcW w:w="5556" w:type="dxa"/>
            <w:tcBorders>
              <w:top w:val="single" w:sz="24" w:space="0" w:color="92D050"/>
            </w:tcBorders>
          </w:tcPr>
          <w:p w:rsidR="003D3D8A" w:rsidRDefault="003D3D8A" w:rsidP="00B62F6C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238" w:type="dxa"/>
          </w:tcPr>
          <w:p w:rsidR="003D3D8A" w:rsidRDefault="003D3D8A" w:rsidP="00B62F6C"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 w:rsidR="003D3D8A" w:rsidTr="00B62F6C">
        <w:trPr>
          <w:trHeight w:val="1317"/>
        </w:trPr>
        <w:tc>
          <w:tcPr>
            <w:tcW w:w="5556" w:type="dxa"/>
            <w:tcBorders>
              <w:bottom w:val="single" w:sz="4" w:space="0" w:color="000000"/>
            </w:tcBorders>
          </w:tcPr>
          <w:p w:rsidR="003D3D8A" w:rsidRDefault="003D3D8A" w:rsidP="00B62F6C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238" w:type="dxa"/>
            <w:tcBorders>
              <w:bottom w:val="single" w:sz="4" w:space="0" w:color="000000"/>
            </w:tcBorders>
          </w:tcPr>
          <w:p w:rsidR="003D3D8A" w:rsidRDefault="003D3D8A" w:rsidP="00B62F6C"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 w:rsidR="003D3D8A" w:rsidTr="00B62F6C">
        <w:trPr>
          <w:trHeight w:val="61"/>
        </w:trPr>
        <w:tc>
          <w:tcPr>
            <w:tcW w:w="5556" w:type="dxa"/>
            <w:tcBorders>
              <w:top w:val="single" w:sz="4" w:space="0" w:color="000000"/>
              <w:bottom w:val="single" w:sz="24" w:space="0" w:color="92D050"/>
            </w:tcBorders>
          </w:tcPr>
          <w:p w:rsidR="003D3D8A" w:rsidRDefault="003D3D8A" w:rsidP="00B62F6C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8" w:type="dxa"/>
            <w:tcBorders>
              <w:top w:val="single" w:sz="4" w:space="0" w:color="000000"/>
            </w:tcBorders>
          </w:tcPr>
          <w:p w:rsidR="003D3D8A" w:rsidRDefault="003D3D8A" w:rsidP="00B62F6C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3D3D8A" w:rsidTr="00B62F6C">
        <w:trPr>
          <w:trHeight w:val="1753"/>
        </w:trPr>
        <w:tc>
          <w:tcPr>
            <w:tcW w:w="5556" w:type="dxa"/>
            <w:tcBorders>
              <w:top w:val="single" w:sz="24" w:space="0" w:color="92D050"/>
            </w:tcBorders>
            <w:shd w:val="clear" w:color="auto" w:fill="FFFFFF"/>
          </w:tcPr>
          <w:p w:rsidR="003D3D8A" w:rsidRDefault="00FE1306" w:rsidP="00B62F6C">
            <w:pPr>
              <w:pStyle w:val="TableParagraph"/>
              <w:spacing w:before="20" w:line="276" w:lineRule="auto"/>
              <w:ind w:right="1649"/>
              <w:rPr>
                <w:b/>
                <w:sz w:val="32"/>
              </w:rPr>
            </w:pPr>
            <w:r>
              <w:rPr>
                <w:b/>
                <w:sz w:val="32"/>
              </w:rPr>
              <w:t>PENJAMINAN MUTU</w:t>
            </w:r>
            <w:r>
              <w:rPr>
                <w:b/>
                <w:spacing w:val="1"/>
                <w:sz w:val="32"/>
              </w:rPr>
              <w:t xml:space="preserve"> </w:t>
            </w:r>
            <w:r>
              <w:rPr>
                <w:b/>
                <w:sz w:val="32"/>
              </w:rPr>
              <w:t>FAKULTAS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BAHASA</w:t>
            </w:r>
            <w:r>
              <w:rPr>
                <w:b/>
                <w:spacing w:val="-6"/>
                <w:sz w:val="32"/>
              </w:rPr>
              <w:t xml:space="preserve"> </w:t>
            </w:r>
            <w:r w:rsidR="0033424E">
              <w:rPr>
                <w:b/>
                <w:sz w:val="32"/>
              </w:rPr>
              <w:t xml:space="preserve">SENI </w:t>
            </w:r>
            <w:r>
              <w:rPr>
                <w:b/>
                <w:sz w:val="32"/>
              </w:rPr>
              <w:t>DAN</w:t>
            </w:r>
            <w:r w:rsidR="00750B34">
              <w:rPr>
                <w:b/>
                <w:spacing w:val="-6"/>
                <w:sz w:val="32"/>
              </w:rPr>
              <w:t xml:space="preserve"> </w:t>
            </w:r>
            <w:r w:rsidR="0033424E">
              <w:rPr>
                <w:b/>
                <w:spacing w:val="-6"/>
                <w:sz w:val="32"/>
              </w:rPr>
              <w:t>BUDAYA</w:t>
            </w:r>
          </w:p>
          <w:p w:rsidR="003D3D8A" w:rsidRDefault="00FE1306" w:rsidP="00B62F6C">
            <w:pPr>
              <w:pStyle w:val="TableParagraph"/>
              <w:spacing w:line="390" w:lineRule="exact"/>
              <w:rPr>
                <w:b/>
                <w:sz w:val="32"/>
              </w:rPr>
            </w:pPr>
            <w:r>
              <w:rPr>
                <w:b/>
                <w:sz w:val="32"/>
              </w:rPr>
              <w:t>UNIVERSITAS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NEGERI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YOGYAKARTA</w:t>
            </w:r>
          </w:p>
          <w:p w:rsidR="003D3D8A" w:rsidRDefault="00CC711D" w:rsidP="00B62F6C">
            <w:pPr>
              <w:pStyle w:val="TableParagraph"/>
              <w:spacing w:before="61" w:line="364" w:lineRule="exact"/>
              <w:rPr>
                <w:b/>
                <w:sz w:val="32"/>
              </w:rPr>
            </w:pPr>
            <w:r>
              <w:rPr>
                <w:b/>
                <w:sz w:val="32"/>
              </w:rPr>
              <w:t>2021</w:t>
            </w:r>
          </w:p>
        </w:tc>
        <w:tc>
          <w:tcPr>
            <w:tcW w:w="238" w:type="dxa"/>
            <w:shd w:val="clear" w:color="auto" w:fill="FFFFFF"/>
          </w:tcPr>
          <w:p w:rsidR="003D3D8A" w:rsidRDefault="003D3D8A" w:rsidP="00B62F6C">
            <w:pPr>
              <w:pStyle w:val="TableParagraph"/>
              <w:rPr>
                <w:rFonts w:ascii="Times New Roman"/>
                <w:sz w:val="38"/>
              </w:rPr>
            </w:pPr>
          </w:p>
        </w:tc>
      </w:tr>
    </w:tbl>
    <w:p w:rsidR="003D3D8A" w:rsidRDefault="00B62F6C">
      <w:pPr>
        <w:rPr>
          <w:rFonts w:ascii="Times New Roman"/>
          <w:sz w:val="38"/>
        </w:rPr>
        <w:sectPr w:rsidR="003D3D8A">
          <w:type w:val="continuous"/>
          <w:pgSz w:w="12240" w:h="15840"/>
          <w:pgMar w:top="1500" w:right="1020" w:bottom="280" w:left="1020" w:header="720" w:footer="720" w:gutter="0"/>
          <w:cols w:space="720"/>
        </w:sectPr>
      </w:pPr>
      <w:r>
        <w:rPr>
          <w:rFonts w:ascii="Times New Roman"/>
          <w:sz w:val="38"/>
        </w:rPr>
        <w:br w:type="textWrapping" w:clear="all"/>
      </w:r>
    </w:p>
    <w:p w:rsidR="003D3D8A" w:rsidRDefault="00FE1306">
      <w:pPr>
        <w:pStyle w:val="Heading1"/>
        <w:tabs>
          <w:tab w:val="left" w:pos="3195"/>
          <w:tab w:val="left" w:pos="10098"/>
        </w:tabs>
      </w:pPr>
      <w:bookmarkStart w:id="1" w:name="_TOC_250005"/>
      <w:r>
        <w:rPr>
          <w:rFonts w:ascii="Times New Roman"/>
          <w:b w:val="0"/>
          <w:color w:val="FFFFFF"/>
          <w:shd w:val="clear" w:color="auto" w:fill="92D050"/>
        </w:rPr>
        <w:lastRenderedPageBreak/>
        <w:t xml:space="preserve"> </w:t>
      </w:r>
      <w:r>
        <w:rPr>
          <w:rFonts w:ascii="Times New Roman"/>
          <w:b w:val="0"/>
          <w:color w:val="FFFFFF"/>
          <w:shd w:val="clear" w:color="auto" w:fill="92D050"/>
        </w:rPr>
        <w:tab/>
      </w:r>
      <w:r>
        <w:rPr>
          <w:color w:val="FFFFFF"/>
          <w:shd w:val="clear" w:color="auto" w:fill="92D050"/>
        </w:rPr>
        <w:t>Kata</w:t>
      </w:r>
      <w:r>
        <w:rPr>
          <w:color w:val="FFFFFF"/>
          <w:spacing w:val="-3"/>
          <w:shd w:val="clear" w:color="auto" w:fill="92D050"/>
        </w:rPr>
        <w:t xml:space="preserve"> </w:t>
      </w:r>
      <w:bookmarkEnd w:id="1"/>
      <w:r>
        <w:rPr>
          <w:color w:val="FFFFFF"/>
          <w:shd w:val="clear" w:color="auto" w:fill="92D050"/>
        </w:rPr>
        <w:t>Pengantar</w:t>
      </w:r>
      <w:r>
        <w:rPr>
          <w:color w:val="FFFFFF"/>
          <w:shd w:val="clear" w:color="auto" w:fill="92D050"/>
        </w:rPr>
        <w:tab/>
      </w:r>
    </w:p>
    <w:p w:rsidR="003D3D8A" w:rsidRDefault="00FE1306">
      <w:pPr>
        <w:pStyle w:val="BodyText"/>
        <w:spacing w:before="145" w:line="360" w:lineRule="auto"/>
        <w:ind w:left="132" w:right="125" w:firstLine="720"/>
        <w:jc w:val="both"/>
        <w:rPr>
          <w:rFonts w:ascii="Times New Roman"/>
        </w:rPr>
      </w:pPr>
      <w:r>
        <w:rPr>
          <w:rFonts w:ascii="Times New Roman"/>
          <w:color w:val="392F2A"/>
        </w:rPr>
        <w:t>Puji syukur dipanjatkan kehadirat Tuhan Yang Maha Kuasa atas rahmat dan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hidayahnya,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sehingga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laporan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emonev</w:t>
      </w:r>
      <w:r>
        <w:rPr>
          <w:rFonts w:ascii="Times New Roman"/>
          <w:color w:val="392F2A"/>
          <w:spacing w:val="1"/>
        </w:rPr>
        <w:t xml:space="preserve"> </w:t>
      </w:r>
      <w:r w:rsidR="00A31EF5">
        <w:rPr>
          <w:rFonts w:ascii="Times New Roman"/>
          <w:color w:val="392F2A"/>
        </w:rPr>
        <w:t>Akhir</w:t>
      </w:r>
      <w:r>
        <w:rPr>
          <w:rFonts w:ascii="Times New Roman"/>
          <w:color w:val="392F2A"/>
          <w:spacing w:val="1"/>
        </w:rPr>
        <w:t xml:space="preserve"> </w:t>
      </w:r>
      <w:r w:rsidRPr="00886B8C">
        <w:rPr>
          <w:rFonts w:ascii="Times New Roman"/>
          <w:color w:val="392F2A"/>
        </w:rPr>
        <w:t>Semester</w:t>
      </w:r>
      <w:r w:rsidRPr="00886B8C">
        <w:rPr>
          <w:rFonts w:ascii="Times New Roman"/>
          <w:color w:val="392F2A"/>
          <w:spacing w:val="1"/>
        </w:rPr>
        <w:t xml:space="preserve"> </w:t>
      </w:r>
      <w:r w:rsidR="00851591">
        <w:rPr>
          <w:rFonts w:ascii="Times New Roman"/>
          <w:color w:val="392F2A"/>
        </w:rPr>
        <w:t>Genap</w:t>
      </w:r>
      <w:r>
        <w:rPr>
          <w:rFonts w:ascii="Times New Roman"/>
          <w:color w:val="392F2A"/>
          <w:spacing w:val="1"/>
        </w:rPr>
        <w:t xml:space="preserve"> </w:t>
      </w:r>
      <w:r w:rsidR="003E067E">
        <w:rPr>
          <w:rFonts w:ascii="Times New Roman"/>
          <w:color w:val="392F2A"/>
        </w:rPr>
        <w:t>2021/2022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dapat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terselesaikan. Kegiatan emonev dilaksanakan sebanyak dua kali dalam satu semester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yaitu pada awal dan akhir semester. Untuk awal semester dilaksanakan pada minggu ke-</w:t>
      </w:r>
      <w:r>
        <w:rPr>
          <w:rFonts w:ascii="Times New Roman"/>
          <w:color w:val="392F2A"/>
          <w:spacing w:val="-67"/>
        </w:rPr>
        <w:t xml:space="preserve"> </w:t>
      </w:r>
      <w:r>
        <w:rPr>
          <w:rFonts w:ascii="Times New Roman"/>
          <w:color w:val="392F2A"/>
        </w:rPr>
        <w:t>1 hingga minggu ke-3, sedangkan kegiatan emonev pada akhir semester dilaksanakan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pada</w:t>
      </w:r>
      <w:r>
        <w:rPr>
          <w:rFonts w:ascii="Times New Roman"/>
          <w:color w:val="392F2A"/>
          <w:spacing w:val="-1"/>
        </w:rPr>
        <w:t xml:space="preserve"> </w:t>
      </w:r>
      <w:r>
        <w:rPr>
          <w:rFonts w:ascii="Times New Roman"/>
          <w:color w:val="392F2A"/>
        </w:rPr>
        <w:t>minggu</w:t>
      </w:r>
      <w:r>
        <w:rPr>
          <w:rFonts w:ascii="Times New Roman"/>
          <w:color w:val="392F2A"/>
          <w:spacing w:val="-3"/>
        </w:rPr>
        <w:t xml:space="preserve"> </w:t>
      </w:r>
      <w:r>
        <w:rPr>
          <w:rFonts w:ascii="Times New Roman"/>
          <w:color w:val="392F2A"/>
        </w:rPr>
        <w:t>ke-16</w:t>
      </w:r>
      <w:r>
        <w:rPr>
          <w:rFonts w:ascii="Times New Roman"/>
          <w:color w:val="392F2A"/>
          <w:spacing w:val="-3"/>
        </w:rPr>
        <w:t xml:space="preserve"> </w:t>
      </w:r>
      <w:r>
        <w:rPr>
          <w:rFonts w:ascii="Times New Roman"/>
          <w:color w:val="392F2A"/>
        </w:rPr>
        <w:t>hingga minggu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ke-17.</w:t>
      </w:r>
    </w:p>
    <w:p w:rsidR="003D3D8A" w:rsidRDefault="00FE1306">
      <w:pPr>
        <w:pStyle w:val="BodyText"/>
        <w:spacing w:line="360" w:lineRule="auto"/>
        <w:ind w:left="132" w:right="131" w:firstLine="720"/>
        <w:jc w:val="both"/>
        <w:rPr>
          <w:rFonts w:ascii="Times New Roman"/>
        </w:rPr>
      </w:pPr>
      <w:r>
        <w:rPr>
          <w:rFonts w:ascii="Times New Roman"/>
          <w:color w:val="392F2A"/>
        </w:rPr>
        <w:t>Monev</w:t>
      </w:r>
      <w:r>
        <w:rPr>
          <w:rFonts w:ascii="Times New Roman"/>
          <w:color w:val="392F2A"/>
          <w:spacing w:val="1"/>
        </w:rPr>
        <w:t xml:space="preserve"> </w:t>
      </w:r>
      <w:r w:rsidR="00DA55FD">
        <w:rPr>
          <w:rFonts w:ascii="Times New Roman"/>
          <w:color w:val="392F2A"/>
        </w:rPr>
        <w:t>akhir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semester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bertujuan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untuk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mengetahui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kesiapan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dosen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dalam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merencanakan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perkuliahan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selama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satu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semester.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Sedangkan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monev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akhir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semester</w:t>
      </w:r>
      <w:r>
        <w:rPr>
          <w:rFonts w:ascii="Times New Roman"/>
          <w:color w:val="392F2A"/>
          <w:spacing w:val="-67"/>
        </w:rPr>
        <w:t xml:space="preserve"> </w:t>
      </w:r>
      <w:r>
        <w:rPr>
          <w:rFonts w:ascii="Times New Roman"/>
          <w:color w:val="392F2A"/>
        </w:rPr>
        <w:t>bertujuan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untuk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mengetahui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tingkat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keterlaksanaan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dan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kinerja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dosen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selama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satu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semester sesuai dengan yang telah direncanakan. Pengisian emonev ini dilakukan secara</w:t>
      </w:r>
      <w:r>
        <w:rPr>
          <w:rFonts w:ascii="Times New Roman"/>
          <w:color w:val="392F2A"/>
          <w:spacing w:val="-67"/>
        </w:rPr>
        <w:t xml:space="preserve"> </w:t>
      </w:r>
      <w:r>
        <w:rPr>
          <w:rFonts w:ascii="Times New Roman"/>
          <w:color w:val="392F2A"/>
          <w:spacing w:val="-1"/>
        </w:rPr>
        <w:t>online</w:t>
      </w:r>
      <w:r>
        <w:rPr>
          <w:rFonts w:ascii="Times New Roman"/>
          <w:color w:val="392F2A"/>
          <w:spacing w:val="-13"/>
        </w:rPr>
        <w:t xml:space="preserve"> </w:t>
      </w:r>
      <w:r>
        <w:rPr>
          <w:rFonts w:ascii="Times New Roman"/>
          <w:color w:val="392F2A"/>
          <w:spacing w:val="-1"/>
        </w:rPr>
        <w:t>melalui</w:t>
      </w:r>
      <w:r>
        <w:rPr>
          <w:rFonts w:ascii="Times New Roman"/>
          <w:color w:val="392F2A"/>
          <w:spacing w:val="-12"/>
        </w:rPr>
        <w:t xml:space="preserve"> </w:t>
      </w:r>
      <w:r>
        <w:rPr>
          <w:rFonts w:ascii="Times New Roman"/>
          <w:color w:val="392F2A"/>
          <w:spacing w:val="-1"/>
        </w:rPr>
        <w:t>laman</w:t>
      </w:r>
      <w:r>
        <w:rPr>
          <w:rFonts w:ascii="Times New Roman"/>
          <w:color w:val="392F2A"/>
          <w:spacing w:val="-10"/>
        </w:rPr>
        <w:t xml:space="preserve"> </w:t>
      </w:r>
      <w:hyperlink r:id="rId12">
        <w:r>
          <w:rPr>
            <w:rFonts w:ascii="Times New Roman"/>
            <w:color w:val="392F2A"/>
            <w:spacing w:val="-1"/>
          </w:rPr>
          <w:t>http://survey.uny.ac.id/emonev-pbm/index/,</w:t>
        </w:r>
        <w:r>
          <w:rPr>
            <w:rFonts w:ascii="Times New Roman"/>
            <w:color w:val="392F2A"/>
            <w:spacing w:val="-10"/>
          </w:rPr>
          <w:t xml:space="preserve"> </w:t>
        </w:r>
      </w:hyperlink>
      <w:r>
        <w:rPr>
          <w:rFonts w:ascii="Times New Roman"/>
          <w:color w:val="392F2A"/>
        </w:rPr>
        <w:t>dengan</w:t>
      </w:r>
      <w:r>
        <w:rPr>
          <w:rFonts w:ascii="Times New Roman"/>
          <w:color w:val="392F2A"/>
          <w:spacing w:val="-12"/>
        </w:rPr>
        <w:t xml:space="preserve"> </w:t>
      </w:r>
      <w:r>
        <w:rPr>
          <w:rFonts w:ascii="Times New Roman"/>
          <w:color w:val="392F2A"/>
        </w:rPr>
        <w:t>demikian</w:t>
      </w:r>
      <w:r>
        <w:rPr>
          <w:rFonts w:ascii="Times New Roman"/>
          <w:color w:val="392F2A"/>
          <w:spacing w:val="-12"/>
        </w:rPr>
        <w:t xml:space="preserve"> </w:t>
      </w:r>
      <w:r>
        <w:rPr>
          <w:rFonts w:ascii="Times New Roman"/>
          <w:color w:val="392F2A"/>
        </w:rPr>
        <w:t>dapat</w:t>
      </w:r>
      <w:r>
        <w:rPr>
          <w:rFonts w:ascii="Times New Roman"/>
          <w:color w:val="392F2A"/>
          <w:spacing w:val="-68"/>
        </w:rPr>
        <w:t xml:space="preserve"> </w:t>
      </w:r>
      <w:r>
        <w:rPr>
          <w:rFonts w:ascii="Times New Roman"/>
          <w:color w:val="392F2A"/>
        </w:rPr>
        <w:t>menjaga</w:t>
      </w:r>
      <w:r>
        <w:rPr>
          <w:rFonts w:ascii="Times New Roman"/>
          <w:color w:val="392F2A"/>
          <w:spacing w:val="-1"/>
        </w:rPr>
        <w:t xml:space="preserve"> </w:t>
      </w:r>
      <w:r>
        <w:rPr>
          <w:rFonts w:ascii="Times New Roman"/>
          <w:color w:val="392F2A"/>
        </w:rPr>
        <w:t>kerahasiaan</w:t>
      </w:r>
      <w:r>
        <w:rPr>
          <w:rFonts w:ascii="Times New Roman"/>
          <w:color w:val="392F2A"/>
          <w:spacing w:val="-3"/>
        </w:rPr>
        <w:t xml:space="preserve"> </w:t>
      </w:r>
      <w:r>
        <w:rPr>
          <w:rFonts w:ascii="Times New Roman"/>
          <w:color w:val="392F2A"/>
        </w:rPr>
        <w:t>identitas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mahasiswa.</w:t>
      </w:r>
    </w:p>
    <w:p w:rsidR="003D3D8A" w:rsidRDefault="00FE1306">
      <w:pPr>
        <w:pStyle w:val="BodyText"/>
        <w:spacing w:line="360" w:lineRule="auto"/>
        <w:ind w:left="132" w:right="132" w:firstLine="790"/>
        <w:jc w:val="both"/>
        <w:rPr>
          <w:rFonts w:ascii="Times New Roman"/>
        </w:rPr>
      </w:pPr>
      <w:r>
        <w:rPr>
          <w:rFonts w:ascii="Times New Roman"/>
          <w:color w:val="392F2A"/>
        </w:rPr>
        <w:t>Kegiatan ini diharapkan dapat bermanfaat bagi lembaga untuk menjaga mutu dan</w:t>
      </w:r>
      <w:r>
        <w:rPr>
          <w:rFonts w:ascii="Times New Roman"/>
          <w:color w:val="392F2A"/>
          <w:spacing w:val="-67"/>
        </w:rPr>
        <w:t xml:space="preserve"> </w:t>
      </w:r>
      <w:r>
        <w:rPr>
          <w:rFonts w:ascii="Times New Roman"/>
          <w:color w:val="392F2A"/>
        </w:rPr>
        <w:t>profesionalisme dalam proses pembelajaran. Selain itu hasil emonev ini menjadi salah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satu bagian dalam pengisian borang akreditasi lembaga baik prodi, fakultas maupun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tingkat universitas. Selanjutnya hasil emonev ini dapat digunakan sebagai salah satu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bahan pertimbangan bagi para pengambil keputusan untuk menentukan program kerja</w:t>
      </w:r>
      <w:r>
        <w:rPr>
          <w:rFonts w:ascii="Times New Roman"/>
          <w:color w:val="392F2A"/>
          <w:spacing w:val="1"/>
        </w:rPr>
        <w:t xml:space="preserve"> </w:t>
      </w:r>
      <w:r>
        <w:rPr>
          <w:rFonts w:ascii="Times New Roman"/>
          <w:color w:val="392F2A"/>
        </w:rPr>
        <w:t>pada</w:t>
      </w:r>
      <w:r>
        <w:rPr>
          <w:rFonts w:ascii="Times New Roman"/>
          <w:color w:val="392F2A"/>
          <w:spacing w:val="-1"/>
        </w:rPr>
        <w:t xml:space="preserve"> </w:t>
      </w:r>
      <w:r>
        <w:rPr>
          <w:rFonts w:ascii="Times New Roman"/>
          <w:color w:val="392F2A"/>
        </w:rPr>
        <w:t>tahun</w:t>
      </w:r>
      <w:r>
        <w:rPr>
          <w:rFonts w:ascii="Times New Roman"/>
          <w:color w:val="392F2A"/>
          <w:spacing w:val="-3"/>
        </w:rPr>
        <w:t xml:space="preserve"> </w:t>
      </w:r>
      <w:r>
        <w:rPr>
          <w:rFonts w:ascii="Times New Roman"/>
          <w:color w:val="392F2A"/>
        </w:rPr>
        <w:t>berikutnya</w:t>
      </w:r>
    </w:p>
    <w:p w:rsidR="003D3D8A" w:rsidRDefault="003D3D8A">
      <w:pPr>
        <w:pStyle w:val="BodyText"/>
        <w:rPr>
          <w:rFonts w:ascii="Times New Roman"/>
          <w:sz w:val="30"/>
        </w:rPr>
      </w:pPr>
    </w:p>
    <w:p w:rsidR="003D3D8A" w:rsidRDefault="003D3D8A">
      <w:pPr>
        <w:pStyle w:val="BodyText"/>
        <w:rPr>
          <w:rFonts w:ascii="Times New Roman"/>
          <w:sz w:val="30"/>
        </w:rPr>
      </w:pPr>
    </w:p>
    <w:p w:rsidR="003D3D8A" w:rsidRDefault="003D3D8A">
      <w:pPr>
        <w:pStyle w:val="BodyText"/>
        <w:rPr>
          <w:rFonts w:ascii="Times New Roman"/>
          <w:sz w:val="30"/>
        </w:rPr>
      </w:pPr>
    </w:p>
    <w:p w:rsidR="003D3D8A" w:rsidRDefault="003D3D8A">
      <w:pPr>
        <w:pStyle w:val="BodyText"/>
        <w:rPr>
          <w:rFonts w:ascii="Times New Roman"/>
          <w:sz w:val="30"/>
        </w:rPr>
      </w:pPr>
    </w:p>
    <w:p w:rsidR="003D3D8A" w:rsidRDefault="003D3D8A">
      <w:pPr>
        <w:pStyle w:val="BodyText"/>
        <w:rPr>
          <w:rFonts w:ascii="Times New Roman"/>
          <w:sz w:val="30"/>
        </w:rPr>
      </w:pPr>
    </w:p>
    <w:p w:rsidR="003D3D8A" w:rsidRDefault="00FE1306">
      <w:pPr>
        <w:pStyle w:val="BodyText"/>
        <w:spacing w:before="208"/>
        <w:ind w:left="6515"/>
        <w:rPr>
          <w:rFonts w:ascii="Times New Roman"/>
        </w:rPr>
      </w:pPr>
      <w:r>
        <w:rPr>
          <w:rFonts w:ascii="Times New Roman"/>
          <w:color w:val="392F2A"/>
        </w:rPr>
        <w:t>Tim</w:t>
      </w:r>
      <w:r>
        <w:rPr>
          <w:rFonts w:ascii="Times New Roman"/>
          <w:color w:val="392F2A"/>
          <w:spacing w:val="-6"/>
        </w:rPr>
        <w:t xml:space="preserve"> </w:t>
      </w:r>
      <w:r>
        <w:rPr>
          <w:rFonts w:ascii="Times New Roman"/>
          <w:color w:val="392F2A"/>
        </w:rPr>
        <w:t>Penjaminan</w:t>
      </w:r>
      <w:r>
        <w:rPr>
          <w:rFonts w:ascii="Times New Roman"/>
          <w:color w:val="392F2A"/>
          <w:spacing w:val="-1"/>
        </w:rPr>
        <w:t xml:space="preserve"> </w:t>
      </w:r>
      <w:r>
        <w:rPr>
          <w:rFonts w:ascii="Times New Roman"/>
          <w:color w:val="392F2A"/>
        </w:rPr>
        <w:t>Mutu</w:t>
      </w:r>
      <w:r>
        <w:rPr>
          <w:rFonts w:ascii="Times New Roman"/>
          <w:color w:val="392F2A"/>
          <w:spacing w:val="-1"/>
        </w:rPr>
        <w:t xml:space="preserve"> </w:t>
      </w:r>
      <w:r>
        <w:rPr>
          <w:rFonts w:ascii="Times New Roman"/>
          <w:color w:val="392F2A"/>
        </w:rPr>
        <w:t>Fakultas</w:t>
      </w:r>
    </w:p>
    <w:p w:rsidR="003D3D8A" w:rsidRDefault="003D3D8A">
      <w:pPr>
        <w:rPr>
          <w:rFonts w:ascii="Times New Roman"/>
        </w:rPr>
        <w:sectPr w:rsidR="003D3D8A">
          <w:footerReference w:type="default" r:id="rId13"/>
          <w:pgSz w:w="12240" w:h="15840"/>
          <w:pgMar w:top="580" w:right="1020" w:bottom="1000" w:left="1020" w:header="0" w:footer="815" w:gutter="0"/>
          <w:pgNumType w:start="2"/>
          <w:cols w:space="720"/>
        </w:sectPr>
      </w:pPr>
    </w:p>
    <w:p w:rsidR="003D3D8A" w:rsidRDefault="00FE1306">
      <w:pPr>
        <w:pStyle w:val="Heading1"/>
        <w:tabs>
          <w:tab w:val="left" w:pos="3660"/>
          <w:tab w:val="left" w:pos="10098"/>
        </w:tabs>
        <w:spacing w:before="70"/>
      </w:pPr>
      <w:bookmarkStart w:id="2" w:name="_TOC_250004"/>
      <w:r>
        <w:rPr>
          <w:rFonts w:ascii="Times New Roman"/>
          <w:b w:val="0"/>
          <w:color w:val="FFFFFF"/>
          <w:shd w:val="clear" w:color="auto" w:fill="92D050"/>
        </w:rPr>
        <w:lastRenderedPageBreak/>
        <w:t xml:space="preserve"> </w:t>
      </w:r>
      <w:r>
        <w:rPr>
          <w:rFonts w:ascii="Times New Roman"/>
          <w:b w:val="0"/>
          <w:color w:val="FFFFFF"/>
          <w:shd w:val="clear" w:color="auto" w:fill="92D050"/>
        </w:rPr>
        <w:tab/>
      </w:r>
      <w:r>
        <w:rPr>
          <w:color w:val="FFFFFF"/>
          <w:shd w:val="clear" w:color="auto" w:fill="92D050"/>
        </w:rPr>
        <w:t>DAFTAR</w:t>
      </w:r>
      <w:r>
        <w:rPr>
          <w:color w:val="FFFFFF"/>
          <w:spacing w:val="-20"/>
          <w:shd w:val="clear" w:color="auto" w:fill="92D050"/>
        </w:rPr>
        <w:t xml:space="preserve"> </w:t>
      </w:r>
      <w:bookmarkEnd w:id="2"/>
      <w:r>
        <w:rPr>
          <w:color w:val="FFFFFF"/>
          <w:shd w:val="clear" w:color="auto" w:fill="92D050"/>
        </w:rPr>
        <w:t>ISI</w:t>
      </w:r>
      <w:r>
        <w:rPr>
          <w:color w:val="FFFFFF"/>
          <w:shd w:val="clear" w:color="auto" w:fill="92D050"/>
        </w:rPr>
        <w:tab/>
      </w:r>
    </w:p>
    <w:p w:rsidR="003D3D8A" w:rsidRDefault="00FE1306">
      <w:pPr>
        <w:spacing w:before="465"/>
        <w:ind w:right="153"/>
        <w:jc w:val="right"/>
        <w:rPr>
          <w:rFonts w:ascii="Times New Roman"/>
          <w:b/>
          <w:sz w:val="24"/>
        </w:rPr>
      </w:pPr>
      <w:r>
        <w:rPr>
          <w:rFonts w:ascii="Times New Roman"/>
          <w:b/>
          <w:color w:val="392F2A"/>
          <w:sz w:val="24"/>
        </w:rPr>
        <w:t>Halaman</w:t>
      </w:r>
    </w:p>
    <w:sdt>
      <w:sdtPr>
        <w:id w:val="96298913"/>
        <w:docPartObj>
          <w:docPartGallery w:val="Table of Contents"/>
          <w:docPartUnique/>
        </w:docPartObj>
      </w:sdtPr>
      <w:sdtContent>
        <w:p w:rsidR="003D3D8A" w:rsidRDefault="00FE1306">
          <w:pPr>
            <w:pStyle w:val="TOC1"/>
            <w:tabs>
              <w:tab w:val="right" w:leader="dot" w:pos="9402"/>
            </w:tabs>
            <w:ind w:left="132" w:firstLine="0"/>
            <w:rPr>
              <w:b w:val="0"/>
            </w:rPr>
          </w:pPr>
          <w:r>
            <w:t>HALAMAN JUDUL</w:t>
          </w:r>
          <w:r>
            <w:tab/>
          </w:r>
          <w:r>
            <w:rPr>
              <w:b w:val="0"/>
            </w:rPr>
            <w:t>i</w:t>
          </w:r>
        </w:p>
        <w:p w:rsidR="003D3D8A" w:rsidRDefault="00B62F6C">
          <w:pPr>
            <w:pStyle w:val="TOC1"/>
            <w:tabs>
              <w:tab w:val="right" w:leader="dot" w:pos="9457"/>
            </w:tabs>
            <w:ind w:left="132" w:firstLine="0"/>
            <w:rPr>
              <w:b w:val="0"/>
            </w:rPr>
          </w:pPr>
          <w:hyperlink w:anchor="_TOC_250005" w:history="1">
            <w:r w:rsidR="00FE1306">
              <w:t>KATA PENGANTAR</w:t>
            </w:r>
            <w:r w:rsidR="00FE1306">
              <w:tab/>
            </w:r>
            <w:r w:rsidR="00FE1306">
              <w:rPr>
                <w:b w:val="0"/>
              </w:rPr>
              <w:t>ii</w:t>
            </w:r>
          </w:hyperlink>
        </w:p>
        <w:p w:rsidR="003D3D8A" w:rsidRDefault="00B62F6C">
          <w:pPr>
            <w:pStyle w:val="TOC2"/>
            <w:tabs>
              <w:tab w:val="right" w:leader="dot" w:pos="9513"/>
            </w:tabs>
            <w:rPr>
              <w:b w:val="0"/>
              <w:i w:val="0"/>
              <w:sz w:val="24"/>
            </w:rPr>
          </w:pPr>
          <w:hyperlink w:anchor="_TOC_250004" w:history="1">
            <w:r w:rsidR="00FE1306">
              <w:rPr>
                <w:i w:val="0"/>
                <w:sz w:val="24"/>
              </w:rPr>
              <w:t>DAFTAR</w:t>
            </w:r>
            <w:r w:rsidR="00FE1306">
              <w:rPr>
                <w:i w:val="0"/>
                <w:spacing w:val="-3"/>
                <w:sz w:val="24"/>
              </w:rPr>
              <w:t xml:space="preserve"> </w:t>
            </w:r>
            <w:r w:rsidR="00FE1306">
              <w:rPr>
                <w:i w:val="0"/>
                <w:sz w:val="24"/>
              </w:rPr>
              <w:t>ISI</w:t>
            </w:r>
            <w:r w:rsidR="00FE1306">
              <w:rPr>
                <w:i w:val="0"/>
                <w:sz w:val="24"/>
              </w:rPr>
              <w:tab/>
            </w:r>
            <w:r w:rsidR="00FE1306">
              <w:rPr>
                <w:b w:val="0"/>
                <w:i w:val="0"/>
                <w:sz w:val="24"/>
              </w:rPr>
              <w:t>iii</w:t>
            </w:r>
          </w:hyperlink>
        </w:p>
        <w:p w:rsidR="003D3D8A" w:rsidRDefault="00B62F6C">
          <w:pPr>
            <w:pStyle w:val="TOC1"/>
            <w:numPr>
              <w:ilvl w:val="0"/>
              <w:numId w:val="2"/>
            </w:numPr>
            <w:tabs>
              <w:tab w:val="left" w:pos="483"/>
              <w:tab w:val="right" w:leader="dot" w:pos="9469"/>
            </w:tabs>
            <w:rPr>
              <w:b w:val="0"/>
            </w:rPr>
          </w:pPr>
          <w:hyperlink w:anchor="_TOC_250003" w:history="1">
            <w:r w:rsidR="00FE1306">
              <w:t>Jumlah Responden</w:t>
            </w:r>
            <w:r w:rsidR="00FE1306">
              <w:rPr>
                <w:spacing w:val="-2"/>
              </w:rPr>
              <w:t xml:space="preserve"> </w:t>
            </w:r>
            <w:r w:rsidR="00FE1306">
              <w:t>yang</w:t>
            </w:r>
            <w:r w:rsidR="00FE1306">
              <w:rPr>
                <w:spacing w:val="-2"/>
              </w:rPr>
              <w:t xml:space="preserve"> </w:t>
            </w:r>
            <w:r w:rsidR="00FE1306">
              <w:t>Memberi Masukan/ Persentase</w:t>
            </w:r>
            <w:r w:rsidR="00FE1306">
              <w:rPr>
                <w:spacing w:val="-1"/>
              </w:rPr>
              <w:t xml:space="preserve"> </w:t>
            </w:r>
            <w:r w:rsidR="00FE1306">
              <w:t>Pengisian Angket</w:t>
            </w:r>
            <w:r w:rsidR="00FE1306">
              <w:tab/>
            </w:r>
            <w:r w:rsidR="00FE1306">
              <w:rPr>
                <w:b w:val="0"/>
              </w:rPr>
              <w:t>1</w:t>
            </w:r>
          </w:hyperlink>
        </w:p>
        <w:p w:rsidR="003D3D8A" w:rsidRDefault="00B62F6C">
          <w:pPr>
            <w:pStyle w:val="TOC1"/>
            <w:numPr>
              <w:ilvl w:val="0"/>
              <w:numId w:val="2"/>
            </w:numPr>
            <w:tabs>
              <w:tab w:val="left" w:pos="483"/>
              <w:tab w:val="right" w:leader="dot" w:pos="9469"/>
            </w:tabs>
            <w:rPr>
              <w:b w:val="0"/>
            </w:rPr>
          </w:pPr>
          <w:hyperlink w:anchor="_TOC_250002" w:history="1">
            <w:r w:rsidR="00FE1306">
              <w:t>Kinerja</w:t>
            </w:r>
            <w:r w:rsidR="00FE1306">
              <w:rPr>
                <w:spacing w:val="-2"/>
              </w:rPr>
              <w:t xml:space="preserve"> </w:t>
            </w:r>
            <w:r w:rsidR="00FE1306">
              <w:t>Seluruh</w:t>
            </w:r>
            <w:r w:rsidR="00FE1306">
              <w:rPr>
                <w:spacing w:val="1"/>
              </w:rPr>
              <w:t xml:space="preserve"> </w:t>
            </w:r>
            <w:r w:rsidR="00FE1306">
              <w:t>Dosen</w:t>
            </w:r>
            <w:r w:rsidR="00FE1306">
              <w:rPr>
                <w:spacing w:val="1"/>
              </w:rPr>
              <w:t xml:space="preserve"> </w:t>
            </w:r>
            <w:r w:rsidR="00FE1306">
              <w:t>Berdasarkan Butir</w:t>
            </w:r>
            <w:r w:rsidR="00FE1306">
              <w:rPr>
                <w:spacing w:val="1"/>
              </w:rPr>
              <w:t xml:space="preserve"> </w:t>
            </w:r>
            <w:r w:rsidR="00FE1306">
              <w:t>Penilaian</w:t>
            </w:r>
            <w:r w:rsidR="00FE1306">
              <w:tab/>
            </w:r>
            <w:r w:rsidR="00FE1306">
              <w:rPr>
                <w:b w:val="0"/>
              </w:rPr>
              <w:t>3</w:t>
            </w:r>
          </w:hyperlink>
        </w:p>
        <w:p w:rsidR="003D3D8A" w:rsidRDefault="00FE1306">
          <w:pPr>
            <w:pStyle w:val="TOC3"/>
            <w:numPr>
              <w:ilvl w:val="1"/>
              <w:numId w:val="2"/>
            </w:numPr>
            <w:tabs>
              <w:tab w:val="left" w:pos="860"/>
              <w:tab w:val="right" w:leader="dot" w:pos="9469"/>
            </w:tabs>
            <w:ind w:hanging="361"/>
          </w:pPr>
          <w:r>
            <w:t>Angket</w:t>
          </w:r>
          <w:r>
            <w:rPr>
              <w:spacing w:val="1"/>
            </w:rPr>
            <w:t xml:space="preserve"> </w:t>
          </w:r>
          <w:r>
            <w:t>monitoring</w:t>
          </w:r>
          <w:r>
            <w:rPr>
              <w:spacing w:val="-3"/>
            </w:rPr>
            <w:t xml:space="preserve"> </w:t>
          </w:r>
          <w:r>
            <w:t>dan</w:t>
          </w:r>
          <w:r>
            <w:rPr>
              <w:spacing w:val="-1"/>
            </w:rPr>
            <w:t xml:space="preserve"> </w:t>
          </w:r>
          <w:r w:rsidR="00B64E56">
            <w:t>perkuliahan akhir</w:t>
          </w:r>
          <w:r>
            <w:rPr>
              <w:spacing w:val="2"/>
            </w:rPr>
            <w:t xml:space="preserve"> </w:t>
          </w:r>
          <w:r>
            <w:t>semester mata</w:t>
          </w:r>
          <w:r>
            <w:rPr>
              <w:spacing w:val="-2"/>
            </w:rPr>
            <w:t xml:space="preserve"> </w:t>
          </w:r>
          <w:r>
            <w:t>kuliah teori</w:t>
          </w:r>
          <w:r>
            <w:tab/>
            <w:t>3</w:t>
          </w:r>
        </w:p>
        <w:p w:rsidR="003D3D8A" w:rsidRDefault="00FE1306">
          <w:pPr>
            <w:pStyle w:val="TOC3"/>
            <w:numPr>
              <w:ilvl w:val="1"/>
              <w:numId w:val="2"/>
            </w:numPr>
            <w:tabs>
              <w:tab w:val="left" w:pos="860"/>
              <w:tab w:val="right" w:leader="dot" w:pos="9469"/>
            </w:tabs>
            <w:ind w:hanging="361"/>
          </w:pPr>
          <w:r>
            <w:t>Angket</w:t>
          </w:r>
          <w:r>
            <w:rPr>
              <w:spacing w:val="1"/>
            </w:rPr>
            <w:t xml:space="preserve"> </w:t>
          </w:r>
          <w:r>
            <w:t>monitoring</w:t>
          </w:r>
          <w:r>
            <w:rPr>
              <w:spacing w:val="-3"/>
            </w:rPr>
            <w:t xml:space="preserve"> </w:t>
          </w:r>
          <w:r>
            <w:t>dan perkuliahan</w:t>
          </w:r>
          <w:r>
            <w:rPr>
              <w:spacing w:val="1"/>
            </w:rPr>
            <w:t xml:space="preserve"> </w:t>
          </w:r>
          <w:r w:rsidR="00B64E56">
            <w:t>akhir</w:t>
          </w:r>
          <w:r>
            <w:rPr>
              <w:spacing w:val="1"/>
            </w:rPr>
            <w:t xml:space="preserve"> </w:t>
          </w:r>
          <w:r>
            <w:t>semester mata</w:t>
          </w:r>
          <w:r>
            <w:rPr>
              <w:spacing w:val="-2"/>
            </w:rPr>
            <w:t xml:space="preserve"> </w:t>
          </w:r>
          <w:r>
            <w:t>kuliah</w:t>
          </w:r>
          <w:r>
            <w:rPr>
              <w:spacing w:val="-2"/>
            </w:rPr>
            <w:t xml:space="preserve"> </w:t>
          </w:r>
          <w:r>
            <w:t>praktik</w:t>
          </w:r>
          <w:r>
            <w:tab/>
            <w:t>7</w:t>
          </w:r>
        </w:p>
        <w:p w:rsidR="003D3D8A" w:rsidRDefault="00FE1306">
          <w:pPr>
            <w:pStyle w:val="TOC3"/>
            <w:numPr>
              <w:ilvl w:val="1"/>
              <w:numId w:val="2"/>
            </w:numPr>
            <w:tabs>
              <w:tab w:val="left" w:pos="860"/>
              <w:tab w:val="right" w:leader="dot" w:pos="9592"/>
            </w:tabs>
            <w:ind w:hanging="361"/>
          </w:pPr>
          <w:r>
            <w:t>Angket</w:t>
          </w:r>
          <w:r>
            <w:rPr>
              <w:spacing w:val="1"/>
            </w:rPr>
            <w:t xml:space="preserve"> </w:t>
          </w:r>
          <w:r>
            <w:t>monitoring</w:t>
          </w:r>
          <w:r>
            <w:rPr>
              <w:spacing w:val="-3"/>
            </w:rPr>
            <w:t xml:space="preserve"> </w:t>
          </w:r>
          <w:r w:rsidR="00B64E56">
            <w:t>dan perkuliahan akhir</w:t>
          </w:r>
          <w:r>
            <w:rPr>
              <w:spacing w:val="1"/>
            </w:rPr>
            <w:t xml:space="preserve"> </w:t>
          </w:r>
          <w:r>
            <w:t>semester mata</w:t>
          </w:r>
          <w:r>
            <w:rPr>
              <w:spacing w:val="-3"/>
            </w:rPr>
            <w:t xml:space="preserve"> </w:t>
          </w:r>
          <w:r>
            <w:t>kuliah</w:t>
          </w:r>
          <w:r>
            <w:rPr>
              <w:spacing w:val="-2"/>
            </w:rPr>
            <w:t xml:space="preserve"> </w:t>
          </w:r>
          <w:r>
            <w:t>Tugas</w:t>
          </w:r>
          <w:r>
            <w:rPr>
              <w:spacing w:val="-3"/>
            </w:rPr>
            <w:t xml:space="preserve"> </w:t>
          </w:r>
          <w:r>
            <w:t>Akhir</w:t>
          </w:r>
          <w:r>
            <w:tab/>
            <w:t>10</w:t>
          </w:r>
        </w:p>
        <w:p w:rsidR="003D3D8A" w:rsidRDefault="00B62F6C">
          <w:pPr>
            <w:pStyle w:val="TOC1"/>
            <w:numPr>
              <w:ilvl w:val="0"/>
              <w:numId w:val="2"/>
            </w:numPr>
            <w:tabs>
              <w:tab w:val="left" w:pos="483"/>
              <w:tab w:val="right" w:leader="dot" w:pos="9592"/>
            </w:tabs>
            <w:rPr>
              <w:b w:val="0"/>
            </w:rPr>
          </w:pPr>
          <w:hyperlink w:anchor="_TOC_250001" w:history="1">
            <w:r w:rsidR="00FE1306">
              <w:t>Distribusi</w:t>
            </w:r>
            <w:r w:rsidR="00FE1306">
              <w:rPr>
                <w:spacing w:val="-2"/>
              </w:rPr>
              <w:t xml:space="preserve"> </w:t>
            </w:r>
            <w:r w:rsidR="00FE1306">
              <w:t>dosen</w:t>
            </w:r>
            <w:r w:rsidR="00FE1306">
              <w:rPr>
                <w:spacing w:val="-1"/>
              </w:rPr>
              <w:t xml:space="preserve"> </w:t>
            </w:r>
            <w:r w:rsidR="00FE1306">
              <w:t>berdasarkan</w:t>
            </w:r>
            <w:r w:rsidR="00FE1306">
              <w:rPr>
                <w:spacing w:val="1"/>
              </w:rPr>
              <w:t xml:space="preserve"> </w:t>
            </w:r>
            <w:r w:rsidR="00FE1306">
              <w:t>kriteria</w:t>
            </w:r>
            <w:r w:rsidR="00FE1306">
              <w:tab/>
            </w:r>
            <w:r w:rsidR="00FE1306">
              <w:rPr>
                <w:b w:val="0"/>
              </w:rPr>
              <w:t>14</w:t>
            </w:r>
          </w:hyperlink>
        </w:p>
        <w:p w:rsidR="003D3D8A" w:rsidRDefault="00B62F6C">
          <w:pPr>
            <w:pStyle w:val="TOC1"/>
            <w:numPr>
              <w:ilvl w:val="0"/>
              <w:numId w:val="2"/>
            </w:numPr>
            <w:tabs>
              <w:tab w:val="left" w:pos="483"/>
              <w:tab w:val="right" w:leader="dot" w:pos="9592"/>
            </w:tabs>
            <w:rPr>
              <w:b w:val="0"/>
            </w:rPr>
          </w:pPr>
          <w:hyperlink w:anchor="_TOC_250000" w:history="1">
            <w:r w:rsidR="00FE1306">
              <w:t>Rekomendasi</w:t>
            </w:r>
            <w:r w:rsidR="00FE1306">
              <w:tab/>
            </w:r>
            <w:r w:rsidR="00FE1306">
              <w:rPr>
                <w:b w:val="0"/>
              </w:rPr>
              <w:t>16</w:t>
            </w:r>
          </w:hyperlink>
        </w:p>
      </w:sdtContent>
    </w:sdt>
    <w:p w:rsidR="003D3D8A" w:rsidRDefault="003D3D8A">
      <w:pPr>
        <w:sectPr w:rsidR="003D3D8A">
          <w:pgSz w:w="12240" w:h="15840"/>
          <w:pgMar w:top="580" w:right="1020" w:bottom="1000" w:left="1020" w:header="0" w:footer="815" w:gutter="0"/>
          <w:cols w:space="720"/>
        </w:sectPr>
      </w:pPr>
    </w:p>
    <w:p w:rsidR="003D3D8A" w:rsidRDefault="00FE1306">
      <w:pPr>
        <w:pStyle w:val="Heading2"/>
        <w:tabs>
          <w:tab w:val="left" w:pos="2897"/>
          <w:tab w:val="left" w:pos="14643"/>
        </w:tabs>
        <w:spacing w:before="249"/>
        <w:ind w:left="111"/>
        <w:rPr>
          <w:rFonts w:ascii="Arial"/>
        </w:rPr>
      </w:pPr>
      <w:r>
        <w:rPr>
          <w:rFonts w:ascii="Times New Roman"/>
          <w:b w:val="0"/>
          <w:color w:val="FFFFFF"/>
          <w:shd w:val="clear" w:color="auto" w:fill="92D050"/>
        </w:rPr>
        <w:lastRenderedPageBreak/>
        <w:t xml:space="preserve"> </w:t>
      </w:r>
      <w:r>
        <w:rPr>
          <w:rFonts w:ascii="Times New Roman"/>
          <w:b w:val="0"/>
          <w:color w:val="FFFFFF"/>
          <w:shd w:val="clear" w:color="auto" w:fill="92D050"/>
        </w:rPr>
        <w:tab/>
      </w:r>
      <w:r>
        <w:rPr>
          <w:rFonts w:ascii="Arial"/>
          <w:color w:val="FFFFFF"/>
          <w:spacing w:val="-2"/>
          <w:shd w:val="clear" w:color="auto" w:fill="92D050"/>
        </w:rPr>
        <w:t>LAPORAN</w:t>
      </w:r>
      <w:r>
        <w:rPr>
          <w:rFonts w:ascii="Arial"/>
          <w:color w:val="FFFFFF"/>
          <w:shd w:val="clear" w:color="auto" w:fill="92D050"/>
        </w:rPr>
        <w:t xml:space="preserve"> </w:t>
      </w:r>
      <w:r>
        <w:rPr>
          <w:rFonts w:ascii="Arial"/>
          <w:color w:val="FFFFFF"/>
          <w:spacing w:val="-1"/>
          <w:shd w:val="clear" w:color="auto" w:fill="92D050"/>
        </w:rPr>
        <w:t>HASIL</w:t>
      </w:r>
      <w:r>
        <w:rPr>
          <w:rFonts w:ascii="Arial"/>
          <w:color w:val="FFFFFF"/>
          <w:spacing w:val="-7"/>
          <w:shd w:val="clear" w:color="auto" w:fill="92D050"/>
        </w:rPr>
        <w:t xml:space="preserve"> </w:t>
      </w:r>
      <w:r>
        <w:rPr>
          <w:rFonts w:ascii="Arial"/>
          <w:color w:val="FFFFFF"/>
          <w:spacing w:val="-1"/>
          <w:shd w:val="clear" w:color="auto" w:fill="92D050"/>
        </w:rPr>
        <w:t>EMONEV</w:t>
      </w:r>
      <w:r>
        <w:rPr>
          <w:rFonts w:ascii="Arial"/>
          <w:color w:val="FFFFFF"/>
          <w:spacing w:val="-10"/>
          <w:shd w:val="clear" w:color="auto" w:fill="92D050"/>
        </w:rPr>
        <w:t xml:space="preserve"> </w:t>
      </w:r>
      <w:r w:rsidR="00CC15AA">
        <w:rPr>
          <w:rFonts w:ascii="Arial"/>
          <w:color w:val="FFFFFF"/>
          <w:spacing w:val="-1"/>
          <w:shd w:val="clear" w:color="auto" w:fill="92D050"/>
        </w:rPr>
        <w:t>AKHIR</w:t>
      </w:r>
      <w:r w:rsidRPr="00012AB3">
        <w:rPr>
          <w:rFonts w:ascii="Arial"/>
          <w:color w:val="FFFFFF"/>
          <w:spacing w:val="-7"/>
          <w:shd w:val="clear" w:color="auto" w:fill="92D050"/>
        </w:rPr>
        <w:t xml:space="preserve"> </w:t>
      </w:r>
      <w:r w:rsidRPr="00012AB3">
        <w:rPr>
          <w:rFonts w:ascii="Arial"/>
          <w:color w:val="FFFFFF"/>
          <w:spacing w:val="-1"/>
          <w:shd w:val="clear" w:color="auto" w:fill="92D050"/>
        </w:rPr>
        <w:t>SEMESTER</w:t>
      </w:r>
      <w:r w:rsidRPr="00012AB3">
        <w:rPr>
          <w:rFonts w:ascii="Arial"/>
          <w:color w:val="FFFFFF"/>
          <w:spacing w:val="-3"/>
          <w:shd w:val="clear" w:color="auto" w:fill="92D050"/>
        </w:rPr>
        <w:t xml:space="preserve"> </w:t>
      </w:r>
      <w:r w:rsidR="00012AB3" w:rsidRPr="00012AB3">
        <w:rPr>
          <w:rFonts w:ascii="Arial"/>
          <w:color w:val="FFFFFF"/>
          <w:spacing w:val="-1"/>
          <w:shd w:val="clear" w:color="auto" w:fill="92D050"/>
        </w:rPr>
        <w:t>G</w:t>
      </w:r>
      <w:r w:rsidR="00B82BE4">
        <w:rPr>
          <w:rFonts w:ascii="Arial"/>
          <w:color w:val="FFFFFF"/>
          <w:spacing w:val="-1"/>
          <w:shd w:val="clear" w:color="auto" w:fill="92D050"/>
        </w:rPr>
        <w:t>ENAP</w:t>
      </w:r>
      <w:r>
        <w:rPr>
          <w:rFonts w:ascii="Arial"/>
          <w:color w:val="FFFFFF"/>
          <w:spacing w:val="-2"/>
          <w:shd w:val="clear" w:color="auto" w:fill="92D050"/>
        </w:rPr>
        <w:t xml:space="preserve"> </w:t>
      </w:r>
      <w:r>
        <w:rPr>
          <w:rFonts w:ascii="Arial"/>
          <w:color w:val="FFFFFF"/>
          <w:spacing w:val="-1"/>
          <w:shd w:val="clear" w:color="auto" w:fill="92D050"/>
        </w:rPr>
        <w:t>TA</w:t>
      </w:r>
      <w:r>
        <w:rPr>
          <w:rFonts w:ascii="Arial"/>
          <w:color w:val="FFFFFF"/>
          <w:spacing w:val="-18"/>
          <w:shd w:val="clear" w:color="auto" w:fill="92D050"/>
        </w:rPr>
        <w:t xml:space="preserve"> </w:t>
      </w:r>
      <w:r w:rsidR="00F561A5">
        <w:rPr>
          <w:rFonts w:ascii="Arial"/>
          <w:color w:val="FFFFFF"/>
          <w:spacing w:val="-1"/>
          <w:shd w:val="clear" w:color="auto" w:fill="92D050"/>
        </w:rPr>
        <w:t>2021/2022</w:t>
      </w:r>
      <w:r>
        <w:rPr>
          <w:rFonts w:ascii="Arial"/>
          <w:color w:val="FFFFFF"/>
          <w:spacing w:val="-1"/>
          <w:shd w:val="clear" w:color="auto" w:fill="92D050"/>
        </w:rPr>
        <w:tab/>
      </w:r>
    </w:p>
    <w:p w:rsidR="003D3D8A" w:rsidRDefault="003D3D8A">
      <w:pPr>
        <w:pStyle w:val="BodyText"/>
        <w:rPr>
          <w:rFonts w:ascii="Arial"/>
          <w:b/>
          <w:sz w:val="44"/>
        </w:rPr>
      </w:pPr>
    </w:p>
    <w:p w:rsidR="003D3D8A" w:rsidRDefault="00FE1306">
      <w:pPr>
        <w:spacing w:before="1" w:line="276" w:lineRule="auto"/>
        <w:ind w:left="140" w:right="523" w:firstLine="720"/>
        <w:jc w:val="both"/>
        <w:rPr>
          <w:b/>
          <w:sz w:val="28"/>
        </w:rPr>
      </w:pPr>
      <w:r>
        <w:rPr>
          <w:sz w:val="28"/>
        </w:rPr>
        <w:t xml:space="preserve">Pengisian instrumen dilaksanakan pada </w:t>
      </w:r>
      <w:r w:rsidR="00F80E88">
        <w:rPr>
          <w:b/>
          <w:sz w:val="28"/>
        </w:rPr>
        <w:t>Tahun Ajaran 2021-2022</w:t>
      </w:r>
      <w:r w:rsidR="00BB0971">
        <w:rPr>
          <w:b/>
          <w:sz w:val="28"/>
        </w:rPr>
        <w:t xml:space="preserve"> akhir</w:t>
      </w:r>
      <w:r>
        <w:rPr>
          <w:b/>
          <w:sz w:val="28"/>
        </w:rPr>
        <w:t xml:space="preserve"> </w:t>
      </w:r>
      <w:r w:rsidR="00280148">
        <w:rPr>
          <w:b/>
          <w:sz w:val="28"/>
        </w:rPr>
        <w:t>semester genap</w:t>
      </w:r>
      <w:r>
        <w:rPr>
          <w:b/>
          <w:sz w:val="28"/>
        </w:rPr>
        <w:t xml:space="preserve"> </w:t>
      </w:r>
      <w:r>
        <w:rPr>
          <w:sz w:val="28"/>
        </w:rPr>
        <w:t>terhadap mahasiswa Fakultas</w:t>
      </w:r>
      <w:r>
        <w:rPr>
          <w:spacing w:val="1"/>
          <w:sz w:val="28"/>
        </w:rPr>
        <w:t xml:space="preserve"> </w:t>
      </w:r>
      <w:r>
        <w:rPr>
          <w:sz w:val="28"/>
        </w:rPr>
        <w:t>Bahasa</w:t>
      </w:r>
      <w:r w:rsidR="009756AD">
        <w:rPr>
          <w:sz w:val="28"/>
        </w:rPr>
        <w:t>,</w:t>
      </w:r>
      <w:r>
        <w:rPr>
          <w:spacing w:val="-7"/>
          <w:sz w:val="28"/>
        </w:rPr>
        <w:t xml:space="preserve"> </w:t>
      </w:r>
      <w:r>
        <w:rPr>
          <w:sz w:val="28"/>
        </w:rPr>
        <w:t>Seni</w:t>
      </w:r>
      <w:r w:rsidR="00F306E4">
        <w:rPr>
          <w:sz w:val="28"/>
        </w:rPr>
        <w:t xml:space="preserve"> dan Budaya</w:t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Universitas</w:t>
      </w:r>
      <w:r>
        <w:rPr>
          <w:spacing w:val="-7"/>
          <w:sz w:val="28"/>
        </w:rPr>
        <w:t xml:space="preserve"> </w:t>
      </w:r>
      <w:r>
        <w:rPr>
          <w:sz w:val="28"/>
        </w:rPr>
        <w:t>Negeri</w:t>
      </w:r>
      <w:r>
        <w:rPr>
          <w:spacing w:val="-6"/>
          <w:sz w:val="28"/>
        </w:rPr>
        <w:t xml:space="preserve"> </w:t>
      </w:r>
      <w:r>
        <w:rPr>
          <w:sz w:val="28"/>
        </w:rPr>
        <w:t>Yogyakarta.</w:t>
      </w:r>
      <w:r>
        <w:rPr>
          <w:spacing w:val="-6"/>
          <w:sz w:val="28"/>
        </w:rPr>
        <w:t xml:space="preserve"> </w:t>
      </w:r>
      <w:r>
        <w:rPr>
          <w:sz w:val="28"/>
        </w:rPr>
        <w:t>Fakultas</w:t>
      </w:r>
      <w:r>
        <w:rPr>
          <w:spacing w:val="-6"/>
          <w:sz w:val="28"/>
        </w:rPr>
        <w:t xml:space="preserve"> </w:t>
      </w:r>
      <w:r>
        <w:rPr>
          <w:sz w:val="28"/>
        </w:rPr>
        <w:t>Bahasa</w:t>
      </w:r>
      <w:r w:rsidR="009756AD">
        <w:rPr>
          <w:sz w:val="28"/>
        </w:rPr>
        <w:t>,</w:t>
      </w:r>
      <w:r w:rsidR="00F306E4">
        <w:rPr>
          <w:spacing w:val="-7"/>
          <w:sz w:val="28"/>
        </w:rPr>
        <w:t xml:space="preserve"> </w:t>
      </w:r>
      <w:r>
        <w:rPr>
          <w:sz w:val="28"/>
        </w:rPr>
        <w:t>Seni</w:t>
      </w:r>
      <w:r w:rsidR="00F306E4">
        <w:rPr>
          <w:sz w:val="28"/>
        </w:rPr>
        <w:t xml:space="preserve"> dan Budaya</w:t>
      </w:r>
      <w:r>
        <w:rPr>
          <w:spacing w:val="-5"/>
          <w:sz w:val="28"/>
        </w:rPr>
        <w:t xml:space="preserve"> </w:t>
      </w:r>
      <w:r>
        <w:rPr>
          <w:sz w:val="28"/>
        </w:rPr>
        <w:t>memiliki</w:t>
      </w:r>
      <w:r>
        <w:rPr>
          <w:spacing w:val="-6"/>
          <w:sz w:val="28"/>
        </w:rPr>
        <w:t xml:space="preserve"> </w:t>
      </w:r>
      <w:r>
        <w:rPr>
          <w:sz w:val="28"/>
        </w:rPr>
        <w:t>17</w:t>
      </w:r>
      <w:r>
        <w:rPr>
          <w:spacing w:val="-8"/>
          <w:sz w:val="28"/>
        </w:rPr>
        <w:t xml:space="preserve"> </w:t>
      </w:r>
      <w:r>
        <w:rPr>
          <w:sz w:val="28"/>
        </w:rPr>
        <w:t>Program</w:t>
      </w:r>
      <w:r>
        <w:rPr>
          <w:spacing w:val="-8"/>
          <w:sz w:val="28"/>
        </w:rPr>
        <w:t xml:space="preserve"> </w:t>
      </w:r>
      <w:r>
        <w:rPr>
          <w:sz w:val="28"/>
        </w:rPr>
        <w:t>Studi</w:t>
      </w:r>
      <w:r>
        <w:rPr>
          <w:spacing w:val="-4"/>
          <w:sz w:val="28"/>
        </w:rPr>
        <w:t xml:space="preserve"> </w:t>
      </w:r>
      <w:r>
        <w:rPr>
          <w:sz w:val="28"/>
        </w:rPr>
        <w:t>yang</w:t>
      </w:r>
      <w:r>
        <w:rPr>
          <w:spacing w:val="-5"/>
          <w:sz w:val="28"/>
        </w:rPr>
        <w:t xml:space="preserve"> </w:t>
      </w:r>
      <w:r>
        <w:rPr>
          <w:sz w:val="28"/>
        </w:rPr>
        <w:t>terdiri</w:t>
      </w:r>
      <w:r>
        <w:rPr>
          <w:spacing w:val="-6"/>
          <w:sz w:val="28"/>
        </w:rPr>
        <w:t xml:space="preserve"> </w:t>
      </w:r>
      <w:r>
        <w:rPr>
          <w:sz w:val="28"/>
        </w:rPr>
        <w:t>dari</w:t>
      </w:r>
      <w:r>
        <w:rPr>
          <w:spacing w:val="-5"/>
          <w:sz w:val="28"/>
        </w:rPr>
        <w:t xml:space="preserve"> </w:t>
      </w:r>
      <w:r>
        <w:rPr>
          <w:sz w:val="28"/>
        </w:rPr>
        <w:t>S1,</w:t>
      </w:r>
      <w:r>
        <w:rPr>
          <w:spacing w:val="-7"/>
          <w:sz w:val="28"/>
        </w:rPr>
        <w:t xml:space="preserve"> </w:t>
      </w:r>
      <w:r>
        <w:rPr>
          <w:sz w:val="28"/>
        </w:rPr>
        <w:t>S2</w:t>
      </w:r>
      <w:r>
        <w:rPr>
          <w:spacing w:val="-5"/>
          <w:sz w:val="28"/>
        </w:rPr>
        <w:t xml:space="preserve"> </w:t>
      </w:r>
      <w:r>
        <w:rPr>
          <w:sz w:val="28"/>
        </w:rPr>
        <w:t>dan</w:t>
      </w:r>
      <w:r>
        <w:rPr>
          <w:spacing w:val="-61"/>
          <w:sz w:val="28"/>
        </w:rPr>
        <w:t xml:space="preserve"> </w:t>
      </w:r>
      <w:r>
        <w:rPr>
          <w:sz w:val="28"/>
        </w:rPr>
        <w:t>S3 meliputi 1) Prodi Ilmu Pendidikan Bahasa S3 (</w:t>
      </w:r>
      <w:r>
        <w:rPr>
          <w:b/>
          <w:sz w:val="28"/>
        </w:rPr>
        <w:t>IPB-S3</w:t>
      </w:r>
      <w:r>
        <w:rPr>
          <w:sz w:val="28"/>
        </w:rPr>
        <w:t>); 2) Prodi Pendidikan Bahasa &amp; Sastra Indonesia S2 (</w:t>
      </w:r>
      <w:r>
        <w:rPr>
          <w:b/>
          <w:sz w:val="28"/>
        </w:rPr>
        <w:t>PBSI-S2</w:t>
      </w:r>
      <w:r>
        <w:rPr>
          <w:sz w:val="28"/>
        </w:rPr>
        <w:t>); 3) Prodi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Pendidikan Bahasa Inggris S2 </w:t>
      </w:r>
      <w:r>
        <w:rPr>
          <w:b/>
          <w:sz w:val="28"/>
        </w:rPr>
        <w:t>(PBI-S2)</w:t>
      </w:r>
      <w:r>
        <w:rPr>
          <w:sz w:val="28"/>
        </w:rPr>
        <w:t xml:space="preserve">; 4) Prodi Pendidikan Seni S2 </w:t>
      </w:r>
      <w:r>
        <w:rPr>
          <w:b/>
          <w:sz w:val="28"/>
        </w:rPr>
        <w:t xml:space="preserve">(PSeni-S2); </w:t>
      </w:r>
      <w:r>
        <w:rPr>
          <w:sz w:val="28"/>
        </w:rPr>
        <w:t xml:space="preserve">5) Prodi Lingusitik Terapan S2 </w:t>
      </w:r>
      <w:r>
        <w:rPr>
          <w:b/>
          <w:sz w:val="28"/>
        </w:rPr>
        <w:t xml:space="preserve">(LT-S2); </w:t>
      </w:r>
      <w:r>
        <w:rPr>
          <w:sz w:val="28"/>
        </w:rPr>
        <w:t>6) Prodi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Pendidikan Bahasa Jawa S2 </w:t>
      </w:r>
      <w:r>
        <w:rPr>
          <w:b/>
          <w:sz w:val="28"/>
        </w:rPr>
        <w:t xml:space="preserve">(PB Jawa-S2); </w:t>
      </w:r>
      <w:r>
        <w:rPr>
          <w:sz w:val="28"/>
        </w:rPr>
        <w:t xml:space="preserve">7) Prodi Sastra Inggris S1 </w:t>
      </w:r>
      <w:r>
        <w:rPr>
          <w:b/>
          <w:sz w:val="28"/>
        </w:rPr>
        <w:t xml:space="preserve">(SASING-S1); </w:t>
      </w:r>
      <w:r>
        <w:rPr>
          <w:sz w:val="28"/>
        </w:rPr>
        <w:t xml:space="preserve">8) Prodi Pendidikan Bahasa Jerman S1 </w:t>
      </w:r>
      <w:r>
        <w:rPr>
          <w:b/>
          <w:sz w:val="28"/>
        </w:rPr>
        <w:t>(PB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Jerman-S1); </w:t>
      </w:r>
      <w:r>
        <w:rPr>
          <w:sz w:val="28"/>
        </w:rPr>
        <w:t xml:space="preserve">9) Prodi Pendidikan Seni Tari S1 </w:t>
      </w:r>
      <w:r>
        <w:rPr>
          <w:b/>
          <w:sz w:val="28"/>
        </w:rPr>
        <w:t xml:space="preserve">(PST-S1); </w:t>
      </w:r>
      <w:r>
        <w:rPr>
          <w:sz w:val="28"/>
        </w:rPr>
        <w:t xml:space="preserve">10). Prodi Pendidikan Bahasa &amp; Sastra Indonesia S1 </w:t>
      </w:r>
      <w:r>
        <w:rPr>
          <w:b/>
          <w:sz w:val="28"/>
        </w:rPr>
        <w:t xml:space="preserve">(PBSI-S1); </w:t>
      </w:r>
      <w:r>
        <w:rPr>
          <w:sz w:val="28"/>
        </w:rPr>
        <w:t>11). Prodi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Pendidikan Bahasa Inggris S1 </w:t>
      </w:r>
      <w:r>
        <w:rPr>
          <w:b/>
          <w:sz w:val="28"/>
        </w:rPr>
        <w:t xml:space="preserve">(PB1-S1); </w:t>
      </w:r>
      <w:r>
        <w:rPr>
          <w:sz w:val="28"/>
        </w:rPr>
        <w:t xml:space="preserve">12). Prodi Sastra Indonesia S1 </w:t>
      </w:r>
      <w:r>
        <w:rPr>
          <w:b/>
          <w:sz w:val="28"/>
        </w:rPr>
        <w:t xml:space="preserve">(SASINDO-S1); </w:t>
      </w:r>
      <w:r>
        <w:rPr>
          <w:sz w:val="28"/>
        </w:rPr>
        <w:t xml:space="preserve">13). Prodi Pendidikan Bahasa Perancis </w:t>
      </w:r>
      <w:r>
        <w:rPr>
          <w:b/>
          <w:sz w:val="28"/>
        </w:rPr>
        <w:t>(PB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 xml:space="preserve">Perancis-S1); </w:t>
      </w:r>
      <w:r>
        <w:rPr>
          <w:sz w:val="28"/>
        </w:rPr>
        <w:t xml:space="preserve">14). Prodi Pendidikan Bahasa Jawa S1 </w:t>
      </w:r>
      <w:r>
        <w:rPr>
          <w:b/>
          <w:sz w:val="28"/>
        </w:rPr>
        <w:t xml:space="preserve">(PB Jawa-S1); </w:t>
      </w:r>
      <w:r>
        <w:rPr>
          <w:sz w:val="28"/>
        </w:rPr>
        <w:t xml:space="preserve">15). Prodi Pendidikan Seni Rupa S1 </w:t>
      </w:r>
      <w:r>
        <w:rPr>
          <w:b/>
          <w:sz w:val="28"/>
        </w:rPr>
        <w:t xml:space="preserve">(PSR-S1); </w:t>
      </w:r>
      <w:r>
        <w:rPr>
          <w:sz w:val="28"/>
        </w:rPr>
        <w:t>16). Prodi</w:t>
      </w:r>
      <w:r>
        <w:rPr>
          <w:spacing w:val="1"/>
          <w:sz w:val="28"/>
        </w:rPr>
        <w:t xml:space="preserve"> </w:t>
      </w:r>
      <w:r>
        <w:rPr>
          <w:sz w:val="28"/>
        </w:rPr>
        <w:t>Pendidikan</w:t>
      </w:r>
      <w:r>
        <w:rPr>
          <w:spacing w:val="-4"/>
          <w:sz w:val="28"/>
        </w:rPr>
        <w:t xml:space="preserve"> </w:t>
      </w:r>
      <w:r>
        <w:rPr>
          <w:sz w:val="28"/>
        </w:rPr>
        <w:t>Kriya</w:t>
      </w:r>
      <w:r>
        <w:rPr>
          <w:spacing w:val="-1"/>
          <w:sz w:val="28"/>
        </w:rPr>
        <w:t xml:space="preserve"> </w:t>
      </w:r>
      <w:r>
        <w:rPr>
          <w:sz w:val="28"/>
        </w:rPr>
        <w:t>S1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(PKriya-S1);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17).</w:t>
      </w:r>
      <w:r>
        <w:rPr>
          <w:spacing w:val="-1"/>
          <w:sz w:val="28"/>
        </w:rPr>
        <w:t xml:space="preserve"> </w:t>
      </w:r>
      <w:r>
        <w:rPr>
          <w:sz w:val="28"/>
        </w:rPr>
        <w:t>Prodi</w:t>
      </w:r>
      <w:r>
        <w:rPr>
          <w:spacing w:val="-1"/>
          <w:sz w:val="28"/>
        </w:rPr>
        <w:t xml:space="preserve"> </w:t>
      </w:r>
      <w:r>
        <w:rPr>
          <w:sz w:val="28"/>
        </w:rPr>
        <w:t>Pendidikan Musik</w:t>
      </w:r>
      <w:r>
        <w:rPr>
          <w:spacing w:val="-1"/>
          <w:sz w:val="28"/>
        </w:rPr>
        <w:t xml:space="preserve"> </w:t>
      </w:r>
      <w:r>
        <w:rPr>
          <w:sz w:val="28"/>
        </w:rPr>
        <w:t>S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(PMusik-S1);</w:t>
      </w:r>
    </w:p>
    <w:p w:rsidR="003D3D8A" w:rsidRDefault="003D3D8A">
      <w:pPr>
        <w:pStyle w:val="BodyText"/>
        <w:spacing w:before="3"/>
        <w:rPr>
          <w:b/>
          <w:sz w:val="32"/>
        </w:rPr>
      </w:pPr>
    </w:p>
    <w:p w:rsidR="003D3D8A" w:rsidRDefault="00FE1306">
      <w:pPr>
        <w:pStyle w:val="Heading2"/>
        <w:numPr>
          <w:ilvl w:val="0"/>
          <w:numId w:val="1"/>
        </w:numPr>
        <w:tabs>
          <w:tab w:val="left" w:pos="548"/>
        </w:tabs>
        <w:spacing w:before="1"/>
        <w:ind w:hanging="361"/>
      </w:pPr>
      <w:bookmarkStart w:id="3" w:name="_TOC_250003"/>
      <w:r>
        <w:t>Jumlah</w:t>
      </w:r>
      <w:r>
        <w:rPr>
          <w:spacing w:val="-2"/>
        </w:rPr>
        <w:t xml:space="preserve"> </w:t>
      </w:r>
      <w:r>
        <w:t>Responden</w:t>
      </w:r>
      <w:r>
        <w:rPr>
          <w:spacing w:val="-2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Memberi</w:t>
      </w:r>
      <w:r>
        <w:rPr>
          <w:spacing w:val="-3"/>
        </w:rPr>
        <w:t xml:space="preserve"> </w:t>
      </w:r>
      <w:r>
        <w:t>Masukan/</w:t>
      </w:r>
      <w:r>
        <w:rPr>
          <w:spacing w:val="-4"/>
        </w:rPr>
        <w:t xml:space="preserve"> </w:t>
      </w:r>
      <w:r>
        <w:t>Persentase</w:t>
      </w:r>
      <w:r>
        <w:rPr>
          <w:spacing w:val="-3"/>
        </w:rPr>
        <w:t xml:space="preserve"> </w:t>
      </w:r>
      <w:r>
        <w:t>Pengisian</w:t>
      </w:r>
      <w:r>
        <w:rPr>
          <w:spacing w:val="-4"/>
        </w:rPr>
        <w:t xml:space="preserve"> </w:t>
      </w:r>
      <w:bookmarkEnd w:id="3"/>
      <w:r>
        <w:t>Angket</w:t>
      </w:r>
    </w:p>
    <w:p w:rsidR="00F61854" w:rsidRDefault="00FE1306" w:rsidP="00C6218C">
      <w:pPr>
        <w:pStyle w:val="BodyText"/>
        <w:spacing w:before="51" w:line="273" w:lineRule="auto"/>
        <w:ind w:left="548" w:right="1360"/>
        <w:rPr>
          <w:b/>
        </w:rPr>
      </w:pPr>
      <w:r>
        <w:t>Di bawah ini merupakan tabel dan grafik tentang persentase pengisian angket, jumlah responden yang mengisi pada</w:t>
      </w:r>
      <w:r>
        <w:rPr>
          <w:spacing w:val="-61"/>
        </w:rPr>
        <w:t xml:space="preserve"> </w:t>
      </w:r>
      <w:r>
        <w:t>masing-masing</w:t>
      </w:r>
      <w:r>
        <w:rPr>
          <w:spacing w:val="-3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Studi</w:t>
      </w:r>
      <w:r>
        <w:rPr>
          <w:spacing w:val="-1"/>
        </w:rPr>
        <w:t xml:space="preserve"> </w:t>
      </w:r>
      <w:r>
        <w:t>yang berada</w:t>
      </w:r>
      <w:r>
        <w:rPr>
          <w:spacing w:val="-1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Fakultas</w:t>
      </w:r>
      <w:r>
        <w:rPr>
          <w:spacing w:val="-1"/>
        </w:rPr>
        <w:t xml:space="preserve"> </w:t>
      </w:r>
      <w:r w:rsidR="009733D8">
        <w:t>Bahasa</w:t>
      </w:r>
      <w:r>
        <w:rPr>
          <w:spacing w:val="-4"/>
        </w:rPr>
        <w:t xml:space="preserve"> </w:t>
      </w:r>
      <w:r w:rsidRPr="009733D8">
        <w:t>Seni</w:t>
      </w:r>
      <w:r w:rsidRPr="009733D8">
        <w:rPr>
          <w:spacing w:val="-1"/>
        </w:rPr>
        <w:t xml:space="preserve"> </w:t>
      </w:r>
      <w:r w:rsidR="009733D8" w:rsidRPr="009733D8">
        <w:rPr>
          <w:spacing w:val="-1"/>
        </w:rPr>
        <w:t xml:space="preserve">dan Budaya </w:t>
      </w:r>
      <w:r w:rsidRPr="009733D8">
        <w:rPr>
          <w:b/>
        </w:rPr>
        <w:t>per</w:t>
      </w:r>
      <w:r w:rsidRPr="009733D8">
        <w:rPr>
          <w:b/>
          <w:spacing w:val="-1"/>
        </w:rPr>
        <w:t xml:space="preserve"> </w:t>
      </w:r>
      <w:r w:rsidR="00781EEF">
        <w:rPr>
          <w:b/>
        </w:rPr>
        <w:t>2021</w:t>
      </w:r>
      <w:r w:rsidRPr="009733D8">
        <w:rPr>
          <w:b/>
        </w:rPr>
        <w:t>.</w:t>
      </w:r>
    </w:p>
    <w:p w:rsidR="003D3D8A" w:rsidRDefault="003D3D8A">
      <w:pPr>
        <w:pStyle w:val="BodyText"/>
        <w:spacing w:before="7"/>
        <w:rPr>
          <w:b/>
        </w:rPr>
      </w:pPr>
    </w:p>
    <w:p w:rsidR="003D3D8A" w:rsidRDefault="00FE1306">
      <w:pPr>
        <w:ind w:left="2658" w:right="2636"/>
        <w:jc w:val="center"/>
        <w:rPr>
          <w:sz w:val="28"/>
        </w:rPr>
      </w:pPr>
      <w:r>
        <w:rPr>
          <w:b/>
          <w:sz w:val="28"/>
        </w:rPr>
        <w:t>Tabel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Tabel</w:t>
      </w:r>
      <w:r>
        <w:rPr>
          <w:spacing w:val="-2"/>
          <w:sz w:val="28"/>
        </w:rPr>
        <w:t xml:space="preserve"> </w:t>
      </w:r>
      <w:r>
        <w:rPr>
          <w:sz w:val="28"/>
        </w:rPr>
        <w:t>Presentase</w:t>
      </w:r>
      <w:r>
        <w:rPr>
          <w:spacing w:val="-3"/>
          <w:sz w:val="28"/>
        </w:rPr>
        <w:t xml:space="preserve"> </w:t>
      </w:r>
      <w:r>
        <w:rPr>
          <w:sz w:val="28"/>
        </w:rPr>
        <w:t>Pengisian</w:t>
      </w:r>
      <w:r>
        <w:rPr>
          <w:spacing w:val="-3"/>
          <w:sz w:val="28"/>
        </w:rPr>
        <w:t xml:space="preserve"> </w:t>
      </w:r>
      <w:r>
        <w:rPr>
          <w:sz w:val="28"/>
        </w:rPr>
        <w:t>Angket</w:t>
      </w:r>
    </w:p>
    <w:tbl>
      <w:tblPr>
        <w:tblpPr w:leftFromText="180" w:rightFromText="180" w:vertAnchor="text" w:horzAnchor="margin" w:tblpXSpec="center" w:tblpY="15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6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</w:tblGrid>
      <w:tr w:rsidR="00B265C8" w:rsidTr="00B265C8">
        <w:trPr>
          <w:trHeight w:val="217"/>
        </w:trPr>
        <w:tc>
          <w:tcPr>
            <w:tcW w:w="1116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:rsidR="00B265C8" w:rsidRDefault="00B265C8" w:rsidP="00B265C8">
            <w:pPr>
              <w:pStyle w:val="TableParagraph"/>
              <w:rPr>
                <w:sz w:val="18"/>
              </w:rPr>
            </w:pPr>
          </w:p>
          <w:p w:rsidR="00B265C8" w:rsidRDefault="00B265C8" w:rsidP="00B265C8">
            <w:pPr>
              <w:pStyle w:val="TableParagraph"/>
              <w:spacing w:before="139"/>
              <w:ind w:left="101"/>
              <w:rPr>
                <w:b/>
                <w:sz w:val="18"/>
              </w:rPr>
            </w:pPr>
            <w:r>
              <w:rPr>
                <w:b/>
                <w:sz w:val="18"/>
              </w:rPr>
              <w:t>Unsur/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Item</w:t>
            </w:r>
          </w:p>
        </w:tc>
        <w:tc>
          <w:tcPr>
            <w:tcW w:w="13345" w:type="dxa"/>
            <w:gridSpan w:val="17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:rsidR="00B265C8" w:rsidRDefault="00B265C8" w:rsidP="00B265C8">
            <w:pPr>
              <w:pStyle w:val="TableParagraph"/>
              <w:spacing w:line="198" w:lineRule="exact"/>
              <w:ind w:left="6005" w:right="599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PROGRAM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STUDI</w:t>
            </w:r>
          </w:p>
        </w:tc>
      </w:tr>
      <w:tr w:rsidR="00B265C8" w:rsidTr="00B265C8">
        <w:trPr>
          <w:trHeight w:val="699"/>
        </w:trPr>
        <w:tc>
          <w:tcPr>
            <w:tcW w:w="1116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:rsidR="00B265C8" w:rsidRDefault="00B265C8" w:rsidP="00B265C8"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:rsidR="00B265C8" w:rsidRDefault="00B265C8" w:rsidP="00B265C8">
            <w:pPr>
              <w:pStyle w:val="TableParagraph"/>
              <w:spacing w:before="11"/>
              <w:rPr>
                <w:sz w:val="19"/>
              </w:rPr>
            </w:pPr>
          </w:p>
          <w:p w:rsidR="00B265C8" w:rsidRDefault="00B265C8" w:rsidP="00B265C8">
            <w:pPr>
              <w:pStyle w:val="TableParagraph"/>
              <w:ind w:left="42" w:right="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IPB-S3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:rsidR="00B265C8" w:rsidRDefault="00B265C8" w:rsidP="00B265C8">
            <w:pPr>
              <w:pStyle w:val="TableParagraph"/>
              <w:spacing w:before="11"/>
              <w:rPr>
                <w:sz w:val="19"/>
              </w:rPr>
            </w:pPr>
          </w:p>
          <w:p w:rsidR="00B265C8" w:rsidRDefault="00B265C8" w:rsidP="00B265C8">
            <w:pPr>
              <w:pStyle w:val="TableParagraph"/>
              <w:ind w:left="42" w:right="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PBSI-S2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:rsidR="00B265C8" w:rsidRDefault="00B265C8" w:rsidP="00B265C8">
            <w:pPr>
              <w:pStyle w:val="TableParagraph"/>
              <w:spacing w:before="11"/>
              <w:rPr>
                <w:sz w:val="19"/>
              </w:rPr>
            </w:pPr>
          </w:p>
          <w:p w:rsidR="00B265C8" w:rsidRDefault="00B265C8" w:rsidP="00B265C8">
            <w:pPr>
              <w:pStyle w:val="TableParagraph"/>
              <w:ind w:left="42" w:right="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PBI-S2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:rsidR="00B265C8" w:rsidRDefault="00B265C8" w:rsidP="00B265C8">
            <w:pPr>
              <w:pStyle w:val="TableParagraph"/>
              <w:spacing w:before="11"/>
              <w:rPr>
                <w:sz w:val="19"/>
              </w:rPr>
            </w:pPr>
          </w:p>
          <w:p w:rsidR="00B265C8" w:rsidRDefault="00B265C8" w:rsidP="00B265C8">
            <w:pPr>
              <w:pStyle w:val="TableParagraph"/>
              <w:ind w:right="5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PSeni-S2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:rsidR="00B265C8" w:rsidRDefault="00B265C8" w:rsidP="00B265C8">
            <w:pPr>
              <w:pStyle w:val="TableParagraph"/>
              <w:spacing w:before="11"/>
              <w:rPr>
                <w:sz w:val="19"/>
              </w:rPr>
            </w:pPr>
          </w:p>
          <w:p w:rsidR="00B265C8" w:rsidRDefault="00B265C8" w:rsidP="00B265C8">
            <w:pPr>
              <w:pStyle w:val="TableParagraph"/>
              <w:ind w:left="42" w:right="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LT-S2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:rsidR="00B265C8" w:rsidRDefault="00B265C8" w:rsidP="00B265C8">
            <w:pPr>
              <w:pStyle w:val="TableParagraph"/>
              <w:spacing w:before="129" w:line="259" w:lineRule="auto"/>
              <w:ind w:left="304" w:right="31" w:hanging="246"/>
              <w:rPr>
                <w:b/>
                <w:sz w:val="18"/>
              </w:rPr>
            </w:pPr>
            <w:r>
              <w:rPr>
                <w:b/>
                <w:sz w:val="18"/>
              </w:rPr>
              <w:t>PB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Jawa-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S2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:rsidR="00B265C8" w:rsidRDefault="00B265C8" w:rsidP="00B265C8">
            <w:pPr>
              <w:pStyle w:val="TableParagraph"/>
              <w:spacing w:before="129" w:line="259" w:lineRule="auto"/>
              <w:ind w:left="304" w:right="60" w:hanging="22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SASING-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S1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:rsidR="00B265C8" w:rsidRDefault="00B265C8" w:rsidP="00B265C8">
            <w:pPr>
              <w:pStyle w:val="TableParagraph"/>
              <w:spacing w:before="6"/>
              <w:ind w:left="42" w:right="3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PB</w:t>
            </w:r>
          </w:p>
          <w:p w:rsidR="00B265C8" w:rsidRDefault="00B265C8" w:rsidP="00B265C8">
            <w:pPr>
              <w:pStyle w:val="TableParagraph"/>
              <w:spacing w:line="230" w:lineRule="atLeast"/>
              <w:ind w:left="42" w:right="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Jerman-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S1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:rsidR="00B265C8" w:rsidRDefault="00B265C8" w:rsidP="00B265C8">
            <w:pPr>
              <w:pStyle w:val="TableParagraph"/>
              <w:spacing w:before="11"/>
              <w:rPr>
                <w:sz w:val="19"/>
              </w:rPr>
            </w:pPr>
          </w:p>
          <w:p w:rsidR="00B265C8" w:rsidRDefault="00B265C8" w:rsidP="00B265C8">
            <w:pPr>
              <w:pStyle w:val="TableParagraph"/>
              <w:ind w:left="42" w:right="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PST-S1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:rsidR="00B265C8" w:rsidRDefault="00B265C8" w:rsidP="00B265C8">
            <w:pPr>
              <w:pStyle w:val="TableParagraph"/>
              <w:spacing w:before="11"/>
              <w:rPr>
                <w:sz w:val="19"/>
              </w:rPr>
            </w:pPr>
          </w:p>
          <w:p w:rsidR="00B265C8" w:rsidRDefault="00B265C8" w:rsidP="00B265C8">
            <w:pPr>
              <w:pStyle w:val="TableParagraph"/>
              <w:ind w:left="42" w:right="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PBSI-S1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:rsidR="00B265C8" w:rsidRDefault="00B265C8" w:rsidP="00B265C8">
            <w:pPr>
              <w:pStyle w:val="TableParagraph"/>
              <w:spacing w:before="11"/>
              <w:rPr>
                <w:sz w:val="19"/>
              </w:rPr>
            </w:pPr>
          </w:p>
          <w:p w:rsidR="00B265C8" w:rsidRDefault="00B265C8" w:rsidP="00B265C8">
            <w:pPr>
              <w:pStyle w:val="TableParagraph"/>
              <w:ind w:left="42" w:right="3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PBI-S1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:rsidR="00B265C8" w:rsidRDefault="00B265C8" w:rsidP="00B265C8">
            <w:pPr>
              <w:pStyle w:val="TableParagraph"/>
              <w:spacing w:before="129" w:line="259" w:lineRule="auto"/>
              <w:ind w:left="304" w:right="-2" w:hanging="27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SASINDO-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S1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:rsidR="00B265C8" w:rsidRDefault="00B265C8" w:rsidP="00B265C8">
            <w:pPr>
              <w:pStyle w:val="TableParagraph"/>
              <w:spacing w:before="6"/>
              <w:ind w:left="42" w:right="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PB</w:t>
            </w:r>
          </w:p>
          <w:p w:rsidR="00B265C8" w:rsidRDefault="00E87B90" w:rsidP="00B265C8">
            <w:pPr>
              <w:pStyle w:val="TableParagraph"/>
              <w:spacing w:line="230" w:lineRule="atLeast"/>
              <w:ind w:left="42" w:right="3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</w:t>
            </w:r>
            <w:r w:rsidR="00B265C8">
              <w:rPr>
                <w:b/>
                <w:sz w:val="18"/>
              </w:rPr>
              <w:t>rancis-</w:t>
            </w:r>
            <w:r w:rsidR="00B265C8">
              <w:rPr>
                <w:b/>
                <w:spacing w:val="-38"/>
                <w:sz w:val="18"/>
              </w:rPr>
              <w:t xml:space="preserve"> </w:t>
            </w:r>
            <w:r w:rsidR="00B265C8">
              <w:rPr>
                <w:b/>
                <w:sz w:val="18"/>
              </w:rPr>
              <w:t>S1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:rsidR="00B265C8" w:rsidRDefault="00B265C8" w:rsidP="00B265C8">
            <w:pPr>
              <w:pStyle w:val="TableParagraph"/>
              <w:spacing w:before="129" w:line="259" w:lineRule="auto"/>
              <w:ind w:left="303" w:right="32" w:hanging="246"/>
              <w:rPr>
                <w:b/>
                <w:sz w:val="18"/>
              </w:rPr>
            </w:pPr>
            <w:r>
              <w:rPr>
                <w:b/>
                <w:sz w:val="18"/>
              </w:rPr>
              <w:t>PB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Jawa-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S1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:rsidR="00B265C8" w:rsidRDefault="00B265C8" w:rsidP="00B265C8">
            <w:pPr>
              <w:pStyle w:val="TableParagraph"/>
              <w:spacing w:before="11"/>
              <w:rPr>
                <w:sz w:val="19"/>
              </w:rPr>
            </w:pPr>
          </w:p>
          <w:p w:rsidR="00B265C8" w:rsidRDefault="00B265C8" w:rsidP="00B265C8">
            <w:pPr>
              <w:pStyle w:val="TableParagraph"/>
              <w:ind w:left="42" w:right="1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PSR-S1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:rsidR="00B265C8" w:rsidRDefault="00B265C8" w:rsidP="00B265C8">
            <w:pPr>
              <w:pStyle w:val="TableParagraph"/>
              <w:spacing w:before="11"/>
              <w:rPr>
                <w:sz w:val="19"/>
              </w:rPr>
            </w:pPr>
          </w:p>
          <w:p w:rsidR="00B265C8" w:rsidRDefault="00B265C8" w:rsidP="00B265C8">
            <w:pPr>
              <w:pStyle w:val="TableParagraph"/>
              <w:ind w:left="11" w:right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PKriya-S1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:rsidR="00B265C8" w:rsidRDefault="00B265C8" w:rsidP="00B265C8">
            <w:pPr>
              <w:pStyle w:val="TableParagraph"/>
              <w:spacing w:before="129" w:line="259" w:lineRule="auto"/>
              <w:ind w:left="303" w:right="55" w:hanging="221"/>
              <w:rPr>
                <w:b/>
                <w:sz w:val="18"/>
              </w:rPr>
            </w:pPr>
            <w:r>
              <w:rPr>
                <w:b/>
                <w:sz w:val="18"/>
              </w:rPr>
              <w:t>PMusik-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S1</w:t>
            </w:r>
          </w:p>
        </w:tc>
      </w:tr>
      <w:tr w:rsidR="00B265C8" w:rsidTr="00B265C8">
        <w:trPr>
          <w:trHeight w:val="536"/>
        </w:trPr>
        <w:tc>
          <w:tcPr>
            <w:tcW w:w="111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B265C8" w:rsidP="00B265C8">
            <w:pPr>
              <w:pStyle w:val="TableParagraph"/>
              <w:spacing w:before="75" w:line="261" w:lineRule="auto"/>
              <w:ind w:left="27"/>
              <w:rPr>
                <w:b/>
                <w:sz w:val="16"/>
              </w:rPr>
            </w:pPr>
            <w:r>
              <w:rPr>
                <w:b/>
                <w:sz w:val="16"/>
              </w:rPr>
              <w:t>Persentase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Pengisian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(%)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1EF5" w:rsidRDefault="009A7916" w:rsidP="00B265C8">
            <w:pPr>
              <w:pStyle w:val="TableParagraph"/>
              <w:ind w:left="42" w:right="28"/>
              <w:jc w:val="center"/>
              <w:rPr>
                <w:sz w:val="18"/>
              </w:rPr>
            </w:pPr>
            <w:r>
              <w:rPr>
                <w:sz w:val="18"/>
              </w:rPr>
              <w:t>74,75%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833" w:rsidRDefault="007F0DC6" w:rsidP="00B265C8">
            <w:pPr>
              <w:pStyle w:val="TableParagraph"/>
              <w:ind w:left="42" w:right="28"/>
              <w:jc w:val="center"/>
              <w:rPr>
                <w:sz w:val="18"/>
              </w:rPr>
            </w:pPr>
            <w:r>
              <w:rPr>
                <w:sz w:val="18"/>
              </w:rPr>
              <w:t>103,69%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00AF" w:rsidRDefault="00595567" w:rsidP="00B265C8">
            <w:pPr>
              <w:pStyle w:val="TableParagraph"/>
              <w:ind w:left="42" w:right="28"/>
              <w:jc w:val="center"/>
              <w:rPr>
                <w:sz w:val="18"/>
              </w:rPr>
            </w:pPr>
            <w:r>
              <w:rPr>
                <w:sz w:val="18"/>
              </w:rPr>
              <w:t>103,01%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00AF" w:rsidRDefault="00B94CDF" w:rsidP="00837459">
            <w:pPr>
              <w:pStyle w:val="TableParagraph"/>
              <w:ind w:right="108"/>
              <w:rPr>
                <w:sz w:val="18"/>
              </w:rPr>
            </w:pPr>
            <w:r>
              <w:rPr>
                <w:sz w:val="18"/>
              </w:rPr>
              <w:t xml:space="preserve">  </w:t>
            </w:r>
            <w:r w:rsidR="001C310B">
              <w:rPr>
                <w:sz w:val="18"/>
              </w:rPr>
              <w:t>89,96%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00AF" w:rsidRDefault="001B0D5A" w:rsidP="00B265C8">
            <w:pPr>
              <w:pStyle w:val="TableParagraph"/>
              <w:ind w:left="42" w:right="29"/>
              <w:jc w:val="center"/>
              <w:rPr>
                <w:sz w:val="18"/>
              </w:rPr>
            </w:pPr>
            <w:r>
              <w:rPr>
                <w:sz w:val="18"/>
              </w:rPr>
              <w:t>92,68%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4E16" w:rsidRDefault="00930026" w:rsidP="00B265C8">
            <w:pPr>
              <w:pStyle w:val="TableParagraph"/>
              <w:ind w:left="42" w:right="29"/>
              <w:jc w:val="center"/>
              <w:rPr>
                <w:sz w:val="18"/>
              </w:rPr>
            </w:pPr>
            <w:r>
              <w:rPr>
                <w:sz w:val="18"/>
              </w:rPr>
              <w:t>94,38%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28C8" w:rsidRDefault="00930026" w:rsidP="00B265C8">
            <w:pPr>
              <w:pStyle w:val="TableParagraph"/>
              <w:ind w:left="42" w:right="29"/>
              <w:jc w:val="center"/>
              <w:rPr>
                <w:sz w:val="18"/>
              </w:rPr>
            </w:pPr>
            <w:r>
              <w:rPr>
                <w:sz w:val="18"/>
              </w:rPr>
              <w:t>1,64%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6721" w:rsidRDefault="0065363E" w:rsidP="00B265C8">
            <w:pPr>
              <w:pStyle w:val="TableParagraph"/>
              <w:ind w:left="42" w:right="29"/>
              <w:jc w:val="center"/>
              <w:rPr>
                <w:sz w:val="18"/>
              </w:rPr>
            </w:pPr>
            <w:r>
              <w:rPr>
                <w:sz w:val="18"/>
              </w:rPr>
              <w:t>96,78%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623B" w:rsidRDefault="000E0D75" w:rsidP="00B265C8">
            <w:pPr>
              <w:pStyle w:val="TableParagraph"/>
              <w:ind w:left="42" w:right="30"/>
              <w:jc w:val="center"/>
              <w:rPr>
                <w:sz w:val="18"/>
              </w:rPr>
            </w:pPr>
            <w:r>
              <w:rPr>
                <w:sz w:val="18"/>
              </w:rPr>
              <w:t>95,03%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6622" w:rsidRDefault="000E0D75" w:rsidP="00B265C8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97,92%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1126" w:rsidRDefault="003B7B4F" w:rsidP="00B265C8">
            <w:pPr>
              <w:pStyle w:val="TableParagraph"/>
              <w:ind w:left="42" w:right="29"/>
              <w:jc w:val="center"/>
              <w:rPr>
                <w:sz w:val="18"/>
              </w:rPr>
            </w:pPr>
            <w:r>
              <w:rPr>
                <w:sz w:val="18"/>
              </w:rPr>
              <w:t>96,16%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1F0" w:rsidRDefault="003B7B4F" w:rsidP="00B265C8">
            <w:pPr>
              <w:pStyle w:val="TableParagraph"/>
              <w:ind w:left="42" w:right="30"/>
              <w:jc w:val="center"/>
              <w:rPr>
                <w:sz w:val="18"/>
              </w:rPr>
            </w:pPr>
            <w:r>
              <w:rPr>
                <w:sz w:val="18"/>
              </w:rPr>
              <w:t>0,69%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68B" w:rsidRDefault="003B7B4F" w:rsidP="00B265C8">
            <w:pPr>
              <w:pStyle w:val="TableParagraph"/>
              <w:ind w:left="42" w:right="30"/>
              <w:jc w:val="center"/>
              <w:rPr>
                <w:sz w:val="18"/>
              </w:rPr>
            </w:pPr>
            <w:r>
              <w:rPr>
                <w:sz w:val="18"/>
              </w:rPr>
              <w:t>94,92%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68B" w:rsidRDefault="00892DF3" w:rsidP="00B265C8">
            <w:pPr>
              <w:pStyle w:val="TableParagraph"/>
              <w:ind w:left="42" w:right="30"/>
              <w:jc w:val="center"/>
              <w:rPr>
                <w:sz w:val="18"/>
              </w:rPr>
            </w:pPr>
            <w:r>
              <w:rPr>
                <w:sz w:val="18"/>
              </w:rPr>
              <w:t>97,68%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1229" w:rsidRDefault="00892DF3" w:rsidP="00B265C8">
            <w:pPr>
              <w:pStyle w:val="TableParagraph"/>
              <w:ind w:left="42" w:right="30"/>
              <w:jc w:val="center"/>
              <w:rPr>
                <w:sz w:val="18"/>
              </w:rPr>
            </w:pPr>
            <w:r>
              <w:rPr>
                <w:sz w:val="18"/>
              </w:rPr>
              <w:t>94,83%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1229" w:rsidRDefault="00892DF3" w:rsidP="00B265C8">
            <w:pPr>
              <w:pStyle w:val="TableParagraph"/>
              <w:ind w:left="42" w:right="31"/>
              <w:jc w:val="center"/>
              <w:rPr>
                <w:sz w:val="18"/>
              </w:rPr>
            </w:pPr>
            <w:r>
              <w:rPr>
                <w:sz w:val="18"/>
              </w:rPr>
              <w:t>95,52%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1229" w:rsidRDefault="00892DF3" w:rsidP="00B265C8">
            <w:pPr>
              <w:pStyle w:val="TableParagraph"/>
              <w:ind w:left="42" w:right="31"/>
              <w:jc w:val="center"/>
              <w:rPr>
                <w:sz w:val="18"/>
              </w:rPr>
            </w:pPr>
            <w:r>
              <w:rPr>
                <w:sz w:val="18"/>
              </w:rPr>
              <w:t>89,79%</w:t>
            </w:r>
          </w:p>
        </w:tc>
      </w:tr>
      <w:tr w:rsidR="00B265C8" w:rsidTr="00B265C8">
        <w:trPr>
          <w:trHeight w:val="625"/>
        </w:trPr>
        <w:tc>
          <w:tcPr>
            <w:tcW w:w="111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B265C8" w:rsidP="00AD598F">
            <w:pPr>
              <w:pStyle w:val="TableParagraph"/>
              <w:ind w:left="27"/>
              <w:rPr>
                <w:b/>
                <w:sz w:val="16"/>
              </w:rPr>
            </w:pPr>
            <w:r>
              <w:rPr>
                <w:b/>
                <w:sz w:val="16"/>
              </w:rPr>
              <w:t>Jumlah</w:t>
            </w:r>
          </w:p>
          <w:p w:rsidR="00B265C8" w:rsidRDefault="00B265C8" w:rsidP="00AD598F">
            <w:pPr>
              <w:pStyle w:val="TableParagraph"/>
              <w:spacing w:line="210" w:lineRule="atLeast"/>
              <w:ind w:left="27"/>
              <w:rPr>
                <w:b/>
                <w:sz w:val="16"/>
              </w:rPr>
            </w:pPr>
            <w:r>
              <w:rPr>
                <w:b/>
                <w:sz w:val="16"/>
              </w:rPr>
              <w:t>Responden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Mengisi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833" w:rsidRDefault="009A7916" w:rsidP="00AD598F">
            <w:pPr>
              <w:pStyle w:val="TableParagraph"/>
              <w:ind w:left="42" w:right="18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0833" w:rsidRDefault="007F0DC6" w:rsidP="00AD598F">
            <w:pPr>
              <w:pStyle w:val="TableParagraph"/>
              <w:ind w:left="42" w:right="18"/>
              <w:jc w:val="center"/>
              <w:rPr>
                <w:sz w:val="18"/>
              </w:rPr>
            </w:pPr>
            <w:r>
              <w:rPr>
                <w:sz w:val="18"/>
              </w:rPr>
              <w:t>147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00AF" w:rsidRDefault="00595567" w:rsidP="00AD598F">
            <w:pPr>
              <w:pStyle w:val="TableParagraph"/>
              <w:ind w:left="42" w:right="27"/>
              <w:jc w:val="center"/>
              <w:rPr>
                <w:sz w:val="18"/>
              </w:rPr>
            </w:pPr>
            <w:r>
              <w:rPr>
                <w:sz w:val="18"/>
              </w:rPr>
              <w:t>201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00AF" w:rsidRDefault="00B94CDF" w:rsidP="00AD598F">
            <w:pPr>
              <w:pStyle w:val="TableParagraph"/>
              <w:ind w:left="42" w:right="19"/>
              <w:rPr>
                <w:sz w:val="18"/>
              </w:rPr>
            </w:pPr>
            <w:r>
              <w:rPr>
                <w:sz w:val="18"/>
              </w:rPr>
              <w:t xml:space="preserve"> 93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4E16" w:rsidRDefault="001B0D5A" w:rsidP="00AD598F">
            <w:pPr>
              <w:pStyle w:val="TableParagraph"/>
              <w:ind w:left="42" w:right="19"/>
              <w:jc w:val="center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14E16" w:rsidRDefault="00930026" w:rsidP="00AD598F">
            <w:pPr>
              <w:pStyle w:val="TableParagraph"/>
              <w:ind w:left="42" w:right="19"/>
              <w:jc w:val="center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28C8" w:rsidRDefault="00930026" w:rsidP="00AD598F">
            <w:pPr>
              <w:pStyle w:val="TableParagraph"/>
              <w:ind w:left="42" w:right="28"/>
              <w:jc w:val="center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6721" w:rsidRDefault="0065363E" w:rsidP="00AD598F">
            <w:pPr>
              <w:pStyle w:val="TableParagraph"/>
              <w:ind w:left="42" w:right="28"/>
              <w:jc w:val="center"/>
              <w:rPr>
                <w:sz w:val="18"/>
              </w:rPr>
            </w:pPr>
            <w:r>
              <w:rPr>
                <w:sz w:val="18"/>
              </w:rPr>
              <w:t>339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623B" w:rsidRDefault="000E0D75" w:rsidP="00AD598F">
            <w:pPr>
              <w:pStyle w:val="TableParagraph"/>
              <w:ind w:left="42" w:right="27"/>
              <w:jc w:val="center"/>
              <w:rPr>
                <w:sz w:val="18"/>
              </w:rPr>
            </w:pPr>
            <w:r>
              <w:rPr>
                <w:sz w:val="18"/>
              </w:rPr>
              <w:t>349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6622" w:rsidRDefault="000E0D75" w:rsidP="00AD598F">
            <w:pPr>
              <w:pStyle w:val="TableParagraph"/>
              <w:ind w:left="42" w:right="27"/>
              <w:jc w:val="center"/>
              <w:rPr>
                <w:sz w:val="18"/>
              </w:rPr>
            </w:pPr>
            <w:r>
              <w:rPr>
                <w:sz w:val="18"/>
              </w:rPr>
              <w:t>547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1126" w:rsidRDefault="003B7B4F" w:rsidP="00AD598F">
            <w:pPr>
              <w:pStyle w:val="TableParagraph"/>
              <w:ind w:left="42" w:right="27"/>
              <w:jc w:val="center"/>
              <w:rPr>
                <w:sz w:val="18"/>
              </w:rPr>
            </w:pPr>
            <w:r>
              <w:rPr>
                <w:sz w:val="18"/>
              </w:rPr>
              <w:t>859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21F0" w:rsidRDefault="003B7B4F" w:rsidP="00AD598F">
            <w:pPr>
              <w:pStyle w:val="TableParagraph"/>
              <w:ind w:left="42" w:right="28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68B" w:rsidRDefault="003B7B4F" w:rsidP="00AD598F">
            <w:pPr>
              <w:pStyle w:val="TableParagraph"/>
              <w:ind w:left="42" w:right="28"/>
              <w:jc w:val="center"/>
              <w:rPr>
                <w:sz w:val="18"/>
              </w:rPr>
            </w:pPr>
            <w:r>
              <w:rPr>
                <w:sz w:val="18"/>
              </w:rPr>
              <w:t>326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468B" w:rsidRDefault="00892DF3" w:rsidP="00AD598F">
            <w:pPr>
              <w:pStyle w:val="TableParagraph"/>
              <w:ind w:left="42" w:right="28"/>
              <w:jc w:val="center"/>
              <w:rPr>
                <w:sz w:val="18"/>
              </w:rPr>
            </w:pPr>
            <w:r>
              <w:rPr>
                <w:sz w:val="18"/>
              </w:rPr>
              <w:t>525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1229" w:rsidRDefault="00892DF3" w:rsidP="00AD598F">
            <w:pPr>
              <w:pStyle w:val="TableParagraph"/>
              <w:ind w:left="42" w:right="29"/>
              <w:jc w:val="center"/>
              <w:rPr>
                <w:sz w:val="18"/>
              </w:rPr>
            </w:pPr>
            <w:r>
              <w:rPr>
                <w:sz w:val="18"/>
              </w:rPr>
              <w:t>345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1229" w:rsidRDefault="00892DF3" w:rsidP="00AD598F">
            <w:pPr>
              <w:pStyle w:val="TableParagraph"/>
              <w:ind w:left="42" w:right="29"/>
              <w:jc w:val="center"/>
              <w:rPr>
                <w:sz w:val="18"/>
              </w:rPr>
            </w:pPr>
            <w:r>
              <w:rPr>
                <w:sz w:val="18"/>
              </w:rPr>
              <w:t>277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1229" w:rsidRDefault="00892DF3" w:rsidP="00AD598F">
            <w:pPr>
              <w:pStyle w:val="TableParagraph"/>
              <w:ind w:left="42" w:right="29"/>
              <w:jc w:val="center"/>
              <w:rPr>
                <w:sz w:val="18"/>
              </w:rPr>
            </w:pPr>
            <w:r>
              <w:rPr>
                <w:sz w:val="18"/>
              </w:rPr>
              <w:t>313</w:t>
            </w:r>
          </w:p>
        </w:tc>
      </w:tr>
      <w:tr w:rsidR="00B265C8" w:rsidTr="00B265C8">
        <w:trPr>
          <w:trHeight w:val="413"/>
        </w:trPr>
        <w:tc>
          <w:tcPr>
            <w:tcW w:w="111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B265C8" w:rsidP="00B265C8">
            <w:pPr>
              <w:pStyle w:val="TableParagraph"/>
              <w:spacing w:before="9"/>
              <w:ind w:left="27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  <w:p w:rsidR="00B265C8" w:rsidRDefault="00B265C8" w:rsidP="00B265C8">
            <w:pPr>
              <w:pStyle w:val="TableParagraph"/>
              <w:spacing w:before="17" w:line="172" w:lineRule="exact"/>
              <w:ind w:left="27"/>
              <w:rPr>
                <w:b/>
                <w:sz w:val="16"/>
              </w:rPr>
            </w:pPr>
            <w:r>
              <w:rPr>
                <w:b/>
                <w:sz w:val="16"/>
              </w:rPr>
              <w:t>Responden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9A7916" w:rsidP="00B265C8">
            <w:pPr>
              <w:pStyle w:val="TableParagraph"/>
              <w:spacing w:before="105"/>
              <w:ind w:left="42" w:right="26"/>
              <w:jc w:val="center"/>
              <w:rPr>
                <w:sz w:val="18"/>
              </w:rPr>
            </w:pPr>
            <w:r>
              <w:rPr>
                <w:sz w:val="18"/>
              </w:rPr>
              <w:t>126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7F0DC6" w:rsidP="00B265C8">
            <w:pPr>
              <w:pStyle w:val="TableParagraph"/>
              <w:spacing w:before="105"/>
              <w:ind w:left="42" w:right="26"/>
              <w:jc w:val="center"/>
              <w:rPr>
                <w:sz w:val="18"/>
              </w:rPr>
            </w:pPr>
            <w:r>
              <w:rPr>
                <w:sz w:val="18"/>
              </w:rPr>
              <w:t>158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595567" w:rsidP="00B265C8">
            <w:pPr>
              <w:pStyle w:val="TableParagraph"/>
              <w:spacing w:before="105"/>
              <w:ind w:left="42" w:right="18"/>
              <w:jc w:val="center"/>
              <w:rPr>
                <w:sz w:val="18"/>
              </w:rPr>
            </w:pPr>
            <w:r>
              <w:rPr>
                <w:sz w:val="18"/>
              </w:rPr>
              <w:t>233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B94CDF" w:rsidP="00B94CD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 xml:space="preserve">  133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1B0D5A" w:rsidP="00B265C8">
            <w:pPr>
              <w:pStyle w:val="TableParagraph"/>
              <w:spacing w:before="105"/>
              <w:ind w:left="42" w:right="19"/>
              <w:jc w:val="center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930026" w:rsidP="00B265C8">
            <w:pPr>
              <w:pStyle w:val="TableParagraph"/>
              <w:spacing w:before="105"/>
              <w:ind w:left="42" w:right="19"/>
              <w:jc w:val="center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930026" w:rsidP="00B265C8">
            <w:pPr>
              <w:pStyle w:val="TableParagraph"/>
              <w:spacing w:before="105"/>
              <w:ind w:left="42" w:right="28"/>
              <w:jc w:val="center"/>
              <w:rPr>
                <w:sz w:val="18"/>
              </w:rPr>
            </w:pPr>
            <w:r>
              <w:rPr>
                <w:sz w:val="18"/>
              </w:rPr>
              <w:t>396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65363E" w:rsidP="00B265C8">
            <w:pPr>
              <w:pStyle w:val="TableParagraph"/>
              <w:spacing w:before="105"/>
              <w:ind w:left="42" w:right="28"/>
              <w:jc w:val="center"/>
              <w:rPr>
                <w:sz w:val="18"/>
              </w:rPr>
            </w:pPr>
            <w:r>
              <w:rPr>
                <w:sz w:val="18"/>
              </w:rPr>
              <w:t>367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0E0D75" w:rsidP="00B265C8">
            <w:pPr>
              <w:pStyle w:val="TableParagraph"/>
              <w:spacing w:before="105"/>
              <w:ind w:left="42" w:right="27"/>
              <w:jc w:val="center"/>
              <w:rPr>
                <w:sz w:val="18"/>
              </w:rPr>
            </w:pPr>
            <w:r>
              <w:rPr>
                <w:sz w:val="18"/>
              </w:rPr>
              <w:t>398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0E0D75" w:rsidP="00B265C8">
            <w:pPr>
              <w:pStyle w:val="TableParagraph"/>
              <w:spacing w:before="105"/>
              <w:ind w:left="42" w:right="27"/>
              <w:jc w:val="center"/>
              <w:rPr>
                <w:sz w:val="18"/>
              </w:rPr>
            </w:pPr>
            <w:r>
              <w:rPr>
                <w:sz w:val="18"/>
              </w:rPr>
              <w:t>603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3B7B4F" w:rsidP="00B265C8">
            <w:pPr>
              <w:pStyle w:val="TableParagraph"/>
              <w:spacing w:before="105"/>
              <w:ind w:left="42" w:right="27"/>
              <w:jc w:val="center"/>
              <w:rPr>
                <w:sz w:val="18"/>
              </w:rPr>
            </w:pPr>
            <w:r>
              <w:rPr>
                <w:sz w:val="18"/>
              </w:rPr>
              <w:t>937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3B7B4F" w:rsidP="00B265C8">
            <w:pPr>
              <w:pStyle w:val="TableParagraph"/>
              <w:spacing w:before="105"/>
              <w:ind w:left="42" w:right="28"/>
              <w:jc w:val="center"/>
              <w:rPr>
                <w:sz w:val="18"/>
              </w:rPr>
            </w:pPr>
            <w:r>
              <w:rPr>
                <w:sz w:val="18"/>
              </w:rPr>
              <w:t>386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3B7B4F" w:rsidP="004625C4">
            <w:pPr>
              <w:pStyle w:val="TableParagraph"/>
              <w:spacing w:before="105"/>
              <w:ind w:right="28"/>
              <w:jc w:val="center"/>
              <w:rPr>
                <w:sz w:val="18"/>
              </w:rPr>
            </w:pPr>
            <w:r>
              <w:rPr>
                <w:sz w:val="18"/>
              </w:rPr>
              <w:t>371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892DF3" w:rsidP="00B265C8">
            <w:pPr>
              <w:pStyle w:val="TableParagraph"/>
              <w:spacing w:before="105"/>
              <w:ind w:left="42" w:right="28"/>
              <w:jc w:val="center"/>
              <w:rPr>
                <w:sz w:val="18"/>
              </w:rPr>
            </w:pPr>
            <w:r>
              <w:rPr>
                <w:sz w:val="18"/>
              </w:rPr>
              <w:t>571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892DF3" w:rsidP="00B265C8">
            <w:pPr>
              <w:pStyle w:val="TableParagraph"/>
              <w:spacing w:before="105"/>
              <w:ind w:left="42" w:right="29"/>
              <w:jc w:val="center"/>
              <w:rPr>
                <w:sz w:val="18"/>
              </w:rPr>
            </w:pPr>
            <w:r>
              <w:rPr>
                <w:sz w:val="18"/>
              </w:rPr>
              <w:t>423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65C8" w:rsidRDefault="00892DF3" w:rsidP="00B265C8">
            <w:pPr>
              <w:pStyle w:val="TableParagraph"/>
              <w:spacing w:before="105"/>
              <w:ind w:left="42" w:right="29"/>
              <w:jc w:val="center"/>
              <w:rPr>
                <w:sz w:val="18"/>
              </w:rPr>
            </w:pPr>
            <w:r>
              <w:rPr>
                <w:sz w:val="18"/>
              </w:rPr>
              <w:t>328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038F" w:rsidRDefault="00892DF3" w:rsidP="00B265C8">
            <w:pPr>
              <w:pStyle w:val="TableParagraph"/>
              <w:spacing w:before="105"/>
              <w:ind w:left="42" w:right="29"/>
              <w:jc w:val="center"/>
              <w:rPr>
                <w:sz w:val="18"/>
              </w:rPr>
            </w:pPr>
            <w:r>
              <w:rPr>
                <w:sz w:val="18"/>
              </w:rPr>
              <w:t>416</w:t>
            </w:r>
          </w:p>
        </w:tc>
      </w:tr>
    </w:tbl>
    <w:p w:rsidR="003D3D8A" w:rsidRDefault="003D3D8A">
      <w:pPr>
        <w:pStyle w:val="BodyText"/>
        <w:rPr>
          <w:sz w:val="20"/>
        </w:rPr>
      </w:pPr>
    </w:p>
    <w:p w:rsidR="003D3D8A" w:rsidRDefault="003D3D8A">
      <w:pPr>
        <w:pStyle w:val="BodyText"/>
        <w:spacing w:before="11"/>
        <w:rPr>
          <w:sz w:val="11"/>
        </w:rPr>
      </w:pPr>
    </w:p>
    <w:p w:rsidR="00C6218C" w:rsidRPr="00C6218C" w:rsidRDefault="00C6218C" w:rsidP="00C6218C">
      <w:pPr>
        <w:rPr>
          <w:sz w:val="18"/>
        </w:rPr>
      </w:pPr>
    </w:p>
    <w:p w:rsidR="00C6218C" w:rsidRPr="00C6218C" w:rsidRDefault="00C6218C" w:rsidP="0072581F">
      <w:pPr>
        <w:jc w:val="center"/>
        <w:rPr>
          <w:sz w:val="18"/>
        </w:rPr>
      </w:pPr>
    </w:p>
    <w:p w:rsidR="00C6218C" w:rsidRPr="00C6218C" w:rsidRDefault="00C6218C" w:rsidP="00177749">
      <w:pPr>
        <w:jc w:val="center"/>
        <w:rPr>
          <w:sz w:val="18"/>
        </w:rPr>
      </w:pPr>
    </w:p>
    <w:p w:rsidR="003D3D8A" w:rsidRDefault="00E440FA" w:rsidP="00E440FA">
      <w:pPr>
        <w:pStyle w:val="BodyText"/>
        <w:jc w:val="center"/>
        <w:rPr>
          <w:sz w:val="20"/>
        </w:rPr>
      </w:pPr>
      <w:r>
        <w:rPr>
          <w:noProof/>
          <w:lang w:val="en-US"/>
        </w:rPr>
        <w:drawing>
          <wp:inline distT="0" distB="0" distL="0" distR="0" wp14:anchorId="60767DA0" wp14:editId="6B49697A">
            <wp:extent cx="4572000" cy="2743200"/>
            <wp:effectExtent l="0" t="0" r="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D3D8A" w:rsidRDefault="00FE1306">
      <w:pPr>
        <w:spacing w:before="70"/>
        <w:ind w:left="2658" w:right="2636"/>
        <w:jc w:val="center"/>
        <w:rPr>
          <w:sz w:val="28"/>
        </w:rPr>
      </w:pPr>
      <w:r>
        <w:rPr>
          <w:b/>
          <w:sz w:val="28"/>
        </w:rPr>
        <w:t>Gambar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Grafik</w:t>
      </w:r>
      <w:r>
        <w:rPr>
          <w:spacing w:val="-3"/>
          <w:sz w:val="28"/>
        </w:rPr>
        <w:t xml:space="preserve"> </w:t>
      </w:r>
      <w:r>
        <w:rPr>
          <w:sz w:val="28"/>
        </w:rPr>
        <w:t>Persentase</w:t>
      </w:r>
      <w:r>
        <w:rPr>
          <w:spacing w:val="-2"/>
          <w:sz w:val="28"/>
        </w:rPr>
        <w:t xml:space="preserve"> </w:t>
      </w:r>
      <w:r>
        <w:rPr>
          <w:sz w:val="28"/>
        </w:rPr>
        <w:t>Pengisian</w:t>
      </w:r>
      <w:r>
        <w:rPr>
          <w:spacing w:val="-3"/>
          <w:sz w:val="28"/>
        </w:rPr>
        <w:t xml:space="preserve"> </w:t>
      </w:r>
      <w:r>
        <w:rPr>
          <w:sz w:val="28"/>
        </w:rPr>
        <w:t>Angket</w:t>
      </w:r>
    </w:p>
    <w:p w:rsidR="003D3D8A" w:rsidRDefault="003D3D8A">
      <w:pPr>
        <w:pStyle w:val="BodyText"/>
        <w:spacing w:before="2"/>
        <w:rPr>
          <w:sz w:val="32"/>
        </w:rPr>
      </w:pPr>
    </w:p>
    <w:p w:rsidR="008035AE" w:rsidRDefault="00FE1306" w:rsidP="008035AE">
      <w:pPr>
        <w:pStyle w:val="BodyText"/>
        <w:spacing w:line="259" w:lineRule="auto"/>
        <w:ind w:left="548" w:right="519"/>
        <w:jc w:val="both"/>
      </w:pPr>
      <w:r w:rsidRPr="00677D81">
        <w:t>Hasil persentase pengisian angket emonev</w:t>
      </w:r>
      <w:r w:rsidR="002C3DF2" w:rsidRPr="00677D81">
        <w:t xml:space="preserve"> pada </w:t>
      </w:r>
      <w:r w:rsidR="005E0148">
        <w:t>akhir</w:t>
      </w:r>
      <w:r w:rsidR="00CC2F10" w:rsidRPr="00CC2F10">
        <w:t xml:space="preserve"> semster genap</w:t>
      </w:r>
      <w:r w:rsidR="0005246F">
        <w:t xml:space="preserve"> TA 20</w:t>
      </w:r>
      <w:r w:rsidR="008A0AE3">
        <w:t>21-2022</w:t>
      </w:r>
      <w:r w:rsidRPr="00677D81">
        <w:t xml:space="preserve"> adalah sebagai berikut: </w:t>
      </w:r>
      <w:r w:rsidRPr="00574576">
        <w:rPr>
          <w:b/>
        </w:rPr>
        <w:t xml:space="preserve">1) </w:t>
      </w:r>
      <w:r w:rsidRPr="00574576">
        <w:t>persentase</w:t>
      </w:r>
      <w:r w:rsidRPr="00574576">
        <w:rPr>
          <w:spacing w:val="1"/>
        </w:rPr>
        <w:t xml:space="preserve"> </w:t>
      </w:r>
      <w:r w:rsidRPr="00574576">
        <w:t xml:space="preserve">pengisian tertinggi yaitu program studi </w:t>
      </w:r>
      <w:r w:rsidR="00F24AEE">
        <w:t>Pendidikan Bahasa dan Sastra Indonesia-S2</w:t>
      </w:r>
      <w:r w:rsidR="00FB5400">
        <w:t xml:space="preserve"> </w:t>
      </w:r>
      <w:r w:rsidR="00EF0174">
        <w:t xml:space="preserve">dengan </w:t>
      </w:r>
      <w:r w:rsidR="00F24AEE">
        <w:t>persentase 103,69</w:t>
      </w:r>
      <w:r w:rsidR="00965C6C" w:rsidRPr="00574576">
        <w:t>%</w:t>
      </w:r>
      <w:r w:rsidRPr="00574576">
        <w:t xml:space="preserve">. </w:t>
      </w:r>
      <w:r w:rsidRPr="00574576">
        <w:rPr>
          <w:b/>
        </w:rPr>
        <w:t xml:space="preserve">2) </w:t>
      </w:r>
      <w:r w:rsidRPr="00574576">
        <w:t>Persentase pengisian paling rendah</w:t>
      </w:r>
      <w:r w:rsidR="00E53B67">
        <w:t xml:space="preserve"> </w:t>
      </w:r>
      <w:r w:rsidRPr="00574576">
        <w:rPr>
          <w:spacing w:val="-61"/>
        </w:rPr>
        <w:t xml:space="preserve"> </w:t>
      </w:r>
      <w:r w:rsidRPr="00574576">
        <w:t xml:space="preserve">yaitu program studi </w:t>
      </w:r>
      <w:r w:rsidR="004625C4">
        <w:t>Sastra Indonesia-S1 dengan persentase 0,69</w:t>
      </w:r>
      <w:r w:rsidRPr="00574576">
        <w:t xml:space="preserve">%. </w:t>
      </w:r>
      <w:r w:rsidRPr="00574576">
        <w:rPr>
          <w:b/>
        </w:rPr>
        <w:t xml:space="preserve">3) </w:t>
      </w:r>
      <w:r w:rsidR="006F0409">
        <w:t>Terdapat 14</w:t>
      </w:r>
      <w:r w:rsidRPr="00574576">
        <w:t xml:space="preserve"> Prodi di</w:t>
      </w:r>
      <w:r w:rsidRPr="00677D81">
        <w:t xml:space="preserve"> FBS</w:t>
      </w:r>
      <w:r w:rsidR="00126010" w:rsidRPr="00677D81">
        <w:t>B</w:t>
      </w:r>
      <w:r w:rsidRPr="00677D81">
        <w:t xml:space="preserve"> dengan persentase</w:t>
      </w:r>
      <w:r w:rsidRPr="00677D81">
        <w:rPr>
          <w:spacing w:val="1"/>
        </w:rPr>
        <w:t xml:space="preserve"> </w:t>
      </w:r>
      <w:r w:rsidRPr="00677D81">
        <w:t xml:space="preserve">pengisian </w:t>
      </w:r>
      <w:r w:rsidRPr="00E26199">
        <w:rPr>
          <w:u w:val="single"/>
        </w:rPr>
        <w:t>diatas 80 %</w:t>
      </w:r>
      <w:r w:rsidRPr="00677D81">
        <w:t xml:space="preserve"> yaitu </w:t>
      </w:r>
      <w:r w:rsidR="006F0409">
        <w:t xml:space="preserve">PBSI-S2, </w:t>
      </w:r>
      <w:r w:rsidR="00996841">
        <w:t xml:space="preserve">PBI-S2, </w:t>
      </w:r>
      <w:r w:rsidR="006F0409">
        <w:t>Pseni-S2, LT-S2, PB Jawa-S2</w:t>
      </w:r>
      <w:r w:rsidR="00996841">
        <w:t xml:space="preserve">, PB Jerman-S1, PST-S1, PBSI-S1, </w:t>
      </w:r>
      <w:r w:rsidR="006F0409">
        <w:t xml:space="preserve">PBI-S1, PBPrancis-S1, PBJawa-S1, </w:t>
      </w:r>
      <w:r w:rsidR="00996841">
        <w:t>PSR-S1, Pkriya-S1</w:t>
      </w:r>
      <w:r w:rsidR="006F0409">
        <w:t>, Pmusik-S1</w:t>
      </w:r>
    </w:p>
    <w:p w:rsidR="008035AE" w:rsidRDefault="008035AE" w:rsidP="008035AE">
      <w:pPr>
        <w:spacing w:line="259" w:lineRule="auto"/>
        <w:jc w:val="both"/>
      </w:pPr>
    </w:p>
    <w:p w:rsidR="006035BA" w:rsidRDefault="006035BA" w:rsidP="008035AE">
      <w:pPr>
        <w:spacing w:line="259" w:lineRule="auto"/>
        <w:jc w:val="both"/>
      </w:pPr>
    </w:p>
    <w:p w:rsidR="006035BA" w:rsidRDefault="006035BA" w:rsidP="008035AE">
      <w:pPr>
        <w:spacing w:line="259" w:lineRule="auto"/>
        <w:jc w:val="both"/>
      </w:pPr>
    </w:p>
    <w:p w:rsidR="006035BA" w:rsidRDefault="006035BA" w:rsidP="008035AE">
      <w:pPr>
        <w:spacing w:line="259" w:lineRule="auto"/>
        <w:jc w:val="both"/>
      </w:pPr>
    </w:p>
    <w:p w:rsidR="00B13343" w:rsidRDefault="00B13343" w:rsidP="008035AE">
      <w:pPr>
        <w:spacing w:line="259" w:lineRule="auto"/>
        <w:jc w:val="both"/>
        <w:sectPr w:rsidR="00B13343">
          <w:footerReference w:type="default" r:id="rId15"/>
          <w:pgSz w:w="15840" w:h="12240" w:orient="landscape"/>
          <w:pgMar w:top="1140" w:right="120" w:bottom="1000" w:left="580" w:header="0" w:footer="735" w:gutter="0"/>
          <w:cols w:space="720"/>
        </w:sectPr>
      </w:pPr>
    </w:p>
    <w:p w:rsidR="003D3D8A" w:rsidRPr="005B5EAE" w:rsidRDefault="00FE1306" w:rsidP="005B5EAE">
      <w:pPr>
        <w:pStyle w:val="BodyText"/>
        <w:spacing w:line="259" w:lineRule="auto"/>
        <w:ind w:left="548" w:right="519"/>
        <w:jc w:val="both"/>
        <w:rPr>
          <w:color w:val="392F2A"/>
        </w:rPr>
      </w:pPr>
      <w:r w:rsidRPr="00AC2237">
        <w:rPr>
          <w:b/>
        </w:rPr>
        <w:lastRenderedPageBreak/>
        <w:t xml:space="preserve">4) </w:t>
      </w:r>
      <w:r w:rsidR="008035AE" w:rsidRPr="00AC2237">
        <w:t xml:space="preserve">Terdapat </w:t>
      </w:r>
      <w:r w:rsidR="002063BC">
        <w:t>3</w:t>
      </w:r>
      <w:r w:rsidRPr="00AC2237">
        <w:rPr>
          <w:spacing w:val="1"/>
        </w:rPr>
        <w:t xml:space="preserve"> </w:t>
      </w:r>
      <w:r w:rsidRPr="00AC2237">
        <w:rPr>
          <w:spacing w:val="-1"/>
        </w:rPr>
        <w:t>Prodi di FBS</w:t>
      </w:r>
      <w:r w:rsidR="008035AE" w:rsidRPr="00AC2237">
        <w:rPr>
          <w:spacing w:val="-1"/>
        </w:rPr>
        <w:t>B</w:t>
      </w:r>
      <w:r w:rsidRPr="00AC2237">
        <w:rPr>
          <w:spacing w:val="-1"/>
        </w:rPr>
        <w:t xml:space="preserve"> dengan persentase </w:t>
      </w:r>
      <w:r w:rsidRPr="00AC2237">
        <w:t xml:space="preserve">pengisian </w:t>
      </w:r>
      <w:r w:rsidRPr="00AC2237">
        <w:rPr>
          <w:u w:val="single"/>
        </w:rPr>
        <w:t>dibawah 80%</w:t>
      </w:r>
      <w:r w:rsidRPr="00AC2237">
        <w:t xml:space="preserve"> </w:t>
      </w:r>
      <w:bookmarkStart w:id="4" w:name="_TOC_250002"/>
      <w:r w:rsidR="005B5EAE">
        <w:t>yaitu</w:t>
      </w:r>
      <w:r w:rsidR="002063BC">
        <w:t xml:space="preserve"> IPB-S3, SASING-S1 dan SASINDO-S1</w:t>
      </w:r>
      <w:r w:rsidR="005B5EAE">
        <w:t xml:space="preserve">. </w:t>
      </w:r>
      <w:r w:rsidRPr="00AC2237">
        <w:rPr>
          <w:color w:val="392F2A"/>
        </w:rPr>
        <w:t>Kinerja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Seluruh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Dosen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Berdasarkan</w:t>
      </w:r>
      <w:r>
        <w:rPr>
          <w:color w:val="392F2A"/>
          <w:spacing w:val="-5"/>
        </w:rPr>
        <w:t xml:space="preserve"> </w:t>
      </w:r>
      <w:r>
        <w:rPr>
          <w:color w:val="392F2A"/>
        </w:rPr>
        <w:t>Butir</w:t>
      </w:r>
      <w:r>
        <w:rPr>
          <w:color w:val="392F2A"/>
          <w:spacing w:val="-4"/>
        </w:rPr>
        <w:t xml:space="preserve"> </w:t>
      </w:r>
      <w:bookmarkEnd w:id="4"/>
      <w:r>
        <w:rPr>
          <w:color w:val="392F2A"/>
        </w:rPr>
        <w:t>Penilaian</w:t>
      </w:r>
      <w:r w:rsidR="005B5EAE">
        <w:rPr>
          <w:color w:val="392F2A"/>
        </w:rPr>
        <w:t xml:space="preserve">. </w:t>
      </w:r>
      <w:r>
        <w:rPr>
          <w:color w:val="392F2A"/>
        </w:rPr>
        <w:t>Penilaian</w:t>
      </w:r>
      <w:r>
        <w:rPr>
          <w:color w:val="392F2A"/>
          <w:spacing w:val="-15"/>
        </w:rPr>
        <w:t xml:space="preserve"> </w:t>
      </w:r>
      <w:r>
        <w:rPr>
          <w:color w:val="392F2A"/>
        </w:rPr>
        <w:t>Kinerja</w:t>
      </w:r>
      <w:r>
        <w:rPr>
          <w:color w:val="392F2A"/>
          <w:spacing w:val="-16"/>
        </w:rPr>
        <w:t xml:space="preserve"> </w:t>
      </w:r>
      <w:r>
        <w:rPr>
          <w:color w:val="392F2A"/>
        </w:rPr>
        <w:t>Seluruh</w:t>
      </w:r>
      <w:r>
        <w:rPr>
          <w:color w:val="392F2A"/>
          <w:spacing w:val="-16"/>
        </w:rPr>
        <w:t xml:space="preserve"> </w:t>
      </w:r>
      <w:r>
        <w:rPr>
          <w:color w:val="392F2A"/>
        </w:rPr>
        <w:t>Dosen</w:t>
      </w:r>
      <w:r>
        <w:rPr>
          <w:color w:val="392F2A"/>
          <w:spacing w:val="-15"/>
        </w:rPr>
        <w:t xml:space="preserve"> </w:t>
      </w:r>
      <w:r>
        <w:rPr>
          <w:color w:val="392F2A"/>
        </w:rPr>
        <w:t>meliputi</w:t>
      </w:r>
      <w:r>
        <w:rPr>
          <w:color w:val="392F2A"/>
          <w:spacing w:val="-14"/>
        </w:rPr>
        <w:t xml:space="preserve"> </w:t>
      </w:r>
      <w:r>
        <w:rPr>
          <w:color w:val="392F2A"/>
        </w:rPr>
        <w:t>3</w:t>
      </w:r>
      <w:r>
        <w:rPr>
          <w:color w:val="392F2A"/>
          <w:spacing w:val="-13"/>
        </w:rPr>
        <w:t xml:space="preserve"> </w:t>
      </w:r>
      <w:r>
        <w:rPr>
          <w:color w:val="392F2A"/>
        </w:rPr>
        <w:t>jenis</w:t>
      </w:r>
      <w:r>
        <w:rPr>
          <w:color w:val="392F2A"/>
          <w:spacing w:val="-13"/>
        </w:rPr>
        <w:t xml:space="preserve"> </w:t>
      </w:r>
      <w:r>
        <w:rPr>
          <w:color w:val="392F2A"/>
        </w:rPr>
        <w:t>angket</w:t>
      </w:r>
      <w:r>
        <w:rPr>
          <w:color w:val="392F2A"/>
          <w:spacing w:val="-14"/>
        </w:rPr>
        <w:t xml:space="preserve"> </w:t>
      </w:r>
      <w:r>
        <w:rPr>
          <w:color w:val="392F2A"/>
        </w:rPr>
        <w:t>yang</w:t>
      </w:r>
      <w:r>
        <w:rPr>
          <w:color w:val="392F2A"/>
          <w:spacing w:val="-14"/>
        </w:rPr>
        <w:t xml:space="preserve"> </w:t>
      </w:r>
      <w:r>
        <w:rPr>
          <w:color w:val="392F2A"/>
        </w:rPr>
        <w:t>wajib</w:t>
      </w:r>
      <w:r>
        <w:rPr>
          <w:color w:val="392F2A"/>
          <w:spacing w:val="-16"/>
        </w:rPr>
        <w:t xml:space="preserve"> </w:t>
      </w:r>
      <w:r>
        <w:rPr>
          <w:color w:val="392F2A"/>
        </w:rPr>
        <w:t>diisi</w:t>
      </w:r>
      <w:r>
        <w:rPr>
          <w:color w:val="392F2A"/>
          <w:spacing w:val="-14"/>
        </w:rPr>
        <w:t xml:space="preserve"> </w:t>
      </w:r>
      <w:r>
        <w:rPr>
          <w:color w:val="392F2A"/>
        </w:rPr>
        <w:t>oleh</w:t>
      </w:r>
      <w:r>
        <w:rPr>
          <w:color w:val="392F2A"/>
          <w:spacing w:val="-15"/>
        </w:rPr>
        <w:t xml:space="preserve"> </w:t>
      </w:r>
      <w:r>
        <w:rPr>
          <w:color w:val="392F2A"/>
        </w:rPr>
        <w:t>mahasiswa</w:t>
      </w:r>
      <w:r>
        <w:rPr>
          <w:color w:val="392F2A"/>
          <w:spacing w:val="-15"/>
        </w:rPr>
        <w:t xml:space="preserve"> </w:t>
      </w:r>
      <w:r>
        <w:rPr>
          <w:color w:val="392F2A"/>
        </w:rPr>
        <w:t>yaitu:</w:t>
      </w:r>
      <w:r>
        <w:rPr>
          <w:color w:val="392F2A"/>
          <w:spacing w:val="-15"/>
        </w:rPr>
        <w:t xml:space="preserve"> </w:t>
      </w:r>
      <w:r>
        <w:rPr>
          <w:color w:val="392F2A"/>
        </w:rPr>
        <w:t>Angket</w:t>
      </w:r>
      <w:r>
        <w:rPr>
          <w:color w:val="392F2A"/>
          <w:spacing w:val="-15"/>
        </w:rPr>
        <w:t xml:space="preserve"> </w:t>
      </w:r>
      <w:r>
        <w:rPr>
          <w:color w:val="392F2A"/>
        </w:rPr>
        <w:t>Monitoring</w:t>
      </w:r>
      <w:r>
        <w:rPr>
          <w:color w:val="392F2A"/>
          <w:spacing w:val="-14"/>
        </w:rPr>
        <w:t xml:space="preserve"> </w:t>
      </w:r>
      <w:r>
        <w:rPr>
          <w:color w:val="392F2A"/>
        </w:rPr>
        <w:t>dan</w:t>
      </w:r>
      <w:r>
        <w:rPr>
          <w:color w:val="392F2A"/>
          <w:spacing w:val="-16"/>
        </w:rPr>
        <w:t xml:space="preserve"> </w:t>
      </w:r>
      <w:r>
        <w:rPr>
          <w:color w:val="392F2A"/>
        </w:rPr>
        <w:t>Evaluasi</w:t>
      </w:r>
      <w:r>
        <w:rPr>
          <w:color w:val="392F2A"/>
          <w:spacing w:val="-61"/>
        </w:rPr>
        <w:t xml:space="preserve"> </w:t>
      </w:r>
      <w:r>
        <w:rPr>
          <w:color w:val="392F2A"/>
          <w:spacing w:val="-1"/>
        </w:rPr>
        <w:t>Perkuliahan</w:t>
      </w:r>
      <w:r>
        <w:rPr>
          <w:color w:val="392F2A"/>
          <w:spacing w:val="-16"/>
        </w:rPr>
        <w:t xml:space="preserve"> </w:t>
      </w:r>
      <w:r w:rsidR="007B3246">
        <w:rPr>
          <w:b/>
          <w:color w:val="392F2A"/>
          <w:spacing w:val="-1"/>
        </w:rPr>
        <w:t>Akhir</w:t>
      </w:r>
      <w:r>
        <w:rPr>
          <w:b/>
          <w:color w:val="392F2A"/>
          <w:spacing w:val="-13"/>
        </w:rPr>
        <w:t xml:space="preserve"> </w:t>
      </w:r>
      <w:r>
        <w:rPr>
          <w:b/>
          <w:color w:val="392F2A"/>
          <w:spacing w:val="-1"/>
        </w:rPr>
        <w:t>Semester</w:t>
      </w:r>
      <w:r>
        <w:rPr>
          <w:b/>
          <w:color w:val="392F2A"/>
          <w:spacing w:val="-12"/>
        </w:rPr>
        <w:t xml:space="preserve"> </w:t>
      </w:r>
      <w:r>
        <w:rPr>
          <w:color w:val="392F2A"/>
        </w:rPr>
        <w:t>(Teori),</w:t>
      </w:r>
      <w:r>
        <w:rPr>
          <w:color w:val="392F2A"/>
          <w:spacing w:val="-14"/>
        </w:rPr>
        <w:t xml:space="preserve"> </w:t>
      </w:r>
      <w:r>
        <w:rPr>
          <w:color w:val="392F2A"/>
        </w:rPr>
        <w:t>Angket</w:t>
      </w:r>
      <w:r>
        <w:rPr>
          <w:color w:val="392F2A"/>
          <w:spacing w:val="-15"/>
        </w:rPr>
        <w:t xml:space="preserve"> </w:t>
      </w:r>
      <w:r>
        <w:rPr>
          <w:color w:val="392F2A"/>
        </w:rPr>
        <w:t>Monitoring</w:t>
      </w:r>
      <w:r>
        <w:rPr>
          <w:color w:val="392F2A"/>
          <w:spacing w:val="-12"/>
        </w:rPr>
        <w:t xml:space="preserve"> </w:t>
      </w:r>
      <w:r>
        <w:rPr>
          <w:color w:val="392F2A"/>
        </w:rPr>
        <w:t>dan</w:t>
      </w:r>
      <w:r>
        <w:rPr>
          <w:color w:val="392F2A"/>
          <w:spacing w:val="-15"/>
        </w:rPr>
        <w:t xml:space="preserve"> </w:t>
      </w:r>
      <w:r>
        <w:rPr>
          <w:color w:val="392F2A"/>
        </w:rPr>
        <w:t>Evaluasi</w:t>
      </w:r>
      <w:r>
        <w:rPr>
          <w:color w:val="392F2A"/>
          <w:spacing w:val="-13"/>
        </w:rPr>
        <w:t xml:space="preserve"> </w:t>
      </w:r>
      <w:r>
        <w:rPr>
          <w:color w:val="392F2A"/>
        </w:rPr>
        <w:t>Perkuliahan</w:t>
      </w:r>
      <w:r>
        <w:rPr>
          <w:color w:val="392F2A"/>
          <w:spacing w:val="-15"/>
        </w:rPr>
        <w:t xml:space="preserve"> </w:t>
      </w:r>
      <w:r w:rsidR="007B3246">
        <w:rPr>
          <w:b/>
          <w:color w:val="392F2A"/>
        </w:rPr>
        <w:t>Akhir</w:t>
      </w:r>
      <w:r>
        <w:rPr>
          <w:b/>
          <w:color w:val="392F2A"/>
          <w:spacing w:val="-13"/>
        </w:rPr>
        <w:t xml:space="preserve"> </w:t>
      </w:r>
      <w:r>
        <w:rPr>
          <w:b/>
          <w:color w:val="392F2A"/>
        </w:rPr>
        <w:t>Semester</w:t>
      </w:r>
      <w:r>
        <w:rPr>
          <w:b/>
          <w:color w:val="392F2A"/>
          <w:spacing w:val="-11"/>
        </w:rPr>
        <w:t xml:space="preserve"> </w:t>
      </w:r>
      <w:r>
        <w:rPr>
          <w:color w:val="392F2A"/>
        </w:rPr>
        <w:t>Mata</w:t>
      </w:r>
      <w:r>
        <w:rPr>
          <w:color w:val="392F2A"/>
          <w:spacing w:val="-14"/>
        </w:rPr>
        <w:t xml:space="preserve"> </w:t>
      </w:r>
      <w:r>
        <w:rPr>
          <w:color w:val="392F2A"/>
        </w:rPr>
        <w:t>Kuliah</w:t>
      </w:r>
      <w:r>
        <w:rPr>
          <w:color w:val="392F2A"/>
          <w:spacing w:val="-15"/>
        </w:rPr>
        <w:t xml:space="preserve"> </w:t>
      </w:r>
      <w:r>
        <w:rPr>
          <w:color w:val="392F2A"/>
        </w:rPr>
        <w:t>Praktik</w:t>
      </w:r>
      <w:r>
        <w:rPr>
          <w:color w:val="392F2A"/>
          <w:spacing w:val="-15"/>
        </w:rPr>
        <w:t xml:space="preserve"> </w:t>
      </w:r>
      <w:r>
        <w:rPr>
          <w:color w:val="392F2A"/>
        </w:rPr>
        <w:t>di</w:t>
      </w:r>
      <w:r>
        <w:rPr>
          <w:color w:val="392F2A"/>
          <w:spacing w:val="-13"/>
        </w:rPr>
        <w:t xml:space="preserve"> </w:t>
      </w:r>
      <w:r>
        <w:rPr>
          <w:color w:val="392F2A"/>
        </w:rPr>
        <w:t>Studio</w:t>
      </w:r>
      <w:r>
        <w:rPr>
          <w:color w:val="392F2A"/>
          <w:spacing w:val="-60"/>
        </w:rPr>
        <w:t xml:space="preserve"> </w:t>
      </w:r>
      <w:r>
        <w:rPr>
          <w:color w:val="392F2A"/>
        </w:rPr>
        <w:t>(FBS</w:t>
      </w:r>
      <w:r w:rsidR="00584B4E">
        <w:rPr>
          <w:color w:val="392F2A"/>
        </w:rPr>
        <w:t>B</w:t>
      </w:r>
      <w:r>
        <w:rPr>
          <w:color w:val="392F2A"/>
        </w:rPr>
        <w:t xml:space="preserve">), dan Angket Monitoring dan Evaluasi Perkuliahan </w:t>
      </w:r>
      <w:r w:rsidR="007B3246">
        <w:rPr>
          <w:b/>
          <w:color w:val="392F2A"/>
        </w:rPr>
        <w:t>Akhir</w:t>
      </w:r>
      <w:r>
        <w:rPr>
          <w:b/>
          <w:color w:val="392F2A"/>
        </w:rPr>
        <w:t xml:space="preserve"> Semester </w:t>
      </w:r>
      <w:r>
        <w:rPr>
          <w:color w:val="392F2A"/>
        </w:rPr>
        <w:t>Mata Kuliah Tugas Akhir (Proyek akhir, Skripsi, Tesis,</w:t>
      </w:r>
      <w:r>
        <w:rPr>
          <w:color w:val="392F2A"/>
          <w:spacing w:val="-61"/>
        </w:rPr>
        <w:t xml:space="preserve"> </w:t>
      </w:r>
      <w:r>
        <w:rPr>
          <w:color w:val="392F2A"/>
        </w:rPr>
        <w:t>Disertasi).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Berikut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skala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penilaian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yang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digunakan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untuk mengukur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hasil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penilaian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instrumen.</w:t>
      </w:r>
    </w:p>
    <w:p w:rsidR="003D3D8A" w:rsidRDefault="003D3D8A">
      <w:pPr>
        <w:pStyle w:val="BodyText"/>
        <w:rPr>
          <w:sz w:val="20"/>
        </w:rPr>
      </w:pPr>
    </w:p>
    <w:p w:rsidR="003D3D8A" w:rsidRDefault="003D3D8A">
      <w:pPr>
        <w:pStyle w:val="BodyText"/>
        <w:spacing w:after="1"/>
        <w:rPr>
          <w:sz w:val="12"/>
        </w:rPr>
      </w:pPr>
    </w:p>
    <w:tbl>
      <w:tblPr>
        <w:tblW w:w="0" w:type="auto"/>
        <w:tblInd w:w="3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9"/>
        <w:gridCol w:w="2986"/>
        <w:gridCol w:w="2995"/>
      </w:tblGrid>
      <w:tr w:rsidR="003D3D8A">
        <w:trPr>
          <w:trHeight w:val="511"/>
        </w:trPr>
        <w:tc>
          <w:tcPr>
            <w:tcW w:w="819" w:type="dxa"/>
            <w:shd w:val="clear" w:color="auto" w:fill="E4DEDB"/>
          </w:tcPr>
          <w:p w:rsidR="003D3D8A" w:rsidRDefault="00FE1306">
            <w:pPr>
              <w:pStyle w:val="TableParagraph"/>
              <w:spacing w:before="2"/>
              <w:ind w:left="220" w:right="214"/>
              <w:jc w:val="center"/>
              <w:rPr>
                <w:b/>
                <w:sz w:val="28"/>
              </w:rPr>
            </w:pPr>
            <w:r>
              <w:rPr>
                <w:b/>
                <w:color w:val="392F2A"/>
                <w:sz w:val="28"/>
              </w:rPr>
              <w:t>No</w:t>
            </w:r>
          </w:p>
        </w:tc>
        <w:tc>
          <w:tcPr>
            <w:tcW w:w="2986" w:type="dxa"/>
            <w:shd w:val="clear" w:color="auto" w:fill="E4DEDB"/>
          </w:tcPr>
          <w:p w:rsidR="003D3D8A" w:rsidRDefault="00FE1306">
            <w:pPr>
              <w:pStyle w:val="TableParagraph"/>
              <w:spacing w:before="2"/>
              <w:ind w:left="866" w:right="858"/>
              <w:jc w:val="center"/>
              <w:rPr>
                <w:b/>
                <w:sz w:val="28"/>
              </w:rPr>
            </w:pPr>
            <w:r>
              <w:rPr>
                <w:b/>
                <w:color w:val="392F2A"/>
                <w:sz w:val="28"/>
              </w:rPr>
              <w:t>Skala</w:t>
            </w:r>
          </w:p>
        </w:tc>
        <w:tc>
          <w:tcPr>
            <w:tcW w:w="2995" w:type="dxa"/>
            <w:shd w:val="clear" w:color="auto" w:fill="E4DEDB"/>
          </w:tcPr>
          <w:p w:rsidR="003D3D8A" w:rsidRDefault="00FE1306">
            <w:pPr>
              <w:pStyle w:val="TableParagraph"/>
              <w:spacing w:before="2"/>
              <w:ind w:left="609" w:right="596"/>
              <w:jc w:val="center"/>
              <w:rPr>
                <w:b/>
                <w:sz w:val="28"/>
              </w:rPr>
            </w:pPr>
            <w:r>
              <w:rPr>
                <w:b/>
                <w:color w:val="392F2A"/>
                <w:sz w:val="28"/>
              </w:rPr>
              <w:t>Penilaian</w:t>
            </w:r>
          </w:p>
        </w:tc>
      </w:tr>
      <w:tr w:rsidR="003D3D8A">
        <w:trPr>
          <w:trHeight w:val="513"/>
        </w:trPr>
        <w:tc>
          <w:tcPr>
            <w:tcW w:w="819" w:type="dxa"/>
          </w:tcPr>
          <w:p w:rsidR="003D3D8A" w:rsidRDefault="00FE1306">
            <w:pPr>
              <w:pStyle w:val="TableParagraph"/>
              <w:spacing w:before="4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color w:val="392F2A"/>
                <w:sz w:val="28"/>
              </w:rPr>
              <w:t>1</w:t>
            </w:r>
          </w:p>
        </w:tc>
        <w:tc>
          <w:tcPr>
            <w:tcW w:w="2986" w:type="dxa"/>
          </w:tcPr>
          <w:p w:rsidR="003D3D8A" w:rsidRDefault="00FE1306">
            <w:pPr>
              <w:pStyle w:val="TableParagraph"/>
              <w:spacing w:before="4"/>
              <w:ind w:left="1065"/>
              <w:rPr>
                <w:b/>
                <w:sz w:val="28"/>
              </w:rPr>
            </w:pPr>
            <w:r>
              <w:rPr>
                <w:b/>
                <w:color w:val="392F2A"/>
                <w:sz w:val="28"/>
              </w:rPr>
              <w:t>4.21</w:t>
            </w:r>
            <w:r>
              <w:rPr>
                <w:b/>
                <w:color w:val="392F2A"/>
                <w:spacing w:val="-3"/>
                <w:sz w:val="28"/>
              </w:rPr>
              <w:t xml:space="preserve"> </w:t>
            </w:r>
            <w:r>
              <w:rPr>
                <w:b/>
                <w:color w:val="392F2A"/>
                <w:sz w:val="28"/>
              </w:rPr>
              <w:t>-</w:t>
            </w:r>
            <w:r>
              <w:rPr>
                <w:b/>
                <w:color w:val="392F2A"/>
                <w:spacing w:val="-1"/>
                <w:sz w:val="28"/>
              </w:rPr>
              <w:t xml:space="preserve"> </w:t>
            </w:r>
            <w:r>
              <w:rPr>
                <w:b/>
                <w:color w:val="392F2A"/>
                <w:sz w:val="28"/>
              </w:rPr>
              <w:t>5</w:t>
            </w:r>
          </w:p>
        </w:tc>
        <w:tc>
          <w:tcPr>
            <w:tcW w:w="2995" w:type="dxa"/>
          </w:tcPr>
          <w:p w:rsidR="003D3D8A" w:rsidRDefault="00FE1306">
            <w:pPr>
              <w:pStyle w:val="TableParagraph"/>
              <w:spacing w:before="4"/>
              <w:ind w:left="609" w:right="596"/>
              <w:jc w:val="center"/>
              <w:rPr>
                <w:b/>
                <w:sz w:val="28"/>
              </w:rPr>
            </w:pPr>
            <w:r>
              <w:rPr>
                <w:b/>
                <w:color w:val="392F2A"/>
                <w:sz w:val="28"/>
              </w:rPr>
              <w:t>Sangat</w:t>
            </w:r>
            <w:r>
              <w:rPr>
                <w:b/>
                <w:color w:val="392F2A"/>
                <w:spacing w:val="-2"/>
                <w:sz w:val="28"/>
              </w:rPr>
              <w:t xml:space="preserve"> </w:t>
            </w:r>
            <w:r>
              <w:rPr>
                <w:b/>
                <w:color w:val="392F2A"/>
                <w:sz w:val="28"/>
              </w:rPr>
              <w:t>Tinggi</w:t>
            </w:r>
          </w:p>
        </w:tc>
      </w:tr>
      <w:tr w:rsidR="003D3D8A">
        <w:trPr>
          <w:trHeight w:val="513"/>
        </w:trPr>
        <w:tc>
          <w:tcPr>
            <w:tcW w:w="819" w:type="dxa"/>
          </w:tcPr>
          <w:p w:rsidR="003D3D8A" w:rsidRDefault="00FE1306">
            <w:pPr>
              <w:pStyle w:val="TableParagraph"/>
              <w:spacing w:before="2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color w:val="392F2A"/>
                <w:sz w:val="28"/>
              </w:rPr>
              <w:t>2</w:t>
            </w:r>
          </w:p>
        </w:tc>
        <w:tc>
          <w:tcPr>
            <w:tcW w:w="2986" w:type="dxa"/>
          </w:tcPr>
          <w:p w:rsidR="003D3D8A" w:rsidRDefault="00FE1306">
            <w:pPr>
              <w:pStyle w:val="TableParagraph"/>
              <w:spacing w:before="2"/>
              <w:ind w:left="866" w:right="859"/>
              <w:jc w:val="center"/>
              <w:rPr>
                <w:b/>
                <w:sz w:val="28"/>
              </w:rPr>
            </w:pPr>
            <w:r>
              <w:rPr>
                <w:b/>
                <w:color w:val="392F2A"/>
                <w:sz w:val="28"/>
              </w:rPr>
              <w:t>3.41</w:t>
            </w:r>
            <w:r>
              <w:rPr>
                <w:b/>
                <w:color w:val="392F2A"/>
                <w:spacing w:val="-3"/>
                <w:sz w:val="28"/>
              </w:rPr>
              <w:t xml:space="preserve"> </w:t>
            </w:r>
            <w:r>
              <w:rPr>
                <w:b/>
                <w:color w:val="392F2A"/>
                <w:sz w:val="28"/>
              </w:rPr>
              <w:t>-</w:t>
            </w:r>
            <w:r>
              <w:rPr>
                <w:b/>
                <w:color w:val="392F2A"/>
                <w:spacing w:val="-1"/>
                <w:sz w:val="28"/>
              </w:rPr>
              <w:t xml:space="preserve"> </w:t>
            </w:r>
            <w:r>
              <w:rPr>
                <w:b/>
                <w:color w:val="392F2A"/>
                <w:sz w:val="28"/>
              </w:rPr>
              <w:t>4.20</w:t>
            </w:r>
          </w:p>
        </w:tc>
        <w:tc>
          <w:tcPr>
            <w:tcW w:w="2995" w:type="dxa"/>
          </w:tcPr>
          <w:p w:rsidR="003D3D8A" w:rsidRDefault="00FE1306">
            <w:pPr>
              <w:pStyle w:val="TableParagraph"/>
              <w:spacing w:before="2"/>
              <w:ind w:left="606" w:right="596"/>
              <w:jc w:val="center"/>
              <w:rPr>
                <w:b/>
                <w:sz w:val="28"/>
              </w:rPr>
            </w:pPr>
            <w:r>
              <w:rPr>
                <w:b/>
                <w:color w:val="392F2A"/>
                <w:sz w:val="28"/>
              </w:rPr>
              <w:t>Tinggi</w:t>
            </w:r>
          </w:p>
        </w:tc>
      </w:tr>
      <w:tr w:rsidR="003D3D8A">
        <w:trPr>
          <w:trHeight w:val="513"/>
        </w:trPr>
        <w:tc>
          <w:tcPr>
            <w:tcW w:w="819" w:type="dxa"/>
          </w:tcPr>
          <w:p w:rsidR="003D3D8A" w:rsidRDefault="00FE1306">
            <w:pPr>
              <w:pStyle w:val="TableParagraph"/>
              <w:spacing w:before="2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color w:val="392F2A"/>
                <w:sz w:val="28"/>
              </w:rPr>
              <w:t>3</w:t>
            </w:r>
          </w:p>
        </w:tc>
        <w:tc>
          <w:tcPr>
            <w:tcW w:w="2986" w:type="dxa"/>
          </w:tcPr>
          <w:p w:rsidR="003D3D8A" w:rsidRDefault="00FE1306">
            <w:pPr>
              <w:pStyle w:val="TableParagraph"/>
              <w:spacing w:before="2"/>
              <w:ind w:left="866" w:right="859"/>
              <w:jc w:val="center"/>
              <w:rPr>
                <w:b/>
                <w:sz w:val="28"/>
              </w:rPr>
            </w:pPr>
            <w:r>
              <w:rPr>
                <w:b/>
                <w:color w:val="392F2A"/>
                <w:sz w:val="28"/>
              </w:rPr>
              <w:t>2.61</w:t>
            </w:r>
            <w:r>
              <w:rPr>
                <w:b/>
                <w:color w:val="392F2A"/>
                <w:spacing w:val="-3"/>
                <w:sz w:val="28"/>
              </w:rPr>
              <w:t xml:space="preserve"> </w:t>
            </w:r>
            <w:r>
              <w:rPr>
                <w:b/>
                <w:color w:val="392F2A"/>
                <w:sz w:val="28"/>
              </w:rPr>
              <w:t>-</w:t>
            </w:r>
            <w:r>
              <w:rPr>
                <w:b/>
                <w:color w:val="392F2A"/>
                <w:spacing w:val="-1"/>
                <w:sz w:val="28"/>
              </w:rPr>
              <w:t xml:space="preserve"> </w:t>
            </w:r>
            <w:r>
              <w:rPr>
                <w:b/>
                <w:color w:val="392F2A"/>
                <w:sz w:val="28"/>
              </w:rPr>
              <w:t>3.40</w:t>
            </w:r>
          </w:p>
        </w:tc>
        <w:tc>
          <w:tcPr>
            <w:tcW w:w="2995" w:type="dxa"/>
          </w:tcPr>
          <w:p w:rsidR="003D3D8A" w:rsidRDefault="00FE1306">
            <w:pPr>
              <w:pStyle w:val="TableParagraph"/>
              <w:spacing w:before="2"/>
              <w:ind w:left="609" w:right="596"/>
              <w:jc w:val="center"/>
              <w:rPr>
                <w:b/>
                <w:sz w:val="28"/>
              </w:rPr>
            </w:pPr>
            <w:r>
              <w:rPr>
                <w:b/>
                <w:color w:val="392F2A"/>
                <w:sz w:val="28"/>
              </w:rPr>
              <w:t>Sedang</w:t>
            </w:r>
          </w:p>
        </w:tc>
      </w:tr>
      <w:tr w:rsidR="003D3D8A">
        <w:trPr>
          <w:trHeight w:val="513"/>
        </w:trPr>
        <w:tc>
          <w:tcPr>
            <w:tcW w:w="819" w:type="dxa"/>
          </w:tcPr>
          <w:p w:rsidR="003D3D8A" w:rsidRDefault="00FE1306">
            <w:pPr>
              <w:pStyle w:val="TableParagraph"/>
              <w:spacing w:before="2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color w:val="392F2A"/>
                <w:sz w:val="28"/>
              </w:rPr>
              <w:t>4</w:t>
            </w:r>
          </w:p>
        </w:tc>
        <w:tc>
          <w:tcPr>
            <w:tcW w:w="2986" w:type="dxa"/>
          </w:tcPr>
          <w:p w:rsidR="003D3D8A" w:rsidRDefault="00FE1306">
            <w:pPr>
              <w:pStyle w:val="TableParagraph"/>
              <w:spacing w:before="2"/>
              <w:ind w:left="866" w:right="859"/>
              <w:jc w:val="center"/>
              <w:rPr>
                <w:b/>
                <w:sz w:val="28"/>
              </w:rPr>
            </w:pPr>
            <w:r>
              <w:rPr>
                <w:b/>
                <w:color w:val="392F2A"/>
                <w:sz w:val="28"/>
              </w:rPr>
              <w:t>1.81</w:t>
            </w:r>
            <w:r>
              <w:rPr>
                <w:b/>
                <w:color w:val="392F2A"/>
                <w:spacing w:val="-3"/>
                <w:sz w:val="28"/>
              </w:rPr>
              <w:t xml:space="preserve"> </w:t>
            </w:r>
            <w:r>
              <w:rPr>
                <w:b/>
                <w:color w:val="392F2A"/>
                <w:sz w:val="28"/>
              </w:rPr>
              <w:t>-</w:t>
            </w:r>
            <w:r>
              <w:rPr>
                <w:b/>
                <w:color w:val="392F2A"/>
                <w:spacing w:val="-1"/>
                <w:sz w:val="28"/>
              </w:rPr>
              <w:t xml:space="preserve"> </w:t>
            </w:r>
            <w:r>
              <w:rPr>
                <w:b/>
                <w:color w:val="392F2A"/>
                <w:sz w:val="28"/>
              </w:rPr>
              <w:t>2.61</w:t>
            </w:r>
          </w:p>
        </w:tc>
        <w:tc>
          <w:tcPr>
            <w:tcW w:w="2995" w:type="dxa"/>
          </w:tcPr>
          <w:p w:rsidR="003D3D8A" w:rsidRDefault="00FE1306">
            <w:pPr>
              <w:pStyle w:val="TableParagraph"/>
              <w:spacing w:before="2"/>
              <w:ind w:left="607" w:right="596"/>
              <w:jc w:val="center"/>
              <w:rPr>
                <w:b/>
                <w:sz w:val="28"/>
              </w:rPr>
            </w:pPr>
            <w:r>
              <w:rPr>
                <w:b/>
                <w:color w:val="392F2A"/>
                <w:sz w:val="28"/>
              </w:rPr>
              <w:t>Rendah</w:t>
            </w:r>
          </w:p>
        </w:tc>
      </w:tr>
      <w:tr w:rsidR="003D3D8A">
        <w:trPr>
          <w:trHeight w:val="513"/>
        </w:trPr>
        <w:tc>
          <w:tcPr>
            <w:tcW w:w="819" w:type="dxa"/>
          </w:tcPr>
          <w:p w:rsidR="003D3D8A" w:rsidRDefault="00FE1306">
            <w:pPr>
              <w:pStyle w:val="TableParagraph"/>
              <w:spacing w:before="2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color w:val="392F2A"/>
                <w:sz w:val="28"/>
              </w:rPr>
              <w:t>5</w:t>
            </w:r>
          </w:p>
        </w:tc>
        <w:tc>
          <w:tcPr>
            <w:tcW w:w="2986" w:type="dxa"/>
          </w:tcPr>
          <w:p w:rsidR="003D3D8A" w:rsidRDefault="00FE1306">
            <w:pPr>
              <w:pStyle w:val="TableParagraph"/>
              <w:spacing w:before="2"/>
              <w:ind w:left="865" w:right="859"/>
              <w:jc w:val="center"/>
              <w:rPr>
                <w:b/>
                <w:sz w:val="28"/>
              </w:rPr>
            </w:pPr>
            <w:r>
              <w:rPr>
                <w:b/>
                <w:color w:val="392F2A"/>
                <w:sz w:val="28"/>
              </w:rPr>
              <w:t>0</w:t>
            </w:r>
            <w:r>
              <w:rPr>
                <w:b/>
                <w:color w:val="392F2A"/>
                <w:spacing w:val="-3"/>
                <w:sz w:val="28"/>
              </w:rPr>
              <w:t xml:space="preserve"> </w:t>
            </w:r>
            <w:r>
              <w:rPr>
                <w:b/>
                <w:color w:val="392F2A"/>
                <w:sz w:val="28"/>
              </w:rPr>
              <w:t>-</w:t>
            </w:r>
            <w:r>
              <w:rPr>
                <w:b/>
                <w:color w:val="392F2A"/>
                <w:spacing w:val="-2"/>
                <w:sz w:val="28"/>
              </w:rPr>
              <w:t xml:space="preserve"> </w:t>
            </w:r>
            <w:r>
              <w:rPr>
                <w:b/>
                <w:color w:val="392F2A"/>
                <w:sz w:val="28"/>
              </w:rPr>
              <w:t>1.80</w:t>
            </w:r>
          </w:p>
        </w:tc>
        <w:tc>
          <w:tcPr>
            <w:tcW w:w="2995" w:type="dxa"/>
          </w:tcPr>
          <w:p w:rsidR="003D3D8A" w:rsidRDefault="00FE1306">
            <w:pPr>
              <w:pStyle w:val="TableParagraph"/>
              <w:spacing w:before="2"/>
              <w:ind w:left="609" w:right="596"/>
              <w:jc w:val="center"/>
              <w:rPr>
                <w:b/>
                <w:sz w:val="28"/>
              </w:rPr>
            </w:pPr>
            <w:r>
              <w:rPr>
                <w:b/>
                <w:color w:val="392F2A"/>
                <w:sz w:val="28"/>
              </w:rPr>
              <w:t>Sangat</w:t>
            </w:r>
            <w:r>
              <w:rPr>
                <w:b/>
                <w:color w:val="392F2A"/>
                <w:spacing w:val="-1"/>
                <w:sz w:val="28"/>
              </w:rPr>
              <w:t xml:space="preserve"> </w:t>
            </w:r>
            <w:r>
              <w:rPr>
                <w:b/>
                <w:color w:val="392F2A"/>
                <w:sz w:val="28"/>
              </w:rPr>
              <w:t>Rendah</w:t>
            </w:r>
          </w:p>
        </w:tc>
      </w:tr>
    </w:tbl>
    <w:p w:rsidR="003D3D8A" w:rsidRDefault="003D3D8A">
      <w:pPr>
        <w:pStyle w:val="BodyText"/>
        <w:spacing w:before="7"/>
      </w:pPr>
    </w:p>
    <w:p w:rsidR="003D3D8A" w:rsidRDefault="00FE1306">
      <w:pPr>
        <w:pStyle w:val="Heading2"/>
        <w:numPr>
          <w:ilvl w:val="1"/>
          <w:numId w:val="1"/>
        </w:numPr>
        <w:tabs>
          <w:tab w:val="left" w:pos="860"/>
        </w:tabs>
        <w:spacing w:before="44"/>
        <w:ind w:hanging="370"/>
        <w:jc w:val="both"/>
        <w:rPr>
          <w:color w:val="392F2A"/>
        </w:rPr>
      </w:pPr>
      <w:r>
        <w:rPr>
          <w:color w:val="392F2A"/>
        </w:rPr>
        <w:t>Angket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Monitoring</w:t>
      </w:r>
      <w:r>
        <w:rPr>
          <w:color w:val="392F2A"/>
          <w:spacing w:val="-5"/>
        </w:rPr>
        <w:t xml:space="preserve"> </w:t>
      </w:r>
      <w:r>
        <w:rPr>
          <w:color w:val="392F2A"/>
        </w:rPr>
        <w:t>dan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Evaluasi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Perkuliahan</w:t>
      </w:r>
      <w:r>
        <w:rPr>
          <w:color w:val="392F2A"/>
          <w:spacing w:val="-1"/>
        </w:rPr>
        <w:t xml:space="preserve"> </w:t>
      </w:r>
      <w:r w:rsidR="007B3246">
        <w:rPr>
          <w:color w:val="392F2A"/>
        </w:rPr>
        <w:t>Akhir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Semester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(Teori)</w:t>
      </w:r>
    </w:p>
    <w:p w:rsidR="003D3D8A" w:rsidRDefault="00FE1306">
      <w:pPr>
        <w:pStyle w:val="BodyText"/>
        <w:spacing w:before="52" w:line="276" w:lineRule="auto"/>
        <w:ind w:left="860" w:right="521"/>
        <w:jc w:val="both"/>
      </w:pPr>
      <w:r>
        <w:t>Hasil perolehan Kinerja D</w:t>
      </w:r>
      <w:r w:rsidR="008C4432">
        <w:t xml:space="preserve">osen </w:t>
      </w:r>
      <w:r w:rsidR="007B3246">
        <w:t>Akhir</w:t>
      </w:r>
      <w:r w:rsidR="00F04418">
        <w:t xml:space="preserve"> Semester Genap TA 2021/2022</w:t>
      </w:r>
      <w:r>
        <w:t xml:space="preserve"> pada mata kuliah teori dapat dilihat pada tabel 2 dan</w:t>
      </w:r>
      <w:r>
        <w:rPr>
          <w:spacing w:val="1"/>
        </w:rPr>
        <w:t xml:space="preserve"> </w:t>
      </w:r>
      <w:r>
        <w:t>gambar</w:t>
      </w:r>
      <w:r>
        <w:rPr>
          <w:spacing w:val="-10"/>
        </w:rPr>
        <w:t xml:space="preserve"> </w:t>
      </w:r>
      <w:r>
        <w:t>2.</w:t>
      </w:r>
      <w:r>
        <w:rPr>
          <w:spacing w:val="-9"/>
        </w:rPr>
        <w:t xml:space="preserve"> </w:t>
      </w:r>
      <w:r>
        <w:t>Hasil</w:t>
      </w:r>
      <w:r>
        <w:rPr>
          <w:spacing w:val="-9"/>
        </w:rPr>
        <w:t xml:space="preserve"> </w:t>
      </w:r>
      <w:r>
        <w:t>rerata</w:t>
      </w:r>
      <w:r>
        <w:rPr>
          <w:spacing w:val="-10"/>
        </w:rPr>
        <w:t xml:space="preserve"> </w:t>
      </w:r>
      <w:r>
        <w:t>tertinggi</w:t>
      </w:r>
      <w:r>
        <w:rPr>
          <w:spacing w:val="-11"/>
        </w:rPr>
        <w:t xml:space="preserve"> </w:t>
      </w:r>
      <w:r>
        <w:t>yaitu</w:t>
      </w:r>
      <w:r>
        <w:rPr>
          <w:spacing w:val="-11"/>
        </w:rPr>
        <w:t xml:space="preserve"> </w:t>
      </w:r>
      <w:r>
        <w:t>Program</w:t>
      </w:r>
      <w:r>
        <w:rPr>
          <w:spacing w:val="-11"/>
        </w:rPr>
        <w:t xml:space="preserve"> </w:t>
      </w:r>
      <w:r>
        <w:t>Studi</w:t>
      </w:r>
      <w:r>
        <w:rPr>
          <w:spacing w:val="-9"/>
        </w:rPr>
        <w:t xml:space="preserve"> </w:t>
      </w:r>
      <w:r>
        <w:t>Ilmu</w:t>
      </w:r>
      <w:r>
        <w:rPr>
          <w:spacing w:val="-11"/>
        </w:rPr>
        <w:t xml:space="preserve"> </w:t>
      </w:r>
      <w:r>
        <w:t>Pendidikan</w:t>
      </w:r>
      <w:r>
        <w:rPr>
          <w:spacing w:val="-12"/>
        </w:rPr>
        <w:t xml:space="preserve"> </w:t>
      </w:r>
      <w:r>
        <w:t>Bahasa-S3</w:t>
      </w:r>
      <w:r>
        <w:rPr>
          <w:spacing w:val="-10"/>
        </w:rPr>
        <w:t xml:space="preserve"> </w:t>
      </w:r>
      <w:r>
        <w:t>(IPB-S3)</w:t>
      </w:r>
      <w:r>
        <w:rPr>
          <w:spacing w:val="-12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Pendidikan</w:t>
      </w:r>
      <w:r>
        <w:rPr>
          <w:spacing w:val="-11"/>
        </w:rPr>
        <w:t xml:space="preserve"> </w:t>
      </w:r>
      <w:r>
        <w:t>Bahasa</w:t>
      </w:r>
      <w:r>
        <w:rPr>
          <w:spacing w:val="-9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Sastra</w:t>
      </w:r>
      <w:r>
        <w:rPr>
          <w:spacing w:val="-61"/>
        </w:rPr>
        <w:t xml:space="preserve"> </w:t>
      </w:r>
      <w:r>
        <w:t>Indonesia-S2 (PBSI-S2) dengan skor 4,75 masuk dalam kategori Sa</w:t>
      </w:r>
      <w:r w:rsidR="0099139B">
        <w:t>ngat Tinggi dan Hasil rerata te</w:t>
      </w:r>
      <w:r>
        <w:t>rendah yaitu Program</w:t>
      </w:r>
      <w:r>
        <w:rPr>
          <w:spacing w:val="1"/>
        </w:rPr>
        <w:t xml:space="preserve"> </w:t>
      </w:r>
      <w:r>
        <w:t>Studi Pendidikan Kriya-S1 (P Kriya-S1) dengan skor 4,22 masuk dalam kategori Sangat Tinggi</w:t>
      </w:r>
      <w:r>
        <w:rPr>
          <w:color w:val="E64722"/>
        </w:rPr>
        <w:t xml:space="preserve">. </w:t>
      </w:r>
      <w:r>
        <w:t>Semua program studi di</w:t>
      </w:r>
      <w:r>
        <w:rPr>
          <w:spacing w:val="1"/>
        </w:rPr>
        <w:t xml:space="preserve"> </w:t>
      </w:r>
      <w:r>
        <w:t>Fakultas</w:t>
      </w:r>
      <w:r>
        <w:rPr>
          <w:spacing w:val="-1"/>
        </w:rPr>
        <w:t xml:space="preserve"> </w:t>
      </w:r>
      <w:r>
        <w:t>Bahasa dan</w:t>
      </w:r>
      <w:r>
        <w:rPr>
          <w:spacing w:val="-3"/>
        </w:rPr>
        <w:t xml:space="preserve"> </w:t>
      </w:r>
      <w:r>
        <w:t>Seni</w:t>
      </w:r>
      <w:r>
        <w:rPr>
          <w:spacing w:val="-1"/>
        </w:rPr>
        <w:t xml:space="preserve"> </w:t>
      </w:r>
      <w:r>
        <w:t>memiliki rerata</w:t>
      </w:r>
      <w:r>
        <w:rPr>
          <w:spacing w:val="-2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kategori</w:t>
      </w:r>
      <w:r>
        <w:rPr>
          <w:spacing w:val="-2"/>
        </w:rPr>
        <w:t xml:space="preserve"> </w:t>
      </w:r>
      <w:r>
        <w:t>ST</w:t>
      </w:r>
      <w:r>
        <w:rPr>
          <w:spacing w:val="-1"/>
        </w:rPr>
        <w:t xml:space="preserve"> </w:t>
      </w:r>
      <w:r>
        <w:t>atau</w:t>
      </w:r>
      <w:r>
        <w:rPr>
          <w:spacing w:val="-3"/>
        </w:rPr>
        <w:t xml:space="preserve"> </w:t>
      </w:r>
      <w:r>
        <w:t>Sangat</w:t>
      </w:r>
      <w:r>
        <w:rPr>
          <w:spacing w:val="-3"/>
        </w:rPr>
        <w:t xml:space="preserve"> </w:t>
      </w:r>
      <w:r>
        <w:t>Tinggi.</w:t>
      </w:r>
    </w:p>
    <w:p w:rsidR="003D3D8A" w:rsidRDefault="003D3D8A">
      <w:pPr>
        <w:spacing w:line="276" w:lineRule="auto"/>
        <w:jc w:val="both"/>
        <w:sectPr w:rsidR="003D3D8A">
          <w:footerReference w:type="default" r:id="rId16"/>
          <w:pgSz w:w="15840" w:h="12240" w:orient="landscape"/>
          <w:pgMar w:top="1140" w:right="120" w:bottom="1000" w:left="580" w:header="0" w:footer="735" w:gutter="0"/>
          <w:cols w:space="720"/>
        </w:sectPr>
      </w:pPr>
    </w:p>
    <w:p w:rsidR="003D3D8A" w:rsidRDefault="00FE1306">
      <w:pPr>
        <w:pStyle w:val="BodyText"/>
        <w:spacing w:before="32"/>
        <w:ind w:left="2659" w:right="2636"/>
        <w:jc w:val="center"/>
      </w:pPr>
      <w:r>
        <w:rPr>
          <w:b/>
        </w:rPr>
        <w:lastRenderedPageBreak/>
        <w:t>Tabel</w:t>
      </w:r>
      <w:r>
        <w:rPr>
          <w:b/>
          <w:spacing w:val="-2"/>
        </w:rPr>
        <w:t xml:space="preserve"> </w:t>
      </w:r>
      <w:r>
        <w:rPr>
          <w:b/>
        </w:rPr>
        <w:t>2:</w:t>
      </w:r>
      <w:r>
        <w:rPr>
          <w:b/>
          <w:spacing w:val="-2"/>
        </w:rPr>
        <w:t xml:space="preserve"> </w:t>
      </w:r>
      <w:r>
        <w:t>Tabel</w:t>
      </w:r>
      <w:r>
        <w:rPr>
          <w:spacing w:val="-4"/>
        </w:rPr>
        <w:t xml:space="preserve"> </w:t>
      </w:r>
      <w:r>
        <w:t>Monitoring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Evaluasi</w:t>
      </w:r>
      <w:r>
        <w:rPr>
          <w:spacing w:val="-2"/>
        </w:rPr>
        <w:t xml:space="preserve"> </w:t>
      </w:r>
      <w:r>
        <w:t>Perkuliahan</w:t>
      </w:r>
      <w:r>
        <w:rPr>
          <w:spacing w:val="-4"/>
        </w:rPr>
        <w:t xml:space="preserve"> </w:t>
      </w:r>
      <w:r w:rsidR="00D2668D">
        <w:t>Akhir</w:t>
      </w:r>
      <w:r>
        <w:rPr>
          <w:spacing w:val="-3"/>
        </w:rPr>
        <w:t xml:space="preserve"> </w:t>
      </w:r>
      <w:r>
        <w:t>Semester</w:t>
      </w:r>
      <w:r>
        <w:rPr>
          <w:spacing w:val="-3"/>
        </w:rPr>
        <w:t xml:space="preserve"> </w:t>
      </w:r>
      <w:r>
        <w:t>(Teori)</w:t>
      </w:r>
    </w:p>
    <w:tbl>
      <w:tblPr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2"/>
        <w:gridCol w:w="1978"/>
        <w:gridCol w:w="576"/>
        <w:gridCol w:w="634"/>
        <w:gridCol w:w="565"/>
        <w:gridCol w:w="658"/>
        <w:gridCol w:w="560"/>
        <w:gridCol w:w="658"/>
        <w:gridCol w:w="764"/>
        <w:gridCol w:w="752"/>
        <w:gridCol w:w="557"/>
        <w:gridCol w:w="610"/>
        <w:gridCol w:w="545"/>
        <w:gridCol w:w="871"/>
        <w:gridCol w:w="824"/>
        <w:gridCol w:w="641"/>
        <w:gridCol w:w="660"/>
        <w:gridCol w:w="689"/>
        <w:gridCol w:w="756"/>
        <w:gridCol w:w="660"/>
      </w:tblGrid>
      <w:tr w:rsidR="003D3D8A">
        <w:trPr>
          <w:trHeight w:val="320"/>
        </w:trPr>
        <w:tc>
          <w:tcPr>
            <w:tcW w:w="502" w:type="dxa"/>
            <w:vMerge w:val="restart"/>
            <w:shd w:val="clear" w:color="auto" w:fill="C5DFB4"/>
          </w:tcPr>
          <w:p w:rsidR="003D3D8A" w:rsidRDefault="003D3D8A">
            <w:pPr>
              <w:pStyle w:val="TableParagraph"/>
              <w:rPr>
                <w:sz w:val="16"/>
              </w:rPr>
            </w:pPr>
          </w:p>
          <w:p w:rsidR="003D3D8A" w:rsidRDefault="003D3D8A">
            <w:pPr>
              <w:pStyle w:val="TableParagraph"/>
              <w:rPr>
                <w:sz w:val="16"/>
              </w:rPr>
            </w:pPr>
          </w:p>
          <w:p w:rsidR="003D3D8A" w:rsidRDefault="003D3D8A">
            <w:pPr>
              <w:pStyle w:val="TableParagraph"/>
              <w:spacing w:before="3"/>
              <w:rPr>
                <w:sz w:val="12"/>
              </w:rPr>
            </w:pPr>
          </w:p>
          <w:p w:rsidR="003D3D8A" w:rsidRDefault="00FE1306">
            <w:pPr>
              <w:pStyle w:val="TableParagraph"/>
              <w:ind w:left="155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1978" w:type="dxa"/>
            <w:vMerge w:val="restart"/>
            <w:shd w:val="clear" w:color="auto" w:fill="C5DFB4"/>
          </w:tcPr>
          <w:p w:rsidR="003D3D8A" w:rsidRDefault="003D3D8A">
            <w:pPr>
              <w:pStyle w:val="TableParagraph"/>
              <w:rPr>
                <w:sz w:val="16"/>
              </w:rPr>
            </w:pPr>
          </w:p>
          <w:p w:rsidR="003D3D8A" w:rsidRDefault="003D3D8A">
            <w:pPr>
              <w:pStyle w:val="TableParagraph"/>
              <w:rPr>
                <w:sz w:val="16"/>
              </w:rPr>
            </w:pPr>
          </w:p>
          <w:p w:rsidR="003D3D8A" w:rsidRDefault="003D3D8A">
            <w:pPr>
              <w:pStyle w:val="TableParagraph"/>
              <w:spacing w:before="3"/>
              <w:rPr>
                <w:sz w:val="12"/>
              </w:rPr>
            </w:pPr>
          </w:p>
          <w:p w:rsidR="003D3D8A" w:rsidRDefault="00FE1306">
            <w:pPr>
              <w:pStyle w:val="TableParagraph"/>
              <w:ind w:left="582"/>
              <w:rPr>
                <w:b/>
                <w:sz w:val="16"/>
              </w:rPr>
            </w:pPr>
            <w:r>
              <w:rPr>
                <w:b/>
                <w:sz w:val="16"/>
              </w:rPr>
              <w:t>Unsur/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Item</w:t>
            </w:r>
          </w:p>
        </w:tc>
        <w:tc>
          <w:tcPr>
            <w:tcW w:w="11320" w:type="dxa"/>
            <w:gridSpan w:val="17"/>
            <w:shd w:val="clear" w:color="auto" w:fill="C5DFB4"/>
          </w:tcPr>
          <w:p w:rsidR="003D3D8A" w:rsidRDefault="00FE1306">
            <w:pPr>
              <w:pStyle w:val="TableParagraph"/>
              <w:spacing w:before="63"/>
              <w:ind w:left="5063" w:right="504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STUDI</w:t>
            </w:r>
          </w:p>
        </w:tc>
        <w:tc>
          <w:tcPr>
            <w:tcW w:w="660" w:type="dxa"/>
            <w:vMerge w:val="restart"/>
            <w:shd w:val="clear" w:color="auto" w:fill="C5DFB4"/>
          </w:tcPr>
          <w:p w:rsidR="003D3D8A" w:rsidRDefault="003D3D8A">
            <w:pPr>
              <w:pStyle w:val="TableParagraph"/>
              <w:rPr>
                <w:sz w:val="16"/>
              </w:rPr>
            </w:pPr>
          </w:p>
          <w:p w:rsidR="003D3D8A" w:rsidRDefault="003D3D8A">
            <w:pPr>
              <w:pStyle w:val="TableParagraph"/>
              <w:rPr>
                <w:sz w:val="16"/>
              </w:rPr>
            </w:pPr>
          </w:p>
          <w:p w:rsidR="003D3D8A" w:rsidRDefault="003D3D8A">
            <w:pPr>
              <w:pStyle w:val="TableParagraph"/>
              <w:spacing w:before="3"/>
              <w:rPr>
                <w:sz w:val="12"/>
              </w:rPr>
            </w:pPr>
          </w:p>
          <w:p w:rsidR="003D3D8A" w:rsidRDefault="00FE1306">
            <w:pPr>
              <w:pStyle w:val="TableParagraph"/>
              <w:ind w:left="102"/>
              <w:rPr>
                <w:b/>
                <w:sz w:val="16"/>
              </w:rPr>
            </w:pPr>
            <w:r>
              <w:rPr>
                <w:b/>
                <w:sz w:val="16"/>
              </w:rPr>
              <w:t>Rerata</w:t>
            </w:r>
          </w:p>
        </w:tc>
      </w:tr>
      <w:tr w:rsidR="003D3D8A">
        <w:trPr>
          <w:trHeight w:val="935"/>
        </w:trPr>
        <w:tc>
          <w:tcPr>
            <w:tcW w:w="502" w:type="dxa"/>
            <w:vMerge/>
            <w:tcBorders>
              <w:top w:val="nil"/>
            </w:tcBorders>
            <w:shd w:val="clear" w:color="auto" w:fill="C5DFB4"/>
          </w:tcPr>
          <w:p w:rsidR="003D3D8A" w:rsidRDefault="003D3D8A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  <w:shd w:val="clear" w:color="auto" w:fill="C5DFB4"/>
          </w:tcPr>
          <w:p w:rsidR="003D3D8A" w:rsidRDefault="003D3D8A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C5DFB4"/>
          </w:tcPr>
          <w:p w:rsidR="003D3D8A" w:rsidRDefault="003D3D8A">
            <w:pPr>
              <w:pStyle w:val="TableParagraph"/>
              <w:spacing w:before="3"/>
            </w:pPr>
          </w:p>
          <w:p w:rsidR="003D3D8A" w:rsidRDefault="00FE1306">
            <w:pPr>
              <w:pStyle w:val="TableParagraph"/>
              <w:ind w:left="208" w:right="117" w:hanging="56"/>
              <w:rPr>
                <w:b/>
                <w:sz w:val="16"/>
              </w:rPr>
            </w:pPr>
            <w:r>
              <w:rPr>
                <w:b/>
                <w:sz w:val="16"/>
              </w:rPr>
              <w:t>IPB-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S3</w:t>
            </w:r>
          </w:p>
        </w:tc>
        <w:tc>
          <w:tcPr>
            <w:tcW w:w="634" w:type="dxa"/>
            <w:shd w:val="clear" w:color="auto" w:fill="C5DFB4"/>
          </w:tcPr>
          <w:p w:rsidR="003D3D8A" w:rsidRDefault="003D3D8A">
            <w:pPr>
              <w:pStyle w:val="TableParagraph"/>
              <w:spacing w:before="3"/>
            </w:pPr>
          </w:p>
          <w:p w:rsidR="003D3D8A" w:rsidRDefault="00FE1306">
            <w:pPr>
              <w:pStyle w:val="TableParagraph"/>
              <w:ind w:left="236" w:right="109" w:hanging="94"/>
              <w:rPr>
                <w:b/>
                <w:sz w:val="16"/>
              </w:rPr>
            </w:pPr>
            <w:r>
              <w:rPr>
                <w:b/>
                <w:sz w:val="16"/>
              </w:rPr>
              <w:t>PBSI-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S2</w:t>
            </w:r>
          </w:p>
        </w:tc>
        <w:tc>
          <w:tcPr>
            <w:tcW w:w="565" w:type="dxa"/>
            <w:shd w:val="clear" w:color="auto" w:fill="C5DFB4"/>
          </w:tcPr>
          <w:p w:rsidR="003D3D8A" w:rsidRDefault="003D3D8A">
            <w:pPr>
              <w:pStyle w:val="TableParagraph"/>
              <w:spacing w:before="3"/>
            </w:pPr>
          </w:p>
          <w:p w:rsidR="003D3D8A" w:rsidRDefault="00FE1306">
            <w:pPr>
              <w:pStyle w:val="TableParagraph"/>
              <w:ind w:left="202" w:right="112" w:hanging="56"/>
              <w:rPr>
                <w:b/>
                <w:sz w:val="16"/>
              </w:rPr>
            </w:pPr>
            <w:r>
              <w:rPr>
                <w:b/>
                <w:sz w:val="16"/>
              </w:rPr>
              <w:t>PBI-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S2</w:t>
            </w:r>
          </w:p>
        </w:tc>
        <w:tc>
          <w:tcPr>
            <w:tcW w:w="658" w:type="dxa"/>
            <w:shd w:val="clear" w:color="auto" w:fill="C5DFB4"/>
          </w:tcPr>
          <w:p w:rsidR="003D3D8A" w:rsidRDefault="003D3D8A">
            <w:pPr>
              <w:pStyle w:val="TableParagraph"/>
              <w:spacing w:before="3"/>
            </w:pPr>
          </w:p>
          <w:p w:rsidR="003D3D8A" w:rsidRDefault="00FE1306">
            <w:pPr>
              <w:pStyle w:val="TableParagraph"/>
              <w:ind w:left="247" w:right="85" w:hanging="130"/>
              <w:rPr>
                <w:b/>
                <w:sz w:val="16"/>
              </w:rPr>
            </w:pPr>
            <w:r>
              <w:rPr>
                <w:b/>
                <w:sz w:val="16"/>
              </w:rPr>
              <w:t>PSeni-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S2</w:t>
            </w:r>
          </w:p>
        </w:tc>
        <w:tc>
          <w:tcPr>
            <w:tcW w:w="560" w:type="dxa"/>
            <w:shd w:val="clear" w:color="auto" w:fill="C5DFB4"/>
          </w:tcPr>
          <w:p w:rsidR="003D3D8A" w:rsidRDefault="003D3D8A">
            <w:pPr>
              <w:pStyle w:val="TableParagraph"/>
              <w:spacing w:before="3"/>
            </w:pPr>
          </w:p>
          <w:p w:rsidR="003D3D8A" w:rsidRDefault="00FE1306">
            <w:pPr>
              <w:pStyle w:val="TableParagraph"/>
              <w:ind w:left="199" w:right="147" w:hanging="22"/>
              <w:rPr>
                <w:b/>
                <w:sz w:val="16"/>
              </w:rPr>
            </w:pPr>
            <w:r>
              <w:rPr>
                <w:b/>
                <w:sz w:val="16"/>
              </w:rPr>
              <w:t>LT-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S2</w:t>
            </w:r>
          </w:p>
        </w:tc>
        <w:tc>
          <w:tcPr>
            <w:tcW w:w="658" w:type="dxa"/>
            <w:shd w:val="clear" w:color="auto" w:fill="C5DFB4"/>
          </w:tcPr>
          <w:p w:rsidR="003D3D8A" w:rsidRDefault="003D3D8A">
            <w:pPr>
              <w:pStyle w:val="TableParagraph"/>
              <w:spacing w:before="2"/>
              <w:rPr>
                <w:sz w:val="14"/>
              </w:rPr>
            </w:pPr>
          </w:p>
          <w:p w:rsidR="003D3D8A" w:rsidRDefault="00FE1306">
            <w:pPr>
              <w:pStyle w:val="TableParagraph"/>
              <w:ind w:left="132" w:right="1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PB</w:t>
            </w:r>
          </w:p>
          <w:p w:rsidR="003D3D8A" w:rsidRDefault="00FE1306">
            <w:pPr>
              <w:pStyle w:val="TableParagraph"/>
              <w:spacing w:before="2"/>
              <w:ind w:left="136" w:right="1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Jawa-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S2</w:t>
            </w:r>
          </w:p>
        </w:tc>
        <w:tc>
          <w:tcPr>
            <w:tcW w:w="764" w:type="dxa"/>
            <w:shd w:val="clear" w:color="auto" w:fill="C5DFB4"/>
          </w:tcPr>
          <w:p w:rsidR="003D3D8A" w:rsidRDefault="003D3D8A">
            <w:pPr>
              <w:pStyle w:val="TableParagraph"/>
              <w:spacing w:before="3"/>
            </w:pPr>
          </w:p>
          <w:p w:rsidR="003D3D8A" w:rsidRDefault="00FE1306">
            <w:pPr>
              <w:pStyle w:val="TableParagraph"/>
              <w:ind w:left="299" w:right="72" w:hanging="195"/>
              <w:rPr>
                <w:b/>
                <w:sz w:val="16"/>
              </w:rPr>
            </w:pPr>
            <w:r>
              <w:rPr>
                <w:b/>
                <w:sz w:val="16"/>
              </w:rPr>
              <w:t>SASING-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752" w:type="dxa"/>
            <w:shd w:val="clear" w:color="auto" w:fill="C5DFB4"/>
          </w:tcPr>
          <w:p w:rsidR="003D3D8A" w:rsidRDefault="003D3D8A">
            <w:pPr>
              <w:pStyle w:val="TableParagraph"/>
              <w:spacing w:before="2"/>
              <w:rPr>
                <w:sz w:val="14"/>
              </w:rPr>
            </w:pPr>
          </w:p>
          <w:p w:rsidR="003D3D8A" w:rsidRDefault="00FE1306">
            <w:pPr>
              <w:pStyle w:val="TableParagraph"/>
              <w:ind w:left="97" w:right="8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PB</w:t>
            </w:r>
          </w:p>
          <w:p w:rsidR="003D3D8A" w:rsidRDefault="00FE1306">
            <w:pPr>
              <w:pStyle w:val="TableParagraph"/>
              <w:spacing w:before="2"/>
              <w:ind w:left="102" w:right="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Jerman-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557" w:type="dxa"/>
            <w:shd w:val="clear" w:color="auto" w:fill="C5DFB4"/>
          </w:tcPr>
          <w:p w:rsidR="003D3D8A" w:rsidRDefault="003D3D8A">
            <w:pPr>
              <w:pStyle w:val="TableParagraph"/>
              <w:spacing w:before="3"/>
            </w:pPr>
          </w:p>
          <w:p w:rsidR="003D3D8A" w:rsidRDefault="00FE1306">
            <w:pPr>
              <w:pStyle w:val="TableParagraph"/>
              <w:ind w:left="194" w:right="99" w:hanging="65"/>
              <w:rPr>
                <w:b/>
                <w:sz w:val="16"/>
              </w:rPr>
            </w:pPr>
            <w:r>
              <w:rPr>
                <w:b/>
                <w:sz w:val="16"/>
              </w:rPr>
              <w:t>PST-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610" w:type="dxa"/>
            <w:shd w:val="clear" w:color="auto" w:fill="C5DFB4"/>
          </w:tcPr>
          <w:p w:rsidR="003D3D8A" w:rsidRDefault="003D3D8A">
            <w:pPr>
              <w:pStyle w:val="TableParagraph"/>
              <w:spacing w:before="3"/>
            </w:pPr>
          </w:p>
          <w:p w:rsidR="003D3D8A" w:rsidRDefault="00FE1306">
            <w:pPr>
              <w:pStyle w:val="TableParagraph"/>
              <w:ind w:left="221" w:right="100" w:hanging="94"/>
              <w:rPr>
                <w:b/>
                <w:sz w:val="16"/>
              </w:rPr>
            </w:pPr>
            <w:r>
              <w:rPr>
                <w:b/>
                <w:sz w:val="16"/>
              </w:rPr>
              <w:t>PBSI-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545" w:type="dxa"/>
            <w:shd w:val="clear" w:color="auto" w:fill="C5DFB4"/>
          </w:tcPr>
          <w:p w:rsidR="003D3D8A" w:rsidRDefault="003D3D8A">
            <w:pPr>
              <w:pStyle w:val="TableParagraph"/>
              <w:spacing w:before="3"/>
            </w:pPr>
          </w:p>
          <w:p w:rsidR="003D3D8A" w:rsidRDefault="00FE1306">
            <w:pPr>
              <w:pStyle w:val="TableParagraph"/>
              <w:ind w:left="189" w:right="105" w:hanging="56"/>
              <w:rPr>
                <w:b/>
                <w:sz w:val="16"/>
              </w:rPr>
            </w:pPr>
            <w:r>
              <w:rPr>
                <w:b/>
                <w:sz w:val="16"/>
              </w:rPr>
              <w:t>PBI-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871" w:type="dxa"/>
            <w:shd w:val="clear" w:color="auto" w:fill="C5DFB4"/>
          </w:tcPr>
          <w:p w:rsidR="003D3D8A" w:rsidRDefault="003D3D8A">
            <w:pPr>
              <w:pStyle w:val="TableParagraph"/>
              <w:spacing w:before="3"/>
            </w:pPr>
          </w:p>
          <w:p w:rsidR="003D3D8A" w:rsidRDefault="00FE1306">
            <w:pPr>
              <w:pStyle w:val="TableParagraph"/>
              <w:ind w:left="352" w:right="74" w:hanging="250"/>
              <w:rPr>
                <w:b/>
                <w:sz w:val="16"/>
              </w:rPr>
            </w:pPr>
            <w:r>
              <w:rPr>
                <w:b/>
                <w:sz w:val="16"/>
              </w:rPr>
              <w:t>SASINDO-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824" w:type="dxa"/>
            <w:shd w:val="clear" w:color="auto" w:fill="C5DFB4"/>
          </w:tcPr>
          <w:p w:rsidR="003D3D8A" w:rsidRDefault="003D3D8A">
            <w:pPr>
              <w:pStyle w:val="TableParagraph"/>
              <w:spacing w:before="2"/>
              <w:rPr>
                <w:sz w:val="14"/>
              </w:rPr>
            </w:pPr>
          </w:p>
          <w:p w:rsidR="003D3D8A" w:rsidRDefault="00FE1306">
            <w:pPr>
              <w:pStyle w:val="TableParagraph"/>
              <w:ind w:left="95" w:right="8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PB</w:t>
            </w:r>
          </w:p>
          <w:p w:rsidR="003D3D8A" w:rsidRDefault="004F263D">
            <w:pPr>
              <w:pStyle w:val="TableParagraph"/>
              <w:spacing w:before="2"/>
              <w:ind w:left="102" w:right="8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</w:t>
            </w:r>
            <w:r w:rsidR="00FE1306">
              <w:rPr>
                <w:b/>
                <w:sz w:val="16"/>
              </w:rPr>
              <w:t>rancis-</w:t>
            </w:r>
            <w:r w:rsidR="00FE1306">
              <w:rPr>
                <w:b/>
                <w:spacing w:val="-34"/>
                <w:sz w:val="16"/>
              </w:rPr>
              <w:t xml:space="preserve"> </w:t>
            </w:r>
            <w:r w:rsidR="00FE1306">
              <w:rPr>
                <w:b/>
                <w:sz w:val="16"/>
              </w:rPr>
              <w:t>S1</w:t>
            </w:r>
          </w:p>
        </w:tc>
        <w:tc>
          <w:tcPr>
            <w:tcW w:w="641" w:type="dxa"/>
            <w:shd w:val="clear" w:color="auto" w:fill="C5DFB4"/>
          </w:tcPr>
          <w:p w:rsidR="003D3D8A" w:rsidRDefault="003D3D8A">
            <w:pPr>
              <w:pStyle w:val="TableParagraph"/>
              <w:spacing w:before="2"/>
              <w:rPr>
                <w:sz w:val="14"/>
              </w:rPr>
            </w:pPr>
          </w:p>
          <w:p w:rsidR="003D3D8A" w:rsidRDefault="00FE1306">
            <w:pPr>
              <w:pStyle w:val="TableParagraph"/>
              <w:ind w:left="122" w:right="1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PB</w:t>
            </w:r>
          </w:p>
          <w:p w:rsidR="003D3D8A" w:rsidRDefault="00FE1306">
            <w:pPr>
              <w:pStyle w:val="TableParagraph"/>
              <w:spacing w:before="2"/>
              <w:ind w:left="126" w:right="1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Jawa-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660" w:type="dxa"/>
            <w:shd w:val="clear" w:color="auto" w:fill="C5DFB4"/>
          </w:tcPr>
          <w:p w:rsidR="003D3D8A" w:rsidRDefault="003D3D8A">
            <w:pPr>
              <w:pStyle w:val="TableParagraph"/>
              <w:spacing w:before="3"/>
            </w:pPr>
          </w:p>
          <w:p w:rsidR="003D3D8A" w:rsidRDefault="00FE1306">
            <w:pPr>
              <w:pStyle w:val="TableParagraph"/>
              <w:ind w:left="246" w:right="146" w:hanging="72"/>
              <w:rPr>
                <w:b/>
                <w:sz w:val="16"/>
              </w:rPr>
            </w:pPr>
            <w:r>
              <w:rPr>
                <w:b/>
                <w:sz w:val="16"/>
              </w:rPr>
              <w:t>PSR-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689" w:type="dxa"/>
            <w:shd w:val="clear" w:color="auto" w:fill="C5DFB4"/>
          </w:tcPr>
          <w:p w:rsidR="003D3D8A" w:rsidRDefault="003D3D8A">
            <w:pPr>
              <w:pStyle w:val="TableParagraph"/>
              <w:spacing w:before="3"/>
            </w:pPr>
          </w:p>
          <w:p w:rsidR="003D3D8A" w:rsidRDefault="00FE1306">
            <w:pPr>
              <w:pStyle w:val="TableParagraph"/>
              <w:ind w:left="260" w:right="75" w:hanging="159"/>
              <w:rPr>
                <w:b/>
                <w:sz w:val="16"/>
              </w:rPr>
            </w:pPr>
            <w:r>
              <w:rPr>
                <w:b/>
                <w:sz w:val="16"/>
              </w:rPr>
              <w:t>PKriya-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756" w:type="dxa"/>
            <w:shd w:val="clear" w:color="auto" w:fill="C5DFB4"/>
          </w:tcPr>
          <w:p w:rsidR="003D3D8A" w:rsidRDefault="003D3D8A">
            <w:pPr>
              <w:pStyle w:val="TableParagraph"/>
              <w:spacing w:before="3"/>
            </w:pPr>
          </w:p>
          <w:p w:rsidR="003D3D8A" w:rsidRDefault="00FE1306">
            <w:pPr>
              <w:pStyle w:val="TableParagraph"/>
              <w:ind w:left="294" w:right="74" w:hanging="192"/>
              <w:rPr>
                <w:b/>
                <w:sz w:val="16"/>
              </w:rPr>
            </w:pPr>
            <w:r>
              <w:rPr>
                <w:b/>
                <w:sz w:val="16"/>
              </w:rPr>
              <w:t>PMusik-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C5DFB4"/>
          </w:tcPr>
          <w:p w:rsidR="003D3D8A" w:rsidRDefault="003D3D8A">
            <w:pPr>
              <w:rPr>
                <w:sz w:val="2"/>
                <w:szCs w:val="2"/>
              </w:rPr>
            </w:pPr>
          </w:p>
        </w:tc>
      </w:tr>
      <w:tr w:rsidR="001C247D">
        <w:trPr>
          <w:trHeight w:val="414"/>
        </w:trPr>
        <w:tc>
          <w:tcPr>
            <w:tcW w:w="502" w:type="dxa"/>
          </w:tcPr>
          <w:p w:rsidR="001C247D" w:rsidRDefault="001C247D" w:rsidP="004A2442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978" w:type="dxa"/>
          </w:tcPr>
          <w:p w:rsidR="001C247D" w:rsidRPr="004315FB" w:rsidRDefault="001C247D" w:rsidP="004A2442">
            <w:pPr>
              <w:pStyle w:val="TableParagraph"/>
              <w:spacing w:line="190" w:lineRule="atLeast"/>
              <w:ind w:left="107" w:right="766"/>
              <w:rPr>
                <w:rFonts w:asciiTheme="minorHAnsi" w:hAnsiTheme="minorHAnsi" w:cstheme="minorHAnsi"/>
                <w:sz w:val="16"/>
              </w:rPr>
            </w:pPr>
          </w:p>
          <w:p w:rsidR="001C247D" w:rsidRPr="008919C4" w:rsidRDefault="001C247D" w:rsidP="004A2442">
            <w:pPr>
              <w:rPr>
                <w:sz w:val="16"/>
                <w:szCs w:val="16"/>
                <w:shd w:val="clear" w:color="auto" w:fill="F5F5F5"/>
              </w:rPr>
            </w:pPr>
            <w:r w:rsidRPr="008919C4">
              <w:rPr>
                <w:sz w:val="16"/>
                <w:szCs w:val="16"/>
                <w:shd w:val="clear" w:color="auto" w:fill="F5F5F5"/>
              </w:rPr>
              <w:t>Kesesuaian pembelajaran dengan Rencana Pembelajaran Semester (RPS)</w:t>
            </w:r>
          </w:p>
        </w:tc>
        <w:tc>
          <w:tcPr>
            <w:tcW w:w="576" w:type="dxa"/>
          </w:tcPr>
          <w:p w:rsidR="001C247D" w:rsidRPr="001F28FE" w:rsidRDefault="008149AE" w:rsidP="004A2442">
            <w:pPr>
              <w:pStyle w:val="TableParagraph"/>
              <w:ind w:right="103"/>
              <w:rPr>
                <w:sz w:val="16"/>
              </w:rPr>
            </w:pPr>
            <w:r>
              <w:rPr>
                <w:sz w:val="16"/>
              </w:rPr>
              <w:t xml:space="preserve"> </w:t>
            </w:r>
            <w:r w:rsidR="000669D3">
              <w:rPr>
                <w:sz w:val="16"/>
              </w:rPr>
              <w:t>4,68</w:t>
            </w:r>
          </w:p>
        </w:tc>
        <w:tc>
          <w:tcPr>
            <w:tcW w:w="634" w:type="dxa"/>
          </w:tcPr>
          <w:p w:rsidR="001C247D" w:rsidRPr="001F28FE" w:rsidRDefault="00C56835" w:rsidP="004A2442">
            <w:pPr>
              <w:pStyle w:val="TableParagraph"/>
              <w:ind w:left="55" w:right="135"/>
              <w:rPr>
                <w:sz w:val="16"/>
              </w:rPr>
            </w:pPr>
            <w:r>
              <w:rPr>
                <w:sz w:val="16"/>
              </w:rPr>
              <w:t>4,75</w:t>
            </w:r>
          </w:p>
        </w:tc>
        <w:tc>
          <w:tcPr>
            <w:tcW w:w="565" w:type="dxa"/>
          </w:tcPr>
          <w:p w:rsidR="001C247D" w:rsidRDefault="00B60719" w:rsidP="00B60719">
            <w:pPr>
              <w:pStyle w:val="TableParagraph"/>
              <w:ind w:left="118" w:right="102"/>
              <w:rPr>
                <w:sz w:val="16"/>
              </w:rPr>
            </w:pPr>
            <w:r>
              <w:rPr>
                <w:sz w:val="16"/>
              </w:rPr>
              <w:t>4,63</w:t>
            </w:r>
          </w:p>
        </w:tc>
        <w:tc>
          <w:tcPr>
            <w:tcW w:w="658" w:type="dxa"/>
          </w:tcPr>
          <w:p w:rsidR="001C247D" w:rsidRDefault="00994989" w:rsidP="004A2442">
            <w:pPr>
              <w:pStyle w:val="TableParagraph"/>
              <w:ind w:left="136" w:right="118"/>
              <w:jc w:val="center"/>
              <w:rPr>
                <w:sz w:val="16"/>
              </w:rPr>
            </w:pPr>
            <w:r>
              <w:rPr>
                <w:sz w:val="16"/>
              </w:rPr>
              <w:t>4,51</w:t>
            </w:r>
          </w:p>
        </w:tc>
        <w:tc>
          <w:tcPr>
            <w:tcW w:w="560" w:type="dxa"/>
          </w:tcPr>
          <w:p w:rsidR="001C247D" w:rsidRDefault="005F2974" w:rsidP="004A2442">
            <w:pPr>
              <w:pStyle w:val="TableParagraph"/>
              <w:ind w:left="114" w:right="100"/>
              <w:jc w:val="center"/>
              <w:rPr>
                <w:sz w:val="16"/>
              </w:rPr>
            </w:pPr>
            <w:r>
              <w:rPr>
                <w:sz w:val="16"/>
              </w:rPr>
              <w:t>4,63</w:t>
            </w:r>
          </w:p>
        </w:tc>
        <w:tc>
          <w:tcPr>
            <w:tcW w:w="658" w:type="dxa"/>
          </w:tcPr>
          <w:p w:rsidR="001C247D" w:rsidRDefault="003A48B3" w:rsidP="004A2442">
            <w:pPr>
              <w:pStyle w:val="TableParagraph"/>
              <w:ind w:left="184"/>
              <w:rPr>
                <w:sz w:val="16"/>
              </w:rPr>
            </w:pPr>
            <w:r>
              <w:rPr>
                <w:sz w:val="16"/>
              </w:rPr>
              <w:t>4,54</w:t>
            </w:r>
          </w:p>
        </w:tc>
        <w:tc>
          <w:tcPr>
            <w:tcW w:w="764" w:type="dxa"/>
          </w:tcPr>
          <w:p w:rsidR="001C247D" w:rsidRDefault="009D7121" w:rsidP="004A2442">
            <w:pPr>
              <w:pStyle w:val="TableParagraph"/>
              <w:ind w:left="213" w:right="199"/>
              <w:jc w:val="center"/>
              <w:rPr>
                <w:sz w:val="16"/>
              </w:rPr>
            </w:pPr>
            <w:r>
              <w:rPr>
                <w:sz w:val="16"/>
              </w:rPr>
              <w:t>4,37</w:t>
            </w:r>
          </w:p>
        </w:tc>
        <w:tc>
          <w:tcPr>
            <w:tcW w:w="752" w:type="dxa"/>
          </w:tcPr>
          <w:p w:rsidR="001C247D" w:rsidRDefault="000A7B17" w:rsidP="004A2442">
            <w:pPr>
              <w:pStyle w:val="TableParagraph"/>
              <w:ind w:left="99" w:right="89"/>
              <w:jc w:val="center"/>
              <w:rPr>
                <w:sz w:val="16"/>
              </w:rPr>
            </w:pPr>
            <w:r>
              <w:rPr>
                <w:sz w:val="16"/>
              </w:rPr>
              <w:t>4,71</w:t>
            </w:r>
          </w:p>
        </w:tc>
        <w:tc>
          <w:tcPr>
            <w:tcW w:w="557" w:type="dxa"/>
          </w:tcPr>
          <w:p w:rsidR="001963A2" w:rsidRDefault="003C1733" w:rsidP="00773697">
            <w:pPr>
              <w:pStyle w:val="TableParagraph"/>
              <w:ind w:right="117"/>
              <w:jc w:val="center"/>
              <w:rPr>
                <w:sz w:val="16"/>
              </w:rPr>
            </w:pPr>
            <w:r>
              <w:rPr>
                <w:sz w:val="16"/>
              </w:rPr>
              <w:t>3,98</w:t>
            </w:r>
          </w:p>
        </w:tc>
        <w:tc>
          <w:tcPr>
            <w:tcW w:w="610" w:type="dxa"/>
          </w:tcPr>
          <w:p w:rsidR="001C247D" w:rsidRDefault="00F11B2E" w:rsidP="004A2442">
            <w:pPr>
              <w:pStyle w:val="TableParagraph"/>
              <w:ind w:left="136" w:right="124"/>
              <w:jc w:val="center"/>
              <w:rPr>
                <w:sz w:val="16"/>
              </w:rPr>
            </w:pPr>
            <w:r>
              <w:rPr>
                <w:sz w:val="16"/>
              </w:rPr>
              <w:t>4,47</w:t>
            </w:r>
          </w:p>
        </w:tc>
        <w:tc>
          <w:tcPr>
            <w:tcW w:w="545" w:type="dxa"/>
          </w:tcPr>
          <w:p w:rsidR="001C247D" w:rsidRDefault="002C61ED" w:rsidP="004A2442">
            <w:pPr>
              <w:pStyle w:val="TableParagraph"/>
              <w:ind w:left="104" w:right="95"/>
              <w:jc w:val="center"/>
              <w:rPr>
                <w:sz w:val="16"/>
              </w:rPr>
            </w:pPr>
            <w:r>
              <w:rPr>
                <w:sz w:val="16"/>
              </w:rPr>
              <w:t>4,39</w:t>
            </w:r>
          </w:p>
        </w:tc>
        <w:tc>
          <w:tcPr>
            <w:tcW w:w="871" w:type="dxa"/>
          </w:tcPr>
          <w:p w:rsidR="001C247D" w:rsidRDefault="00C43E2D" w:rsidP="004A2442">
            <w:pPr>
              <w:pStyle w:val="TableParagraph"/>
              <w:ind w:left="267" w:right="258"/>
              <w:jc w:val="center"/>
              <w:rPr>
                <w:sz w:val="16"/>
              </w:rPr>
            </w:pPr>
            <w:r>
              <w:rPr>
                <w:sz w:val="16"/>
              </w:rPr>
              <w:t>4,36</w:t>
            </w:r>
          </w:p>
        </w:tc>
        <w:tc>
          <w:tcPr>
            <w:tcW w:w="824" w:type="dxa"/>
          </w:tcPr>
          <w:p w:rsidR="001C247D" w:rsidRDefault="001664D3" w:rsidP="00773697">
            <w:pPr>
              <w:pStyle w:val="TableParagraph"/>
              <w:ind w:right="254"/>
              <w:jc w:val="center"/>
              <w:rPr>
                <w:sz w:val="16"/>
              </w:rPr>
            </w:pPr>
            <w:r>
              <w:rPr>
                <w:sz w:val="16"/>
              </w:rPr>
              <w:t>4,33</w:t>
            </w:r>
          </w:p>
        </w:tc>
        <w:tc>
          <w:tcPr>
            <w:tcW w:w="641" w:type="dxa"/>
          </w:tcPr>
          <w:p w:rsidR="001C247D" w:rsidRDefault="0053754C" w:rsidP="004A2442">
            <w:pPr>
              <w:pStyle w:val="TableParagraph"/>
              <w:ind w:left="124" w:right="111"/>
              <w:jc w:val="center"/>
              <w:rPr>
                <w:sz w:val="16"/>
              </w:rPr>
            </w:pPr>
            <w:r>
              <w:rPr>
                <w:sz w:val="16"/>
              </w:rPr>
              <w:t>4,33</w:t>
            </w:r>
          </w:p>
        </w:tc>
        <w:tc>
          <w:tcPr>
            <w:tcW w:w="660" w:type="dxa"/>
          </w:tcPr>
          <w:p w:rsidR="001C247D" w:rsidRDefault="00125505" w:rsidP="004A2442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4,28</w:t>
            </w:r>
          </w:p>
        </w:tc>
        <w:tc>
          <w:tcPr>
            <w:tcW w:w="689" w:type="dxa"/>
          </w:tcPr>
          <w:p w:rsidR="001C247D" w:rsidRPr="00542217" w:rsidRDefault="007B6C26" w:rsidP="004A2442">
            <w:pPr>
              <w:pStyle w:val="TableParagraph"/>
              <w:ind w:left="196"/>
              <w:rPr>
                <w:sz w:val="16"/>
              </w:rPr>
            </w:pPr>
            <w:r>
              <w:rPr>
                <w:sz w:val="16"/>
              </w:rPr>
              <w:t>4,19</w:t>
            </w:r>
          </w:p>
        </w:tc>
        <w:tc>
          <w:tcPr>
            <w:tcW w:w="756" w:type="dxa"/>
          </w:tcPr>
          <w:p w:rsidR="001C247D" w:rsidRDefault="00D358A1" w:rsidP="00773697">
            <w:pPr>
              <w:pStyle w:val="TableParagraph"/>
              <w:ind w:right="201"/>
              <w:jc w:val="center"/>
              <w:rPr>
                <w:sz w:val="16"/>
              </w:rPr>
            </w:pPr>
            <w:r>
              <w:rPr>
                <w:sz w:val="16"/>
              </w:rPr>
              <w:t>4,19</w:t>
            </w:r>
          </w:p>
        </w:tc>
        <w:tc>
          <w:tcPr>
            <w:tcW w:w="660" w:type="dxa"/>
            <w:shd w:val="clear" w:color="auto" w:fill="A9D08E"/>
          </w:tcPr>
          <w:p w:rsidR="001C247D" w:rsidRDefault="008473C9" w:rsidP="00773697">
            <w:pPr>
              <w:pStyle w:val="TableParagraph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4,39</w:t>
            </w:r>
          </w:p>
        </w:tc>
      </w:tr>
      <w:tr w:rsidR="001C247D" w:rsidTr="002F1866">
        <w:trPr>
          <w:trHeight w:val="657"/>
        </w:trPr>
        <w:tc>
          <w:tcPr>
            <w:tcW w:w="502" w:type="dxa"/>
          </w:tcPr>
          <w:p w:rsidR="001C247D" w:rsidRPr="002F1866" w:rsidRDefault="001C247D" w:rsidP="001C247D">
            <w:pPr>
              <w:pStyle w:val="TableParagraph"/>
              <w:spacing w:before="2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1C247D" w:rsidRPr="002F1866" w:rsidRDefault="001C247D" w:rsidP="001C247D">
            <w:pPr>
              <w:pStyle w:val="TableParagraph"/>
              <w:ind w:left="107"/>
              <w:rPr>
                <w:rFonts w:asciiTheme="minorHAnsi" w:hAnsiTheme="minorHAnsi" w:cstheme="minorHAnsi"/>
                <w:sz w:val="16"/>
                <w:szCs w:val="16"/>
              </w:rPr>
            </w:pPr>
            <w:r w:rsidRPr="002F1866"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1978" w:type="dxa"/>
          </w:tcPr>
          <w:p w:rsidR="001C247D" w:rsidRPr="002F1866" w:rsidRDefault="001C247D" w:rsidP="008919C4">
            <w:pPr>
              <w:rPr>
                <w:rFonts w:asciiTheme="minorHAnsi" w:eastAsia="Times New Roman" w:hAnsiTheme="minorHAnsi" w:cstheme="minorHAnsi"/>
                <w:color w:val="676A6C"/>
                <w:sz w:val="16"/>
                <w:szCs w:val="16"/>
                <w:lang w:val="en-US"/>
              </w:rPr>
            </w:pPr>
            <w:r w:rsidRPr="004A4121">
              <w:rPr>
                <w:rFonts w:asciiTheme="minorHAnsi" w:hAnsiTheme="minorHAnsi" w:cstheme="minorHAnsi"/>
                <w:sz w:val="16"/>
                <w:szCs w:val="16"/>
              </w:rPr>
              <w:t>Keruntutan dosen dalam penyampaian materi dalam perkuliahan</w:t>
            </w:r>
          </w:p>
        </w:tc>
        <w:tc>
          <w:tcPr>
            <w:tcW w:w="576" w:type="dxa"/>
          </w:tcPr>
          <w:p w:rsidR="001C247D" w:rsidRPr="001F28FE" w:rsidRDefault="000669D3" w:rsidP="004A4121">
            <w:pPr>
              <w:pStyle w:val="TableParagraph"/>
              <w:ind w:right="106"/>
              <w:rPr>
                <w:sz w:val="16"/>
              </w:rPr>
            </w:pPr>
            <w:r>
              <w:rPr>
                <w:sz w:val="16"/>
              </w:rPr>
              <w:t xml:space="preserve"> 4,63</w:t>
            </w:r>
          </w:p>
        </w:tc>
        <w:tc>
          <w:tcPr>
            <w:tcW w:w="634" w:type="dxa"/>
          </w:tcPr>
          <w:p w:rsidR="001C247D" w:rsidRPr="001F28FE" w:rsidRDefault="00C56835" w:rsidP="00C56835">
            <w:pPr>
              <w:pStyle w:val="TableParagraph"/>
              <w:ind w:right="135"/>
              <w:rPr>
                <w:sz w:val="16"/>
              </w:rPr>
            </w:pPr>
            <w:r>
              <w:rPr>
                <w:sz w:val="16"/>
              </w:rPr>
              <w:t xml:space="preserve"> 4,71</w:t>
            </w:r>
          </w:p>
        </w:tc>
        <w:tc>
          <w:tcPr>
            <w:tcW w:w="565" w:type="dxa"/>
          </w:tcPr>
          <w:p w:rsidR="001C247D" w:rsidRDefault="00B60719" w:rsidP="001C247D">
            <w:pPr>
              <w:pStyle w:val="TableParagraph"/>
              <w:ind w:left="118" w:right="102"/>
              <w:jc w:val="center"/>
              <w:rPr>
                <w:sz w:val="16"/>
              </w:rPr>
            </w:pPr>
            <w:r>
              <w:rPr>
                <w:sz w:val="16"/>
              </w:rPr>
              <w:t>4,59</w:t>
            </w:r>
          </w:p>
        </w:tc>
        <w:tc>
          <w:tcPr>
            <w:tcW w:w="658" w:type="dxa"/>
          </w:tcPr>
          <w:p w:rsidR="001C247D" w:rsidRDefault="00994989" w:rsidP="001C247D">
            <w:pPr>
              <w:pStyle w:val="TableParagraph"/>
              <w:ind w:left="136" w:right="118"/>
              <w:jc w:val="center"/>
              <w:rPr>
                <w:sz w:val="16"/>
              </w:rPr>
            </w:pPr>
            <w:r>
              <w:rPr>
                <w:sz w:val="16"/>
              </w:rPr>
              <w:t>4,52</w:t>
            </w:r>
          </w:p>
        </w:tc>
        <w:tc>
          <w:tcPr>
            <w:tcW w:w="560" w:type="dxa"/>
          </w:tcPr>
          <w:p w:rsidR="001C247D" w:rsidRDefault="005F2974" w:rsidP="001C247D">
            <w:pPr>
              <w:pStyle w:val="TableParagraph"/>
              <w:ind w:left="114" w:right="100"/>
              <w:jc w:val="center"/>
              <w:rPr>
                <w:sz w:val="16"/>
              </w:rPr>
            </w:pPr>
            <w:r>
              <w:rPr>
                <w:sz w:val="16"/>
              </w:rPr>
              <w:t>4,61</w:t>
            </w:r>
          </w:p>
        </w:tc>
        <w:tc>
          <w:tcPr>
            <w:tcW w:w="658" w:type="dxa"/>
          </w:tcPr>
          <w:p w:rsidR="001C247D" w:rsidRDefault="003A48B3" w:rsidP="001C247D">
            <w:pPr>
              <w:pStyle w:val="TableParagraph"/>
              <w:ind w:left="184"/>
              <w:rPr>
                <w:sz w:val="16"/>
              </w:rPr>
            </w:pPr>
            <w:r>
              <w:rPr>
                <w:sz w:val="16"/>
              </w:rPr>
              <w:t>4,51</w:t>
            </w:r>
          </w:p>
        </w:tc>
        <w:tc>
          <w:tcPr>
            <w:tcW w:w="764" w:type="dxa"/>
          </w:tcPr>
          <w:p w:rsidR="001C247D" w:rsidRDefault="009D7121" w:rsidP="001C247D">
            <w:pPr>
              <w:pStyle w:val="TableParagraph"/>
              <w:ind w:left="213" w:right="199"/>
              <w:jc w:val="center"/>
              <w:rPr>
                <w:sz w:val="16"/>
              </w:rPr>
            </w:pPr>
            <w:r>
              <w:rPr>
                <w:sz w:val="16"/>
              </w:rPr>
              <w:t>4,34</w:t>
            </w:r>
          </w:p>
        </w:tc>
        <w:tc>
          <w:tcPr>
            <w:tcW w:w="752" w:type="dxa"/>
          </w:tcPr>
          <w:p w:rsidR="001C247D" w:rsidRDefault="000A7B17" w:rsidP="001C247D">
            <w:pPr>
              <w:pStyle w:val="TableParagraph"/>
              <w:ind w:left="99" w:right="89"/>
              <w:jc w:val="center"/>
              <w:rPr>
                <w:sz w:val="16"/>
              </w:rPr>
            </w:pPr>
            <w:r>
              <w:rPr>
                <w:sz w:val="16"/>
              </w:rPr>
              <w:t>4,69</w:t>
            </w:r>
          </w:p>
        </w:tc>
        <w:tc>
          <w:tcPr>
            <w:tcW w:w="557" w:type="dxa"/>
          </w:tcPr>
          <w:p w:rsidR="001C247D" w:rsidRDefault="003C1733" w:rsidP="00773697">
            <w:pPr>
              <w:pStyle w:val="TableParagraph"/>
              <w:ind w:right="117"/>
              <w:jc w:val="center"/>
              <w:rPr>
                <w:sz w:val="16"/>
              </w:rPr>
            </w:pPr>
            <w:r>
              <w:rPr>
                <w:sz w:val="16"/>
              </w:rPr>
              <w:t>3,93</w:t>
            </w:r>
          </w:p>
        </w:tc>
        <w:tc>
          <w:tcPr>
            <w:tcW w:w="610" w:type="dxa"/>
          </w:tcPr>
          <w:p w:rsidR="001C247D" w:rsidRDefault="00F11B2E" w:rsidP="001C247D">
            <w:pPr>
              <w:pStyle w:val="TableParagraph"/>
              <w:ind w:left="136" w:right="124"/>
              <w:jc w:val="center"/>
              <w:rPr>
                <w:sz w:val="16"/>
              </w:rPr>
            </w:pPr>
            <w:r>
              <w:rPr>
                <w:sz w:val="16"/>
              </w:rPr>
              <w:t>4,40</w:t>
            </w:r>
          </w:p>
        </w:tc>
        <w:tc>
          <w:tcPr>
            <w:tcW w:w="545" w:type="dxa"/>
          </w:tcPr>
          <w:p w:rsidR="001C247D" w:rsidRDefault="002C61ED" w:rsidP="001C247D">
            <w:pPr>
              <w:pStyle w:val="TableParagraph"/>
              <w:ind w:left="104" w:right="95"/>
              <w:jc w:val="center"/>
              <w:rPr>
                <w:sz w:val="16"/>
              </w:rPr>
            </w:pPr>
            <w:r>
              <w:rPr>
                <w:sz w:val="16"/>
              </w:rPr>
              <w:t>4,33</w:t>
            </w:r>
          </w:p>
        </w:tc>
        <w:tc>
          <w:tcPr>
            <w:tcW w:w="871" w:type="dxa"/>
          </w:tcPr>
          <w:p w:rsidR="001C247D" w:rsidRDefault="00C43E2D" w:rsidP="001C247D">
            <w:pPr>
              <w:pStyle w:val="TableParagraph"/>
              <w:ind w:left="267" w:right="258"/>
              <w:jc w:val="center"/>
              <w:rPr>
                <w:sz w:val="16"/>
              </w:rPr>
            </w:pPr>
            <w:r>
              <w:rPr>
                <w:sz w:val="16"/>
              </w:rPr>
              <w:t>4,29</w:t>
            </w:r>
          </w:p>
        </w:tc>
        <w:tc>
          <w:tcPr>
            <w:tcW w:w="824" w:type="dxa"/>
          </w:tcPr>
          <w:p w:rsidR="001C247D" w:rsidRDefault="001664D3" w:rsidP="00773697">
            <w:pPr>
              <w:pStyle w:val="TableParagraph"/>
              <w:ind w:right="254"/>
              <w:jc w:val="center"/>
              <w:rPr>
                <w:sz w:val="16"/>
              </w:rPr>
            </w:pPr>
            <w:r>
              <w:rPr>
                <w:sz w:val="16"/>
              </w:rPr>
              <w:t>4,27</w:t>
            </w:r>
          </w:p>
        </w:tc>
        <w:tc>
          <w:tcPr>
            <w:tcW w:w="641" w:type="dxa"/>
          </w:tcPr>
          <w:p w:rsidR="001C247D" w:rsidRDefault="0053754C" w:rsidP="001C247D">
            <w:pPr>
              <w:pStyle w:val="TableParagraph"/>
              <w:ind w:left="124" w:right="111"/>
              <w:jc w:val="center"/>
              <w:rPr>
                <w:sz w:val="16"/>
              </w:rPr>
            </w:pPr>
            <w:r>
              <w:rPr>
                <w:sz w:val="16"/>
              </w:rPr>
              <w:t>4,26</w:t>
            </w:r>
          </w:p>
        </w:tc>
        <w:tc>
          <w:tcPr>
            <w:tcW w:w="660" w:type="dxa"/>
          </w:tcPr>
          <w:p w:rsidR="001C247D" w:rsidRDefault="00125505" w:rsidP="001C247D">
            <w:pPr>
              <w:pStyle w:val="TableParagraph"/>
              <w:ind w:left="181"/>
              <w:rPr>
                <w:sz w:val="16"/>
              </w:rPr>
            </w:pPr>
            <w:r>
              <w:rPr>
                <w:sz w:val="16"/>
              </w:rPr>
              <w:t>4,24</w:t>
            </w:r>
          </w:p>
        </w:tc>
        <w:tc>
          <w:tcPr>
            <w:tcW w:w="689" w:type="dxa"/>
          </w:tcPr>
          <w:p w:rsidR="001C247D" w:rsidRPr="00542217" w:rsidRDefault="007B6C26" w:rsidP="001C247D">
            <w:pPr>
              <w:pStyle w:val="TableParagraph"/>
              <w:ind w:left="196"/>
              <w:rPr>
                <w:sz w:val="16"/>
              </w:rPr>
            </w:pPr>
            <w:r>
              <w:rPr>
                <w:sz w:val="16"/>
              </w:rPr>
              <w:t>4,13</w:t>
            </w:r>
          </w:p>
        </w:tc>
        <w:tc>
          <w:tcPr>
            <w:tcW w:w="756" w:type="dxa"/>
          </w:tcPr>
          <w:p w:rsidR="001C247D" w:rsidRDefault="00D358A1" w:rsidP="00773697">
            <w:pPr>
              <w:pStyle w:val="TableParagraph"/>
              <w:ind w:right="201"/>
              <w:jc w:val="center"/>
              <w:rPr>
                <w:sz w:val="16"/>
              </w:rPr>
            </w:pPr>
            <w:r>
              <w:rPr>
                <w:sz w:val="16"/>
              </w:rPr>
              <w:t>4,13</w:t>
            </w:r>
          </w:p>
        </w:tc>
        <w:tc>
          <w:tcPr>
            <w:tcW w:w="660" w:type="dxa"/>
            <w:shd w:val="clear" w:color="auto" w:fill="A9D08E"/>
          </w:tcPr>
          <w:p w:rsidR="00C2215F" w:rsidRDefault="008473C9" w:rsidP="00773697">
            <w:pPr>
              <w:pStyle w:val="TableParagraph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4,33</w:t>
            </w:r>
          </w:p>
        </w:tc>
      </w:tr>
      <w:tr w:rsidR="001C247D">
        <w:trPr>
          <w:trHeight w:val="825"/>
        </w:trPr>
        <w:tc>
          <w:tcPr>
            <w:tcW w:w="502" w:type="dxa"/>
          </w:tcPr>
          <w:p w:rsidR="001C247D" w:rsidRDefault="001C247D" w:rsidP="001C247D">
            <w:pPr>
              <w:pStyle w:val="TableParagraph"/>
              <w:rPr>
                <w:sz w:val="16"/>
              </w:rPr>
            </w:pPr>
          </w:p>
          <w:p w:rsidR="001C247D" w:rsidRDefault="001C247D" w:rsidP="001C247D">
            <w:pPr>
              <w:pStyle w:val="TableParagraph"/>
              <w:spacing w:before="120"/>
              <w:ind w:left="107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978" w:type="dxa"/>
          </w:tcPr>
          <w:p w:rsidR="001C247D" w:rsidRPr="008919C4" w:rsidRDefault="008919C4" w:rsidP="008919C4">
            <w:pPr>
              <w:rPr>
                <w:sz w:val="16"/>
                <w:szCs w:val="16"/>
              </w:rPr>
            </w:pPr>
            <w:r w:rsidRPr="008919C4">
              <w:rPr>
                <w:sz w:val="16"/>
                <w:szCs w:val="16"/>
                <w:shd w:val="clear" w:color="auto" w:fill="F5F5F5"/>
              </w:rPr>
              <w:t>Kemampuan dosen dalam, memotivasi mahasiswa dalam perkuliahan</w:t>
            </w:r>
          </w:p>
        </w:tc>
        <w:tc>
          <w:tcPr>
            <w:tcW w:w="576" w:type="dxa"/>
          </w:tcPr>
          <w:p w:rsidR="001C247D" w:rsidRPr="001F28FE" w:rsidRDefault="000669D3" w:rsidP="004A4121">
            <w:pPr>
              <w:pStyle w:val="TableParagraph"/>
              <w:spacing w:before="120"/>
              <w:ind w:right="106"/>
              <w:rPr>
                <w:sz w:val="16"/>
              </w:rPr>
            </w:pPr>
            <w:r>
              <w:rPr>
                <w:sz w:val="16"/>
              </w:rPr>
              <w:t xml:space="preserve"> 4,66</w:t>
            </w:r>
          </w:p>
        </w:tc>
        <w:tc>
          <w:tcPr>
            <w:tcW w:w="634" w:type="dxa"/>
          </w:tcPr>
          <w:p w:rsidR="001C247D" w:rsidRPr="001F28FE" w:rsidRDefault="00C56835" w:rsidP="00C56835">
            <w:pPr>
              <w:pStyle w:val="TableParagraph"/>
              <w:spacing w:before="120"/>
              <w:ind w:right="132"/>
              <w:rPr>
                <w:sz w:val="16"/>
              </w:rPr>
            </w:pPr>
            <w:r>
              <w:rPr>
                <w:sz w:val="16"/>
              </w:rPr>
              <w:t xml:space="preserve"> 4,69</w:t>
            </w:r>
          </w:p>
        </w:tc>
        <w:tc>
          <w:tcPr>
            <w:tcW w:w="565" w:type="dxa"/>
          </w:tcPr>
          <w:p w:rsidR="001C247D" w:rsidRDefault="00B60719" w:rsidP="001C247D">
            <w:pPr>
              <w:pStyle w:val="TableParagraph"/>
              <w:spacing w:before="120"/>
              <w:ind w:left="118" w:right="102"/>
              <w:jc w:val="center"/>
              <w:rPr>
                <w:sz w:val="16"/>
              </w:rPr>
            </w:pPr>
            <w:r>
              <w:rPr>
                <w:sz w:val="16"/>
              </w:rPr>
              <w:t>4,54</w:t>
            </w:r>
          </w:p>
        </w:tc>
        <w:tc>
          <w:tcPr>
            <w:tcW w:w="658" w:type="dxa"/>
          </w:tcPr>
          <w:p w:rsidR="001C247D" w:rsidRDefault="00994989" w:rsidP="001C247D">
            <w:pPr>
              <w:pStyle w:val="TableParagraph"/>
              <w:spacing w:before="120"/>
              <w:ind w:left="136" w:right="118"/>
              <w:jc w:val="center"/>
              <w:rPr>
                <w:sz w:val="16"/>
              </w:rPr>
            </w:pPr>
            <w:r>
              <w:rPr>
                <w:sz w:val="16"/>
              </w:rPr>
              <w:t>4,52</w:t>
            </w:r>
          </w:p>
        </w:tc>
        <w:tc>
          <w:tcPr>
            <w:tcW w:w="560" w:type="dxa"/>
          </w:tcPr>
          <w:p w:rsidR="001C247D" w:rsidRDefault="005F2974" w:rsidP="001C247D">
            <w:pPr>
              <w:pStyle w:val="TableParagraph"/>
              <w:spacing w:before="120"/>
              <w:ind w:left="114" w:right="100"/>
              <w:jc w:val="center"/>
              <w:rPr>
                <w:sz w:val="16"/>
              </w:rPr>
            </w:pPr>
            <w:r>
              <w:rPr>
                <w:sz w:val="16"/>
              </w:rPr>
              <w:t>4,56</w:t>
            </w:r>
          </w:p>
        </w:tc>
        <w:tc>
          <w:tcPr>
            <w:tcW w:w="658" w:type="dxa"/>
          </w:tcPr>
          <w:p w:rsidR="001C247D" w:rsidRDefault="003A48B3" w:rsidP="001C247D">
            <w:pPr>
              <w:pStyle w:val="TableParagraph"/>
              <w:spacing w:before="120"/>
              <w:ind w:left="225"/>
              <w:rPr>
                <w:sz w:val="16"/>
              </w:rPr>
            </w:pPr>
            <w:r>
              <w:rPr>
                <w:sz w:val="16"/>
              </w:rPr>
              <w:t>4,56</w:t>
            </w:r>
          </w:p>
        </w:tc>
        <w:tc>
          <w:tcPr>
            <w:tcW w:w="764" w:type="dxa"/>
          </w:tcPr>
          <w:p w:rsidR="001C247D" w:rsidRDefault="009D7121" w:rsidP="001C247D">
            <w:pPr>
              <w:pStyle w:val="TableParagraph"/>
              <w:spacing w:before="120"/>
              <w:ind w:left="213" w:right="199"/>
              <w:jc w:val="center"/>
              <w:rPr>
                <w:sz w:val="16"/>
              </w:rPr>
            </w:pPr>
            <w:r>
              <w:rPr>
                <w:sz w:val="16"/>
              </w:rPr>
              <w:t>4,32</w:t>
            </w:r>
          </w:p>
        </w:tc>
        <w:tc>
          <w:tcPr>
            <w:tcW w:w="752" w:type="dxa"/>
          </w:tcPr>
          <w:p w:rsidR="001C247D" w:rsidRDefault="000A7B17" w:rsidP="001C247D">
            <w:pPr>
              <w:pStyle w:val="TableParagraph"/>
              <w:spacing w:before="120"/>
              <w:ind w:left="99" w:right="89"/>
              <w:jc w:val="center"/>
              <w:rPr>
                <w:sz w:val="16"/>
              </w:rPr>
            </w:pPr>
            <w:r>
              <w:rPr>
                <w:sz w:val="16"/>
              </w:rPr>
              <w:t>4,67</w:t>
            </w:r>
          </w:p>
        </w:tc>
        <w:tc>
          <w:tcPr>
            <w:tcW w:w="557" w:type="dxa"/>
          </w:tcPr>
          <w:p w:rsidR="001C247D" w:rsidRDefault="003C1733" w:rsidP="00773697">
            <w:pPr>
              <w:pStyle w:val="TableParagraph"/>
              <w:spacing w:before="120"/>
              <w:ind w:right="158"/>
              <w:jc w:val="center"/>
              <w:rPr>
                <w:sz w:val="16"/>
              </w:rPr>
            </w:pPr>
            <w:r>
              <w:rPr>
                <w:sz w:val="16"/>
              </w:rPr>
              <w:t>3,92</w:t>
            </w:r>
          </w:p>
        </w:tc>
        <w:tc>
          <w:tcPr>
            <w:tcW w:w="610" w:type="dxa"/>
          </w:tcPr>
          <w:p w:rsidR="001C247D" w:rsidRDefault="00F11B2E" w:rsidP="00C93345">
            <w:pPr>
              <w:pStyle w:val="TableParagraph"/>
              <w:spacing w:before="120"/>
              <w:ind w:left="136" w:right="124"/>
              <w:rPr>
                <w:sz w:val="16"/>
              </w:rPr>
            </w:pPr>
            <w:r>
              <w:rPr>
                <w:sz w:val="16"/>
              </w:rPr>
              <w:t>4,38</w:t>
            </w:r>
          </w:p>
        </w:tc>
        <w:tc>
          <w:tcPr>
            <w:tcW w:w="545" w:type="dxa"/>
          </w:tcPr>
          <w:p w:rsidR="001C247D" w:rsidRDefault="002C61ED" w:rsidP="001C247D">
            <w:pPr>
              <w:pStyle w:val="TableParagraph"/>
              <w:spacing w:before="120"/>
              <w:ind w:left="104" w:right="95"/>
              <w:jc w:val="center"/>
              <w:rPr>
                <w:sz w:val="16"/>
              </w:rPr>
            </w:pPr>
            <w:r>
              <w:rPr>
                <w:sz w:val="16"/>
              </w:rPr>
              <w:t>4,27</w:t>
            </w:r>
          </w:p>
        </w:tc>
        <w:tc>
          <w:tcPr>
            <w:tcW w:w="871" w:type="dxa"/>
          </w:tcPr>
          <w:p w:rsidR="001C247D" w:rsidRDefault="00C43E2D" w:rsidP="001C247D">
            <w:pPr>
              <w:pStyle w:val="TableParagraph"/>
              <w:spacing w:before="120"/>
              <w:ind w:left="267" w:right="258"/>
              <w:jc w:val="center"/>
              <w:rPr>
                <w:sz w:val="16"/>
              </w:rPr>
            </w:pPr>
            <w:r>
              <w:rPr>
                <w:sz w:val="16"/>
              </w:rPr>
              <w:t>4,27</w:t>
            </w:r>
          </w:p>
        </w:tc>
        <w:tc>
          <w:tcPr>
            <w:tcW w:w="824" w:type="dxa"/>
          </w:tcPr>
          <w:p w:rsidR="001C247D" w:rsidRDefault="001664D3" w:rsidP="00773697">
            <w:pPr>
              <w:pStyle w:val="TableParagraph"/>
              <w:spacing w:before="120"/>
              <w:ind w:right="254"/>
              <w:jc w:val="center"/>
              <w:rPr>
                <w:sz w:val="16"/>
              </w:rPr>
            </w:pPr>
            <w:r>
              <w:rPr>
                <w:sz w:val="16"/>
              </w:rPr>
              <w:t>4,24</w:t>
            </w:r>
          </w:p>
        </w:tc>
        <w:tc>
          <w:tcPr>
            <w:tcW w:w="641" w:type="dxa"/>
          </w:tcPr>
          <w:p w:rsidR="001C247D" w:rsidRDefault="0053754C" w:rsidP="001C247D">
            <w:pPr>
              <w:pStyle w:val="TableParagraph"/>
              <w:spacing w:before="120"/>
              <w:ind w:left="124" w:right="111"/>
              <w:jc w:val="center"/>
              <w:rPr>
                <w:sz w:val="16"/>
              </w:rPr>
            </w:pPr>
            <w:r>
              <w:rPr>
                <w:sz w:val="16"/>
              </w:rPr>
              <w:t>4,24</w:t>
            </w:r>
          </w:p>
        </w:tc>
        <w:tc>
          <w:tcPr>
            <w:tcW w:w="660" w:type="dxa"/>
          </w:tcPr>
          <w:p w:rsidR="001C247D" w:rsidRDefault="00125505" w:rsidP="001C247D">
            <w:pPr>
              <w:pStyle w:val="TableParagraph"/>
              <w:spacing w:before="120"/>
              <w:ind w:left="181"/>
              <w:rPr>
                <w:sz w:val="16"/>
              </w:rPr>
            </w:pPr>
            <w:r>
              <w:rPr>
                <w:sz w:val="16"/>
              </w:rPr>
              <w:t>4,23</w:t>
            </w:r>
          </w:p>
        </w:tc>
        <w:tc>
          <w:tcPr>
            <w:tcW w:w="689" w:type="dxa"/>
          </w:tcPr>
          <w:p w:rsidR="001C247D" w:rsidRPr="00542217" w:rsidRDefault="007B6C26" w:rsidP="001C247D">
            <w:pPr>
              <w:pStyle w:val="TableParagraph"/>
              <w:spacing w:before="120"/>
              <w:ind w:left="196"/>
              <w:rPr>
                <w:sz w:val="16"/>
              </w:rPr>
            </w:pPr>
            <w:r>
              <w:rPr>
                <w:sz w:val="16"/>
              </w:rPr>
              <w:t>4,15</w:t>
            </w:r>
          </w:p>
        </w:tc>
        <w:tc>
          <w:tcPr>
            <w:tcW w:w="756" w:type="dxa"/>
          </w:tcPr>
          <w:p w:rsidR="001C247D" w:rsidRDefault="00D358A1" w:rsidP="00773697">
            <w:pPr>
              <w:pStyle w:val="TableParagraph"/>
              <w:spacing w:before="120"/>
              <w:ind w:right="201"/>
              <w:jc w:val="center"/>
              <w:rPr>
                <w:sz w:val="16"/>
              </w:rPr>
            </w:pPr>
            <w:r>
              <w:rPr>
                <w:sz w:val="16"/>
              </w:rPr>
              <w:t>4,12</w:t>
            </w:r>
          </w:p>
        </w:tc>
        <w:tc>
          <w:tcPr>
            <w:tcW w:w="660" w:type="dxa"/>
            <w:shd w:val="clear" w:color="auto" w:fill="A9D08E"/>
          </w:tcPr>
          <w:p w:rsidR="001C247D" w:rsidRDefault="008473C9" w:rsidP="00773697">
            <w:pPr>
              <w:pStyle w:val="TableParagraph"/>
              <w:spacing w:before="1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4,28</w:t>
            </w:r>
          </w:p>
        </w:tc>
      </w:tr>
      <w:tr w:rsidR="001C247D">
        <w:trPr>
          <w:trHeight w:val="822"/>
        </w:trPr>
        <w:tc>
          <w:tcPr>
            <w:tcW w:w="502" w:type="dxa"/>
          </w:tcPr>
          <w:p w:rsidR="001C247D" w:rsidRDefault="001C247D" w:rsidP="001C247D">
            <w:pPr>
              <w:pStyle w:val="TableParagraph"/>
              <w:rPr>
                <w:sz w:val="16"/>
              </w:rPr>
            </w:pPr>
          </w:p>
          <w:p w:rsidR="001C247D" w:rsidRDefault="001C247D" w:rsidP="001C247D">
            <w:pPr>
              <w:pStyle w:val="TableParagraph"/>
              <w:spacing w:before="117"/>
              <w:ind w:left="10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978" w:type="dxa"/>
          </w:tcPr>
          <w:p w:rsidR="001C247D" w:rsidRPr="008919C4" w:rsidRDefault="008919C4" w:rsidP="008919C4">
            <w:pPr>
              <w:rPr>
                <w:sz w:val="16"/>
                <w:szCs w:val="16"/>
              </w:rPr>
            </w:pPr>
            <w:r>
              <w:t xml:space="preserve"> </w:t>
            </w:r>
            <w:r w:rsidRPr="008919C4">
              <w:rPr>
                <w:sz w:val="16"/>
                <w:szCs w:val="16"/>
              </w:rPr>
              <w:t>Penguasaan dosen terhadap materi perkuliahan secara umum</w:t>
            </w:r>
          </w:p>
        </w:tc>
        <w:tc>
          <w:tcPr>
            <w:tcW w:w="576" w:type="dxa"/>
          </w:tcPr>
          <w:p w:rsidR="001C247D" w:rsidRPr="001F28FE" w:rsidRDefault="000669D3" w:rsidP="001C247D">
            <w:pPr>
              <w:pStyle w:val="TableParagraph"/>
              <w:spacing w:before="117"/>
              <w:ind w:right="106"/>
              <w:rPr>
                <w:sz w:val="16"/>
              </w:rPr>
            </w:pPr>
            <w:r>
              <w:rPr>
                <w:sz w:val="16"/>
              </w:rPr>
              <w:t xml:space="preserve"> 4,69</w:t>
            </w:r>
          </w:p>
        </w:tc>
        <w:tc>
          <w:tcPr>
            <w:tcW w:w="634" w:type="dxa"/>
          </w:tcPr>
          <w:p w:rsidR="001C247D" w:rsidRPr="001F28FE" w:rsidRDefault="00C56835" w:rsidP="00C56835">
            <w:pPr>
              <w:pStyle w:val="TableParagraph"/>
              <w:spacing w:before="117"/>
              <w:ind w:right="132"/>
              <w:rPr>
                <w:sz w:val="16"/>
              </w:rPr>
            </w:pPr>
            <w:r>
              <w:rPr>
                <w:sz w:val="16"/>
              </w:rPr>
              <w:t xml:space="preserve"> 4,75</w:t>
            </w:r>
          </w:p>
        </w:tc>
        <w:tc>
          <w:tcPr>
            <w:tcW w:w="565" w:type="dxa"/>
          </w:tcPr>
          <w:p w:rsidR="001C247D" w:rsidRDefault="00B60719" w:rsidP="001C247D">
            <w:pPr>
              <w:pStyle w:val="TableParagraph"/>
              <w:spacing w:before="117"/>
              <w:ind w:left="118" w:right="102"/>
              <w:jc w:val="center"/>
              <w:rPr>
                <w:sz w:val="16"/>
              </w:rPr>
            </w:pPr>
            <w:r>
              <w:rPr>
                <w:sz w:val="16"/>
              </w:rPr>
              <w:t>4,62</w:t>
            </w:r>
          </w:p>
        </w:tc>
        <w:tc>
          <w:tcPr>
            <w:tcW w:w="658" w:type="dxa"/>
          </w:tcPr>
          <w:p w:rsidR="001C247D" w:rsidRDefault="00994989" w:rsidP="001C247D">
            <w:pPr>
              <w:pStyle w:val="TableParagraph"/>
              <w:spacing w:before="117"/>
              <w:ind w:left="136" w:right="118"/>
              <w:jc w:val="center"/>
              <w:rPr>
                <w:sz w:val="16"/>
              </w:rPr>
            </w:pPr>
            <w:r>
              <w:rPr>
                <w:sz w:val="16"/>
              </w:rPr>
              <w:t>4,57</w:t>
            </w:r>
          </w:p>
        </w:tc>
        <w:tc>
          <w:tcPr>
            <w:tcW w:w="560" w:type="dxa"/>
          </w:tcPr>
          <w:p w:rsidR="001C247D" w:rsidRDefault="005F2974" w:rsidP="001C247D">
            <w:pPr>
              <w:pStyle w:val="TableParagraph"/>
              <w:spacing w:before="117"/>
              <w:ind w:left="114" w:right="100"/>
              <w:jc w:val="center"/>
              <w:rPr>
                <w:sz w:val="16"/>
              </w:rPr>
            </w:pPr>
            <w:r>
              <w:rPr>
                <w:sz w:val="16"/>
              </w:rPr>
              <w:t>4,63</w:t>
            </w:r>
          </w:p>
        </w:tc>
        <w:tc>
          <w:tcPr>
            <w:tcW w:w="658" w:type="dxa"/>
          </w:tcPr>
          <w:p w:rsidR="001C247D" w:rsidRDefault="003A48B3" w:rsidP="001C247D">
            <w:pPr>
              <w:pStyle w:val="TableParagraph"/>
              <w:spacing w:before="117"/>
              <w:ind w:left="184"/>
              <w:rPr>
                <w:sz w:val="16"/>
              </w:rPr>
            </w:pPr>
            <w:r>
              <w:rPr>
                <w:sz w:val="16"/>
              </w:rPr>
              <w:t>4,55</w:t>
            </w:r>
          </w:p>
        </w:tc>
        <w:tc>
          <w:tcPr>
            <w:tcW w:w="764" w:type="dxa"/>
          </w:tcPr>
          <w:p w:rsidR="001C247D" w:rsidRDefault="009D7121" w:rsidP="001C247D">
            <w:pPr>
              <w:pStyle w:val="TableParagraph"/>
              <w:spacing w:before="117"/>
              <w:ind w:left="213" w:right="199"/>
              <w:jc w:val="center"/>
              <w:rPr>
                <w:sz w:val="16"/>
              </w:rPr>
            </w:pPr>
            <w:r>
              <w:rPr>
                <w:sz w:val="16"/>
              </w:rPr>
              <w:t>4,40</w:t>
            </w:r>
          </w:p>
        </w:tc>
        <w:tc>
          <w:tcPr>
            <w:tcW w:w="752" w:type="dxa"/>
          </w:tcPr>
          <w:p w:rsidR="001C247D" w:rsidRDefault="000A7B17" w:rsidP="001C247D">
            <w:pPr>
              <w:pStyle w:val="TableParagraph"/>
              <w:spacing w:before="117"/>
              <w:ind w:left="99" w:right="89"/>
              <w:jc w:val="center"/>
              <w:rPr>
                <w:sz w:val="16"/>
              </w:rPr>
            </w:pPr>
            <w:r>
              <w:rPr>
                <w:sz w:val="16"/>
              </w:rPr>
              <w:t>4,70</w:t>
            </w:r>
          </w:p>
        </w:tc>
        <w:tc>
          <w:tcPr>
            <w:tcW w:w="557" w:type="dxa"/>
          </w:tcPr>
          <w:p w:rsidR="001C247D" w:rsidRDefault="003C1733" w:rsidP="00773697">
            <w:pPr>
              <w:pStyle w:val="TableParagraph"/>
              <w:spacing w:before="117"/>
              <w:ind w:right="117"/>
              <w:jc w:val="center"/>
              <w:rPr>
                <w:sz w:val="16"/>
              </w:rPr>
            </w:pPr>
            <w:r>
              <w:rPr>
                <w:sz w:val="16"/>
              </w:rPr>
              <w:t>3,95</w:t>
            </w:r>
          </w:p>
        </w:tc>
        <w:tc>
          <w:tcPr>
            <w:tcW w:w="610" w:type="dxa"/>
          </w:tcPr>
          <w:p w:rsidR="001C247D" w:rsidRDefault="00F11B2E" w:rsidP="001C247D">
            <w:pPr>
              <w:pStyle w:val="TableParagraph"/>
              <w:spacing w:before="117"/>
              <w:ind w:left="136" w:right="124"/>
              <w:jc w:val="center"/>
              <w:rPr>
                <w:sz w:val="16"/>
              </w:rPr>
            </w:pPr>
            <w:r>
              <w:rPr>
                <w:sz w:val="16"/>
              </w:rPr>
              <w:t>4,46</w:t>
            </w:r>
          </w:p>
        </w:tc>
        <w:tc>
          <w:tcPr>
            <w:tcW w:w="545" w:type="dxa"/>
          </w:tcPr>
          <w:p w:rsidR="001C247D" w:rsidRDefault="002C61ED" w:rsidP="001C247D">
            <w:pPr>
              <w:pStyle w:val="TableParagraph"/>
              <w:spacing w:before="117"/>
              <w:ind w:left="104" w:right="95"/>
              <w:jc w:val="center"/>
              <w:rPr>
                <w:sz w:val="16"/>
              </w:rPr>
            </w:pPr>
            <w:r>
              <w:rPr>
                <w:sz w:val="16"/>
              </w:rPr>
              <w:t>4,38</w:t>
            </w:r>
          </w:p>
        </w:tc>
        <w:tc>
          <w:tcPr>
            <w:tcW w:w="871" w:type="dxa"/>
          </w:tcPr>
          <w:p w:rsidR="001C247D" w:rsidRDefault="00C43E2D" w:rsidP="001C247D">
            <w:pPr>
              <w:pStyle w:val="TableParagraph"/>
              <w:spacing w:before="117"/>
              <w:ind w:left="267" w:right="258"/>
              <w:jc w:val="center"/>
              <w:rPr>
                <w:sz w:val="16"/>
              </w:rPr>
            </w:pPr>
            <w:r>
              <w:rPr>
                <w:sz w:val="16"/>
              </w:rPr>
              <w:t>4,38</w:t>
            </w:r>
          </w:p>
        </w:tc>
        <w:tc>
          <w:tcPr>
            <w:tcW w:w="824" w:type="dxa"/>
          </w:tcPr>
          <w:p w:rsidR="001C247D" w:rsidRDefault="001664D3" w:rsidP="00773697">
            <w:pPr>
              <w:pStyle w:val="TableParagraph"/>
              <w:spacing w:before="117"/>
              <w:ind w:right="254"/>
              <w:jc w:val="center"/>
              <w:rPr>
                <w:sz w:val="16"/>
              </w:rPr>
            </w:pPr>
            <w:r>
              <w:rPr>
                <w:sz w:val="16"/>
              </w:rPr>
              <w:t>4,34</w:t>
            </w:r>
          </w:p>
        </w:tc>
        <w:tc>
          <w:tcPr>
            <w:tcW w:w="641" w:type="dxa"/>
          </w:tcPr>
          <w:p w:rsidR="001C247D" w:rsidRDefault="0053754C" w:rsidP="001C247D">
            <w:pPr>
              <w:pStyle w:val="TableParagraph"/>
              <w:spacing w:before="117"/>
              <w:ind w:left="124" w:right="111"/>
              <w:jc w:val="center"/>
              <w:rPr>
                <w:sz w:val="16"/>
              </w:rPr>
            </w:pPr>
            <w:r>
              <w:rPr>
                <w:sz w:val="16"/>
              </w:rPr>
              <w:t>4,30</w:t>
            </w:r>
          </w:p>
        </w:tc>
        <w:tc>
          <w:tcPr>
            <w:tcW w:w="660" w:type="dxa"/>
          </w:tcPr>
          <w:p w:rsidR="001C247D" w:rsidRDefault="00125505" w:rsidP="001C247D">
            <w:pPr>
              <w:pStyle w:val="TableParagraph"/>
              <w:spacing w:before="117"/>
              <w:ind w:left="181"/>
              <w:rPr>
                <w:sz w:val="16"/>
              </w:rPr>
            </w:pPr>
            <w:r>
              <w:rPr>
                <w:sz w:val="16"/>
              </w:rPr>
              <w:t>4,29</w:t>
            </w:r>
          </w:p>
        </w:tc>
        <w:tc>
          <w:tcPr>
            <w:tcW w:w="689" w:type="dxa"/>
          </w:tcPr>
          <w:p w:rsidR="001C247D" w:rsidRPr="00542217" w:rsidRDefault="007B6C26" w:rsidP="001C247D">
            <w:pPr>
              <w:pStyle w:val="TableParagraph"/>
              <w:spacing w:before="117"/>
              <w:ind w:left="196"/>
              <w:rPr>
                <w:sz w:val="16"/>
              </w:rPr>
            </w:pPr>
            <w:r>
              <w:rPr>
                <w:sz w:val="16"/>
              </w:rPr>
              <w:t>4,19</w:t>
            </w:r>
          </w:p>
        </w:tc>
        <w:tc>
          <w:tcPr>
            <w:tcW w:w="756" w:type="dxa"/>
          </w:tcPr>
          <w:p w:rsidR="001C247D" w:rsidRDefault="00D358A1" w:rsidP="00773697">
            <w:pPr>
              <w:pStyle w:val="TableParagraph"/>
              <w:spacing w:before="117"/>
              <w:ind w:right="201"/>
              <w:jc w:val="center"/>
              <w:rPr>
                <w:sz w:val="16"/>
              </w:rPr>
            </w:pPr>
            <w:r>
              <w:rPr>
                <w:sz w:val="16"/>
              </w:rPr>
              <w:t>4,14</w:t>
            </w:r>
          </w:p>
        </w:tc>
        <w:tc>
          <w:tcPr>
            <w:tcW w:w="660" w:type="dxa"/>
            <w:shd w:val="clear" w:color="auto" w:fill="A9D08E"/>
          </w:tcPr>
          <w:p w:rsidR="001C247D" w:rsidRDefault="008473C9" w:rsidP="00773697">
            <w:pPr>
              <w:pStyle w:val="TableParagraph"/>
              <w:spacing w:before="1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4,38</w:t>
            </w:r>
          </w:p>
        </w:tc>
      </w:tr>
      <w:tr w:rsidR="001C247D">
        <w:trPr>
          <w:trHeight w:val="781"/>
        </w:trPr>
        <w:tc>
          <w:tcPr>
            <w:tcW w:w="502" w:type="dxa"/>
          </w:tcPr>
          <w:p w:rsidR="001C247D" w:rsidRDefault="001C247D" w:rsidP="001C247D">
            <w:pPr>
              <w:pStyle w:val="TableParagraph"/>
              <w:spacing w:before="10"/>
              <w:rPr>
                <w:sz w:val="23"/>
              </w:rPr>
            </w:pPr>
          </w:p>
          <w:p w:rsidR="001C247D" w:rsidRDefault="001C247D" w:rsidP="001C247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978" w:type="dxa"/>
          </w:tcPr>
          <w:p w:rsidR="001C247D" w:rsidRPr="008919C4" w:rsidRDefault="008919C4" w:rsidP="008919C4">
            <w:pPr>
              <w:rPr>
                <w:sz w:val="16"/>
                <w:szCs w:val="16"/>
              </w:rPr>
            </w:pPr>
            <w:r>
              <w:rPr>
                <w:sz w:val="16"/>
              </w:rPr>
              <w:t xml:space="preserve"> </w:t>
            </w:r>
            <w:r w:rsidRPr="008919C4">
              <w:rPr>
                <w:sz w:val="16"/>
                <w:szCs w:val="16"/>
                <w:shd w:val="clear" w:color="auto" w:fill="F5F5F5"/>
              </w:rPr>
              <w:t>Kebermaknaan materi perkuliahan dengan profesi yang akan ditekuni</w:t>
            </w:r>
          </w:p>
        </w:tc>
        <w:tc>
          <w:tcPr>
            <w:tcW w:w="576" w:type="dxa"/>
          </w:tcPr>
          <w:p w:rsidR="001C247D" w:rsidRPr="001F28FE" w:rsidRDefault="000669D3" w:rsidP="004A4121">
            <w:pPr>
              <w:pStyle w:val="TableParagraph"/>
              <w:ind w:right="103"/>
              <w:rPr>
                <w:sz w:val="16"/>
              </w:rPr>
            </w:pPr>
            <w:r>
              <w:rPr>
                <w:sz w:val="16"/>
              </w:rPr>
              <w:t xml:space="preserve"> 4,62</w:t>
            </w:r>
          </w:p>
        </w:tc>
        <w:tc>
          <w:tcPr>
            <w:tcW w:w="634" w:type="dxa"/>
          </w:tcPr>
          <w:p w:rsidR="001C247D" w:rsidRPr="001F28FE" w:rsidRDefault="00C56835" w:rsidP="00C56835">
            <w:pPr>
              <w:pStyle w:val="TableParagraph"/>
              <w:ind w:right="135"/>
              <w:rPr>
                <w:sz w:val="16"/>
              </w:rPr>
            </w:pPr>
            <w:r>
              <w:rPr>
                <w:sz w:val="16"/>
              </w:rPr>
              <w:t xml:space="preserve"> 4,71</w:t>
            </w:r>
          </w:p>
        </w:tc>
        <w:tc>
          <w:tcPr>
            <w:tcW w:w="565" w:type="dxa"/>
          </w:tcPr>
          <w:p w:rsidR="00CD6B6E" w:rsidRDefault="007E5D02" w:rsidP="001C247D">
            <w:pPr>
              <w:pStyle w:val="TableParagraph"/>
              <w:ind w:left="118" w:right="102"/>
              <w:jc w:val="center"/>
              <w:rPr>
                <w:sz w:val="16"/>
              </w:rPr>
            </w:pPr>
            <w:r>
              <w:rPr>
                <w:sz w:val="16"/>
              </w:rPr>
              <w:t>4,60</w:t>
            </w:r>
          </w:p>
        </w:tc>
        <w:tc>
          <w:tcPr>
            <w:tcW w:w="658" w:type="dxa"/>
          </w:tcPr>
          <w:p w:rsidR="00DE7680" w:rsidRDefault="00994989" w:rsidP="001C247D">
            <w:pPr>
              <w:pStyle w:val="TableParagraph"/>
              <w:ind w:left="136" w:right="118"/>
              <w:jc w:val="center"/>
              <w:rPr>
                <w:sz w:val="16"/>
              </w:rPr>
            </w:pPr>
            <w:r>
              <w:rPr>
                <w:sz w:val="16"/>
              </w:rPr>
              <w:t>4,52</w:t>
            </w:r>
          </w:p>
        </w:tc>
        <w:tc>
          <w:tcPr>
            <w:tcW w:w="560" w:type="dxa"/>
          </w:tcPr>
          <w:p w:rsidR="005D60BD" w:rsidRDefault="005F2974" w:rsidP="001C247D">
            <w:pPr>
              <w:pStyle w:val="TableParagraph"/>
              <w:ind w:left="114" w:right="100"/>
              <w:jc w:val="center"/>
              <w:rPr>
                <w:sz w:val="16"/>
              </w:rPr>
            </w:pPr>
            <w:r>
              <w:rPr>
                <w:sz w:val="16"/>
              </w:rPr>
              <w:t>4,61</w:t>
            </w:r>
          </w:p>
        </w:tc>
        <w:tc>
          <w:tcPr>
            <w:tcW w:w="658" w:type="dxa"/>
          </w:tcPr>
          <w:p w:rsidR="00E64480" w:rsidRDefault="003A48B3" w:rsidP="001C247D">
            <w:pPr>
              <w:pStyle w:val="TableParagraph"/>
              <w:ind w:left="184"/>
              <w:rPr>
                <w:sz w:val="16"/>
              </w:rPr>
            </w:pPr>
            <w:r>
              <w:rPr>
                <w:sz w:val="16"/>
              </w:rPr>
              <w:t>4,53</w:t>
            </w:r>
          </w:p>
        </w:tc>
        <w:tc>
          <w:tcPr>
            <w:tcW w:w="764" w:type="dxa"/>
          </w:tcPr>
          <w:p w:rsidR="0018341B" w:rsidRDefault="009D7121" w:rsidP="001C247D">
            <w:pPr>
              <w:pStyle w:val="TableParagraph"/>
              <w:ind w:left="213" w:right="199"/>
              <w:jc w:val="center"/>
              <w:rPr>
                <w:sz w:val="16"/>
              </w:rPr>
            </w:pPr>
            <w:r>
              <w:rPr>
                <w:sz w:val="16"/>
              </w:rPr>
              <w:t>4,36</w:t>
            </w:r>
          </w:p>
        </w:tc>
        <w:tc>
          <w:tcPr>
            <w:tcW w:w="752" w:type="dxa"/>
          </w:tcPr>
          <w:p w:rsidR="00327B2B" w:rsidRDefault="000A7B17" w:rsidP="001C247D">
            <w:pPr>
              <w:pStyle w:val="TableParagraph"/>
              <w:ind w:left="99" w:right="89"/>
              <w:jc w:val="center"/>
              <w:rPr>
                <w:sz w:val="16"/>
              </w:rPr>
            </w:pPr>
            <w:r>
              <w:rPr>
                <w:sz w:val="16"/>
              </w:rPr>
              <w:t>4,70</w:t>
            </w:r>
          </w:p>
        </w:tc>
        <w:tc>
          <w:tcPr>
            <w:tcW w:w="557" w:type="dxa"/>
          </w:tcPr>
          <w:p w:rsidR="00C93345" w:rsidRDefault="003C1733" w:rsidP="00773697">
            <w:pPr>
              <w:pStyle w:val="TableParagraph"/>
              <w:ind w:right="117"/>
              <w:jc w:val="center"/>
              <w:rPr>
                <w:sz w:val="16"/>
              </w:rPr>
            </w:pPr>
            <w:r>
              <w:rPr>
                <w:sz w:val="16"/>
              </w:rPr>
              <w:t>3,95</w:t>
            </w:r>
          </w:p>
        </w:tc>
        <w:tc>
          <w:tcPr>
            <w:tcW w:w="610" w:type="dxa"/>
          </w:tcPr>
          <w:p w:rsidR="00A87074" w:rsidRDefault="00F11B2E" w:rsidP="001C247D">
            <w:pPr>
              <w:pStyle w:val="TableParagraph"/>
              <w:ind w:left="136" w:right="124"/>
              <w:jc w:val="center"/>
              <w:rPr>
                <w:sz w:val="16"/>
              </w:rPr>
            </w:pPr>
            <w:r>
              <w:rPr>
                <w:sz w:val="16"/>
              </w:rPr>
              <w:t>4,41</w:t>
            </w:r>
          </w:p>
        </w:tc>
        <w:tc>
          <w:tcPr>
            <w:tcW w:w="545" w:type="dxa"/>
          </w:tcPr>
          <w:p w:rsidR="00C34B9B" w:rsidRDefault="002C61ED" w:rsidP="001C247D">
            <w:pPr>
              <w:pStyle w:val="TableParagraph"/>
              <w:ind w:left="104" w:right="95"/>
              <w:jc w:val="center"/>
              <w:rPr>
                <w:sz w:val="16"/>
              </w:rPr>
            </w:pPr>
            <w:r>
              <w:rPr>
                <w:sz w:val="16"/>
              </w:rPr>
              <w:t>4,35</w:t>
            </w:r>
          </w:p>
        </w:tc>
        <w:tc>
          <w:tcPr>
            <w:tcW w:w="871" w:type="dxa"/>
          </w:tcPr>
          <w:p w:rsidR="00581F0B" w:rsidRDefault="00C43E2D" w:rsidP="001C247D">
            <w:pPr>
              <w:pStyle w:val="TableParagraph"/>
              <w:ind w:left="267" w:right="258"/>
              <w:jc w:val="center"/>
              <w:rPr>
                <w:sz w:val="16"/>
              </w:rPr>
            </w:pPr>
            <w:r>
              <w:rPr>
                <w:sz w:val="16"/>
              </w:rPr>
              <w:t>4,28</w:t>
            </w:r>
          </w:p>
        </w:tc>
        <w:tc>
          <w:tcPr>
            <w:tcW w:w="824" w:type="dxa"/>
          </w:tcPr>
          <w:p w:rsidR="0028624D" w:rsidRDefault="001664D3" w:rsidP="00773697">
            <w:pPr>
              <w:pStyle w:val="TableParagraph"/>
              <w:ind w:right="254"/>
              <w:jc w:val="center"/>
              <w:rPr>
                <w:sz w:val="16"/>
              </w:rPr>
            </w:pPr>
            <w:r>
              <w:rPr>
                <w:sz w:val="16"/>
              </w:rPr>
              <w:t>4,30</w:t>
            </w:r>
          </w:p>
        </w:tc>
        <w:tc>
          <w:tcPr>
            <w:tcW w:w="641" w:type="dxa"/>
          </w:tcPr>
          <w:p w:rsidR="0037152B" w:rsidRDefault="0053754C" w:rsidP="001C247D">
            <w:pPr>
              <w:pStyle w:val="TableParagraph"/>
              <w:ind w:left="124" w:right="111"/>
              <w:jc w:val="center"/>
              <w:rPr>
                <w:sz w:val="16"/>
              </w:rPr>
            </w:pPr>
            <w:r>
              <w:rPr>
                <w:sz w:val="16"/>
              </w:rPr>
              <w:t>4,28</w:t>
            </w:r>
          </w:p>
        </w:tc>
        <w:tc>
          <w:tcPr>
            <w:tcW w:w="660" w:type="dxa"/>
          </w:tcPr>
          <w:p w:rsidR="00FA005D" w:rsidRDefault="00125505" w:rsidP="001C247D">
            <w:pPr>
              <w:pStyle w:val="TableParagraph"/>
              <w:ind w:left="181"/>
              <w:rPr>
                <w:sz w:val="16"/>
              </w:rPr>
            </w:pPr>
            <w:r>
              <w:rPr>
                <w:sz w:val="16"/>
              </w:rPr>
              <w:t>4,22</w:t>
            </w:r>
          </w:p>
        </w:tc>
        <w:tc>
          <w:tcPr>
            <w:tcW w:w="689" w:type="dxa"/>
          </w:tcPr>
          <w:p w:rsidR="003C0E4C" w:rsidRPr="00542217" w:rsidRDefault="007B6C26" w:rsidP="001C247D">
            <w:pPr>
              <w:pStyle w:val="TableParagraph"/>
              <w:ind w:left="196"/>
              <w:rPr>
                <w:sz w:val="16"/>
              </w:rPr>
            </w:pPr>
            <w:r>
              <w:rPr>
                <w:sz w:val="16"/>
              </w:rPr>
              <w:t>4,16</w:t>
            </w:r>
          </w:p>
        </w:tc>
        <w:tc>
          <w:tcPr>
            <w:tcW w:w="756" w:type="dxa"/>
          </w:tcPr>
          <w:p w:rsidR="00241020" w:rsidRDefault="00D358A1" w:rsidP="00773697">
            <w:pPr>
              <w:pStyle w:val="TableParagraph"/>
              <w:ind w:right="201"/>
              <w:jc w:val="center"/>
              <w:rPr>
                <w:sz w:val="16"/>
              </w:rPr>
            </w:pPr>
            <w:r>
              <w:rPr>
                <w:sz w:val="16"/>
              </w:rPr>
              <w:t>4,14</w:t>
            </w:r>
          </w:p>
        </w:tc>
        <w:tc>
          <w:tcPr>
            <w:tcW w:w="660" w:type="dxa"/>
            <w:shd w:val="clear" w:color="auto" w:fill="A9D08E"/>
          </w:tcPr>
          <w:p w:rsidR="00C2215F" w:rsidRDefault="008473C9" w:rsidP="00773697">
            <w:pPr>
              <w:pStyle w:val="TableParagraph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4,33</w:t>
            </w:r>
          </w:p>
        </w:tc>
      </w:tr>
      <w:tr w:rsidR="001C247D">
        <w:trPr>
          <w:trHeight w:val="976"/>
        </w:trPr>
        <w:tc>
          <w:tcPr>
            <w:tcW w:w="502" w:type="dxa"/>
          </w:tcPr>
          <w:p w:rsidR="001C247D" w:rsidRDefault="001C247D" w:rsidP="001C247D">
            <w:pPr>
              <w:pStyle w:val="TableParagraph"/>
              <w:rPr>
                <w:sz w:val="16"/>
              </w:rPr>
            </w:pPr>
          </w:p>
          <w:p w:rsidR="001C247D" w:rsidRDefault="001C247D" w:rsidP="001C247D">
            <w:pPr>
              <w:pStyle w:val="TableParagraph"/>
              <w:spacing w:before="11"/>
              <w:rPr>
                <w:sz w:val="15"/>
              </w:rPr>
            </w:pPr>
          </w:p>
          <w:p w:rsidR="001C247D" w:rsidRDefault="001C247D" w:rsidP="001C247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978" w:type="dxa"/>
          </w:tcPr>
          <w:p w:rsidR="001C247D" w:rsidRDefault="001C247D" w:rsidP="001C247D">
            <w:pPr>
              <w:pStyle w:val="TableParagraph"/>
              <w:spacing w:line="175" w:lineRule="exact"/>
              <w:ind w:left="107"/>
              <w:rPr>
                <w:sz w:val="16"/>
              </w:rPr>
            </w:pPr>
          </w:p>
          <w:p w:rsidR="00004D5B" w:rsidRPr="00004D5B" w:rsidRDefault="00004D5B" w:rsidP="00004D5B">
            <w:pPr>
              <w:rPr>
                <w:sz w:val="16"/>
                <w:szCs w:val="16"/>
              </w:rPr>
            </w:pPr>
            <w:r w:rsidRPr="00004D5B">
              <w:rPr>
                <w:sz w:val="16"/>
                <w:szCs w:val="16"/>
                <w:shd w:val="clear" w:color="auto" w:fill="F5F5F5"/>
              </w:rPr>
              <w:t>Kejelasan dosen dalam menerangkan materi perkuliahan</w:t>
            </w:r>
          </w:p>
        </w:tc>
        <w:tc>
          <w:tcPr>
            <w:tcW w:w="576" w:type="dxa"/>
          </w:tcPr>
          <w:p w:rsidR="001C247D" w:rsidRPr="001F28FE" w:rsidRDefault="000669D3" w:rsidP="004A4121">
            <w:pPr>
              <w:pStyle w:val="TableParagraph"/>
              <w:ind w:right="106"/>
              <w:rPr>
                <w:sz w:val="16"/>
              </w:rPr>
            </w:pPr>
            <w:r>
              <w:rPr>
                <w:sz w:val="16"/>
              </w:rPr>
              <w:t xml:space="preserve"> 4,65</w:t>
            </w:r>
          </w:p>
        </w:tc>
        <w:tc>
          <w:tcPr>
            <w:tcW w:w="634" w:type="dxa"/>
          </w:tcPr>
          <w:p w:rsidR="001C247D" w:rsidRPr="001F28FE" w:rsidRDefault="00C56835" w:rsidP="00C56835">
            <w:pPr>
              <w:pStyle w:val="TableParagraph"/>
              <w:ind w:right="132"/>
              <w:rPr>
                <w:sz w:val="16"/>
              </w:rPr>
            </w:pPr>
            <w:r>
              <w:rPr>
                <w:sz w:val="16"/>
              </w:rPr>
              <w:t xml:space="preserve"> 4,70</w:t>
            </w:r>
          </w:p>
        </w:tc>
        <w:tc>
          <w:tcPr>
            <w:tcW w:w="565" w:type="dxa"/>
          </w:tcPr>
          <w:p w:rsidR="001C247D" w:rsidRDefault="007E5D02" w:rsidP="001C247D">
            <w:pPr>
              <w:pStyle w:val="TableParagraph"/>
              <w:ind w:left="118" w:right="102"/>
              <w:jc w:val="center"/>
              <w:rPr>
                <w:sz w:val="16"/>
              </w:rPr>
            </w:pPr>
            <w:r>
              <w:rPr>
                <w:sz w:val="16"/>
              </w:rPr>
              <w:t>4,56</w:t>
            </w:r>
          </w:p>
        </w:tc>
        <w:tc>
          <w:tcPr>
            <w:tcW w:w="658" w:type="dxa"/>
          </w:tcPr>
          <w:p w:rsidR="00DE7680" w:rsidRDefault="00994989" w:rsidP="001C247D">
            <w:pPr>
              <w:pStyle w:val="TableParagraph"/>
              <w:ind w:left="136" w:right="118"/>
              <w:jc w:val="center"/>
              <w:rPr>
                <w:sz w:val="16"/>
              </w:rPr>
            </w:pPr>
            <w:r>
              <w:rPr>
                <w:sz w:val="16"/>
              </w:rPr>
              <w:t>4,48</w:t>
            </w:r>
          </w:p>
        </w:tc>
        <w:tc>
          <w:tcPr>
            <w:tcW w:w="560" w:type="dxa"/>
          </w:tcPr>
          <w:p w:rsidR="005D60BD" w:rsidRDefault="005F2974" w:rsidP="001C247D">
            <w:pPr>
              <w:pStyle w:val="TableParagraph"/>
              <w:ind w:left="114" w:right="100"/>
              <w:jc w:val="center"/>
              <w:rPr>
                <w:sz w:val="16"/>
              </w:rPr>
            </w:pPr>
            <w:r>
              <w:rPr>
                <w:sz w:val="16"/>
              </w:rPr>
              <w:t>4,61</w:t>
            </w:r>
          </w:p>
        </w:tc>
        <w:tc>
          <w:tcPr>
            <w:tcW w:w="658" w:type="dxa"/>
          </w:tcPr>
          <w:p w:rsidR="00E64480" w:rsidRDefault="003A48B3" w:rsidP="001C247D">
            <w:pPr>
              <w:pStyle w:val="TableParagraph"/>
              <w:ind w:left="184"/>
              <w:rPr>
                <w:sz w:val="16"/>
              </w:rPr>
            </w:pPr>
            <w:r>
              <w:rPr>
                <w:sz w:val="16"/>
              </w:rPr>
              <w:t>4,51</w:t>
            </w:r>
          </w:p>
        </w:tc>
        <w:tc>
          <w:tcPr>
            <w:tcW w:w="764" w:type="dxa"/>
          </w:tcPr>
          <w:p w:rsidR="0018341B" w:rsidRDefault="009D7121" w:rsidP="001C247D">
            <w:pPr>
              <w:pStyle w:val="TableParagraph"/>
              <w:ind w:left="213" w:right="199"/>
              <w:jc w:val="center"/>
              <w:rPr>
                <w:sz w:val="16"/>
              </w:rPr>
            </w:pPr>
            <w:r>
              <w:rPr>
                <w:sz w:val="16"/>
              </w:rPr>
              <w:t>4,31</w:t>
            </w:r>
          </w:p>
        </w:tc>
        <w:tc>
          <w:tcPr>
            <w:tcW w:w="752" w:type="dxa"/>
          </w:tcPr>
          <w:p w:rsidR="00327B2B" w:rsidRDefault="000A7B17" w:rsidP="001C247D">
            <w:pPr>
              <w:pStyle w:val="TableParagraph"/>
              <w:ind w:left="99" w:right="89"/>
              <w:jc w:val="center"/>
              <w:rPr>
                <w:sz w:val="16"/>
              </w:rPr>
            </w:pPr>
            <w:r>
              <w:rPr>
                <w:sz w:val="16"/>
              </w:rPr>
              <w:t>4,68</w:t>
            </w:r>
          </w:p>
        </w:tc>
        <w:tc>
          <w:tcPr>
            <w:tcW w:w="557" w:type="dxa"/>
          </w:tcPr>
          <w:p w:rsidR="00C93345" w:rsidRDefault="003C1733" w:rsidP="00773697">
            <w:pPr>
              <w:pStyle w:val="TableParagraph"/>
              <w:ind w:right="117"/>
              <w:jc w:val="center"/>
              <w:rPr>
                <w:sz w:val="16"/>
              </w:rPr>
            </w:pPr>
            <w:r>
              <w:rPr>
                <w:sz w:val="16"/>
              </w:rPr>
              <w:t>3,90</w:t>
            </w:r>
          </w:p>
        </w:tc>
        <w:tc>
          <w:tcPr>
            <w:tcW w:w="610" w:type="dxa"/>
          </w:tcPr>
          <w:p w:rsidR="00A87074" w:rsidRDefault="00F11B2E" w:rsidP="001C247D">
            <w:pPr>
              <w:pStyle w:val="TableParagraph"/>
              <w:ind w:left="136" w:right="124"/>
              <w:jc w:val="center"/>
              <w:rPr>
                <w:sz w:val="16"/>
              </w:rPr>
            </w:pPr>
            <w:r>
              <w:rPr>
                <w:sz w:val="16"/>
              </w:rPr>
              <w:t>4,35</w:t>
            </w:r>
          </w:p>
        </w:tc>
        <w:tc>
          <w:tcPr>
            <w:tcW w:w="545" w:type="dxa"/>
          </w:tcPr>
          <w:p w:rsidR="00C34B9B" w:rsidRDefault="002C61ED" w:rsidP="001C247D">
            <w:pPr>
              <w:pStyle w:val="TableParagraph"/>
              <w:ind w:left="104" w:right="95"/>
              <w:jc w:val="center"/>
              <w:rPr>
                <w:sz w:val="16"/>
              </w:rPr>
            </w:pPr>
            <w:r>
              <w:rPr>
                <w:sz w:val="16"/>
              </w:rPr>
              <w:t>4,26</w:t>
            </w:r>
          </w:p>
        </w:tc>
        <w:tc>
          <w:tcPr>
            <w:tcW w:w="871" w:type="dxa"/>
          </w:tcPr>
          <w:p w:rsidR="00581F0B" w:rsidRDefault="00C43E2D" w:rsidP="001C247D">
            <w:pPr>
              <w:pStyle w:val="TableParagraph"/>
              <w:ind w:left="267" w:right="258"/>
              <w:jc w:val="center"/>
              <w:rPr>
                <w:sz w:val="16"/>
              </w:rPr>
            </w:pPr>
            <w:r>
              <w:rPr>
                <w:sz w:val="16"/>
              </w:rPr>
              <w:t>4,24</w:t>
            </w:r>
          </w:p>
        </w:tc>
        <w:tc>
          <w:tcPr>
            <w:tcW w:w="824" w:type="dxa"/>
          </w:tcPr>
          <w:p w:rsidR="001C247D" w:rsidRDefault="001664D3" w:rsidP="00773697">
            <w:pPr>
              <w:pStyle w:val="TableParagraph"/>
              <w:ind w:right="254"/>
              <w:jc w:val="center"/>
              <w:rPr>
                <w:sz w:val="16"/>
              </w:rPr>
            </w:pPr>
            <w:r>
              <w:rPr>
                <w:sz w:val="16"/>
              </w:rPr>
              <w:t>4,22</w:t>
            </w:r>
          </w:p>
        </w:tc>
        <w:tc>
          <w:tcPr>
            <w:tcW w:w="641" w:type="dxa"/>
          </w:tcPr>
          <w:p w:rsidR="0037152B" w:rsidRDefault="0053754C" w:rsidP="001C247D">
            <w:pPr>
              <w:pStyle w:val="TableParagraph"/>
              <w:ind w:left="124" w:right="111"/>
              <w:jc w:val="center"/>
              <w:rPr>
                <w:sz w:val="16"/>
              </w:rPr>
            </w:pPr>
            <w:r>
              <w:rPr>
                <w:sz w:val="16"/>
              </w:rPr>
              <w:t>4,23</w:t>
            </w:r>
          </w:p>
        </w:tc>
        <w:tc>
          <w:tcPr>
            <w:tcW w:w="660" w:type="dxa"/>
          </w:tcPr>
          <w:p w:rsidR="00FA005D" w:rsidRDefault="00125505" w:rsidP="001C247D">
            <w:pPr>
              <w:pStyle w:val="TableParagraph"/>
              <w:ind w:left="181"/>
              <w:rPr>
                <w:sz w:val="16"/>
              </w:rPr>
            </w:pPr>
            <w:r>
              <w:rPr>
                <w:sz w:val="16"/>
              </w:rPr>
              <w:t>4,21</w:t>
            </w:r>
          </w:p>
        </w:tc>
        <w:tc>
          <w:tcPr>
            <w:tcW w:w="689" w:type="dxa"/>
          </w:tcPr>
          <w:p w:rsidR="003C0E4C" w:rsidRPr="00542217" w:rsidRDefault="007B6C26" w:rsidP="001C247D">
            <w:pPr>
              <w:pStyle w:val="TableParagraph"/>
              <w:ind w:left="196"/>
              <w:rPr>
                <w:sz w:val="16"/>
              </w:rPr>
            </w:pPr>
            <w:r>
              <w:rPr>
                <w:sz w:val="16"/>
              </w:rPr>
              <w:t>4,10</w:t>
            </w:r>
          </w:p>
        </w:tc>
        <w:tc>
          <w:tcPr>
            <w:tcW w:w="756" w:type="dxa"/>
          </w:tcPr>
          <w:p w:rsidR="00241020" w:rsidRDefault="00D358A1" w:rsidP="00773697">
            <w:pPr>
              <w:pStyle w:val="TableParagraph"/>
              <w:ind w:right="201"/>
              <w:jc w:val="center"/>
              <w:rPr>
                <w:sz w:val="16"/>
              </w:rPr>
            </w:pPr>
            <w:r>
              <w:rPr>
                <w:sz w:val="16"/>
              </w:rPr>
              <w:t>4,12</w:t>
            </w:r>
          </w:p>
        </w:tc>
        <w:tc>
          <w:tcPr>
            <w:tcW w:w="660" w:type="dxa"/>
            <w:shd w:val="clear" w:color="auto" w:fill="A9D08E"/>
          </w:tcPr>
          <w:p w:rsidR="00C2215F" w:rsidRDefault="008473C9" w:rsidP="00773697">
            <w:pPr>
              <w:pStyle w:val="TableParagraph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4,28</w:t>
            </w:r>
          </w:p>
        </w:tc>
      </w:tr>
      <w:tr w:rsidR="001C247D">
        <w:trPr>
          <w:trHeight w:val="748"/>
        </w:trPr>
        <w:tc>
          <w:tcPr>
            <w:tcW w:w="502" w:type="dxa"/>
          </w:tcPr>
          <w:p w:rsidR="001C247D" w:rsidRDefault="001C247D" w:rsidP="001C247D">
            <w:pPr>
              <w:pStyle w:val="TableParagraph"/>
              <w:spacing w:before="5"/>
            </w:pPr>
          </w:p>
          <w:p w:rsidR="001C247D" w:rsidRDefault="001C247D" w:rsidP="001C247D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978" w:type="dxa"/>
          </w:tcPr>
          <w:p w:rsidR="001C247D" w:rsidRPr="00004D5B" w:rsidRDefault="00004D5B" w:rsidP="00004D5B">
            <w:pPr>
              <w:rPr>
                <w:sz w:val="16"/>
                <w:szCs w:val="16"/>
              </w:rPr>
            </w:pPr>
            <w:r w:rsidRPr="00004D5B">
              <w:rPr>
                <w:sz w:val="16"/>
                <w:szCs w:val="16"/>
                <w:shd w:val="clear" w:color="auto" w:fill="F5F5F5"/>
              </w:rPr>
              <w:t>Keefektivan penggunaan waktu dalam perkuliahan</w:t>
            </w:r>
          </w:p>
        </w:tc>
        <w:tc>
          <w:tcPr>
            <w:tcW w:w="576" w:type="dxa"/>
          </w:tcPr>
          <w:p w:rsidR="001C247D" w:rsidRPr="001F28FE" w:rsidRDefault="000669D3" w:rsidP="000669D3">
            <w:pPr>
              <w:pStyle w:val="TableParagraph"/>
              <w:spacing w:before="1"/>
              <w:ind w:right="106"/>
              <w:rPr>
                <w:sz w:val="16"/>
              </w:rPr>
            </w:pPr>
            <w:r>
              <w:rPr>
                <w:sz w:val="16"/>
              </w:rPr>
              <w:t xml:space="preserve"> 4,58</w:t>
            </w:r>
          </w:p>
        </w:tc>
        <w:tc>
          <w:tcPr>
            <w:tcW w:w="634" w:type="dxa"/>
          </w:tcPr>
          <w:p w:rsidR="001C247D" w:rsidRPr="001F28FE" w:rsidRDefault="00C56835" w:rsidP="00C56835">
            <w:pPr>
              <w:pStyle w:val="TableParagraph"/>
              <w:spacing w:before="1"/>
              <w:ind w:right="132"/>
              <w:rPr>
                <w:sz w:val="16"/>
              </w:rPr>
            </w:pPr>
            <w:r>
              <w:rPr>
                <w:sz w:val="16"/>
              </w:rPr>
              <w:t xml:space="preserve"> 4,61</w:t>
            </w:r>
          </w:p>
        </w:tc>
        <w:tc>
          <w:tcPr>
            <w:tcW w:w="565" w:type="dxa"/>
          </w:tcPr>
          <w:p w:rsidR="001C247D" w:rsidRDefault="007E5D02" w:rsidP="001C247D">
            <w:pPr>
              <w:pStyle w:val="TableParagraph"/>
              <w:spacing w:before="1"/>
              <w:ind w:left="118" w:right="102"/>
              <w:jc w:val="center"/>
              <w:rPr>
                <w:sz w:val="16"/>
              </w:rPr>
            </w:pPr>
            <w:r>
              <w:rPr>
                <w:sz w:val="16"/>
              </w:rPr>
              <w:t>4,50</w:t>
            </w:r>
          </w:p>
        </w:tc>
        <w:tc>
          <w:tcPr>
            <w:tcW w:w="658" w:type="dxa"/>
          </w:tcPr>
          <w:p w:rsidR="001C247D" w:rsidRDefault="00994989" w:rsidP="001C247D">
            <w:pPr>
              <w:pStyle w:val="TableParagraph"/>
              <w:spacing w:before="1"/>
              <w:ind w:left="136" w:right="118"/>
              <w:jc w:val="center"/>
              <w:rPr>
                <w:sz w:val="16"/>
              </w:rPr>
            </w:pPr>
            <w:r>
              <w:rPr>
                <w:sz w:val="16"/>
              </w:rPr>
              <w:t>4,48</w:t>
            </w:r>
          </w:p>
        </w:tc>
        <w:tc>
          <w:tcPr>
            <w:tcW w:w="560" w:type="dxa"/>
          </w:tcPr>
          <w:p w:rsidR="001C247D" w:rsidRDefault="005F2974" w:rsidP="001C247D">
            <w:pPr>
              <w:pStyle w:val="TableParagraph"/>
              <w:spacing w:before="1"/>
              <w:ind w:left="114" w:right="100"/>
              <w:jc w:val="center"/>
              <w:rPr>
                <w:sz w:val="16"/>
              </w:rPr>
            </w:pPr>
            <w:r>
              <w:rPr>
                <w:sz w:val="16"/>
              </w:rPr>
              <w:t>4,58</w:t>
            </w:r>
          </w:p>
        </w:tc>
        <w:tc>
          <w:tcPr>
            <w:tcW w:w="658" w:type="dxa"/>
          </w:tcPr>
          <w:p w:rsidR="001C247D" w:rsidRDefault="003A48B3" w:rsidP="001C247D">
            <w:pPr>
              <w:pStyle w:val="TableParagraph"/>
              <w:spacing w:before="1"/>
              <w:ind w:left="184"/>
              <w:rPr>
                <w:sz w:val="16"/>
              </w:rPr>
            </w:pPr>
            <w:r>
              <w:rPr>
                <w:sz w:val="16"/>
              </w:rPr>
              <w:t>4,51</w:t>
            </w:r>
          </w:p>
        </w:tc>
        <w:tc>
          <w:tcPr>
            <w:tcW w:w="764" w:type="dxa"/>
          </w:tcPr>
          <w:p w:rsidR="001C247D" w:rsidRDefault="009D7121" w:rsidP="001C247D">
            <w:pPr>
              <w:pStyle w:val="TableParagraph"/>
              <w:spacing w:before="1"/>
              <w:ind w:left="213" w:right="199"/>
              <w:jc w:val="center"/>
              <w:rPr>
                <w:sz w:val="16"/>
              </w:rPr>
            </w:pPr>
            <w:r>
              <w:rPr>
                <w:sz w:val="16"/>
              </w:rPr>
              <w:t>4,28</w:t>
            </w:r>
          </w:p>
        </w:tc>
        <w:tc>
          <w:tcPr>
            <w:tcW w:w="752" w:type="dxa"/>
          </w:tcPr>
          <w:p w:rsidR="001C247D" w:rsidRDefault="000A7B17" w:rsidP="001C247D">
            <w:pPr>
              <w:pStyle w:val="TableParagraph"/>
              <w:spacing w:before="1"/>
              <w:ind w:left="99" w:right="89"/>
              <w:jc w:val="center"/>
              <w:rPr>
                <w:sz w:val="16"/>
              </w:rPr>
            </w:pPr>
            <w:r>
              <w:rPr>
                <w:sz w:val="16"/>
              </w:rPr>
              <w:t>4,67</w:t>
            </w:r>
          </w:p>
        </w:tc>
        <w:tc>
          <w:tcPr>
            <w:tcW w:w="557" w:type="dxa"/>
          </w:tcPr>
          <w:p w:rsidR="001C247D" w:rsidRDefault="003C1733" w:rsidP="00773697">
            <w:pPr>
              <w:pStyle w:val="TableParagraph"/>
              <w:spacing w:before="1"/>
              <w:ind w:right="117"/>
              <w:jc w:val="center"/>
              <w:rPr>
                <w:sz w:val="16"/>
              </w:rPr>
            </w:pPr>
            <w:r>
              <w:rPr>
                <w:sz w:val="16"/>
              </w:rPr>
              <w:t>3,92</w:t>
            </w:r>
          </w:p>
        </w:tc>
        <w:tc>
          <w:tcPr>
            <w:tcW w:w="610" w:type="dxa"/>
          </w:tcPr>
          <w:p w:rsidR="00C93345" w:rsidRDefault="00F11B2E" w:rsidP="001C247D">
            <w:pPr>
              <w:pStyle w:val="TableParagraph"/>
              <w:spacing w:before="1"/>
              <w:ind w:left="136" w:right="124"/>
              <w:jc w:val="center"/>
              <w:rPr>
                <w:sz w:val="16"/>
              </w:rPr>
            </w:pPr>
            <w:r>
              <w:rPr>
                <w:sz w:val="16"/>
              </w:rPr>
              <w:t>4,32</w:t>
            </w:r>
          </w:p>
        </w:tc>
        <w:tc>
          <w:tcPr>
            <w:tcW w:w="545" w:type="dxa"/>
          </w:tcPr>
          <w:p w:rsidR="001C247D" w:rsidRDefault="002C61ED" w:rsidP="001C247D">
            <w:pPr>
              <w:pStyle w:val="TableParagraph"/>
              <w:spacing w:before="1"/>
              <w:ind w:left="104" w:right="95"/>
              <w:jc w:val="center"/>
              <w:rPr>
                <w:sz w:val="16"/>
              </w:rPr>
            </w:pPr>
            <w:r>
              <w:rPr>
                <w:sz w:val="16"/>
              </w:rPr>
              <w:t>4,24</w:t>
            </w:r>
          </w:p>
        </w:tc>
        <w:tc>
          <w:tcPr>
            <w:tcW w:w="871" w:type="dxa"/>
          </w:tcPr>
          <w:p w:rsidR="001C247D" w:rsidRDefault="00C43E2D" w:rsidP="001C247D">
            <w:pPr>
              <w:pStyle w:val="TableParagraph"/>
              <w:spacing w:before="1"/>
              <w:ind w:left="267" w:right="258"/>
              <w:jc w:val="center"/>
              <w:rPr>
                <w:sz w:val="16"/>
              </w:rPr>
            </w:pPr>
            <w:r>
              <w:rPr>
                <w:sz w:val="16"/>
              </w:rPr>
              <w:t>4,24</w:t>
            </w:r>
          </w:p>
        </w:tc>
        <w:tc>
          <w:tcPr>
            <w:tcW w:w="824" w:type="dxa"/>
          </w:tcPr>
          <w:p w:rsidR="001C247D" w:rsidRDefault="001664D3" w:rsidP="00773697">
            <w:pPr>
              <w:pStyle w:val="TableParagraph"/>
              <w:spacing w:before="1"/>
              <w:ind w:right="254"/>
              <w:jc w:val="center"/>
              <w:rPr>
                <w:sz w:val="16"/>
              </w:rPr>
            </w:pPr>
            <w:r>
              <w:rPr>
                <w:sz w:val="16"/>
              </w:rPr>
              <w:t>4,20</w:t>
            </w:r>
          </w:p>
        </w:tc>
        <w:tc>
          <w:tcPr>
            <w:tcW w:w="641" w:type="dxa"/>
          </w:tcPr>
          <w:p w:rsidR="001C247D" w:rsidRDefault="0053754C" w:rsidP="001C247D">
            <w:pPr>
              <w:pStyle w:val="TableParagraph"/>
              <w:spacing w:before="1"/>
              <w:ind w:left="124" w:right="111"/>
              <w:jc w:val="center"/>
              <w:rPr>
                <w:sz w:val="16"/>
              </w:rPr>
            </w:pPr>
            <w:r>
              <w:rPr>
                <w:sz w:val="16"/>
              </w:rPr>
              <w:t>4,21</w:t>
            </w:r>
          </w:p>
        </w:tc>
        <w:tc>
          <w:tcPr>
            <w:tcW w:w="660" w:type="dxa"/>
          </w:tcPr>
          <w:p w:rsidR="001C247D" w:rsidRDefault="00125505" w:rsidP="001C247D">
            <w:pPr>
              <w:pStyle w:val="TableParagraph"/>
              <w:spacing w:before="1"/>
              <w:ind w:left="181"/>
              <w:rPr>
                <w:sz w:val="16"/>
              </w:rPr>
            </w:pPr>
            <w:r>
              <w:rPr>
                <w:sz w:val="16"/>
              </w:rPr>
              <w:t>4,22</w:t>
            </w:r>
          </w:p>
        </w:tc>
        <w:tc>
          <w:tcPr>
            <w:tcW w:w="689" w:type="dxa"/>
          </w:tcPr>
          <w:p w:rsidR="001C247D" w:rsidRPr="00542217" w:rsidRDefault="007B6C26" w:rsidP="001C247D">
            <w:pPr>
              <w:pStyle w:val="TableParagraph"/>
              <w:spacing w:before="1"/>
              <w:ind w:left="196"/>
              <w:rPr>
                <w:sz w:val="16"/>
              </w:rPr>
            </w:pPr>
            <w:r>
              <w:rPr>
                <w:sz w:val="16"/>
              </w:rPr>
              <w:t>4,10</w:t>
            </w:r>
          </w:p>
        </w:tc>
        <w:tc>
          <w:tcPr>
            <w:tcW w:w="756" w:type="dxa"/>
          </w:tcPr>
          <w:p w:rsidR="001C247D" w:rsidRDefault="00D358A1" w:rsidP="00773697">
            <w:pPr>
              <w:pStyle w:val="TableParagraph"/>
              <w:spacing w:before="1"/>
              <w:ind w:right="201"/>
              <w:jc w:val="center"/>
              <w:rPr>
                <w:sz w:val="16"/>
              </w:rPr>
            </w:pPr>
            <w:r>
              <w:rPr>
                <w:sz w:val="16"/>
              </w:rPr>
              <w:t>4,11</w:t>
            </w:r>
          </w:p>
        </w:tc>
        <w:tc>
          <w:tcPr>
            <w:tcW w:w="660" w:type="dxa"/>
            <w:shd w:val="clear" w:color="auto" w:fill="A9D08E"/>
          </w:tcPr>
          <w:p w:rsidR="001C247D" w:rsidRDefault="008473C9" w:rsidP="00773697">
            <w:pPr>
              <w:pStyle w:val="TableParagraph"/>
              <w:spacing w:befor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4,27</w:t>
            </w:r>
          </w:p>
        </w:tc>
      </w:tr>
      <w:tr w:rsidR="001C247D">
        <w:trPr>
          <w:trHeight w:val="685"/>
        </w:trPr>
        <w:tc>
          <w:tcPr>
            <w:tcW w:w="502" w:type="dxa"/>
          </w:tcPr>
          <w:p w:rsidR="001C247D" w:rsidRDefault="001C247D" w:rsidP="001C247D">
            <w:pPr>
              <w:pStyle w:val="TableParagraph"/>
              <w:spacing w:before="11"/>
              <w:rPr>
                <w:sz w:val="19"/>
              </w:rPr>
            </w:pPr>
          </w:p>
          <w:p w:rsidR="001C247D" w:rsidRDefault="001C247D" w:rsidP="001C247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1978" w:type="dxa"/>
          </w:tcPr>
          <w:p w:rsidR="001C247D" w:rsidRPr="00004D5B" w:rsidRDefault="00004D5B" w:rsidP="00004D5B">
            <w:pPr>
              <w:spacing w:after="300"/>
              <w:rPr>
                <w:rFonts w:asciiTheme="minorHAnsi" w:eastAsia="Times New Roman" w:hAnsiTheme="minorHAnsi" w:cstheme="minorHAnsi"/>
                <w:color w:val="676A6C"/>
                <w:sz w:val="16"/>
                <w:szCs w:val="16"/>
                <w:lang w:val="en-US"/>
              </w:rPr>
            </w:pPr>
            <w:r w:rsidRPr="004A4121">
              <w:rPr>
                <w:rFonts w:asciiTheme="minorHAnsi" w:hAnsiTheme="minorHAnsi" w:cstheme="minorHAnsi"/>
                <w:sz w:val="16"/>
                <w:szCs w:val="16"/>
              </w:rPr>
              <w:t>Kesesuaian media dan alat bantu yang dipergunakan dalam perkuliahan</w:t>
            </w:r>
          </w:p>
        </w:tc>
        <w:tc>
          <w:tcPr>
            <w:tcW w:w="576" w:type="dxa"/>
          </w:tcPr>
          <w:p w:rsidR="001C247D" w:rsidRPr="001F28FE" w:rsidRDefault="000669D3" w:rsidP="000669D3">
            <w:pPr>
              <w:pStyle w:val="TableParagraph"/>
              <w:ind w:right="103"/>
              <w:rPr>
                <w:sz w:val="16"/>
              </w:rPr>
            </w:pPr>
            <w:r>
              <w:rPr>
                <w:sz w:val="16"/>
              </w:rPr>
              <w:t xml:space="preserve"> 4,60</w:t>
            </w:r>
          </w:p>
        </w:tc>
        <w:tc>
          <w:tcPr>
            <w:tcW w:w="634" w:type="dxa"/>
          </w:tcPr>
          <w:p w:rsidR="001C247D" w:rsidRPr="001F28FE" w:rsidRDefault="00C56835" w:rsidP="00C56835">
            <w:pPr>
              <w:pStyle w:val="TableParagraph"/>
              <w:ind w:right="135"/>
              <w:rPr>
                <w:sz w:val="16"/>
              </w:rPr>
            </w:pPr>
            <w:r>
              <w:rPr>
                <w:sz w:val="16"/>
              </w:rPr>
              <w:t xml:space="preserve"> 4,66</w:t>
            </w:r>
          </w:p>
        </w:tc>
        <w:tc>
          <w:tcPr>
            <w:tcW w:w="565" w:type="dxa"/>
          </w:tcPr>
          <w:p w:rsidR="001C247D" w:rsidRDefault="007E5D02" w:rsidP="001C247D">
            <w:pPr>
              <w:pStyle w:val="TableParagraph"/>
              <w:ind w:left="118" w:right="102"/>
              <w:jc w:val="center"/>
              <w:rPr>
                <w:sz w:val="16"/>
              </w:rPr>
            </w:pPr>
            <w:r>
              <w:rPr>
                <w:sz w:val="16"/>
              </w:rPr>
              <w:t>4,51</w:t>
            </w:r>
          </w:p>
        </w:tc>
        <w:tc>
          <w:tcPr>
            <w:tcW w:w="658" w:type="dxa"/>
          </w:tcPr>
          <w:p w:rsidR="001C247D" w:rsidRDefault="00994989" w:rsidP="001C247D">
            <w:pPr>
              <w:pStyle w:val="TableParagraph"/>
              <w:ind w:left="136" w:right="118"/>
              <w:jc w:val="center"/>
              <w:rPr>
                <w:sz w:val="16"/>
              </w:rPr>
            </w:pPr>
            <w:r>
              <w:rPr>
                <w:sz w:val="16"/>
              </w:rPr>
              <w:t>4,48</w:t>
            </w:r>
          </w:p>
        </w:tc>
        <w:tc>
          <w:tcPr>
            <w:tcW w:w="560" w:type="dxa"/>
          </w:tcPr>
          <w:p w:rsidR="001C247D" w:rsidRDefault="005F2974" w:rsidP="001C247D">
            <w:pPr>
              <w:pStyle w:val="TableParagraph"/>
              <w:ind w:left="114" w:right="100"/>
              <w:jc w:val="center"/>
              <w:rPr>
                <w:sz w:val="16"/>
              </w:rPr>
            </w:pPr>
            <w:r>
              <w:rPr>
                <w:sz w:val="16"/>
              </w:rPr>
              <w:t>4,62</w:t>
            </w:r>
          </w:p>
        </w:tc>
        <w:tc>
          <w:tcPr>
            <w:tcW w:w="658" w:type="dxa"/>
          </w:tcPr>
          <w:p w:rsidR="001C247D" w:rsidRDefault="003A48B3" w:rsidP="001C247D">
            <w:pPr>
              <w:pStyle w:val="TableParagraph"/>
              <w:ind w:left="184"/>
              <w:rPr>
                <w:sz w:val="16"/>
              </w:rPr>
            </w:pPr>
            <w:r>
              <w:rPr>
                <w:sz w:val="16"/>
              </w:rPr>
              <w:t>4,51</w:t>
            </w:r>
          </w:p>
        </w:tc>
        <w:tc>
          <w:tcPr>
            <w:tcW w:w="764" w:type="dxa"/>
          </w:tcPr>
          <w:p w:rsidR="001C247D" w:rsidRDefault="009D7121" w:rsidP="001C247D">
            <w:pPr>
              <w:pStyle w:val="TableParagraph"/>
              <w:ind w:left="213" w:right="199"/>
              <w:jc w:val="center"/>
              <w:rPr>
                <w:sz w:val="16"/>
              </w:rPr>
            </w:pPr>
            <w:r>
              <w:rPr>
                <w:sz w:val="16"/>
              </w:rPr>
              <w:t>4,31</w:t>
            </w:r>
          </w:p>
        </w:tc>
        <w:tc>
          <w:tcPr>
            <w:tcW w:w="752" w:type="dxa"/>
          </w:tcPr>
          <w:p w:rsidR="001C247D" w:rsidRDefault="000A7B17" w:rsidP="001C247D">
            <w:pPr>
              <w:pStyle w:val="TableParagraph"/>
              <w:ind w:left="99" w:right="89"/>
              <w:jc w:val="center"/>
              <w:rPr>
                <w:sz w:val="16"/>
              </w:rPr>
            </w:pPr>
            <w:r>
              <w:rPr>
                <w:sz w:val="16"/>
              </w:rPr>
              <w:t>4,67</w:t>
            </w:r>
          </w:p>
        </w:tc>
        <w:tc>
          <w:tcPr>
            <w:tcW w:w="557" w:type="dxa"/>
          </w:tcPr>
          <w:p w:rsidR="001C247D" w:rsidRDefault="003C1733" w:rsidP="00773697">
            <w:pPr>
              <w:pStyle w:val="TableParagraph"/>
              <w:ind w:right="117"/>
              <w:jc w:val="center"/>
              <w:rPr>
                <w:sz w:val="16"/>
              </w:rPr>
            </w:pPr>
            <w:r>
              <w:rPr>
                <w:sz w:val="16"/>
              </w:rPr>
              <w:t>3,92</w:t>
            </w:r>
          </w:p>
        </w:tc>
        <w:tc>
          <w:tcPr>
            <w:tcW w:w="610" w:type="dxa"/>
          </w:tcPr>
          <w:p w:rsidR="001C247D" w:rsidRDefault="00F11B2E" w:rsidP="001C247D">
            <w:pPr>
              <w:pStyle w:val="TableParagraph"/>
              <w:ind w:left="136" w:right="124"/>
              <w:jc w:val="center"/>
              <w:rPr>
                <w:sz w:val="16"/>
              </w:rPr>
            </w:pPr>
            <w:r>
              <w:rPr>
                <w:sz w:val="16"/>
              </w:rPr>
              <w:t>4,35</w:t>
            </w:r>
          </w:p>
        </w:tc>
        <w:tc>
          <w:tcPr>
            <w:tcW w:w="545" w:type="dxa"/>
          </w:tcPr>
          <w:p w:rsidR="001C247D" w:rsidRDefault="002C61ED" w:rsidP="001C247D">
            <w:pPr>
              <w:pStyle w:val="TableParagraph"/>
              <w:ind w:left="104" w:right="95"/>
              <w:jc w:val="center"/>
              <w:rPr>
                <w:sz w:val="16"/>
              </w:rPr>
            </w:pPr>
            <w:r>
              <w:rPr>
                <w:sz w:val="16"/>
              </w:rPr>
              <w:t>4,28</w:t>
            </w:r>
          </w:p>
        </w:tc>
        <w:tc>
          <w:tcPr>
            <w:tcW w:w="871" w:type="dxa"/>
          </w:tcPr>
          <w:p w:rsidR="001C247D" w:rsidRDefault="00C43E2D" w:rsidP="001C247D">
            <w:pPr>
              <w:pStyle w:val="TableParagraph"/>
              <w:ind w:left="267" w:right="258"/>
              <w:jc w:val="center"/>
              <w:rPr>
                <w:sz w:val="16"/>
              </w:rPr>
            </w:pPr>
            <w:r>
              <w:rPr>
                <w:sz w:val="16"/>
              </w:rPr>
              <w:t>4,26</w:t>
            </w:r>
          </w:p>
        </w:tc>
        <w:tc>
          <w:tcPr>
            <w:tcW w:w="824" w:type="dxa"/>
          </w:tcPr>
          <w:p w:rsidR="001C247D" w:rsidRDefault="001664D3" w:rsidP="00773697">
            <w:pPr>
              <w:pStyle w:val="TableParagraph"/>
              <w:ind w:right="254"/>
              <w:jc w:val="center"/>
              <w:rPr>
                <w:sz w:val="16"/>
              </w:rPr>
            </w:pPr>
            <w:r>
              <w:rPr>
                <w:sz w:val="16"/>
              </w:rPr>
              <w:t>4,24</w:t>
            </w:r>
          </w:p>
        </w:tc>
        <w:tc>
          <w:tcPr>
            <w:tcW w:w="641" w:type="dxa"/>
          </w:tcPr>
          <w:p w:rsidR="001C247D" w:rsidRDefault="0053754C" w:rsidP="001C247D">
            <w:pPr>
              <w:pStyle w:val="TableParagraph"/>
              <w:ind w:left="124" w:right="111"/>
              <w:jc w:val="center"/>
              <w:rPr>
                <w:sz w:val="16"/>
              </w:rPr>
            </w:pPr>
            <w:r>
              <w:rPr>
                <w:sz w:val="16"/>
              </w:rPr>
              <w:t>4,22</w:t>
            </w:r>
          </w:p>
        </w:tc>
        <w:tc>
          <w:tcPr>
            <w:tcW w:w="660" w:type="dxa"/>
          </w:tcPr>
          <w:p w:rsidR="001C247D" w:rsidRDefault="00125505" w:rsidP="001C247D">
            <w:pPr>
              <w:pStyle w:val="TableParagraph"/>
              <w:ind w:left="181"/>
              <w:rPr>
                <w:sz w:val="16"/>
              </w:rPr>
            </w:pPr>
            <w:r>
              <w:rPr>
                <w:sz w:val="16"/>
              </w:rPr>
              <w:t>4,19</w:t>
            </w:r>
          </w:p>
        </w:tc>
        <w:tc>
          <w:tcPr>
            <w:tcW w:w="689" w:type="dxa"/>
          </w:tcPr>
          <w:p w:rsidR="001C247D" w:rsidRPr="00542217" w:rsidRDefault="007B6C26" w:rsidP="001C247D">
            <w:pPr>
              <w:pStyle w:val="TableParagraph"/>
              <w:ind w:left="196"/>
              <w:rPr>
                <w:sz w:val="16"/>
              </w:rPr>
            </w:pPr>
            <w:r>
              <w:rPr>
                <w:sz w:val="16"/>
              </w:rPr>
              <w:t>4,12</w:t>
            </w:r>
          </w:p>
        </w:tc>
        <w:tc>
          <w:tcPr>
            <w:tcW w:w="756" w:type="dxa"/>
          </w:tcPr>
          <w:p w:rsidR="001C247D" w:rsidRDefault="00D358A1" w:rsidP="00773697">
            <w:pPr>
              <w:pStyle w:val="TableParagraph"/>
              <w:ind w:right="201"/>
              <w:jc w:val="center"/>
              <w:rPr>
                <w:sz w:val="16"/>
              </w:rPr>
            </w:pPr>
            <w:r>
              <w:rPr>
                <w:sz w:val="16"/>
              </w:rPr>
              <w:t>4,13</w:t>
            </w:r>
          </w:p>
        </w:tc>
        <w:tc>
          <w:tcPr>
            <w:tcW w:w="660" w:type="dxa"/>
            <w:shd w:val="clear" w:color="auto" w:fill="A9D08E"/>
          </w:tcPr>
          <w:p w:rsidR="001C247D" w:rsidRDefault="008473C9" w:rsidP="00773697">
            <w:pPr>
              <w:pStyle w:val="TableParagraph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4,29</w:t>
            </w:r>
          </w:p>
        </w:tc>
      </w:tr>
      <w:tr w:rsidR="001C247D">
        <w:trPr>
          <w:trHeight w:val="585"/>
        </w:trPr>
        <w:tc>
          <w:tcPr>
            <w:tcW w:w="502" w:type="dxa"/>
          </w:tcPr>
          <w:p w:rsidR="001C247D" w:rsidRDefault="001C247D" w:rsidP="001C247D">
            <w:pPr>
              <w:pStyle w:val="TableParagraph"/>
              <w:rPr>
                <w:sz w:val="16"/>
              </w:rPr>
            </w:pPr>
          </w:p>
          <w:p w:rsidR="001C247D" w:rsidRDefault="001C247D" w:rsidP="001C247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1978" w:type="dxa"/>
          </w:tcPr>
          <w:p w:rsidR="001C247D" w:rsidRPr="00004D5B" w:rsidRDefault="00004D5B" w:rsidP="00004D5B">
            <w:pPr>
              <w:rPr>
                <w:sz w:val="16"/>
                <w:szCs w:val="16"/>
              </w:rPr>
            </w:pPr>
            <w:r w:rsidRPr="00004D5B">
              <w:rPr>
                <w:sz w:val="16"/>
                <w:szCs w:val="16"/>
                <w:shd w:val="clear" w:color="auto" w:fill="F5F5F5"/>
              </w:rPr>
              <w:t>Kelengkapan bahan ajar yang digunakan dosen</w:t>
            </w:r>
          </w:p>
        </w:tc>
        <w:tc>
          <w:tcPr>
            <w:tcW w:w="576" w:type="dxa"/>
          </w:tcPr>
          <w:p w:rsidR="001C247D" w:rsidRPr="001F28FE" w:rsidRDefault="000669D3" w:rsidP="000669D3">
            <w:pPr>
              <w:pStyle w:val="TableParagraph"/>
              <w:ind w:right="106"/>
              <w:rPr>
                <w:sz w:val="16"/>
              </w:rPr>
            </w:pPr>
            <w:r>
              <w:rPr>
                <w:sz w:val="16"/>
              </w:rPr>
              <w:t xml:space="preserve"> 4,60</w:t>
            </w:r>
          </w:p>
        </w:tc>
        <w:tc>
          <w:tcPr>
            <w:tcW w:w="634" w:type="dxa"/>
          </w:tcPr>
          <w:p w:rsidR="001C247D" w:rsidRPr="001F28FE" w:rsidRDefault="00C56835" w:rsidP="00C56835">
            <w:pPr>
              <w:pStyle w:val="TableParagraph"/>
              <w:ind w:right="132"/>
              <w:rPr>
                <w:sz w:val="16"/>
              </w:rPr>
            </w:pPr>
            <w:r>
              <w:rPr>
                <w:sz w:val="16"/>
              </w:rPr>
              <w:t xml:space="preserve"> 4,65</w:t>
            </w:r>
          </w:p>
        </w:tc>
        <w:tc>
          <w:tcPr>
            <w:tcW w:w="565" w:type="dxa"/>
          </w:tcPr>
          <w:p w:rsidR="001C247D" w:rsidRDefault="007E5D02" w:rsidP="001C247D">
            <w:pPr>
              <w:pStyle w:val="TableParagraph"/>
              <w:ind w:left="118" w:right="102"/>
              <w:jc w:val="center"/>
              <w:rPr>
                <w:sz w:val="16"/>
              </w:rPr>
            </w:pPr>
            <w:r>
              <w:rPr>
                <w:sz w:val="16"/>
              </w:rPr>
              <w:t>4,54</w:t>
            </w:r>
          </w:p>
        </w:tc>
        <w:tc>
          <w:tcPr>
            <w:tcW w:w="658" w:type="dxa"/>
          </w:tcPr>
          <w:p w:rsidR="001C247D" w:rsidRDefault="00994989" w:rsidP="001C247D">
            <w:pPr>
              <w:pStyle w:val="TableParagraph"/>
              <w:ind w:left="136" w:right="118"/>
              <w:jc w:val="center"/>
              <w:rPr>
                <w:sz w:val="16"/>
              </w:rPr>
            </w:pPr>
            <w:r>
              <w:rPr>
                <w:sz w:val="16"/>
              </w:rPr>
              <w:t>4,48</w:t>
            </w:r>
          </w:p>
        </w:tc>
        <w:tc>
          <w:tcPr>
            <w:tcW w:w="560" w:type="dxa"/>
          </w:tcPr>
          <w:p w:rsidR="001C247D" w:rsidRDefault="005F2974" w:rsidP="001C247D">
            <w:pPr>
              <w:pStyle w:val="TableParagraph"/>
              <w:ind w:left="114" w:right="100"/>
              <w:jc w:val="center"/>
              <w:rPr>
                <w:sz w:val="16"/>
              </w:rPr>
            </w:pPr>
            <w:r>
              <w:rPr>
                <w:sz w:val="16"/>
              </w:rPr>
              <w:t>4,60</w:t>
            </w:r>
          </w:p>
        </w:tc>
        <w:tc>
          <w:tcPr>
            <w:tcW w:w="658" w:type="dxa"/>
          </w:tcPr>
          <w:p w:rsidR="001C247D" w:rsidRDefault="003A48B3" w:rsidP="001C247D">
            <w:pPr>
              <w:pStyle w:val="TableParagraph"/>
              <w:ind w:left="225"/>
              <w:rPr>
                <w:sz w:val="16"/>
              </w:rPr>
            </w:pPr>
            <w:r>
              <w:rPr>
                <w:sz w:val="16"/>
              </w:rPr>
              <w:t>4,52</w:t>
            </w:r>
          </w:p>
        </w:tc>
        <w:tc>
          <w:tcPr>
            <w:tcW w:w="764" w:type="dxa"/>
          </w:tcPr>
          <w:p w:rsidR="001C247D" w:rsidRDefault="009D7121" w:rsidP="001C247D">
            <w:pPr>
              <w:pStyle w:val="TableParagraph"/>
              <w:ind w:left="213" w:right="199"/>
              <w:jc w:val="center"/>
              <w:rPr>
                <w:sz w:val="16"/>
              </w:rPr>
            </w:pPr>
            <w:r>
              <w:rPr>
                <w:sz w:val="16"/>
              </w:rPr>
              <w:t>4,31</w:t>
            </w:r>
          </w:p>
        </w:tc>
        <w:tc>
          <w:tcPr>
            <w:tcW w:w="752" w:type="dxa"/>
          </w:tcPr>
          <w:p w:rsidR="001C247D" w:rsidRDefault="000A7B17" w:rsidP="001C247D">
            <w:pPr>
              <w:pStyle w:val="TableParagraph"/>
              <w:ind w:left="99" w:right="89"/>
              <w:jc w:val="center"/>
              <w:rPr>
                <w:sz w:val="16"/>
              </w:rPr>
            </w:pPr>
            <w:r>
              <w:rPr>
                <w:sz w:val="16"/>
              </w:rPr>
              <w:t>4,68</w:t>
            </w:r>
          </w:p>
        </w:tc>
        <w:tc>
          <w:tcPr>
            <w:tcW w:w="557" w:type="dxa"/>
          </w:tcPr>
          <w:p w:rsidR="001C247D" w:rsidRDefault="003C1733" w:rsidP="00773697">
            <w:pPr>
              <w:pStyle w:val="TableParagraph"/>
              <w:ind w:right="117"/>
              <w:jc w:val="center"/>
              <w:rPr>
                <w:sz w:val="16"/>
              </w:rPr>
            </w:pPr>
            <w:r>
              <w:rPr>
                <w:sz w:val="16"/>
              </w:rPr>
              <w:t>3,92</w:t>
            </w:r>
          </w:p>
        </w:tc>
        <w:tc>
          <w:tcPr>
            <w:tcW w:w="610" w:type="dxa"/>
          </w:tcPr>
          <w:p w:rsidR="001C247D" w:rsidRDefault="00F11B2E" w:rsidP="001C247D">
            <w:pPr>
              <w:pStyle w:val="TableParagraph"/>
              <w:ind w:left="136" w:right="124"/>
              <w:jc w:val="center"/>
              <w:rPr>
                <w:sz w:val="16"/>
              </w:rPr>
            </w:pPr>
            <w:r>
              <w:rPr>
                <w:sz w:val="16"/>
              </w:rPr>
              <w:t>4,34</w:t>
            </w:r>
          </w:p>
        </w:tc>
        <w:tc>
          <w:tcPr>
            <w:tcW w:w="545" w:type="dxa"/>
          </w:tcPr>
          <w:p w:rsidR="001C247D" w:rsidRDefault="002C61ED" w:rsidP="001C247D">
            <w:pPr>
              <w:pStyle w:val="TableParagraph"/>
              <w:ind w:left="104" w:right="95"/>
              <w:jc w:val="center"/>
              <w:rPr>
                <w:sz w:val="16"/>
              </w:rPr>
            </w:pPr>
            <w:r>
              <w:rPr>
                <w:sz w:val="16"/>
              </w:rPr>
              <w:t>4,29</w:t>
            </w:r>
          </w:p>
        </w:tc>
        <w:tc>
          <w:tcPr>
            <w:tcW w:w="871" w:type="dxa"/>
          </w:tcPr>
          <w:p w:rsidR="001C247D" w:rsidRDefault="00C43E2D" w:rsidP="001C247D">
            <w:pPr>
              <w:pStyle w:val="TableParagraph"/>
              <w:ind w:left="267" w:right="258"/>
              <w:jc w:val="center"/>
              <w:rPr>
                <w:sz w:val="16"/>
              </w:rPr>
            </w:pPr>
            <w:r>
              <w:rPr>
                <w:sz w:val="16"/>
              </w:rPr>
              <w:t>4,25</w:t>
            </w:r>
          </w:p>
        </w:tc>
        <w:tc>
          <w:tcPr>
            <w:tcW w:w="824" w:type="dxa"/>
          </w:tcPr>
          <w:p w:rsidR="001C247D" w:rsidRDefault="001664D3" w:rsidP="00773697">
            <w:pPr>
              <w:pStyle w:val="TableParagraph"/>
              <w:ind w:right="254"/>
              <w:jc w:val="center"/>
              <w:rPr>
                <w:sz w:val="16"/>
              </w:rPr>
            </w:pPr>
            <w:r>
              <w:rPr>
                <w:sz w:val="16"/>
              </w:rPr>
              <w:t>4,24</w:t>
            </w:r>
          </w:p>
        </w:tc>
        <w:tc>
          <w:tcPr>
            <w:tcW w:w="641" w:type="dxa"/>
          </w:tcPr>
          <w:p w:rsidR="001C247D" w:rsidRDefault="0053754C" w:rsidP="001C247D">
            <w:pPr>
              <w:pStyle w:val="TableParagraph"/>
              <w:ind w:left="124" w:right="111"/>
              <w:jc w:val="center"/>
              <w:rPr>
                <w:sz w:val="16"/>
              </w:rPr>
            </w:pPr>
            <w:r>
              <w:rPr>
                <w:sz w:val="16"/>
              </w:rPr>
              <w:t>4,23</w:t>
            </w:r>
          </w:p>
        </w:tc>
        <w:tc>
          <w:tcPr>
            <w:tcW w:w="660" w:type="dxa"/>
          </w:tcPr>
          <w:p w:rsidR="001C247D" w:rsidRDefault="00125505" w:rsidP="001C247D">
            <w:pPr>
              <w:pStyle w:val="TableParagraph"/>
              <w:ind w:left="181"/>
              <w:rPr>
                <w:sz w:val="16"/>
              </w:rPr>
            </w:pPr>
            <w:r>
              <w:rPr>
                <w:sz w:val="16"/>
              </w:rPr>
              <w:t>4,19</w:t>
            </w:r>
          </w:p>
        </w:tc>
        <w:tc>
          <w:tcPr>
            <w:tcW w:w="689" w:type="dxa"/>
          </w:tcPr>
          <w:p w:rsidR="001C247D" w:rsidRPr="00542217" w:rsidRDefault="007B6C26" w:rsidP="001C247D">
            <w:pPr>
              <w:pStyle w:val="TableParagraph"/>
              <w:ind w:left="196"/>
              <w:rPr>
                <w:sz w:val="16"/>
              </w:rPr>
            </w:pPr>
            <w:r>
              <w:rPr>
                <w:sz w:val="16"/>
              </w:rPr>
              <w:t>4,12</w:t>
            </w:r>
          </w:p>
        </w:tc>
        <w:tc>
          <w:tcPr>
            <w:tcW w:w="756" w:type="dxa"/>
          </w:tcPr>
          <w:p w:rsidR="001C247D" w:rsidRDefault="00D358A1" w:rsidP="00773697">
            <w:pPr>
              <w:pStyle w:val="TableParagraph"/>
              <w:ind w:right="201"/>
              <w:jc w:val="center"/>
              <w:rPr>
                <w:sz w:val="16"/>
              </w:rPr>
            </w:pPr>
            <w:r>
              <w:rPr>
                <w:sz w:val="16"/>
              </w:rPr>
              <w:t>4,13</w:t>
            </w:r>
          </w:p>
        </w:tc>
        <w:tc>
          <w:tcPr>
            <w:tcW w:w="660" w:type="dxa"/>
            <w:shd w:val="clear" w:color="auto" w:fill="A9D08E"/>
          </w:tcPr>
          <w:p w:rsidR="001C247D" w:rsidRDefault="008473C9" w:rsidP="00773697">
            <w:pPr>
              <w:pStyle w:val="TableParagraph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4,29</w:t>
            </w:r>
          </w:p>
        </w:tc>
      </w:tr>
      <w:tr w:rsidR="001C247D" w:rsidTr="008154FF">
        <w:trPr>
          <w:trHeight w:val="781"/>
        </w:trPr>
        <w:tc>
          <w:tcPr>
            <w:tcW w:w="502" w:type="dxa"/>
          </w:tcPr>
          <w:p w:rsidR="001C247D" w:rsidRDefault="001C247D" w:rsidP="001C247D">
            <w:pPr>
              <w:pStyle w:val="TableParagraph"/>
              <w:rPr>
                <w:sz w:val="16"/>
              </w:rPr>
            </w:pPr>
          </w:p>
          <w:p w:rsidR="001C247D" w:rsidRDefault="001C247D" w:rsidP="001C247D">
            <w:pPr>
              <w:pStyle w:val="TableParagraph"/>
              <w:spacing w:before="98"/>
              <w:ind w:left="107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978" w:type="dxa"/>
          </w:tcPr>
          <w:p w:rsidR="008149AE" w:rsidRDefault="008149AE" w:rsidP="004A2442">
            <w:pPr>
              <w:pStyle w:val="TableParagraph"/>
              <w:spacing w:line="175" w:lineRule="exact"/>
              <w:rPr>
                <w:sz w:val="16"/>
              </w:rPr>
            </w:pPr>
          </w:p>
          <w:p w:rsidR="001C247D" w:rsidRDefault="00004D5B" w:rsidP="004A2442">
            <w:pPr>
              <w:pStyle w:val="TableParagraph"/>
              <w:spacing w:line="175" w:lineRule="exact"/>
              <w:rPr>
                <w:sz w:val="16"/>
              </w:rPr>
            </w:pPr>
            <w:r w:rsidRPr="00004D5B">
              <w:rPr>
                <w:sz w:val="16"/>
              </w:rPr>
              <w:t>Penggunaan teknologi up to date dalam perkuliahan</w:t>
            </w:r>
          </w:p>
        </w:tc>
        <w:tc>
          <w:tcPr>
            <w:tcW w:w="576" w:type="dxa"/>
          </w:tcPr>
          <w:p w:rsidR="001C247D" w:rsidRPr="001F28FE" w:rsidRDefault="000669D3" w:rsidP="000669D3">
            <w:pPr>
              <w:pStyle w:val="TableParagraph"/>
              <w:spacing w:before="98"/>
              <w:ind w:right="103"/>
              <w:rPr>
                <w:sz w:val="16"/>
              </w:rPr>
            </w:pPr>
            <w:r>
              <w:rPr>
                <w:sz w:val="16"/>
              </w:rPr>
              <w:t xml:space="preserve"> 4,59</w:t>
            </w:r>
          </w:p>
        </w:tc>
        <w:tc>
          <w:tcPr>
            <w:tcW w:w="634" w:type="dxa"/>
          </w:tcPr>
          <w:p w:rsidR="001C247D" w:rsidRPr="001F28FE" w:rsidRDefault="00C56835" w:rsidP="00C56835">
            <w:pPr>
              <w:pStyle w:val="TableParagraph"/>
              <w:spacing w:before="98"/>
              <w:ind w:right="135"/>
              <w:rPr>
                <w:sz w:val="16"/>
              </w:rPr>
            </w:pPr>
            <w:r>
              <w:rPr>
                <w:sz w:val="16"/>
              </w:rPr>
              <w:t xml:space="preserve"> 4,64</w:t>
            </w:r>
          </w:p>
        </w:tc>
        <w:tc>
          <w:tcPr>
            <w:tcW w:w="565" w:type="dxa"/>
          </w:tcPr>
          <w:p w:rsidR="001C247D" w:rsidRDefault="007E5D02" w:rsidP="001C247D">
            <w:pPr>
              <w:pStyle w:val="TableParagraph"/>
              <w:spacing w:before="98"/>
              <w:ind w:left="118" w:right="102"/>
              <w:jc w:val="center"/>
              <w:rPr>
                <w:sz w:val="16"/>
              </w:rPr>
            </w:pPr>
            <w:r>
              <w:rPr>
                <w:sz w:val="16"/>
              </w:rPr>
              <w:t>4,54</w:t>
            </w:r>
          </w:p>
        </w:tc>
        <w:tc>
          <w:tcPr>
            <w:tcW w:w="658" w:type="dxa"/>
          </w:tcPr>
          <w:p w:rsidR="001C247D" w:rsidRDefault="00994989" w:rsidP="001C247D">
            <w:pPr>
              <w:pStyle w:val="TableParagraph"/>
              <w:spacing w:before="98"/>
              <w:ind w:left="136" w:right="118"/>
              <w:jc w:val="center"/>
              <w:rPr>
                <w:sz w:val="16"/>
              </w:rPr>
            </w:pPr>
            <w:r>
              <w:rPr>
                <w:sz w:val="16"/>
              </w:rPr>
              <w:t>4,48</w:t>
            </w:r>
          </w:p>
        </w:tc>
        <w:tc>
          <w:tcPr>
            <w:tcW w:w="560" w:type="dxa"/>
          </w:tcPr>
          <w:p w:rsidR="001C247D" w:rsidRDefault="005F2974" w:rsidP="001C247D">
            <w:pPr>
              <w:pStyle w:val="TableParagraph"/>
              <w:spacing w:before="98"/>
              <w:ind w:left="114" w:right="100"/>
              <w:jc w:val="center"/>
              <w:rPr>
                <w:sz w:val="16"/>
              </w:rPr>
            </w:pPr>
            <w:r>
              <w:rPr>
                <w:sz w:val="16"/>
              </w:rPr>
              <w:t>4,63</w:t>
            </w:r>
          </w:p>
        </w:tc>
        <w:tc>
          <w:tcPr>
            <w:tcW w:w="658" w:type="dxa"/>
          </w:tcPr>
          <w:p w:rsidR="001C247D" w:rsidRDefault="003A48B3" w:rsidP="001C247D">
            <w:pPr>
              <w:pStyle w:val="TableParagraph"/>
              <w:spacing w:before="98"/>
              <w:ind w:left="184"/>
              <w:rPr>
                <w:sz w:val="16"/>
              </w:rPr>
            </w:pPr>
            <w:r>
              <w:rPr>
                <w:sz w:val="16"/>
              </w:rPr>
              <w:t>4,54</w:t>
            </w:r>
          </w:p>
        </w:tc>
        <w:tc>
          <w:tcPr>
            <w:tcW w:w="764" w:type="dxa"/>
          </w:tcPr>
          <w:p w:rsidR="001C247D" w:rsidRDefault="009D7121" w:rsidP="001C247D">
            <w:pPr>
              <w:pStyle w:val="TableParagraph"/>
              <w:spacing w:before="98"/>
              <w:ind w:left="213" w:right="199"/>
              <w:jc w:val="center"/>
              <w:rPr>
                <w:sz w:val="16"/>
              </w:rPr>
            </w:pPr>
            <w:r>
              <w:rPr>
                <w:sz w:val="16"/>
              </w:rPr>
              <w:t>4,30</w:t>
            </w:r>
          </w:p>
        </w:tc>
        <w:tc>
          <w:tcPr>
            <w:tcW w:w="752" w:type="dxa"/>
          </w:tcPr>
          <w:p w:rsidR="001C247D" w:rsidRDefault="000A7B17" w:rsidP="001C247D">
            <w:pPr>
              <w:pStyle w:val="TableParagraph"/>
              <w:spacing w:before="98"/>
              <w:ind w:left="99" w:right="89"/>
              <w:jc w:val="center"/>
              <w:rPr>
                <w:sz w:val="16"/>
              </w:rPr>
            </w:pPr>
            <w:r>
              <w:rPr>
                <w:sz w:val="16"/>
              </w:rPr>
              <w:t>4,67</w:t>
            </w:r>
          </w:p>
        </w:tc>
        <w:tc>
          <w:tcPr>
            <w:tcW w:w="557" w:type="dxa"/>
          </w:tcPr>
          <w:p w:rsidR="001C247D" w:rsidRDefault="003C1733" w:rsidP="00773697">
            <w:pPr>
              <w:pStyle w:val="TableParagraph"/>
              <w:spacing w:before="98"/>
              <w:ind w:right="117"/>
              <w:jc w:val="center"/>
              <w:rPr>
                <w:sz w:val="16"/>
              </w:rPr>
            </w:pPr>
            <w:r>
              <w:rPr>
                <w:sz w:val="16"/>
              </w:rPr>
              <w:t>3,92</w:t>
            </w:r>
          </w:p>
        </w:tc>
        <w:tc>
          <w:tcPr>
            <w:tcW w:w="610" w:type="dxa"/>
          </w:tcPr>
          <w:p w:rsidR="001C247D" w:rsidRDefault="00F11B2E" w:rsidP="001C247D">
            <w:pPr>
              <w:pStyle w:val="TableParagraph"/>
              <w:spacing w:before="98"/>
              <w:ind w:left="136" w:right="124"/>
              <w:jc w:val="center"/>
              <w:rPr>
                <w:sz w:val="16"/>
              </w:rPr>
            </w:pPr>
            <w:r>
              <w:rPr>
                <w:sz w:val="16"/>
              </w:rPr>
              <w:t>4,36</w:t>
            </w:r>
          </w:p>
        </w:tc>
        <w:tc>
          <w:tcPr>
            <w:tcW w:w="545" w:type="dxa"/>
          </w:tcPr>
          <w:p w:rsidR="001C247D" w:rsidRDefault="002C61ED" w:rsidP="001C247D">
            <w:pPr>
              <w:pStyle w:val="TableParagraph"/>
              <w:spacing w:before="98"/>
              <w:ind w:left="104" w:right="95"/>
              <w:jc w:val="center"/>
              <w:rPr>
                <w:sz w:val="16"/>
              </w:rPr>
            </w:pPr>
            <w:r>
              <w:rPr>
                <w:sz w:val="16"/>
              </w:rPr>
              <w:t>4,28</w:t>
            </w:r>
          </w:p>
        </w:tc>
        <w:tc>
          <w:tcPr>
            <w:tcW w:w="871" w:type="dxa"/>
          </w:tcPr>
          <w:p w:rsidR="001C247D" w:rsidRDefault="00C43E2D" w:rsidP="001C247D">
            <w:pPr>
              <w:pStyle w:val="TableParagraph"/>
              <w:spacing w:before="98"/>
              <w:ind w:left="267" w:right="258"/>
              <w:jc w:val="center"/>
              <w:rPr>
                <w:sz w:val="16"/>
              </w:rPr>
            </w:pPr>
            <w:r>
              <w:rPr>
                <w:sz w:val="16"/>
              </w:rPr>
              <w:t>4,25</w:t>
            </w:r>
          </w:p>
        </w:tc>
        <w:tc>
          <w:tcPr>
            <w:tcW w:w="824" w:type="dxa"/>
          </w:tcPr>
          <w:p w:rsidR="001C247D" w:rsidRDefault="001664D3" w:rsidP="00773697">
            <w:pPr>
              <w:pStyle w:val="TableParagraph"/>
              <w:spacing w:before="98"/>
              <w:ind w:right="254"/>
              <w:jc w:val="center"/>
              <w:rPr>
                <w:sz w:val="16"/>
              </w:rPr>
            </w:pPr>
            <w:r>
              <w:rPr>
                <w:sz w:val="16"/>
              </w:rPr>
              <w:t>4,25</w:t>
            </w:r>
          </w:p>
        </w:tc>
        <w:tc>
          <w:tcPr>
            <w:tcW w:w="641" w:type="dxa"/>
          </w:tcPr>
          <w:p w:rsidR="001C247D" w:rsidRDefault="0053754C" w:rsidP="001C247D">
            <w:pPr>
              <w:pStyle w:val="TableParagraph"/>
              <w:spacing w:before="98"/>
              <w:ind w:left="124" w:right="111"/>
              <w:jc w:val="center"/>
              <w:rPr>
                <w:sz w:val="16"/>
              </w:rPr>
            </w:pPr>
            <w:r>
              <w:rPr>
                <w:sz w:val="16"/>
              </w:rPr>
              <w:t>4,23</w:t>
            </w:r>
          </w:p>
        </w:tc>
        <w:tc>
          <w:tcPr>
            <w:tcW w:w="660" w:type="dxa"/>
          </w:tcPr>
          <w:p w:rsidR="001C247D" w:rsidRDefault="00125505" w:rsidP="001C247D">
            <w:pPr>
              <w:pStyle w:val="TableParagraph"/>
              <w:spacing w:before="98"/>
              <w:ind w:left="181"/>
              <w:rPr>
                <w:sz w:val="16"/>
              </w:rPr>
            </w:pPr>
            <w:r>
              <w:rPr>
                <w:sz w:val="16"/>
              </w:rPr>
              <w:t>4,22</w:t>
            </w:r>
          </w:p>
        </w:tc>
        <w:tc>
          <w:tcPr>
            <w:tcW w:w="689" w:type="dxa"/>
          </w:tcPr>
          <w:p w:rsidR="001C247D" w:rsidRPr="00542217" w:rsidRDefault="007B6C26" w:rsidP="001C247D">
            <w:pPr>
              <w:pStyle w:val="TableParagraph"/>
              <w:spacing w:before="98"/>
              <w:ind w:left="196"/>
              <w:rPr>
                <w:sz w:val="16"/>
              </w:rPr>
            </w:pPr>
            <w:r>
              <w:rPr>
                <w:sz w:val="16"/>
              </w:rPr>
              <w:t>4,13</w:t>
            </w:r>
          </w:p>
        </w:tc>
        <w:tc>
          <w:tcPr>
            <w:tcW w:w="756" w:type="dxa"/>
            <w:tcBorders>
              <w:bottom w:val="single" w:sz="8" w:space="0" w:color="auto"/>
            </w:tcBorders>
          </w:tcPr>
          <w:p w:rsidR="001C247D" w:rsidRDefault="00D358A1" w:rsidP="00773697">
            <w:pPr>
              <w:pStyle w:val="TableParagraph"/>
              <w:spacing w:before="98"/>
              <w:ind w:right="201"/>
              <w:jc w:val="center"/>
              <w:rPr>
                <w:sz w:val="16"/>
              </w:rPr>
            </w:pPr>
            <w:r>
              <w:rPr>
                <w:sz w:val="16"/>
              </w:rPr>
              <w:t>4,11</w:t>
            </w:r>
          </w:p>
        </w:tc>
        <w:tc>
          <w:tcPr>
            <w:tcW w:w="660" w:type="dxa"/>
            <w:tcBorders>
              <w:bottom w:val="single" w:sz="4" w:space="0" w:color="auto"/>
            </w:tcBorders>
            <w:shd w:val="clear" w:color="auto" w:fill="A9D08E"/>
          </w:tcPr>
          <w:p w:rsidR="001C247D" w:rsidRDefault="008473C9" w:rsidP="00773697">
            <w:pPr>
              <w:pStyle w:val="TableParagraph"/>
              <w:spacing w:before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4,28</w:t>
            </w:r>
          </w:p>
        </w:tc>
      </w:tr>
      <w:tr w:rsidR="00004D5B" w:rsidTr="008154FF">
        <w:trPr>
          <w:trHeight w:val="781"/>
        </w:trPr>
        <w:tc>
          <w:tcPr>
            <w:tcW w:w="502" w:type="dxa"/>
          </w:tcPr>
          <w:p w:rsidR="00004D5B" w:rsidRDefault="00281A8F" w:rsidP="001C247D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lastRenderedPageBreak/>
              <w:t xml:space="preserve">  </w:t>
            </w:r>
          </w:p>
          <w:p w:rsidR="00281A8F" w:rsidRDefault="00281A8F" w:rsidP="001C247D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  11.</w:t>
            </w:r>
          </w:p>
        </w:tc>
        <w:tc>
          <w:tcPr>
            <w:tcW w:w="1978" w:type="dxa"/>
          </w:tcPr>
          <w:p w:rsidR="00004D5B" w:rsidRDefault="00004D5B" w:rsidP="001C247D">
            <w:pPr>
              <w:pStyle w:val="TableParagraph"/>
              <w:spacing w:line="175" w:lineRule="exact"/>
              <w:ind w:left="107"/>
              <w:rPr>
                <w:sz w:val="16"/>
              </w:rPr>
            </w:pPr>
          </w:p>
          <w:p w:rsidR="00281A8F" w:rsidRPr="00281A8F" w:rsidRDefault="00281A8F" w:rsidP="00281A8F">
            <w:pPr>
              <w:rPr>
                <w:sz w:val="16"/>
                <w:szCs w:val="16"/>
              </w:rPr>
            </w:pPr>
            <w:r w:rsidRPr="00281A8F">
              <w:rPr>
                <w:sz w:val="16"/>
                <w:szCs w:val="16"/>
                <w:shd w:val="clear" w:color="auto" w:fill="F5F5F5"/>
              </w:rPr>
              <w:t>Respon dosen dalam menanggapi pertanyaan dan pendapat mahasiswa</w:t>
            </w:r>
          </w:p>
        </w:tc>
        <w:tc>
          <w:tcPr>
            <w:tcW w:w="576" w:type="dxa"/>
          </w:tcPr>
          <w:p w:rsidR="00004D5B" w:rsidRPr="001F28FE" w:rsidRDefault="000669D3" w:rsidP="000669D3">
            <w:pPr>
              <w:pStyle w:val="TableParagraph"/>
              <w:spacing w:before="98"/>
              <w:ind w:right="103"/>
              <w:rPr>
                <w:sz w:val="16"/>
              </w:rPr>
            </w:pPr>
            <w:r>
              <w:rPr>
                <w:sz w:val="16"/>
              </w:rPr>
              <w:t xml:space="preserve"> 4,71</w:t>
            </w:r>
          </w:p>
        </w:tc>
        <w:tc>
          <w:tcPr>
            <w:tcW w:w="634" w:type="dxa"/>
          </w:tcPr>
          <w:p w:rsidR="00004D5B" w:rsidRPr="001F28FE" w:rsidRDefault="00C56835" w:rsidP="00C56835">
            <w:pPr>
              <w:pStyle w:val="TableParagraph"/>
              <w:spacing w:before="98"/>
              <w:ind w:right="135"/>
              <w:rPr>
                <w:sz w:val="16"/>
              </w:rPr>
            </w:pPr>
            <w:r>
              <w:rPr>
                <w:sz w:val="16"/>
              </w:rPr>
              <w:t xml:space="preserve"> 4,72</w:t>
            </w:r>
          </w:p>
        </w:tc>
        <w:tc>
          <w:tcPr>
            <w:tcW w:w="565" w:type="dxa"/>
          </w:tcPr>
          <w:p w:rsidR="00004D5B" w:rsidRDefault="007E5D02" w:rsidP="001C247D">
            <w:pPr>
              <w:pStyle w:val="TableParagraph"/>
              <w:spacing w:before="98"/>
              <w:ind w:left="118" w:right="102"/>
              <w:jc w:val="center"/>
              <w:rPr>
                <w:sz w:val="16"/>
              </w:rPr>
            </w:pPr>
            <w:r>
              <w:rPr>
                <w:sz w:val="16"/>
              </w:rPr>
              <w:t>4,59</w:t>
            </w:r>
          </w:p>
        </w:tc>
        <w:tc>
          <w:tcPr>
            <w:tcW w:w="658" w:type="dxa"/>
          </w:tcPr>
          <w:p w:rsidR="00004D5B" w:rsidRDefault="00994989" w:rsidP="001C247D">
            <w:pPr>
              <w:pStyle w:val="TableParagraph"/>
              <w:spacing w:before="98"/>
              <w:ind w:left="136" w:right="118"/>
              <w:jc w:val="center"/>
              <w:rPr>
                <w:sz w:val="16"/>
              </w:rPr>
            </w:pPr>
            <w:r>
              <w:rPr>
                <w:sz w:val="16"/>
              </w:rPr>
              <w:t>4,56</w:t>
            </w:r>
          </w:p>
        </w:tc>
        <w:tc>
          <w:tcPr>
            <w:tcW w:w="560" w:type="dxa"/>
          </w:tcPr>
          <w:p w:rsidR="00004D5B" w:rsidRDefault="005F2974" w:rsidP="001C247D">
            <w:pPr>
              <w:pStyle w:val="TableParagraph"/>
              <w:spacing w:before="98"/>
              <w:ind w:left="114" w:right="100"/>
              <w:jc w:val="center"/>
              <w:rPr>
                <w:sz w:val="16"/>
              </w:rPr>
            </w:pPr>
            <w:r>
              <w:rPr>
                <w:sz w:val="16"/>
              </w:rPr>
              <w:t>4,63</w:t>
            </w:r>
          </w:p>
        </w:tc>
        <w:tc>
          <w:tcPr>
            <w:tcW w:w="658" w:type="dxa"/>
          </w:tcPr>
          <w:p w:rsidR="00004D5B" w:rsidRDefault="003A48B3" w:rsidP="001C247D">
            <w:pPr>
              <w:pStyle w:val="TableParagraph"/>
              <w:spacing w:before="98"/>
              <w:ind w:left="184"/>
              <w:rPr>
                <w:sz w:val="16"/>
              </w:rPr>
            </w:pPr>
            <w:r>
              <w:rPr>
                <w:sz w:val="16"/>
              </w:rPr>
              <w:t>4,57</w:t>
            </w:r>
          </w:p>
        </w:tc>
        <w:tc>
          <w:tcPr>
            <w:tcW w:w="764" w:type="dxa"/>
          </w:tcPr>
          <w:p w:rsidR="00004D5B" w:rsidRDefault="009D7121" w:rsidP="001C247D">
            <w:pPr>
              <w:pStyle w:val="TableParagraph"/>
              <w:spacing w:before="98"/>
              <w:ind w:left="213" w:right="199"/>
              <w:jc w:val="center"/>
              <w:rPr>
                <w:sz w:val="16"/>
              </w:rPr>
            </w:pPr>
            <w:r>
              <w:rPr>
                <w:sz w:val="16"/>
              </w:rPr>
              <w:t>4,34</w:t>
            </w:r>
          </w:p>
        </w:tc>
        <w:tc>
          <w:tcPr>
            <w:tcW w:w="752" w:type="dxa"/>
          </w:tcPr>
          <w:p w:rsidR="00004D5B" w:rsidRDefault="000A7B17" w:rsidP="001C247D">
            <w:pPr>
              <w:pStyle w:val="TableParagraph"/>
              <w:spacing w:before="98"/>
              <w:ind w:left="99" w:right="89"/>
              <w:jc w:val="center"/>
              <w:rPr>
                <w:sz w:val="16"/>
              </w:rPr>
            </w:pPr>
            <w:r>
              <w:rPr>
                <w:sz w:val="16"/>
              </w:rPr>
              <w:t>4,68</w:t>
            </w:r>
          </w:p>
        </w:tc>
        <w:tc>
          <w:tcPr>
            <w:tcW w:w="557" w:type="dxa"/>
          </w:tcPr>
          <w:p w:rsidR="00004D5B" w:rsidRDefault="003C1733" w:rsidP="00773697">
            <w:pPr>
              <w:pStyle w:val="TableParagraph"/>
              <w:spacing w:before="98"/>
              <w:ind w:right="117"/>
              <w:jc w:val="center"/>
              <w:rPr>
                <w:sz w:val="16"/>
              </w:rPr>
            </w:pPr>
            <w:r>
              <w:rPr>
                <w:sz w:val="16"/>
              </w:rPr>
              <w:t>3,93</w:t>
            </w:r>
          </w:p>
        </w:tc>
        <w:tc>
          <w:tcPr>
            <w:tcW w:w="610" w:type="dxa"/>
          </w:tcPr>
          <w:p w:rsidR="00004D5B" w:rsidRDefault="00F11B2E" w:rsidP="001C247D">
            <w:pPr>
              <w:pStyle w:val="TableParagraph"/>
              <w:spacing w:before="98"/>
              <w:ind w:left="136" w:right="124"/>
              <w:jc w:val="center"/>
              <w:rPr>
                <w:sz w:val="16"/>
              </w:rPr>
            </w:pPr>
            <w:r>
              <w:rPr>
                <w:sz w:val="16"/>
              </w:rPr>
              <w:t>4,40</w:t>
            </w:r>
          </w:p>
        </w:tc>
        <w:tc>
          <w:tcPr>
            <w:tcW w:w="545" w:type="dxa"/>
          </w:tcPr>
          <w:p w:rsidR="00004D5B" w:rsidRDefault="002C61ED" w:rsidP="001C247D">
            <w:pPr>
              <w:pStyle w:val="TableParagraph"/>
              <w:spacing w:before="98"/>
              <w:ind w:left="104" w:right="95"/>
              <w:jc w:val="center"/>
              <w:rPr>
                <w:sz w:val="16"/>
              </w:rPr>
            </w:pPr>
            <w:r>
              <w:rPr>
                <w:sz w:val="16"/>
              </w:rPr>
              <w:t>4,33</w:t>
            </w:r>
          </w:p>
        </w:tc>
        <w:tc>
          <w:tcPr>
            <w:tcW w:w="871" w:type="dxa"/>
          </w:tcPr>
          <w:p w:rsidR="00004D5B" w:rsidRDefault="00C43E2D" w:rsidP="001C247D">
            <w:pPr>
              <w:pStyle w:val="TableParagraph"/>
              <w:spacing w:before="98"/>
              <w:ind w:left="267" w:right="258"/>
              <w:jc w:val="center"/>
              <w:rPr>
                <w:sz w:val="16"/>
              </w:rPr>
            </w:pPr>
            <w:r>
              <w:rPr>
                <w:sz w:val="16"/>
              </w:rPr>
              <w:t>4,33</w:t>
            </w:r>
          </w:p>
        </w:tc>
        <w:tc>
          <w:tcPr>
            <w:tcW w:w="824" w:type="dxa"/>
          </w:tcPr>
          <w:p w:rsidR="00004D5B" w:rsidRDefault="001664D3" w:rsidP="00773697">
            <w:pPr>
              <w:pStyle w:val="TableParagraph"/>
              <w:spacing w:before="98"/>
              <w:ind w:right="254"/>
              <w:jc w:val="center"/>
              <w:rPr>
                <w:sz w:val="16"/>
              </w:rPr>
            </w:pPr>
            <w:r>
              <w:rPr>
                <w:sz w:val="16"/>
              </w:rPr>
              <w:t>4,26</w:t>
            </w:r>
          </w:p>
        </w:tc>
        <w:tc>
          <w:tcPr>
            <w:tcW w:w="641" w:type="dxa"/>
          </w:tcPr>
          <w:p w:rsidR="00004D5B" w:rsidRDefault="0053754C" w:rsidP="001C247D">
            <w:pPr>
              <w:pStyle w:val="TableParagraph"/>
              <w:spacing w:before="98"/>
              <w:ind w:left="124" w:right="111"/>
              <w:jc w:val="center"/>
              <w:rPr>
                <w:sz w:val="16"/>
              </w:rPr>
            </w:pPr>
            <w:r>
              <w:rPr>
                <w:sz w:val="16"/>
              </w:rPr>
              <w:t>4,28</w:t>
            </w:r>
          </w:p>
        </w:tc>
        <w:tc>
          <w:tcPr>
            <w:tcW w:w="660" w:type="dxa"/>
          </w:tcPr>
          <w:p w:rsidR="00004D5B" w:rsidRDefault="00125505" w:rsidP="001C247D">
            <w:pPr>
              <w:pStyle w:val="TableParagraph"/>
              <w:spacing w:before="98"/>
              <w:ind w:left="181"/>
              <w:rPr>
                <w:sz w:val="16"/>
              </w:rPr>
            </w:pPr>
            <w:r>
              <w:rPr>
                <w:sz w:val="16"/>
              </w:rPr>
              <w:t>4,25</w:t>
            </w:r>
          </w:p>
        </w:tc>
        <w:tc>
          <w:tcPr>
            <w:tcW w:w="689" w:type="dxa"/>
          </w:tcPr>
          <w:p w:rsidR="00004D5B" w:rsidRPr="00542217" w:rsidRDefault="007B6C26" w:rsidP="001C247D">
            <w:pPr>
              <w:pStyle w:val="TableParagraph"/>
              <w:spacing w:before="98"/>
              <w:ind w:left="196"/>
              <w:rPr>
                <w:sz w:val="16"/>
              </w:rPr>
            </w:pPr>
            <w:r>
              <w:rPr>
                <w:sz w:val="16"/>
              </w:rPr>
              <w:t>4,13</w:t>
            </w:r>
          </w:p>
        </w:tc>
        <w:tc>
          <w:tcPr>
            <w:tcW w:w="756" w:type="dxa"/>
            <w:tcBorders>
              <w:bottom w:val="single" w:sz="8" w:space="0" w:color="auto"/>
            </w:tcBorders>
          </w:tcPr>
          <w:p w:rsidR="00004D5B" w:rsidRDefault="00D358A1" w:rsidP="00773697">
            <w:pPr>
              <w:pStyle w:val="TableParagraph"/>
              <w:spacing w:before="98"/>
              <w:ind w:right="201"/>
              <w:jc w:val="center"/>
              <w:rPr>
                <w:sz w:val="16"/>
              </w:rPr>
            </w:pPr>
            <w:r>
              <w:rPr>
                <w:sz w:val="16"/>
              </w:rPr>
              <w:t>4,15</w:t>
            </w:r>
          </w:p>
        </w:tc>
        <w:tc>
          <w:tcPr>
            <w:tcW w:w="660" w:type="dxa"/>
            <w:tcBorders>
              <w:bottom w:val="single" w:sz="4" w:space="0" w:color="auto"/>
            </w:tcBorders>
            <w:shd w:val="clear" w:color="auto" w:fill="A9D08E"/>
          </w:tcPr>
          <w:p w:rsidR="00004D5B" w:rsidRDefault="008473C9" w:rsidP="00773697">
            <w:pPr>
              <w:pStyle w:val="TableParagraph"/>
              <w:spacing w:before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4,34</w:t>
            </w:r>
          </w:p>
        </w:tc>
      </w:tr>
      <w:tr w:rsidR="00004D5B" w:rsidTr="008154FF">
        <w:trPr>
          <w:trHeight w:val="781"/>
        </w:trPr>
        <w:tc>
          <w:tcPr>
            <w:tcW w:w="502" w:type="dxa"/>
          </w:tcPr>
          <w:p w:rsidR="00004D5B" w:rsidRDefault="00281A8F" w:rsidP="001C247D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   </w:t>
            </w:r>
          </w:p>
          <w:p w:rsidR="00281A8F" w:rsidRDefault="00281A8F" w:rsidP="001C247D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  12.</w:t>
            </w:r>
          </w:p>
        </w:tc>
        <w:tc>
          <w:tcPr>
            <w:tcW w:w="1978" w:type="dxa"/>
          </w:tcPr>
          <w:p w:rsidR="00004D5B" w:rsidRDefault="00004D5B" w:rsidP="001C247D">
            <w:pPr>
              <w:pStyle w:val="TableParagraph"/>
              <w:spacing w:line="175" w:lineRule="exact"/>
              <w:ind w:left="107"/>
              <w:rPr>
                <w:sz w:val="16"/>
              </w:rPr>
            </w:pPr>
          </w:p>
          <w:p w:rsidR="00281A8F" w:rsidRPr="00281A8F" w:rsidRDefault="00281A8F" w:rsidP="00281A8F">
            <w:pPr>
              <w:rPr>
                <w:sz w:val="16"/>
                <w:szCs w:val="16"/>
              </w:rPr>
            </w:pPr>
            <w:r w:rsidRPr="00281A8F">
              <w:rPr>
                <w:sz w:val="16"/>
                <w:szCs w:val="16"/>
                <w:shd w:val="clear" w:color="auto" w:fill="F5F5F5"/>
              </w:rPr>
              <w:t>Kesesuaian umpan balik yang diberikan dosen dalam pembelajaran</w:t>
            </w:r>
          </w:p>
        </w:tc>
        <w:tc>
          <w:tcPr>
            <w:tcW w:w="576" w:type="dxa"/>
          </w:tcPr>
          <w:p w:rsidR="00004D5B" w:rsidRPr="001F28FE" w:rsidRDefault="000669D3" w:rsidP="000669D3">
            <w:pPr>
              <w:pStyle w:val="TableParagraph"/>
              <w:spacing w:before="98"/>
              <w:ind w:right="103"/>
              <w:rPr>
                <w:sz w:val="16"/>
              </w:rPr>
            </w:pPr>
            <w:r>
              <w:rPr>
                <w:sz w:val="16"/>
              </w:rPr>
              <w:t xml:space="preserve"> 4,67</w:t>
            </w:r>
          </w:p>
        </w:tc>
        <w:tc>
          <w:tcPr>
            <w:tcW w:w="634" w:type="dxa"/>
          </w:tcPr>
          <w:p w:rsidR="00004D5B" w:rsidRPr="001F28FE" w:rsidRDefault="00A84EFA" w:rsidP="00A84EFA">
            <w:pPr>
              <w:pStyle w:val="TableParagraph"/>
              <w:spacing w:before="98"/>
              <w:ind w:right="135"/>
              <w:rPr>
                <w:sz w:val="16"/>
              </w:rPr>
            </w:pPr>
            <w:r>
              <w:rPr>
                <w:sz w:val="16"/>
              </w:rPr>
              <w:t xml:space="preserve"> 4,70</w:t>
            </w:r>
          </w:p>
        </w:tc>
        <w:tc>
          <w:tcPr>
            <w:tcW w:w="565" w:type="dxa"/>
          </w:tcPr>
          <w:p w:rsidR="00004D5B" w:rsidRDefault="007E5D02" w:rsidP="001C247D">
            <w:pPr>
              <w:pStyle w:val="TableParagraph"/>
              <w:spacing w:before="98"/>
              <w:ind w:left="118" w:right="102"/>
              <w:jc w:val="center"/>
              <w:rPr>
                <w:sz w:val="16"/>
              </w:rPr>
            </w:pPr>
            <w:r>
              <w:rPr>
                <w:sz w:val="16"/>
              </w:rPr>
              <w:t>4,58</w:t>
            </w:r>
          </w:p>
        </w:tc>
        <w:tc>
          <w:tcPr>
            <w:tcW w:w="658" w:type="dxa"/>
          </w:tcPr>
          <w:p w:rsidR="00004D5B" w:rsidRDefault="00994989" w:rsidP="001C247D">
            <w:pPr>
              <w:pStyle w:val="TableParagraph"/>
              <w:spacing w:before="98"/>
              <w:ind w:left="136" w:right="118"/>
              <w:jc w:val="center"/>
              <w:rPr>
                <w:sz w:val="16"/>
              </w:rPr>
            </w:pPr>
            <w:r>
              <w:rPr>
                <w:sz w:val="16"/>
              </w:rPr>
              <w:t>4,52</w:t>
            </w:r>
          </w:p>
        </w:tc>
        <w:tc>
          <w:tcPr>
            <w:tcW w:w="560" w:type="dxa"/>
          </w:tcPr>
          <w:p w:rsidR="00004D5B" w:rsidRDefault="005F2974" w:rsidP="001C247D">
            <w:pPr>
              <w:pStyle w:val="TableParagraph"/>
              <w:spacing w:before="98"/>
              <w:ind w:left="114" w:right="100"/>
              <w:jc w:val="center"/>
              <w:rPr>
                <w:sz w:val="16"/>
              </w:rPr>
            </w:pPr>
            <w:r>
              <w:rPr>
                <w:sz w:val="16"/>
              </w:rPr>
              <w:t>4,61</w:t>
            </w:r>
          </w:p>
        </w:tc>
        <w:tc>
          <w:tcPr>
            <w:tcW w:w="658" w:type="dxa"/>
          </w:tcPr>
          <w:p w:rsidR="00004D5B" w:rsidRDefault="003A48B3" w:rsidP="001C247D">
            <w:pPr>
              <w:pStyle w:val="TableParagraph"/>
              <w:spacing w:before="98"/>
              <w:ind w:left="184"/>
              <w:rPr>
                <w:sz w:val="16"/>
              </w:rPr>
            </w:pPr>
            <w:r>
              <w:rPr>
                <w:sz w:val="16"/>
              </w:rPr>
              <w:t>4,55</w:t>
            </w:r>
          </w:p>
        </w:tc>
        <w:tc>
          <w:tcPr>
            <w:tcW w:w="764" w:type="dxa"/>
          </w:tcPr>
          <w:p w:rsidR="00004D5B" w:rsidRDefault="009D7121" w:rsidP="001C247D">
            <w:pPr>
              <w:pStyle w:val="TableParagraph"/>
              <w:spacing w:before="98"/>
              <w:ind w:left="213" w:right="199"/>
              <w:jc w:val="center"/>
              <w:rPr>
                <w:sz w:val="16"/>
              </w:rPr>
            </w:pPr>
            <w:r>
              <w:rPr>
                <w:sz w:val="16"/>
              </w:rPr>
              <w:t>4,33</w:t>
            </w:r>
          </w:p>
        </w:tc>
        <w:tc>
          <w:tcPr>
            <w:tcW w:w="752" w:type="dxa"/>
          </w:tcPr>
          <w:p w:rsidR="00004D5B" w:rsidRDefault="000A7B17" w:rsidP="001C247D">
            <w:pPr>
              <w:pStyle w:val="TableParagraph"/>
              <w:spacing w:before="98"/>
              <w:ind w:left="99" w:right="89"/>
              <w:jc w:val="center"/>
              <w:rPr>
                <w:sz w:val="16"/>
              </w:rPr>
            </w:pPr>
            <w:r>
              <w:rPr>
                <w:sz w:val="16"/>
              </w:rPr>
              <w:t>4,68</w:t>
            </w:r>
          </w:p>
        </w:tc>
        <w:tc>
          <w:tcPr>
            <w:tcW w:w="557" w:type="dxa"/>
          </w:tcPr>
          <w:p w:rsidR="00004D5B" w:rsidRDefault="003C1733" w:rsidP="00773697">
            <w:pPr>
              <w:pStyle w:val="TableParagraph"/>
              <w:spacing w:before="98"/>
              <w:ind w:right="117"/>
              <w:jc w:val="center"/>
              <w:rPr>
                <w:sz w:val="16"/>
              </w:rPr>
            </w:pPr>
            <w:r>
              <w:rPr>
                <w:sz w:val="16"/>
              </w:rPr>
              <w:t>3,90</w:t>
            </w:r>
          </w:p>
        </w:tc>
        <w:tc>
          <w:tcPr>
            <w:tcW w:w="610" w:type="dxa"/>
          </w:tcPr>
          <w:p w:rsidR="00004D5B" w:rsidRDefault="00F11B2E" w:rsidP="001C247D">
            <w:pPr>
              <w:pStyle w:val="TableParagraph"/>
              <w:spacing w:before="98"/>
              <w:ind w:left="136" w:right="124"/>
              <w:jc w:val="center"/>
              <w:rPr>
                <w:sz w:val="16"/>
              </w:rPr>
            </w:pPr>
            <w:r>
              <w:rPr>
                <w:sz w:val="16"/>
              </w:rPr>
              <w:t>4,38</w:t>
            </w:r>
          </w:p>
        </w:tc>
        <w:tc>
          <w:tcPr>
            <w:tcW w:w="545" w:type="dxa"/>
          </w:tcPr>
          <w:p w:rsidR="00004D5B" w:rsidRDefault="002C61ED" w:rsidP="001C247D">
            <w:pPr>
              <w:pStyle w:val="TableParagraph"/>
              <w:spacing w:before="98"/>
              <w:ind w:left="104" w:right="95"/>
              <w:jc w:val="center"/>
              <w:rPr>
                <w:sz w:val="16"/>
              </w:rPr>
            </w:pPr>
            <w:r>
              <w:rPr>
                <w:sz w:val="16"/>
              </w:rPr>
              <w:t>4,32</w:t>
            </w:r>
          </w:p>
        </w:tc>
        <w:tc>
          <w:tcPr>
            <w:tcW w:w="871" w:type="dxa"/>
          </w:tcPr>
          <w:p w:rsidR="00004D5B" w:rsidRDefault="00C43E2D" w:rsidP="001C247D">
            <w:pPr>
              <w:pStyle w:val="TableParagraph"/>
              <w:spacing w:before="98"/>
              <w:ind w:left="267" w:right="258"/>
              <w:jc w:val="center"/>
              <w:rPr>
                <w:sz w:val="16"/>
              </w:rPr>
            </w:pPr>
            <w:r>
              <w:rPr>
                <w:sz w:val="16"/>
              </w:rPr>
              <w:t>4,29</w:t>
            </w:r>
          </w:p>
        </w:tc>
        <w:tc>
          <w:tcPr>
            <w:tcW w:w="824" w:type="dxa"/>
          </w:tcPr>
          <w:p w:rsidR="00004D5B" w:rsidRDefault="001664D3" w:rsidP="00773697">
            <w:pPr>
              <w:pStyle w:val="TableParagraph"/>
              <w:spacing w:before="98"/>
              <w:ind w:right="254"/>
              <w:jc w:val="center"/>
              <w:rPr>
                <w:sz w:val="16"/>
              </w:rPr>
            </w:pPr>
            <w:r>
              <w:rPr>
                <w:sz w:val="16"/>
              </w:rPr>
              <w:t>4,24</w:t>
            </w:r>
          </w:p>
        </w:tc>
        <w:tc>
          <w:tcPr>
            <w:tcW w:w="641" w:type="dxa"/>
          </w:tcPr>
          <w:p w:rsidR="00004D5B" w:rsidRDefault="0053754C" w:rsidP="001C247D">
            <w:pPr>
              <w:pStyle w:val="TableParagraph"/>
              <w:spacing w:before="98"/>
              <w:ind w:left="124" w:right="111"/>
              <w:jc w:val="center"/>
              <w:rPr>
                <w:sz w:val="16"/>
              </w:rPr>
            </w:pPr>
            <w:r>
              <w:rPr>
                <w:sz w:val="16"/>
              </w:rPr>
              <w:t>4,26</w:t>
            </w:r>
          </w:p>
        </w:tc>
        <w:tc>
          <w:tcPr>
            <w:tcW w:w="660" w:type="dxa"/>
          </w:tcPr>
          <w:p w:rsidR="00004D5B" w:rsidRDefault="00125505" w:rsidP="001C247D">
            <w:pPr>
              <w:pStyle w:val="TableParagraph"/>
              <w:spacing w:before="98"/>
              <w:ind w:left="181"/>
              <w:rPr>
                <w:sz w:val="16"/>
              </w:rPr>
            </w:pPr>
            <w:r>
              <w:rPr>
                <w:sz w:val="16"/>
              </w:rPr>
              <w:t>4,23</w:t>
            </w:r>
          </w:p>
        </w:tc>
        <w:tc>
          <w:tcPr>
            <w:tcW w:w="689" w:type="dxa"/>
          </w:tcPr>
          <w:p w:rsidR="00004D5B" w:rsidRPr="00542217" w:rsidRDefault="007B6C26" w:rsidP="001C247D">
            <w:pPr>
              <w:pStyle w:val="TableParagraph"/>
              <w:spacing w:before="98"/>
              <w:ind w:left="196"/>
              <w:rPr>
                <w:sz w:val="16"/>
              </w:rPr>
            </w:pPr>
            <w:r>
              <w:rPr>
                <w:sz w:val="16"/>
              </w:rPr>
              <w:t>4,12</w:t>
            </w:r>
          </w:p>
        </w:tc>
        <w:tc>
          <w:tcPr>
            <w:tcW w:w="756" w:type="dxa"/>
            <w:tcBorders>
              <w:bottom w:val="single" w:sz="8" w:space="0" w:color="auto"/>
            </w:tcBorders>
          </w:tcPr>
          <w:p w:rsidR="00004D5B" w:rsidRDefault="00D358A1" w:rsidP="00773697">
            <w:pPr>
              <w:pStyle w:val="TableParagraph"/>
              <w:spacing w:before="98"/>
              <w:ind w:right="201"/>
              <w:jc w:val="center"/>
              <w:rPr>
                <w:sz w:val="16"/>
              </w:rPr>
            </w:pPr>
            <w:r>
              <w:rPr>
                <w:sz w:val="16"/>
              </w:rPr>
              <w:t>4,13</w:t>
            </w:r>
          </w:p>
        </w:tc>
        <w:tc>
          <w:tcPr>
            <w:tcW w:w="660" w:type="dxa"/>
            <w:tcBorders>
              <w:bottom w:val="single" w:sz="4" w:space="0" w:color="auto"/>
            </w:tcBorders>
            <w:shd w:val="clear" w:color="auto" w:fill="A9D08E"/>
          </w:tcPr>
          <w:p w:rsidR="00004D5B" w:rsidRDefault="008473C9" w:rsidP="00773697">
            <w:pPr>
              <w:pStyle w:val="TableParagraph"/>
              <w:spacing w:before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4,31</w:t>
            </w:r>
          </w:p>
        </w:tc>
      </w:tr>
      <w:tr w:rsidR="00004D5B" w:rsidTr="008154FF">
        <w:trPr>
          <w:trHeight w:val="781"/>
        </w:trPr>
        <w:tc>
          <w:tcPr>
            <w:tcW w:w="502" w:type="dxa"/>
          </w:tcPr>
          <w:p w:rsidR="00004D5B" w:rsidRDefault="00281A8F" w:rsidP="001C247D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</w:t>
            </w:r>
          </w:p>
          <w:p w:rsidR="00281A8F" w:rsidRDefault="00281A8F" w:rsidP="001C247D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  13.</w:t>
            </w:r>
          </w:p>
        </w:tc>
        <w:tc>
          <w:tcPr>
            <w:tcW w:w="1978" w:type="dxa"/>
          </w:tcPr>
          <w:p w:rsidR="00004D5B" w:rsidRPr="00281A8F" w:rsidRDefault="00281A8F" w:rsidP="00281A8F">
            <w:pPr>
              <w:rPr>
                <w:sz w:val="16"/>
                <w:szCs w:val="16"/>
              </w:rPr>
            </w:pPr>
            <w:r w:rsidRPr="00281A8F">
              <w:rPr>
                <w:sz w:val="16"/>
                <w:szCs w:val="16"/>
                <w:shd w:val="clear" w:color="auto" w:fill="F5F5F5"/>
              </w:rPr>
              <w:t>Variasi pemberian tugas dan penilaian oleh Dosen</w:t>
            </w:r>
          </w:p>
        </w:tc>
        <w:tc>
          <w:tcPr>
            <w:tcW w:w="576" w:type="dxa"/>
          </w:tcPr>
          <w:p w:rsidR="00004D5B" w:rsidRPr="001F28FE" w:rsidRDefault="000669D3" w:rsidP="000669D3">
            <w:pPr>
              <w:pStyle w:val="TableParagraph"/>
              <w:spacing w:before="98"/>
              <w:ind w:right="103"/>
              <w:rPr>
                <w:sz w:val="16"/>
              </w:rPr>
            </w:pPr>
            <w:r>
              <w:rPr>
                <w:sz w:val="16"/>
              </w:rPr>
              <w:t xml:space="preserve"> 4,58</w:t>
            </w:r>
          </w:p>
        </w:tc>
        <w:tc>
          <w:tcPr>
            <w:tcW w:w="634" w:type="dxa"/>
          </w:tcPr>
          <w:p w:rsidR="00004D5B" w:rsidRPr="001F28FE" w:rsidRDefault="00A84EFA" w:rsidP="00A84EFA">
            <w:pPr>
              <w:pStyle w:val="TableParagraph"/>
              <w:spacing w:before="98"/>
              <w:ind w:right="135"/>
              <w:rPr>
                <w:sz w:val="16"/>
              </w:rPr>
            </w:pPr>
            <w:r>
              <w:rPr>
                <w:sz w:val="16"/>
              </w:rPr>
              <w:t xml:space="preserve"> 4,66</w:t>
            </w:r>
          </w:p>
        </w:tc>
        <w:tc>
          <w:tcPr>
            <w:tcW w:w="565" w:type="dxa"/>
          </w:tcPr>
          <w:p w:rsidR="00004D5B" w:rsidRDefault="007E5D02" w:rsidP="001C247D">
            <w:pPr>
              <w:pStyle w:val="TableParagraph"/>
              <w:spacing w:before="98"/>
              <w:ind w:left="118" w:right="102"/>
              <w:jc w:val="center"/>
              <w:rPr>
                <w:sz w:val="16"/>
              </w:rPr>
            </w:pPr>
            <w:r>
              <w:rPr>
                <w:sz w:val="16"/>
              </w:rPr>
              <w:t>4,54</w:t>
            </w:r>
          </w:p>
        </w:tc>
        <w:tc>
          <w:tcPr>
            <w:tcW w:w="658" w:type="dxa"/>
          </w:tcPr>
          <w:p w:rsidR="00004D5B" w:rsidRDefault="00994989" w:rsidP="001C247D">
            <w:pPr>
              <w:pStyle w:val="TableParagraph"/>
              <w:spacing w:before="98"/>
              <w:ind w:left="136" w:right="118"/>
              <w:jc w:val="center"/>
              <w:rPr>
                <w:sz w:val="16"/>
              </w:rPr>
            </w:pPr>
            <w:r>
              <w:rPr>
                <w:sz w:val="16"/>
              </w:rPr>
              <w:t>4,47</w:t>
            </w:r>
          </w:p>
        </w:tc>
        <w:tc>
          <w:tcPr>
            <w:tcW w:w="560" w:type="dxa"/>
          </w:tcPr>
          <w:p w:rsidR="00004D5B" w:rsidRDefault="005F2974" w:rsidP="001C247D">
            <w:pPr>
              <w:pStyle w:val="TableParagraph"/>
              <w:spacing w:before="98"/>
              <w:ind w:left="114" w:right="100"/>
              <w:jc w:val="center"/>
              <w:rPr>
                <w:sz w:val="16"/>
              </w:rPr>
            </w:pPr>
            <w:r>
              <w:rPr>
                <w:sz w:val="16"/>
              </w:rPr>
              <w:t>4,61</w:t>
            </w:r>
          </w:p>
        </w:tc>
        <w:tc>
          <w:tcPr>
            <w:tcW w:w="658" w:type="dxa"/>
          </w:tcPr>
          <w:p w:rsidR="00004D5B" w:rsidRDefault="003A48B3" w:rsidP="001C247D">
            <w:pPr>
              <w:pStyle w:val="TableParagraph"/>
              <w:spacing w:before="98"/>
              <w:ind w:left="184"/>
              <w:rPr>
                <w:sz w:val="16"/>
              </w:rPr>
            </w:pPr>
            <w:r>
              <w:rPr>
                <w:sz w:val="16"/>
              </w:rPr>
              <w:t>4,52</w:t>
            </w:r>
          </w:p>
        </w:tc>
        <w:tc>
          <w:tcPr>
            <w:tcW w:w="764" w:type="dxa"/>
          </w:tcPr>
          <w:p w:rsidR="00004D5B" w:rsidRDefault="009D7121" w:rsidP="001C247D">
            <w:pPr>
              <w:pStyle w:val="TableParagraph"/>
              <w:spacing w:before="98"/>
              <w:ind w:left="213" w:right="199"/>
              <w:jc w:val="center"/>
              <w:rPr>
                <w:sz w:val="16"/>
              </w:rPr>
            </w:pPr>
            <w:r>
              <w:rPr>
                <w:sz w:val="16"/>
              </w:rPr>
              <w:t>4,27</w:t>
            </w:r>
          </w:p>
        </w:tc>
        <w:tc>
          <w:tcPr>
            <w:tcW w:w="752" w:type="dxa"/>
          </w:tcPr>
          <w:p w:rsidR="00004D5B" w:rsidRDefault="000A7B17" w:rsidP="001C247D">
            <w:pPr>
              <w:pStyle w:val="TableParagraph"/>
              <w:spacing w:before="98"/>
              <w:ind w:left="99" w:right="89"/>
              <w:jc w:val="center"/>
              <w:rPr>
                <w:sz w:val="16"/>
              </w:rPr>
            </w:pPr>
            <w:r>
              <w:rPr>
                <w:sz w:val="16"/>
              </w:rPr>
              <w:t>4,66</w:t>
            </w:r>
          </w:p>
        </w:tc>
        <w:tc>
          <w:tcPr>
            <w:tcW w:w="557" w:type="dxa"/>
          </w:tcPr>
          <w:p w:rsidR="00004D5B" w:rsidRDefault="003C1733" w:rsidP="00773697">
            <w:pPr>
              <w:pStyle w:val="TableParagraph"/>
              <w:spacing w:before="98"/>
              <w:ind w:right="117"/>
              <w:jc w:val="center"/>
              <w:rPr>
                <w:sz w:val="16"/>
              </w:rPr>
            </w:pPr>
            <w:r>
              <w:rPr>
                <w:sz w:val="16"/>
              </w:rPr>
              <w:t>3,91</w:t>
            </w:r>
          </w:p>
        </w:tc>
        <w:tc>
          <w:tcPr>
            <w:tcW w:w="610" w:type="dxa"/>
          </w:tcPr>
          <w:p w:rsidR="00004D5B" w:rsidRDefault="00F11B2E" w:rsidP="001C247D">
            <w:pPr>
              <w:pStyle w:val="TableParagraph"/>
              <w:spacing w:before="98"/>
              <w:ind w:left="136" w:right="124"/>
              <w:jc w:val="center"/>
              <w:rPr>
                <w:sz w:val="16"/>
              </w:rPr>
            </w:pPr>
            <w:r>
              <w:rPr>
                <w:sz w:val="16"/>
              </w:rPr>
              <w:t>4,33</w:t>
            </w:r>
          </w:p>
        </w:tc>
        <w:tc>
          <w:tcPr>
            <w:tcW w:w="545" w:type="dxa"/>
          </w:tcPr>
          <w:p w:rsidR="00004D5B" w:rsidRDefault="002C61ED" w:rsidP="001C247D">
            <w:pPr>
              <w:pStyle w:val="TableParagraph"/>
              <w:spacing w:before="98"/>
              <w:ind w:left="104" w:right="95"/>
              <w:jc w:val="center"/>
              <w:rPr>
                <w:sz w:val="16"/>
              </w:rPr>
            </w:pPr>
            <w:r>
              <w:rPr>
                <w:sz w:val="16"/>
              </w:rPr>
              <w:t>4,21</w:t>
            </w:r>
          </w:p>
        </w:tc>
        <w:tc>
          <w:tcPr>
            <w:tcW w:w="871" w:type="dxa"/>
          </w:tcPr>
          <w:p w:rsidR="00004D5B" w:rsidRDefault="00C43E2D" w:rsidP="001C247D">
            <w:pPr>
              <w:pStyle w:val="TableParagraph"/>
              <w:spacing w:before="98"/>
              <w:ind w:left="267" w:right="258"/>
              <w:jc w:val="center"/>
              <w:rPr>
                <w:sz w:val="16"/>
              </w:rPr>
            </w:pPr>
            <w:r>
              <w:rPr>
                <w:sz w:val="16"/>
              </w:rPr>
              <w:t>4,21</w:t>
            </w:r>
          </w:p>
        </w:tc>
        <w:tc>
          <w:tcPr>
            <w:tcW w:w="824" w:type="dxa"/>
          </w:tcPr>
          <w:p w:rsidR="00004D5B" w:rsidRDefault="001664D3" w:rsidP="00773697">
            <w:pPr>
              <w:pStyle w:val="TableParagraph"/>
              <w:spacing w:before="98"/>
              <w:ind w:right="254"/>
              <w:jc w:val="center"/>
              <w:rPr>
                <w:sz w:val="16"/>
              </w:rPr>
            </w:pPr>
            <w:r>
              <w:rPr>
                <w:sz w:val="16"/>
              </w:rPr>
              <w:t>4,22</w:t>
            </w:r>
          </w:p>
        </w:tc>
        <w:tc>
          <w:tcPr>
            <w:tcW w:w="641" w:type="dxa"/>
          </w:tcPr>
          <w:p w:rsidR="00004D5B" w:rsidRDefault="0053754C" w:rsidP="001C247D">
            <w:pPr>
              <w:pStyle w:val="TableParagraph"/>
              <w:spacing w:before="98"/>
              <w:ind w:left="124" w:right="111"/>
              <w:jc w:val="center"/>
              <w:rPr>
                <w:sz w:val="16"/>
              </w:rPr>
            </w:pPr>
            <w:r>
              <w:rPr>
                <w:sz w:val="16"/>
              </w:rPr>
              <w:t>4,21</w:t>
            </w:r>
          </w:p>
        </w:tc>
        <w:tc>
          <w:tcPr>
            <w:tcW w:w="660" w:type="dxa"/>
          </w:tcPr>
          <w:p w:rsidR="00004D5B" w:rsidRDefault="00125505" w:rsidP="001C247D">
            <w:pPr>
              <w:pStyle w:val="TableParagraph"/>
              <w:spacing w:before="98"/>
              <w:ind w:left="181"/>
              <w:rPr>
                <w:sz w:val="16"/>
              </w:rPr>
            </w:pPr>
            <w:r>
              <w:rPr>
                <w:sz w:val="16"/>
              </w:rPr>
              <w:t>4,17</w:t>
            </w:r>
          </w:p>
        </w:tc>
        <w:tc>
          <w:tcPr>
            <w:tcW w:w="689" w:type="dxa"/>
          </w:tcPr>
          <w:p w:rsidR="00004D5B" w:rsidRPr="00542217" w:rsidRDefault="007B6C26" w:rsidP="001C247D">
            <w:pPr>
              <w:pStyle w:val="TableParagraph"/>
              <w:spacing w:before="98"/>
              <w:ind w:left="196"/>
              <w:rPr>
                <w:sz w:val="16"/>
              </w:rPr>
            </w:pPr>
            <w:r>
              <w:rPr>
                <w:sz w:val="16"/>
              </w:rPr>
              <w:t>4,12</w:t>
            </w:r>
          </w:p>
        </w:tc>
        <w:tc>
          <w:tcPr>
            <w:tcW w:w="756" w:type="dxa"/>
            <w:tcBorders>
              <w:bottom w:val="single" w:sz="8" w:space="0" w:color="auto"/>
            </w:tcBorders>
          </w:tcPr>
          <w:p w:rsidR="00004D5B" w:rsidRDefault="00D358A1" w:rsidP="00773697">
            <w:pPr>
              <w:pStyle w:val="TableParagraph"/>
              <w:spacing w:before="98"/>
              <w:ind w:right="201"/>
              <w:jc w:val="center"/>
              <w:rPr>
                <w:sz w:val="16"/>
              </w:rPr>
            </w:pPr>
            <w:r>
              <w:rPr>
                <w:sz w:val="16"/>
              </w:rPr>
              <w:t>4,11</w:t>
            </w:r>
          </w:p>
        </w:tc>
        <w:tc>
          <w:tcPr>
            <w:tcW w:w="660" w:type="dxa"/>
            <w:tcBorders>
              <w:bottom w:val="single" w:sz="4" w:space="0" w:color="auto"/>
            </w:tcBorders>
            <w:shd w:val="clear" w:color="auto" w:fill="A9D08E"/>
          </w:tcPr>
          <w:p w:rsidR="00004D5B" w:rsidRDefault="008473C9" w:rsidP="00773697">
            <w:pPr>
              <w:pStyle w:val="TableParagraph"/>
              <w:spacing w:before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4,34</w:t>
            </w:r>
          </w:p>
        </w:tc>
      </w:tr>
      <w:tr w:rsidR="00004D5B" w:rsidTr="008154FF">
        <w:trPr>
          <w:trHeight w:val="781"/>
        </w:trPr>
        <w:tc>
          <w:tcPr>
            <w:tcW w:w="502" w:type="dxa"/>
          </w:tcPr>
          <w:p w:rsidR="00004D5B" w:rsidRDefault="00004D5B" w:rsidP="001C247D">
            <w:pPr>
              <w:pStyle w:val="TableParagraph"/>
              <w:rPr>
                <w:sz w:val="16"/>
              </w:rPr>
            </w:pPr>
          </w:p>
          <w:p w:rsidR="00281A8F" w:rsidRDefault="00281A8F" w:rsidP="001C247D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  14.</w:t>
            </w:r>
          </w:p>
        </w:tc>
        <w:tc>
          <w:tcPr>
            <w:tcW w:w="1978" w:type="dxa"/>
          </w:tcPr>
          <w:p w:rsidR="00004D5B" w:rsidRDefault="00004D5B" w:rsidP="001C247D">
            <w:pPr>
              <w:pStyle w:val="TableParagraph"/>
              <w:spacing w:line="175" w:lineRule="exact"/>
              <w:ind w:left="107"/>
              <w:rPr>
                <w:sz w:val="16"/>
              </w:rPr>
            </w:pPr>
          </w:p>
          <w:p w:rsidR="00281A8F" w:rsidRPr="00281A8F" w:rsidRDefault="00281A8F" w:rsidP="00281A8F">
            <w:pPr>
              <w:rPr>
                <w:sz w:val="16"/>
                <w:szCs w:val="16"/>
              </w:rPr>
            </w:pPr>
            <w:r w:rsidRPr="00281A8F">
              <w:rPr>
                <w:sz w:val="16"/>
                <w:szCs w:val="16"/>
                <w:shd w:val="clear" w:color="auto" w:fill="F5F5F5"/>
              </w:rPr>
              <w:t>Kesesuaian ujian dengan materi yang disampaikan Dosen</w:t>
            </w:r>
          </w:p>
        </w:tc>
        <w:tc>
          <w:tcPr>
            <w:tcW w:w="576" w:type="dxa"/>
          </w:tcPr>
          <w:p w:rsidR="00004D5B" w:rsidRPr="001F28FE" w:rsidRDefault="000669D3" w:rsidP="000669D3">
            <w:pPr>
              <w:pStyle w:val="TableParagraph"/>
              <w:spacing w:before="98"/>
              <w:ind w:right="103"/>
              <w:rPr>
                <w:sz w:val="16"/>
              </w:rPr>
            </w:pPr>
            <w:r>
              <w:rPr>
                <w:sz w:val="16"/>
              </w:rPr>
              <w:t xml:space="preserve"> 4,66</w:t>
            </w:r>
          </w:p>
        </w:tc>
        <w:tc>
          <w:tcPr>
            <w:tcW w:w="634" w:type="dxa"/>
          </w:tcPr>
          <w:p w:rsidR="00004D5B" w:rsidRPr="001F28FE" w:rsidRDefault="00A84EFA" w:rsidP="00A84EFA">
            <w:pPr>
              <w:pStyle w:val="TableParagraph"/>
              <w:spacing w:before="98"/>
              <w:ind w:right="135"/>
              <w:rPr>
                <w:sz w:val="16"/>
              </w:rPr>
            </w:pPr>
            <w:r>
              <w:rPr>
                <w:sz w:val="16"/>
              </w:rPr>
              <w:t xml:space="preserve"> 4,71</w:t>
            </w:r>
          </w:p>
        </w:tc>
        <w:tc>
          <w:tcPr>
            <w:tcW w:w="565" w:type="dxa"/>
          </w:tcPr>
          <w:p w:rsidR="00004D5B" w:rsidRDefault="007E5D02" w:rsidP="001C247D">
            <w:pPr>
              <w:pStyle w:val="TableParagraph"/>
              <w:spacing w:before="98"/>
              <w:ind w:left="118" w:right="102"/>
              <w:jc w:val="center"/>
              <w:rPr>
                <w:sz w:val="16"/>
              </w:rPr>
            </w:pPr>
            <w:r>
              <w:rPr>
                <w:sz w:val="16"/>
              </w:rPr>
              <w:t>4,59</w:t>
            </w:r>
          </w:p>
        </w:tc>
        <w:tc>
          <w:tcPr>
            <w:tcW w:w="658" w:type="dxa"/>
          </w:tcPr>
          <w:p w:rsidR="00004D5B" w:rsidRDefault="00994989" w:rsidP="001C247D">
            <w:pPr>
              <w:pStyle w:val="TableParagraph"/>
              <w:spacing w:before="98"/>
              <w:ind w:left="136" w:right="118"/>
              <w:jc w:val="center"/>
              <w:rPr>
                <w:sz w:val="16"/>
              </w:rPr>
            </w:pPr>
            <w:r>
              <w:rPr>
                <w:sz w:val="16"/>
              </w:rPr>
              <w:t>4,52</w:t>
            </w:r>
          </w:p>
        </w:tc>
        <w:tc>
          <w:tcPr>
            <w:tcW w:w="560" w:type="dxa"/>
          </w:tcPr>
          <w:p w:rsidR="00004D5B" w:rsidRDefault="005F2974" w:rsidP="001C247D">
            <w:pPr>
              <w:pStyle w:val="TableParagraph"/>
              <w:spacing w:before="98"/>
              <w:ind w:left="114" w:right="100"/>
              <w:jc w:val="center"/>
              <w:rPr>
                <w:sz w:val="16"/>
              </w:rPr>
            </w:pPr>
            <w:r>
              <w:rPr>
                <w:sz w:val="16"/>
              </w:rPr>
              <w:t>4,65</w:t>
            </w:r>
          </w:p>
        </w:tc>
        <w:tc>
          <w:tcPr>
            <w:tcW w:w="658" w:type="dxa"/>
          </w:tcPr>
          <w:p w:rsidR="00004D5B" w:rsidRDefault="003A48B3" w:rsidP="001C247D">
            <w:pPr>
              <w:pStyle w:val="TableParagraph"/>
              <w:spacing w:before="98"/>
              <w:ind w:left="184"/>
              <w:rPr>
                <w:sz w:val="16"/>
              </w:rPr>
            </w:pPr>
            <w:r>
              <w:rPr>
                <w:sz w:val="16"/>
              </w:rPr>
              <w:t>4,53</w:t>
            </w:r>
          </w:p>
        </w:tc>
        <w:tc>
          <w:tcPr>
            <w:tcW w:w="764" w:type="dxa"/>
          </w:tcPr>
          <w:p w:rsidR="00004D5B" w:rsidRDefault="009D7121" w:rsidP="001C247D">
            <w:pPr>
              <w:pStyle w:val="TableParagraph"/>
              <w:spacing w:before="98"/>
              <w:ind w:left="213" w:right="199"/>
              <w:jc w:val="center"/>
              <w:rPr>
                <w:sz w:val="16"/>
              </w:rPr>
            </w:pPr>
            <w:r>
              <w:rPr>
                <w:sz w:val="16"/>
              </w:rPr>
              <w:t>4,34</w:t>
            </w:r>
          </w:p>
        </w:tc>
        <w:tc>
          <w:tcPr>
            <w:tcW w:w="752" w:type="dxa"/>
          </w:tcPr>
          <w:p w:rsidR="00004D5B" w:rsidRDefault="000A7B17" w:rsidP="001C247D">
            <w:pPr>
              <w:pStyle w:val="TableParagraph"/>
              <w:spacing w:before="98"/>
              <w:ind w:left="99" w:right="89"/>
              <w:jc w:val="center"/>
              <w:rPr>
                <w:sz w:val="16"/>
              </w:rPr>
            </w:pPr>
            <w:r>
              <w:rPr>
                <w:sz w:val="16"/>
              </w:rPr>
              <w:t>4,68</w:t>
            </w:r>
          </w:p>
        </w:tc>
        <w:tc>
          <w:tcPr>
            <w:tcW w:w="557" w:type="dxa"/>
          </w:tcPr>
          <w:p w:rsidR="00004D5B" w:rsidRDefault="003C1733" w:rsidP="00773697">
            <w:pPr>
              <w:pStyle w:val="TableParagraph"/>
              <w:spacing w:before="98"/>
              <w:ind w:right="117"/>
              <w:jc w:val="center"/>
              <w:rPr>
                <w:sz w:val="16"/>
              </w:rPr>
            </w:pPr>
            <w:r>
              <w:rPr>
                <w:sz w:val="16"/>
              </w:rPr>
              <w:t>3,95</w:t>
            </w:r>
          </w:p>
        </w:tc>
        <w:tc>
          <w:tcPr>
            <w:tcW w:w="610" w:type="dxa"/>
          </w:tcPr>
          <w:p w:rsidR="00004D5B" w:rsidRDefault="00F11B2E" w:rsidP="001C247D">
            <w:pPr>
              <w:pStyle w:val="TableParagraph"/>
              <w:spacing w:before="98"/>
              <w:ind w:left="136" w:right="124"/>
              <w:jc w:val="center"/>
              <w:rPr>
                <w:sz w:val="16"/>
              </w:rPr>
            </w:pPr>
            <w:r>
              <w:rPr>
                <w:sz w:val="16"/>
              </w:rPr>
              <w:t>4,38</w:t>
            </w:r>
          </w:p>
        </w:tc>
        <w:tc>
          <w:tcPr>
            <w:tcW w:w="545" w:type="dxa"/>
          </w:tcPr>
          <w:p w:rsidR="00004D5B" w:rsidRDefault="002C61ED" w:rsidP="001C247D">
            <w:pPr>
              <w:pStyle w:val="TableParagraph"/>
              <w:spacing w:before="98"/>
              <w:ind w:left="104" w:right="95"/>
              <w:jc w:val="center"/>
              <w:rPr>
                <w:sz w:val="16"/>
              </w:rPr>
            </w:pPr>
            <w:r>
              <w:rPr>
                <w:sz w:val="16"/>
              </w:rPr>
              <w:t>4,29</w:t>
            </w:r>
          </w:p>
        </w:tc>
        <w:tc>
          <w:tcPr>
            <w:tcW w:w="871" w:type="dxa"/>
          </w:tcPr>
          <w:p w:rsidR="00004D5B" w:rsidRDefault="00C43E2D" w:rsidP="001C247D">
            <w:pPr>
              <w:pStyle w:val="TableParagraph"/>
              <w:spacing w:before="98"/>
              <w:ind w:left="267" w:right="258"/>
              <w:jc w:val="center"/>
              <w:rPr>
                <w:sz w:val="16"/>
              </w:rPr>
            </w:pPr>
            <w:r>
              <w:rPr>
                <w:sz w:val="16"/>
              </w:rPr>
              <w:t>4,29</w:t>
            </w:r>
          </w:p>
        </w:tc>
        <w:tc>
          <w:tcPr>
            <w:tcW w:w="824" w:type="dxa"/>
          </w:tcPr>
          <w:p w:rsidR="00004D5B" w:rsidRDefault="001664D3" w:rsidP="00773697">
            <w:pPr>
              <w:pStyle w:val="TableParagraph"/>
              <w:spacing w:before="98"/>
              <w:ind w:right="254"/>
              <w:jc w:val="center"/>
              <w:rPr>
                <w:sz w:val="16"/>
              </w:rPr>
            </w:pPr>
            <w:r>
              <w:rPr>
                <w:sz w:val="16"/>
              </w:rPr>
              <w:t>4,24</w:t>
            </w:r>
          </w:p>
        </w:tc>
        <w:tc>
          <w:tcPr>
            <w:tcW w:w="641" w:type="dxa"/>
          </w:tcPr>
          <w:p w:rsidR="00004D5B" w:rsidRDefault="0053754C" w:rsidP="001C247D">
            <w:pPr>
              <w:pStyle w:val="TableParagraph"/>
              <w:spacing w:before="98"/>
              <w:ind w:left="124" w:right="111"/>
              <w:jc w:val="center"/>
              <w:rPr>
                <w:sz w:val="16"/>
              </w:rPr>
            </w:pPr>
            <w:r>
              <w:rPr>
                <w:sz w:val="16"/>
              </w:rPr>
              <w:t>4,26</w:t>
            </w:r>
          </w:p>
        </w:tc>
        <w:tc>
          <w:tcPr>
            <w:tcW w:w="660" w:type="dxa"/>
          </w:tcPr>
          <w:p w:rsidR="00004D5B" w:rsidRDefault="00125505" w:rsidP="001C247D">
            <w:pPr>
              <w:pStyle w:val="TableParagraph"/>
              <w:spacing w:before="98"/>
              <w:ind w:left="181"/>
              <w:rPr>
                <w:sz w:val="16"/>
              </w:rPr>
            </w:pPr>
            <w:r>
              <w:rPr>
                <w:sz w:val="16"/>
              </w:rPr>
              <w:t>4,21</w:t>
            </w:r>
          </w:p>
        </w:tc>
        <w:tc>
          <w:tcPr>
            <w:tcW w:w="689" w:type="dxa"/>
          </w:tcPr>
          <w:p w:rsidR="00004D5B" w:rsidRPr="00542217" w:rsidRDefault="007B6C26" w:rsidP="001C247D">
            <w:pPr>
              <w:pStyle w:val="TableParagraph"/>
              <w:spacing w:before="98"/>
              <w:ind w:left="196"/>
              <w:rPr>
                <w:sz w:val="16"/>
              </w:rPr>
            </w:pPr>
            <w:r>
              <w:rPr>
                <w:sz w:val="16"/>
              </w:rPr>
              <w:t>4,14</w:t>
            </w:r>
          </w:p>
        </w:tc>
        <w:tc>
          <w:tcPr>
            <w:tcW w:w="756" w:type="dxa"/>
            <w:tcBorders>
              <w:bottom w:val="single" w:sz="8" w:space="0" w:color="auto"/>
            </w:tcBorders>
          </w:tcPr>
          <w:p w:rsidR="00004D5B" w:rsidRDefault="00D358A1" w:rsidP="00773697">
            <w:pPr>
              <w:pStyle w:val="TableParagraph"/>
              <w:spacing w:before="98"/>
              <w:ind w:right="201"/>
              <w:jc w:val="center"/>
              <w:rPr>
                <w:sz w:val="16"/>
              </w:rPr>
            </w:pPr>
            <w:r>
              <w:rPr>
                <w:sz w:val="16"/>
              </w:rPr>
              <w:t>4,14</w:t>
            </w:r>
          </w:p>
        </w:tc>
        <w:tc>
          <w:tcPr>
            <w:tcW w:w="660" w:type="dxa"/>
            <w:tcBorders>
              <w:bottom w:val="single" w:sz="4" w:space="0" w:color="auto"/>
            </w:tcBorders>
            <w:shd w:val="clear" w:color="auto" w:fill="A9D08E"/>
          </w:tcPr>
          <w:p w:rsidR="00004D5B" w:rsidRDefault="008473C9" w:rsidP="00773697">
            <w:pPr>
              <w:pStyle w:val="TableParagraph"/>
              <w:spacing w:before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4,33</w:t>
            </w:r>
          </w:p>
        </w:tc>
      </w:tr>
      <w:tr w:rsidR="00004D5B" w:rsidTr="008154FF">
        <w:trPr>
          <w:trHeight w:val="781"/>
        </w:trPr>
        <w:tc>
          <w:tcPr>
            <w:tcW w:w="502" w:type="dxa"/>
          </w:tcPr>
          <w:p w:rsidR="00281A8F" w:rsidRDefault="00281A8F" w:rsidP="001C247D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  </w:t>
            </w:r>
          </w:p>
          <w:p w:rsidR="00004D5B" w:rsidRDefault="00281A8F" w:rsidP="001C247D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   15.</w:t>
            </w:r>
          </w:p>
        </w:tc>
        <w:tc>
          <w:tcPr>
            <w:tcW w:w="1978" w:type="dxa"/>
          </w:tcPr>
          <w:p w:rsidR="00004D5B" w:rsidRDefault="00004D5B" w:rsidP="001C247D">
            <w:pPr>
              <w:pStyle w:val="TableParagraph"/>
              <w:spacing w:line="175" w:lineRule="exact"/>
              <w:ind w:left="107"/>
              <w:rPr>
                <w:sz w:val="16"/>
              </w:rPr>
            </w:pPr>
          </w:p>
          <w:p w:rsidR="00281A8F" w:rsidRPr="00281A8F" w:rsidRDefault="00281A8F" w:rsidP="00281A8F">
            <w:pPr>
              <w:rPr>
                <w:sz w:val="16"/>
                <w:szCs w:val="16"/>
              </w:rPr>
            </w:pPr>
            <w:r w:rsidRPr="00281A8F">
              <w:rPr>
                <w:sz w:val="16"/>
                <w:szCs w:val="16"/>
                <w:shd w:val="clear" w:color="auto" w:fill="F5F5F5"/>
              </w:rPr>
              <w:t>Kepedulian Dosen terhadap kesulitan mahasiswa</w:t>
            </w:r>
          </w:p>
        </w:tc>
        <w:tc>
          <w:tcPr>
            <w:tcW w:w="576" w:type="dxa"/>
          </w:tcPr>
          <w:p w:rsidR="00004D5B" w:rsidRPr="001F28FE" w:rsidRDefault="000669D3" w:rsidP="000669D3">
            <w:pPr>
              <w:pStyle w:val="TableParagraph"/>
              <w:spacing w:before="98"/>
              <w:ind w:right="103"/>
              <w:rPr>
                <w:sz w:val="16"/>
              </w:rPr>
            </w:pPr>
            <w:r>
              <w:rPr>
                <w:sz w:val="16"/>
              </w:rPr>
              <w:t xml:space="preserve"> 4,67</w:t>
            </w:r>
          </w:p>
        </w:tc>
        <w:tc>
          <w:tcPr>
            <w:tcW w:w="634" w:type="dxa"/>
          </w:tcPr>
          <w:p w:rsidR="00004D5B" w:rsidRPr="001F28FE" w:rsidRDefault="00A84EFA" w:rsidP="00A84EFA">
            <w:pPr>
              <w:pStyle w:val="TableParagraph"/>
              <w:spacing w:before="98"/>
              <w:ind w:right="135"/>
              <w:rPr>
                <w:sz w:val="16"/>
              </w:rPr>
            </w:pPr>
            <w:r>
              <w:rPr>
                <w:sz w:val="16"/>
              </w:rPr>
              <w:t xml:space="preserve"> 4,67</w:t>
            </w:r>
          </w:p>
        </w:tc>
        <w:tc>
          <w:tcPr>
            <w:tcW w:w="565" w:type="dxa"/>
          </w:tcPr>
          <w:p w:rsidR="00004D5B" w:rsidRDefault="007E5D02" w:rsidP="001C247D">
            <w:pPr>
              <w:pStyle w:val="TableParagraph"/>
              <w:spacing w:before="98"/>
              <w:ind w:left="118" w:right="102"/>
              <w:jc w:val="center"/>
              <w:rPr>
                <w:sz w:val="16"/>
              </w:rPr>
            </w:pPr>
            <w:r>
              <w:rPr>
                <w:sz w:val="16"/>
              </w:rPr>
              <w:t>4,53</w:t>
            </w:r>
          </w:p>
        </w:tc>
        <w:tc>
          <w:tcPr>
            <w:tcW w:w="658" w:type="dxa"/>
          </w:tcPr>
          <w:p w:rsidR="00004D5B" w:rsidRDefault="00994989" w:rsidP="001C247D">
            <w:pPr>
              <w:pStyle w:val="TableParagraph"/>
              <w:spacing w:before="98"/>
              <w:ind w:left="136" w:right="118"/>
              <w:jc w:val="center"/>
              <w:rPr>
                <w:sz w:val="16"/>
              </w:rPr>
            </w:pPr>
            <w:r>
              <w:rPr>
                <w:sz w:val="16"/>
              </w:rPr>
              <w:t>4,53</w:t>
            </w:r>
          </w:p>
        </w:tc>
        <w:tc>
          <w:tcPr>
            <w:tcW w:w="560" w:type="dxa"/>
          </w:tcPr>
          <w:p w:rsidR="00004D5B" w:rsidRDefault="005F2974" w:rsidP="001C247D">
            <w:pPr>
              <w:pStyle w:val="TableParagraph"/>
              <w:spacing w:before="98"/>
              <w:ind w:left="114" w:right="100"/>
              <w:jc w:val="center"/>
              <w:rPr>
                <w:sz w:val="16"/>
              </w:rPr>
            </w:pPr>
            <w:r>
              <w:rPr>
                <w:sz w:val="16"/>
              </w:rPr>
              <w:t>4,63</w:t>
            </w:r>
          </w:p>
        </w:tc>
        <w:tc>
          <w:tcPr>
            <w:tcW w:w="658" w:type="dxa"/>
          </w:tcPr>
          <w:p w:rsidR="00004D5B" w:rsidRDefault="003A48B3" w:rsidP="001C247D">
            <w:pPr>
              <w:pStyle w:val="TableParagraph"/>
              <w:spacing w:before="98"/>
              <w:ind w:left="184"/>
              <w:rPr>
                <w:sz w:val="16"/>
              </w:rPr>
            </w:pPr>
            <w:r>
              <w:rPr>
                <w:sz w:val="16"/>
              </w:rPr>
              <w:t>4,54</w:t>
            </w:r>
          </w:p>
        </w:tc>
        <w:tc>
          <w:tcPr>
            <w:tcW w:w="764" w:type="dxa"/>
          </w:tcPr>
          <w:p w:rsidR="00004D5B" w:rsidRDefault="009D7121" w:rsidP="001C247D">
            <w:pPr>
              <w:pStyle w:val="TableParagraph"/>
              <w:spacing w:before="98"/>
              <w:ind w:left="213" w:right="199"/>
              <w:jc w:val="center"/>
              <w:rPr>
                <w:sz w:val="16"/>
              </w:rPr>
            </w:pPr>
            <w:r>
              <w:rPr>
                <w:sz w:val="16"/>
              </w:rPr>
              <w:t>4,30</w:t>
            </w:r>
          </w:p>
        </w:tc>
        <w:tc>
          <w:tcPr>
            <w:tcW w:w="752" w:type="dxa"/>
          </w:tcPr>
          <w:p w:rsidR="00004D5B" w:rsidRDefault="000A7B17" w:rsidP="001C247D">
            <w:pPr>
              <w:pStyle w:val="TableParagraph"/>
              <w:spacing w:before="98"/>
              <w:ind w:left="99" w:right="89"/>
              <w:jc w:val="center"/>
              <w:rPr>
                <w:sz w:val="16"/>
              </w:rPr>
            </w:pPr>
            <w:r>
              <w:rPr>
                <w:sz w:val="16"/>
              </w:rPr>
              <w:t>4,66</w:t>
            </w:r>
          </w:p>
        </w:tc>
        <w:tc>
          <w:tcPr>
            <w:tcW w:w="557" w:type="dxa"/>
          </w:tcPr>
          <w:p w:rsidR="00004D5B" w:rsidRDefault="003C1733" w:rsidP="00773697">
            <w:pPr>
              <w:pStyle w:val="TableParagraph"/>
              <w:spacing w:before="98"/>
              <w:ind w:right="117"/>
              <w:jc w:val="center"/>
              <w:rPr>
                <w:sz w:val="16"/>
              </w:rPr>
            </w:pPr>
            <w:r>
              <w:rPr>
                <w:sz w:val="16"/>
              </w:rPr>
              <w:t>3,93</w:t>
            </w:r>
          </w:p>
        </w:tc>
        <w:tc>
          <w:tcPr>
            <w:tcW w:w="610" w:type="dxa"/>
          </w:tcPr>
          <w:p w:rsidR="00004D5B" w:rsidRDefault="00F11B2E" w:rsidP="001C247D">
            <w:pPr>
              <w:pStyle w:val="TableParagraph"/>
              <w:spacing w:before="98"/>
              <w:ind w:left="136" w:right="124"/>
              <w:jc w:val="center"/>
              <w:rPr>
                <w:sz w:val="16"/>
              </w:rPr>
            </w:pPr>
            <w:r>
              <w:rPr>
                <w:sz w:val="16"/>
              </w:rPr>
              <w:t>4,34</w:t>
            </w:r>
          </w:p>
        </w:tc>
        <w:tc>
          <w:tcPr>
            <w:tcW w:w="545" w:type="dxa"/>
          </w:tcPr>
          <w:p w:rsidR="00004D5B" w:rsidRDefault="002C61ED" w:rsidP="001C247D">
            <w:pPr>
              <w:pStyle w:val="TableParagraph"/>
              <w:spacing w:before="98"/>
              <w:ind w:left="104" w:right="95"/>
              <w:jc w:val="center"/>
              <w:rPr>
                <w:sz w:val="16"/>
              </w:rPr>
            </w:pPr>
            <w:r>
              <w:rPr>
                <w:sz w:val="16"/>
              </w:rPr>
              <w:t>4,27</w:t>
            </w:r>
          </w:p>
        </w:tc>
        <w:tc>
          <w:tcPr>
            <w:tcW w:w="871" w:type="dxa"/>
          </w:tcPr>
          <w:p w:rsidR="00004D5B" w:rsidRDefault="00C43E2D" w:rsidP="001C247D">
            <w:pPr>
              <w:pStyle w:val="TableParagraph"/>
              <w:spacing w:before="98"/>
              <w:ind w:left="267" w:right="258"/>
              <w:jc w:val="center"/>
              <w:rPr>
                <w:sz w:val="16"/>
              </w:rPr>
            </w:pPr>
            <w:r>
              <w:rPr>
                <w:sz w:val="16"/>
              </w:rPr>
              <w:t>4,25</w:t>
            </w:r>
          </w:p>
        </w:tc>
        <w:tc>
          <w:tcPr>
            <w:tcW w:w="824" w:type="dxa"/>
          </w:tcPr>
          <w:p w:rsidR="00004D5B" w:rsidRDefault="001664D3" w:rsidP="00773697">
            <w:pPr>
              <w:pStyle w:val="TableParagraph"/>
              <w:spacing w:before="98"/>
              <w:ind w:right="254"/>
              <w:jc w:val="center"/>
              <w:rPr>
                <w:sz w:val="16"/>
              </w:rPr>
            </w:pPr>
            <w:r>
              <w:rPr>
                <w:sz w:val="16"/>
              </w:rPr>
              <w:t>4,22</w:t>
            </w:r>
          </w:p>
        </w:tc>
        <w:tc>
          <w:tcPr>
            <w:tcW w:w="641" w:type="dxa"/>
          </w:tcPr>
          <w:p w:rsidR="00004D5B" w:rsidRDefault="0053754C" w:rsidP="001C247D">
            <w:pPr>
              <w:pStyle w:val="TableParagraph"/>
              <w:spacing w:before="98"/>
              <w:ind w:left="124" w:right="111"/>
              <w:jc w:val="center"/>
              <w:rPr>
                <w:sz w:val="16"/>
              </w:rPr>
            </w:pPr>
            <w:r>
              <w:rPr>
                <w:sz w:val="16"/>
              </w:rPr>
              <w:t>4,22</w:t>
            </w:r>
          </w:p>
        </w:tc>
        <w:tc>
          <w:tcPr>
            <w:tcW w:w="660" w:type="dxa"/>
          </w:tcPr>
          <w:p w:rsidR="00004D5B" w:rsidRDefault="00125505" w:rsidP="001C247D">
            <w:pPr>
              <w:pStyle w:val="TableParagraph"/>
              <w:spacing w:before="98"/>
              <w:ind w:left="181"/>
              <w:rPr>
                <w:sz w:val="16"/>
              </w:rPr>
            </w:pPr>
            <w:r>
              <w:rPr>
                <w:sz w:val="16"/>
              </w:rPr>
              <w:t>4,19</w:t>
            </w:r>
          </w:p>
        </w:tc>
        <w:tc>
          <w:tcPr>
            <w:tcW w:w="689" w:type="dxa"/>
          </w:tcPr>
          <w:p w:rsidR="006E3ACC" w:rsidRPr="00542217" w:rsidRDefault="007B6C26" w:rsidP="001C247D">
            <w:pPr>
              <w:pStyle w:val="TableParagraph"/>
              <w:spacing w:before="98"/>
              <w:ind w:left="196"/>
              <w:rPr>
                <w:sz w:val="16"/>
              </w:rPr>
            </w:pPr>
            <w:r>
              <w:rPr>
                <w:sz w:val="16"/>
              </w:rPr>
              <w:t>4,11</w:t>
            </w:r>
          </w:p>
        </w:tc>
        <w:tc>
          <w:tcPr>
            <w:tcW w:w="756" w:type="dxa"/>
            <w:tcBorders>
              <w:bottom w:val="single" w:sz="8" w:space="0" w:color="auto"/>
            </w:tcBorders>
          </w:tcPr>
          <w:p w:rsidR="00004D5B" w:rsidRDefault="00D358A1" w:rsidP="00773697">
            <w:pPr>
              <w:pStyle w:val="TableParagraph"/>
              <w:spacing w:before="98"/>
              <w:ind w:right="201"/>
              <w:jc w:val="center"/>
              <w:rPr>
                <w:sz w:val="16"/>
              </w:rPr>
            </w:pPr>
            <w:r>
              <w:rPr>
                <w:sz w:val="16"/>
              </w:rPr>
              <w:t>4,12</w:t>
            </w:r>
          </w:p>
        </w:tc>
        <w:tc>
          <w:tcPr>
            <w:tcW w:w="660" w:type="dxa"/>
            <w:tcBorders>
              <w:bottom w:val="single" w:sz="4" w:space="0" w:color="auto"/>
            </w:tcBorders>
            <w:shd w:val="clear" w:color="auto" w:fill="A9D08E"/>
          </w:tcPr>
          <w:p w:rsidR="00004D5B" w:rsidRDefault="008473C9" w:rsidP="00773697">
            <w:pPr>
              <w:pStyle w:val="TableParagraph"/>
              <w:spacing w:before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4,29</w:t>
            </w:r>
          </w:p>
        </w:tc>
      </w:tr>
      <w:tr w:rsidR="001C247D" w:rsidTr="008154FF">
        <w:trPr>
          <w:trHeight w:val="318"/>
        </w:trPr>
        <w:tc>
          <w:tcPr>
            <w:tcW w:w="502" w:type="dxa"/>
            <w:shd w:val="clear" w:color="auto" w:fill="A9D08E"/>
          </w:tcPr>
          <w:p w:rsidR="001C247D" w:rsidRDefault="001C247D" w:rsidP="001C24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8" w:type="dxa"/>
            <w:shd w:val="clear" w:color="auto" w:fill="C2D69B" w:themeFill="accent3" w:themeFillTint="99"/>
          </w:tcPr>
          <w:p w:rsidR="001C247D" w:rsidRDefault="001C247D" w:rsidP="001C247D">
            <w:pPr>
              <w:pStyle w:val="TableParagraph"/>
              <w:spacing w:before="60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Rerata</w:t>
            </w:r>
          </w:p>
        </w:tc>
        <w:tc>
          <w:tcPr>
            <w:tcW w:w="576" w:type="dxa"/>
            <w:shd w:val="clear" w:color="auto" w:fill="C2D69B" w:themeFill="accent3" w:themeFillTint="99"/>
          </w:tcPr>
          <w:p w:rsidR="001C247D" w:rsidRDefault="000669D3" w:rsidP="000669D3">
            <w:pPr>
              <w:pStyle w:val="TableParagraph"/>
              <w:spacing w:before="60"/>
              <w:ind w:right="10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4,64</w:t>
            </w:r>
          </w:p>
        </w:tc>
        <w:tc>
          <w:tcPr>
            <w:tcW w:w="634" w:type="dxa"/>
            <w:shd w:val="clear" w:color="auto" w:fill="C2D69B" w:themeFill="accent3" w:themeFillTint="99"/>
          </w:tcPr>
          <w:p w:rsidR="001C247D" w:rsidRDefault="00A84EFA" w:rsidP="00A84EFA">
            <w:pPr>
              <w:pStyle w:val="TableParagraph"/>
              <w:spacing w:before="60"/>
              <w:ind w:right="135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4,69</w:t>
            </w:r>
          </w:p>
        </w:tc>
        <w:tc>
          <w:tcPr>
            <w:tcW w:w="565" w:type="dxa"/>
            <w:shd w:val="clear" w:color="auto" w:fill="C2D69B" w:themeFill="accent3" w:themeFillTint="99"/>
          </w:tcPr>
          <w:p w:rsidR="001C247D" w:rsidRDefault="007E5D02" w:rsidP="001C247D">
            <w:pPr>
              <w:pStyle w:val="TableParagraph"/>
              <w:spacing w:before="60"/>
              <w:ind w:left="118" w:right="10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4,56</w:t>
            </w:r>
          </w:p>
        </w:tc>
        <w:tc>
          <w:tcPr>
            <w:tcW w:w="658" w:type="dxa"/>
            <w:shd w:val="clear" w:color="auto" w:fill="C2D69B" w:themeFill="accent3" w:themeFillTint="99"/>
          </w:tcPr>
          <w:p w:rsidR="001C247D" w:rsidRDefault="00994989" w:rsidP="001C247D">
            <w:pPr>
              <w:pStyle w:val="TableParagraph"/>
              <w:spacing w:before="60"/>
              <w:ind w:left="132" w:right="1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4,51</w:t>
            </w:r>
          </w:p>
        </w:tc>
        <w:tc>
          <w:tcPr>
            <w:tcW w:w="560" w:type="dxa"/>
            <w:shd w:val="clear" w:color="auto" w:fill="C2D69B" w:themeFill="accent3" w:themeFillTint="99"/>
          </w:tcPr>
          <w:p w:rsidR="001C247D" w:rsidRDefault="005F2974" w:rsidP="001C247D">
            <w:pPr>
              <w:pStyle w:val="TableParagraph"/>
              <w:spacing w:before="60"/>
              <w:ind w:left="115" w:right="10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4,61</w:t>
            </w:r>
          </w:p>
        </w:tc>
        <w:tc>
          <w:tcPr>
            <w:tcW w:w="658" w:type="dxa"/>
            <w:shd w:val="clear" w:color="auto" w:fill="C2D69B" w:themeFill="accent3" w:themeFillTint="99"/>
          </w:tcPr>
          <w:p w:rsidR="001C247D" w:rsidRDefault="003A48B3" w:rsidP="001C247D">
            <w:pPr>
              <w:pStyle w:val="TableParagraph"/>
              <w:spacing w:before="60"/>
              <w:ind w:left="222"/>
              <w:rPr>
                <w:b/>
                <w:sz w:val="16"/>
              </w:rPr>
            </w:pPr>
            <w:r>
              <w:rPr>
                <w:b/>
                <w:sz w:val="16"/>
              </w:rPr>
              <w:t>4,53</w:t>
            </w:r>
          </w:p>
        </w:tc>
        <w:tc>
          <w:tcPr>
            <w:tcW w:w="764" w:type="dxa"/>
            <w:shd w:val="clear" w:color="auto" w:fill="C2D69B" w:themeFill="accent3" w:themeFillTint="99"/>
          </w:tcPr>
          <w:p w:rsidR="001C247D" w:rsidRDefault="009D7121" w:rsidP="001C247D">
            <w:pPr>
              <w:pStyle w:val="TableParagraph"/>
              <w:spacing w:before="60"/>
              <w:ind w:left="213" w:right="20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4,33</w:t>
            </w:r>
          </w:p>
        </w:tc>
        <w:tc>
          <w:tcPr>
            <w:tcW w:w="752" w:type="dxa"/>
            <w:shd w:val="clear" w:color="auto" w:fill="C2D69B" w:themeFill="accent3" w:themeFillTint="99"/>
          </w:tcPr>
          <w:p w:rsidR="001C247D" w:rsidRDefault="000A7B17" w:rsidP="001C247D">
            <w:pPr>
              <w:pStyle w:val="TableParagraph"/>
              <w:spacing w:before="60"/>
              <w:ind w:left="100" w:right="8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4,68</w:t>
            </w:r>
          </w:p>
        </w:tc>
        <w:tc>
          <w:tcPr>
            <w:tcW w:w="557" w:type="dxa"/>
            <w:shd w:val="clear" w:color="auto" w:fill="C2D69B" w:themeFill="accent3" w:themeFillTint="99"/>
          </w:tcPr>
          <w:p w:rsidR="001C247D" w:rsidRDefault="003C1733" w:rsidP="00773697">
            <w:pPr>
              <w:pStyle w:val="TableParagraph"/>
              <w:spacing w:before="60"/>
              <w:ind w:right="1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3,93</w:t>
            </w:r>
          </w:p>
        </w:tc>
        <w:tc>
          <w:tcPr>
            <w:tcW w:w="610" w:type="dxa"/>
            <w:shd w:val="clear" w:color="auto" w:fill="C2D69B" w:themeFill="accent3" w:themeFillTint="99"/>
          </w:tcPr>
          <w:p w:rsidR="001C247D" w:rsidRDefault="00F11B2E" w:rsidP="001C247D">
            <w:pPr>
              <w:pStyle w:val="TableParagraph"/>
              <w:spacing w:before="60"/>
              <w:ind w:left="134" w:right="12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4,38</w:t>
            </w:r>
          </w:p>
        </w:tc>
        <w:tc>
          <w:tcPr>
            <w:tcW w:w="545" w:type="dxa"/>
            <w:shd w:val="clear" w:color="auto" w:fill="C2D69B" w:themeFill="accent3" w:themeFillTint="99"/>
          </w:tcPr>
          <w:p w:rsidR="001C247D" w:rsidRDefault="002C61ED" w:rsidP="001C247D">
            <w:pPr>
              <w:pStyle w:val="TableParagraph"/>
              <w:spacing w:before="60"/>
              <w:ind w:left="104" w:right="9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4,30</w:t>
            </w:r>
          </w:p>
        </w:tc>
        <w:tc>
          <w:tcPr>
            <w:tcW w:w="871" w:type="dxa"/>
            <w:shd w:val="clear" w:color="auto" w:fill="C2D69B" w:themeFill="accent3" w:themeFillTint="99"/>
          </w:tcPr>
          <w:p w:rsidR="001C247D" w:rsidRDefault="00C43E2D" w:rsidP="001C247D">
            <w:pPr>
              <w:pStyle w:val="TableParagraph"/>
              <w:spacing w:before="60"/>
              <w:ind w:left="267" w:right="25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4,28</w:t>
            </w:r>
          </w:p>
        </w:tc>
        <w:tc>
          <w:tcPr>
            <w:tcW w:w="824" w:type="dxa"/>
            <w:shd w:val="clear" w:color="auto" w:fill="C2D69B" w:themeFill="accent3" w:themeFillTint="99"/>
          </w:tcPr>
          <w:p w:rsidR="001C247D" w:rsidRDefault="001664D3" w:rsidP="0028624D">
            <w:pPr>
              <w:pStyle w:val="TableParagraph"/>
              <w:spacing w:before="60"/>
              <w:ind w:right="252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 4,25</w:t>
            </w:r>
          </w:p>
        </w:tc>
        <w:tc>
          <w:tcPr>
            <w:tcW w:w="641" w:type="dxa"/>
            <w:shd w:val="clear" w:color="auto" w:fill="C2D69B" w:themeFill="accent3" w:themeFillTint="99"/>
          </w:tcPr>
          <w:p w:rsidR="001C247D" w:rsidRDefault="0053754C" w:rsidP="001C247D">
            <w:pPr>
              <w:pStyle w:val="TableParagraph"/>
              <w:spacing w:before="60"/>
              <w:ind w:left="120" w:right="1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4,25</w:t>
            </w:r>
          </w:p>
        </w:tc>
        <w:tc>
          <w:tcPr>
            <w:tcW w:w="660" w:type="dxa"/>
            <w:shd w:val="clear" w:color="auto" w:fill="C2D69B" w:themeFill="accent3" w:themeFillTint="99"/>
          </w:tcPr>
          <w:p w:rsidR="001C247D" w:rsidRDefault="00125505" w:rsidP="001C247D">
            <w:pPr>
              <w:pStyle w:val="TableParagraph"/>
              <w:spacing w:before="60"/>
              <w:ind w:left="181"/>
              <w:rPr>
                <w:b/>
                <w:sz w:val="16"/>
              </w:rPr>
            </w:pPr>
            <w:r>
              <w:rPr>
                <w:b/>
                <w:sz w:val="16"/>
              </w:rPr>
              <w:t>4,22</w:t>
            </w:r>
          </w:p>
        </w:tc>
        <w:tc>
          <w:tcPr>
            <w:tcW w:w="689" w:type="dxa"/>
            <w:tcBorders>
              <w:right w:val="single" w:sz="8" w:space="0" w:color="auto"/>
            </w:tcBorders>
            <w:shd w:val="clear" w:color="auto" w:fill="C2D69B" w:themeFill="accent3" w:themeFillTint="99"/>
          </w:tcPr>
          <w:p w:rsidR="001C247D" w:rsidRDefault="007B6C26" w:rsidP="001C247D">
            <w:pPr>
              <w:pStyle w:val="TableParagraph"/>
              <w:spacing w:before="60"/>
              <w:ind w:left="196"/>
              <w:rPr>
                <w:b/>
                <w:sz w:val="16"/>
              </w:rPr>
            </w:pPr>
            <w:r>
              <w:rPr>
                <w:b/>
                <w:sz w:val="16"/>
              </w:rPr>
              <w:t>4,13</w:t>
            </w:r>
          </w:p>
        </w:tc>
        <w:tc>
          <w:tcPr>
            <w:tcW w:w="7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C247D" w:rsidRDefault="00D358A1" w:rsidP="00773697">
            <w:pPr>
              <w:pStyle w:val="TableParagraph"/>
              <w:spacing w:before="60"/>
              <w:ind w:right="20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4,13</w:t>
            </w:r>
          </w:p>
        </w:tc>
        <w:tc>
          <w:tcPr>
            <w:tcW w:w="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9D08E"/>
          </w:tcPr>
          <w:p w:rsidR="008473C9" w:rsidRDefault="008473C9" w:rsidP="007736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4,31</w:t>
            </w:r>
          </w:p>
          <w:p w:rsidR="008473C9" w:rsidRDefault="008473C9" w:rsidP="007736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8473C9" w:rsidRPr="008154FF" w:rsidRDefault="008473C9" w:rsidP="0077369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ST</w:t>
            </w:r>
          </w:p>
        </w:tc>
      </w:tr>
      <w:tr w:rsidR="001C247D" w:rsidTr="008154FF">
        <w:trPr>
          <w:trHeight w:val="320"/>
        </w:trPr>
        <w:tc>
          <w:tcPr>
            <w:tcW w:w="502" w:type="dxa"/>
            <w:shd w:val="clear" w:color="auto" w:fill="A9D08E"/>
          </w:tcPr>
          <w:p w:rsidR="001C247D" w:rsidRDefault="001C247D" w:rsidP="001C24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8" w:type="dxa"/>
            <w:shd w:val="clear" w:color="auto" w:fill="A9D08E"/>
          </w:tcPr>
          <w:p w:rsidR="001C247D" w:rsidRDefault="001C247D" w:rsidP="001C247D">
            <w:pPr>
              <w:pStyle w:val="TableParagraph"/>
              <w:spacing w:before="63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Kategori</w:t>
            </w:r>
          </w:p>
        </w:tc>
        <w:tc>
          <w:tcPr>
            <w:tcW w:w="576" w:type="dxa"/>
            <w:shd w:val="clear" w:color="auto" w:fill="A9D08E"/>
          </w:tcPr>
          <w:p w:rsidR="001C247D" w:rsidRDefault="000669D3" w:rsidP="000669D3">
            <w:pPr>
              <w:pStyle w:val="TableParagraph"/>
              <w:spacing w:before="63"/>
              <w:ind w:right="10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   ST</w:t>
            </w:r>
          </w:p>
        </w:tc>
        <w:tc>
          <w:tcPr>
            <w:tcW w:w="634" w:type="dxa"/>
            <w:shd w:val="clear" w:color="auto" w:fill="A9D08E"/>
          </w:tcPr>
          <w:p w:rsidR="001C247D" w:rsidRDefault="00A84EFA" w:rsidP="00A84EFA">
            <w:pPr>
              <w:pStyle w:val="TableParagraph"/>
              <w:spacing w:before="63"/>
              <w:ind w:left="151" w:right="135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565" w:type="dxa"/>
            <w:shd w:val="clear" w:color="auto" w:fill="A9D08E"/>
          </w:tcPr>
          <w:p w:rsidR="001C247D" w:rsidRDefault="007E5D02" w:rsidP="001C247D">
            <w:pPr>
              <w:pStyle w:val="TableParagraph"/>
              <w:spacing w:before="63"/>
              <w:ind w:left="118" w:right="10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658" w:type="dxa"/>
            <w:shd w:val="clear" w:color="auto" w:fill="A9D08E"/>
          </w:tcPr>
          <w:p w:rsidR="001C247D" w:rsidRDefault="00994989" w:rsidP="001C247D">
            <w:pPr>
              <w:pStyle w:val="TableParagraph"/>
              <w:spacing w:before="63"/>
              <w:ind w:left="134" w:right="1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560" w:type="dxa"/>
            <w:shd w:val="clear" w:color="auto" w:fill="A9D08E"/>
          </w:tcPr>
          <w:p w:rsidR="001C247D" w:rsidRDefault="005F2974" w:rsidP="001C247D">
            <w:pPr>
              <w:pStyle w:val="TableParagraph"/>
              <w:spacing w:before="63"/>
              <w:ind w:left="115" w:right="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658" w:type="dxa"/>
            <w:shd w:val="clear" w:color="auto" w:fill="A9D08E"/>
          </w:tcPr>
          <w:p w:rsidR="001C247D" w:rsidRDefault="003A48B3" w:rsidP="001C247D">
            <w:pPr>
              <w:pStyle w:val="TableParagraph"/>
              <w:spacing w:before="63"/>
              <w:ind w:left="246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764" w:type="dxa"/>
            <w:shd w:val="clear" w:color="auto" w:fill="A9D08E"/>
          </w:tcPr>
          <w:p w:rsidR="001C247D" w:rsidRDefault="009D7121" w:rsidP="001C247D">
            <w:pPr>
              <w:pStyle w:val="TableParagraph"/>
              <w:spacing w:before="63"/>
              <w:ind w:left="213" w:right="20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752" w:type="dxa"/>
            <w:shd w:val="clear" w:color="auto" w:fill="A9D08E"/>
          </w:tcPr>
          <w:p w:rsidR="001963A2" w:rsidRDefault="000A7B17" w:rsidP="001C247D">
            <w:pPr>
              <w:pStyle w:val="TableParagraph"/>
              <w:spacing w:before="63"/>
              <w:ind w:left="101" w:right="8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557" w:type="dxa"/>
            <w:shd w:val="clear" w:color="auto" w:fill="A9D08E"/>
          </w:tcPr>
          <w:p w:rsidR="001C247D" w:rsidRDefault="003C1733" w:rsidP="00773697">
            <w:pPr>
              <w:pStyle w:val="TableParagraph"/>
              <w:spacing w:before="63"/>
              <w:ind w:right="1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</w:t>
            </w:r>
          </w:p>
        </w:tc>
        <w:tc>
          <w:tcPr>
            <w:tcW w:w="610" w:type="dxa"/>
            <w:shd w:val="clear" w:color="auto" w:fill="A9D08E"/>
          </w:tcPr>
          <w:p w:rsidR="001C247D" w:rsidRDefault="00F11B2E" w:rsidP="001C247D">
            <w:pPr>
              <w:pStyle w:val="TableParagraph"/>
              <w:spacing w:before="63"/>
              <w:ind w:left="135" w:right="12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545" w:type="dxa"/>
            <w:shd w:val="clear" w:color="auto" w:fill="A9D08E"/>
          </w:tcPr>
          <w:p w:rsidR="001C247D" w:rsidRDefault="002C61ED" w:rsidP="001C247D">
            <w:pPr>
              <w:pStyle w:val="TableParagraph"/>
              <w:spacing w:before="63"/>
              <w:ind w:left="104" w:right="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871" w:type="dxa"/>
            <w:shd w:val="clear" w:color="auto" w:fill="A9D08E"/>
          </w:tcPr>
          <w:p w:rsidR="001C247D" w:rsidRDefault="00C43E2D" w:rsidP="001C247D">
            <w:pPr>
              <w:pStyle w:val="TableParagraph"/>
              <w:spacing w:before="63"/>
              <w:ind w:left="267" w:right="25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824" w:type="dxa"/>
            <w:shd w:val="clear" w:color="auto" w:fill="A9D08E"/>
          </w:tcPr>
          <w:p w:rsidR="001C247D" w:rsidRDefault="001664D3" w:rsidP="0028624D">
            <w:pPr>
              <w:pStyle w:val="TableParagraph"/>
              <w:spacing w:before="63"/>
              <w:ind w:right="31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641" w:type="dxa"/>
            <w:shd w:val="clear" w:color="auto" w:fill="A9D08E"/>
          </w:tcPr>
          <w:p w:rsidR="001C247D" w:rsidRDefault="0053754C" w:rsidP="001C247D">
            <w:pPr>
              <w:pStyle w:val="TableParagraph"/>
              <w:spacing w:before="63"/>
              <w:ind w:left="121" w:right="1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660" w:type="dxa"/>
            <w:shd w:val="clear" w:color="auto" w:fill="A9D08E"/>
          </w:tcPr>
          <w:p w:rsidR="001C247D" w:rsidRDefault="00125505" w:rsidP="001C247D">
            <w:pPr>
              <w:pStyle w:val="TableParagraph"/>
              <w:spacing w:before="63"/>
              <w:ind w:left="246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689" w:type="dxa"/>
            <w:tcBorders>
              <w:right w:val="single" w:sz="8" w:space="0" w:color="auto"/>
            </w:tcBorders>
            <w:shd w:val="clear" w:color="auto" w:fill="A9D08E"/>
          </w:tcPr>
          <w:p w:rsidR="001C247D" w:rsidRDefault="007B6C26" w:rsidP="001C247D">
            <w:pPr>
              <w:pStyle w:val="TableParagraph"/>
              <w:spacing w:before="63"/>
              <w:ind w:left="260"/>
              <w:rPr>
                <w:b/>
                <w:sz w:val="16"/>
              </w:rPr>
            </w:pPr>
            <w:r>
              <w:rPr>
                <w:b/>
                <w:sz w:val="16"/>
              </w:rPr>
              <w:t>T</w:t>
            </w:r>
          </w:p>
        </w:tc>
        <w:tc>
          <w:tcPr>
            <w:tcW w:w="7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9D08E"/>
          </w:tcPr>
          <w:p w:rsidR="001C247D" w:rsidRDefault="00D358A1" w:rsidP="00D358A1">
            <w:pPr>
              <w:pStyle w:val="TableParagraph"/>
              <w:spacing w:before="63"/>
              <w:ind w:right="199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T</w:t>
            </w:r>
          </w:p>
        </w:tc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9D08E"/>
          </w:tcPr>
          <w:p w:rsidR="001C247D" w:rsidRDefault="001C247D" w:rsidP="001C247D">
            <w:pPr>
              <w:rPr>
                <w:sz w:val="2"/>
                <w:szCs w:val="2"/>
              </w:rPr>
            </w:pPr>
          </w:p>
        </w:tc>
      </w:tr>
    </w:tbl>
    <w:p w:rsidR="003D3D8A" w:rsidRDefault="00064D3A">
      <w:pPr>
        <w:rPr>
          <w:sz w:val="2"/>
          <w:szCs w:val="2"/>
        </w:rPr>
        <w:sectPr w:rsidR="003D3D8A">
          <w:pgSz w:w="15840" w:h="12240" w:orient="landscape"/>
          <w:pgMar w:top="1120" w:right="120" w:bottom="1000" w:left="580" w:header="0" w:footer="735" w:gutter="0"/>
          <w:cols w:space="720"/>
        </w:sectPr>
      </w:pPr>
      <w:r>
        <w:rPr>
          <w:sz w:val="2"/>
          <w:szCs w:val="2"/>
        </w:rPr>
        <w:t>T</w:t>
      </w:r>
    </w:p>
    <w:p w:rsidR="003D3D8A" w:rsidRDefault="003D3D8A" w:rsidP="009E117F">
      <w:pPr>
        <w:pStyle w:val="BodyText"/>
        <w:jc w:val="center"/>
        <w:rPr>
          <w:sz w:val="20"/>
        </w:rPr>
      </w:pPr>
    </w:p>
    <w:p w:rsidR="003D3D8A" w:rsidRDefault="003D3D8A">
      <w:pPr>
        <w:pStyle w:val="BodyText"/>
        <w:spacing w:before="11"/>
        <w:rPr>
          <w:sz w:val="29"/>
        </w:rPr>
      </w:pPr>
    </w:p>
    <w:p w:rsidR="003D3D8A" w:rsidRDefault="00FE1306">
      <w:pPr>
        <w:pStyle w:val="BodyText"/>
        <w:spacing w:before="44"/>
        <w:ind w:left="2908" w:right="2636"/>
        <w:jc w:val="center"/>
      </w:pPr>
      <w:r>
        <w:rPr>
          <w:b/>
          <w:color w:val="392F2A"/>
        </w:rPr>
        <w:t>Gambar</w:t>
      </w:r>
      <w:r>
        <w:rPr>
          <w:b/>
          <w:color w:val="392F2A"/>
          <w:spacing w:val="-2"/>
        </w:rPr>
        <w:t xml:space="preserve"> </w:t>
      </w:r>
      <w:r>
        <w:rPr>
          <w:b/>
          <w:color w:val="392F2A"/>
        </w:rPr>
        <w:t>2:</w:t>
      </w:r>
      <w:r>
        <w:rPr>
          <w:b/>
          <w:color w:val="392F2A"/>
          <w:spacing w:val="-3"/>
        </w:rPr>
        <w:t xml:space="preserve"> </w:t>
      </w:r>
      <w:r>
        <w:rPr>
          <w:color w:val="392F2A"/>
        </w:rPr>
        <w:t>Grafik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Rerata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Monitoring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dan</w:t>
      </w:r>
      <w:r>
        <w:rPr>
          <w:color w:val="392F2A"/>
          <w:spacing w:val="-4"/>
        </w:rPr>
        <w:t xml:space="preserve"> </w:t>
      </w:r>
      <w:r>
        <w:rPr>
          <w:color w:val="392F2A"/>
        </w:rPr>
        <w:t>Evaluasi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Perkuliahan</w:t>
      </w:r>
      <w:r>
        <w:rPr>
          <w:color w:val="392F2A"/>
          <w:spacing w:val="-4"/>
        </w:rPr>
        <w:t xml:space="preserve"> </w:t>
      </w:r>
      <w:r>
        <w:rPr>
          <w:color w:val="392F2A"/>
        </w:rPr>
        <w:t>Awal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Semester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(Teori)</w:t>
      </w:r>
    </w:p>
    <w:p w:rsidR="003D3D8A" w:rsidRDefault="003D3D8A">
      <w:pPr>
        <w:pStyle w:val="BodyText"/>
        <w:spacing w:before="3"/>
        <w:rPr>
          <w:sz w:val="36"/>
        </w:rPr>
      </w:pPr>
    </w:p>
    <w:p w:rsidR="003D3D8A" w:rsidRDefault="00FE1306" w:rsidP="00260E89">
      <w:pPr>
        <w:pStyle w:val="BodyText"/>
        <w:spacing w:line="276" w:lineRule="auto"/>
        <w:ind w:left="852" w:right="1281" w:hanging="27"/>
        <w:jc w:val="both"/>
      </w:pPr>
      <w:r>
        <w:rPr>
          <w:color w:val="392F2A"/>
        </w:rPr>
        <w:t>Berdasarkan Tabel 2 dan Gambar 2 perolehan nilai tertinggi dan terendah untuk setiap unsur pada Monitoring dan</w:t>
      </w:r>
      <w:r>
        <w:rPr>
          <w:color w:val="392F2A"/>
          <w:spacing w:val="-61"/>
        </w:rPr>
        <w:t xml:space="preserve"> </w:t>
      </w:r>
      <w:r>
        <w:rPr>
          <w:color w:val="392F2A"/>
        </w:rPr>
        <w:t>Evaluasi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Perkuliahan</w:t>
      </w:r>
      <w:r>
        <w:rPr>
          <w:color w:val="392F2A"/>
          <w:spacing w:val="-3"/>
        </w:rPr>
        <w:t xml:space="preserve"> </w:t>
      </w:r>
      <w:r w:rsidR="00170D9D">
        <w:rPr>
          <w:color w:val="392F2A"/>
        </w:rPr>
        <w:t>Akhir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Semester (Teori)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dapat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dijelaskan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sebagai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berikut:</w:t>
      </w:r>
    </w:p>
    <w:p w:rsidR="00260E89" w:rsidRDefault="00260E89" w:rsidP="00260E89">
      <w:pPr>
        <w:tabs>
          <w:tab w:val="left" w:pos="1444"/>
        </w:tabs>
        <w:spacing w:before="2" w:line="259" w:lineRule="auto"/>
        <w:ind w:left="854" w:right="522"/>
        <w:jc w:val="both"/>
        <w:rPr>
          <w:sz w:val="28"/>
        </w:rPr>
      </w:pPr>
      <w:r w:rsidRPr="00260E89">
        <w:rPr>
          <w:spacing w:val="-1"/>
          <w:sz w:val="28"/>
        </w:rPr>
        <w:t>1.</w:t>
      </w:r>
      <w:r>
        <w:rPr>
          <w:spacing w:val="-1"/>
          <w:sz w:val="28"/>
        </w:rPr>
        <w:t xml:space="preserve"> </w:t>
      </w:r>
      <w:r w:rsidR="00FE1306" w:rsidRPr="00260E89">
        <w:rPr>
          <w:spacing w:val="-1"/>
          <w:sz w:val="28"/>
        </w:rPr>
        <w:t>Unsur</w:t>
      </w:r>
      <w:r w:rsidR="00FE1306" w:rsidRPr="00260E89">
        <w:rPr>
          <w:spacing w:val="-16"/>
          <w:sz w:val="28"/>
        </w:rPr>
        <w:t xml:space="preserve"> </w:t>
      </w:r>
      <w:r w:rsidR="00075166" w:rsidRPr="00075166">
        <w:rPr>
          <w:rFonts w:ascii="Helvetica" w:hAnsi="Helvetica" w:cs="Helvetica"/>
          <w:b/>
          <w:sz w:val="24"/>
          <w:szCs w:val="24"/>
          <w:shd w:val="clear" w:color="auto" w:fill="F5F5F5"/>
        </w:rPr>
        <w:t>Kesesuaian pembelajaran dengan Rencana Pembelajaran Semester (RPS)</w:t>
      </w:r>
      <w:r w:rsidR="00075166" w:rsidRPr="00075166">
        <w:rPr>
          <w:rFonts w:ascii="Helvetica" w:hAnsi="Helvetica" w:cs="Helvetica"/>
          <w:sz w:val="20"/>
          <w:szCs w:val="20"/>
          <w:shd w:val="clear" w:color="auto" w:fill="F5F5F5"/>
        </w:rPr>
        <w:t xml:space="preserve"> </w:t>
      </w:r>
      <w:r w:rsidR="00FE1306" w:rsidRPr="00260E89">
        <w:rPr>
          <w:sz w:val="28"/>
        </w:rPr>
        <w:t>memiliki</w:t>
      </w:r>
      <w:r w:rsidR="00FE1306" w:rsidRPr="00260E89">
        <w:rPr>
          <w:spacing w:val="-15"/>
          <w:sz w:val="28"/>
        </w:rPr>
        <w:t xml:space="preserve"> </w:t>
      </w:r>
      <w:r w:rsidR="00FE1306" w:rsidRPr="00260E89">
        <w:rPr>
          <w:sz w:val="28"/>
        </w:rPr>
        <w:t>rerata</w:t>
      </w:r>
      <w:r w:rsidR="00FE1306" w:rsidRPr="00260E89">
        <w:rPr>
          <w:spacing w:val="-17"/>
          <w:sz w:val="28"/>
        </w:rPr>
        <w:t xml:space="preserve"> </w:t>
      </w:r>
      <w:r w:rsidR="002A3AC5">
        <w:rPr>
          <w:b/>
          <w:sz w:val="28"/>
        </w:rPr>
        <w:t>4,39</w:t>
      </w:r>
      <w:r w:rsidR="00FE1306" w:rsidRPr="00260E89">
        <w:rPr>
          <w:sz w:val="28"/>
        </w:rPr>
        <w:t>;</w:t>
      </w:r>
      <w:r w:rsidR="00FE1306" w:rsidRPr="00260E89">
        <w:rPr>
          <w:spacing w:val="-16"/>
          <w:sz w:val="28"/>
        </w:rPr>
        <w:t xml:space="preserve"> </w:t>
      </w:r>
      <w:r w:rsidR="00FE1306" w:rsidRPr="00260E89">
        <w:rPr>
          <w:sz w:val="28"/>
        </w:rPr>
        <w:t>hasil</w:t>
      </w:r>
      <w:r w:rsidR="00FE1306" w:rsidRPr="00260E89">
        <w:rPr>
          <w:spacing w:val="-15"/>
          <w:sz w:val="28"/>
        </w:rPr>
        <w:t xml:space="preserve"> </w:t>
      </w:r>
      <w:r w:rsidR="00FE1306" w:rsidRPr="00260E89">
        <w:rPr>
          <w:sz w:val="28"/>
        </w:rPr>
        <w:t>tertinggi</w:t>
      </w:r>
      <w:r w:rsidR="00FE1306" w:rsidRPr="00260E89">
        <w:rPr>
          <w:spacing w:val="-15"/>
          <w:sz w:val="28"/>
        </w:rPr>
        <w:t xml:space="preserve"> </w:t>
      </w:r>
      <w:r w:rsidR="00FE1306" w:rsidRPr="00260E89">
        <w:rPr>
          <w:sz w:val="28"/>
        </w:rPr>
        <w:t>ada</w:t>
      </w:r>
      <w:r w:rsidR="00FE1306" w:rsidRPr="00260E89">
        <w:rPr>
          <w:spacing w:val="-16"/>
          <w:sz w:val="28"/>
        </w:rPr>
        <w:t xml:space="preserve"> </w:t>
      </w:r>
      <w:r w:rsidR="00FE1306" w:rsidRPr="00260E89">
        <w:rPr>
          <w:sz w:val="28"/>
        </w:rPr>
        <w:t>pada</w:t>
      </w:r>
      <w:r w:rsidR="00FE1306" w:rsidRPr="00260E89">
        <w:rPr>
          <w:spacing w:val="-16"/>
          <w:sz w:val="28"/>
        </w:rPr>
        <w:t xml:space="preserve"> </w:t>
      </w:r>
      <w:r w:rsidR="00FE1306" w:rsidRPr="00260E89">
        <w:rPr>
          <w:sz w:val="28"/>
        </w:rPr>
        <w:t>Prodi</w:t>
      </w:r>
      <w:r w:rsidR="00FE1306" w:rsidRPr="00260E89">
        <w:rPr>
          <w:spacing w:val="-16"/>
          <w:sz w:val="28"/>
        </w:rPr>
        <w:t xml:space="preserve"> </w:t>
      </w:r>
      <w:r w:rsidR="00FE1306" w:rsidRPr="00260E89">
        <w:rPr>
          <w:sz w:val="28"/>
        </w:rPr>
        <w:t>Pendidikan</w:t>
      </w:r>
      <w:r w:rsidR="00FE1306" w:rsidRPr="00260E89">
        <w:rPr>
          <w:spacing w:val="-17"/>
          <w:sz w:val="28"/>
        </w:rPr>
        <w:t xml:space="preserve"> </w:t>
      </w:r>
      <w:r w:rsidR="00FE1306" w:rsidRPr="00260E89">
        <w:rPr>
          <w:sz w:val="28"/>
        </w:rPr>
        <w:t>Bahasa</w:t>
      </w:r>
      <w:r w:rsidR="00FE1306" w:rsidRPr="00260E89">
        <w:rPr>
          <w:spacing w:val="-12"/>
          <w:sz w:val="28"/>
        </w:rPr>
        <w:t xml:space="preserve"> </w:t>
      </w:r>
      <w:r w:rsidR="00FE1306" w:rsidRPr="00260E89">
        <w:rPr>
          <w:sz w:val="28"/>
        </w:rPr>
        <w:t>dan</w:t>
      </w:r>
      <w:r w:rsidR="00FE1306" w:rsidRPr="00260E89">
        <w:rPr>
          <w:spacing w:val="-17"/>
          <w:sz w:val="28"/>
        </w:rPr>
        <w:t xml:space="preserve"> </w:t>
      </w:r>
      <w:r w:rsidR="00FE1306" w:rsidRPr="00260E89">
        <w:rPr>
          <w:sz w:val="28"/>
        </w:rPr>
        <w:t>Sastra</w:t>
      </w:r>
      <w:r w:rsidR="00FE1306" w:rsidRPr="00260E89">
        <w:rPr>
          <w:spacing w:val="-61"/>
          <w:sz w:val="28"/>
        </w:rPr>
        <w:t xml:space="preserve"> </w:t>
      </w:r>
      <w:r w:rsidR="00FE1306" w:rsidRPr="00260E89">
        <w:rPr>
          <w:sz w:val="28"/>
        </w:rPr>
        <w:t>Indonesia-S2</w:t>
      </w:r>
      <w:r w:rsidR="00FE1306" w:rsidRPr="00260E89">
        <w:rPr>
          <w:spacing w:val="-3"/>
          <w:sz w:val="28"/>
        </w:rPr>
        <w:t xml:space="preserve"> </w:t>
      </w:r>
      <w:r w:rsidR="00FE1306" w:rsidRPr="00260E89">
        <w:rPr>
          <w:sz w:val="28"/>
        </w:rPr>
        <w:t>yaitu</w:t>
      </w:r>
      <w:r w:rsidR="00FE1306" w:rsidRPr="00260E89">
        <w:rPr>
          <w:spacing w:val="-3"/>
          <w:sz w:val="28"/>
        </w:rPr>
        <w:t xml:space="preserve"> </w:t>
      </w:r>
      <w:r w:rsidR="002A3AC5">
        <w:rPr>
          <w:sz w:val="28"/>
        </w:rPr>
        <w:t>4,75</w:t>
      </w:r>
      <w:r w:rsidR="00FE1306" w:rsidRPr="00260E89">
        <w:rPr>
          <w:spacing w:val="-3"/>
          <w:sz w:val="28"/>
        </w:rPr>
        <w:t xml:space="preserve"> </w:t>
      </w:r>
      <w:r w:rsidR="00FE1306" w:rsidRPr="00260E89">
        <w:rPr>
          <w:sz w:val="28"/>
        </w:rPr>
        <w:t>sedangkan hasil</w:t>
      </w:r>
      <w:r w:rsidR="00FE1306" w:rsidRPr="00260E89">
        <w:rPr>
          <w:spacing w:val="-1"/>
          <w:sz w:val="28"/>
        </w:rPr>
        <w:t xml:space="preserve"> </w:t>
      </w:r>
      <w:r w:rsidR="00FE1306" w:rsidRPr="00260E89">
        <w:rPr>
          <w:sz w:val="28"/>
        </w:rPr>
        <w:t>terendah</w:t>
      </w:r>
      <w:r w:rsidR="00FE1306" w:rsidRPr="00260E89">
        <w:rPr>
          <w:spacing w:val="-4"/>
          <w:sz w:val="28"/>
        </w:rPr>
        <w:t xml:space="preserve"> </w:t>
      </w:r>
      <w:r w:rsidR="00FE1306" w:rsidRPr="00260E89">
        <w:rPr>
          <w:sz w:val="28"/>
        </w:rPr>
        <w:t>ada</w:t>
      </w:r>
      <w:r w:rsidR="00FE1306" w:rsidRPr="00260E89">
        <w:rPr>
          <w:spacing w:val="2"/>
          <w:sz w:val="28"/>
        </w:rPr>
        <w:t xml:space="preserve"> </w:t>
      </w:r>
      <w:r w:rsidR="00FE1306" w:rsidRPr="00260E89">
        <w:rPr>
          <w:sz w:val="28"/>
        </w:rPr>
        <w:t>pada</w:t>
      </w:r>
      <w:r w:rsidR="00FE1306" w:rsidRPr="00260E89">
        <w:rPr>
          <w:spacing w:val="-1"/>
          <w:sz w:val="28"/>
        </w:rPr>
        <w:t xml:space="preserve"> </w:t>
      </w:r>
      <w:r w:rsidR="00FE1306" w:rsidRPr="00260E89">
        <w:rPr>
          <w:sz w:val="28"/>
        </w:rPr>
        <w:t>Prodi</w:t>
      </w:r>
      <w:r w:rsidR="00FE1306" w:rsidRPr="00260E89">
        <w:rPr>
          <w:spacing w:val="-2"/>
          <w:sz w:val="28"/>
        </w:rPr>
        <w:t xml:space="preserve"> </w:t>
      </w:r>
      <w:r w:rsidR="002A3AC5">
        <w:rPr>
          <w:sz w:val="28"/>
        </w:rPr>
        <w:t>Pendidikan Seni Tari</w:t>
      </w:r>
      <w:r w:rsidR="00FE1306" w:rsidRPr="00260E89">
        <w:rPr>
          <w:sz w:val="28"/>
        </w:rPr>
        <w:t>-S1</w:t>
      </w:r>
      <w:r w:rsidR="00FE1306" w:rsidRPr="00260E89">
        <w:rPr>
          <w:spacing w:val="-2"/>
          <w:sz w:val="28"/>
        </w:rPr>
        <w:t xml:space="preserve"> </w:t>
      </w:r>
      <w:r w:rsidR="00FE1306" w:rsidRPr="00260E89">
        <w:rPr>
          <w:sz w:val="28"/>
        </w:rPr>
        <w:t>yaitu</w:t>
      </w:r>
      <w:r w:rsidR="00FE1306" w:rsidRPr="00260E89">
        <w:rPr>
          <w:spacing w:val="-4"/>
          <w:sz w:val="28"/>
        </w:rPr>
        <w:t xml:space="preserve"> </w:t>
      </w:r>
      <w:r w:rsidR="002A3AC5">
        <w:rPr>
          <w:sz w:val="28"/>
        </w:rPr>
        <w:t>3,98</w:t>
      </w:r>
      <w:r w:rsidR="00FE1306" w:rsidRPr="00260E89">
        <w:rPr>
          <w:sz w:val="28"/>
        </w:rPr>
        <w:t>.</w:t>
      </w:r>
    </w:p>
    <w:p w:rsidR="003D3D8A" w:rsidRPr="00260E89" w:rsidRDefault="00260E89" w:rsidP="00260E89">
      <w:pPr>
        <w:tabs>
          <w:tab w:val="left" w:pos="1444"/>
        </w:tabs>
        <w:spacing w:before="2" w:line="259" w:lineRule="auto"/>
        <w:ind w:left="854" w:right="522"/>
        <w:jc w:val="both"/>
        <w:rPr>
          <w:sz w:val="28"/>
        </w:rPr>
      </w:pPr>
      <w:r>
        <w:rPr>
          <w:sz w:val="28"/>
        </w:rPr>
        <w:t xml:space="preserve">2. </w:t>
      </w:r>
      <w:r w:rsidR="00FE1306" w:rsidRPr="00260E89">
        <w:rPr>
          <w:sz w:val="28"/>
        </w:rPr>
        <w:t>Unsur</w:t>
      </w:r>
      <w:r w:rsidR="00FE1306" w:rsidRPr="00260E89">
        <w:rPr>
          <w:spacing w:val="1"/>
          <w:sz w:val="28"/>
        </w:rPr>
        <w:t xml:space="preserve"> </w:t>
      </w:r>
      <w:r w:rsidR="00075166" w:rsidRPr="00075166">
        <w:rPr>
          <w:rFonts w:asciiTheme="minorHAnsi" w:hAnsiTheme="minorHAnsi" w:cstheme="minorHAnsi"/>
          <w:b/>
          <w:sz w:val="28"/>
          <w:szCs w:val="28"/>
          <w:shd w:val="clear" w:color="auto" w:fill="F5F5F5"/>
        </w:rPr>
        <w:t>Keruntutan dosen dalam penyampaian materi dalam perkuliahan</w:t>
      </w:r>
      <w:r w:rsidR="00075166" w:rsidRPr="00075166">
        <w:rPr>
          <w:rFonts w:ascii="Helvetica" w:hAnsi="Helvetica" w:cs="Helvetica"/>
          <w:sz w:val="20"/>
          <w:szCs w:val="20"/>
          <w:shd w:val="clear" w:color="auto" w:fill="F5F5F5"/>
        </w:rPr>
        <w:t xml:space="preserve"> </w:t>
      </w:r>
      <w:r w:rsidR="00FE1306" w:rsidRPr="00260E89">
        <w:rPr>
          <w:sz w:val="28"/>
        </w:rPr>
        <w:t>memiliki</w:t>
      </w:r>
      <w:r w:rsidR="00FE1306" w:rsidRPr="00260E89">
        <w:rPr>
          <w:spacing w:val="1"/>
          <w:sz w:val="28"/>
        </w:rPr>
        <w:t xml:space="preserve"> </w:t>
      </w:r>
      <w:r w:rsidR="00FE1306" w:rsidRPr="00260E89">
        <w:rPr>
          <w:sz w:val="28"/>
        </w:rPr>
        <w:t>rerata</w:t>
      </w:r>
      <w:r w:rsidR="00FE1306" w:rsidRPr="00260E89">
        <w:rPr>
          <w:spacing w:val="1"/>
          <w:sz w:val="28"/>
        </w:rPr>
        <w:t xml:space="preserve"> </w:t>
      </w:r>
      <w:r w:rsidR="00A93D38">
        <w:rPr>
          <w:b/>
          <w:sz w:val="28"/>
        </w:rPr>
        <w:t>4,3</w:t>
      </w:r>
      <w:r w:rsidR="008A244A">
        <w:rPr>
          <w:b/>
          <w:sz w:val="28"/>
        </w:rPr>
        <w:t>3</w:t>
      </w:r>
      <w:r w:rsidR="00FE1306" w:rsidRPr="00260E89">
        <w:rPr>
          <w:b/>
          <w:sz w:val="28"/>
        </w:rPr>
        <w:t>;</w:t>
      </w:r>
      <w:r w:rsidR="00FE1306" w:rsidRPr="00260E89">
        <w:rPr>
          <w:b/>
          <w:spacing w:val="1"/>
          <w:sz w:val="28"/>
        </w:rPr>
        <w:t xml:space="preserve"> </w:t>
      </w:r>
      <w:r w:rsidR="00FE1306" w:rsidRPr="00260E89">
        <w:rPr>
          <w:sz w:val="28"/>
        </w:rPr>
        <w:t>hasil</w:t>
      </w:r>
      <w:r w:rsidR="00FE1306" w:rsidRPr="00260E89">
        <w:rPr>
          <w:spacing w:val="1"/>
          <w:sz w:val="28"/>
        </w:rPr>
        <w:t xml:space="preserve"> </w:t>
      </w:r>
      <w:r w:rsidR="00FE1306" w:rsidRPr="00260E89">
        <w:rPr>
          <w:sz w:val="28"/>
        </w:rPr>
        <w:t>tertinggi</w:t>
      </w:r>
      <w:r w:rsidR="00FE1306" w:rsidRPr="00260E89">
        <w:rPr>
          <w:spacing w:val="1"/>
          <w:sz w:val="28"/>
        </w:rPr>
        <w:t xml:space="preserve"> </w:t>
      </w:r>
      <w:r w:rsidR="00FE1306" w:rsidRPr="00260E89">
        <w:rPr>
          <w:sz w:val="28"/>
        </w:rPr>
        <w:t>ada</w:t>
      </w:r>
      <w:r w:rsidR="00FE1306" w:rsidRPr="00260E89">
        <w:rPr>
          <w:spacing w:val="1"/>
          <w:sz w:val="28"/>
        </w:rPr>
        <w:t xml:space="preserve"> </w:t>
      </w:r>
      <w:r w:rsidR="00FE1306" w:rsidRPr="00260E89">
        <w:rPr>
          <w:sz w:val="28"/>
        </w:rPr>
        <w:t>pada</w:t>
      </w:r>
      <w:r w:rsidR="00FE1306" w:rsidRPr="00260E89">
        <w:rPr>
          <w:spacing w:val="1"/>
          <w:sz w:val="28"/>
        </w:rPr>
        <w:t xml:space="preserve"> </w:t>
      </w:r>
      <w:r w:rsidR="00FE1306" w:rsidRPr="00260E89">
        <w:rPr>
          <w:sz w:val="28"/>
        </w:rPr>
        <w:t>Prodi</w:t>
      </w:r>
      <w:r w:rsidR="00A93D38">
        <w:rPr>
          <w:spacing w:val="1"/>
          <w:sz w:val="28"/>
        </w:rPr>
        <w:t xml:space="preserve"> </w:t>
      </w:r>
      <w:r w:rsidR="00FE1306" w:rsidRPr="00260E89">
        <w:rPr>
          <w:sz w:val="28"/>
        </w:rPr>
        <w:t>Pendidikan</w:t>
      </w:r>
      <w:r w:rsidR="00FE1306" w:rsidRPr="00260E89">
        <w:rPr>
          <w:spacing w:val="-9"/>
          <w:sz w:val="28"/>
        </w:rPr>
        <w:t xml:space="preserve"> </w:t>
      </w:r>
      <w:r w:rsidR="00FE1306" w:rsidRPr="00260E89">
        <w:rPr>
          <w:sz w:val="28"/>
        </w:rPr>
        <w:t>Bahasa</w:t>
      </w:r>
      <w:r w:rsidR="00A93D38">
        <w:rPr>
          <w:sz w:val="28"/>
        </w:rPr>
        <w:t xml:space="preserve"> dan Sastra Indonesia-S2</w:t>
      </w:r>
      <w:r w:rsidR="00FE1306" w:rsidRPr="00260E89">
        <w:rPr>
          <w:spacing w:val="-8"/>
          <w:sz w:val="28"/>
        </w:rPr>
        <w:t xml:space="preserve"> </w:t>
      </w:r>
      <w:r w:rsidR="00FE1306" w:rsidRPr="00260E89">
        <w:rPr>
          <w:sz w:val="28"/>
        </w:rPr>
        <w:t>yaitu</w:t>
      </w:r>
      <w:r w:rsidR="00FE1306" w:rsidRPr="00260E89">
        <w:rPr>
          <w:spacing w:val="-9"/>
          <w:sz w:val="28"/>
        </w:rPr>
        <w:t xml:space="preserve"> </w:t>
      </w:r>
      <w:r w:rsidR="00A93D38">
        <w:rPr>
          <w:sz w:val="28"/>
        </w:rPr>
        <w:t>4,71</w:t>
      </w:r>
      <w:r w:rsidR="00FE1306" w:rsidRPr="00260E89">
        <w:rPr>
          <w:spacing w:val="-7"/>
          <w:sz w:val="28"/>
        </w:rPr>
        <w:t xml:space="preserve"> </w:t>
      </w:r>
      <w:r w:rsidR="00FE1306" w:rsidRPr="00260E89">
        <w:rPr>
          <w:sz w:val="28"/>
        </w:rPr>
        <w:t>sedangkan</w:t>
      </w:r>
      <w:r w:rsidR="00FE1306" w:rsidRPr="00260E89">
        <w:rPr>
          <w:spacing w:val="-9"/>
          <w:sz w:val="28"/>
        </w:rPr>
        <w:t xml:space="preserve"> </w:t>
      </w:r>
      <w:r w:rsidR="00FE1306" w:rsidRPr="00260E89">
        <w:rPr>
          <w:sz w:val="28"/>
        </w:rPr>
        <w:t>hasil</w:t>
      </w:r>
      <w:r w:rsidR="00FE1306" w:rsidRPr="00260E89">
        <w:rPr>
          <w:spacing w:val="-7"/>
          <w:sz w:val="28"/>
        </w:rPr>
        <w:t xml:space="preserve"> </w:t>
      </w:r>
      <w:r w:rsidR="00FE1306" w:rsidRPr="00260E89">
        <w:rPr>
          <w:sz w:val="28"/>
        </w:rPr>
        <w:t>terendah</w:t>
      </w:r>
      <w:r w:rsidR="00FE1306" w:rsidRPr="00260E89">
        <w:rPr>
          <w:spacing w:val="-8"/>
          <w:sz w:val="28"/>
        </w:rPr>
        <w:t xml:space="preserve"> </w:t>
      </w:r>
      <w:r w:rsidR="00FE1306" w:rsidRPr="00260E89">
        <w:rPr>
          <w:sz w:val="28"/>
        </w:rPr>
        <w:t>ada</w:t>
      </w:r>
      <w:r w:rsidR="00FE1306" w:rsidRPr="00260E89">
        <w:rPr>
          <w:spacing w:val="-61"/>
          <w:sz w:val="28"/>
        </w:rPr>
        <w:t xml:space="preserve"> </w:t>
      </w:r>
      <w:r w:rsidR="00FE1306" w:rsidRPr="00260E89">
        <w:rPr>
          <w:sz w:val="28"/>
        </w:rPr>
        <w:t>pada</w:t>
      </w:r>
      <w:r w:rsidR="00FE1306" w:rsidRPr="00260E89">
        <w:rPr>
          <w:spacing w:val="-2"/>
          <w:sz w:val="28"/>
        </w:rPr>
        <w:t xml:space="preserve"> </w:t>
      </w:r>
      <w:r w:rsidR="00FE1306" w:rsidRPr="00260E89">
        <w:rPr>
          <w:sz w:val="28"/>
        </w:rPr>
        <w:t>Prodi</w:t>
      </w:r>
      <w:r w:rsidR="00FE1306" w:rsidRPr="00260E89">
        <w:rPr>
          <w:spacing w:val="-1"/>
          <w:sz w:val="28"/>
        </w:rPr>
        <w:t xml:space="preserve"> </w:t>
      </w:r>
      <w:r w:rsidR="00FE1306" w:rsidRPr="00260E89">
        <w:rPr>
          <w:sz w:val="28"/>
        </w:rPr>
        <w:t>Pendidikan</w:t>
      </w:r>
      <w:r w:rsidR="00FE1306" w:rsidRPr="00260E89">
        <w:rPr>
          <w:spacing w:val="-3"/>
          <w:sz w:val="28"/>
        </w:rPr>
        <w:t xml:space="preserve"> </w:t>
      </w:r>
      <w:r w:rsidR="00A93D38">
        <w:rPr>
          <w:sz w:val="28"/>
        </w:rPr>
        <w:t>Seni Tari</w:t>
      </w:r>
      <w:r w:rsidR="00FE1306" w:rsidRPr="00260E89">
        <w:rPr>
          <w:sz w:val="28"/>
        </w:rPr>
        <w:t>-S1</w:t>
      </w:r>
      <w:r w:rsidR="00FE1306" w:rsidRPr="00260E89">
        <w:rPr>
          <w:spacing w:val="-2"/>
          <w:sz w:val="28"/>
        </w:rPr>
        <w:t xml:space="preserve"> </w:t>
      </w:r>
      <w:r w:rsidR="00FE1306" w:rsidRPr="00260E89">
        <w:rPr>
          <w:sz w:val="28"/>
        </w:rPr>
        <w:t>yaitu</w:t>
      </w:r>
      <w:r w:rsidR="00FE1306" w:rsidRPr="00260E89">
        <w:rPr>
          <w:spacing w:val="-3"/>
          <w:sz w:val="28"/>
        </w:rPr>
        <w:t xml:space="preserve"> </w:t>
      </w:r>
      <w:r w:rsidR="00A93D38">
        <w:rPr>
          <w:sz w:val="28"/>
        </w:rPr>
        <w:t>3,93</w:t>
      </w:r>
      <w:r w:rsidR="00FE1306" w:rsidRPr="00260E89">
        <w:rPr>
          <w:sz w:val="28"/>
        </w:rPr>
        <w:t>.</w:t>
      </w:r>
    </w:p>
    <w:p w:rsidR="003D3D8A" w:rsidRDefault="003D3D8A" w:rsidP="00260E89">
      <w:pPr>
        <w:spacing w:line="259" w:lineRule="auto"/>
        <w:jc w:val="both"/>
        <w:rPr>
          <w:sz w:val="28"/>
        </w:rPr>
        <w:sectPr w:rsidR="003D3D8A">
          <w:pgSz w:w="15840" w:h="12240" w:orient="landscape"/>
          <w:pgMar w:top="1140" w:right="120" w:bottom="1000" w:left="580" w:header="0" w:footer="735" w:gutter="0"/>
          <w:cols w:space="720"/>
        </w:sectPr>
      </w:pPr>
    </w:p>
    <w:p w:rsidR="003D3D8A" w:rsidRPr="00260E89" w:rsidRDefault="00260E89" w:rsidP="00260E89">
      <w:pPr>
        <w:tabs>
          <w:tab w:val="left" w:pos="1418"/>
        </w:tabs>
        <w:spacing w:before="14" w:line="259" w:lineRule="auto"/>
        <w:ind w:right="523"/>
        <w:jc w:val="both"/>
        <w:rPr>
          <w:sz w:val="28"/>
        </w:rPr>
      </w:pPr>
      <w:r>
        <w:rPr>
          <w:sz w:val="28"/>
        </w:rPr>
        <w:lastRenderedPageBreak/>
        <w:t xml:space="preserve">3. </w:t>
      </w:r>
      <w:r w:rsidR="00FE1306" w:rsidRPr="00260E89">
        <w:rPr>
          <w:sz w:val="28"/>
        </w:rPr>
        <w:t xml:space="preserve">Unsur </w:t>
      </w:r>
      <w:r w:rsidR="00075166" w:rsidRPr="00075166">
        <w:rPr>
          <w:rFonts w:ascii="Helvetica" w:hAnsi="Helvetica" w:cs="Helvetica"/>
          <w:b/>
          <w:sz w:val="24"/>
          <w:szCs w:val="24"/>
          <w:shd w:val="clear" w:color="auto" w:fill="F5F5F5"/>
        </w:rPr>
        <w:t xml:space="preserve">Kemampuan dosen dalam, memotivasi mahasiswa dalam perkuliahan </w:t>
      </w:r>
      <w:r w:rsidR="00FE1306" w:rsidRPr="00260E89">
        <w:rPr>
          <w:sz w:val="28"/>
        </w:rPr>
        <w:t xml:space="preserve">memiliki rerata </w:t>
      </w:r>
      <w:r w:rsidR="007E60F6">
        <w:rPr>
          <w:b/>
          <w:sz w:val="28"/>
        </w:rPr>
        <w:t>4,28</w:t>
      </w:r>
      <w:r w:rsidR="00FE1306" w:rsidRPr="00260E89">
        <w:rPr>
          <w:sz w:val="28"/>
        </w:rPr>
        <w:t>; hasil</w:t>
      </w:r>
      <w:r w:rsidR="00FE1306" w:rsidRPr="00260E89">
        <w:rPr>
          <w:spacing w:val="1"/>
          <w:sz w:val="28"/>
        </w:rPr>
        <w:t xml:space="preserve"> </w:t>
      </w:r>
      <w:r w:rsidR="00FE1306" w:rsidRPr="00260E89">
        <w:rPr>
          <w:sz w:val="28"/>
        </w:rPr>
        <w:t>tertinggi</w:t>
      </w:r>
      <w:r w:rsidR="00FE1306" w:rsidRPr="00260E89">
        <w:rPr>
          <w:spacing w:val="-11"/>
          <w:sz w:val="28"/>
        </w:rPr>
        <w:t xml:space="preserve"> </w:t>
      </w:r>
      <w:r w:rsidR="00FE1306" w:rsidRPr="00260E89">
        <w:rPr>
          <w:sz w:val="28"/>
        </w:rPr>
        <w:t>ada</w:t>
      </w:r>
      <w:r w:rsidR="00FE1306" w:rsidRPr="00260E89">
        <w:rPr>
          <w:spacing w:val="-10"/>
          <w:sz w:val="28"/>
        </w:rPr>
        <w:t xml:space="preserve"> </w:t>
      </w:r>
      <w:r w:rsidR="00FE1306" w:rsidRPr="00260E89">
        <w:rPr>
          <w:sz w:val="28"/>
        </w:rPr>
        <w:t>pada</w:t>
      </w:r>
      <w:r w:rsidR="00FE1306" w:rsidRPr="00260E89">
        <w:rPr>
          <w:spacing w:val="-8"/>
          <w:sz w:val="28"/>
        </w:rPr>
        <w:t xml:space="preserve"> </w:t>
      </w:r>
      <w:r w:rsidR="00FE1306" w:rsidRPr="00260E89">
        <w:rPr>
          <w:sz w:val="28"/>
        </w:rPr>
        <w:t>Prodi</w:t>
      </w:r>
      <w:r w:rsidR="00FE1306" w:rsidRPr="00260E89">
        <w:rPr>
          <w:spacing w:val="-10"/>
          <w:sz w:val="28"/>
        </w:rPr>
        <w:t xml:space="preserve"> </w:t>
      </w:r>
      <w:r w:rsidR="00FE1306" w:rsidRPr="00260E89">
        <w:rPr>
          <w:sz w:val="28"/>
        </w:rPr>
        <w:t>Pendidikan</w:t>
      </w:r>
      <w:r w:rsidR="00FE1306" w:rsidRPr="00260E89">
        <w:rPr>
          <w:spacing w:val="-8"/>
          <w:sz w:val="28"/>
        </w:rPr>
        <w:t xml:space="preserve"> </w:t>
      </w:r>
      <w:r w:rsidR="00FE1306" w:rsidRPr="00260E89">
        <w:rPr>
          <w:sz w:val="28"/>
        </w:rPr>
        <w:t>Bahasa</w:t>
      </w:r>
      <w:r w:rsidR="00090DE2" w:rsidRPr="00260E89">
        <w:rPr>
          <w:sz w:val="28"/>
        </w:rPr>
        <w:t xml:space="preserve"> </w:t>
      </w:r>
      <w:r w:rsidR="0005031C">
        <w:rPr>
          <w:sz w:val="28"/>
        </w:rPr>
        <w:t>jerman-S1</w:t>
      </w:r>
      <w:r w:rsidR="00FE1306" w:rsidRPr="00260E89">
        <w:rPr>
          <w:spacing w:val="-10"/>
          <w:sz w:val="28"/>
        </w:rPr>
        <w:t xml:space="preserve"> </w:t>
      </w:r>
      <w:r w:rsidR="00FE1306" w:rsidRPr="00260E89">
        <w:rPr>
          <w:sz w:val="28"/>
        </w:rPr>
        <w:t>yaitu</w:t>
      </w:r>
      <w:r w:rsidR="00FE1306" w:rsidRPr="00260E89">
        <w:rPr>
          <w:spacing w:val="-12"/>
          <w:sz w:val="28"/>
        </w:rPr>
        <w:t xml:space="preserve"> </w:t>
      </w:r>
      <w:r w:rsidR="0005031C">
        <w:rPr>
          <w:sz w:val="28"/>
        </w:rPr>
        <w:t>4,71</w:t>
      </w:r>
      <w:r w:rsidR="00FE1306" w:rsidRPr="00260E89">
        <w:rPr>
          <w:spacing w:val="-10"/>
          <w:sz w:val="28"/>
        </w:rPr>
        <w:t xml:space="preserve"> </w:t>
      </w:r>
      <w:r w:rsidR="00FE1306" w:rsidRPr="00260E89">
        <w:rPr>
          <w:sz w:val="28"/>
        </w:rPr>
        <w:t>sedangkan</w:t>
      </w:r>
      <w:r w:rsidR="00FE1306" w:rsidRPr="00260E89">
        <w:rPr>
          <w:spacing w:val="-12"/>
          <w:sz w:val="28"/>
        </w:rPr>
        <w:t xml:space="preserve"> </w:t>
      </w:r>
      <w:r w:rsidR="00FE1306" w:rsidRPr="00260E89">
        <w:rPr>
          <w:sz w:val="28"/>
        </w:rPr>
        <w:t>hasil</w:t>
      </w:r>
      <w:r w:rsidR="00FE1306" w:rsidRPr="00260E89">
        <w:rPr>
          <w:spacing w:val="-9"/>
          <w:sz w:val="28"/>
        </w:rPr>
        <w:t xml:space="preserve"> </w:t>
      </w:r>
      <w:r w:rsidR="00FE1306" w:rsidRPr="00260E89">
        <w:rPr>
          <w:sz w:val="28"/>
        </w:rPr>
        <w:t>terendah</w:t>
      </w:r>
      <w:r w:rsidR="00FE1306" w:rsidRPr="00260E89">
        <w:rPr>
          <w:spacing w:val="-12"/>
          <w:sz w:val="28"/>
        </w:rPr>
        <w:t xml:space="preserve"> </w:t>
      </w:r>
      <w:r w:rsidR="00FE1306" w:rsidRPr="00260E89">
        <w:rPr>
          <w:sz w:val="28"/>
        </w:rPr>
        <w:t>pada</w:t>
      </w:r>
      <w:r w:rsidR="00FE1306" w:rsidRPr="00260E89">
        <w:rPr>
          <w:spacing w:val="-8"/>
          <w:sz w:val="28"/>
        </w:rPr>
        <w:t xml:space="preserve"> </w:t>
      </w:r>
      <w:r w:rsidR="00FE1306" w:rsidRPr="00260E89">
        <w:rPr>
          <w:sz w:val="28"/>
        </w:rPr>
        <w:t>prodi</w:t>
      </w:r>
      <w:r w:rsidR="00FE1306" w:rsidRPr="00260E89">
        <w:rPr>
          <w:spacing w:val="-8"/>
          <w:sz w:val="28"/>
        </w:rPr>
        <w:t xml:space="preserve"> </w:t>
      </w:r>
      <w:r w:rsidR="00FE1306" w:rsidRPr="00260E89">
        <w:rPr>
          <w:sz w:val="28"/>
        </w:rPr>
        <w:t>Prodi</w:t>
      </w:r>
      <w:r w:rsidR="00FE1306" w:rsidRPr="00260E89">
        <w:rPr>
          <w:spacing w:val="-8"/>
          <w:sz w:val="28"/>
        </w:rPr>
        <w:t xml:space="preserve"> </w:t>
      </w:r>
      <w:r w:rsidR="00FE1306" w:rsidRPr="00260E89">
        <w:rPr>
          <w:sz w:val="28"/>
        </w:rPr>
        <w:t>Pendidikan</w:t>
      </w:r>
      <w:r w:rsidR="00FE1306" w:rsidRPr="00260E89">
        <w:rPr>
          <w:spacing w:val="-61"/>
          <w:sz w:val="28"/>
        </w:rPr>
        <w:t xml:space="preserve"> </w:t>
      </w:r>
      <w:r w:rsidR="00090DE2" w:rsidRPr="00260E89">
        <w:rPr>
          <w:sz w:val="28"/>
        </w:rPr>
        <w:t xml:space="preserve"> Seni Tari</w:t>
      </w:r>
      <w:r w:rsidR="00FE1306" w:rsidRPr="00260E89">
        <w:rPr>
          <w:sz w:val="28"/>
        </w:rPr>
        <w:t>-S1</w:t>
      </w:r>
      <w:r w:rsidR="00FE1306" w:rsidRPr="00260E89">
        <w:rPr>
          <w:spacing w:val="-2"/>
          <w:sz w:val="28"/>
        </w:rPr>
        <w:t xml:space="preserve"> </w:t>
      </w:r>
      <w:r w:rsidR="00FE1306" w:rsidRPr="00260E89">
        <w:rPr>
          <w:sz w:val="28"/>
        </w:rPr>
        <w:t>yaitu</w:t>
      </w:r>
      <w:r w:rsidR="00FE1306" w:rsidRPr="00260E89">
        <w:rPr>
          <w:spacing w:val="-3"/>
          <w:sz w:val="28"/>
        </w:rPr>
        <w:t xml:space="preserve"> </w:t>
      </w:r>
      <w:r w:rsidR="00A35846">
        <w:rPr>
          <w:sz w:val="28"/>
        </w:rPr>
        <w:t>3,92.</w:t>
      </w:r>
    </w:p>
    <w:p w:rsidR="003D3D8A" w:rsidRPr="00260E89" w:rsidRDefault="00260E89" w:rsidP="004B329A">
      <w:pPr>
        <w:tabs>
          <w:tab w:val="left" w:pos="1418"/>
        </w:tabs>
        <w:spacing w:before="14" w:line="259" w:lineRule="auto"/>
        <w:ind w:right="523"/>
        <w:jc w:val="both"/>
        <w:rPr>
          <w:sz w:val="28"/>
        </w:rPr>
      </w:pPr>
      <w:r>
        <w:rPr>
          <w:sz w:val="28"/>
        </w:rPr>
        <w:t xml:space="preserve">4. </w:t>
      </w:r>
      <w:r w:rsidR="00FE1306" w:rsidRPr="00260E89">
        <w:rPr>
          <w:sz w:val="28"/>
        </w:rPr>
        <w:t xml:space="preserve">Unsur </w:t>
      </w:r>
      <w:r w:rsidR="00075166" w:rsidRPr="00075166">
        <w:rPr>
          <w:rFonts w:ascii="Helvetica" w:hAnsi="Helvetica" w:cs="Helvetica"/>
          <w:b/>
          <w:sz w:val="24"/>
          <w:szCs w:val="24"/>
          <w:shd w:val="clear" w:color="auto" w:fill="F5F5F5"/>
        </w:rPr>
        <w:t>Penguasaan dosen terhadap materi perkuliahan secara umum</w:t>
      </w:r>
      <w:r w:rsidR="00075166" w:rsidRPr="00075166">
        <w:rPr>
          <w:rFonts w:ascii="Helvetica" w:hAnsi="Helvetica" w:cs="Helvetica"/>
          <w:sz w:val="20"/>
          <w:szCs w:val="20"/>
          <w:shd w:val="clear" w:color="auto" w:fill="F5F5F5"/>
        </w:rPr>
        <w:t xml:space="preserve"> </w:t>
      </w:r>
      <w:r w:rsidR="00FE1306" w:rsidRPr="00260E89">
        <w:rPr>
          <w:sz w:val="28"/>
        </w:rPr>
        <w:t xml:space="preserve">memiliki rerata </w:t>
      </w:r>
      <w:r w:rsidR="0005031C">
        <w:rPr>
          <w:b/>
          <w:color w:val="000000" w:themeColor="text1"/>
          <w:sz w:val="28"/>
          <w:shd w:val="clear" w:color="auto" w:fill="FFFFFF" w:themeFill="background1"/>
        </w:rPr>
        <w:t>4,38</w:t>
      </w:r>
      <w:r w:rsidR="00FE1306" w:rsidRPr="00260E89">
        <w:rPr>
          <w:color w:val="000000" w:themeColor="text1"/>
          <w:sz w:val="28"/>
          <w:shd w:val="clear" w:color="auto" w:fill="FFFFFF" w:themeFill="background1"/>
        </w:rPr>
        <w:t>;</w:t>
      </w:r>
      <w:r w:rsidR="00FE1306" w:rsidRPr="00260E89">
        <w:rPr>
          <w:color w:val="000000" w:themeColor="text1"/>
          <w:sz w:val="28"/>
        </w:rPr>
        <w:t xml:space="preserve"> </w:t>
      </w:r>
      <w:r w:rsidR="00FE1306" w:rsidRPr="00260E89">
        <w:rPr>
          <w:sz w:val="28"/>
        </w:rPr>
        <w:t>hasil tertinggi ada</w:t>
      </w:r>
      <w:r w:rsidR="00FE1306" w:rsidRPr="00260E89">
        <w:rPr>
          <w:spacing w:val="1"/>
          <w:sz w:val="28"/>
        </w:rPr>
        <w:t xml:space="preserve"> </w:t>
      </w:r>
      <w:r w:rsidR="00FE1306" w:rsidRPr="00260E89">
        <w:rPr>
          <w:spacing w:val="-1"/>
          <w:sz w:val="28"/>
        </w:rPr>
        <w:t>pada</w:t>
      </w:r>
      <w:r w:rsidR="00FE1306" w:rsidRPr="00260E89">
        <w:rPr>
          <w:spacing w:val="-16"/>
          <w:sz w:val="28"/>
        </w:rPr>
        <w:t xml:space="preserve"> </w:t>
      </w:r>
      <w:r w:rsidR="00FE1306" w:rsidRPr="00260E89">
        <w:rPr>
          <w:spacing w:val="-1"/>
          <w:sz w:val="28"/>
        </w:rPr>
        <w:t>Prodi</w:t>
      </w:r>
      <w:r w:rsidR="00FE1306" w:rsidRPr="00260E89">
        <w:rPr>
          <w:spacing w:val="-15"/>
          <w:sz w:val="28"/>
        </w:rPr>
        <w:t xml:space="preserve"> </w:t>
      </w:r>
      <w:r w:rsidR="00FE1306" w:rsidRPr="00260E89">
        <w:rPr>
          <w:spacing w:val="-1"/>
          <w:sz w:val="28"/>
        </w:rPr>
        <w:t>Pendidikan</w:t>
      </w:r>
      <w:r w:rsidR="00FE1306" w:rsidRPr="00260E89">
        <w:rPr>
          <w:spacing w:val="-17"/>
          <w:sz w:val="28"/>
        </w:rPr>
        <w:t xml:space="preserve"> </w:t>
      </w:r>
      <w:r w:rsidR="00FE1306" w:rsidRPr="00260E89">
        <w:rPr>
          <w:sz w:val="28"/>
        </w:rPr>
        <w:t>Bahasa</w:t>
      </w:r>
      <w:r w:rsidR="00167C3F" w:rsidRPr="00260E89">
        <w:rPr>
          <w:sz w:val="28"/>
        </w:rPr>
        <w:t xml:space="preserve"> dan Sastra Indonesia-S2</w:t>
      </w:r>
      <w:r w:rsidR="00FE1306" w:rsidRPr="00260E89">
        <w:rPr>
          <w:spacing w:val="-16"/>
          <w:sz w:val="28"/>
        </w:rPr>
        <w:t xml:space="preserve"> </w:t>
      </w:r>
      <w:r w:rsidR="00FE1306" w:rsidRPr="00260E89">
        <w:rPr>
          <w:sz w:val="28"/>
        </w:rPr>
        <w:t>yaitu</w:t>
      </w:r>
      <w:r w:rsidR="00FE1306" w:rsidRPr="00260E89">
        <w:rPr>
          <w:spacing w:val="-17"/>
          <w:sz w:val="28"/>
        </w:rPr>
        <w:t xml:space="preserve"> </w:t>
      </w:r>
      <w:r w:rsidR="00DD7EF9">
        <w:rPr>
          <w:sz w:val="28"/>
        </w:rPr>
        <w:t>4,75</w:t>
      </w:r>
      <w:r w:rsidR="00FE1306" w:rsidRPr="00260E89">
        <w:rPr>
          <w:spacing w:val="-13"/>
          <w:sz w:val="28"/>
        </w:rPr>
        <w:t xml:space="preserve"> </w:t>
      </w:r>
      <w:r w:rsidR="00FE1306" w:rsidRPr="00260E89">
        <w:rPr>
          <w:sz w:val="28"/>
        </w:rPr>
        <w:t>sedangkan</w:t>
      </w:r>
      <w:r w:rsidR="00FE1306" w:rsidRPr="00260E89">
        <w:rPr>
          <w:spacing w:val="-17"/>
          <w:sz w:val="28"/>
        </w:rPr>
        <w:t xml:space="preserve"> </w:t>
      </w:r>
      <w:r w:rsidR="00FE1306" w:rsidRPr="00260E89">
        <w:rPr>
          <w:sz w:val="28"/>
        </w:rPr>
        <w:t>hasil</w:t>
      </w:r>
      <w:r w:rsidR="00FE1306" w:rsidRPr="00260E89">
        <w:rPr>
          <w:spacing w:val="-14"/>
          <w:sz w:val="28"/>
        </w:rPr>
        <w:t xml:space="preserve"> </w:t>
      </w:r>
      <w:r w:rsidR="00FE1306" w:rsidRPr="00260E89">
        <w:rPr>
          <w:sz w:val="28"/>
        </w:rPr>
        <w:t>terendah</w:t>
      </w:r>
      <w:r w:rsidR="00FE1306" w:rsidRPr="00260E89">
        <w:rPr>
          <w:spacing w:val="-17"/>
          <w:sz w:val="28"/>
        </w:rPr>
        <w:t xml:space="preserve"> </w:t>
      </w:r>
      <w:r w:rsidR="00FE1306" w:rsidRPr="00260E89">
        <w:rPr>
          <w:sz w:val="28"/>
        </w:rPr>
        <w:t>pada</w:t>
      </w:r>
      <w:r w:rsidR="00FE1306" w:rsidRPr="00260E89">
        <w:rPr>
          <w:spacing w:val="-13"/>
          <w:sz w:val="28"/>
        </w:rPr>
        <w:t xml:space="preserve"> </w:t>
      </w:r>
      <w:r w:rsidR="004B329A" w:rsidRPr="00260E89">
        <w:rPr>
          <w:sz w:val="28"/>
        </w:rPr>
        <w:t>Prodi</w:t>
      </w:r>
      <w:r w:rsidR="004B329A" w:rsidRPr="00260E89">
        <w:rPr>
          <w:spacing w:val="-8"/>
          <w:sz w:val="28"/>
        </w:rPr>
        <w:t xml:space="preserve"> </w:t>
      </w:r>
      <w:r w:rsidR="004B329A" w:rsidRPr="00260E89">
        <w:rPr>
          <w:sz w:val="28"/>
        </w:rPr>
        <w:t>Pendidikan</w:t>
      </w:r>
      <w:r w:rsidR="004B329A" w:rsidRPr="00260E89">
        <w:rPr>
          <w:spacing w:val="-61"/>
          <w:sz w:val="28"/>
        </w:rPr>
        <w:t xml:space="preserve"> </w:t>
      </w:r>
      <w:r w:rsidR="004B329A" w:rsidRPr="00260E89">
        <w:rPr>
          <w:sz w:val="28"/>
        </w:rPr>
        <w:t xml:space="preserve"> Seni Tari-S1</w:t>
      </w:r>
      <w:r w:rsidR="004B329A" w:rsidRPr="00260E89">
        <w:rPr>
          <w:spacing w:val="-2"/>
          <w:sz w:val="28"/>
        </w:rPr>
        <w:t xml:space="preserve"> </w:t>
      </w:r>
      <w:r w:rsidR="004B329A" w:rsidRPr="00260E89">
        <w:rPr>
          <w:sz w:val="28"/>
        </w:rPr>
        <w:t>yaitu</w:t>
      </w:r>
      <w:r w:rsidR="004B329A" w:rsidRPr="00260E89">
        <w:rPr>
          <w:spacing w:val="-3"/>
          <w:sz w:val="28"/>
        </w:rPr>
        <w:t xml:space="preserve"> </w:t>
      </w:r>
      <w:r w:rsidR="004B329A">
        <w:rPr>
          <w:sz w:val="28"/>
        </w:rPr>
        <w:t>3,95.</w:t>
      </w:r>
    </w:p>
    <w:p w:rsidR="00DD7EF9" w:rsidRDefault="00260E89" w:rsidP="00DD7EF9">
      <w:pPr>
        <w:tabs>
          <w:tab w:val="left" w:pos="1418"/>
        </w:tabs>
        <w:spacing w:before="14" w:line="259" w:lineRule="auto"/>
        <w:ind w:right="523"/>
        <w:jc w:val="both"/>
        <w:rPr>
          <w:sz w:val="28"/>
        </w:rPr>
      </w:pPr>
      <w:r>
        <w:rPr>
          <w:sz w:val="28"/>
        </w:rPr>
        <w:t xml:space="preserve">5. </w:t>
      </w:r>
      <w:r w:rsidR="00FE1306" w:rsidRPr="00260E89">
        <w:rPr>
          <w:sz w:val="28"/>
        </w:rPr>
        <w:t>Unsur</w:t>
      </w:r>
      <w:r w:rsidR="00FE1306" w:rsidRPr="00260E89">
        <w:rPr>
          <w:spacing w:val="-6"/>
          <w:sz w:val="28"/>
        </w:rPr>
        <w:t xml:space="preserve"> </w:t>
      </w:r>
      <w:r w:rsidR="00075166" w:rsidRPr="00075166">
        <w:rPr>
          <w:rFonts w:ascii="Helvetica" w:hAnsi="Helvetica" w:cs="Helvetica"/>
          <w:b/>
          <w:sz w:val="24"/>
          <w:szCs w:val="24"/>
          <w:shd w:val="clear" w:color="auto" w:fill="F5F5F5"/>
        </w:rPr>
        <w:t xml:space="preserve">Kebermaknaan materi perkuliahan dengan profesi yang akan ditekuni </w:t>
      </w:r>
      <w:r w:rsidR="00FE1306" w:rsidRPr="00260E89">
        <w:rPr>
          <w:sz w:val="28"/>
        </w:rPr>
        <w:t>memiliki</w:t>
      </w:r>
      <w:r w:rsidR="00FE1306" w:rsidRPr="00260E89">
        <w:rPr>
          <w:spacing w:val="-5"/>
          <w:sz w:val="28"/>
        </w:rPr>
        <w:t xml:space="preserve"> </w:t>
      </w:r>
      <w:r w:rsidR="00FE1306" w:rsidRPr="00260E89">
        <w:rPr>
          <w:sz w:val="28"/>
        </w:rPr>
        <w:t>rerata</w:t>
      </w:r>
      <w:r w:rsidR="00FE1306" w:rsidRPr="00260E89">
        <w:rPr>
          <w:spacing w:val="-6"/>
          <w:sz w:val="28"/>
        </w:rPr>
        <w:t xml:space="preserve"> </w:t>
      </w:r>
      <w:r w:rsidR="00A7724C">
        <w:rPr>
          <w:b/>
          <w:sz w:val="28"/>
        </w:rPr>
        <w:t>4,33</w:t>
      </w:r>
      <w:r w:rsidR="00FE1306" w:rsidRPr="00260E89">
        <w:rPr>
          <w:sz w:val="28"/>
        </w:rPr>
        <w:t>;</w:t>
      </w:r>
      <w:r w:rsidR="00FE1306" w:rsidRPr="00260E89">
        <w:rPr>
          <w:spacing w:val="-6"/>
          <w:sz w:val="28"/>
        </w:rPr>
        <w:t xml:space="preserve"> </w:t>
      </w:r>
      <w:r w:rsidR="00FE1306" w:rsidRPr="00260E89">
        <w:rPr>
          <w:sz w:val="28"/>
        </w:rPr>
        <w:t>hasil</w:t>
      </w:r>
      <w:r w:rsidR="00FE1306" w:rsidRPr="00260E89">
        <w:rPr>
          <w:spacing w:val="-4"/>
          <w:sz w:val="28"/>
        </w:rPr>
        <w:t xml:space="preserve"> </w:t>
      </w:r>
      <w:r w:rsidR="00FE1306" w:rsidRPr="00260E89">
        <w:rPr>
          <w:sz w:val="28"/>
        </w:rPr>
        <w:t>tertinggi</w:t>
      </w:r>
      <w:r w:rsidR="00FE1306" w:rsidRPr="00260E89">
        <w:rPr>
          <w:spacing w:val="-61"/>
          <w:sz w:val="28"/>
        </w:rPr>
        <w:t xml:space="preserve"> </w:t>
      </w:r>
      <w:r w:rsidR="00A7724C">
        <w:rPr>
          <w:spacing w:val="-61"/>
          <w:sz w:val="28"/>
        </w:rPr>
        <w:t xml:space="preserve"> </w:t>
      </w:r>
      <w:r w:rsidR="00A7724C">
        <w:rPr>
          <w:sz w:val="28"/>
        </w:rPr>
        <w:t xml:space="preserve"> a</w:t>
      </w:r>
      <w:r w:rsidR="00FE1306" w:rsidRPr="00260E89">
        <w:rPr>
          <w:sz w:val="28"/>
        </w:rPr>
        <w:t>da pada Prodi Pendidikan Bahasa da</w:t>
      </w:r>
      <w:r w:rsidR="004B329A">
        <w:rPr>
          <w:sz w:val="28"/>
        </w:rPr>
        <w:t>n Sastra Indonesia-S2 yaitu 4,71</w:t>
      </w:r>
      <w:r w:rsidR="00FE1306" w:rsidRPr="00260E89">
        <w:rPr>
          <w:sz w:val="28"/>
        </w:rPr>
        <w:t xml:space="preserve"> sedangkan hasil terendah pada </w:t>
      </w:r>
      <w:r w:rsidR="00DD7EF9" w:rsidRPr="00260E89">
        <w:rPr>
          <w:sz w:val="28"/>
        </w:rPr>
        <w:t>Prodi</w:t>
      </w:r>
      <w:r w:rsidR="00DD7EF9" w:rsidRPr="00260E89">
        <w:rPr>
          <w:spacing w:val="-8"/>
          <w:sz w:val="28"/>
        </w:rPr>
        <w:t xml:space="preserve"> </w:t>
      </w:r>
      <w:r w:rsidR="00DD7EF9" w:rsidRPr="00260E89">
        <w:rPr>
          <w:sz w:val="28"/>
        </w:rPr>
        <w:t>Pendidikan</w:t>
      </w:r>
      <w:r w:rsidR="00DD7EF9" w:rsidRPr="00260E89">
        <w:rPr>
          <w:spacing w:val="-61"/>
          <w:sz w:val="28"/>
        </w:rPr>
        <w:t xml:space="preserve"> </w:t>
      </w:r>
      <w:r w:rsidR="00DD7EF9" w:rsidRPr="00260E89">
        <w:rPr>
          <w:sz w:val="28"/>
        </w:rPr>
        <w:t xml:space="preserve"> Seni Tari-S1</w:t>
      </w:r>
      <w:r w:rsidR="00DD7EF9" w:rsidRPr="00260E89">
        <w:rPr>
          <w:spacing w:val="-2"/>
          <w:sz w:val="28"/>
        </w:rPr>
        <w:t xml:space="preserve"> </w:t>
      </w:r>
      <w:r w:rsidR="00DD7EF9" w:rsidRPr="00260E89">
        <w:rPr>
          <w:sz w:val="28"/>
        </w:rPr>
        <w:t>yaitu</w:t>
      </w:r>
      <w:r w:rsidR="00DD7EF9" w:rsidRPr="00260E89">
        <w:rPr>
          <w:spacing w:val="-3"/>
          <w:sz w:val="28"/>
        </w:rPr>
        <w:t xml:space="preserve"> </w:t>
      </w:r>
      <w:r w:rsidR="00DD7EF9">
        <w:rPr>
          <w:sz w:val="28"/>
        </w:rPr>
        <w:t>3,95.</w:t>
      </w:r>
    </w:p>
    <w:p w:rsidR="003D3D8A" w:rsidRPr="00260E89" w:rsidRDefault="00260E89" w:rsidP="004B329A">
      <w:pPr>
        <w:tabs>
          <w:tab w:val="left" w:pos="1418"/>
        </w:tabs>
        <w:spacing w:before="14" w:line="259" w:lineRule="auto"/>
        <w:ind w:right="523"/>
        <w:jc w:val="both"/>
        <w:rPr>
          <w:sz w:val="28"/>
        </w:rPr>
      </w:pPr>
      <w:r>
        <w:rPr>
          <w:spacing w:val="-1"/>
          <w:sz w:val="28"/>
        </w:rPr>
        <w:t xml:space="preserve">6. </w:t>
      </w:r>
      <w:r w:rsidR="00075166">
        <w:rPr>
          <w:spacing w:val="-1"/>
          <w:sz w:val="28"/>
        </w:rPr>
        <w:t xml:space="preserve">Unsur </w:t>
      </w:r>
      <w:r w:rsidR="00075166" w:rsidRPr="00075166">
        <w:rPr>
          <w:rFonts w:ascii="Helvetica" w:hAnsi="Helvetica" w:cs="Helvetica"/>
          <w:b/>
          <w:sz w:val="24"/>
          <w:szCs w:val="24"/>
          <w:shd w:val="clear" w:color="auto" w:fill="F5F5F5"/>
        </w:rPr>
        <w:t>Kejelasan dosen dalam menerangkan materi perkuliahan</w:t>
      </w:r>
      <w:r w:rsidR="00075166">
        <w:rPr>
          <w:rFonts w:ascii="Helvetica" w:hAnsi="Helvetica" w:cs="Helvetica"/>
          <w:color w:val="676A6C"/>
          <w:sz w:val="20"/>
          <w:szCs w:val="20"/>
          <w:shd w:val="clear" w:color="auto" w:fill="F5F5F5"/>
        </w:rPr>
        <w:t xml:space="preserve"> </w:t>
      </w:r>
      <w:r w:rsidR="00FE1306" w:rsidRPr="00260E89">
        <w:rPr>
          <w:sz w:val="28"/>
        </w:rPr>
        <w:t>memiliki</w:t>
      </w:r>
      <w:r w:rsidR="00FE1306" w:rsidRPr="00260E89">
        <w:rPr>
          <w:spacing w:val="1"/>
          <w:sz w:val="28"/>
        </w:rPr>
        <w:t xml:space="preserve"> </w:t>
      </w:r>
      <w:r w:rsidR="00FE1306" w:rsidRPr="00260E89">
        <w:rPr>
          <w:spacing w:val="-1"/>
          <w:sz w:val="28"/>
        </w:rPr>
        <w:t>rerata</w:t>
      </w:r>
      <w:r w:rsidR="00FE1306" w:rsidRPr="00260E89">
        <w:rPr>
          <w:spacing w:val="-14"/>
          <w:sz w:val="28"/>
        </w:rPr>
        <w:t xml:space="preserve"> </w:t>
      </w:r>
      <w:r w:rsidR="00FE1306" w:rsidRPr="00260E89">
        <w:rPr>
          <w:spacing w:val="-1"/>
          <w:sz w:val="28"/>
        </w:rPr>
        <w:t>rerata</w:t>
      </w:r>
      <w:r w:rsidR="00FE1306" w:rsidRPr="00260E89">
        <w:rPr>
          <w:spacing w:val="-16"/>
          <w:sz w:val="28"/>
        </w:rPr>
        <w:t xml:space="preserve"> </w:t>
      </w:r>
      <w:r w:rsidR="00C62E07" w:rsidRPr="00260E89">
        <w:rPr>
          <w:b/>
          <w:spacing w:val="-1"/>
          <w:sz w:val="28"/>
        </w:rPr>
        <w:t>4,</w:t>
      </w:r>
      <w:r w:rsidR="000B1003">
        <w:rPr>
          <w:b/>
          <w:spacing w:val="-1"/>
          <w:sz w:val="28"/>
        </w:rPr>
        <w:t>28</w:t>
      </w:r>
      <w:r w:rsidR="00FE1306" w:rsidRPr="00260E89">
        <w:rPr>
          <w:spacing w:val="-1"/>
          <w:sz w:val="28"/>
        </w:rPr>
        <w:t>;</w:t>
      </w:r>
      <w:r w:rsidR="00FE1306" w:rsidRPr="00260E89">
        <w:rPr>
          <w:spacing w:val="-14"/>
          <w:sz w:val="28"/>
        </w:rPr>
        <w:t xml:space="preserve"> </w:t>
      </w:r>
      <w:r w:rsidR="00FE1306" w:rsidRPr="00260E89">
        <w:rPr>
          <w:sz w:val="28"/>
        </w:rPr>
        <w:t>hasil</w:t>
      </w:r>
      <w:r w:rsidR="00FE1306" w:rsidRPr="00260E89">
        <w:rPr>
          <w:spacing w:val="-13"/>
          <w:sz w:val="28"/>
        </w:rPr>
        <w:t xml:space="preserve"> </w:t>
      </w:r>
      <w:r w:rsidR="00FE1306" w:rsidRPr="00260E89">
        <w:rPr>
          <w:sz w:val="28"/>
        </w:rPr>
        <w:t>tertinggi</w:t>
      </w:r>
      <w:r w:rsidR="00FE1306" w:rsidRPr="00260E89">
        <w:rPr>
          <w:spacing w:val="-14"/>
          <w:sz w:val="28"/>
        </w:rPr>
        <w:t xml:space="preserve"> </w:t>
      </w:r>
      <w:r w:rsidR="00FE1306" w:rsidRPr="00260E89">
        <w:rPr>
          <w:sz w:val="28"/>
        </w:rPr>
        <w:t>ada</w:t>
      </w:r>
      <w:r w:rsidR="00FE1306" w:rsidRPr="00260E89">
        <w:rPr>
          <w:spacing w:val="-13"/>
          <w:sz w:val="28"/>
        </w:rPr>
        <w:t xml:space="preserve"> </w:t>
      </w:r>
      <w:r w:rsidR="00FE1306" w:rsidRPr="00260E89">
        <w:rPr>
          <w:sz w:val="28"/>
        </w:rPr>
        <w:t>pada</w:t>
      </w:r>
      <w:r w:rsidR="00FE1306" w:rsidRPr="00260E89">
        <w:rPr>
          <w:spacing w:val="-11"/>
          <w:sz w:val="28"/>
        </w:rPr>
        <w:t xml:space="preserve"> </w:t>
      </w:r>
      <w:r w:rsidR="00FE1306" w:rsidRPr="00260E89">
        <w:rPr>
          <w:sz w:val="28"/>
        </w:rPr>
        <w:t>Prodi</w:t>
      </w:r>
      <w:r w:rsidR="00FE1306" w:rsidRPr="00260E89">
        <w:rPr>
          <w:spacing w:val="-13"/>
          <w:sz w:val="28"/>
        </w:rPr>
        <w:t xml:space="preserve"> </w:t>
      </w:r>
      <w:r w:rsidR="00FE1306" w:rsidRPr="00260E89">
        <w:rPr>
          <w:sz w:val="28"/>
        </w:rPr>
        <w:t>Pendidikan</w:t>
      </w:r>
      <w:r w:rsidR="00FE1306" w:rsidRPr="00260E89">
        <w:rPr>
          <w:spacing w:val="-15"/>
          <w:sz w:val="28"/>
        </w:rPr>
        <w:t xml:space="preserve"> </w:t>
      </w:r>
      <w:r w:rsidR="00FE1306" w:rsidRPr="00260E89">
        <w:rPr>
          <w:sz w:val="28"/>
        </w:rPr>
        <w:t>Bahasa</w:t>
      </w:r>
      <w:r w:rsidR="00C62E07" w:rsidRPr="00260E89">
        <w:rPr>
          <w:sz w:val="28"/>
        </w:rPr>
        <w:t xml:space="preserve"> dan Sastra Indonesia-S2</w:t>
      </w:r>
      <w:r w:rsidR="00FE1306" w:rsidRPr="00260E89">
        <w:rPr>
          <w:spacing w:val="-13"/>
          <w:sz w:val="28"/>
        </w:rPr>
        <w:t xml:space="preserve"> </w:t>
      </w:r>
      <w:r w:rsidR="00FE1306" w:rsidRPr="00260E89">
        <w:rPr>
          <w:sz w:val="28"/>
        </w:rPr>
        <w:t>yaitu</w:t>
      </w:r>
      <w:r w:rsidR="00FE1306" w:rsidRPr="00260E89">
        <w:rPr>
          <w:spacing w:val="-15"/>
          <w:sz w:val="28"/>
        </w:rPr>
        <w:t xml:space="preserve"> </w:t>
      </w:r>
      <w:r w:rsidR="004B329A">
        <w:rPr>
          <w:sz w:val="28"/>
        </w:rPr>
        <w:t>4,70</w:t>
      </w:r>
      <w:r w:rsidR="00FE1306" w:rsidRPr="00260E89">
        <w:rPr>
          <w:spacing w:val="-13"/>
          <w:sz w:val="28"/>
        </w:rPr>
        <w:t xml:space="preserve"> </w:t>
      </w:r>
      <w:r w:rsidR="00FE1306" w:rsidRPr="00260E89">
        <w:rPr>
          <w:sz w:val="28"/>
        </w:rPr>
        <w:t>sedangkan</w:t>
      </w:r>
      <w:r w:rsidR="00FE1306" w:rsidRPr="00260E89">
        <w:rPr>
          <w:spacing w:val="-12"/>
          <w:sz w:val="28"/>
        </w:rPr>
        <w:t xml:space="preserve"> </w:t>
      </w:r>
      <w:r w:rsidR="00FE1306" w:rsidRPr="00260E89">
        <w:rPr>
          <w:sz w:val="28"/>
        </w:rPr>
        <w:t>hasil</w:t>
      </w:r>
      <w:r w:rsidR="00FE1306" w:rsidRPr="00260E89">
        <w:rPr>
          <w:spacing w:val="-13"/>
          <w:sz w:val="28"/>
        </w:rPr>
        <w:t xml:space="preserve"> </w:t>
      </w:r>
      <w:r w:rsidR="00FE1306" w:rsidRPr="00260E89">
        <w:rPr>
          <w:sz w:val="28"/>
        </w:rPr>
        <w:t>terendah</w:t>
      </w:r>
      <w:r w:rsidR="00FE1306" w:rsidRPr="00260E89">
        <w:rPr>
          <w:spacing w:val="-11"/>
          <w:sz w:val="28"/>
        </w:rPr>
        <w:t xml:space="preserve"> </w:t>
      </w:r>
      <w:r w:rsidR="00FE1306" w:rsidRPr="00260E89">
        <w:rPr>
          <w:sz w:val="28"/>
        </w:rPr>
        <w:t>pada</w:t>
      </w:r>
      <w:r w:rsidR="00FE1306" w:rsidRPr="00260E89">
        <w:rPr>
          <w:spacing w:val="-61"/>
          <w:sz w:val="28"/>
        </w:rPr>
        <w:t xml:space="preserve"> </w:t>
      </w:r>
      <w:r w:rsidR="00C62E07" w:rsidRPr="00260E89">
        <w:rPr>
          <w:sz w:val="28"/>
        </w:rPr>
        <w:t xml:space="preserve"> </w:t>
      </w:r>
      <w:r w:rsidR="004B329A" w:rsidRPr="00260E89">
        <w:rPr>
          <w:sz w:val="28"/>
        </w:rPr>
        <w:t>Prodi</w:t>
      </w:r>
      <w:r w:rsidR="004B329A" w:rsidRPr="00260E89">
        <w:rPr>
          <w:spacing w:val="-8"/>
          <w:sz w:val="28"/>
        </w:rPr>
        <w:t xml:space="preserve"> </w:t>
      </w:r>
      <w:r w:rsidR="004B329A" w:rsidRPr="00260E89">
        <w:rPr>
          <w:sz w:val="28"/>
        </w:rPr>
        <w:t>Pendidikan</w:t>
      </w:r>
      <w:r w:rsidR="004B329A" w:rsidRPr="00260E89">
        <w:rPr>
          <w:spacing w:val="-61"/>
          <w:sz w:val="28"/>
        </w:rPr>
        <w:t xml:space="preserve"> </w:t>
      </w:r>
      <w:r w:rsidR="004B329A" w:rsidRPr="00260E89">
        <w:rPr>
          <w:sz w:val="28"/>
        </w:rPr>
        <w:t xml:space="preserve"> Seni Tari-S1</w:t>
      </w:r>
      <w:r w:rsidR="004B329A" w:rsidRPr="00260E89">
        <w:rPr>
          <w:spacing w:val="-2"/>
          <w:sz w:val="28"/>
        </w:rPr>
        <w:t xml:space="preserve"> </w:t>
      </w:r>
      <w:r w:rsidR="004B329A" w:rsidRPr="00260E89">
        <w:rPr>
          <w:sz w:val="28"/>
        </w:rPr>
        <w:t>yaitu</w:t>
      </w:r>
      <w:r w:rsidR="004B329A" w:rsidRPr="00260E89">
        <w:rPr>
          <w:spacing w:val="-3"/>
          <w:sz w:val="28"/>
        </w:rPr>
        <w:t xml:space="preserve"> </w:t>
      </w:r>
      <w:r w:rsidR="004B329A">
        <w:rPr>
          <w:sz w:val="28"/>
        </w:rPr>
        <w:t>3,90.</w:t>
      </w:r>
    </w:p>
    <w:p w:rsidR="00F92F14" w:rsidRPr="00260E89" w:rsidRDefault="00260E89" w:rsidP="00260E89">
      <w:pPr>
        <w:tabs>
          <w:tab w:val="left" w:pos="1418"/>
        </w:tabs>
        <w:spacing w:line="259" w:lineRule="auto"/>
        <w:ind w:right="521"/>
        <w:jc w:val="both"/>
        <w:rPr>
          <w:sz w:val="28"/>
        </w:rPr>
      </w:pPr>
      <w:r>
        <w:rPr>
          <w:sz w:val="28"/>
        </w:rPr>
        <w:t xml:space="preserve">7. </w:t>
      </w:r>
      <w:r w:rsidR="00F92F14" w:rsidRPr="00260E89">
        <w:rPr>
          <w:sz w:val="28"/>
        </w:rPr>
        <w:t xml:space="preserve">Unsur </w:t>
      </w:r>
      <w:r w:rsidR="00075166" w:rsidRPr="00075166">
        <w:rPr>
          <w:rFonts w:ascii="Helvetica" w:hAnsi="Helvetica" w:cs="Helvetica"/>
          <w:b/>
          <w:sz w:val="24"/>
          <w:szCs w:val="24"/>
          <w:shd w:val="clear" w:color="auto" w:fill="F5F5F5"/>
        </w:rPr>
        <w:t xml:space="preserve">Keefektivan penggunaan waktu dalam perkuliahan </w:t>
      </w:r>
      <w:r w:rsidR="00F92F14" w:rsidRPr="00260E89">
        <w:rPr>
          <w:sz w:val="28"/>
        </w:rPr>
        <w:t>memiliki</w:t>
      </w:r>
      <w:r w:rsidR="00F92F14" w:rsidRPr="00260E89">
        <w:rPr>
          <w:spacing w:val="1"/>
          <w:sz w:val="28"/>
        </w:rPr>
        <w:t xml:space="preserve"> </w:t>
      </w:r>
      <w:r w:rsidR="00F92F14" w:rsidRPr="00260E89">
        <w:rPr>
          <w:spacing w:val="-1"/>
          <w:sz w:val="28"/>
        </w:rPr>
        <w:t>rerata</w:t>
      </w:r>
      <w:r w:rsidR="00F92F14" w:rsidRPr="00260E89">
        <w:rPr>
          <w:spacing w:val="-14"/>
          <w:sz w:val="28"/>
        </w:rPr>
        <w:t xml:space="preserve"> </w:t>
      </w:r>
      <w:r w:rsidR="00F92F14" w:rsidRPr="00260E89">
        <w:rPr>
          <w:spacing w:val="-1"/>
          <w:sz w:val="28"/>
        </w:rPr>
        <w:t>rerata</w:t>
      </w:r>
      <w:r w:rsidR="00F92F14" w:rsidRPr="00260E89">
        <w:rPr>
          <w:spacing w:val="-16"/>
          <w:sz w:val="28"/>
        </w:rPr>
        <w:t xml:space="preserve"> </w:t>
      </w:r>
      <w:r w:rsidR="0027027B">
        <w:rPr>
          <w:b/>
          <w:spacing w:val="-1"/>
          <w:sz w:val="28"/>
        </w:rPr>
        <w:t>4,2</w:t>
      </w:r>
      <w:r w:rsidR="008E3F69">
        <w:rPr>
          <w:b/>
          <w:spacing w:val="-1"/>
          <w:sz w:val="28"/>
        </w:rPr>
        <w:t>7</w:t>
      </w:r>
      <w:r w:rsidR="00F92F14" w:rsidRPr="00260E89">
        <w:rPr>
          <w:spacing w:val="-1"/>
          <w:sz w:val="28"/>
        </w:rPr>
        <w:t>;</w:t>
      </w:r>
      <w:r w:rsidR="00F92F14" w:rsidRPr="00260E89">
        <w:rPr>
          <w:spacing w:val="-14"/>
          <w:sz w:val="28"/>
        </w:rPr>
        <w:t xml:space="preserve"> </w:t>
      </w:r>
      <w:r w:rsidR="00F92F14" w:rsidRPr="00260E89">
        <w:rPr>
          <w:sz w:val="28"/>
        </w:rPr>
        <w:t>hasil</w:t>
      </w:r>
      <w:r w:rsidR="00F92F14" w:rsidRPr="00260E89">
        <w:rPr>
          <w:spacing w:val="-13"/>
          <w:sz w:val="28"/>
        </w:rPr>
        <w:t xml:space="preserve"> </w:t>
      </w:r>
      <w:r w:rsidR="00F92F14" w:rsidRPr="00260E89">
        <w:rPr>
          <w:sz w:val="28"/>
        </w:rPr>
        <w:t>tertinggi</w:t>
      </w:r>
      <w:r w:rsidR="00F92F14" w:rsidRPr="00260E89">
        <w:rPr>
          <w:spacing w:val="-14"/>
          <w:sz w:val="28"/>
        </w:rPr>
        <w:t xml:space="preserve"> </w:t>
      </w:r>
      <w:r w:rsidR="00F92F14" w:rsidRPr="00260E89">
        <w:rPr>
          <w:sz w:val="28"/>
        </w:rPr>
        <w:t>ada</w:t>
      </w:r>
      <w:r w:rsidR="00F92F14" w:rsidRPr="00260E89">
        <w:rPr>
          <w:spacing w:val="-13"/>
          <w:sz w:val="28"/>
        </w:rPr>
        <w:t xml:space="preserve"> </w:t>
      </w:r>
      <w:r w:rsidR="00F92F14" w:rsidRPr="00260E89">
        <w:rPr>
          <w:sz w:val="28"/>
        </w:rPr>
        <w:t>pada</w:t>
      </w:r>
      <w:r w:rsidR="00F92F14" w:rsidRPr="00260E89">
        <w:rPr>
          <w:spacing w:val="-11"/>
          <w:sz w:val="28"/>
        </w:rPr>
        <w:t xml:space="preserve"> </w:t>
      </w:r>
      <w:r w:rsidR="00F92F14" w:rsidRPr="00260E89">
        <w:rPr>
          <w:sz w:val="28"/>
        </w:rPr>
        <w:t>Prodi</w:t>
      </w:r>
      <w:r w:rsidR="00F92F14" w:rsidRPr="00260E89">
        <w:rPr>
          <w:spacing w:val="-13"/>
          <w:sz w:val="28"/>
        </w:rPr>
        <w:t xml:space="preserve"> </w:t>
      </w:r>
      <w:r w:rsidR="00F92F14" w:rsidRPr="00260E89">
        <w:rPr>
          <w:sz w:val="28"/>
        </w:rPr>
        <w:t>Pendidikan</w:t>
      </w:r>
      <w:r w:rsidR="00F92F14" w:rsidRPr="00260E89">
        <w:rPr>
          <w:spacing w:val="-15"/>
          <w:sz w:val="28"/>
        </w:rPr>
        <w:t xml:space="preserve"> </w:t>
      </w:r>
      <w:r w:rsidR="00F92F14" w:rsidRPr="00260E89">
        <w:rPr>
          <w:sz w:val="28"/>
        </w:rPr>
        <w:t>Bahasa dan Sastra Indonesia-S2</w:t>
      </w:r>
      <w:r w:rsidR="00F92F14" w:rsidRPr="00260E89">
        <w:rPr>
          <w:spacing w:val="-13"/>
          <w:sz w:val="28"/>
        </w:rPr>
        <w:t xml:space="preserve"> </w:t>
      </w:r>
      <w:r w:rsidR="0027027B">
        <w:rPr>
          <w:spacing w:val="-13"/>
          <w:sz w:val="28"/>
        </w:rPr>
        <w:t xml:space="preserve">dan Prodi Pendidikan Bahasa Jerman-S1 </w:t>
      </w:r>
      <w:r w:rsidR="00F92F14" w:rsidRPr="00260E89">
        <w:rPr>
          <w:sz w:val="28"/>
        </w:rPr>
        <w:t>yaitu</w:t>
      </w:r>
      <w:r w:rsidR="00F92F14" w:rsidRPr="00260E89">
        <w:rPr>
          <w:spacing w:val="-15"/>
          <w:sz w:val="28"/>
        </w:rPr>
        <w:t xml:space="preserve"> </w:t>
      </w:r>
      <w:r w:rsidR="0027027B">
        <w:rPr>
          <w:sz w:val="28"/>
        </w:rPr>
        <w:t>4,67</w:t>
      </w:r>
      <w:r w:rsidR="00F92F14" w:rsidRPr="00260E89">
        <w:rPr>
          <w:spacing w:val="-13"/>
          <w:sz w:val="28"/>
        </w:rPr>
        <w:t xml:space="preserve"> </w:t>
      </w:r>
      <w:r w:rsidR="00F92F14" w:rsidRPr="00260E89">
        <w:rPr>
          <w:sz w:val="28"/>
        </w:rPr>
        <w:t>sedangkan</w:t>
      </w:r>
      <w:r w:rsidR="00F92F14" w:rsidRPr="00260E89">
        <w:rPr>
          <w:spacing w:val="-12"/>
          <w:sz w:val="28"/>
        </w:rPr>
        <w:t xml:space="preserve"> </w:t>
      </w:r>
      <w:r w:rsidR="00F92F14" w:rsidRPr="00260E89">
        <w:rPr>
          <w:sz w:val="28"/>
        </w:rPr>
        <w:t>hasil</w:t>
      </w:r>
      <w:r w:rsidR="00F92F14" w:rsidRPr="00260E89">
        <w:rPr>
          <w:spacing w:val="-13"/>
          <w:sz w:val="28"/>
        </w:rPr>
        <w:t xml:space="preserve"> </w:t>
      </w:r>
      <w:r w:rsidR="00F92F14" w:rsidRPr="00260E89">
        <w:rPr>
          <w:sz w:val="28"/>
        </w:rPr>
        <w:t>terendah</w:t>
      </w:r>
      <w:r w:rsidR="00F92F14" w:rsidRPr="00260E89">
        <w:rPr>
          <w:spacing w:val="-11"/>
          <w:sz w:val="28"/>
        </w:rPr>
        <w:t xml:space="preserve"> </w:t>
      </w:r>
      <w:r w:rsidR="00F92F14" w:rsidRPr="00260E89">
        <w:rPr>
          <w:sz w:val="28"/>
        </w:rPr>
        <w:t>pada</w:t>
      </w:r>
      <w:r w:rsidR="00F92F14" w:rsidRPr="00260E89">
        <w:rPr>
          <w:spacing w:val="-61"/>
          <w:sz w:val="28"/>
        </w:rPr>
        <w:t xml:space="preserve"> </w:t>
      </w:r>
      <w:r w:rsidR="00F92F14" w:rsidRPr="00260E89">
        <w:rPr>
          <w:sz w:val="28"/>
        </w:rPr>
        <w:t xml:space="preserve"> Prodi</w:t>
      </w:r>
      <w:r w:rsidR="00F92F14" w:rsidRPr="00260E89">
        <w:rPr>
          <w:spacing w:val="-1"/>
          <w:sz w:val="28"/>
        </w:rPr>
        <w:t xml:space="preserve"> </w:t>
      </w:r>
      <w:r w:rsidR="00F92F14" w:rsidRPr="00260E89">
        <w:rPr>
          <w:sz w:val="28"/>
        </w:rPr>
        <w:t xml:space="preserve">Pendidikan </w:t>
      </w:r>
      <w:r w:rsidR="0027027B">
        <w:rPr>
          <w:sz w:val="28"/>
        </w:rPr>
        <w:t xml:space="preserve">Seni </w:t>
      </w:r>
      <w:r w:rsidR="00F92F14" w:rsidRPr="00260E89">
        <w:rPr>
          <w:spacing w:val="-3"/>
          <w:sz w:val="28"/>
        </w:rPr>
        <w:t xml:space="preserve">Tari-S1 </w:t>
      </w:r>
      <w:r w:rsidR="00F92F14" w:rsidRPr="00260E89">
        <w:rPr>
          <w:sz w:val="28"/>
        </w:rPr>
        <w:t>yaitu</w:t>
      </w:r>
      <w:r w:rsidR="00F92F14" w:rsidRPr="00260E89">
        <w:rPr>
          <w:spacing w:val="-3"/>
          <w:sz w:val="28"/>
        </w:rPr>
        <w:t xml:space="preserve"> </w:t>
      </w:r>
      <w:r w:rsidR="0027027B">
        <w:rPr>
          <w:sz w:val="28"/>
        </w:rPr>
        <w:t>3,92</w:t>
      </w:r>
      <w:r w:rsidR="00F92F14" w:rsidRPr="00260E89">
        <w:rPr>
          <w:sz w:val="28"/>
        </w:rPr>
        <w:t xml:space="preserve">. </w:t>
      </w:r>
    </w:p>
    <w:p w:rsidR="003D3D8A" w:rsidRPr="00260E89" w:rsidRDefault="00260E89" w:rsidP="0098616F">
      <w:pPr>
        <w:tabs>
          <w:tab w:val="left" w:pos="1418"/>
        </w:tabs>
        <w:spacing w:line="259" w:lineRule="auto"/>
        <w:ind w:right="521"/>
        <w:jc w:val="both"/>
        <w:rPr>
          <w:sz w:val="28"/>
        </w:rPr>
      </w:pPr>
      <w:r>
        <w:rPr>
          <w:sz w:val="28"/>
        </w:rPr>
        <w:t xml:space="preserve">8. </w:t>
      </w:r>
      <w:r w:rsidR="00FE1306" w:rsidRPr="00260E89">
        <w:rPr>
          <w:sz w:val="28"/>
        </w:rPr>
        <w:t xml:space="preserve">Unsur </w:t>
      </w:r>
      <w:r w:rsidR="00075166" w:rsidRPr="00075166">
        <w:rPr>
          <w:rFonts w:ascii="Helvetica" w:hAnsi="Helvetica" w:cs="Helvetica"/>
          <w:b/>
          <w:sz w:val="24"/>
          <w:szCs w:val="24"/>
          <w:shd w:val="clear" w:color="auto" w:fill="F5F5F5"/>
        </w:rPr>
        <w:t>Kesesuaian media dan alat bantu yang dipergunakan dalam perkuliahan</w:t>
      </w:r>
      <w:r w:rsidR="00075166">
        <w:rPr>
          <w:rFonts w:ascii="Helvetica" w:hAnsi="Helvetica" w:cs="Helvetica"/>
          <w:color w:val="676A6C"/>
          <w:sz w:val="20"/>
          <w:szCs w:val="20"/>
          <w:shd w:val="clear" w:color="auto" w:fill="F5F5F5"/>
        </w:rPr>
        <w:t xml:space="preserve"> </w:t>
      </w:r>
      <w:r w:rsidR="00FE1306" w:rsidRPr="00260E89">
        <w:rPr>
          <w:sz w:val="28"/>
        </w:rPr>
        <w:t xml:space="preserve">memiliki </w:t>
      </w:r>
      <w:r w:rsidR="00FE1306" w:rsidRPr="00260E89">
        <w:rPr>
          <w:sz w:val="28"/>
          <w:shd w:val="clear" w:color="auto" w:fill="FFFFFF" w:themeFill="background1"/>
        </w:rPr>
        <w:t xml:space="preserve">rerata </w:t>
      </w:r>
      <w:r w:rsidR="000D4453" w:rsidRPr="00F10896">
        <w:rPr>
          <w:b/>
          <w:sz w:val="28"/>
          <w:shd w:val="clear" w:color="auto" w:fill="FFFFFF" w:themeFill="background1"/>
        </w:rPr>
        <w:t>4,29</w:t>
      </w:r>
      <w:r w:rsidR="00FE1306" w:rsidRPr="00260E89">
        <w:rPr>
          <w:sz w:val="28"/>
        </w:rPr>
        <w:t>; hasil tertinggi</w:t>
      </w:r>
      <w:r w:rsidR="00FE1306" w:rsidRPr="00260E89">
        <w:rPr>
          <w:spacing w:val="1"/>
          <w:sz w:val="28"/>
        </w:rPr>
        <w:t xml:space="preserve"> </w:t>
      </w:r>
      <w:r w:rsidR="00FE1306" w:rsidRPr="00260E89">
        <w:rPr>
          <w:sz w:val="28"/>
        </w:rPr>
        <w:t>ada</w:t>
      </w:r>
      <w:r w:rsidR="00FE1306" w:rsidRPr="00260E89">
        <w:rPr>
          <w:spacing w:val="-8"/>
          <w:sz w:val="28"/>
        </w:rPr>
        <w:t xml:space="preserve"> </w:t>
      </w:r>
      <w:r w:rsidR="00FE1306" w:rsidRPr="00260E89">
        <w:rPr>
          <w:sz w:val="28"/>
        </w:rPr>
        <w:t>pada</w:t>
      </w:r>
      <w:r w:rsidR="00FE1306" w:rsidRPr="00260E89">
        <w:rPr>
          <w:spacing w:val="-5"/>
          <w:sz w:val="28"/>
        </w:rPr>
        <w:t xml:space="preserve"> </w:t>
      </w:r>
      <w:r w:rsidR="00FE1306" w:rsidRPr="00260E89">
        <w:rPr>
          <w:sz w:val="28"/>
        </w:rPr>
        <w:t>Prodi</w:t>
      </w:r>
      <w:r w:rsidR="00FE1306" w:rsidRPr="00260E89">
        <w:rPr>
          <w:spacing w:val="-7"/>
          <w:sz w:val="28"/>
        </w:rPr>
        <w:t xml:space="preserve"> </w:t>
      </w:r>
      <w:r w:rsidR="00FE1306" w:rsidRPr="00260E89">
        <w:rPr>
          <w:sz w:val="28"/>
        </w:rPr>
        <w:t>Pendidikan</w:t>
      </w:r>
      <w:r w:rsidR="00FE1306" w:rsidRPr="00260E89">
        <w:rPr>
          <w:spacing w:val="-6"/>
          <w:sz w:val="28"/>
        </w:rPr>
        <w:t xml:space="preserve"> </w:t>
      </w:r>
      <w:r w:rsidR="00FE1306" w:rsidRPr="00260E89">
        <w:rPr>
          <w:sz w:val="28"/>
        </w:rPr>
        <w:t>Bahasa</w:t>
      </w:r>
      <w:r w:rsidR="002B01FB" w:rsidRPr="00260E89">
        <w:rPr>
          <w:sz w:val="28"/>
        </w:rPr>
        <w:t xml:space="preserve"> </w:t>
      </w:r>
      <w:r w:rsidR="000D4453">
        <w:rPr>
          <w:sz w:val="28"/>
        </w:rPr>
        <w:t>Dan Sastra Indonesia-</w:t>
      </w:r>
      <w:r w:rsidR="0098616F">
        <w:rPr>
          <w:sz w:val="28"/>
        </w:rPr>
        <w:t>S1</w:t>
      </w:r>
      <w:r w:rsidR="00FE1306" w:rsidRPr="00260E89">
        <w:rPr>
          <w:spacing w:val="-8"/>
          <w:sz w:val="28"/>
        </w:rPr>
        <w:t xml:space="preserve"> </w:t>
      </w:r>
      <w:r w:rsidR="00FE1306" w:rsidRPr="00260E89">
        <w:rPr>
          <w:sz w:val="28"/>
        </w:rPr>
        <w:t>yaitu</w:t>
      </w:r>
      <w:r w:rsidR="00FE1306" w:rsidRPr="00260E89">
        <w:rPr>
          <w:spacing w:val="-10"/>
          <w:sz w:val="28"/>
        </w:rPr>
        <w:t xml:space="preserve"> </w:t>
      </w:r>
      <w:r w:rsidR="0098616F">
        <w:rPr>
          <w:sz w:val="28"/>
          <w:shd w:val="clear" w:color="auto" w:fill="FFFFFF" w:themeFill="background1"/>
        </w:rPr>
        <w:t>4,6</w:t>
      </w:r>
      <w:r w:rsidR="000D4453">
        <w:rPr>
          <w:sz w:val="28"/>
          <w:shd w:val="clear" w:color="auto" w:fill="FFFFFF" w:themeFill="background1"/>
        </w:rPr>
        <w:t>6</w:t>
      </w:r>
      <w:r w:rsidR="00FE1306" w:rsidRPr="00260E89">
        <w:rPr>
          <w:spacing w:val="-8"/>
          <w:sz w:val="28"/>
          <w:shd w:val="clear" w:color="auto" w:fill="FFFFFF" w:themeFill="background1"/>
        </w:rPr>
        <w:t xml:space="preserve"> </w:t>
      </w:r>
      <w:r w:rsidR="00FE1306" w:rsidRPr="00260E89">
        <w:rPr>
          <w:sz w:val="28"/>
          <w:shd w:val="clear" w:color="auto" w:fill="FFFFFF" w:themeFill="background1"/>
        </w:rPr>
        <w:t>sedangkan</w:t>
      </w:r>
      <w:r w:rsidR="00FE1306" w:rsidRPr="00260E89">
        <w:rPr>
          <w:spacing w:val="-8"/>
          <w:sz w:val="28"/>
        </w:rPr>
        <w:t xml:space="preserve"> </w:t>
      </w:r>
      <w:r w:rsidR="00FE1306" w:rsidRPr="00260E89">
        <w:rPr>
          <w:sz w:val="28"/>
        </w:rPr>
        <w:t>hasil</w:t>
      </w:r>
      <w:r w:rsidR="00FE1306" w:rsidRPr="00260E89">
        <w:rPr>
          <w:spacing w:val="-8"/>
          <w:sz w:val="28"/>
        </w:rPr>
        <w:t xml:space="preserve"> </w:t>
      </w:r>
      <w:r w:rsidR="00FE1306" w:rsidRPr="00260E89">
        <w:rPr>
          <w:sz w:val="28"/>
        </w:rPr>
        <w:t>terendah</w:t>
      </w:r>
      <w:r w:rsidR="00FE1306" w:rsidRPr="00260E89">
        <w:rPr>
          <w:spacing w:val="-6"/>
          <w:sz w:val="28"/>
        </w:rPr>
        <w:t xml:space="preserve"> </w:t>
      </w:r>
      <w:r w:rsidR="00FE1306" w:rsidRPr="00260E89">
        <w:rPr>
          <w:sz w:val="28"/>
        </w:rPr>
        <w:t>pada</w:t>
      </w:r>
      <w:r w:rsidR="00FE1306" w:rsidRPr="00260E89">
        <w:rPr>
          <w:spacing w:val="-5"/>
          <w:sz w:val="28"/>
        </w:rPr>
        <w:t xml:space="preserve"> </w:t>
      </w:r>
      <w:r w:rsidR="0098616F" w:rsidRPr="00260E89">
        <w:rPr>
          <w:sz w:val="28"/>
        </w:rPr>
        <w:t>Prodi</w:t>
      </w:r>
      <w:r w:rsidR="0098616F" w:rsidRPr="00260E89">
        <w:rPr>
          <w:spacing w:val="-1"/>
          <w:sz w:val="28"/>
        </w:rPr>
        <w:t xml:space="preserve"> </w:t>
      </w:r>
      <w:r w:rsidR="0098616F" w:rsidRPr="00260E89">
        <w:rPr>
          <w:sz w:val="28"/>
        </w:rPr>
        <w:t xml:space="preserve">Pendidikan </w:t>
      </w:r>
      <w:r w:rsidR="0098616F">
        <w:rPr>
          <w:sz w:val="28"/>
        </w:rPr>
        <w:t xml:space="preserve">Seni </w:t>
      </w:r>
      <w:r w:rsidR="0098616F" w:rsidRPr="00260E89">
        <w:rPr>
          <w:spacing w:val="-3"/>
          <w:sz w:val="28"/>
        </w:rPr>
        <w:t xml:space="preserve">Tari-S1 </w:t>
      </w:r>
      <w:r w:rsidR="0098616F" w:rsidRPr="00260E89">
        <w:rPr>
          <w:sz w:val="28"/>
        </w:rPr>
        <w:t>yaitu</w:t>
      </w:r>
      <w:r w:rsidR="0098616F" w:rsidRPr="00260E89">
        <w:rPr>
          <w:spacing w:val="-3"/>
          <w:sz w:val="28"/>
        </w:rPr>
        <w:t xml:space="preserve"> </w:t>
      </w:r>
      <w:r w:rsidR="0098616F">
        <w:rPr>
          <w:sz w:val="28"/>
        </w:rPr>
        <w:t xml:space="preserve">3,92. </w:t>
      </w:r>
    </w:p>
    <w:p w:rsidR="003D3D8A" w:rsidRPr="00260E89" w:rsidRDefault="00260E89" w:rsidP="00260E89">
      <w:pPr>
        <w:shd w:val="clear" w:color="auto" w:fill="FFFFFF" w:themeFill="background1"/>
        <w:tabs>
          <w:tab w:val="left" w:pos="1418"/>
        </w:tabs>
        <w:spacing w:line="259" w:lineRule="auto"/>
        <w:ind w:right="521"/>
        <w:jc w:val="both"/>
        <w:rPr>
          <w:sz w:val="28"/>
        </w:rPr>
      </w:pPr>
      <w:r>
        <w:rPr>
          <w:sz w:val="28"/>
        </w:rPr>
        <w:t xml:space="preserve">9. </w:t>
      </w:r>
      <w:r w:rsidR="00FE1306" w:rsidRPr="00260E89">
        <w:rPr>
          <w:sz w:val="28"/>
        </w:rPr>
        <w:t xml:space="preserve">Unsur </w:t>
      </w:r>
      <w:r w:rsidR="00075166" w:rsidRPr="00075166">
        <w:rPr>
          <w:rFonts w:ascii="Helvetica" w:hAnsi="Helvetica" w:cs="Helvetica"/>
          <w:b/>
          <w:sz w:val="24"/>
          <w:szCs w:val="24"/>
          <w:shd w:val="clear" w:color="auto" w:fill="F5F5F5"/>
        </w:rPr>
        <w:t>Kelengkapan bahan ajar yang digunakan dosen</w:t>
      </w:r>
      <w:r w:rsidR="00075166" w:rsidRPr="00075166">
        <w:rPr>
          <w:rFonts w:ascii="Helvetica" w:hAnsi="Helvetica" w:cs="Helvetica"/>
          <w:sz w:val="20"/>
          <w:szCs w:val="20"/>
          <w:shd w:val="clear" w:color="auto" w:fill="F5F5F5"/>
        </w:rPr>
        <w:t xml:space="preserve"> </w:t>
      </w:r>
      <w:r w:rsidR="00FE1306" w:rsidRPr="00260E89">
        <w:rPr>
          <w:sz w:val="28"/>
        </w:rPr>
        <w:t xml:space="preserve">memiliki </w:t>
      </w:r>
      <w:r w:rsidR="00416181">
        <w:rPr>
          <w:sz w:val="28"/>
          <w:shd w:val="clear" w:color="auto" w:fill="FFFFFF" w:themeFill="background1"/>
        </w:rPr>
        <w:t xml:space="preserve">rerata </w:t>
      </w:r>
      <w:r w:rsidR="00416181" w:rsidRPr="00F10896">
        <w:rPr>
          <w:b/>
          <w:sz w:val="28"/>
          <w:shd w:val="clear" w:color="auto" w:fill="FFFFFF" w:themeFill="background1"/>
        </w:rPr>
        <w:t>4,29</w:t>
      </w:r>
      <w:r w:rsidR="00FE1306" w:rsidRPr="00260E89">
        <w:rPr>
          <w:sz w:val="28"/>
          <w:shd w:val="clear" w:color="auto" w:fill="FFFFFF" w:themeFill="background1"/>
        </w:rPr>
        <w:t>;</w:t>
      </w:r>
      <w:r w:rsidR="00FE1306" w:rsidRPr="00260E89">
        <w:rPr>
          <w:sz w:val="28"/>
        </w:rPr>
        <w:t xml:space="preserve"> hasil tertinggi ada pada Prodi</w:t>
      </w:r>
      <w:r w:rsidR="00FE1306" w:rsidRPr="00260E89">
        <w:rPr>
          <w:spacing w:val="1"/>
          <w:sz w:val="28"/>
        </w:rPr>
        <w:t xml:space="preserve"> </w:t>
      </w:r>
      <w:r w:rsidR="00FE1306" w:rsidRPr="00260E89">
        <w:rPr>
          <w:sz w:val="28"/>
        </w:rPr>
        <w:t xml:space="preserve">Pendidikan Bahasa </w:t>
      </w:r>
      <w:r w:rsidR="0098616F">
        <w:rPr>
          <w:sz w:val="28"/>
        </w:rPr>
        <w:t>Jerman-S1</w:t>
      </w:r>
      <w:r w:rsidR="00FE1306" w:rsidRPr="00260E89">
        <w:rPr>
          <w:sz w:val="28"/>
        </w:rPr>
        <w:t xml:space="preserve"> </w:t>
      </w:r>
      <w:r w:rsidR="0098616F">
        <w:rPr>
          <w:sz w:val="28"/>
          <w:shd w:val="clear" w:color="auto" w:fill="FFFFFF" w:themeFill="background1"/>
        </w:rPr>
        <w:t>yaitu 4,68</w:t>
      </w:r>
      <w:r w:rsidR="00FE1306" w:rsidRPr="00260E89">
        <w:rPr>
          <w:sz w:val="28"/>
        </w:rPr>
        <w:t xml:space="preserve"> sedangkan hasil terendah pada Prodi Pendidikan </w:t>
      </w:r>
      <w:r w:rsidR="00160C09" w:rsidRPr="00260E89">
        <w:rPr>
          <w:sz w:val="28"/>
        </w:rPr>
        <w:t xml:space="preserve">Seni </w:t>
      </w:r>
      <w:r w:rsidR="0098616F">
        <w:rPr>
          <w:sz w:val="28"/>
        </w:rPr>
        <w:t>Tari-</w:t>
      </w:r>
      <w:r w:rsidR="00FE1306" w:rsidRPr="00260E89">
        <w:rPr>
          <w:sz w:val="28"/>
        </w:rPr>
        <w:t>S1</w:t>
      </w:r>
      <w:r w:rsidR="00FE1306" w:rsidRPr="00260E89">
        <w:rPr>
          <w:spacing w:val="-2"/>
          <w:sz w:val="28"/>
        </w:rPr>
        <w:t xml:space="preserve"> </w:t>
      </w:r>
      <w:r w:rsidR="00FE1306" w:rsidRPr="00260E89">
        <w:rPr>
          <w:sz w:val="28"/>
          <w:shd w:val="clear" w:color="auto" w:fill="FFFFFF" w:themeFill="background1"/>
        </w:rPr>
        <w:t>yaitu</w:t>
      </w:r>
      <w:r w:rsidR="00FE1306" w:rsidRPr="00260E89">
        <w:rPr>
          <w:spacing w:val="-3"/>
          <w:sz w:val="28"/>
          <w:shd w:val="clear" w:color="auto" w:fill="FFFFFF" w:themeFill="background1"/>
        </w:rPr>
        <w:t xml:space="preserve"> </w:t>
      </w:r>
      <w:r w:rsidR="0098616F">
        <w:rPr>
          <w:sz w:val="28"/>
          <w:shd w:val="clear" w:color="auto" w:fill="FFFFFF" w:themeFill="background1"/>
        </w:rPr>
        <w:t>3,92</w:t>
      </w:r>
      <w:r w:rsidR="00FE1306" w:rsidRPr="00260E89">
        <w:rPr>
          <w:sz w:val="28"/>
          <w:shd w:val="clear" w:color="auto" w:fill="FFFFFF" w:themeFill="background1"/>
        </w:rPr>
        <w:t>.</w:t>
      </w:r>
    </w:p>
    <w:p w:rsidR="003D3D8A" w:rsidRPr="00260E89" w:rsidRDefault="00260E89" w:rsidP="00260E89">
      <w:pPr>
        <w:tabs>
          <w:tab w:val="left" w:pos="1401"/>
        </w:tabs>
        <w:spacing w:line="259" w:lineRule="auto"/>
        <w:ind w:right="525"/>
        <w:jc w:val="both"/>
        <w:rPr>
          <w:sz w:val="28"/>
        </w:rPr>
      </w:pPr>
      <w:r>
        <w:rPr>
          <w:sz w:val="28"/>
        </w:rPr>
        <w:t xml:space="preserve">10. </w:t>
      </w:r>
      <w:r w:rsidR="00FE1306" w:rsidRPr="00260E89">
        <w:rPr>
          <w:sz w:val="28"/>
        </w:rPr>
        <w:t xml:space="preserve">Unsur </w:t>
      </w:r>
      <w:r w:rsidR="00075166" w:rsidRPr="00075166">
        <w:rPr>
          <w:rFonts w:ascii="Helvetica" w:hAnsi="Helvetica" w:cs="Helvetica"/>
          <w:b/>
          <w:sz w:val="24"/>
          <w:szCs w:val="24"/>
          <w:shd w:val="clear" w:color="auto" w:fill="F5F5F5"/>
        </w:rPr>
        <w:t>Penggunaan teknologi up to date dalam perkuliahan</w:t>
      </w:r>
      <w:r w:rsidR="00075166" w:rsidRPr="00075166">
        <w:rPr>
          <w:rFonts w:ascii="Helvetica" w:hAnsi="Helvetica" w:cs="Helvetica"/>
          <w:sz w:val="20"/>
          <w:szCs w:val="20"/>
          <w:shd w:val="clear" w:color="auto" w:fill="F5F5F5"/>
        </w:rPr>
        <w:t xml:space="preserve"> </w:t>
      </w:r>
      <w:r w:rsidR="00FE1306" w:rsidRPr="00260E89">
        <w:rPr>
          <w:sz w:val="28"/>
        </w:rPr>
        <w:t xml:space="preserve">memiliki rerata </w:t>
      </w:r>
      <w:r w:rsidR="0098616F">
        <w:rPr>
          <w:b/>
          <w:sz w:val="28"/>
          <w:shd w:val="clear" w:color="auto" w:fill="FFFFFF" w:themeFill="background1"/>
        </w:rPr>
        <w:t>4,30</w:t>
      </w:r>
      <w:r w:rsidR="00FE1306" w:rsidRPr="00260E89">
        <w:rPr>
          <w:sz w:val="28"/>
          <w:shd w:val="clear" w:color="auto" w:fill="FFFFFF" w:themeFill="background1"/>
        </w:rPr>
        <w:t>;</w:t>
      </w:r>
      <w:r w:rsidR="00FE1306" w:rsidRPr="00260E89">
        <w:rPr>
          <w:sz w:val="28"/>
        </w:rPr>
        <w:t xml:space="preserve"> </w:t>
      </w:r>
      <w:r w:rsidR="00D537E7" w:rsidRPr="00260E89">
        <w:rPr>
          <w:sz w:val="28"/>
        </w:rPr>
        <w:t xml:space="preserve">hasil tertinggi ada pada Prodi </w:t>
      </w:r>
      <w:r w:rsidR="00FE1306" w:rsidRPr="00260E89">
        <w:rPr>
          <w:sz w:val="28"/>
        </w:rPr>
        <w:t>Pendidikan</w:t>
      </w:r>
      <w:r w:rsidR="00FE1306" w:rsidRPr="00260E89">
        <w:rPr>
          <w:spacing w:val="-4"/>
          <w:sz w:val="28"/>
        </w:rPr>
        <w:t xml:space="preserve"> </w:t>
      </w:r>
      <w:r w:rsidR="00D537E7" w:rsidRPr="00260E89">
        <w:rPr>
          <w:sz w:val="28"/>
        </w:rPr>
        <w:t xml:space="preserve">Bahasa </w:t>
      </w:r>
      <w:r w:rsidR="0098616F">
        <w:rPr>
          <w:sz w:val="28"/>
        </w:rPr>
        <w:t>Jerman-S1</w:t>
      </w:r>
      <w:r w:rsidR="00FE1306" w:rsidRPr="00260E89">
        <w:rPr>
          <w:spacing w:val="-2"/>
          <w:sz w:val="28"/>
        </w:rPr>
        <w:t xml:space="preserve"> </w:t>
      </w:r>
      <w:r w:rsidR="00FE1306" w:rsidRPr="00260E89">
        <w:rPr>
          <w:sz w:val="28"/>
          <w:shd w:val="clear" w:color="auto" w:fill="FFFFFF" w:themeFill="background1"/>
        </w:rPr>
        <w:t>yaitu</w:t>
      </w:r>
      <w:r w:rsidR="00FE1306" w:rsidRPr="00260E89">
        <w:rPr>
          <w:spacing w:val="-3"/>
          <w:sz w:val="28"/>
          <w:shd w:val="clear" w:color="auto" w:fill="FFFFFF" w:themeFill="background1"/>
        </w:rPr>
        <w:t xml:space="preserve"> </w:t>
      </w:r>
      <w:r w:rsidR="0098616F">
        <w:rPr>
          <w:sz w:val="28"/>
          <w:shd w:val="clear" w:color="auto" w:fill="FFFFFF" w:themeFill="background1"/>
        </w:rPr>
        <w:t>4,67</w:t>
      </w:r>
      <w:r w:rsidR="00FE1306" w:rsidRPr="00260E89">
        <w:rPr>
          <w:spacing w:val="1"/>
          <w:sz w:val="28"/>
        </w:rPr>
        <w:t xml:space="preserve"> </w:t>
      </w:r>
      <w:r w:rsidR="00FE1306" w:rsidRPr="00260E89">
        <w:rPr>
          <w:sz w:val="28"/>
        </w:rPr>
        <w:t>sedangkan</w:t>
      </w:r>
      <w:r w:rsidR="00FE1306" w:rsidRPr="00260E89">
        <w:rPr>
          <w:spacing w:val="-4"/>
          <w:sz w:val="28"/>
        </w:rPr>
        <w:t xml:space="preserve"> </w:t>
      </w:r>
      <w:r w:rsidR="00FE1306" w:rsidRPr="00260E89">
        <w:rPr>
          <w:sz w:val="28"/>
        </w:rPr>
        <w:t>hasil</w:t>
      </w:r>
      <w:r w:rsidR="00FE1306" w:rsidRPr="00260E89">
        <w:rPr>
          <w:spacing w:val="-1"/>
          <w:sz w:val="28"/>
        </w:rPr>
        <w:t xml:space="preserve"> </w:t>
      </w:r>
      <w:r w:rsidR="00FE1306" w:rsidRPr="00260E89">
        <w:rPr>
          <w:sz w:val="28"/>
        </w:rPr>
        <w:t>terendah</w:t>
      </w:r>
      <w:r w:rsidR="00FE1306" w:rsidRPr="00260E89">
        <w:rPr>
          <w:spacing w:val="-1"/>
          <w:sz w:val="28"/>
        </w:rPr>
        <w:t xml:space="preserve"> </w:t>
      </w:r>
      <w:r w:rsidR="00FE1306" w:rsidRPr="00260E89">
        <w:rPr>
          <w:sz w:val="28"/>
        </w:rPr>
        <w:t>pada</w:t>
      </w:r>
      <w:r w:rsidR="00FE1306" w:rsidRPr="00260E89">
        <w:rPr>
          <w:spacing w:val="-1"/>
          <w:sz w:val="28"/>
        </w:rPr>
        <w:t xml:space="preserve"> </w:t>
      </w:r>
      <w:r w:rsidR="00FE1306" w:rsidRPr="00260E89">
        <w:rPr>
          <w:sz w:val="28"/>
        </w:rPr>
        <w:t>Prodi</w:t>
      </w:r>
      <w:r w:rsidR="00FE1306" w:rsidRPr="00260E89">
        <w:rPr>
          <w:spacing w:val="-1"/>
          <w:sz w:val="28"/>
        </w:rPr>
        <w:t xml:space="preserve"> </w:t>
      </w:r>
      <w:r w:rsidR="00FE1306" w:rsidRPr="00260E89">
        <w:rPr>
          <w:sz w:val="28"/>
        </w:rPr>
        <w:t>Pendidikan</w:t>
      </w:r>
      <w:r w:rsidR="00FE1306" w:rsidRPr="00260E89">
        <w:rPr>
          <w:spacing w:val="-4"/>
          <w:sz w:val="28"/>
        </w:rPr>
        <w:t xml:space="preserve"> </w:t>
      </w:r>
      <w:r w:rsidR="0098616F">
        <w:rPr>
          <w:sz w:val="28"/>
        </w:rPr>
        <w:t>Seni Tari</w:t>
      </w:r>
      <w:r w:rsidR="00FE1306" w:rsidRPr="00260E89">
        <w:rPr>
          <w:sz w:val="28"/>
        </w:rPr>
        <w:t>-S1</w:t>
      </w:r>
      <w:r w:rsidR="00FE1306" w:rsidRPr="00260E89">
        <w:rPr>
          <w:spacing w:val="-2"/>
          <w:sz w:val="28"/>
        </w:rPr>
        <w:t xml:space="preserve"> </w:t>
      </w:r>
      <w:r w:rsidR="00FE1306" w:rsidRPr="00260E89">
        <w:rPr>
          <w:sz w:val="28"/>
        </w:rPr>
        <w:t>yaitu</w:t>
      </w:r>
      <w:r w:rsidR="00FE1306" w:rsidRPr="00260E89">
        <w:rPr>
          <w:spacing w:val="-4"/>
          <w:sz w:val="28"/>
        </w:rPr>
        <w:t xml:space="preserve"> </w:t>
      </w:r>
      <w:r w:rsidR="0098616F">
        <w:rPr>
          <w:sz w:val="28"/>
          <w:shd w:val="clear" w:color="auto" w:fill="FFFFFF" w:themeFill="background1"/>
        </w:rPr>
        <w:t>3,92</w:t>
      </w:r>
      <w:r w:rsidR="00FE1306" w:rsidRPr="00260E89">
        <w:rPr>
          <w:sz w:val="28"/>
          <w:shd w:val="clear" w:color="auto" w:fill="FFFFFF" w:themeFill="background1"/>
        </w:rPr>
        <w:t>.</w:t>
      </w:r>
    </w:p>
    <w:p w:rsidR="003D3D8A" w:rsidRPr="00260E89" w:rsidRDefault="00260E89" w:rsidP="00260E89">
      <w:pPr>
        <w:tabs>
          <w:tab w:val="left" w:pos="1401"/>
        </w:tabs>
        <w:spacing w:line="259" w:lineRule="auto"/>
        <w:ind w:right="527"/>
        <w:jc w:val="both"/>
        <w:rPr>
          <w:sz w:val="28"/>
        </w:rPr>
      </w:pPr>
      <w:r>
        <w:rPr>
          <w:sz w:val="28"/>
        </w:rPr>
        <w:t xml:space="preserve">11. </w:t>
      </w:r>
      <w:r w:rsidR="00FE1306" w:rsidRPr="00260E89">
        <w:rPr>
          <w:sz w:val="28"/>
        </w:rPr>
        <w:t xml:space="preserve">Unsur </w:t>
      </w:r>
      <w:r w:rsidR="00075166" w:rsidRPr="00075166">
        <w:rPr>
          <w:rFonts w:ascii="Helvetica" w:hAnsi="Helvetica" w:cs="Helvetica"/>
          <w:b/>
          <w:sz w:val="24"/>
          <w:szCs w:val="24"/>
          <w:shd w:val="clear" w:color="auto" w:fill="F5F5F5"/>
        </w:rPr>
        <w:t>Respon dosen dalam menanggapi pertanyaan dan pendapat mahasiswa</w:t>
      </w:r>
      <w:r w:rsidR="00075166">
        <w:rPr>
          <w:rFonts w:ascii="Helvetica" w:hAnsi="Helvetica" w:cs="Helvetica"/>
          <w:color w:val="676A6C"/>
          <w:sz w:val="20"/>
          <w:szCs w:val="20"/>
          <w:shd w:val="clear" w:color="auto" w:fill="F5F5F5"/>
        </w:rPr>
        <w:t xml:space="preserve"> </w:t>
      </w:r>
      <w:r w:rsidR="00FE1306" w:rsidRPr="00260E89">
        <w:rPr>
          <w:sz w:val="28"/>
        </w:rPr>
        <w:t xml:space="preserve">memiliki </w:t>
      </w:r>
      <w:r w:rsidR="00FE1306" w:rsidRPr="00260E89">
        <w:rPr>
          <w:sz w:val="28"/>
          <w:shd w:val="clear" w:color="auto" w:fill="FFFFFF" w:themeFill="background1"/>
        </w:rPr>
        <w:t xml:space="preserve">rerata </w:t>
      </w:r>
      <w:r w:rsidR="0098616F">
        <w:rPr>
          <w:b/>
          <w:sz w:val="28"/>
          <w:shd w:val="clear" w:color="auto" w:fill="FFFFFF" w:themeFill="background1"/>
        </w:rPr>
        <w:t>4,34</w:t>
      </w:r>
      <w:r w:rsidR="00FE1306" w:rsidRPr="00260E89">
        <w:rPr>
          <w:sz w:val="28"/>
          <w:shd w:val="clear" w:color="auto" w:fill="FFFFFF" w:themeFill="background1"/>
        </w:rPr>
        <w:t>;</w:t>
      </w:r>
      <w:r w:rsidR="00FE1306" w:rsidRPr="00260E89">
        <w:rPr>
          <w:sz w:val="28"/>
        </w:rPr>
        <w:t xml:space="preserve"> hasil</w:t>
      </w:r>
      <w:r w:rsidR="00FE1306" w:rsidRPr="00260E89">
        <w:rPr>
          <w:spacing w:val="1"/>
          <w:sz w:val="28"/>
        </w:rPr>
        <w:t xml:space="preserve"> </w:t>
      </w:r>
      <w:r w:rsidR="00FE1306" w:rsidRPr="00260E89">
        <w:rPr>
          <w:sz w:val="28"/>
        </w:rPr>
        <w:t xml:space="preserve">tertinggi ada pada Prodi Pendidikan Bahasa </w:t>
      </w:r>
      <w:r w:rsidR="0098616F">
        <w:rPr>
          <w:sz w:val="28"/>
        </w:rPr>
        <w:t>dan Sastra Indonesia-S2</w:t>
      </w:r>
      <w:r w:rsidR="00FE1306" w:rsidRPr="00260E89">
        <w:rPr>
          <w:sz w:val="28"/>
        </w:rPr>
        <w:t xml:space="preserve"> yaitu </w:t>
      </w:r>
      <w:r w:rsidR="0098616F">
        <w:rPr>
          <w:sz w:val="28"/>
          <w:shd w:val="clear" w:color="auto" w:fill="FFFFFF" w:themeFill="background1"/>
        </w:rPr>
        <w:t>4,72</w:t>
      </w:r>
      <w:r w:rsidR="00FE1306" w:rsidRPr="00260E89">
        <w:rPr>
          <w:sz w:val="28"/>
        </w:rPr>
        <w:t xml:space="preserve"> sedangkan hasil terendah pada Prodi</w:t>
      </w:r>
      <w:r w:rsidR="00FE1306" w:rsidRPr="00260E89">
        <w:rPr>
          <w:spacing w:val="-2"/>
          <w:sz w:val="28"/>
        </w:rPr>
        <w:t xml:space="preserve"> </w:t>
      </w:r>
      <w:r w:rsidR="00FE1306" w:rsidRPr="00260E89">
        <w:rPr>
          <w:sz w:val="28"/>
        </w:rPr>
        <w:t>Pendidikan</w:t>
      </w:r>
      <w:r w:rsidR="00FE1306" w:rsidRPr="00260E89">
        <w:rPr>
          <w:spacing w:val="-3"/>
          <w:sz w:val="28"/>
        </w:rPr>
        <w:t xml:space="preserve"> </w:t>
      </w:r>
      <w:r w:rsidR="00DE0842" w:rsidRPr="00260E89">
        <w:rPr>
          <w:spacing w:val="-3"/>
          <w:sz w:val="28"/>
        </w:rPr>
        <w:t xml:space="preserve">Seni Tari </w:t>
      </w:r>
      <w:r w:rsidR="00FE1306" w:rsidRPr="00260E89">
        <w:rPr>
          <w:sz w:val="28"/>
        </w:rPr>
        <w:t>-S1</w:t>
      </w:r>
      <w:r w:rsidR="00FE1306" w:rsidRPr="00260E89">
        <w:rPr>
          <w:spacing w:val="-2"/>
          <w:sz w:val="28"/>
        </w:rPr>
        <w:t xml:space="preserve"> </w:t>
      </w:r>
      <w:r w:rsidR="00FE1306" w:rsidRPr="00260E89">
        <w:rPr>
          <w:sz w:val="28"/>
        </w:rPr>
        <w:t>yaitu</w:t>
      </w:r>
      <w:r w:rsidR="00FE1306" w:rsidRPr="00260E89">
        <w:rPr>
          <w:spacing w:val="-3"/>
          <w:sz w:val="28"/>
        </w:rPr>
        <w:t xml:space="preserve"> </w:t>
      </w:r>
      <w:r w:rsidR="0098616F">
        <w:rPr>
          <w:sz w:val="28"/>
        </w:rPr>
        <w:t>3,93</w:t>
      </w:r>
      <w:r w:rsidR="00FE1306" w:rsidRPr="00260E89">
        <w:rPr>
          <w:sz w:val="28"/>
        </w:rPr>
        <w:t>.</w:t>
      </w:r>
    </w:p>
    <w:p w:rsidR="00075166" w:rsidRDefault="00075166" w:rsidP="00075166">
      <w:pPr>
        <w:tabs>
          <w:tab w:val="left" w:pos="1401"/>
        </w:tabs>
        <w:spacing w:line="259" w:lineRule="auto"/>
        <w:ind w:right="527"/>
        <w:jc w:val="both"/>
        <w:rPr>
          <w:sz w:val="28"/>
        </w:rPr>
      </w:pPr>
      <w:r>
        <w:rPr>
          <w:sz w:val="28"/>
        </w:rPr>
        <w:t>12.</w:t>
      </w:r>
      <w:r w:rsidRPr="00075166">
        <w:rPr>
          <w:sz w:val="28"/>
        </w:rPr>
        <w:t xml:space="preserve"> </w:t>
      </w:r>
      <w:r w:rsidRPr="00260E89">
        <w:rPr>
          <w:sz w:val="28"/>
        </w:rPr>
        <w:t xml:space="preserve">Unsur </w:t>
      </w:r>
      <w:r w:rsidRPr="00075166">
        <w:rPr>
          <w:rFonts w:ascii="Helvetica" w:hAnsi="Helvetica" w:cs="Helvetica"/>
          <w:b/>
          <w:sz w:val="24"/>
          <w:szCs w:val="24"/>
          <w:shd w:val="clear" w:color="auto" w:fill="F5F5F5"/>
        </w:rPr>
        <w:t xml:space="preserve">Kesesuaian umpan balik yang diberikan dosen dalam pembelajaran </w:t>
      </w:r>
      <w:r w:rsidRPr="00260E89">
        <w:rPr>
          <w:sz w:val="28"/>
        </w:rPr>
        <w:t xml:space="preserve">memiliki </w:t>
      </w:r>
      <w:r w:rsidRPr="00260E89">
        <w:rPr>
          <w:sz w:val="28"/>
          <w:shd w:val="clear" w:color="auto" w:fill="FFFFFF" w:themeFill="background1"/>
        </w:rPr>
        <w:t xml:space="preserve">rerata </w:t>
      </w:r>
      <w:r w:rsidR="00B745C3">
        <w:rPr>
          <w:b/>
          <w:sz w:val="28"/>
          <w:shd w:val="clear" w:color="auto" w:fill="FFFFFF" w:themeFill="background1"/>
        </w:rPr>
        <w:t>4,31</w:t>
      </w:r>
      <w:r w:rsidRPr="00260E89">
        <w:rPr>
          <w:sz w:val="28"/>
          <w:shd w:val="clear" w:color="auto" w:fill="FFFFFF" w:themeFill="background1"/>
        </w:rPr>
        <w:t>;</w:t>
      </w:r>
      <w:r w:rsidRPr="00260E89">
        <w:rPr>
          <w:sz w:val="28"/>
        </w:rPr>
        <w:t xml:space="preserve"> hasil</w:t>
      </w:r>
      <w:r w:rsidRPr="00260E89">
        <w:rPr>
          <w:spacing w:val="1"/>
          <w:sz w:val="28"/>
        </w:rPr>
        <w:t xml:space="preserve"> </w:t>
      </w:r>
      <w:r w:rsidRPr="00260E89">
        <w:rPr>
          <w:sz w:val="28"/>
        </w:rPr>
        <w:t xml:space="preserve">tertinggi ada pada Prodi Pendidikan Bahasa dan Sastra Indonesia-S2 yaitu </w:t>
      </w:r>
      <w:r w:rsidR="00DF0166">
        <w:rPr>
          <w:sz w:val="28"/>
          <w:shd w:val="clear" w:color="auto" w:fill="FFFFFF" w:themeFill="background1"/>
        </w:rPr>
        <w:t>4,70</w:t>
      </w:r>
      <w:r w:rsidRPr="00260E89">
        <w:rPr>
          <w:sz w:val="28"/>
        </w:rPr>
        <w:t xml:space="preserve"> sedangkan hasil terendah pada prodi</w:t>
      </w:r>
      <w:r w:rsidRPr="00260E89">
        <w:rPr>
          <w:spacing w:val="-61"/>
          <w:sz w:val="28"/>
        </w:rPr>
        <w:t xml:space="preserve"> </w:t>
      </w:r>
      <w:r w:rsidRPr="00260E89">
        <w:rPr>
          <w:sz w:val="28"/>
        </w:rPr>
        <w:t>Prodi</w:t>
      </w:r>
      <w:r w:rsidRPr="00260E89">
        <w:rPr>
          <w:spacing w:val="-2"/>
          <w:sz w:val="28"/>
        </w:rPr>
        <w:t xml:space="preserve"> </w:t>
      </w:r>
      <w:r w:rsidRPr="00260E89">
        <w:rPr>
          <w:sz w:val="28"/>
        </w:rPr>
        <w:t>Pendidikan</w:t>
      </w:r>
      <w:r w:rsidRPr="00260E89">
        <w:rPr>
          <w:spacing w:val="-3"/>
          <w:sz w:val="28"/>
        </w:rPr>
        <w:t xml:space="preserve"> </w:t>
      </w:r>
      <w:r w:rsidR="00DF0166">
        <w:rPr>
          <w:spacing w:val="-3"/>
          <w:sz w:val="28"/>
        </w:rPr>
        <w:t>Seni Tari</w:t>
      </w:r>
      <w:r w:rsidRPr="00260E89">
        <w:rPr>
          <w:sz w:val="28"/>
        </w:rPr>
        <w:t>-S1</w:t>
      </w:r>
      <w:r w:rsidRPr="00260E89">
        <w:rPr>
          <w:spacing w:val="-2"/>
          <w:sz w:val="28"/>
        </w:rPr>
        <w:t xml:space="preserve"> </w:t>
      </w:r>
      <w:r w:rsidRPr="00260E89">
        <w:rPr>
          <w:sz w:val="28"/>
        </w:rPr>
        <w:t>yaitu</w:t>
      </w:r>
      <w:r w:rsidRPr="00260E89">
        <w:rPr>
          <w:spacing w:val="-3"/>
          <w:sz w:val="28"/>
        </w:rPr>
        <w:t xml:space="preserve"> </w:t>
      </w:r>
      <w:r w:rsidR="00DF0166">
        <w:rPr>
          <w:sz w:val="28"/>
        </w:rPr>
        <w:t>3,90</w:t>
      </w:r>
      <w:r w:rsidRPr="00260E89">
        <w:rPr>
          <w:sz w:val="28"/>
        </w:rPr>
        <w:t>.</w:t>
      </w:r>
    </w:p>
    <w:p w:rsidR="00075166" w:rsidRDefault="00075166" w:rsidP="00075166">
      <w:pPr>
        <w:tabs>
          <w:tab w:val="left" w:pos="1401"/>
        </w:tabs>
        <w:spacing w:line="259" w:lineRule="auto"/>
        <w:ind w:right="527"/>
        <w:jc w:val="both"/>
        <w:rPr>
          <w:sz w:val="28"/>
        </w:rPr>
      </w:pPr>
      <w:r>
        <w:rPr>
          <w:sz w:val="28"/>
        </w:rPr>
        <w:t xml:space="preserve">13. </w:t>
      </w:r>
      <w:r w:rsidRPr="00260E89">
        <w:rPr>
          <w:sz w:val="28"/>
        </w:rPr>
        <w:t xml:space="preserve">Unsur </w:t>
      </w:r>
      <w:r w:rsidR="00987937" w:rsidRPr="00987937">
        <w:rPr>
          <w:rFonts w:ascii="Helvetica" w:hAnsi="Helvetica" w:cs="Helvetica"/>
          <w:b/>
          <w:sz w:val="24"/>
          <w:szCs w:val="24"/>
          <w:shd w:val="clear" w:color="auto" w:fill="F5F5F5"/>
        </w:rPr>
        <w:t xml:space="preserve">Variasi pemberian tugas dan penilaian oleh Dosen </w:t>
      </w:r>
      <w:r w:rsidRPr="00260E89">
        <w:rPr>
          <w:sz w:val="28"/>
        </w:rPr>
        <w:t xml:space="preserve">memiliki </w:t>
      </w:r>
      <w:r w:rsidRPr="00260E89">
        <w:rPr>
          <w:sz w:val="28"/>
          <w:shd w:val="clear" w:color="auto" w:fill="FFFFFF" w:themeFill="background1"/>
        </w:rPr>
        <w:t xml:space="preserve">rerata </w:t>
      </w:r>
      <w:r w:rsidR="00FC753E">
        <w:rPr>
          <w:b/>
          <w:sz w:val="28"/>
          <w:shd w:val="clear" w:color="auto" w:fill="FFFFFF" w:themeFill="background1"/>
        </w:rPr>
        <w:t>4,34</w:t>
      </w:r>
      <w:r w:rsidRPr="00260E89">
        <w:rPr>
          <w:sz w:val="28"/>
          <w:shd w:val="clear" w:color="auto" w:fill="FFFFFF" w:themeFill="background1"/>
        </w:rPr>
        <w:t>;</w:t>
      </w:r>
      <w:r w:rsidRPr="00260E89">
        <w:rPr>
          <w:sz w:val="28"/>
        </w:rPr>
        <w:t xml:space="preserve"> hasil</w:t>
      </w:r>
      <w:r w:rsidRPr="00260E89">
        <w:rPr>
          <w:spacing w:val="1"/>
          <w:sz w:val="28"/>
        </w:rPr>
        <w:t xml:space="preserve"> </w:t>
      </w:r>
      <w:r w:rsidRPr="00260E89">
        <w:rPr>
          <w:sz w:val="28"/>
        </w:rPr>
        <w:t>tertinggi ada pada Prodi Pendidikan</w:t>
      </w:r>
      <w:r w:rsidR="00FC753E">
        <w:rPr>
          <w:sz w:val="28"/>
        </w:rPr>
        <w:t xml:space="preserve"> Bahasa dan Sastra Indonesia-S2 </w:t>
      </w:r>
      <w:r w:rsidRPr="00260E89">
        <w:rPr>
          <w:sz w:val="28"/>
        </w:rPr>
        <w:t xml:space="preserve">yaitu </w:t>
      </w:r>
      <w:r w:rsidR="00DF0166">
        <w:rPr>
          <w:sz w:val="28"/>
          <w:shd w:val="clear" w:color="auto" w:fill="FFFFFF" w:themeFill="background1"/>
        </w:rPr>
        <w:t>4,66</w:t>
      </w:r>
      <w:r w:rsidRPr="00260E89">
        <w:rPr>
          <w:sz w:val="28"/>
        </w:rPr>
        <w:t xml:space="preserve"> sedangkan hasil terendah pada Prodi</w:t>
      </w:r>
      <w:r w:rsidRPr="00260E89">
        <w:rPr>
          <w:spacing w:val="-2"/>
          <w:sz w:val="28"/>
        </w:rPr>
        <w:t xml:space="preserve"> </w:t>
      </w:r>
      <w:r w:rsidRPr="00260E89">
        <w:rPr>
          <w:sz w:val="28"/>
        </w:rPr>
        <w:t>Pendidikan</w:t>
      </w:r>
      <w:r w:rsidRPr="00260E89">
        <w:rPr>
          <w:spacing w:val="-3"/>
          <w:sz w:val="28"/>
        </w:rPr>
        <w:t xml:space="preserve"> </w:t>
      </w:r>
      <w:r w:rsidR="00DF0166">
        <w:rPr>
          <w:spacing w:val="-3"/>
          <w:sz w:val="28"/>
        </w:rPr>
        <w:t>Seni-</w:t>
      </w:r>
      <w:r w:rsidRPr="00260E89">
        <w:rPr>
          <w:sz w:val="28"/>
        </w:rPr>
        <w:t>S1</w:t>
      </w:r>
      <w:r w:rsidRPr="00260E89">
        <w:rPr>
          <w:spacing w:val="-2"/>
          <w:sz w:val="28"/>
        </w:rPr>
        <w:t xml:space="preserve"> </w:t>
      </w:r>
      <w:r w:rsidRPr="00260E89">
        <w:rPr>
          <w:sz w:val="28"/>
        </w:rPr>
        <w:t>yaitu</w:t>
      </w:r>
      <w:r w:rsidRPr="00260E89">
        <w:rPr>
          <w:spacing w:val="-3"/>
          <w:sz w:val="28"/>
        </w:rPr>
        <w:t xml:space="preserve"> </w:t>
      </w:r>
      <w:r w:rsidRPr="00260E89">
        <w:rPr>
          <w:sz w:val="28"/>
        </w:rPr>
        <w:t>3</w:t>
      </w:r>
      <w:r w:rsidR="00DF0166">
        <w:rPr>
          <w:sz w:val="28"/>
        </w:rPr>
        <w:t>,91</w:t>
      </w:r>
      <w:r w:rsidRPr="00260E89">
        <w:rPr>
          <w:sz w:val="28"/>
        </w:rPr>
        <w:t>.</w:t>
      </w:r>
    </w:p>
    <w:p w:rsidR="00075166" w:rsidRPr="00260E89" w:rsidRDefault="00075166" w:rsidP="00075166">
      <w:pPr>
        <w:tabs>
          <w:tab w:val="left" w:pos="1401"/>
        </w:tabs>
        <w:spacing w:line="259" w:lineRule="auto"/>
        <w:ind w:right="527"/>
        <w:jc w:val="both"/>
        <w:rPr>
          <w:sz w:val="28"/>
        </w:rPr>
      </w:pPr>
      <w:r>
        <w:rPr>
          <w:sz w:val="28"/>
        </w:rPr>
        <w:t xml:space="preserve">14. </w:t>
      </w:r>
      <w:r w:rsidRPr="00260E89">
        <w:rPr>
          <w:sz w:val="28"/>
        </w:rPr>
        <w:t xml:space="preserve">Unsur </w:t>
      </w:r>
      <w:r w:rsidR="00987937" w:rsidRPr="00987937">
        <w:rPr>
          <w:rFonts w:ascii="Helvetica" w:hAnsi="Helvetica" w:cs="Helvetica"/>
          <w:b/>
          <w:sz w:val="24"/>
          <w:szCs w:val="24"/>
          <w:shd w:val="clear" w:color="auto" w:fill="F5F5F5"/>
        </w:rPr>
        <w:t>Kesesuaian ujian dengan materi yang disampaikan Dosen</w:t>
      </w:r>
      <w:r w:rsidR="00987937">
        <w:rPr>
          <w:rFonts w:ascii="Helvetica" w:hAnsi="Helvetica" w:cs="Helvetica"/>
          <w:color w:val="676A6C"/>
          <w:sz w:val="20"/>
          <w:szCs w:val="20"/>
          <w:shd w:val="clear" w:color="auto" w:fill="F5F5F5"/>
        </w:rPr>
        <w:t xml:space="preserve"> </w:t>
      </w:r>
      <w:r w:rsidRPr="00260E89">
        <w:rPr>
          <w:sz w:val="28"/>
        </w:rPr>
        <w:t xml:space="preserve">memiliki </w:t>
      </w:r>
      <w:r w:rsidRPr="00260E89">
        <w:rPr>
          <w:sz w:val="28"/>
          <w:shd w:val="clear" w:color="auto" w:fill="FFFFFF" w:themeFill="background1"/>
        </w:rPr>
        <w:t xml:space="preserve">rerata </w:t>
      </w:r>
      <w:r w:rsidR="00FC753E">
        <w:rPr>
          <w:b/>
          <w:sz w:val="28"/>
          <w:shd w:val="clear" w:color="auto" w:fill="FFFFFF" w:themeFill="background1"/>
        </w:rPr>
        <w:t>4,33</w:t>
      </w:r>
      <w:r w:rsidRPr="00260E89">
        <w:rPr>
          <w:sz w:val="28"/>
          <w:shd w:val="clear" w:color="auto" w:fill="FFFFFF" w:themeFill="background1"/>
        </w:rPr>
        <w:t>;</w:t>
      </w:r>
      <w:r w:rsidRPr="00260E89">
        <w:rPr>
          <w:sz w:val="28"/>
        </w:rPr>
        <w:t xml:space="preserve"> hasil</w:t>
      </w:r>
      <w:r w:rsidRPr="00260E89">
        <w:rPr>
          <w:spacing w:val="1"/>
          <w:sz w:val="28"/>
        </w:rPr>
        <w:t xml:space="preserve"> </w:t>
      </w:r>
      <w:r w:rsidRPr="00260E89">
        <w:rPr>
          <w:sz w:val="28"/>
        </w:rPr>
        <w:t xml:space="preserve">tertinggi ada pada Prodi </w:t>
      </w:r>
      <w:r w:rsidRPr="00260E89">
        <w:rPr>
          <w:sz w:val="28"/>
        </w:rPr>
        <w:lastRenderedPageBreak/>
        <w:t xml:space="preserve">Pendidikan Bahasa dan Sastra Indonesia-S2 yaitu </w:t>
      </w:r>
      <w:r w:rsidRPr="00260E89">
        <w:rPr>
          <w:sz w:val="28"/>
          <w:shd w:val="clear" w:color="auto" w:fill="FFFFFF" w:themeFill="background1"/>
        </w:rPr>
        <w:t>4,71</w:t>
      </w:r>
      <w:r w:rsidRPr="00260E89">
        <w:rPr>
          <w:sz w:val="28"/>
        </w:rPr>
        <w:t xml:space="preserve"> sedangkan hasil terendah pada Prodi</w:t>
      </w:r>
      <w:r w:rsidRPr="00260E89">
        <w:rPr>
          <w:spacing w:val="-2"/>
          <w:sz w:val="28"/>
        </w:rPr>
        <w:t xml:space="preserve"> </w:t>
      </w:r>
      <w:r w:rsidRPr="00260E89">
        <w:rPr>
          <w:sz w:val="28"/>
        </w:rPr>
        <w:t>Pendidikan</w:t>
      </w:r>
      <w:r w:rsidRPr="00260E89">
        <w:rPr>
          <w:spacing w:val="-3"/>
          <w:sz w:val="28"/>
        </w:rPr>
        <w:t xml:space="preserve"> </w:t>
      </w:r>
      <w:r w:rsidR="00230561">
        <w:rPr>
          <w:spacing w:val="-3"/>
          <w:sz w:val="28"/>
        </w:rPr>
        <w:t>Seni Tari</w:t>
      </w:r>
      <w:r w:rsidRPr="00260E89">
        <w:rPr>
          <w:sz w:val="28"/>
        </w:rPr>
        <w:t>-S1</w:t>
      </w:r>
      <w:r w:rsidRPr="00260E89">
        <w:rPr>
          <w:spacing w:val="-2"/>
          <w:sz w:val="28"/>
        </w:rPr>
        <w:t xml:space="preserve"> </w:t>
      </w:r>
      <w:r w:rsidRPr="00260E89">
        <w:rPr>
          <w:sz w:val="28"/>
        </w:rPr>
        <w:t>yaitu</w:t>
      </w:r>
      <w:r w:rsidRPr="00260E89">
        <w:rPr>
          <w:spacing w:val="-3"/>
          <w:sz w:val="28"/>
        </w:rPr>
        <w:t xml:space="preserve"> </w:t>
      </w:r>
      <w:r w:rsidRPr="00260E89">
        <w:rPr>
          <w:sz w:val="28"/>
        </w:rPr>
        <w:t>3</w:t>
      </w:r>
      <w:r w:rsidR="00230561">
        <w:rPr>
          <w:sz w:val="28"/>
        </w:rPr>
        <w:t>,95</w:t>
      </w:r>
      <w:r w:rsidRPr="00260E89">
        <w:rPr>
          <w:sz w:val="28"/>
        </w:rPr>
        <w:t>.</w:t>
      </w:r>
    </w:p>
    <w:p w:rsidR="00E31B7A" w:rsidRDefault="00075166" w:rsidP="00075166">
      <w:pPr>
        <w:tabs>
          <w:tab w:val="left" w:pos="1401"/>
        </w:tabs>
        <w:spacing w:line="259" w:lineRule="auto"/>
        <w:ind w:right="527"/>
        <w:jc w:val="both"/>
        <w:rPr>
          <w:b/>
          <w:sz w:val="28"/>
          <w:shd w:val="clear" w:color="auto" w:fill="FFFFFF" w:themeFill="background1"/>
        </w:rPr>
      </w:pPr>
      <w:r>
        <w:rPr>
          <w:sz w:val="28"/>
        </w:rPr>
        <w:t xml:space="preserve">15. </w:t>
      </w:r>
      <w:r w:rsidRPr="00260E89">
        <w:rPr>
          <w:sz w:val="28"/>
        </w:rPr>
        <w:t xml:space="preserve">Unsur </w:t>
      </w:r>
      <w:r w:rsidR="00987937" w:rsidRPr="00987937">
        <w:rPr>
          <w:rFonts w:ascii="Helvetica" w:hAnsi="Helvetica" w:cs="Helvetica"/>
          <w:b/>
          <w:sz w:val="24"/>
          <w:szCs w:val="24"/>
          <w:shd w:val="clear" w:color="auto" w:fill="F5F5F5"/>
        </w:rPr>
        <w:t>Kepedulian Dosen terhadap kesulitan mahasiswa</w:t>
      </w:r>
      <w:r w:rsidR="00987937" w:rsidRPr="00987937">
        <w:rPr>
          <w:rFonts w:ascii="Helvetica" w:hAnsi="Helvetica" w:cs="Helvetica"/>
          <w:sz w:val="20"/>
          <w:szCs w:val="20"/>
          <w:shd w:val="clear" w:color="auto" w:fill="F5F5F5"/>
        </w:rPr>
        <w:t xml:space="preserve"> </w:t>
      </w:r>
      <w:r w:rsidRPr="00260E89">
        <w:rPr>
          <w:sz w:val="28"/>
        </w:rPr>
        <w:t xml:space="preserve">memiliki </w:t>
      </w:r>
      <w:r w:rsidRPr="00260E89">
        <w:rPr>
          <w:sz w:val="28"/>
          <w:shd w:val="clear" w:color="auto" w:fill="FFFFFF" w:themeFill="background1"/>
        </w:rPr>
        <w:t xml:space="preserve">rerata </w:t>
      </w:r>
      <w:r w:rsidR="00FC753E">
        <w:rPr>
          <w:b/>
          <w:sz w:val="28"/>
          <w:shd w:val="clear" w:color="auto" w:fill="FFFFFF" w:themeFill="background1"/>
        </w:rPr>
        <w:t>4,29</w:t>
      </w:r>
    </w:p>
    <w:p w:rsidR="00075166" w:rsidRPr="00260E89" w:rsidRDefault="00075166" w:rsidP="00075166">
      <w:pPr>
        <w:tabs>
          <w:tab w:val="left" w:pos="1401"/>
        </w:tabs>
        <w:spacing w:line="259" w:lineRule="auto"/>
        <w:ind w:right="527"/>
        <w:jc w:val="both"/>
        <w:rPr>
          <w:sz w:val="28"/>
        </w:rPr>
      </w:pPr>
      <w:r w:rsidRPr="00260E89">
        <w:rPr>
          <w:sz w:val="28"/>
          <w:shd w:val="clear" w:color="auto" w:fill="FFFFFF" w:themeFill="background1"/>
        </w:rPr>
        <w:t>;</w:t>
      </w:r>
      <w:r w:rsidRPr="00260E89">
        <w:rPr>
          <w:sz w:val="28"/>
        </w:rPr>
        <w:t xml:space="preserve"> hasil</w:t>
      </w:r>
      <w:r w:rsidRPr="00260E89">
        <w:rPr>
          <w:spacing w:val="1"/>
          <w:sz w:val="28"/>
        </w:rPr>
        <w:t xml:space="preserve"> </w:t>
      </w:r>
      <w:r w:rsidRPr="00260E89">
        <w:rPr>
          <w:sz w:val="28"/>
        </w:rPr>
        <w:t xml:space="preserve">tertinggi ada pada Prodi Pendidikan Bahasa dan Sastra Indonesia-S2 yaitu </w:t>
      </w:r>
      <w:r w:rsidR="00230561">
        <w:rPr>
          <w:sz w:val="28"/>
          <w:shd w:val="clear" w:color="auto" w:fill="FFFFFF" w:themeFill="background1"/>
        </w:rPr>
        <w:t>4,67</w:t>
      </w:r>
      <w:r w:rsidRPr="00260E89">
        <w:rPr>
          <w:sz w:val="28"/>
        </w:rPr>
        <w:t xml:space="preserve"> sedangkan hasil terendah pada Prodi</w:t>
      </w:r>
      <w:r w:rsidRPr="00260E89">
        <w:rPr>
          <w:spacing w:val="-2"/>
          <w:sz w:val="28"/>
        </w:rPr>
        <w:t xml:space="preserve"> </w:t>
      </w:r>
      <w:r w:rsidRPr="00260E89">
        <w:rPr>
          <w:sz w:val="28"/>
        </w:rPr>
        <w:t>Pendidikan</w:t>
      </w:r>
      <w:r w:rsidRPr="00260E89">
        <w:rPr>
          <w:spacing w:val="-3"/>
          <w:sz w:val="28"/>
        </w:rPr>
        <w:t xml:space="preserve"> </w:t>
      </w:r>
      <w:r w:rsidR="00230561">
        <w:rPr>
          <w:spacing w:val="-3"/>
          <w:sz w:val="28"/>
        </w:rPr>
        <w:t>Seni Tari</w:t>
      </w:r>
      <w:r w:rsidRPr="00260E89">
        <w:rPr>
          <w:sz w:val="28"/>
        </w:rPr>
        <w:t>-S1</w:t>
      </w:r>
      <w:r w:rsidRPr="00260E89">
        <w:rPr>
          <w:spacing w:val="-2"/>
          <w:sz w:val="28"/>
        </w:rPr>
        <w:t xml:space="preserve"> </w:t>
      </w:r>
      <w:r w:rsidRPr="00260E89">
        <w:rPr>
          <w:sz w:val="28"/>
        </w:rPr>
        <w:t>yaitu</w:t>
      </w:r>
      <w:r w:rsidRPr="00260E89">
        <w:rPr>
          <w:spacing w:val="-3"/>
          <w:sz w:val="28"/>
        </w:rPr>
        <w:t xml:space="preserve"> </w:t>
      </w:r>
      <w:r w:rsidRPr="00260E89">
        <w:rPr>
          <w:sz w:val="28"/>
        </w:rPr>
        <w:t>3</w:t>
      </w:r>
      <w:r w:rsidR="00230561">
        <w:rPr>
          <w:sz w:val="28"/>
        </w:rPr>
        <w:t>,93</w:t>
      </w:r>
      <w:r w:rsidRPr="00260E89">
        <w:rPr>
          <w:sz w:val="28"/>
        </w:rPr>
        <w:t>.</w:t>
      </w:r>
    </w:p>
    <w:p w:rsidR="00075166" w:rsidRPr="00260E89" w:rsidRDefault="00075166" w:rsidP="00075166">
      <w:pPr>
        <w:tabs>
          <w:tab w:val="left" w:pos="1401"/>
        </w:tabs>
        <w:spacing w:line="259" w:lineRule="auto"/>
        <w:ind w:right="527"/>
        <w:jc w:val="both"/>
        <w:rPr>
          <w:sz w:val="28"/>
        </w:rPr>
      </w:pPr>
    </w:p>
    <w:p w:rsidR="003D3D8A" w:rsidRDefault="00FE1306">
      <w:pPr>
        <w:pStyle w:val="Heading2"/>
        <w:numPr>
          <w:ilvl w:val="1"/>
          <w:numId w:val="1"/>
        </w:numPr>
        <w:tabs>
          <w:tab w:val="left" w:pos="860"/>
        </w:tabs>
        <w:spacing w:before="14"/>
        <w:jc w:val="both"/>
        <w:rPr>
          <w:color w:val="392F2A"/>
        </w:rPr>
      </w:pPr>
      <w:r>
        <w:rPr>
          <w:color w:val="392F2A"/>
        </w:rPr>
        <w:t>Angket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Monitoring</w:t>
      </w:r>
      <w:r>
        <w:rPr>
          <w:color w:val="392F2A"/>
          <w:spacing w:val="-4"/>
        </w:rPr>
        <w:t xml:space="preserve"> </w:t>
      </w:r>
      <w:r>
        <w:rPr>
          <w:color w:val="392F2A"/>
        </w:rPr>
        <w:t>dan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Evaluasi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Perkuliahan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Awal Semester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Mata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Kuliah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Praktik</w:t>
      </w:r>
      <w:r>
        <w:rPr>
          <w:color w:val="392F2A"/>
          <w:spacing w:val="-4"/>
        </w:rPr>
        <w:t xml:space="preserve"> </w:t>
      </w:r>
      <w:r>
        <w:rPr>
          <w:color w:val="392F2A"/>
        </w:rPr>
        <w:t>di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Studio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(FBS</w:t>
      </w:r>
      <w:r w:rsidR="005067D1">
        <w:rPr>
          <w:color w:val="392F2A"/>
        </w:rPr>
        <w:t>B</w:t>
      </w:r>
      <w:r>
        <w:rPr>
          <w:color w:val="392F2A"/>
        </w:rPr>
        <w:t>)</w:t>
      </w:r>
    </w:p>
    <w:p w:rsidR="003D3D8A" w:rsidRDefault="00FE1306">
      <w:pPr>
        <w:pStyle w:val="BodyText"/>
        <w:spacing w:before="52" w:line="276" w:lineRule="auto"/>
        <w:ind w:left="860" w:right="519"/>
        <w:jc w:val="both"/>
      </w:pPr>
      <w:r>
        <w:rPr>
          <w:color w:val="392F2A"/>
        </w:rPr>
        <w:t>Hasil</w:t>
      </w:r>
      <w:r>
        <w:rPr>
          <w:color w:val="392F2A"/>
          <w:spacing w:val="5"/>
        </w:rPr>
        <w:t xml:space="preserve"> </w:t>
      </w:r>
      <w:r>
        <w:rPr>
          <w:color w:val="392F2A"/>
        </w:rPr>
        <w:t>perolehan</w:t>
      </w:r>
      <w:r>
        <w:rPr>
          <w:color w:val="392F2A"/>
          <w:spacing w:val="3"/>
        </w:rPr>
        <w:t xml:space="preserve"> </w:t>
      </w:r>
      <w:r>
        <w:rPr>
          <w:color w:val="392F2A"/>
        </w:rPr>
        <w:t>monitoring</w:t>
      </w:r>
      <w:r>
        <w:rPr>
          <w:color w:val="392F2A"/>
          <w:spacing w:val="4"/>
        </w:rPr>
        <w:t xml:space="preserve"> </w:t>
      </w:r>
      <w:r>
        <w:rPr>
          <w:color w:val="392F2A"/>
        </w:rPr>
        <w:t>dan</w:t>
      </w:r>
      <w:r>
        <w:rPr>
          <w:color w:val="392F2A"/>
          <w:spacing w:val="7"/>
        </w:rPr>
        <w:t xml:space="preserve"> </w:t>
      </w:r>
      <w:r>
        <w:rPr>
          <w:color w:val="392F2A"/>
        </w:rPr>
        <w:t>evaluasi</w:t>
      </w:r>
      <w:r>
        <w:rPr>
          <w:color w:val="392F2A"/>
          <w:spacing w:val="5"/>
        </w:rPr>
        <w:t xml:space="preserve"> </w:t>
      </w:r>
      <w:r>
        <w:rPr>
          <w:color w:val="392F2A"/>
        </w:rPr>
        <w:t>perkuliahan</w:t>
      </w:r>
      <w:r>
        <w:rPr>
          <w:color w:val="392F2A"/>
          <w:spacing w:val="6"/>
        </w:rPr>
        <w:t xml:space="preserve"> </w:t>
      </w:r>
      <w:r>
        <w:rPr>
          <w:color w:val="392F2A"/>
        </w:rPr>
        <w:t>awal</w:t>
      </w:r>
      <w:r>
        <w:rPr>
          <w:color w:val="392F2A"/>
          <w:spacing w:val="7"/>
        </w:rPr>
        <w:t xml:space="preserve"> </w:t>
      </w:r>
      <w:r>
        <w:rPr>
          <w:color w:val="392F2A"/>
        </w:rPr>
        <w:t>smester</w:t>
      </w:r>
      <w:r>
        <w:rPr>
          <w:color w:val="392F2A"/>
          <w:spacing w:val="5"/>
        </w:rPr>
        <w:t xml:space="preserve"> </w:t>
      </w:r>
      <w:r>
        <w:rPr>
          <w:color w:val="392F2A"/>
        </w:rPr>
        <w:t>kuliah</w:t>
      </w:r>
      <w:r>
        <w:rPr>
          <w:color w:val="392F2A"/>
          <w:spacing w:val="7"/>
        </w:rPr>
        <w:t xml:space="preserve"> </w:t>
      </w:r>
      <w:r>
        <w:rPr>
          <w:color w:val="392F2A"/>
        </w:rPr>
        <w:t>praktik</w:t>
      </w:r>
      <w:r>
        <w:rPr>
          <w:color w:val="392F2A"/>
          <w:spacing w:val="4"/>
        </w:rPr>
        <w:t xml:space="preserve"> </w:t>
      </w:r>
      <w:r>
        <w:rPr>
          <w:color w:val="392F2A"/>
        </w:rPr>
        <w:t>di</w:t>
      </w:r>
      <w:r>
        <w:rPr>
          <w:color w:val="392F2A"/>
          <w:spacing w:val="10"/>
        </w:rPr>
        <w:t xml:space="preserve"> </w:t>
      </w:r>
      <w:r>
        <w:rPr>
          <w:color w:val="392F2A"/>
        </w:rPr>
        <w:t>studio</w:t>
      </w:r>
      <w:r>
        <w:rPr>
          <w:color w:val="392F2A"/>
          <w:spacing w:val="6"/>
        </w:rPr>
        <w:t xml:space="preserve"> </w:t>
      </w:r>
      <w:r>
        <w:rPr>
          <w:color w:val="392F2A"/>
        </w:rPr>
        <w:t>(FBS</w:t>
      </w:r>
      <w:r w:rsidR="005067D1">
        <w:rPr>
          <w:color w:val="392F2A"/>
        </w:rPr>
        <w:t>B</w:t>
      </w:r>
      <w:r>
        <w:rPr>
          <w:color w:val="392F2A"/>
        </w:rPr>
        <w:t>)</w:t>
      </w:r>
      <w:r>
        <w:rPr>
          <w:color w:val="392F2A"/>
          <w:spacing w:val="6"/>
        </w:rPr>
        <w:t xml:space="preserve"> </w:t>
      </w:r>
      <w:r>
        <w:rPr>
          <w:color w:val="392F2A"/>
        </w:rPr>
        <w:t>dapat</w:t>
      </w:r>
      <w:r>
        <w:rPr>
          <w:color w:val="392F2A"/>
          <w:spacing w:val="6"/>
        </w:rPr>
        <w:t xml:space="preserve"> </w:t>
      </w:r>
      <w:r>
        <w:rPr>
          <w:color w:val="392F2A"/>
        </w:rPr>
        <w:t>dilihat</w:t>
      </w:r>
      <w:r>
        <w:rPr>
          <w:color w:val="392F2A"/>
          <w:spacing w:val="5"/>
        </w:rPr>
        <w:t xml:space="preserve"> </w:t>
      </w:r>
      <w:r>
        <w:rPr>
          <w:color w:val="392F2A"/>
        </w:rPr>
        <w:t>pada</w:t>
      </w:r>
      <w:r>
        <w:rPr>
          <w:color w:val="392F2A"/>
          <w:spacing w:val="7"/>
        </w:rPr>
        <w:t xml:space="preserve"> </w:t>
      </w:r>
      <w:r>
        <w:rPr>
          <w:color w:val="392F2A"/>
        </w:rPr>
        <w:t>tabel</w:t>
      </w:r>
      <w:r>
        <w:rPr>
          <w:color w:val="392F2A"/>
          <w:spacing w:val="-61"/>
        </w:rPr>
        <w:t xml:space="preserve"> </w:t>
      </w:r>
      <w:r>
        <w:rPr>
          <w:color w:val="392F2A"/>
        </w:rPr>
        <w:t>3 dan gambar 3. Terdapat 9 Program Studi di FBS</w:t>
      </w:r>
      <w:r w:rsidR="005067D1">
        <w:rPr>
          <w:color w:val="392F2A"/>
        </w:rPr>
        <w:t>B</w:t>
      </w:r>
      <w:r>
        <w:rPr>
          <w:color w:val="392F2A"/>
        </w:rPr>
        <w:t xml:space="preserve"> yang mengisi angket Praktik Studio yaitu </w:t>
      </w:r>
      <w:r w:rsidR="005B286B">
        <w:rPr>
          <w:color w:val="392F2A"/>
        </w:rPr>
        <w:t>Linguistik Terapan</w:t>
      </w:r>
      <w:r>
        <w:rPr>
          <w:color w:val="392F2A"/>
        </w:rPr>
        <w:t>-S2,</w:t>
      </w:r>
      <w:r>
        <w:rPr>
          <w:color w:val="392F2A"/>
          <w:spacing w:val="1"/>
        </w:rPr>
        <w:t xml:space="preserve"> </w:t>
      </w:r>
      <w:r>
        <w:rPr>
          <w:color w:val="392F2A"/>
          <w:spacing w:val="-1"/>
        </w:rPr>
        <w:t>Pendidikan</w:t>
      </w:r>
      <w:r>
        <w:rPr>
          <w:color w:val="392F2A"/>
          <w:spacing w:val="-17"/>
        </w:rPr>
        <w:t xml:space="preserve"> </w:t>
      </w:r>
      <w:r>
        <w:rPr>
          <w:color w:val="392F2A"/>
          <w:spacing w:val="-1"/>
        </w:rPr>
        <w:t>Seni-S2,</w:t>
      </w:r>
      <w:r>
        <w:rPr>
          <w:color w:val="392F2A"/>
          <w:spacing w:val="-17"/>
        </w:rPr>
        <w:t xml:space="preserve"> </w:t>
      </w:r>
      <w:r>
        <w:rPr>
          <w:color w:val="392F2A"/>
          <w:spacing w:val="-1"/>
        </w:rPr>
        <w:t>Pendidikan</w:t>
      </w:r>
      <w:r>
        <w:rPr>
          <w:color w:val="392F2A"/>
          <w:spacing w:val="-16"/>
        </w:rPr>
        <w:t xml:space="preserve"> </w:t>
      </w:r>
      <w:r>
        <w:rPr>
          <w:color w:val="392F2A"/>
        </w:rPr>
        <w:t>Seni</w:t>
      </w:r>
      <w:r>
        <w:rPr>
          <w:color w:val="392F2A"/>
          <w:spacing w:val="-15"/>
        </w:rPr>
        <w:t xml:space="preserve"> </w:t>
      </w:r>
      <w:r>
        <w:rPr>
          <w:color w:val="392F2A"/>
        </w:rPr>
        <w:t>Tari-S1,</w:t>
      </w:r>
      <w:r>
        <w:rPr>
          <w:color w:val="392F2A"/>
          <w:spacing w:val="-17"/>
        </w:rPr>
        <w:t xml:space="preserve"> </w:t>
      </w:r>
      <w:r>
        <w:rPr>
          <w:color w:val="392F2A"/>
        </w:rPr>
        <w:t>Sastra</w:t>
      </w:r>
      <w:r>
        <w:rPr>
          <w:color w:val="392F2A"/>
          <w:spacing w:val="-15"/>
        </w:rPr>
        <w:t xml:space="preserve"> </w:t>
      </w:r>
      <w:r>
        <w:rPr>
          <w:color w:val="392F2A"/>
        </w:rPr>
        <w:t>Indonesia-S1,</w:t>
      </w:r>
      <w:r>
        <w:rPr>
          <w:color w:val="392F2A"/>
          <w:spacing w:val="-17"/>
        </w:rPr>
        <w:t xml:space="preserve"> </w:t>
      </w:r>
      <w:r>
        <w:rPr>
          <w:color w:val="392F2A"/>
        </w:rPr>
        <w:t>Pendidikan</w:t>
      </w:r>
      <w:r>
        <w:rPr>
          <w:color w:val="392F2A"/>
          <w:spacing w:val="-15"/>
        </w:rPr>
        <w:t xml:space="preserve"> </w:t>
      </w:r>
      <w:r>
        <w:rPr>
          <w:color w:val="392F2A"/>
        </w:rPr>
        <w:t>Bahasa</w:t>
      </w:r>
      <w:r>
        <w:rPr>
          <w:color w:val="392F2A"/>
          <w:spacing w:val="-14"/>
        </w:rPr>
        <w:t xml:space="preserve"> </w:t>
      </w:r>
      <w:r w:rsidR="005B286B">
        <w:rPr>
          <w:color w:val="392F2A"/>
        </w:rPr>
        <w:t>Inggris</w:t>
      </w:r>
      <w:r>
        <w:rPr>
          <w:color w:val="392F2A"/>
        </w:rPr>
        <w:t>-S1,</w:t>
      </w:r>
      <w:r>
        <w:rPr>
          <w:color w:val="392F2A"/>
          <w:spacing w:val="-17"/>
        </w:rPr>
        <w:t xml:space="preserve"> </w:t>
      </w:r>
      <w:r>
        <w:rPr>
          <w:color w:val="392F2A"/>
        </w:rPr>
        <w:t>Pendidikan</w:t>
      </w:r>
      <w:r>
        <w:rPr>
          <w:color w:val="392F2A"/>
          <w:spacing w:val="-17"/>
        </w:rPr>
        <w:t xml:space="preserve"> </w:t>
      </w:r>
      <w:r>
        <w:rPr>
          <w:color w:val="392F2A"/>
        </w:rPr>
        <w:t>Bahasa</w:t>
      </w:r>
      <w:r>
        <w:rPr>
          <w:color w:val="392F2A"/>
          <w:spacing w:val="-14"/>
        </w:rPr>
        <w:t xml:space="preserve"> </w:t>
      </w:r>
      <w:r>
        <w:rPr>
          <w:color w:val="392F2A"/>
        </w:rPr>
        <w:t>Jawa-</w:t>
      </w:r>
      <w:r>
        <w:rPr>
          <w:color w:val="392F2A"/>
          <w:spacing w:val="-61"/>
        </w:rPr>
        <w:t xml:space="preserve"> </w:t>
      </w:r>
      <w:r>
        <w:rPr>
          <w:color w:val="392F2A"/>
        </w:rPr>
        <w:t>S1, Pendidikan Seni Rupa-S1, Pendidikan Kriya-S1, dan Pendidikan Musik-S1. Hasil rerata tertinggi yaitu pada Prodi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Pendidikan</w:t>
      </w:r>
      <w:r>
        <w:rPr>
          <w:color w:val="392F2A"/>
          <w:spacing w:val="-4"/>
        </w:rPr>
        <w:t xml:space="preserve"> </w:t>
      </w:r>
      <w:r w:rsidR="005B286B">
        <w:rPr>
          <w:color w:val="392F2A"/>
        </w:rPr>
        <w:t>Seni</w:t>
      </w:r>
      <w:r>
        <w:rPr>
          <w:color w:val="392F2A"/>
        </w:rPr>
        <w:t>-S2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dengan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skor</w:t>
      </w:r>
      <w:r>
        <w:rPr>
          <w:color w:val="392F2A"/>
          <w:spacing w:val="-1"/>
        </w:rPr>
        <w:t xml:space="preserve"> </w:t>
      </w:r>
      <w:r w:rsidR="005B286B">
        <w:rPr>
          <w:color w:val="392F2A"/>
        </w:rPr>
        <w:t>4,61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dan rerata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terendah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yaitu</w:t>
      </w:r>
      <w:r>
        <w:rPr>
          <w:color w:val="392F2A"/>
          <w:spacing w:val="-4"/>
        </w:rPr>
        <w:t xml:space="preserve"> </w:t>
      </w:r>
      <w:r w:rsidR="005B286B">
        <w:rPr>
          <w:color w:val="392F2A"/>
        </w:rPr>
        <w:t>Sastra Indonesia</w:t>
      </w:r>
      <w:r>
        <w:rPr>
          <w:color w:val="392F2A"/>
        </w:rPr>
        <w:t>-S1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dengan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skor</w:t>
      </w:r>
      <w:r>
        <w:rPr>
          <w:color w:val="392F2A"/>
          <w:spacing w:val="-1"/>
        </w:rPr>
        <w:t xml:space="preserve"> </w:t>
      </w:r>
      <w:r w:rsidR="005B286B">
        <w:rPr>
          <w:color w:val="392F2A"/>
        </w:rPr>
        <w:t>4,00</w:t>
      </w:r>
      <w:r>
        <w:rPr>
          <w:color w:val="392F2A"/>
        </w:rPr>
        <w:t>.</w:t>
      </w:r>
    </w:p>
    <w:p w:rsidR="003D3D8A" w:rsidRDefault="003D3D8A">
      <w:pPr>
        <w:pStyle w:val="BodyText"/>
        <w:spacing w:before="11"/>
        <w:rPr>
          <w:sz w:val="31"/>
        </w:rPr>
      </w:pPr>
    </w:p>
    <w:p w:rsidR="003D3D8A" w:rsidRPr="005C559F" w:rsidRDefault="00FE1306" w:rsidP="005C559F">
      <w:pPr>
        <w:pStyle w:val="Heading2"/>
        <w:ind w:left="1045"/>
      </w:pPr>
      <w:r>
        <w:rPr>
          <w:color w:val="392F2A"/>
        </w:rPr>
        <w:t>Tabel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3:</w:t>
      </w:r>
      <w:r>
        <w:rPr>
          <w:color w:val="392F2A"/>
          <w:spacing w:val="-4"/>
        </w:rPr>
        <w:t xml:space="preserve"> </w:t>
      </w:r>
      <w:r>
        <w:rPr>
          <w:color w:val="392F2A"/>
        </w:rPr>
        <w:t>Tabel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Kuliah</w:t>
      </w:r>
      <w:r>
        <w:rPr>
          <w:color w:val="392F2A"/>
          <w:spacing w:val="-5"/>
        </w:rPr>
        <w:t xml:space="preserve"> </w:t>
      </w:r>
      <w:r>
        <w:rPr>
          <w:color w:val="392F2A"/>
        </w:rPr>
        <w:t>Monitoring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dan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Evaluasi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Perkuliahan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Awal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Semester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Mata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Kuliah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Praktik</w:t>
      </w:r>
      <w:r>
        <w:rPr>
          <w:color w:val="392F2A"/>
          <w:spacing w:val="-2"/>
        </w:rPr>
        <w:t xml:space="preserve"> </w:t>
      </w:r>
      <w:r w:rsidR="00753F32">
        <w:rPr>
          <w:color w:val="392F2A"/>
        </w:rPr>
        <w:t>di Studio</w:t>
      </w:r>
      <w:r>
        <w:rPr>
          <w:color w:val="392F2A"/>
          <w:spacing w:val="-6"/>
        </w:rPr>
        <w:t xml:space="preserve"> </w:t>
      </w:r>
      <w:r>
        <w:rPr>
          <w:color w:val="392F2A"/>
        </w:rPr>
        <w:t>(FBS</w:t>
      </w:r>
      <w:r w:rsidR="00257E05">
        <w:rPr>
          <w:color w:val="392F2A"/>
        </w:rPr>
        <w:t>B</w:t>
      </w:r>
      <w:r>
        <w:rPr>
          <w:color w:val="392F2A"/>
        </w:rPr>
        <w:t>)</w:t>
      </w:r>
    </w:p>
    <w:tbl>
      <w:tblPr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1"/>
        <w:gridCol w:w="3323"/>
        <w:gridCol w:w="792"/>
        <w:gridCol w:w="709"/>
        <w:gridCol w:w="709"/>
        <w:gridCol w:w="860"/>
        <w:gridCol w:w="850"/>
        <w:gridCol w:w="1014"/>
        <w:gridCol w:w="961"/>
        <w:gridCol w:w="733"/>
        <w:gridCol w:w="858"/>
        <w:gridCol w:w="851"/>
        <w:gridCol w:w="1136"/>
      </w:tblGrid>
      <w:tr w:rsidR="00AE57A4" w:rsidTr="00843EC3">
        <w:trPr>
          <w:trHeight w:val="303"/>
          <w:jc w:val="center"/>
        </w:trPr>
        <w:tc>
          <w:tcPr>
            <w:tcW w:w="421" w:type="dxa"/>
            <w:vMerge w:val="restart"/>
            <w:shd w:val="clear" w:color="auto" w:fill="E1EEDA"/>
          </w:tcPr>
          <w:p w:rsidR="00AE57A4" w:rsidRDefault="00AE57A4">
            <w:pPr>
              <w:pStyle w:val="TableParagraph"/>
              <w:rPr>
                <w:b/>
                <w:sz w:val="16"/>
              </w:rPr>
            </w:pPr>
          </w:p>
          <w:p w:rsidR="00AE57A4" w:rsidRDefault="00AE57A4">
            <w:pPr>
              <w:pStyle w:val="TableParagraph"/>
              <w:rPr>
                <w:b/>
                <w:sz w:val="16"/>
              </w:rPr>
            </w:pPr>
          </w:p>
          <w:p w:rsidR="00AE57A4" w:rsidRDefault="00AE57A4">
            <w:pPr>
              <w:pStyle w:val="TableParagraph"/>
              <w:spacing w:before="112"/>
              <w:ind w:left="146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3323" w:type="dxa"/>
            <w:vMerge w:val="restart"/>
            <w:shd w:val="clear" w:color="auto" w:fill="E1EEDA"/>
          </w:tcPr>
          <w:p w:rsidR="00AE57A4" w:rsidRDefault="00AE57A4">
            <w:pPr>
              <w:pStyle w:val="TableParagraph"/>
              <w:rPr>
                <w:b/>
                <w:sz w:val="16"/>
              </w:rPr>
            </w:pPr>
          </w:p>
          <w:p w:rsidR="00AE57A4" w:rsidRDefault="00AE57A4">
            <w:pPr>
              <w:pStyle w:val="TableParagraph"/>
              <w:rPr>
                <w:b/>
                <w:sz w:val="16"/>
              </w:rPr>
            </w:pPr>
          </w:p>
          <w:p w:rsidR="00AE57A4" w:rsidRDefault="00AE57A4">
            <w:pPr>
              <w:pStyle w:val="TableParagraph"/>
              <w:spacing w:before="112"/>
              <w:ind w:left="1224" w:right="12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Unsur/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Item</w:t>
            </w:r>
          </w:p>
        </w:tc>
        <w:tc>
          <w:tcPr>
            <w:tcW w:w="8337" w:type="dxa"/>
            <w:gridSpan w:val="10"/>
            <w:shd w:val="clear" w:color="auto" w:fill="E1EEDA"/>
          </w:tcPr>
          <w:p w:rsidR="00AE57A4" w:rsidRDefault="00AE57A4" w:rsidP="00F4234F">
            <w:pPr>
              <w:pStyle w:val="TableParagraph"/>
              <w:spacing w:before="51"/>
              <w:ind w:left="2918" w:right="36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STUDI</w:t>
            </w:r>
          </w:p>
        </w:tc>
        <w:tc>
          <w:tcPr>
            <w:tcW w:w="1136" w:type="dxa"/>
            <w:vMerge w:val="restart"/>
            <w:shd w:val="clear" w:color="auto" w:fill="E1EEDA"/>
          </w:tcPr>
          <w:p w:rsidR="00AE57A4" w:rsidRDefault="00AE57A4">
            <w:pPr>
              <w:pStyle w:val="TableParagraph"/>
              <w:rPr>
                <w:b/>
                <w:sz w:val="16"/>
              </w:rPr>
            </w:pPr>
          </w:p>
          <w:p w:rsidR="00AE57A4" w:rsidRDefault="00AE57A4">
            <w:pPr>
              <w:pStyle w:val="TableParagraph"/>
              <w:spacing w:before="1"/>
              <w:rPr>
                <w:b/>
                <w:sz w:val="17"/>
              </w:rPr>
            </w:pPr>
          </w:p>
          <w:p w:rsidR="00AE57A4" w:rsidRDefault="00AE57A4">
            <w:pPr>
              <w:pStyle w:val="TableParagraph"/>
              <w:ind w:left="290" w:right="177" w:hanging="58"/>
              <w:rPr>
                <w:b/>
                <w:sz w:val="16"/>
              </w:rPr>
            </w:pPr>
            <w:r>
              <w:rPr>
                <w:b/>
                <w:sz w:val="16"/>
              </w:rPr>
              <w:t>Rerata/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Unsur</w:t>
            </w:r>
          </w:p>
        </w:tc>
      </w:tr>
      <w:tr w:rsidR="00AE57A4" w:rsidTr="00FA72B2">
        <w:trPr>
          <w:trHeight w:val="889"/>
          <w:jc w:val="center"/>
        </w:trPr>
        <w:tc>
          <w:tcPr>
            <w:tcW w:w="421" w:type="dxa"/>
            <w:vMerge/>
            <w:tcBorders>
              <w:top w:val="nil"/>
            </w:tcBorders>
            <w:shd w:val="clear" w:color="auto" w:fill="E1EEDA"/>
          </w:tcPr>
          <w:p w:rsidR="00AE57A4" w:rsidRDefault="00AE57A4">
            <w:pPr>
              <w:rPr>
                <w:sz w:val="2"/>
                <w:szCs w:val="2"/>
              </w:rPr>
            </w:pPr>
          </w:p>
        </w:tc>
        <w:tc>
          <w:tcPr>
            <w:tcW w:w="3323" w:type="dxa"/>
            <w:vMerge/>
            <w:tcBorders>
              <w:top w:val="nil"/>
            </w:tcBorders>
            <w:shd w:val="clear" w:color="auto" w:fill="E1EEDA"/>
          </w:tcPr>
          <w:p w:rsidR="00AE57A4" w:rsidRDefault="00AE57A4"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shd w:val="clear" w:color="auto" w:fill="E1EEDA"/>
          </w:tcPr>
          <w:p w:rsidR="00AE57A4" w:rsidRDefault="00AE57A4" w:rsidP="00A928FB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AE57A4" w:rsidRDefault="00AE57A4" w:rsidP="00A928FB">
            <w:pPr>
              <w:pStyle w:val="TableParagraph"/>
              <w:ind w:left="401" w:right="143" w:hanging="216"/>
              <w:rPr>
                <w:b/>
                <w:sz w:val="16"/>
              </w:rPr>
            </w:pPr>
          </w:p>
          <w:p w:rsidR="00AE57A4" w:rsidRDefault="00AE57A4" w:rsidP="00A928FB">
            <w:pPr>
              <w:pStyle w:val="TableParagraph"/>
              <w:ind w:left="401" w:right="143" w:hanging="216"/>
              <w:rPr>
                <w:b/>
                <w:sz w:val="16"/>
              </w:rPr>
            </w:pPr>
            <w:r>
              <w:rPr>
                <w:b/>
                <w:sz w:val="16"/>
              </w:rPr>
              <w:t>LT-S2</w:t>
            </w:r>
          </w:p>
        </w:tc>
        <w:tc>
          <w:tcPr>
            <w:tcW w:w="709" w:type="dxa"/>
            <w:shd w:val="clear" w:color="auto" w:fill="E1EEDA"/>
          </w:tcPr>
          <w:p w:rsidR="00AE57A4" w:rsidRDefault="00AE57A4" w:rsidP="00A928FB">
            <w:pPr>
              <w:pStyle w:val="TableParagraph"/>
              <w:rPr>
                <w:b/>
                <w:sz w:val="16"/>
              </w:rPr>
            </w:pPr>
          </w:p>
          <w:p w:rsidR="00AE57A4" w:rsidRDefault="00AE57A4" w:rsidP="00A928FB">
            <w:pPr>
              <w:pStyle w:val="TableParagraph"/>
              <w:spacing w:before="12"/>
              <w:rPr>
                <w:b/>
                <w:sz w:val="11"/>
              </w:rPr>
            </w:pPr>
          </w:p>
          <w:p w:rsidR="00AE57A4" w:rsidRDefault="00AE57A4" w:rsidP="00A928FB">
            <w:pPr>
              <w:pStyle w:val="TableParagraph"/>
              <w:ind w:left="142"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P.Seni-S2</w:t>
            </w:r>
          </w:p>
        </w:tc>
        <w:tc>
          <w:tcPr>
            <w:tcW w:w="709" w:type="dxa"/>
            <w:shd w:val="clear" w:color="auto" w:fill="E1EEDA"/>
          </w:tcPr>
          <w:p w:rsidR="00AE57A4" w:rsidRDefault="00AE57A4" w:rsidP="00A928FB">
            <w:pPr>
              <w:pStyle w:val="TableParagraph"/>
              <w:rPr>
                <w:b/>
                <w:sz w:val="16"/>
              </w:rPr>
            </w:pPr>
          </w:p>
          <w:p w:rsidR="00AE57A4" w:rsidRDefault="00AE57A4" w:rsidP="00A928FB">
            <w:pPr>
              <w:pStyle w:val="TableParagraph"/>
              <w:spacing w:before="12"/>
              <w:rPr>
                <w:b/>
                <w:sz w:val="11"/>
              </w:rPr>
            </w:pPr>
          </w:p>
          <w:p w:rsidR="00AE57A4" w:rsidRDefault="00AE57A4" w:rsidP="00A928FB">
            <w:pPr>
              <w:pStyle w:val="TableParagraph"/>
              <w:ind w:left="144"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PST-S1</w:t>
            </w:r>
          </w:p>
        </w:tc>
        <w:tc>
          <w:tcPr>
            <w:tcW w:w="860" w:type="dxa"/>
            <w:shd w:val="clear" w:color="auto" w:fill="E1EEDA"/>
          </w:tcPr>
          <w:p w:rsidR="00AE57A4" w:rsidRDefault="00AE57A4" w:rsidP="00A928FB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AE57A4" w:rsidRDefault="00AE57A4" w:rsidP="00555834">
            <w:pPr>
              <w:pStyle w:val="TableParagraph"/>
              <w:ind w:left="404" w:right="110" w:hanging="39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SASINDO-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850" w:type="dxa"/>
            <w:shd w:val="clear" w:color="auto" w:fill="E1EEDA"/>
          </w:tcPr>
          <w:p w:rsidR="00AE57A4" w:rsidRDefault="00AE57A4" w:rsidP="00A928FB">
            <w:pPr>
              <w:pStyle w:val="TableParagraph"/>
              <w:spacing w:before="10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 </w:t>
            </w:r>
          </w:p>
          <w:p w:rsidR="00AE57A4" w:rsidRDefault="00AE57A4" w:rsidP="00A928FB">
            <w:pPr>
              <w:pStyle w:val="TableParagraph"/>
              <w:spacing w:before="10"/>
              <w:rPr>
                <w:b/>
                <w:sz w:val="11"/>
              </w:rPr>
            </w:pPr>
          </w:p>
          <w:p w:rsidR="00AE57A4" w:rsidRPr="00555834" w:rsidRDefault="00AE57A4" w:rsidP="00555834">
            <w:pPr>
              <w:pStyle w:val="TableParagraph"/>
              <w:spacing w:before="1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PB Inggris- S1</w:t>
            </w:r>
          </w:p>
        </w:tc>
        <w:tc>
          <w:tcPr>
            <w:tcW w:w="1014" w:type="dxa"/>
            <w:shd w:val="clear" w:color="auto" w:fill="E1EEDA"/>
          </w:tcPr>
          <w:p w:rsidR="00AE57A4" w:rsidRDefault="00AE57A4" w:rsidP="00A928FB">
            <w:pPr>
              <w:pStyle w:val="TableParagraph"/>
              <w:spacing w:before="10"/>
              <w:rPr>
                <w:b/>
                <w:sz w:val="11"/>
              </w:rPr>
            </w:pPr>
          </w:p>
          <w:p w:rsidR="00AE57A4" w:rsidRDefault="00AE57A4" w:rsidP="00555834">
            <w:pPr>
              <w:pStyle w:val="TableParagraph"/>
              <w:ind w:left="145"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PB</w:t>
            </w:r>
          </w:p>
          <w:p w:rsidR="00AE57A4" w:rsidRDefault="00AE57A4" w:rsidP="00555834">
            <w:pPr>
              <w:pStyle w:val="TableParagraph"/>
              <w:spacing w:before="2"/>
              <w:ind w:left="147"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Prancis-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961" w:type="dxa"/>
            <w:shd w:val="clear" w:color="auto" w:fill="E1EEDA"/>
          </w:tcPr>
          <w:p w:rsidR="00AE57A4" w:rsidRDefault="00AE57A4" w:rsidP="00A928FB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AE57A4" w:rsidRDefault="00AE57A4" w:rsidP="00555834">
            <w:pPr>
              <w:pStyle w:val="TableParagraph"/>
              <w:ind w:left="294" w:right="138" w:hanging="272"/>
              <w:rPr>
                <w:b/>
                <w:sz w:val="16"/>
              </w:rPr>
            </w:pPr>
            <w:r>
              <w:rPr>
                <w:b/>
                <w:sz w:val="16"/>
              </w:rPr>
              <w:t>PB Jawa-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733" w:type="dxa"/>
            <w:shd w:val="clear" w:color="auto" w:fill="E1EEDA"/>
          </w:tcPr>
          <w:p w:rsidR="00AE57A4" w:rsidRDefault="00AE57A4" w:rsidP="00A928FB">
            <w:pPr>
              <w:pStyle w:val="TableParagraph"/>
              <w:rPr>
                <w:b/>
                <w:sz w:val="16"/>
              </w:rPr>
            </w:pPr>
          </w:p>
          <w:p w:rsidR="00AE57A4" w:rsidRDefault="00AE57A4" w:rsidP="00A928FB">
            <w:pPr>
              <w:pStyle w:val="TableParagraph"/>
              <w:spacing w:before="12"/>
              <w:rPr>
                <w:b/>
                <w:sz w:val="11"/>
              </w:rPr>
            </w:pPr>
          </w:p>
          <w:p w:rsidR="00AE57A4" w:rsidRDefault="00AE57A4" w:rsidP="00A928FB">
            <w:pPr>
              <w:pStyle w:val="TableParagraph"/>
              <w:ind w:left="142" w:right="203"/>
              <w:rPr>
                <w:b/>
                <w:sz w:val="16"/>
              </w:rPr>
            </w:pPr>
            <w:r>
              <w:rPr>
                <w:b/>
                <w:sz w:val="16"/>
              </w:rPr>
              <w:t>PSR-S1</w:t>
            </w:r>
          </w:p>
        </w:tc>
        <w:tc>
          <w:tcPr>
            <w:tcW w:w="858" w:type="dxa"/>
            <w:shd w:val="clear" w:color="auto" w:fill="E1EEDA"/>
          </w:tcPr>
          <w:p w:rsidR="00AE57A4" w:rsidRDefault="00AE57A4" w:rsidP="00A928FB">
            <w:pPr>
              <w:pStyle w:val="TableParagraph"/>
              <w:rPr>
                <w:b/>
                <w:sz w:val="16"/>
              </w:rPr>
            </w:pPr>
          </w:p>
          <w:p w:rsidR="00AE57A4" w:rsidRDefault="00AE57A4" w:rsidP="00A928FB">
            <w:pPr>
              <w:pStyle w:val="TableParagraph"/>
              <w:spacing w:before="12"/>
              <w:rPr>
                <w:b/>
                <w:sz w:val="11"/>
              </w:rPr>
            </w:pPr>
          </w:p>
          <w:p w:rsidR="00AE57A4" w:rsidRDefault="00AE57A4" w:rsidP="00A928FB">
            <w:pPr>
              <w:pStyle w:val="TableParagraph"/>
              <w:ind w:left="154"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PKriya-S1</w:t>
            </w:r>
          </w:p>
        </w:tc>
        <w:tc>
          <w:tcPr>
            <w:tcW w:w="851" w:type="dxa"/>
            <w:shd w:val="clear" w:color="auto" w:fill="E1EEDA"/>
          </w:tcPr>
          <w:p w:rsidR="00AE57A4" w:rsidRDefault="00AE57A4" w:rsidP="00A928FB">
            <w:pPr>
              <w:pStyle w:val="TableParagraph"/>
              <w:rPr>
                <w:b/>
                <w:sz w:val="16"/>
              </w:rPr>
            </w:pPr>
          </w:p>
          <w:p w:rsidR="00AE57A4" w:rsidRDefault="00AE57A4" w:rsidP="00A928FB">
            <w:pPr>
              <w:pStyle w:val="TableParagraph"/>
              <w:spacing w:before="12"/>
              <w:rPr>
                <w:b/>
                <w:sz w:val="11"/>
              </w:rPr>
            </w:pPr>
          </w:p>
          <w:p w:rsidR="00AE57A4" w:rsidRDefault="00AE57A4" w:rsidP="00A928FB">
            <w:pPr>
              <w:pStyle w:val="TableParagraph"/>
              <w:ind w:left="121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PMusik-S1</w:t>
            </w:r>
          </w:p>
        </w:tc>
        <w:tc>
          <w:tcPr>
            <w:tcW w:w="1136" w:type="dxa"/>
            <w:vMerge/>
            <w:shd w:val="clear" w:color="auto" w:fill="E1EEDA"/>
          </w:tcPr>
          <w:p w:rsidR="00AE57A4" w:rsidRDefault="00AE57A4">
            <w:pPr>
              <w:rPr>
                <w:sz w:val="2"/>
                <w:szCs w:val="2"/>
              </w:rPr>
            </w:pPr>
          </w:p>
        </w:tc>
      </w:tr>
      <w:tr w:rsidR="00843EC3" w:rsidTr="00505323">
        <w:trPr>
          <w:trHeight w:val="301"/>
          <w:jc w:val="center"/>
        </w:trPr>
        <w:tc>
          <w:tcPr>
            <w:tcW w:w="421" w:type="dxa"/>
          </w:tcPr>
          <w:p w:rsidR="00843EC3" w:rsidRDefault="00843EC3" w:rsidP="00A265A8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323" w:type="dxa"/>
          </w:tcPr>
          <w:p w:rsidR="00843EC3" w:rsidRPr="00D63C4F" w:rsidRDefault="00A265A8" w:rsidP="00257E05">
            <w:pPr>
              <w:pStyle w:val="TableParagraph"/>
              <w:ind w:left="108"/>
              <w:rPr>
                <w:rFonts w:asciiTheme="minorHAnsi" w:hAnsiTheme="minorHAnsi" w:cstheme="minorHAnsi"/>
                <w:sz w:val="16"/>
                <w:szCs w:val="16"/>
              </w:rPr>
            </w:pPr>
            <w:r w:rsidRPr="00A265A8">
              <w:rPr>
                <w:rFonts w:asciiTheme="minorHAnsi" w:hAnsiTheme="minorHAnsi" w:cstheme="minorHAnsi"/>
                <w:sz w:val="16"/>
                <w:szCs w:val="16"/>
              </w:rPr>
              <w:t>Kesesuaian bahan ajar praktik studio tiap pertemuan dengan rencana pembelajaran semester</w:t>
            </w:r>
          </w:p>
        </w:tc>
        <w:tc>
          <w:tcPr>
            <w:tcW w:w="792" w:type="dxa"/>
            <w:shd w:val="clear" w:color="auto" w:fill="FF0000"/>
          </w:tcPr>
          <w:p w:rsidR="00843EC3" w:rsidRPr="00393A30" w:rsidRDefault="00843EC3" w:rsidP="008952C0">
            <w:pPr>
              <w:pStyle w:val="TableParagraph"/>
              <w:ind w:left="134" w:right="115"/>
              <w:jc w:val="center"/>
              <w:rPr>
                <w:color w:val="FF0000"/>
                <w:sz w:val="16"/>
              </w:rPr>
            </w:pPr>
          </w:p>
        </w:tc>
        <w:tc>
          <w:tcPr>
            <w:tcW w:w="709" w:type="dxa"/>
            <w:shd w:val="clear" w:color="auto" w:fill="FF0000"/>
          </w:tcPr>
          <w:p w:rsidR="00404DA3" w:rsidRDefault="00404DA3" w:rsidP="00753F32">
            <w:pPr>
              <w:pStyle w:val="TableParagraph"/>
              <w:ind w:right="115"/>
              <w:jc w:val="center"/>
              <w:rPr>
                <w:sz w:val="16"/>
              </w:rPr>
            </w:pPr>
          </w:p>
        </w:tc>
        <w:tc>
          <w:tcPr>
            <w:tcW w:w="709" w:type="dxa"/>
          </w:tcPr>
          <w:p w:rsidR="00843EC3" w:rsidRDefault="009416ED" w:rsidP="009416ED">
            <w:pPr>
              <w:pStyle w:val="TableParagraph"/>
              <w:ind w:right="115"/>
              <w:jc w:val="center"/>
              <w:rPr>
                <w:sz w:val="16"/>
              </w:rPr>
            </w:pPr>
            <w:r>
              <w:rPr>
                <w:sz w:val="16"/>
              </w:rPr>
              <w:t>4,23</w:t>
            </w:r>
          </w:p>
        </w:tc>
        <w:tc>
          <w:tcPr>
            <w:tcW w:w="860" w:type="dxa"/>
          </w:tcPr>
          <w:p w:rsidR="00843EC3" w:rsidRDefault="003458CA" w:rsidP="00101CEE">
            <w:pPr>
              <w:pStyle w:val="TableParagraph"/>
              <w:ind w:right="89"/>
              <w:jc w:val="center"/>
              <w:rPr>
                <w:sz w:val="16"/>
              </w:rPr>
            </w:pPr>
            <w:r>
              <w:rPr>
                <w:sz w:val="16"/>
              </w:rPr>
              <w:t>3,00</w:t>
            </w:r>
          </w:p>
        </w:tc>
        <w:tc>
          <w:tcPr>
            <w:tcW w:w="850" w:type="dxa"/>
          </w:tcPr>
          <w:p w:rsidR="00843EC3" w:rsidRDefault="00505323" w:rsidP="00EA5D12">
            <w:pPr>
              <w:pStyle w:val="TableParagraph"/>
              <w:ind w:left="164"/>
              <w:rPr>
                <w:sz w:val="16"/>
              </w:rPr>
            </w:pPr>
            <w:r>
              <w:rPr>
                <w:sz w:val="16"/>
              </w:rPr>
              <w:t>4,12</w:t>
            </w:r>
          </w:p>
        </w:tc>
        <w:tc>
          <w:tcPr>
            <w:tcW w:w="1014" w:type="dxa"/>
          </w:tcPr>
          <w:p w:rsidR="00843EC3" w:rsidRDefault="004473FA" w:rsidP="009058B9">
            <w:pPr>
              <w:pStyle w:val="TableParagraph"/>
              <w:ind w:left="164" w:right="-142"/>
              <w:rPr>
                <w:sz w:val="16"/>
              </w:rPr>
            </w:pPr>
            <w:r>
              <w:rPr>
                <w:sz w:val="16"/>
              </w:rPr>
              <w:t>4,33</w:t>
            </w:r>
          </w:p>
        </w:tc>
        <w:tc>
          <w:tcPr>
            <w:tcW w:w="961" w:type="dxa"/>
          </w:tcPr>
          <w:p w:rsidR="00843EC3" w:rsidRPr="00442D68" w:rsidRDefault="008A5335" w:rsidP="005A2999">
            <w:pPr>
              <w:pStyle w:val="TableParagraph"/>
              <w:ind w:right="115"/>
              <w:jc w:val="center"/>
              <w:rPr>
                <w:sz w:val="16"/>
              </w:rPr>
            </w:pPr>
            <w:r>
              <w:rPr>
                <w:sz w:val="16"/>
              </w:rPr>
              <w:t>4,35</w:t>
            </w:r>
          </w:p>
        </w:tc>
        <w:tc>
          <w:tcPr>
            <w:tcW w:w="733" w:type="dxa"/>
          </w:tcPr>
          <w:p w:rsidR="00843EC3" w:rsidRDefault="005A2999" w:rsidP="008952C0">
            <w:pPr>
              <w:pStyle w:val="TableParagraph"/>
              <w:ind w:left="24" w:right="203"/>
              <w:jc w:val="center"/>
              <w:rPr>
                <w:sz w:val="16"/>
              </w:rPr>
            </w:pPr>
            <w:r>
              <w:rPr>
                <w:sz w:val="16"/>
              </w:rPr>
              <w:t>4,42</w:t>
            </w:r>
          </w:p>
        </w:tc>
        <w:tc>
          <w:tcPr>
            <w:tcW w:w="858" w:type="dxa"/>
          </w:tcPr>
          <w:p w:rsidR="00843EC3" w:rsidRDefault="00306316" w:rsidP="00D119BB">
            <w:pPr>
              <w:pStyle w:val="TableParagraph"/>
              <w:ind w:left="153" w:right="115"/>
              <w:rPr>
                <w:sz w:val="16"/>
              </w:rPr>
            </w:pPr>
            <w:r>
              <w:rPr>
                <w:sz w:val="16"/>
              </w:rPr>
              <w:t>4,27</w:t>
            </w:r>
          </w:p>
        </w:tc>
        <w:tc>
          <w:tcPr>
            <w:tcW w:w="851" w:type="dxa"/>
          </w:tcPr>
          <w:p w:rsidR="00843EC3" w:rsidRDefault="00A138FE" w:rsidP="000F1978">
            <w:pPr>
              <w:pStyle w:val="TableParagraph"/>
              <w:ind w:right="114"/>
              <w:jc w:val="center"/>
              <w:rPr>
                <w:sz w:val="16"/>
              </w:rPr>
            </w:pPr>
            <w:r>
              <w:rPr>
                <w:sz w:val="16"/>
              </w:rPr>
              <w:t>4,29</w:t>
            </w:r>
          </w:p>
        </w:tc>
        <w:tc>
          <w:tcPr>
            <w:tcW w:w="1136" w:type="dxa"/>
            <w:shd w:val="clear" w:color="auto" w:fill="C5DFB4"/>
          </w:tcPr>
          <w:p w:rsidR="00843EC3" w:rsidRDefault="00DA2845" w:rsidP="008952C0">
            <w:pPr>
              <w:pStyle w:val="TableParagraph"/>
              <w:ind w:left="154" w:right="112"/>
              <w:jc w:val="center"/>
              <w:rPr>
                <w:sz w:val="16"/>
              </w:rPr>
            </w:pPr>
            <w:r>
              <w:rPr>
                <w:sz w:val="16"/>
              </w:rPr>
              <w:t>4,32</w:t>
            </w:r>
          </w:p>
        </w:tc>
      </w:tr>
      <w:tr w:rsidR="00843EC3" w:rsidTr="00505323">
        <w:trPr>
          <w:trHeight w:val="301"/>
          <w:jc w:val="center"/>
        </w:trPr>
        <w:tc>
          <w:tcPr>
            <w:tcW w:w="421" w:type="dxa"/>
          </w:tcPr>
          <w:p w:rsidR="00843EC3" w:rsidRDefault="00843EC3" w:rsidP="00A265A8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323" w:type="dxa"/>
          </w:tcPr>
          <w:p w:rsidR="00843EC3" w:rsidRPr="00D63C4F" w:rsidRDefault="00A265A8" w:rsidP="008952C0">
            <w:pPr>
              <w:pStyle w:val="TableParagraph"/>
              <w:ind w:left="108"/>
              <w:rPr>
                <w:rFonts w:asciiTheme="minorHAnsi" w:hAnsiTheme="minorHAnsi" w:cstheme="minorHAnsi"/>
                <w:sz w:val="16"/>
                <w:szCs w:val="16"/>
              </w:rPr>
            </w:pPr>
            <w:r w:rsidRPr="00A265A8">
              <w:rPr>
                <w:rFonts w:asciiTheme="minorHAnsi" w:hAnsiTheme="minorHAnsi" w:cstheme="minorHAnsi"/>
                <w:sz w:val="16"/>
                <w:szCs w:val="16"/>
              </w:rPr>
              <w:t>Penguasaan dosen terhadap bahan ajar praktik studio secara umum</w:t>
            </w:r>
          </w:p>
        </w:tc>
        <w:tc>
          <w:tcPr>
            <w:tcW w:w="792" w:type="dxa"/>
            <w:shd w:val="clear" w:color="auto" w:fill="FF0000"/>
          </w:tcPr>
          <w:p w:rsidR="00843EC3" w:rsidRPr="002C2F5E" w:rsidRDefault="00843EC3" w:rsidP="008952C0">
            <w:pPr>
              <w:pStyle w:val="TableParagraph"/>
              <w:ind w:left="134" w:right="115"/>
              <w:jc w:val="center"/>
              <w:rPr>
                <w:sz w:val="16"/>
              </w:rPr>
            </w:pPr>
          </w:p>
        </w:tc>
        <w:tc>
          <w:tcPr>
            <w:tcW w:w="709" w:type="dxa"/>
            <w:shd w:val="clear" w:color="auto" w:fill="FF0000"/>
          </w:tcPr>
          <w:p w:rsidR="00843EC3" w:rsidRDefault="00843EC3" w:rsidP="00753F32">
            <w:pPr>
              <w:pStyle w:val="TableParagraph"/>
              <w:ind w:right="115"/>
              <w:jc w:val="center"/>
              <w:rPr>
                <w:sz w:val="16"/>
              </w:rPr>
            </w:pPr>
          </w:p>
        </w:tc>
        <w:tc>
          <w:tcPr>
            <w:tcW w:w="709" w:type="dxa"/>
          </w:tcPr>
          <w:p w:rsidR="00843EC3" w:rsidRDefault="009416ED" w:rsidP="009416ED">
            <w:pPr>
              <w:pStyle w:val="TableParagraph"/>
              <w:ind w:right="115"/>
              <w:jc w:val="center"/>
              <w:rPr>
                <w:sz w:val="16"/>
              </w:rPr>
            </w:pPr>
            <w:r>
              <w:rPr>
                <w:sz w:val="16"/>
              </w:rPr>
              <w:t>4,21</w:t>
            </w:r>
          </w:p>
        </w:tc>
        <w:tc>
          <w:tcPr>
            <w:tcW w:w="860" w:type="dxa"/>
          </w:tcPr>
          <w:p w:rsidR="00843EC3" w:rsidRDefault="003458CA" w:rsidP="00101CEE">
            <w:pPr>
              <w:pStyle w:val="TableParagraph"/>
              <w:ind w:right="89"/>
              <w:jc w:val="center"/>
              <w:rPr>
                <w:sz w:val="16"/>
              </w:rPr>
            </w:pPr>
            <w:r>
              <w:rPr>
                <w:sz w:val="16"/>
              </w:rPr>
              <w:t>4,00</w:t>
            </w:r>
          </w:p>
        </w:tc>
        <w:tc>
          <w:tcPr>
            <w:tcW w:w="850" w:type="dxa"/>
          </w:tcPr>
          <w:p w:rsidR="00843EC3" w:rsidRDefault="00505323" w:rsidP="00EA5D12">
            <w:pPr>
              <w:pStyle w:val="TableParagraph"/>
              <w:ind w:left="164"/>
              <w:rPr>
                <w:sz w:val="16"/>
              </w:rPr>
            </w:pPr>
            <w:r>
              <w:rPr>
                <w:sz w:val="16"/>
              </w:rPr>
              <w:t>4,19</w:t>
            </w:r>
          </w:p>
        </w:tc>
        <w:tc>
          <w:tcPr>
            <w:tcW w:w="1014" w:type="dxa"/>
          </w:tcPr>
          <w:p w:rsidR="00843EC3" w:rsidRDefault="004473FA" w:rsidP="009058B9">
            <w:pPr>
              <w:pStyle w:val="TableParagraph"/>
              <w:ind w:left="164" w:right="-142"/>
              <w:rPr>
                <w:sz w:val="16"/>
              </w:rPr>
            </w:pPr>
            <w:r>
              <w:rPr>
                <w:sz w:val="16"/>
              </w:rPr>
              <w:t>4,38</w:t>
            </w:r>
          </w:p>
        </w:tc>
        <w:tc>
          <w:tcPr>
            <w:tcW w:w="961" w:type="dxa"/>
          </w:tcPr>
          <w:p w:rsidR="00843EC3" w:rsidRPr="00442D68" w:rsidRDefault="008A5335" w:rsidP="005A2999">
            <w:pPr>
              <w:pStyle w:val="TableParagraph"/>
              <w:ind w:right="115"/>
              <w:jc w:val="center"/>
              <w:rPr>
                <w:sz w:val="16"/>
              </w:rPr>
            </w:pPr>
            <w:r>
              <w:rPr>
                <w:sz w:val="16"/>
              </w:rPr>
              <w:t>4,39</w:t>
            </w:r>
          </w:p>
        </w:tc>
        <w:tc>
          <w:tcPr>
            <w:tcW w:w="733" w:type="dxa"/>
          </w:tcPr>
          <w:p w:rsidR="00843EC3" w:rsidRDefault="005A2999" w:rsidP="008952C0">
            <w:pPr>
              <w:pStyle w:val="TableParagraph"/>
              <w:ind w:left="27" w:right="203"/>
              <w:jc w:val="center"/>
              <w:rPr>
                <w:sz w:val="16"/>
              </w:rPr>
            </w:pPr>
            <w:r>
              <w:rPr>
                <w:sz w:val="16"/>
              </w:rPr>
              <w:t>4,42</w:t>
            </w:r>
          </w:p>
        </w:tc>
        <w:tc>
          <w:tcPr>
            <w:tcW w:w="858" w:type="dxa"/>
          </w:tcPr>
          <w:p w:rsidR="00843EC3" w:rsidRDefault="00306316" w:rsidP="00D119BB">
            <w:pPr>
              <w:pStyle w:val="TableParagraph"/>
              <w:ind w:left="153" w:right="115"/>
              <w:rPr>
                <w:sz w:val="16"/>
              </w:rPr>
            </w:pPr>
            <w:r>
              <w:rPr>
                <w:sz w:val="16"/>
              </w:rPr>
              <w:t>4,24</w:t>
            </w:r>
          </w:p>
        </w:tc>
        <w:tc>
          <w:tcPr>
            <w:tcW w:w="851" w:type="dxa"/>
          </w:tcPr>
          <w:p w:rsidR="00843EC3" w:rsidRDefault="00A138FE" w:rsidP="000F1978">
            <w:pPr>
              <w:pStyle w:val="TableParagraph"/>
              <w:ind w:right="114"/>
              <w:jc w:val="center"/>
              <w:rPr>
                <w:sz w:val="16"/>
              </w:rPr>
            </w:pPr>
            <w:r>
              <w:rPr>
                <w:sz w:val="16"/>
              </w:rPr>
              <w:t>4,29</w:t>
            </w:r>
          </w:p>
        </w:tc>
        <w:tc>
          <w:tcPr>
            <w:tcW w:w="1136" w:type="dxa"/>
            <w:shd w:val="clear" w:color="auto" w:fill="C5DFB4"/>
          </w:tcPr>
          <w:p w:rsidR="00843EC3" w:rsidRDefault="00DA2845" w:rsidP="008952C0">
            <w:pPr>
              <w:pStyle w:val="TableParagraph"/>
              <w:ind w:left="154" w:right="112"/>
              <w:jc w:val="center"/>
              <w:rPr>
                <w:sz w:val="16"/>
              </w:rPr>
            </w:pPr>
            <w:r>
              <w:rPr>
                <w:sz w:val="16"/>
              </w:rPr>
              <w:t>4,32</w:t>
            </w:r>
          </w:p>
        </w:tc>
      </w:tr>
      <w:tr w:rsidR="00843EC3" w:rsidTr="00505323">
        <w:trPr>
          <w:trHeight w:val="497"/>
          <w:jc w:val="center"/>
        </w:trPr>
        <w:tc>
          <w:tcPr>
            <w:tcW w:w="421" w:type="dxa"/>
          </w:tcPr>
          <w:p w:rsidR="00843EC3" w:rsidRDefault="00843EC3" w:rsidP="00A265A8">
            <w:pPr>
              <w:pStyle w:val="TableParagraph"/>
              <w:rPr>
                <w:b/>
                <w:sz w:val="21"/>
              </w:rPr>
            </w:pPr>
          </w:p>
          <w:p w:rsidR="00843EC3" w:rsidRDefault="00843EC3" w:rsidP="00A265A8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323" w:type="dxa"/>
          </w:tcPr>
          <w:p w:rsidR="00843EC3" w:rsidRPr="00D63C4F" w:rsidRDefault="00A265A8" w:rsidP="008952C0">
            <w:pPr>
              <w:pStyle w:val="TableParagraph"/>
              <w:ind w:left="108" w:right="284"/>
              <w:rPr>
                <w:rFonts w:asciiTheme="minorHAnsi" w:hAnsiTheme="minorHAnsi" w:cstheme="minorHAnsi"/>
                <w:sz w:val="16"/>
                <w:szCs w:val="16"/>
              </w:rPr>
            </w:pPr>
            <w:r w:rsidRPr="00A265A8">
              <w:rPr>
                <w:rFonts w:asciiTheme="minorHAnsi" w:hAnsiTheme="minorHAnsi" w:cstheme="minorHAnsi"/>
                <w:sz w:val="16"/>
                <w:szCs w:val="16"/>
              </w:rPr>
              <w:t>Kesesuaian bahan ajar praktik studio dengan bahan ajar teori</w:t>
            </w:r>
          </w:p>
        </w:tc>
        <w:tc>
          <w:tcPr>
            <w:tcW w:w="792" w:type="dxa"/>
            <w:shd w:val="clear" w:color="auto" w:fill="FF0000"/>
          </w:tcPr>
          <w:p w:rsidR="00843EC3" w:rsidRPr="002C2F5E" w:rsidRDefault="00843EC3" w:rsidP="008952C0">
            <w:pPr>
              <w:pStyle w:val="TableParagraph"/>
              <w:ind w:left="134" w:right="115"/>
              <w:jc w:val="center"/>
              <w:rPr>
                <w:sz w:val="16"/>
              </w:rPr>
            </w:pPr>
          </w:p>
        </w:tc>
        <w:tc>
          <w:tcPr>
            <w:tcW w:w="709" w:type="dxa"/>
            <w:shd w:val="clear" w:color="auto" w:fill="FF0000"/>
          </w:tcPr>
          <w:p w:rsidR="00843EC3" w:rsidRDefault="00843EC3" w:rsidP="00753F32">
            <w:pPr>
              <w:pStyle w:val="TableParagraph"/>
              <w:ind w:right="115"/>
              <w:jc w:val="center"/>
              <w:rPr>
                <w:sz w:val="16"/>
              </w:rPr>
            </w:pPr>
          </w:p>
        </w:tc>
        <w:tc>
          <w:tcPr>
            <w:tcW w:w="709" w:type="dxa"/>
          </w:tcPr>
          <w:p w:rsidR="00843EC3" w:rsidRDefault="009416ED" w:rsidP="009416ED">
            <w:pPr>
              <w:pStyle w:val="TableParagraph"/>
              <w:ind w:right="115"/>
              <w:jc w:val="center"/>
              <w:rPr>
                <w:sz w:val="16"/>
              </w:rPr>
            </w:pPr>
            <w:r>
              <w:rPr>
                <w:sz w:val="16"/>
              </w:rPr>
              <w:t>4,20</w:t>
            </w:r>
          </w:p>
        </w:tc>
        <w:tc>
          <w:tcPr>
            <w:tcW w:w="860" w:type="dxa"/>
          </w:tcPr>
          <w:p w:rsidR="00843EC3" w:rsidRDefault="003458CA" w:rsidP="00101CEE">
            <w:pPr>
              <w:pStyle w:val="TableParagraph"/>
              <w:ind w:right="89"/>
              <w:jc w:val="center"/>
              <w:rPr>
                <w:sz w:val="16"/>
              </w:rPr>
            </w:pPr>
            <w:r>
              <w:rPr>
                <w:sz w:val="16"/>
              </w:rPr>
              <w:t>4,00</w:t>
            </w:r>
          </w:p>
        </w:tc>
        <w:tc>
          <w:tcPr>
            <w:tcW w:w="850" w:type="dxa"/>
          </w:tcPr>
          <w:p w:rsidR="00843EC3" w:rsidRDefault="00505323" w:rsidP="00EA5D12">
            <w:pPr>
              <w:pStyle w:val="TableParagraph"/>
              <w:ind w:left="164"/>
              <w:rPr>
                <w:sz w:val="16"/>
              </w:rPr>
            </w:pPr>
            <w:r>
              <w:rPr>
                <w:sz w:val="16"/>
              </w:rPr>
              <w:t>4,10</w:t>
            </w:r>
          </w:p>
        </w:tc>
        <w:tc>
          <w:tcPr>
            <w:tcW w:w="1014" w:type="dxa"/>
          </w:tcPr>
          <w:p w:rsidR="00843EC3" w:rsidRDefault="004473FA" w:rsidP="009058B9">
            <w:pPr>
              <w:pStyle w:val="TableParagraph"/>
              <w:ind w:left="164" w:right="-142"/>
              <w:rPr>
                <w:sz w:val="16"/>
              </w:rPr>
            </w:pPr>
            <w:r>
              <w:rPr>
                <w:sz w:val="16"/>
              </w:rPr>
              <w:t>4,32</w:t>
            </w:r>
          </w:p>
        </w:tc>
        <w:tc>
          <w:tcPr>
            <w:tcW w:w="961" w:type="dxa"/>
          </w:tcPr>
          <w:p w:rsidR="00843EC3" w:rsidRPr="00442D68" w:rsidRDefault="008A5335" w:rsidP="005A2999">
            <w:pPr>
              <w:pStyle w:val="TableParagraph"/>
              <w:ind w:right="115"/>
              <w:jc w:val="center"/>
              <w:rPr>
                <w:sz w:val="16"/>
              </w:rPr>
            </w:pPr>
            <w:r>
              <w:rPr>
                <w:sz w:val="16"/>
              </w:rPr>
              <w:t>4,31</w:t>
            </w:r>
          </w:p>
        </w:tc>
        <w:tc>
          <w:tcPr>
            <w:tcW w:w="733" w:type="dxa"/>
          </w:tcPr>
          <w:p w:rsidR="00843EC3" w:rsidRDefault="005A2999" w:rsidP="008952C0">
            <w:pPr>
              <w:pStyle w:val="TableParagraph"/>
              <w:ind w:right="203"/>
              <w:jc w:val="center"/>
              <w:rPr>
                <w:sz w:val="16"/>
              </w:rPr>
            </w:pPr>
            <w:r>
              <w:rPr>
                <w:sz w:val="16"/>
              </w:rPr>
              <w:t>4,38</w:t>
            </w:r>
          </w:p>
        </w:tc>
        <w:tc>
          <w:tcPr>
            <w:tcW w:w="858" w:type="dxa"/>
          </w:tcPr>
          <w:p w:rsidR="00843EC3" w:rsidRDefault="00306316" w:rsidP="00D119BB">
            <w:pPr>
              <w:pStyle w:val="TableParagraph"/>
              <w:ind w:left="153" w:right="115"/>
              <w:rPr>
                <w:sz w:val="16"/>
              </w:rPr>
            </w:pPr>
            <w:r>
              <w:rPr>
                <w:sz w:val="16"/>
              </w:rPr>
              <w:t>4,21</w:t>
            </w:r>
          </w:p>
        </w:tc>
        <w:tc>
          <w:tcPr>
            <w:tcW w:w="851" w:type="dxa"/>
          </w:tcPr>
          <w:p w:rsidR="00843EC3" w:rsidRDefault="00A138FE" w:rsidP="000F1978">
            <w:pPr>
              <w:pStyle w:val="TableParagraph"/>
              <w:ind w:right="114"/>
              <w:jc w:val="center"/>
              <w:rPr>
                <w:sz w:val="16"/>
              </w:rPr>
            </w:pPr>
            <w:r>
              <w:rPr>
                <w:sz w:val="16"/>
              </w:rPr>
              <w:t>4,24</w:t>
            </w:r>
          </w:p>
        </w:tc>
        <w:tc>
          <w:tcPr>
            <w:tcW w:w="1136" w:type="dxa"/>
            <w:shd w:val="clear" w:color="auto" w:fill="C5DFB4"/>
          </w:tcPr>
          <w:p w:rsidR="00843EC3" w:rsidRDefault="00DA2845" w:rsidP="008952C0">
            <w:pPr>
              <w:pStyle w:val="TableParagraph"/>
              <w:ind w:left="154" w:right="112"/>
              <w:jc w:val="center"/>
              <w:rPr>
                <w:sz w:val="16"/>
              </w:rPr>
            </w:pPr>
            <w:r>
              <w:rPr>
                <w:sz w:val="16"/>
              </w:rPr>
              <w:t>4,28</w:t>
            </w:r>
          </w:p>
        </w:tc>
      </w:tr>
      <w:tr w:rsidR="00843EC3" w:rsidTr="00505323">
        <w:trPr>
          <w:trHeight w:val="493"/>
          <w:jc w:val="center"/>
        </w:trPr>
        <w:tc>
          <w:tcPr>
            <w:tcW w:w="421" w:type="dxa"/>
          </w:tcPr>
          <w:p w:rsidR="00843EC3" w:rsidRPr="00555657" w:rsidRDefault="00843EC3" w:rsidP="00A265A8">
            <w:pPr>
              <w:pStyle w:val="TableParagraph"/>
              <w:rPr>
                <w:sz w:val="16"/>
                <w:szCs w:val="16"/>
              </w:rPr>
            </w:pPr>
          </w:p>
          <w:p w:rsidR="00843EC3" w:rsidRPr="00555657" w:rsidRDefault="00843EC3" w:rsidP="00A265A8">
            <w:pPr>
              <w:pStyle w:val="TableParagraph"/>
              <w:ind w:left="107"/>
              <w:rPr>
                <w:sz w:val="16"/>
                <w:szCs w:val="16"/>
              </w:rPr>
            </w:pPr>
            <w:r w:rsidRPr="00555657">
              <w:rPr>
                <w:sz w:val="16"/>
                <w:szCs w:val="16"/>
              </w:rPr>
              <w:t>4</w:t>
            </w:r>
          </w:p>
        </w:tc>
        <w:tc>
          <w:tcPr>
            <w:tcW w:w="3323" w:type="dxa"/>
          </w:tcPr>
          <w:p w:rsidR="00843EC3" w:rsidRPr="00D63C4F" w:rsidRDefault="00A265A8" w:rsidP="008952C0">
            <w:pPr>
              <w:pStyle w:val="TableParagraph"/>
              <w:ind w:left="108" w:right="364"/>
              <w:rPr>
                <w:rFonts w:asciiTheme="minorHAnsi" w:hAnsiTheme="minorHAnsi" w:cstheme="minorHAnsi"/>
                <w:sz w:val="16"/>
                <w:szCs w:val="16"/>
              </w:rPr>
            </w:pPr>
            <w:r w:rsidRPr="00A265A8">
              <w:rPr>
                <w:rFonts w:asciiTheme="minorHAnsi" w:hAnsiTheme="minorHAnsi" w:cstheme="minorHAnsi"/>
                <w:sz w:val="16"/>
                <w:szCs w:val="16"/>
              </w:rPr>
              <w:t>Kebermaknaan bahan/materi praktik terhadap profesi</w:t>
            </w:r>
          </w:p>
        </w:tc>
        <w:tc>
          <w:tcPr>
            <w:tcW w:w="792" w:type="dxa"/>
            <w:shd w:val="clear" w:color="auto" w:fill="FF0000"/>
          </w:tcPr>
          <w:p w:rsidR="00843EC3" w:rsidRPr="002C2F5E" w:rsidRDefault="00843EC3" w:rsidP="008952C0">
            <w:pPr>
              <w:pStyle w:val="TableParagraph"/>
              <w:ind w:left="134" w:right="115"/>
              <w:jc w:val="center"/>
              <w:rPr>
                <w:sz w:val="16"/>
              </w:rPr>
            </w:pPr>
          </w:p>
        </w:tc>
        <w:tc>
          <w:tcPr>
            <w:tcW w:w="709" w:type="dxa"/>
            <w:shd w:val="clear" w:color="auto" w:fill="FF0000"/>
          </w:tcPr>
          <w:p w:rsidR="00843EC3" w:rsidRDefault="00843EC3" w:rsidP="00753F32">
            <w:pPr>
              <w:pStyle w:val="TableParagraph"/>
              <w:ind w:right="115"/>
              <w:jc w:val="center"/>
              <w:rPr>
                <w:sz w:val="16"/>
              </w:rPr>
            </w:pPr>
          </w:p>
        </w:tc>
        <w:tc>
          <w:tcPr>
            <w:tcW w:w="709" w:type="dxa"/>
          </w:tcPr>
          <w:p w:rsidR="00843EC3" w:rsidRDefault="009416ED" w:rsidP="009416ED">
            <w:pPr>
              <w:pStyle w:val="TableParagraph"/>
              <w:ind w:right="115"/>
              <w:jc w:val="center"/>
              <w:rPr>
                <w:sz w:val="16"/>
              </w:rPr>
            </w:pPr>
            <w:r>
              <w:rPr>
                <w:sz w:val="16"/>
              </w:rPr>
              <w:t>4,20</w:t>
            </w:r>
          </w:p>
        </w:tc>
        <w:tc>
          <w:tcPr>
            <w:tcW w:w="860" w:type="dxa"/>
          </w:tcPr>
          <w:p w:rsidR="00843EC3" w:rsidRDefault="003458CA" w:rsidP="00101CEE">
            <w:pPr>
              <w:pStyle w:val="TableParagraph"/>
              <w:ind w:right="89"/>
              <w:jc w:val="center"/>
              <w:rPr>
                <w:sz w:val="16"/>
              </w:rPr>
            </w:pPr>
            <w:r>
              <w:rPr>
                <w:sz w:val="16"/>
              </w:rPr>
              <w:t>4,00</w:t>
            </w:r>
          </w:p>
        </w:tc>
        <w:tc>
          <w:tcPr>
            <w:tcW w:w="850" w:type="dxa"/>
          </w:tcPr>
          <w:p w:rsidR="00843EC3" w:rsidRDefault="00505323" w:rsidP="00EA5D12">
            <w:pPr>
              <w:pStyle w:val="TableParagraph"/>
              <w:ind w:left="164"/>
              <w:rPr>
                <w:sz w:val="16"/>
              </w:rPr>
            </w:pPr>
            <w:r>
              <w:rPr>
                <w:sz w:val="16"/>
              </w:rPr>
              <w:t>4,21</w:t>
            </w:r>
          </w:p>
        </w:tc>
        <w:tc>
          <w:tcPr>
            <w:tcW w:w="1014" w:type="dxa"/>
          </w:tcPr>
          <w:p w:rsidR="00843EC3" w:rsidRDefault="004473FA" w:rsidP="009058B9">
            <w:pPr>
              <w:pStyle w:val="TableParagraph"/>
              <w:ind w:left="164" w:right="-142"/>
              <w:rPr>
                <w:sz w:val="16"/>
              </w:rPr>
            </w:pPr>
            <w:r>
              <w:rPr>
                <w:sz w:val="16"/>
              </w:rPr>
              <w:t>4,37</w:t>
            </w:r>
          </w:p>
        </w:tc>
        <w:tc>
          <w:tcPr>
            <w:tcW w:w="961" w:type="dxa"/>
          </w:tcPr>
          <w:p w:rsidR="00843EC3" w:rsidRPr="00442D68" w:rsidRDefault="008A5335" w:rsidP="005A2999">
            <w:pPr>
              <w:pStyle w:val="TableParagraph"/>
              <w:ind w:right="115"/>
              <w:jc w:val="center"/>
              <w:rPr>
                <w:sz w:val="16"/>
              </w:rPr>
            </w:pPr>
            <w:r>
              <w:rPr>
                <w:sz w:val="16"/>
              </w:rPr>
              <w:t>4,33</w:t>
            </w:r>
          </w:p>
        </w:tc>
        <w:tc>
          <w:tcPr>
            <w:tcW w:w="733" w:type="dxa"/>
          </w:tcPr>
          <w:p w:rsidR="00843EC3" w:rsidRDefault="00A53CA8" w:rsidP="008952C0">
            <w:pPr>
              <w:pStyle w:val="TableParagraph"/>
              <w:ind w:right="203"/>
              <w:jc w:val="center"/>
              <w:rPr>
                <w:sz w:val="16"/>
              </w:rPr>
            </w:pPr>
            <w:r>
              <w:rPr>
                <w:sz w:val="16"/>
              </w:rPr>
              <w:t>4,40</w:t>
            </w:r>
          </w:p>
        </w:tc>
        <w:tc>
          <w:tcPr>
            <w:tcW w:w="858" w:type="dxa"/>
          </w:tcPr>
          <w:p w:rsidR="00843EC3" w:rsidRDefault="00306316" w:rsidP="00D119BB">
            <w:pPr>
              <w:pStyle w:val="TableParagraph"/>
              <w:ind w:left="153" w:right="115"/>
              <w:rPr>
                <w:sz w:val="16"/>
              </w:rPr>
            </w:pPr>
            <w:r>
              <w:rPr>
                <w:sz w:val="16"/>
              </w:rPr>
              <w:t>4,26</w:t>
            </w:r>
          </w:p>
        </w:tc>
        <w:tc>
          <w:tcPr>
            <w:tcW w:w="851" w:type="dxa"/>
          </w:tcPr>
          <w:p w:rsidR="00843EC3" w:rsidRDefault="00205B2B" w:rsidP="000F1978">
            <w:pPr>
              <w:pStyle w:val="TableParagraph"/>
              <w:ind w:right="114"/>
              <w:jc w:val="center"/>
              <w:rPr>
                <w:sz w:val="16"/>
              </w:rPr>
            </w:pPr>
            <w:r>
              <w:rPr>
                <w:sz w:val="16"/>
              </w:rPr>
              <w:t>4,25</w:t>
            </w:r>
          </w:p>
        </w:tc>
        <w:tc>
          <w:tcPr>
            <w:tcW w:w="1136" w:type="dxa"/>
            <w:shd w:val="clear" w:color="auto" w:fill="C5DFB4"/>
          </w:tcPr>
          <w:p w:rsidR="00843EC3" w:rsidRDefault="00E92C2B" w:rsidP="008952C0">
            <w:pPr>
              <w:pStyle w:val="TableParagraph"/>
              <w:ind w:left="154" w:right="112"/>
              <w:jc w:val="center"/>
              <w:rPr>
                <w:sz w:val="16"/>
              </w:rPr>
            </w:pPr>
            <w:r>
              <w:rPr>
                <w:sz w:val="16"/>
              </w:rPr>
              <w:t>4,30</w:t>
            </w:r>
          </w:p>
        </w:tc>
      </w:tr>
      <w:tr w:rsidR="00843EC3" w:rsidTr="00505323">
        <w:trPr>
          <w:trHeight w:val="455"/>
          <w:jc w:val="center"/>
        </w:trPr>
        <w:tc>
          <w:tcPr>
            <w:tcW w:w="421" w:type="dxa"/>
          </w:tcPr>
          <w:p w:rsidR="00843EC3" w:rsidRPr="00555657" w:rsidRDefault="00555657" w:rsidP="00A265A8">
            <w:pPr>
              <w:pStyle w:val="TableParagraph"/>
              <w:spacing w:before="1"/>
              <w:rPr>
                <w:sz w:val="16"/>
                <w:szCs w:val="16"/>
              </w:rPr>
            </w:pPr>
            <w:r w:rsidRPr="00555657">
              <w:rPr>
                <w:sz w:val="16"/>
                <w:szCs w:val="16"/>
              </w:rPr>
              <w:t>5</w:t>
            </w:r>
          </w:p>
        </w:tc>
        <w:tc>
          <w:tcPr>
            <w:tcW w:w="3323" w:type="dxa"/>
          </w:tcPr>
          <w:p w:rsidR="00843EC3" w:rsidRPr="00D63C4F" w:rsidRDefault="00A265A8" w:rsidP="00843EC3">
            <w:pPr>
              <w:pStyle w:val="TableParagraph"/>
              <w:ind w:left="108" w:right="251"/>
              <w:rPr>
                <w:rFonts w:asciiTheme="minorHAnsi" w:hAnsiTheme="minorHAnsi" w:cstheme="minorHAnsi"/>
                <w:sz w:val="16"/>
                <w:szCs w:val="16"/>
              </w:rPr>
            </w:pPr>
            <w:r w:rsidRPr="00A265A8">
              <w:rPr>
                <w:rFonts w:asciiTheme="minorHAnsi" w:hAnsiTheme="minorHAnsi" w:cstheme="minorHAnsi"/>
                <w:sz w:val="16"/>
                <w:szCs w:val="16"/>
              </w:rPr>
              <w:t>Kejelasan dosen dalam penyampaian bahan ajar praktik studio</w:t>
            </w:r>
          </w:p>
        </w:tc>
        <w:tc>
          <w:tcPr>
            <w:tcW w:w="792" w:type="dxa"/>
            <w:shd w:val="clear" w:color="auto" w:fill="FF0000"/>
          </w:tcPr>
          <w:p w:rsidR="00843EC3" w:rsidRPr="002C2F5E" w:rsidRDefault="00843EC3" w:rsidP="00843EC3">
            <w:pPr>
              <w:pStyle w:val="TableParagraph"/>
              <w:spacing w:before="1"/>
              <w:ind w:left="134" w:right="115"/>
              <w:jc w:val="center"/>
              <w:rPr>
                <w:sz w:val="16"/>
              </w:rPr>
            </w:pPr>
          </w:p>
        </w:tc>
        <w:tc>
          <w:tcPr>
            <w:tcW w:w="709" w:type="dxa"/>
            <w:shd w:val="clear" w:color="auto" w:fill="FF0000"/>
          </w:tcPr>
          <w:p w:rsidR="00843EC3" w:rsidRDefault="00843EC3" w:rsidP="00753F32">
            <w:pPr>
              <w:pStyle w:val="TableParagraph"/>
              <w:spacing w:before="1"/>
              <w:ind w:right="115"/>
              <w:jc w:val="center"/>
              <w:rPr>
                <w:sz w:val="16"/>
              </w:rPr>
            </w:pPr>
          </w:p>
        </w:tc>
        <w:tc>
          <w:tcPr>
            <w:tcW w:w="709" w:type="dxa"/>
          </w:tcPr>
          <w:p w:rsidR="00843EC3" w:rsidRDefault="009416ED" w:rsidP="009416ED">
            <w:pPr>
              <w:pStyle w:val="TableParagraph"/>
              <w:spacing w:before="1"/>
              <w:ind w:right="115"/>
              <w:jc w:val="center"/>
              <w:rPr>
                <w:sz w:val="16"/>
              </w:rPr>
            </w:pPr>
            <w:r>
              <w:rPr>
                <w:sz w:val="16"/>
              </w:rPr>
              <w:t>4,14</w:t>
            </w:r>
          </w:p>
        </w:tc>
        <w:tc>
          <w:tcPr>
            <w:tcW w:w="860" w:type="dxa"/>
          </w:tcPr>
          <w:p w:rsidR="00843EC3" w:rsidRDefault="003458CA" w:rsidP="00101CEE">
            <w:pPr>
              <w:pStyle w:val="TableParagraph"/>
              <w:ind w:right="89"/>
              <w:jc w:val="center"/>
              <w:rPr>
                <w:sz w:val="16"/>
              </w:rPr>
            </w:pPr>
            <w:r>
              <w:rPr>
                <w:sz w:val="16"/>
              </w:rPr>
              <w:t>3,00</w:t>
            </w:r>
          </w:p>
        </w:tc>
        <w:tc>
          <w:tcPr>
            <w:tcW w:w="850" w:type="dxa"/>
          </w:tcPr>
          <w:p w:rsidR="00843EC3" w:rsidRDefault="00505323" w:rsidP="00EA5D12">
            <w:pPr>
              <w:pStyle w:val="TableParagraph"/>
              <w:spacing w:before="1"/>
              <w:ind w:left="164"/>
              <w:rPr>
                <w:sz w:val="16"/>
              </w:rPr>
            </w:pPr>
            <w:r>
              <w:rPr>
                <w:sz w:val="16"/>
              </w:rPr>
              <w:t>4,11</w:t>
            </w:r>
          </w:p>
        </w:tc>
        <w:tc>
          <w:tcPr>
            <w:tcW w:w="1014" w:type="dxa"/>
          </w:tcPr>
          <w:p w:rsidR="00D415E3" w:rsidRDefault="004473FA" w:rsidP="009058B9">
            <w:pPr>
              <w:pStyle w:val="TableParagraph"/>
              <w:spacing w:before="1"/>
              <w:ind w:left="164" w:right="-142"/>
              <w:rPr>
                <w:sz w:val="16"/>
              </w:rPr>
            </w:pPr>
            <w:r>
              <w:rPr>
                <w:sz w:val="16"/>
              </w:rPr>
              <w:t>4,27</w:t>
            </w:r>
          </w:p>
        </w:tc>
        <w:tc>
          <w:tcPr>
            <w:tcW w:w="961" w:type="dxa"/>
          </w:tcPr>
          <w:p w:rsidR="00843EC3" w:rsidRPr="00442D68" w:rsidRDefault="008A5335" w:rsidP="005A2999">
            <w:pPr>
              <w:pStyle w:val="TableParagraph"/>
              <w:spacing w:before="1"/>
              <w:ind w:right="115"/>
              <w:jc w:val="center"/>
              <w:rPr>
                <w:sz w:val="16"/>
              </w:rPr>
            </w:pPr>
            <w:r>
              <w:rPr>
                <w:sz w:val="16"/>
              </w:rPr>
              <w:t>4,30</w:t>
            </w:r>
          </w:p>
        </w:tc>
        <w:tc>
          <w:tcPr>
            <w:tcW w:w="733" w:type="dxa"/>
          </w:tcPr>
          <w:p w:rsidR="00843EC3" w:rsidRDefault="00A53CA8" w:rsidP="00843EC3">
            <w:pPr>
              <w:pStyle w:val="TableParagraph"/>
              <w:spacing w:before="1"/>
              <w:ind w:left="27" w:right="203"/>
              <w:jc w:val="center"/>
              <w:rPr>
                <w:sz w:val="16"/>
              </w:rPr>
            </w:pPr>
            <w:r>
              <w:rPr>
                <w:sz w:val="16"/>
              </w:rPr>
              <w:t>4,37</w:t>
            </w:r>
          </w:p>
        </w:tc>
        <w:tc>
          <w:tcPr>
            <w:tcW w:w="858" w:type="dxa"/>
          </w:tcPr>
          <w:p w:rsidR="00843EC3" w:rsidRDefault="00306316" w:rsidP="00B02FCF">
            <w:pPr>
              <w:pStyle w:val="TableParagraph"/>
              <w:spacing w:before="1"/>
              <w:ind w:left="153" w:right="115"/>
              <w:rPr>
                <w:sz w:val="16"/>
              </w:rPr>
            </w:pPr>
            <w:r>
              <w:rPr>
                <w:sz w:val="16"/>
              </w:rPr>
              <w:t>4,23</w:t>
            </w:r>
          </w:p>
        </w:tc>
        <w:tc>
          <w:tcPr>
            <w:tcW w:w="851" w:type="dxa"/>
          </w:tcPr>
          <w:p w:rsidR="00843EC3" w:rsidRDefault="00205B2B" w:rsidP="000F1978">
            <w:pPr>
              <w:pStyle w:val="TableParagraph"/>
              <w:spacing w:before="1"/>
              <w:ind w:right="114"/>
              <w:jc w:val="center"/>
              <w:rPr>
                <w:sz w:val="16"/>
              </w:rPr>
            </w:pPr>
            <w:r>
              <w:rPr>
                <w:sz w:val="16"/>
              </w:rPr>
              <w:t>4,20</w:t>
            </w:r>
          </w:p>
        </w:tc>
        <w:tc>
          <w:tcPr>
            <w:tcW w:w="1136" w:type="dxa"/>
            <w:shd w:val="clear" w:color="auto" w:fill="C5DFB4"/>
          </w:tcPr>
          <w:p w:rsidR="00843EC3" w:rsidRDefault="00E92C2B" w:rsidP="00843EC3">
            <w:pPr>
              <w:pStyle w:val="TableParagraph"/>
              <w:spacing w:before="1"/>
              <w:ind w:left="154" w:right="112"/>
              <w:jc w:val="center"/>
              <w:rPr>
                <w:sz w:val="16"/>
              </w:rPr>
            </w:pPr>
            <w:r>
              <w:rPr>
                <w:sz w:val="16"/>
              </w:rPr>
              <w:t>4,26</w:t>
            </w:r>
          </w:p>
        </w:tc>
      </w:tr>
      <w:tr w:rsidR="00843EC3" w:rsidTr="00505323">
        <w:trPr>
          <w:trHeight w:val="547"/>
          <w:jc w:val="center"/>
        </w:trPr>
        <w:tc>
          <w:tcPr>
            <w:tcW w:w="421" w:type="dxa"/>
          </w:tcPr>
          <w:p w:rsidR="00843EC3" w:rsidRPr="00555657" w:rsidRDefault="00843EC3" w:rsidP="00A265A8">
            <w:pPr>
              <w:pStyle w:val="TableParagraph"/>
              <w:ind w:left="107"/>
              <w:rPr>
                <w:sz w:val="16"/>
                <w:szCs w:val="16"/>
              </w:rPr>
            </w:pPr>
            <w:r w:rsidRPr="00555657">
              <w:rPr>
                <w:sz w:val="16"/>
                <w:szCs w:val="16"/>
              </w:rPr>
              <w:t>6</w:t>
            </w:r>
          </w:p>
        </w:tc>
        <w:tc>
          <w:tcPr>
            <w:tcW w:w="3323" w:type="dxa"/>
          </w:tcPr>
          <w:p w:rsidR="00843EC3" w:rsidRPr="00D63C4F" w:rsidRDefault="00A265A8" w:rsidP="007D5BDE">
            <w:pPr>
              <w:pStyle w:val="TableParagraph"/>
              <w:ind w:left="108"/>
              <w:rPr>
                <w:rFonts w:asciiTheme="minorHAnsi" w:hAnsiTheme="minorHAnsi" w:cstheme="minorHAnsi"/>
                <w:sz w:val="16"/>
                <w:szCs w:val="16"/>
              </w:rPr>
            </w:pPr>
            <w:r w:rsidRPr="00A265A8">
              <w:rPr>
                <w:rFonts w:asciiTheme="minorHAnsi" w:hAnsiTheme="minorHAnsi" w:cstheme="minorHAnsi"/>
                <w:sz w:val="16"/>
                <w:szCs w:val="16"/>
              </w:rPr>
              <w:t>Kesesuaian cara mengajar yang digunakan dosen dengan bahan ajar praktik studio</w:t>
            </w:r>
          </w:p>
        </w:tc>
        <w:tc>
          <w:tcPr>
            <w:tcW w:w="792" w:type="dxa"/>
            <w:shd w:val="clear" w:color="auto" w:fill="FF0000"/>
          </w:tcPr>
          <w:p w:rsidR="00843EC3" w:rsidRPr="002C2F5E" w:rsidRDefault="00843EC3" w:rsidP="007D5BDE">
            <w:pPr>
              <w:pStyle w:val="TableParagraph"/>
              <w:ind w:left="134" w:right="115"/>
              <w:jc w:val="center"/>
              <w:rPr>
                <w:sz w:val="16"/>
              </w:rPr>
            </w:pPr>
          </w:p>
        </w:tc>
        <w:tc>
          <w:tcPr>
            <w:tcW w:w="709" w:type="dxa"/>
            <w:shd w:val="clear" w:color="auto" w:fill="FF0000"/>
          </w:tcPr>
          <w:p w:rsidR="00843EC3" w:rsidRDefault="00843EC3" w:rsidP="00753F32">
            <w:pPr>
              <w:pStyle w:val="TableParagraph"/>
              <w:ind w:right="115"/>
              <w:jc w:val="center"/>
              <w:rPr>
                <w:sz w:val="16"/>
              </w:rPr>
            </w:pPr>
          </w:p>
        </w:tc>
        <w:tc>
          <w:tcPr>
            <w:tcW w:w="709" w:type="dxa"/>
          </w:tcPr>
          <w:p w:rsidR="00843EC3" w:rsidRDefault="009416ED" w:rsidP="009416ED">
            <w:pPr>
              <w:pStyle w:val="TableParagraph"/>
              <w:ind w:right="115"/>
              <w:jc w:val="center"/>
              <w:rPr>
                <w:sz w:val="16"/>
              </w:rPr>
            </w:pPr>
            <w:r>
              <w:rPr>
                <w:sz w:val="16"/>
              </w:rPr>
              <w:t>4,16</w:t>
            </w:r>
          </w:p>
        </w:tc>
        <w:tc>
          <w:tcPr>
            <w:tcW w:w="860" w:type="dxa"/>
          </w:tcPr>
          <w:p w:rsidR="00843EC3" w:rsidRDefault="003458CA" w:rsidP="00101CEE">
            <w:pPr>
              <w:pStyle w:val="TableParagraph"/>
              <w:ind w:right="89"/>
              <w:jc w:val="center"/>
              <w:rPr>
                <w:sz w:val="16"/>
              </w:rPr>
            </w:pPr>
            <w:r>
              <w:rPr>
                <w:sz w:val="16"/>
              </w:rPr>
              <w:t>4,00</w:t>
            </w:r>
          </w:p>
        </w:tc>
        <w:tc>
          <w:tcPr>
            <w:tcW w:w="850" w:type="dxa"/>
          </w:tcPr>
          <w:p w:rsidR="00843EC3" w:rsidRDefault="00505323" w:rsidP="00EA5D12">
            <w:pPr>
              <w:pStyle w:val="TableParagraph"/>
              <w:ind w:left="164"/>
              <w:rPr>
                <w:sz w:val="16"/>
              </w:rPr>
            </w:pPr>
            <w:r>
              <w:rPr>
                <w:sz w:val="16"/>
              </w:rPr>
              <w:t>4,06</w:t>
            </w:r>
          </w:p>
        </w:tc>
        <w:tc>
          <w:tcPr>
            <w:tcW w:w="1014" w:type="dxa"/>
          </w:tcPr>
          <w:p w:rsidR="00843EC3" w:rsidRDefault="004473FA" w:rsidP="009058B9">
            <w:pPr>
              <w:pStyle w:val="TableParagraph"/>
              <w:ind w:left="164" w:right="-142"/>
              <w:rPr>
                <w:sz w:val="16"/>
              </w:rPr>
            </w:pPr>
            <w:r>
              <w:rPr>
                <w:sz w:val="16"/>
              </w:rPr>
              <w:t>4,28</w:t>
            </w:r>
          </w:p>
        </w:tc>
        <w:tc>
          <w:tcPr>
            <w:tcW w:w="961" w:type="dxa"/>
          </w:tcPr>
          <w:p w:rsidR="00843EC3" w:rsidRPr="00442D68" w:rsidRDefault="008A5335" w:rsidP="005A2999">
            <w:pPr>
              <w:pStyle w:val="TableParagraph"/>
              <w:ind w:right="115"/>
              <w:jc w:val="center"/>
              <w:rPr>
                <w:sz w:val="16"/>
              </w:rPr>
            </w:pPr>
            <w:r>
              <w:rPr>
                <w:sz w:val="16"/>
              </w:rPr>
              <w:t>4,29</w:t>
            </w:r>
          </w:p>
        </w:tc>
        <w:tc>
          <w:tcPr>
            <w:tcW w:w="733" w:type="dxa"/>
          </w:tcPr>
          <w:p w:rsidR="00843EC3" w:rsidRDefault="00A53CA8" w:rsidP="007D5BDE">
            <w:pPr>
              <w:pStyle w:val="TableParagraph"/>
              <w:ind w:right="203"/>
              <w:jc w:val="center"/>
              <w:rPr>
                <w:sz w:val="16"/>
              </w:rPr>
            </w:pPr>
            <w:r>
              <w:rPr>
                <w:sz w:val="16"/>
              </w:rPr>
              <w:t>4,34</w:t>
            </w:r>
          </w:p>
        </w:tc>
        <w:tc>
          <w:tcPr>
            <w:tcW w:w="858" w:type="dxa"/>
          </w:tcPr>
          <w:p w:rsidR="00843EC3" w:rsidRDefault="00306316" w:rsidP="00B02FCF">
            <w:pPr>
              <w:pStyle w:val="TableParagraph"/>
              <w:ind w:left="153" w:right="115"/>
              <w:rPr>
                <w:sz w:val="16"/>
              </w:rPr>
            </w:pPr>
            <w:r>
              <w:rPr>
                <w:sz w:val="16"/>
              </w:rPr>
              <w:t>4,17</w:t>
            </w:r>
          </w:p>
        </w:tc>
        <w:tc>
          <w:tcPr>
            <w:tcW w:w="851" w:type="dxa"/>
          </w:tcPr>
          <w:p w:rsidR="00843EC3" w:rsidRDefault="00205B2B" w:rsidP="000F1978">
            <w:pPr>
              <w:pStyle w:val="TableParagraph"/>
              <w:ind w:right="114"/>
              <w:jc w:val="center"/>
              <w:rPr>
                <w:sz w:val="16"/>
              </w:rPr>
            </w:pPr>
            <w:r>
              <w:rPr>
                <w:sz w:val="16"/>
              </w:rPr>
              <w:t>4,20</w:t>
            </w:r>
          </w:p>
        </w:tc>
        <w:tc>
          <w:tcPr>
            <w:tcW w:w="1136" w:type="dxa"/>
            <w:shd w:val="clear" w:color="auto" w:fill="C5DFB4"/>
          </w:tcPr>
          <w:p w:rsidR="00843EC3" w:rsidRDefault="00E92C2B" w:rsidP="007D5BDE">
            <w:pPr>
              <w:pStyle w:val="TableParagraph"/>
              <w:ind w:left="154" w:right="112"/>
              <w:jc w:val="center"/>
              <w:rPr>
                <w:sz w:val="16"/>
              </w:rPr>
            </w:pPr>
            <w:r>
              <w:rPr>
                <w:sz w:val="16"/>
              </w:rPr>
              <w:t>4,24</w:t>
            </w:r>
          </w:p>
        </w:tc>
      </w:tr>
      <w:tr w:rsidR="00843EC3" w:rsidTr="00505323">
        <w:trPr>
          <w:trHeight w:val="739"/>
          <w:jc w:val="center"/>
        </w:trPr>
        <w:tc>
          <w:tcPr>
            <w:tcW w:w="421" w:type="dxa"/>
          </w:tcPr>
          <w:p w:rsidR="00843EC3" w:rsidRDefault="00843EC3" w:rsidP="00A265A8">
            <w:pPr>
              <w:pStyle w:val="TableParagraph"/>
              <w:rPr>
                <w:b/>
                <w:sz w:val="21"/>
              </w:rPr>
            </w:pPr>
          </w:p>
          <w:p w:rsidR="00843EC3" w:rsidRDefault="00843EC3" w:rsidP="00A265A8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3323" w:type="dxa"/>
          </w:tcPr>
          <w:p w:rsidR="009926C4" w:rsidRPr="007E6A36" w:rsidRDefault="00A265A8" w:rsidP="009926C4">
            <w:pPr>
              <w:pStyle w:val="TableParagraph"/>
              <w:ind w:left="108" w:right="198"/>
              <w:rPr>
                <w:rFonts w:asciiTheme="minorHAnsi" w:hAnsiTheme="minorHAnsi" w:cstheme="minorHAnsi"/>
                <w:sz w:val="16"/>
                <w:szCs w:val="16"/>
                <w:shd w:val="clear" w:color="auto" w:fill="F5F5F5"/>
              </w:rPr>
            </w:pPr>
            <w:r w:rsidRPr="00A265A8">
              <w:rPr>
                <w:rFonts w:asciiTheme="minorHAnsi" w:hAnsiTheme="minorHAnsi" w:cstheme="minorHAnsi"/>
                <w:sz w:val="16"/>
                <w:szCs w:val="16"/>
                <w:shd w:val="clear" w:color="auto" w:fill="F5F5F5"/>
              </w:rPr>
              <w:t>Kemampuan dosen memotivasi mahasiswa dalam praktik studio</w:t>
            </w:r>
          </w:p>
        </w:tc>
        <w:tc>
          <w:tcPr>
            <w:tcW w:w="792" w:type="dxa"/>
            <w:shd w:val="clear" w:color="auto" w:fill="FF0000"/>
          </w:tcPr>
          <w:p w:rsidR="00843EC3" w:rsidRPr="002C2F5E" w:rsidRDefault="00843EC3" w:rsidP="007D5BDE">
            <w:pPr>
              <w:pStyle w:val="TableParagraph"/>
              <w:ind w:left="134" w:right="115"/>
              <w:jc w:val="center"/>
              <w:rPr>
                <w:sz w:val="16"/>
              </w:rPr>
            </w:pPr>
          </w:p>
        </w:tc>
        <w:tc>
          <w:tcPr>
            <w:tcW w:w="709" w:type="dxa"/>
            <w:shd w:val="clear" w:color="auto" w:fill="FF0000"/>
          </w:tcPr>
          <w:p w:rsidR="00843EC3" w:rsidRDefault="00843EC3" w:rsidP="00753F32">
            <w:pPr>
              <w:pStyle w:val="TableParagraph"/>
              <w:ind w:right="115"/>
              <w:jc w:val="center"/>
              <w:rPr>
                <w:sz w:val="16"/>
              </w:rPr>
            </w:pPr>
          </w:p>
        </w:tc>
        <w:tc>
          <w:tcPr>
            <w:tcW w:w="709" w:type="dxa"/>
          </w:tcPr>
          <w:p w:rsidR="00843EC3" w:rsidRDefault="009416ED" w:rsidP="009416ED">
            <w:pPr>
              <w:pStyle w:val="TableParagraph"/>
              <w:ind w:right="115"/>
              <w:jc w:val="center"/>
              <w:rPr>
                <w:sz w:val="16"/>
              </w:rPr>
            </w:pPr>
            <w:r>
              <w:rPr>
                <w:sz w:val="16"/>
              </w:rPr>
              <w:t>4,16</w:t>
            </w:r>
          </w:p>
        </w:tc>
        <w:tc>
          <w:tcPr>
            <w:tcW w:w="860" w:type="dxa"/>
          </w:tcPr>
          <w:p w:rsidR="00843EC3" w:rsidRDefault="003458CA" w:rsidP="00101CEE">
            <w:pPr>
              <w:pStyle w:val="TableParagraph"/>
              <w:ind w:right="89"/>
              <w:jc w:val="center"/>
              <w:rPr>
                <w:sz w:val="16"/>
              </w:rPr>
            </w:pPr>
            <w:r>
              <w:rPr>
                <w:sz w:val="16"/>
              </w:rPr>
              <w:t>3,00</w:t>
            </w:r>
          </w:p>
        </w:tc>
        <w:tc>
          <w:tcPr>
            <w:tcW w:w="850" w:type="dxa"/>
          </w:tcPr>
          <w:p w:rsidR="00843EC3" w:rsidRDefault="00505323" w:rsidP="00EA5D12">
            <w:pPr>
              <w:pStyle w:val="TableParagraph"/>
              <w:ind w:left="164"/>
              <w:rPr>
                <w:sz w:val="16"/>
              </w:rPr>
            </w:pPr>
            <w:r>
              <w:rPr>
                <w:sz w:val="16"/>
              </w:rPr>
              <w:t>4,13</w:t>
            </w:r>
          </w:p>
        </w:tc>
        <w:tc>
          <w:tcPr>
            <w:tcW w:w="1014" w:type="dxa"/>
          </w:tcPr>
          <w:p w:rsidR="00843EC3" w:rsidRDefault="004473FA" w:rsidP="009058B9">
            <w:pPr>
              <w:pStyle w:val="TableParagraph"/>
              <w:ind w:left="164" w:right="-142"/>
              <w:rPr>
                <w:sz w:val="16"/>
              </w:rPr>
            </w:pPr>
            <w:r>
              <w:rPr>
                <w:sz w:val="16"/>
              </w:rPr>
              <w:t>4,24</w:t>
            </w:r>
          </w:p>
        </w:tc>
        <w:tc>
          <w:tcPr>
            <w:tcW w:w="961" w:type="dxa"/>
          </w:tcPr>
          <w:p w:rsidR="00843EC3" w:rsidRPr="00442D68" w:rsidRDefault="008A5335" w:rsidP="005A2999">
            <w:pPr>
              <w:pStyle w:val="TableParagraph"/>
              <w:ind w:right="115"/>
              <w:jc w:val="center"/>
              <w:rPr>
                <w:sz w:val="16"/>
              </w:rPr>
            </w:pPr>
            <w:r>
              <w:rPr>
                <w:sz w:val="16"/>
              </w:rPr>
              <w:t>4,28</w:t>
            </w:r>
          </w:p>
        </w:tc>
        <w:tc>
          <w:tcPr>
            <w:tcW w:w="733" w:type="dxa"/>
          </w:tcPr>
          <w:p w:rsidR="00843EC3" w:rsidRDefault="00A53CA8" w:rsidP="007D5BDE">
            <w:pPr>
              <w:pStyle w:val="TableParagraph"/>
              <w:ind w:left="27" w:right="203"/>
              <w:jc w:val="center"/>
              <w:rPr>
                <w:sz w:val="16"/>
              </w:rPr>
            </w:pPr>
            <w:r>
              <w:rPr>
                <w:sz w:val="16"/>
              </w:rPr>
              <w:t>4,35</w:t>
            </w:r>
          </w:p>
        </w:tc>
        <w:tc>
          <w:tcPr>
            <w:tcW w:w="858" w:type="dxa"/>
          </w:tcPr>
          <w:p w:rsidR="00843EC3" w:rsidRDefault="00306316" w:rsidP="0059580E">
            <w:pPr>
              <w:pStyle w:val="TableParagraph"/>
              <w:ind w:left="153" w:right="115"/>
              <w:rPr>
                <w:sz w:val="16"/>
              </w:rPr>
            </w:pPr>
            <w:r>
              <w:rPr>
                <w:sz w:val="16"/>
              </w:rPr>
              <w:t>4,19</w:t>
            </w:r>
          </w:p>
        </w:tc>
        <w:tc>
          <w:tcPr>
            <w:tcW w:w="851" w:type="dxa"/>
          </w:tcPr>
          <w:p w:rsidR="00843EC3" w:rsidRDefault="00205B2B" w:rsidP="000F1978">
            <w:pPr>
              <w:pStyle w:val="TableParagraph"/>
              <w:ind w:right="114"/>
              <w:jc w:val="center"/>
              <w:rPr>
                <w:sz w:val="16"/>
              </w:rPr>
            </w:pPr>
            <w:r>
              <w:rPr>
                <w:sz w:val="16"/>
              </w:rPr>
              <w:t>4,21</w:t>
            </w:r>
          </w:p>
        </w:tc>
        <w:tc>
          <w:tcPr>
            <w:tcW w:w="1136" w:type="dxa"/>
            <w:shd w:val="clear" w:color="auto" w:fill="C5DFB4"/>
          </w:tcPr>
          <w:p w:rsidR="00843EC3" w:rsidRDefault="00E92C2B" w:rsidP="007D5BDE">
            <w:pPr>
              <w:pStyle w:val="TableParagraph"/>
              <w:ind w:left="154" w:right="112"/>
              <w:jc w:val="center"/>
              <w:rPr>
                <w:sz w:val="16"/>
              </w:rPr>
            </w:pPr>
            <w:r>
              <w:rPr>
                <w:sz w:val="16"/>
              </w:rPr>
              <w:t>4,24</w:t>
            </w:r>
          </w:p>
        </w:tc>
      </w:tr>
      <w:tr w:rsidR="00843EC3" w:rsidTr="00505323">
        <w:trPr>
          <w:trHeight w:val="493"/>
          <w:jc w:val="center"/>
        </w:trPr>
        <w:tc>
          <w:tcPr>
            <w:tcW w:w="421" w:type="dxa"/>
          </w:tcPr>
          <w:p w:rsidR="00843EC3" w:rsidRDefault="00843EC3" w:rsidP="00A265A8">
            <w:pPr>
              <w:pStyle w:val="TableParagraph"/>
              <w:rPr>
                <w:b/>
                <w:sz w:val="11"/>
              </w:rPr>
            </w:pPr>
          </w:p>
          <w:p w:rsidR="00843EC3" w:rsidRDefault="00843EC3" w:rsidP="00A265A8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3323" w:type="dxa"/>
          </w:tcPr>
          <w:p w:rsidR="00843EC3" w:rsidRPr="00D63C4F" w:rsidRDefault="00A265A8" w:rsidP="007D5BDE">
            <w:pPr>
              <w:pStyle w:val="TableParagraph"/>
              <w:ind w:left="108" w:right="193"/>
              <w:rPr>
                <w:rFonts w:asciiTheme="minorHAnsi" w:hAnsiTheme="minorHAnsi" w:cstheme="minorHAnsi"/>
                <w:sz w:val="16"/>
                <w:szCs w:val="16"/>
              </w:rPr>
            </w:pPr>
            <w:r w:rsidRPr="00A265A8">
              <w:rPr>
                <w:rFonts w:asciiTheme="minorHAnsi" w:hAnsiTheme="minorHAnsi" w:cstheme="minorHAnsi"/>
                <w:sz w:val="16"/>
                <w:szCs w:val="16"/>
              </w:rPr>
              <w:t>Kemampuan dosen melibatkan mahasiswa dalam praktik studio</w:t>
            </w:r>
          </w:p>
        </w:tc>
        <w:tc>
          <w:tcPr>
            <w:tcW w:w="792" w:type="dxa"/>
            <w:shd w:val="clear" w:color="auto" w:fill="FF0000"/>
          </w:tcPr>
          <w:p w:rsidR="00843EC3" w:rsidRPr="002C2F5E" w:rsidRDefault="00843EC3" w:rsidP="007D5BDE">
            <w:pPr>
              <w:pStyle w:val="TableParagraph"/>
              <w:ind w:left="139" w:right="115"/>
              <w:jc w:val="center"/>
              <w:rPr>
                <w:sz w:val="16"/>
              </w:rPr>
            </w:pPr>
          </w:p>
        </w:tc>
        <w:tc>
          <w:tcPr>
            <w:tcW w:w="709" w:type="dxa"/>
            <w:shd w:val="clear" w:color="auto" w:fill="FF0000"/>
          </w:tcPr>
          <w:p w:rsidR="00843EC3" w:rsidRDefault="00843EC3" w:rsidP="00753F32">
            <w:pPr>
              <w:pStyle w:val="TableParagraph"/>
              <w:ind w:right="115"/>
              <w:jc w:val="center"/>
              <w:rPr>
                <w:sz w:val="16"/>
              </w:rPr>
            </w:pPr>
          </w:p>
        </w:tc>
        <w:tc>
          <w:tcPr>
            <w:tcW w:w="709" w:type="dxa"/>
          </w:tcPr>
          <w:p w:rsidR="00843EC3" w:rsidRDefault="009416ED" w:rsidP="009416ED">
            <w:pPr>
              <w:pStyle w:val="TableParagraph"/>
              <w:ind w:right="115"/>
              <w:jc w:val="center"/>
              <w:rPr>
                <w:sz w:val="16"/>
              </w:rPr>
            </w:pPr>
            <w:r>
              <w:rPr>
                <w:sz w:val="16"/>
              </w:rPr>
              <w:t>4,18</w:t>
            </w:r>
          </w:p>
        </w:tc>
        <w:tc>
          <w:tcPr>
            <w:tcW w:w="860" w:type="dxa"/>
          </w:tcPr>
          <w:p w:rsidR="00843EC3" w:rsidRDefault="003458CA" w:rsidP="00101CEE">
            <w:pPr>
              <w:pStyle w:val="TableParagraph"/>
              <w:ind w:right="89"/>
              <w:jc w:val="center"/>
              <w:rPr>
                <w:sz w:val="16"/>
              </w:rPr>
            </w:pPr>
            <w:r>
              <w:rPr>
                <w:sz w:val="16"/>
              </w:rPr>
              <w:t>3,00</w:t>
            </w:r>
          </w:p>
        </w:tc>
        <w:tc>
          <w:tcPr>
            <w:tcW w:w="850" w:type="dxa"/>
          </w:tcPr>
          <w:p w:rsidR="00843EC3" w:rsidRDefault="00505323" w:rsidP="00EA5D12">
            <w:pPr>
              <w:pStyle w:val="TableParagraph"/>
              <w:ind w:left="164"/>
              <w:rPr>
                <w:sz w:val="16"/>
              </w:rPr>
            </w:pPr>
            <w:r>
              <w:rPr>
                <w:sz w:val="16"/>
              </w:rPr>
              <w:t>4,10</w:t>
            </w:r>
          </w:p>
        </w:tc>
        <w:tc>
          <w:tcPr>
            <w:tcW w:w="1014" w:type="dxa"/>
          </w:tcPr>
          <w:p w:rsidR="00843EC3" w:rsidRDefault="004473FA" w:rsidP="009058B9">
            <w:pPr>
              <w:pStyle w:val="TableParagraph"/>
              <w:ind w:left="164" w:right="-142"/>
              <w:rPr>
                <w:sz w:val="16"/>
              </w:rPr>
            </w:pPr>
            <w:r>
              <w:rPr>
                <w:sz w:val="16"/>
              </w:rPr>
              <w:t>4,35</w:t>
            </w:r>
          </w:p>
        </w:tc>
        <w:tc>
          <w:tcPr>
            <w:tcW w:w="961" w:type="dxa"/>
          </w:tcPr>
          <w:p w:rsidR="00843EC3" w:rsidRPr="00442D68" w:rsidRDefault="008A5335" w:rsidP="005A2999">
            <w:pPr>
              <w:pStyle w:val="TableParagraph"/>
              <w:ind w:right="115"/>
              <w:jc w:val="center"/>
              <w:rPr>
                <w:sz w:val="16"/>
              </w:rPr>
            </w:pPr>
            <w:r>
              <w:rPr>
                <w:sz w:val="16"/>
              </w:rPr>
              <w:t>4,29</w:t>
            </w:r>
          </w:p>
        </w:tc>
        <w:tc>
          <w:tcPr>
            <w:tcW w:w="733" w:type="dxa"/>
          </w:tcPr>
          <w:p w:rsidR="00843EC3" w:rsidRDefault="00A53CA8" w:rsidP="007D5BDE">
            <w:pPr>
              <w:pStyle w:val="TableParagraph"/>
              <w:ind w:left="27" w:right="203"/>
              <w:jc w:val="center"/>
              <w:rPr>
                <w:sz w:val="16"/>
              </w:rPr>
            </w:pPr>
            <w:r>
              <w:rPr>
                <w:sz w:val="16"/>
              </w:rPr>
              <w:t>4,34</w:t>
            </w:r>
          </w:p>
        </w:tc>
        <w:tc>
          <w:tcPr>
            <w:tcW w:w="858" w:type="dxa"/>
          </w:tcPr>
          <w:p w:rsidR="00843EC3" w:rsidRDefault="00306316" w:rsidP="0059580E">
            <w:pPr>
              <w:pStyle w:val="TableParagraph"/>
              <w:ind w:left="153" w:right="115"/>
              <w:rPr>
                <w:sz w:val="16"/>
              </w:rPr>
            </w:pPr>
            <w:r>
              <w:rPr>
                <w:sz w:val="16"/>
              </w:rPr>
              <w:t>4,22</w:t>
            </w:r>
          </w:p>
        </w:tc>
        <w:tc>
          <w:tcPr>
            <w:tcW w:w="851" w:type="dxa"/>
          </w:tcPr>
          <w:p w:rsidR="00843EC3" w:rsidRDefault="00205B2B" w:rsidP="000F1978">
            <w:pPr>
              <w:pStyle w:val="TableParagraph"/>
              <w:ind w:right="114"/>
              <w:jc w:val="center"/>
              <w:rPr>
                <w:sz w:val="16"/>
              </w:rPr>
            </w:pPr>
            <w:r>
              <w:rPr>
                <w:sz w:val="16"/>
              </w:rPr>
              <w:t>4,25</w:t>
            </w:r>
          </w:p>
        </w:tc>
        <w:tc>
          <w:tcPr>
            <w:tcW w:w="1136" w:type="dxa"/>
            <w:shd w:val="clear" w:color="auto" w:fill="C5DFB4"/>
          </w:tcPr>
          <w:p w:rsidR="00843EC3" w:rsidRDefault="00E92C2B" w:rsidP="007D5BDE">
            <w:pPr>
              <w:pStyle w:val="TableParagraph"/>
              <w:ind w:left="154" w:right="112"/>
              <w:jc w:val="center"/>
              <w:rPr>
                <w:sz w:val="16"/>
              </w:rPr>
            </w:pPr>
            <w:r>
              <w:rPr>
                <w:sz w:val="16"/>
              </w:rPr>
              <w:t>4,27</w:t>
            </w:r>
          </w:p>
        </w:tc>
      </w:tr>
      <w:tr w:rsidR="00843EC3" w:rsidTr="00505323">
        <w:trPr>
          <w:trHeight w:val="496"/>
          <w:jc w:val="center"/>
        </w:trPr>
        <w:tc>
          <w:tcPr>
            <w:tcW w:w="421" w:type="dxa"/>
          </w:tcPr>
          <w:p w:rsidR="00843EC3" w:rsidRDefault="00843EC3" w:rsidP="00A265A8">
            <w:pPr>
              <w:pStyle w:val="TableParagraph"/>
              <w:rPr>
                <w:b/>
                <w:sz w:val="12"/>
              </w:rPr>
            </w:pPr>
          </w:p>
          <w:p w:rsidR="00843EC3" w:rsidRDefault="00843EC3" w:rsidP="00A265A8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3323" w:type="dxa"/>
          </w:tcPr>
          <w:p w:rsidR="00843EC3" w:rsidRPr="00D63C4F" w:rsidRDefault="00A265A8" w:rsidP="007D5BDE">
            <w:pPr>
              <w:pStyle w:val="TableParagraph"/>
              <w:ind w:left="108" w:right="226"/>
              <w:rPr>
                <w:rFonts w:asciiTheme="minorHAnsi" w:hAnsiTheme="minorHAnsi" w:cstheme="minorHAnsi"/>
                <w:sz w:val="16"/>
                <w:szCs w:val="16"/>
              </w:rPr>
            </w:pPr>
            <w:r w:rsidRPr="00A265A8">
              <w:rPr>
                <w:rFonts w:asciiTheme="minorHAnsi" w:hAnsiTheme="minorHAnsi" w:cstheme="minorHAnsi"/>
                <w:sz w:val="16"/>
                <w:szCs w:val="16"/>
              </w:rPr>
              <w:t>Intensitas pembimbingan dosen selama praktik studio</w:t>
            </w:r>
          </w:p>
        </w:tc>
        <w:tc>
          <w:tcPr>
            <w:tcW w:w="792" w:type="dxa"/>
            <w:shd w:val="clear" w:color="auto" w:fill="FF0000"/>
          </w:tcPr>
          <w:p w:rsidR="00843EC3" w:rsidRPr="002C2F5E" w:rsidRDefault="00843EC3" w:rsidP="007D5BDE">
            <w:pPr>
              <w:pStyle w:val="TableParagraph"/>
              <w:ind w:left="134" w:right="115"/>
              <w:jc w:val="center"/>
              <w:rPr>
                <w:sz w:val="16"/>
              </w:rPr>
            </w:pPr>
          </w:p>
        </w:tc>
        <w:tc>
          <w:tcPr>
            <w:tcW w:w="709" w:type="dxa"/>
            <w:shd w:val="clear" w:color="auto" w:fill="FF0000"/>
          </w:tcPr>
          <w:p w:rsidR="00843EC3" w:rsidRDefault="00843EC3" w:rsidP="00753F32">
            <w:pPr>
              <w:pStyle w:val="TableParagraph"/>
              <w:ind w:right="115"/>
              <w:jc w:val="center"/>
              <w:rPr>
                <w:sz w:val="16"/>
              </w:rPr>
            </w:pPr>
          </w:p>
        </w:tc>
        <w:tc>
          <w:tcPr>
            <w:tcW w:w="709" w:type="dxa"/>
          </w:tcPr>
          <w:p w:rsidR="00843EC3" w:rsidRDefault="009416ED" w:rsidP="009416ED">
            <w:pPr>
              <w:pStyle w:val="TableParagraph"/>
              <w:ind w:right="115"/>
              <w:jc w:val="center"/>
              <w:rPr>
                <w:sz w:val="16"/>
              </w:rPr>
            </w:pPr>
            <w:r>
              <w:rPr>
                <w:sz w:val="16"/>
              </w:rPr>
              <w:t>4,15</w:t>
            </w:r>
          </w:p>
        </w:tc>
        <w:tc>
          <w:tcPr>
            <w:tcW w:w="860" w:type="dxa"/>
          </w:tcPr>
          <w:p w:rsidR="00843EC3" w:rsidRDefault="003458CA" w:rsidP="00101CEE">
            <w:pPr>
              <w:pStyle w:val="TableParagraph"/>
              <w:ind w:right="89"/>
              <w:jc w:val="center"/>
              <w:rPr>
                <w:sz w:val="16"/>
              </w:rPr>
            </w:pPr>
            <w:r>
              <w:rPr>
                <w:sz w:val="16"/>
              </w:rPr>
              <w:t>3,00</w:t>
            </w:r>
          </w:p>
        </w:tc>
        <w:tc>
          <w:tcPr>
            <w:tcW w:w="850" w:type="dxa"/>
          </w:tcPr>
          <w:p w:rsidR="00843EC3" w:rsidRDefault="00505323" w:rsidP="00EA5D12">
            <w:pPr>
              <w:pStyle w:val="TableParagraph"/>
              <w:ind w:left="164"/>
              <w:rPr>
                <w:sz w:val="16"/>
              </w:rPr>
            </w:pPr>
            <w:r>
              <w:rPr>
                <w:sz w:val="16"/>
              </w:rPr>
              <w:t>4,01</w:t>
            </w:r>
          </w:p>
        </w:tc>
        <w:tc>
          <w:tcPr>
            <w:tcW w:w="1014" w:type="dxa"/>
          </w:tcPr>
          <w:p w:rsidR="00843EC3" w:rsidRDefault="004473FA" w:rsidP="009058B9">
            <w:pPr>
              <w:pStyle w:val="TableParagraph"/>
              <w:ind w:left="164" w:right="-142"/>
              <w:rPr>
                <w:sz w:val="16"/>
              </w:rPr>
            </w:pPr>
            <w:r>
              <w:rPr>
                <w:sz w:val="16"/>
              </w:rPr>
              <w:t>4,26</w:t>
            </w:r>
          </w:p>
        </w:tc>
        <w:tc>
          <w:tcPr>
            <w:tcW w:w="961" w:type="dxa"/>
          </w:tcPr>
          <w:p w:rsidR="00843EC3" w:rsidRPr="00442D68" w:rsidRDefault="008A5335" w:rsidP="005A2999">
            <w:pPr>
              <w:pStyle w:val="TableParagraph"/>
              <w:ind w:right="115"/>
              <w:jc w:val="center"/>
              <w:rPr>
                <w:sz w:val="16"/>
              </w:rPr>
            </w:pPr>
            <w:r>
              <w:rPr>
                <w:sz w:val="16"/>
              </w:rPr>
              <w:t>4,23</w:t>
            </w:r>
          </w:p>
        </w:tc>
        <w:tc>
          <w:tcPr>
            <w:tcW w:w="733" w:type="dxa"/>
          </w:tcPr>
          <w:p w:rsidR="00843EC3" w:rsidRDefault="00A53CA8" w:rsidP="007D5BDE">
            <w:pPr>
              <w:pStyle w:val="TableParagraph"/>
              <w:ind w:left="27" w:right="203"/>
              <w:jc w:val="center"/>
              <w:rPr>
                <w:sz w:val="16"/>
              </w:rPr>
            </w:pPr>
            <w:r>
              <w:rPr>
                <w:sz w:val="16"/>
              </w:rPr>
              <w:t>4,29</w:t>
            </w:r>
          </w:p>
        </w:tc>
        <w:tc>
          <w:tcPr>
            <w:tcW w:w="858" w:type="dxa"/>
          </w:tcPr>
          <w:p w:rsidR="00843EC3" w:rsidRDefault="00306316" w:rsidP="0059580E">
            <w:pPr>
              <w:pStyle w:val="TableParagraph"/>
              <w:ind w:left="153" w:right="115"/>
              <w:rPr>
                <w:sz w:val="16"/>
              </w:rPr>
            </w:pPr>
            <w:r>
              <w:rPr>
                <w:sz w:val="16"/>
              </w:rPr>
              <w:t>4,19</w:t>
            </w:r>
          </w:p>
        </w:tc>
        <w:tc>
          <w:tcPr>
            <w:tcW w:w="851" w:type="dxa"/>
          </w:tcPr>
          <w:p w:rsidR="00843EC3" w:rsidRDefault="00205B2B" w:rsidP="000F1978">
            <w:pPr>
              <w:pStyle w:val="TableParagraph"/>
              <w:ind w:right="114"/>
              <w:jc w:val="center"/>
              <w:rPr>
                <w:sz w:val="16"/>
              </w:rPr>
            </w:pPr>
            <w:r>
              <w:rPr>
                <w:sz w:val="16"/>
              </w:rPr>
              <w:t>4,23</w:t>
            </w:r>
          </w:p>
        </w:tc>
        <w:tc>
          <w:tcPr>
            <w:tcW w:w="1136" w:type="dxa"/>
            <w:shd w:val="clear" w:color="auto" w:fill="C5DFB4"/>
          </w:tcPr>
          <w:p w:rsidR="00843EC3" w:rsidRDefault="00E92C2B" w:rsidP="007D5BDE">
            <w:pPr>
              <w:pStyle w:val="TableParagraph"/>
              <w:ind w:left="154" w:right="112"/>
              <w:jc w:val="center"/>
              <w:rPr>
                <w:sz w:val="16"/>
              </w:rPr>
            </w:pPr>
            <w:r>
              <w:rPr>
                <w:sz w:val="16"/>
              </w:rPr>
              <w:t>4,22</w:t>
            </w:r>
          </w:p>
        </w:tc>
      </w:tr>
      <w:tr w:rsidR="00843EC3" w:rsidTr="00505323">
        <w:trPr>
          <w:trHeight w:val="493"/>
          <w:jc w:val="center"/>
        </w:trPr>
        <w:tc>
          <w:tcPr>
            <w:tcW w:w="421" w:type="dxa"/>
          </w:tcPr>
          <w:p w:rsidR="00843EC3" w:rsidRDefault="00843EC3" w:rsidP="00A265A8">
            <w:pPr>
              <w:pStyle w:val="TableParagraph"/>
              <w:rPr>
                <w:b/>
                <w:sz w:val="11"/>
              </w:rPr>
            </w:pPr>
          </w:p>
          <w:p w:rsidR="00843EC3" w:rsidRDefault="00843EC3" w:rsidP="00A265A8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3323" w:type="dxa"/>
          </w:tcPr>
          <w:p w:rsidR="00843EC3" w:rsidRPr="00D63C4F" w:rsidRDefault="00A265A8" w:rsidP="007D5BDE">
            <w:pPr>
              <w:pStyle w:val="TableParagraph"/>
              <w:ind w:left="108" w:right="126"/>
              <w:rPr>
                <w:rFonts w:asciiTheme="minorHAnsi" w:hAnsiTheme="minorHAnsi" w:cstheme="minorHAnsi"/>
                <w:sz w:val="16"/>
                <w:szCs w:val="16"/>
              </w:rPr>
            </w:pPr>
            <w:r w:rsidRPr="00A265A8">
              <w:rPr>
                <w:rFonts w:asciiTheme="minorHAnsi" w:hAnsiTheme="minorHAnsi" w:cstheme="minorHAnsi"/>
                <w:sz w:val="16"/>
                <w:szCs w:val="16"/>
              </w:rPr>
              <w:t>Pemberian perhatian dosen terhadap mahasiswa yang mengalami kesulitan praktik studio</w:t>
            </w:r>
          </w:p>
        </w:tc>
        <w:tc>
          <w:tcPr>
            <w:tcW w:w="792" w:type="dxa"/>
            <w:shd w:val="clear" w:color="auto" w:fill="FF0000"/>
          </w:tcPr>
          <w:p w:rsidR="00843EC3" w:rsidRPr="002C2F5E" w:rsidRDefault="00843EC3" w:rsidP="007D5BDE">
            <w:pPr>
              <w:pStyle w:val="TableParagraph"/>
              <w:ind w:left="134" w:right="115"/>
              <w:jc w:val="center"/>
              <w:rPr>
                <w:sz w:val="16"/>
              </w:rPr>
            </w:pPr>
          </w:p>
        </w:tc>
        <w:tc>
          <w:tcPr>
            <w:tcW w:w="709" w:type="dxa"/>
            <w:shd w:val="clear" w:color="auto" w:fill="FF0000"/>
          </w:tcPr>
          <w:p w:rsidR="00843EC3" w:rsidRDefault="00843EC3" w:rsidP="00753F32">
            <w:pPr>
              <w:pStyle w:val="TableParagraph"/>
              <w:ind w:right="115"/>
              <w:jc w:val="center"/>
              <w:rPr>
                <w:sz w:val="16"/>
              </w:rPr>
            </w:pPr>
          </w:p>
        </w:tc>
        <w:tc>
          <w:tcPr>
            <w:tcW w:w="709" w:type="dxa"/>
          </w:tcPr>
          <w:p w:rsidR="00843EC3" w:rsidRDefault="009416ED" w:rsidP="009416ED">
            <w:pPr>
              <w:pStyle w:val="TableParagraph"/>
              <w:ind w:right="115"/>
              <w:jc w:val="center"/>
              <w:rPr>
                <w:sz w:val="16"/>
              </w:rPr>
            </w:pPr>
            <w:r>
              <w:rPr>
                <w:sz w:val="16"/>
              </w:rPr>
              <w:t>4,14</w:t>
            </w:r>
          </w:p>
        </w:tc>
        <w:tc>
          <w:tcPr>
            <w:tcW w:w="860" w:type="dxa"/>
          </w:tcPr>
          <w:p w:rsidR="00843EC3" w:rsidRDefault="003458CA" w:rsidP="00101CEE">
            <w:pPr>
              <w:pStyle w:val="TableParagraph"/>
              <w:ind w:right="89"/>
              <w:jc w:val="center"/>
              <w:rPr>
                <w:sz w:val="16"/>
              </w:rPr>
            </w:pPr>
            <w:r>
              <w:rPr>
                <w:sz w:val="16"/>
              </w:rPr>
              <w:t>3,00</w:t>
            </w:r>
          </w:p>
        </w:tc>
        <w:tc>
          <w:tcPr>
            <w:tcW w:w="850" w:type="dxa"/>
          </w:tcPr>
          <w:p w:rsidR="00843EC3" w:rsidRDefault="00505323" w:rsidP="00EA5D12">
            <w:pPr>
              <w:pStyle w:val="TableParagraph"/>
              <w:ind w:left="164"/>
              <w:rPr>
                <w:sz w:val="16"/>
              </w:rPr>
            </w:pPr>
            <w:r>
              <w:rPr>
                <w:sz w:val="16"/>
              </w:rPr>
              <w:t>4,03</w:t>
            </w:r>
          </w:p>
        </w:tc>
        <w:tc>
          <w:tcPr>
            <w:tcW w:w="1014" w:type="dxa"/>
          </w:tcPr>
          <w:p w:rsidR="00843EC3" w:rsidRDefault="004473FA" w:rsidP="009058B9">
            <w:pPr>
              <w:pStyle w:val="TableParagraph"/>
              <w:ind w:left="164" w:right="-142"/>
              <w:rPr>
                <w:sz w:val="16"/>
              </w:rPr>
            </w:pPr>
            <w:r>
              <w:rPr>
                <w:sz w:val="16"/>
              </w:rPr>
              <w:t>4,24</w:t>
            </w:r>
          </w:p>
        </w:tc>
        <w:tc>
          <w:tcPr>
            <w:tcW w:w="961" w:type="dxa"/>
          </w:tcPr>
          <w:p w:rsidR="00843EC3" w:rsidRPr="00442D68" w:rsidRDefault="008A5335" w:rsidP="005A2999">
            <w:pPr>
              <w:pStyle w:val="TableParagraph"/>
              <w:ind w:right="115"/>
              <w:jc w:val="center"/>
              <w:rPr>
                <w:sz w:val="16"/>
              </w:rPr>
            </w:pPr>
            <w:r>
              <w:rPr>
                <w:sz w:val="16"/>
              </w:rPr>
              <w:t>4,28</w:t>
            </w:r>
          </w:p>
        </w:tc>
        <w:tc>
          <w:tcPr>
            <w:tcW w:w="733" w:type="dxa"/>
          </w:tcPr>
          <w:p w:rsidR="00843EC3" w:rsidRDefault="00A53CA8" w:rsidP="007D5BDE">
            <w:pPr>
              <w:pStyle w:val="TableParagraph"/>
              <w:ind w:left="27" w:right="203"/>
              <w:jc w:val="center"/>
              <w:rPr>
                <w:sz w:val="16"/>
              </w:rPr>
            </w:pPr>
            <w:r>
              <w:rPr>
                <w:sz w:val="16"/>
              </w:rPr>
              <w:t>4,31</w:t>
            </w:r>
          </w:p>
        </w:tc>
        <w:tc>
          <w:tcPr>
            <w:tcW w:w="858" w:type="dxa"/>
          </w:tcPr>
          <w:p w:rsidR="00843EC3" w:rsidRDefault="00306316" w:rsidP="00E56A57">
            <w:pPr>
              <w:pStyle w:val="TableParagraph"/>
              <w:ind w:left="153" w:right="115"/>
              <w:rPr>
                <w:sz w:val="16"/>
              </w:rPr>
            </w:pPr>
            <w:r>
              <w:rPr>
                <w:sz w:val="16"/>
              </w:rPr>
              <w:t>4,20</w:t>
            </w:r>
          </w:p>
        </w:tc>
        <w:tc>
          <w:tcPr>
            <w:tcW w:w="851" w:type="dxa"/>
          </w:tcPr>
          <w:p w:rsidR="00843EC3" w:rsidRDefault="00205B2B" w:rsidP="000F1978">
            <w:pPr>
              <w:pStyle w:val="TableParagraph"/>
              <w:ind w:right="114"/>
              <w:jc w:val="center"/>
              <w:rPr>
                <w:sz w:val="16"/>
              </w:rPr>
            </w:pPr>
            <w:r>
              <w:rPr>
                <w:sz w:val="16"/>
              </w:rPr>
              <w:t>4,21</w:t>
            </w:r>
          </w:p>
        </w:tc>
        <w:tc>
          <w:tcPr>
            <w:tcW w:w="1136" w:type="dxa"/>
            <w:shd w:val="clear" w:color="auto" w:fill="C5DFB4"/>
          </w:tcPr>
          <w:p w:rsidR="00843EC3" w:rsidRDefault="00E92C2B" w:rsidP="007D5BDE">
            <w:pPr>
              <w:pStyle w:val="TableParagraph"/>
              <w:ind w:left="154" w:right="112"/>
              <w:jc w:val="center"/>
              <w:rPr>
                <w:sz w:val="16"/>
              </w:rPr>
            </w:pPr>
            <w:r>
              <w:rPr>
                <w:sz w:val="16"/>
              </w:rPr>
              <w:t>4,24</w:t>
            </w:r>
          </w:p>
        </w:tc>
      </w:tr>
      <w:tr w:rsidR="00697EAB" w:rsidTr="00505323">
        <w:trPr>
          <w:trHeight w:val="493"/>
          <w:jc w:val="center"/>
        </w:trPr>
        <w:tc>
          <w:tcPr>
            <w:tcW w:w="421" w:type="dxa"/>
          </w:tcPr>
          <w:p w:rsidR="00697EAB" w:rsidRPr="00697EAB" w:rsidRDefault="00697EAB" w:rsidP="00A265A8">
            <w:pPr>
              <w:pStyle w:val="TableParagraph"/>
              <w:rPr>
                <w:sz w:val="16"/>
                <w:szCs w:val="16"/>
              </w:rPr>
            </w:pPr>
            <w:r w:rsidRPr="00697EAB">
              <w:rPr>
                <w:sz w:val="16"/>
                <w:szCs w:val="16"/>
              </w:rPr>
              <w:t>11</w:t>
            </w:r>
          </w:p>
        </w:tc>
        <w:tc>
          <w:tcPr>
            <w:tcW w:w="3323" w:type="dxa"/>
          </w:tcPr>
          <w:p w:rsidR="00697EAB" w:rsidRPr="00D63C4F" w:rsidRDefault="00A265A8" w:rsidP="007D5BDE">
            <w:pPr>
              <w:pStyle w:val="TableParagraph"/>
              <w:ind w:left="108" w:right="126"/>
              <w:rPr>
                <w:rFonts w:asciiTheme="minorHAnsi" w:hAnsiTheme="minorHAnsi" w:cstheme="minorHAnsi"/>
                <w:sz w:val="16"/>
                <w:szCs w:val="16"/>
              </w:rPr>
            </w:pPr>
            <w:r w:rsidRPr="00A265A8">
              <w:rPr>
                <w:rFonts w:asciiTheme="minorHAnsi" w:hAnsiTheme="minorHAnsi" w:cstheme="minorHAnsi"/>
                <w:sz w:val="16"/>
                <w:szCs w:val="16"/>
              </w:rPr>
              <w:t>Kesesuaian media yang digunakan dengan bahan ajar praktik studio</w:t>
            </w:r>
          </w:p>
        </w:tc>
        <w:tc>
          <w:tcPr>
            <w:tcW w:w="792" w:type="dxa"/>
            <w:shd w:val="clear" w:color="auto" w:fill="FF0000"/>
          </w:tcPr>
          <w:p w:rsidR="00697EAB" w:rsidRPr="002C2F5E" w:rsidRDefault="00697EAB" w:rsidP="007D5BDE">
            <w:pPr>
              <w:pStyle w:val="TableParagraph"/>
              <w:ind w:left="134" w:right="115"/>
              <w:jc w:val="center"/>
              <w:rPr>
                <w:sz w:val="16"/>
              </w:rPr>
            </w:pPr>
          </w:p>
        </w:tc>
        <w:tc>
          <w:tcPr>
            <w:tcW w:w="709" w:type="dxa"/>
            <w:shd w:val="clear" w:color="auto" w:fill="FF0000"/>
          </w:tcPr>
          <w:p w:rsidR="00697EAB" w:rsidRDefault="00697EAB" w:rsidP="00753F32">
            <w:pPr>
              <w:pStyle w:val="TableParagraph"/>
              <w:ind w:right="115"/>
              <w:jc w:val="center"/>
              <w:rPr>
                <w:sz w:val="16"/>
              </w:rPr>
            </w:pPr>
          </w:p>
        </w:tc>
        <w:tc>
          <w:tcPr>
            <w:tcW w:w="709" w:type="dxa"/>
          </w:tcPr>
          <w:p w:rsidR="00697EAB" w:rsidRDefault="009416ED" w:rsidP="009416ED">
            <w:pPr>
              <w:pStyle w:val="TableParagraph"/>
              <w:ind w:right="115"/>
              <w:jc w:val="center"/>
              <w:rPr>
                <w:sz w:val="16"/>
              </w:rPr>
            </w:pPr>
            <w:r>
              <w:rPr>
                <w:sz w:val="16"/>
              </w:rPr>
              <w:t>4,18</w:t>
            </w:r>
          </w:p>
        </w:tc>
        <w:tc>
          <w:tcPr>
            <w:tcW w:w="860" w:type="dxa"/>
          </w:tcPr>
          <w:p w:rsidR="00697EAB" w:rsidRDefault="003458CA" w:rsidP="00101CEE">
            <w:pPr>
              <w:pStyle w:val="TableParagraph"/>
              <w:ind w:right="89"/>
              <w:jc w:val="center"/>
              <w:rPr>
                <w:sz w:val="16"/>
              </w:rPr>
            </w:pPr>
            <w:r>
              <w:rPr>
                <w:sz w:val="16"/>
              </w:rPr>
              <w:t>3,00</w:t>
            </w:r>
          </w:p>
        </w:tc>
        <w:tc>
          <w:tcPr>
            <w:tcW w:w="850" w:type="dxa"/>
          </w:tcPr>
          <w:p w:rsidR="00697EAB" w:rsidRDefault="00505323" w:rsidP="00EA5D12">
            <w:pPr>
              <w:pStyle w:val="TableParagraph"/>
              <w:ind w:left="164"/>
              <w:rPr>
                <w:sz w:val="16"/>
              </w:rPr>
            </w:pPr>
            <w:r>
              <w:rPr>
                <w:sz w:val="16"/>
              </w:rPr>
              <w:t>4,08</w:t>
            </w:r>
          </w:p>
        </w:tc>
        <w:tc>
          <w:tcPr>
            <w:tcW w:w="1014" w:type="dxa"/>
          </w:tcPr>
          <w:p w:rsidR="00697EAB" w:rsidRDefault="004473FA" w:rsidP="009058B9">
            <w:pPr>
              <w:pStyle w:val="TableParagraph"/>
              <w:ind w:left="164" w:right="-142"/>
              <w:rPr>
                <w:sz w:val="16"/>
              </w:rPr>
            </w:pPr>
            <w:r>
              <w:rPr>
                <w:sz w:val="16"/>
              </w:rPr>
              <w:t>4,27</w:t>
            </w:r>
          </w:p>
        </w:tc>
        <w:tc>
          <w:tcPr>
            <w:tcW w:w="961" w:type="dxa"/>
          </w:tcPr>
          <w:p w:rsidR="00697EAB" w:rsidRPr="00442D68" w:rsidRDefault="008A5335" w:rsidP="005A2999">
            <w:pPr>
              <w:pStyle w:val="TableParagraph"/>
              <w:ind w:right="115"/>
              <w:jc w:val="center"/>
              <w:rPr>
                <w:sz w:val="16"/>
              </w:rPr>
            </w:pPr>
            <w:r>
              <w:rPr>
                <w:sz w:val="16"/>
              </w:rPr>
              <w:t>4,27</w:t>
            </w:r>
          </w:p>
        </w:tc>
        <w:tc>
          <w:tcPr>
            <w:tcW w:w="733" w:type="dxa"/>
          </w:tcPr>
          <w:p w:rsidR="00697EAB" w:rsidRDefault="00A53CA8" w:rsidP="007D5BDE">
            <w:pPr>
              <w:pStyle w:val="TableParagraph"/>
              <w:ind w:left="27" w:right="203"/>
              <w:jc w:val="center"/>
              <w:rPr>
                <w:sz w:val="16"/>
              </w:rPr>
            </w:pPr>
            <w:r>
              <w:rPr>
                <w:sz w:val="16"/>
              </w:rPr>
              <w:t>4,37</w:t>
            </w:r>
          </w:p>
        </w:tc>
        <w:tc>
          <w:tcPr>
            <w:tcW w:w="858" w:type="dxa"/>
          </w:tcPr>
          <w:p w:rsidR="00697EAB" w:rsidRDefault="00306316" w:rsidP="00E56A57">
            <w:pPr>
              <w:pStyle w:val="TableParagraph"/>
              <w:ind w:left="153" w:right="115"/>
              <w:rPr>
                <w:sz w:val="16"/>
              </w:rPr>
            </w:pPr>
            <w:r>
              <w:rPr>
                <w:sz w:val="16"/>
              </w:rPr>
              <w:t>4,20</w:t>
            </w:r>
          </w:p>
        </w:tc>
        <w:tc>
          <w:tcPr>
            <w:tcW w:w="851" w:type="dxa"/>
          </w:tcPr>
          <w:p w:rsidR="00697EAB" w:rsidRDefault="00205B2B" w:rsidP="000F1978">
            <w:pPr>
              <w:pStyle w:val="TableParagraph"/>
              <w:ind w:right="114"/>
              <w:jc w:val="center"/>
              <w:rPr>
                <w:sz w:val="16"/>
              </w:rPr>
            </w:pPr>
            <w:r>
              <w:rPr>
                <w:sz w:val="16"/>
              </w:rPr>
              <w:t>4,23</w:t>
            </w:r>
          </w:p>
        </w:tc>
        <w:tc>
          <w:tcPr>
            <w:tcW w:w="1136" w:type="dxa"/>
            <w:shd w:val="clear" w:color="auto" w:fill="C5DFB4"/>
          </w:tcPr>
          <w:p w:rsidR="00697EAB" w:rsidRDefault="00E92C2B" w:rsidP="007D5BDE">
            <w:pPr>
              <w:pStyle w:val="TableParagraph"/>
              <w:ind w:left="154" w:right="112"/>
              <w:jc w:val="center"/>
              <w:rPr>
                <w:sz w:val="16"/>
              </w:rPr>
            </w:pPr>
            <w:r>
              <w:rPr>
                <w:sz w:val="16"/>
              </w:rPr>
              <w:t>4,26</w:t>
            </w:r>
          </w:p>
        </w:tc>
      </w:tr>
      <w:tr w:rsidR="00C725E7" w:rsidTr="00505323">
        <w:trPr>
          <w:trHeight w:val="493"/>
          <w:jc w:val="center"/>
        </w:trPr>
        <w:tc>
          <w:tcPr>
            <w:tcW w:w="421" w:type="dxa"/>
          </w:tcPr>
          <w:p w:rsidR="00C725E7" w:rsidRPr="00D63C4F" w:rsidRDefault="00D63C4F" w:rsidP="00A265A8">
            <w:pPr>
              <w:pStyle w:val="TableParagraph"/>
              <w:rPr>
                <w:sz w:val="16"/>
                <w:szCs w:val="16"/>
              </w:rPr>
            </w:pPr>
            <w:r w:rsidRPr="00D63C4F">
              <w:rPr>
                <w:sz w:val="16"/>
                <w:szCs w:val="16"/>
              </w:rPr>
              <w:t>12</w:t>
            </w:r>
          </w:p>
        </w:tc>
        <w:tc>
          <w:tcPr>
            <w:tcW w:w="3323" w:type="dxa"/>
          </w:tcPr>
          <w:p w:rsidR="00C725E7" w:rsidRPr="00D63C4F" w:rsidRDefault="00A265A8" w:rsidP="007D5BDE">
            <w:pPr>
              <w:pStyle w:val="TableParagraph"/>
              <w:ind w:left="108" w:right="126"/>
              <w:rPr>
                <w:rFonts w:asciiTheme="minorHAnsi" w:hAnsiTheme="minorHAnsi" w:cstheme="minorHAnsi"/>
                <w:sz w:val="16"/>
                <w:szCs w:val="16"/>
              </w:rPr>
            </w:pPr>
            <w:r w:rsidRPr="00A265A8">
              <w:rPr>
                <w:rFonts w:asciiTheme="minorHAnsi" w:hAnsiTheme="minorHAnsi" w:cstheme="minorHAnsi"/>
                <w:sz w:val="16"/>
                <w:szCs w:val="16"/>
              </w:rPr>
              <w:t>Kesesuaian pemberian contoh dengan bahan ajar praktik studio</w:t>
            </w:r>
          </w:p>
        </w:tc>
        <w:tc>
          <w:tcPr>
            <w:tcW w:w="792" w:type="dxa"/>
            <w:shd w:val="clear" w:color="auto" w:fill="FF0000"/>
          </w:tcPr>
          <w:p w:rsidR="00C725E7" w:rsidRPr="002C2F5E" w:rsidRDefault="00C725E7" w:rsidP="007D5BDE">
            <w:pPr>
              <w:pStyle w:val="TableParagraph"/>
              <w:ind w:left="134" w:right="115"/>
              <w:jc w:val="center"/>
              <w:rPr>
                <w:sz w:val="16"/>
              </w:rPr>
            </w:pPr>
          </w:p>
        </w:tc>
        <w:tc>
          <w:tcPr>
            <w:tcW w:w="709" w:type="dxa"/>
            <w:shd w:val="clear" w:color="auto" w:fill="FF0000"/>
          </w:tcPr>
          <w:p w:rsidR="00C725E7" w:rsidRDefault="00C725E7" w:rsidP="00753F32">
            <w:pPr>
              <w:pStyle w:val="TableParagraph"/>
              <w:ind w:right="115"/>
              <w:jc w:val="center"/>
              <w:rPr>
                <w:sz w:val="16"/>
              </w:rPr>
            </w:pPr>
          </w:p>
        </w:tc>
        <w:tc>
          <w:tcPr>
            <w:tcW w:w="709" w:type="dxa"/>
          </w:tcPr>
          <w:p w:rsidR="00C725E7" w:rsidRDefault="009416ED" w:rsidP="009416ED">
            <w:pPr>
              <w:pStyle w:val="TableParagraph"/>
              <w:ind w:right="115"/>
              <w:jc w:val="center"/>
              <w:rPr>
                <w:sz w:val="16"/>
              </w:rPr>
            </w:pPr>
            <w:r>
              <w:rPr>
                <w:sz w:val="16"/>
              </w:rPr>
              <w:t>4,16</w:t>
            </w:r>
          </w:p>
        </w:tc>
        <w:tc>
          <w:tcPr>
            <w:tcW w:w="860" w:type="dxa"/>
          </w:tcPr>
          <w:p w:rsidR="00C725E7" w:rsidRDefault="003458CA" w:rsidP="00101CEE">
            <w:pPr>
              <w:pStyle w:val="TableParagraph"/>
              <w:ind w:right="89"/>
              <w:jc w:val="center"/>
              <w:rPr>
                <w:sz w:val="16"/>
              </w:rPr>
            </w:pPr>
            <w:r>
              <w:rPr>
                <w:sz w:val="16"/>
              </w:rPr>
              <w:t>4,00</w:t>
            </w:r>
          </w:p>
        </w:tc>
        <w:tc>
          <w:tcPr>
            <w:tcW w:w="850" w:type="dxa"/>
          </w:tcPr>
          <w:p w:rsidR="00C725E7" w:rsidRDefault="00505323" w:rsidP="00EA5D12">
            <w:pPr>
              <w:pStyle w:val="TableParagraph"/>
              <w:ind w:left="164"/>
              <w:rPr>
                <w:sz w:val="16"/>
              </w:rPr>
            </w:pPr>
            <w:r>
              <w:rPr>
                <w:sz w:val="16"/>
              </w:rPr>
              <w:t>4,06</w:t>
            </w:r>
          </w:p>
        </w:tc>
        <w:tc>
          <w:tcPr>
            <w:tcW w:w="1014" w:type="dxa"/>
          </w:tcPr>
          <w:p w:rsidR="00C725E7" w:rsidRDefault="004473FA" w:rsidP="009058B9">
            <w:pPr>
              <w:pStyle w:val="TableParagraph"/>
              <w:ind w:left="164" w:right="-142"/>
              <w:rPr>
                <w:sz w:val="16"/>
              </w:rPr>
            </w:pPr>
            <w:r>
              <w:rPr>
                <w:sz w:val="16"/>
              </w:rPr>
              <w:t>4,27</w:t>
            </w:r>
          </w:p>
        </w:tc>
        <w:tc>
          <w:tcPr>
            <w:tcW w:w="961" w:type="dxa"/>
          </w:tcPr>
          <w:p w:rsidR="00C725E7" w:rsidRPr="00442D68" w:rsidRDefault="008A5335" w:rsidP="005A2999">
            <w:pPr>
              <w:pStyle w:val="TableParagraph"/>
              <w:ind w:right="115"/>
              <w:jc w:val="center"/>
              <w:rPr>
                <w:sz w:val="16"/>
              </w:rPr>
            </w:pPr>
            <w:r>
              <w:rPr>
                <w:sz w:val="16"/>
              </w:rPr>
              <w:t>4,30</w:t>
            </w:r>
          </w:p>
        </w:tc>
        <w:tc>
          <w:tcPr>
            <w:tcW w:w="733" w:type="dxa"/>
          </w:tcPr>
          <w:p w:rsidR="00C725E7" w:rsidRDefault="00A53CA8" w:rsidP="007D5BDE">
            <w:pPr>
              <w:pStyle w:val="TableParagraph"/>
              <w:ind w:left="27" w:right="203"/>
              <w:jc w:val="center"/>
              <w:rPr>
                <w:sz w:val="16"/>
              </w:rPr>
            </w:pPr>
            <w:r>
              <w:rPr>
                <w:sz w:val="16"/>
              </w:rPr>
              <w:t>4,35</w:t>
            </w:r>
          </w:p>
        </w:tc>
        <w:tc>
          <w:tcPr>
            <w:tcW w:w="858" w:type="dxa"/>
          </w:tcPr>
          <w:p w:rsidR="00C725E7" w:rsidRDefault="00306316" w:rsidP="00E56A57">
            <w:pPr>
              <w:pStyle w:val="TableParagraph"/>
              <w:ind w:left="153" w:right="115"/>
              <w:rPr>
                <w:sz w:val="16"/>
              </w:rPr>
            </w:pPr>
            <w:r>
              <w:rPr>
                <w:sz w:val="16"/>
              </w:rPr>
              <w:t>4,21</w:t>
            </w:r>
          </w:p>
        </w:tc>
        <w:tc>
          <w:tcPr>
            <w:tcW w:w="851" w:type="dxa"/>
          </w:tcPr>
          <w:p w:rsidR="00C725E7" w:rsidRDefault="00205B2B" w:rsidP="000F1978">
            <w:pPr>
              <w:pStyle w:val="TableParagraph"/>
              <w:ind w:right="114"/>
              <w:jc w:val="center"/>
              <w:rPr>
                <w:sz w:val="16"/>
              </w:rPr>
            </w:pPr>
            <w:r>
              <w:rPr>
                <w:sz w:val="16"/>
              </w:rPr>
              <w:t>4,22</w:t>
            </w:r>
          </w:p>
        </w:tc>
        <w:tc>
          <w:tcPr>
            <w:tcW w:w="1136" w:type="dxa"/>
            <w:shd w:val="clear" w:color="auto" w:fill="C5DFB4"/>
          </w:tcPr>
          <w:p w:rsidR="00C725E7" w:rsidRDefault="00E92C2B" w:rsidP="007D5BDE">
            <w:pPr>
              <w:pStyle w:val="TableParagraph"/>
              <w:ind w:left="154" w:right="112"/>
              <w:jc w:val="center"/>
              <w:rPr>
                <w:sz w:val="16"/>
              </w:rPr>
            </w:pPr>
            <w:r>
              <w:rPr>
                <w:sz w:val="16"/>
              </w:rPr>
              <w:t>4,26</w:t>
            </w:r>
          </w:p>
        </w:tc>
      </w:tr>
      <w:tr w:rsidR="00C725E7" w:rsidTr="00505323">
        <w:trPr>
          <w:trHeight w:val="493"/>
          <w:jc w:val="center"/>
        </w:trPr>
        <w:tc>
          <w:tcPr>
            <w:tcW w:w="421" w:type="dxa"/>
          </w:tcPr>
          <w:p w:rsidR="00C725E7" w:rsidRPr="00D63C4F" w:rsidRDefault="00A265A8" w:rsidP="00A265A8">
            <w:pPr>
              <w:pStyle w:val="TableParagraph"/>
              <w:rPr>
                <w:sz w:val="16"/>
                <w:szCs w:val="16"/>
              </w:rPr>
            </w:pPr>
            <w:r>
              <w:rPr>
                <w:sz w:val="14"/>
                <w:szCs w:val="16"/>
              </w:rPr>
              <w:t>13</w:t>
            </w:r>
          </w:p>
        </w:tc>
        <w:tc>
          <w:tcPr>
            <w:tcW w:w="3323" w:type="dxa"/>
          </w:tcPr>
          <w:p w:rsidR="00C725E7" w:rsidRPr="00D63C4F" w:rsidRDefault="00A265A8" w:rsidP="007D5BDE">
            <w:pPr>
              <w:pStyle w:val="TableParagraph"/>
              <w:ind w:left="108" w:right="126"/>
              <w:rPr>
                <w:rFonts w:asciiTheme="minorHAnsi" w:hAnsiTheme="minorHAnsi" w:cstheme="minorHAnsi"/>
                <w:sz w:val="16"/>
                <w:szCs w:val="16"/>
              </w:rPr>
            </w:pPr>
            <w:r w:rsidRPr="00A265A8">
              <w:rPr>
                <w:rFonts w:asciiTheme="minorHAnsi" w:hAnsiTheme="minorHAnsi" w:cstheme="minorHAnsi"/>
                <w:sz w:val="16"/>
                <w:szCs w:val="16"/>
              </w:rPr>
              <w:t>Keterampilan dosen dalam penggunaan media pembelajaran dlaam praktik studio</w:t>
            </w:r>
          </w:p>
        </w:tc>
        <w:tc>
          <w:tcPr>
            <w:tcW w:w="792" w:type="dxa"/>
            <w:shd w:val="clear" w:color="auto" w:fill="FF0000"/>
          </w:tcPr>
          <w:p w:rsidR="00C725E7" w:rsidRPr="002C2F5E" w:rsidRDefault="00C725E7" w:rsidP="007D5BDE">
            <w:pPr>
              <w:pStyle w:val="TableParagraph"/>
              <w:ind w:left="134" w:right="115"/>
              <w:jc w:val="center"/>
              <w:rPr>
                <w:sz w:val="16"/>
              </w:rPr>
            </w:pPr>
          </w:p>
        </w:tc>
        <w:tc>
          <w:tcPr>
            <w:tcW w:w="709" w:type="dxa"/>
            <w:shd w:val="clear" w:color="auto" w:fill="FF0000"/>
          </w:tcPr>
          <w:p w:rsidR="00C725E7" w:rsidRDefault="00C725E7" w:rsidP="00753F32">
            <w:pPr>
              <w:pStyle w:val="TableParagraph"/>
              <w:ind w:right="115"/>
              <w:jc w:val="center"/>
              <w:rPr>
                <w:sz w:val="16"/>
              </w:rPr>
            </w:pPr>
          </w:p>
        </w:tc>
        <w:tc>
          <w:tcPr>
            <w:tcW w:w="709" w:type="dxa"/>
          </w:tcPr>
          <w:p w:rsidR="00C725E7" w:rsidRDefault="009416ED" w:rsidP="009416ED">
            <w:pPr>
              <w:pStyle w:val="TableParagraph"/>
              <w:ind w:right="115"/>
              <w:jc w:val="center"/>
              <w:rPr>
                <w:sz w:val="16"/>
              </w:rPr>
            </w:pPr>
            <w:r>
              <w:rPr>
                <w:sz w:val="16"/>
              </w:rPr>
              <w:t>4,17</w:t>
            </w:r>
          </w:p>
        </w:tc>
        <w:tc>
          <w:tcPr>
            <w:tcW w:w="860" w:type="dxa"/>
          </w:tcPr>
          <w:p w:rsidR="00C725E7" w:rsidRDefault="003458CA" w:rsidP="00101CEE">
            <w:pPr>
              <w:pStyle w:val="TableParagraph"/>
              <w:ind w:right="89"/>
              <w:jc w:val="center"/>
              <w:rPr>
                <w:sz w:val="16"/>
              </w:rPr>
            </w:pPr>
            <w:r>
              <w:rPr>
                <w:sz w:val="16"/>
              </w:rPr>
              <w:t>3,00</w:t>
            </w:r>
          </w:p>
        </w:tc>
        <w:tc>
          <w:tcPr>
            <w:tcW w:w="850" w:type="dxa"/>
          </w:tcPr>
          <w:p w:rsidR="00C725E7" w:rsidRDefault="00505323" w:rsidP="00EA5D12">
            <w:pPr>
              <w:pStyle w:val="TableParagraph"/>
              <w:ind w:left="164"/>
              <w:rPr>
                <w:sz w:val="16"/>
              </w:rPr>
            </w:pPr>
            <w:r>
              <w:rPr>
                <w:sz w:val="16"/>
              </w:rPr>
              <w:t>4,10</w:t>
            </w:r>
          </w:p>
        </w:tc>
        <w:tc>
          <w:tcPr>
            <w:tcW w:w="1014" w:type="dxa"/>
          </w:tcPr>
          <w:p w:rsidR="00C725E7" w:rsidRDefault="004473FA" w:rsidP="009058B9">
            <w:pPr>
              <w:pStyle w:val="TableParagraph"/>
              <w:ind w:left="164" w:right="-142"/>
              <w:rPr>
                <w:sz w:val="16"/>
              </w:rPr>
            </w:pPr>
            <w:r>
              <w:rPr>
                <w:sz w:val="16"/>
              </w:rPr>
              <w:t>4,30</w:t>
            </w:r>
          </w:p>
        </w:tc>
        <w:tc>
          <w:tcPr>
            <w:tcW w:w="961" w:type="dxa"/>
          </w:tcPr>
          <w:p w:rsidR="00C725E7" w:rsidRPr="00442D68" w:rsidRDefault="008A5335" w:rsidP="005A2999">
            <w:pPr>
              <w:pStyle w:val="TableParagraph"/>
              <w:ind w:right="115"/>
              <w:jc w:val="center"/>
              <w:rPr>
                <w:sz w:val="16"/>
              </w:rPr>
            </w:pPr>
            <w:r>
              <w:rPr>
                <w:sz w:val="16"/>
              </w:rPr>
              <w:t>4,30</w:t>
            </w:r>
          </w:p>
        </w:tc>
        <w:tc>
          <w:tcPr>
            <w:tcW w:w="733" w:type="dxa"/>
          </w:tcPr>
          <w:p w:rsidR="00C725E7" w:rsidRDefault="00A53CA8" w:rsidP="007D5BDE">
            <w:pPr>
              <w:pStyle w:val="TableParagraph"/>
              <w:ind w:left="27" w:right="203"/>
              <w:jc w:val="center"/>
              <w:rPr>
                <w:sz w:val="16"/>
              </w:rPr>
            </w:pPr>
            <w:r>
              <w:rPr>
                <w:sz w:val="16"/>
              </w:rPr>
              <w:t>4,36</w:t>
            </w:r>
          </w:p>
        </w:tc>
        <w:tc>
          <w:tcPr>
            <w:tcW w:w="858" w:type="dxa"/>
          </w:tcPr>
          <w:p w:rsidR="00C725E7" w:rsidRDefault="00306316" w:rsidP="0048015C">
            <w:pPr>
              <w:pStyle w:val="TableParagraph"/>
              <w:ind w:left="153" w:right="115"/>
              <w:rPr>
                <w:sz w:val="16"/>
              </w:rPr>
            </w:pPr>
            <w:r>
              <w:rPr>
                <w:sz w:val="16"/>
              </w:rPr>
              <w:t>4,21</w:t>
            </w:r>
          </w:p>
        </w:tc>
        <w:tc>
          <w:tcPr>
            <w:tcW w:w="851" w:type="dxa"/>
          </w:tcPr>
          <w:p w:rsidR="00C725E7" w:rsidRDefault="000F1978" w:rsidP="000F1978">
            <w:pPr>
              <w:pStyle w:val="TableParagraph"/>
              <w:ind w:right="114"/>
              <w:jc w:val="center"/>
              <w:rPr>
                <w:sz w:val="16"/>
              </w:rPr>
            </w:pPr>
            <w:r>
              <w:rPr>
                <w:sz w:val="16"/>
              </w:rPr>
              <w:t>4,23</w:t>
            </w:r>
          </w:p>
        </w:tc>
        <w:tc>
          <w:tcPr>
            <w:tcW w:w="1136" w:type="dxa"/>
            <w:shd w:val="clear" w:color="auto" w:fill="C5DFB4"/>
          </w:tcPr>
          <w:p w:rsidR="00C725E7" w:rsidRDefault="00E92C2B" w:rsidP="007D5BDE">
            <w:pPr>
              <w:pStyle w:val="TableParagraph"/>
              <w:ind w:left="154" w:right="112"/>
              <w:jc w:val="center"/>
              <w:rPr>
                <w:sz w:val="16"/>
              </w:rPr>
            </w:pPr>
            <w:r>
              <w:rPr>
                <w:sz w:val="16"/>
              </w:rPr>
              <w:t>4,27</w:t>
            </w:r>
          </w:p>
        </w:tc>
      </w:tr>
      <w:tr w:rsidR="00C725E7" w:rsidTr="00505323">
        <w:trPr>
          <w:trHeight w:val="493"/>
          <w:jc w:val="center"/>
        </w:trPr>
        <w:tc>
          <w:tcPr>
            <w:tcW w:w="421" w:type="dxa"/>
          </w:tcPr>
          <w:p w:rsidR="00C725E7" w:rsidRPr="00D63C4F" w:rsidRDefault="00D63C4F" w:rsidP="00A265A8">
            <w:pPr>
              <w:pStyle w:val="TableParagraph"/>
              <w:rPr>
                <w:sz w:val="16"/>
                <w:szCs w:val="16"/>
              </w:rPr>
            </w:pPr>
            <w:r w:rsidRPr="00D63C4F">
              <w:rPr>
                <w:sz w:val="16"/>
                <w:szCs w:val="16"/>
              </w:rPr>
              <w:t>14</w:t>
            </w:r>
          </w:p>
        </w:tc>
        <w:tc>
          <w:tcPr>
            <w:tcW w:w="3323" w:type="dxa"/>
          </w:tcPr>
          <w:p w:rsidR="00C725E7" w:rsidRPr="00D63C4F" w:rsidRDefault="00A265A8" w:rsidP="007D5BDE">
            <w:pPr>
              <w:pStyle w:val="TableParagraph"/>
              <w:ind w:left="108" w:right="126"/>
              <w:rPr>
                <w:rFonts w:asciiTheme="minorHAnsi" w:hAnsiTheme="minorHAnsi" w:cstheme="minorHAnsi"/>
                <w:sz w:val="16"/>
                <w:szCs w:val="16"/>
              </w:rPr>
            </w:pPr>
            <w:r w:rsidRPr="00A265A8">
              <w:rPr>
                <w:rFonts w:asciiTheme="minorHAnsi" w:hAnsiTheme="minorHAnsi" w:cstheme="minorHAnsi"/>
                <w:sz w:val="16"/>
                <w:szCs w:val="16"/>
              </w:rPr>
              <w:t>Pembahasan hasil kerja mahasiswa dalam praktik studio</w:t>
            </w:r>
          </w:p>
        </w:tc>
        <w:tc>
          <w:tcPr>
            <w:tcW w:w="792" w:type="dxa"/>
            <w:shd w:val="clear" w:color="auto" w:fill="FF0000"/>
          </w:tcPr>
          <w:p w:rsidR="00C725E7" w:rsidRPr="002C2F5E" w:rsidRDefault="00C725E7" w:rsidP="007D5BDE">
            <w:pPr>
              <w:pStyle w:val="TableParagraph"/>
              <w:ind w:left="134" w:right="115"/>
              <w:jc w:val="center"/>
              <w:rPr>
                <w:sz w:val="16"/>
              </w:rPr>
            </w:pPr>
          </w:p>
        </w:tc>
        <w:tc>
          <w:tcPr>
            <w:tcW w:w="709" w:type="dxa"/>
            <w:shd w:val="clear" w:color="auto" w:fill="FF0000"/>
          </w:tcPr>
          <w:p w:rsidR="00C725E7" w:rsidRDefault="00C725E7" w:rsidP="00753F32">
            <w:pPr>
              <w:pStyle w:val="TableParagraph"/>
              <w:ind w:right="115"/>
              <w:jc w:val="center"/>
              <w:rPr>
                <w:sz w:val="16"/>
              </w:rPr>
            </w:pPr>
          </w:p>
        </w:tc>
        <w:tc>
          <w:tcPr>
            <w:tcW w:w="709" w:type="dxa"/>
          </w:tcPr>
          <w:p w:rsidR="00C725E7" w:rsidRDefault="009416ED" w:rsidP="009416ED">
            <w:pPr>
              <w:pStyle w:val="TableParagraph"/>
              <w:ind w:right="115"/>
              <w:jc w:val="center"/>
              <w:rPr>
                <w:sz w:val="16"/>
              </w:rPr>
            </w:pPr>
            <w:r>
              <w:rPr>
                <w:sz w:val="16"/>
              </w:rPr>
              <w:t>4,17</w:t>
            </w:r>
          </w:p>
        </w:tc>
        <w:tc>
          <w:tcPr>
            <w:tcW w:w="860" w:type="dxa"/>
          </w:tcPr>
          <w:p w:rsidR="00C725E7" w:rsidRDefault="003458CA" w:rsidP="00101CEE">
            <w:pPr>
              <w:pStyle w:val="TableParagraph"/>
              <w:ind w:right="89"/>
              <w:jc w:val="center"/>
              <w:rPr>
                <w:sz w:val="16"/>
              </w:rPr>
            </w:pPr>
            <w:r>
              <w:rPr>
                <w:sz w:val="16"/>
              </w:rPr>
              <w:t>4,00</w:t>
            </w:r>
          </w:p>
        </w:tc>
        <w:tc>
          <w:tcPr>
            <w:tcW w:w="850" w:type="dxa"/>
          </w:tcPr>
          <w:p w:rsidR="00C725E7" w:rsidRDefault="00505323" w:rsidP="00EA5D12">
            <w:pPr>
              <w:pStyle w:val="TableParagraph"/>
              <w:ind w:left="164"/>
              <w:rPr>
                <w:sz w:val="16"/>
              </w:rPr>
            </w:pPr>
            <w:r>
              <w:rPr>
                <w:sz w:val="16"/>
              </w:rPr>
              <w:t>4,05</w:t>
            </w:r>
          </w:p>
        </w:tc>
        <w:tc>
          <w:tcPr>
            <w:tcW w:w="1014" w:type="dxa"/>
          </w:tcPr>
          <w:p w:rsidR="00C725E7" w:rsidRDefault="004473FA" w:rsidP="009058B9">
            <w:pPr>
              <w:pStyle w:val="TableParagraph"/>
              <w:ind w:left="164" w:right="-142"/>
              <w:rPr>
                <w:sz w:val="16"/>
              </w:rPr>
            </w:pPr>
            <w:r>
              <w:rPr>
                <w:sz w:val="16"/>
              </w:rPr>
              <w:t>4,29</w:t>
            </w:r>
          </w:p>
        </w:tc>
        <w:tc>
          <w:tcPr>
            <w:tcW w:w="961" w:type="dxa"/>
          </w:tcPr>
          <w:p w:rsidR="00C725E7" w:rsidRPr="00442D68" w:rsidRDefault="008A5335" w:rsidP="005A2999">
            <w:pPr>
              <w:pStyle w:val="TableParagraph"/>
              <w:ind w:right="115"/>
              <w:jc w:val="center"/>
              <w:rPr>
                <w:sz w:val="16"/>
              </w:rPr>
            </w:pPr>
            <w:r>
              <w:rPr>
                <w:sz w:val="16"/>
              </w:rPr>
              <w:t>4,26</w:t>
            </w:r>
          </w:p>
        </w:tc>
        <w:tc>
          <w:tcPr>
            <w:tcW w:w="733" w:type="dxa"/>
          </w:tcPr>
          <w:p w:rsidR="00C725E7" w:rsidRDefault="00A53CA8" w:rsidP="007D5BDE">
            <w:pPr>
              <w:pStyle w:val="TableParagraph"/>
              <w:ind w:left="27" w:right="203"/>
              <w:jc w:val="center"/>
              <w:rPr>
                <w:sz w:val="16"/>
              </w:rPr>
            </w:pPr>
            <w:r>
              <w:rPr>
                <w:sz w:val="16"/>
              </w:rPr>
              <w:t>4,34</w:t>
            </w:r>
          </w:p>
        </w:tc>
        <w:tc>
          <w:tcPr>
            <w:tcW w:w="858" w:type="dxa"/>
          </w:tcPr>
          <w:p w:rsidR="00C725E7" w:rsidRDefault="00306316" w:rsidP="0048015C">
            <w:pPr>
              <w:pStyle w:val="TableParagraph"/>
              <w:ind w:left="153" w:right="115"/>
              <w:rPr>
                <w:sz w:val="16"/>
              </w:rPr>
            </w:pPr>
            <w:r>
              <w:rPr>
                <w:sz w:val="16"/>
              </w:rPr>
              <w:t>4,22</w:t>
            </w:r>
          </w:p>
        </w:tc>
        <w:tc>
          <w:tcPr>
            <w:tcW w:w="851" w:type="dxa"/>
          </w:tcPr>
          <w:p w:rsidR="00C725E7" w:rsidRDefault="000F1978" w:rsidP="000F1978">
            <w:pPr>
              <w:pStyle w:val="TableParagraph"/>
              <w:ind w:right="114"/>
              <w:jc w:val="center"/>
              <w:rPr>
                <w:sz w:val="16"/>
              </w:rPr>
            </w:pPr>
            <w:r>
              <w:rPr>
                <w:sz w:val="16"/>
              </w:rPr>
              <w:t>4,24</w:t>
            </w:r>
          </w:p>
        </w:tc>
        <w:tc>
          <w:tcPr>
            <w:tcW w:w="1136" w:type="dxa"/>
            <w:shd w:val="clear" w:color="auto" w:fill="C5DFB4"/>
          </w:tcPr>
          <w:p w:rsidR="00C725E7" w:rsidRDefault="00E92C2B" w:rsidP="007D5BDE">
            <w:pPr>
              <w:pStyle w:val="TableParagraph"/>
              <w:ind w:left="154" w:right="112"/>
              <w:jc w:val="center"/>
              <w:rPr>
                <w:sz w:val="16"/>
              </w:rPr>
            </w:pPr>
            <w:r>
              <w:rPr>
                <w:sz w:val="16"/>
              </w:rPr>
              <w:t>4,25</w:t>
            </w:r>
          </w:p>
        </w:tc>
      </w:tr>
      <w:tr w:rsidR="00C725E7" w:rsidTr="00505323">
        <w:trPr>
          <w:trHeight w:val="493"/>
          <w:jc w:val="center"/>
        </w:trPr>
        <w:tc>
          <w:tcPr>
            <w:tcW w:w="421" w:type="dxa"/>
          </w:tcPr>
          <w:p w:rsidR="00C725E7" w:rsidRPr="00D63C4F" w:rsidRDefault="00D63C4F" w:rsidP="00A265A8">
            <w:pPr>
              <w:pStyle w:val="TableParagraph"/>
              <w:rPr>
                <w:sz w:val="16"/>
                <w:szCs w:val="16"/>
              </w:rPr>
            </w:pPr>
            <w:r w:rsidRPr="00D63C4F">
              <w:rPr>
                <w:sz w:val="16"/>
                <w:szCs w:val="16"/>
              </w:rPr>
              <w:t>15</w:t>
            </w:r>
          </w:p>
        </w:tc>
        <w:tc>
          <w:tcPr>
            <w:tcW w:w="3323" w:type="dxa"/>
          </w:tcPr>
          <w:p w:rsidR="00C725E7" w:rsidRPr="00D63C4F" w:rsidRDefault="00A265A8" w:rsidP="007D5BDE">
            <w:pPr>
              <w:pStyle w:val="TableParagraph"/>
              <w:ind w:left="108" w:right="126"/>
              <w:rPr>
                <w:rFonts w:asciiTheme="minorHAnsi" w:hAnsiTheme="minorHAnsi" w:cstheme="minorHAnsi"/>
                <w:sz w:val="16"/>
                <w:szCs w:val="16"/>
              </w:rPr>
            </w:pPr>
            <w:r w:rsidRPr="00A265A8">
              <w:rPr>
                <w:rFonts w:asciiTheme="minorHAnsi" w:hAnsiTheme="minorHAnsi" w:cstheme="minorHAnsi"/>
                <w:sz w:val="16"/>
                <w:szCs w:val="16"/>
              </w:rPr>
              <w:t>Kemampuan dosen menanggapi pertanyaan/masukan dalam kegiatan praktik studio</w:t>
            </w:r>
          </w:p>
        </w:tc>
        <w:tc>
          <w:tcPr>
            <w:tcW w:w="792" w:type="dxa"/>
            <w:shd w:val="clear" w:color="auto" w:fill="FF0000"/>
          </w:tcPr>
          <w:p w:rsidR="00C725E7" w:rsidRPr="002C2F5E" w:rsidRDefault="00C725E7" w:rsidP="007D5BDE">
            <w:pPr>
              <w:pStyle w:val="TableParagraph"/>
              <w:ind w:left="134" w:right="115"/>
              <w:jc w:val="center"/>
              <w:rPr>
                <w:sz w:val="16"/>
              </w:rPr>
            </w:pPr>
          </w:p>
        </w:tc>
        <w:tc>
          <w:tcPr>
            <w:tcW w:w="709" w:type="dxa"/>
            <w:shd w:val="clear" w:color="auto" w:fill="FF0000"/>
          </w:tcPr>
          <w:p w:rsidR="00C725E7" w:rsidRDefault="00C725E7" w:rsidP="00753F32">
            <w:pPr>
              <w:pStyle w:val="TableParagraph"/>
              <w:ind w:right="115"/>
              <w:jc w:val="center"/>
              <w:rPr>
                <w:sz w:val="16"/>
              </w:rPr>
            </w:pPr>
          </w:p>
        </w:tc>
        <w:tc>
          <w:tcPr>
            <w:tcW w:w="709" w:type="dxa"/>
          </w:tcPr>
          <w:p w:rsidR="00C725E7" w:rsidRDefault="009416ED" w:rsidP="009416ED">
            <w:pPr>
              <w:pStyle w:val="TableParagraph"/>
              <w:ind w:right="115"/>
              <w:jc w:val="center"/>
              <w:rPr>
                <w:sz w:val="16"/>
              </w:rPr>
            </w:pPr>
            <w:r>
              <w:rPr>
                <w:sz w:val="16"/>
              </w:rPr>
              <w:t>4,18</w:t>
            </w:r>
          </w:p>
        </w:tc>
        <w:tc>
          <w:tcPr>
            <w:tcW w:w="860" w:type="dxa"/>
          </w:tcPr>
          <w:p w:rsidR="00C725E7" w:rsidRDefault="003458CA" w:rsidP="00101CEE">
            <w:pPr>
              <w:pStyle w:val="TableParagraph"/>
              <w:ind w:right="89"/>
              <w:jc w:val="center"/>
              <w:rPr>
                <w:sz w:val="16"/>
              </w:rPr>
            </w:pPr>
            <w:r>
              <w:rPr>
                <w:sz w:val="16"/>
              </w:rPr>
              <w:t>3,00</w:t>
            </w:r>
          </w:p>
        </w:tc>
        <w:tc>
          <w:tcPr>
            <w:tcW w:w="850" w:type="dxa"/>
          </w:tcPr>
          <w:p w:rsidR="00C725E7" w:rsidRDefault="00505323" w:rsidP="00EA5D12">
            <w:pPr>
              <w:pStyle w:val="TableParagraph"/>
              <w:ind w:left="164"/>
              <w:rPr>
                <w:sz w:val="16"/>
              </w:rPr>
            </w:pPr>
            <w:r>
              <w:rPr>
                <w:sz w:val="16"/>
              </w:rPr>
              <w:t>4,15</w:t>
            </w:r>
          </w:p>
        </w:tc>
        <w:tc>
          <w:tcPr>
            <w:tcW w:w="1014" w:type="dxa"/>
          </w:tcPr>
          <w:p w:rsidR="00C725E7" w:rsidRDefault="004473FA" w:rsidP="009058B9">
            <w:pPr>
              <w:pStyle w:val="TableParagraph"/>
              <w:ind w:left="164" w:right="-142"/>
              <w:rPr>
                <w:sz w:val="16"/>
              </w:rPr>
            </w:pPr>
            <w:r>
              <w:rPr>
                <w:sz w:val="16"/>
              </w:rPr>
              <w:t>4,31</w:t>
            </w:r>
          </w:p>
        </w:tc>
        <w:tc>
          <w:tcPr>
            <w:tcW w:w="961" w:type="dxa"/>
          </w:tcPr>
          <w:p w:rsidR="00C725E7" w:rsidRPr="00442D68" w:rsidRDefault="008A5335" w:rsidP="005A2999">
            <w:pPr>
              <w:pStyle w:val="TableParagraph"/>
              <w:ind w:right="115"/>
              <w:jc w:val="center"/>
              <w:rPr>
                <w:sz w:val="16"/>
              </w:rPr>
            </w:pPr>
            <w:r>
              <w:rPr>
                <w:sz w:val="16"/>
              </w:rPr>
              <w:t>4,32</w:t>
            </w:r>
          </w:p>
        </w:tc>
        <w:tc>
          <w:tcPr>
            <w:tcW w:w="733" w:type="dxa"/>
          </w:tcPr>
          <w:p w:rsidR="00C725E7" w:rsidRDefault="00A53CA8" w:rsidP="007D5BDE">
            <w:pPr>
              <w:pStyle w:val="TableParagraph"/>
              <w:ind w:left="27" w:right="203"/>
              <w:jc w:val="center"/>
              <w:rPr>
                <w:sz w:val="16"/>
              </w:rPr>
            </w:pPr>
            <w:r>
              <w:rPr>
                <w:sz w:val="16"/>
              </w:rPr>
              <w:t>4,35</w:t>
            </w:r>
          </w:p>
        </w:tc>
        <w:tc>
          <w:tcPr>
            <w:tcW w:w="858" w:type="dxa"/>
          </w:tcPr>
          <w:p w:rsidR="00C725E7" w:rsidRDefault="00306316" w:rsidP="0048015C">
            <w:pPr>
              <w:pStyle w:val="TableParagraph"/>
              <w:ind w:left="153" w:right="115"/>
              <w:rPr>
                <w:sz w:val="16"/>
              </w:rPr>
            </w:pPr>
            <w:r>
              <w:rPr>
                <w:sz w:val="16"/>
              </w:rPr>
              <w:t>4,26</w:t>
            </w:r>
          </w:p>
        </w:tc>
        <w:tc>
          <w:tcPr>
            <w:tcW w:w="851" w:type="dxa"/>
          </w:tcPr>
          <w:p w:rsidR="00C725E7" w:rsidRDefault="000F1978" w:rsidP="000F1978">
            <w:pPr>
              <w:pStyle w:val="TableParagraph"/>
              <w:ind w:right="114"/>
              <w:jc w:val="center"/>
              <w:rPr>
                <w:sz w:val="16"/>
              </w:rPr>
            </w:pPr>
            <w:r>
              <w:rPr>
                <w:sz w:val="16"/>
              </w:rPr>
              <w:t>4,25</w:t>
            </w:r>
          </w:p>
        </w:tc>
        <w:tc>
          <w:tcPr>
            <w:tcW w:w="1136" w:type="dxa"/>
            <w:shd w:val="clear" w:color="auto" w:fill="C5DFB4"/>
          </w:tcPr>
          <w:p w:rsidR="00C725E7" w:rsidRDefault="00E92C2B" w:rsidP="007D5BDE">
            <w:pPr>
              <w:pStyle w:val="TableParagraph"/>
              <w:ind w:left="154" w:right="112"/>
              <w:jc w:val="center"/>
              <w:rPr>
                <w:sz w:val="16"/>
              </w:rPr>
            </w:pPr>
            <w:r>
              <w:rPr>
                <w:sz w:val="16"/>
              </w:rPr>
              <w:t>4,28</w:t>
            </w:r>
          </w:p>
        </w:tc>
      </w:tr>
      <w:tr w:rsidR="00A265A8" w:rsidTr="00505323">
        <w:trPr>
          <w:trHeight w:val="493"/>
          <w:jc w:val="center"/>
        </w:trPr>
        <w:tc>
          <w:tcPr>
            <w:tcW w:w="421" w:type="dxa"/>
          </w:tcPr>
          <w:p w:rsidR="00A265A8" w:rsidRPr="00D63C4F" w:rsidRDefault="00A265A8" w:rsidP="00A265A8">
            <w:pPr>
              <w:pStyle w:val="TableParagrap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  <w:tc>
          <w:tcPr>
            <w:tcW w:w="3323" w:type="dxa"/>
          </w:tcPr>
          <w:p w:rsidR="00A265A8" w:rsidRPr="00D63C4F" w:rsidRDefault="00A265A8" w:rsidP="007D5BDE">
            <w:pPr>
              <w:pStyle w:val="TableParagraph"/>
              <w:ind w:left="108" w:right="126"/>
              <w:rPr>
                <w:rFonts w:asciiTheme="minorHAnsi" w:hAnsiTheme="minorHAnsi" w:cstheme="minorHAnsi"/>
                <w:sz w:val="16"/>
                <w:szCs w:val="16"/>
              </w:rPr>
            </w:pPr>
            <w:r w:rsidRPr="00A265A8">
              <w:rPr>
                <w:rFonts w:asciiTheme="minorHAnsi" w:hAnsiTheme="minorHAnsi" w:cstheme="minorHAnsi"/>
                <w:sz w:val="16"/>
                <w:szCs w:val="16"/>
              </w:rPr>
              <w:t>Kesesuaian bahan ajar yang diujikan dengan bahan ajar praktik studio yang dipelajari</w:t>
            </w:r>
          </w:p>
        </w:tc>
        <w:tc>
          <w:tcPr>
            <w:tcW w:w="792" w:type="dxa"/>
            <w:shd w:val="clear" w:color="auto" w:fill="FF0000"/>
          </w:tcPr>
          <w:p w:rsidR="00A265A8" w:rsidRDefault="00A265A8" w:rsidP="007D5BDE">
            <w:pPr>
              <w:pStyle w:val="TableParagraph"/>
              <w:ind w:left="134" w:right="115"/>
              <w:jc w:val="center"/>
              <w:rPr>
                <w:sz w:val="16"/>
              </w:rPr>
            </w:pPr>
          </w:p>
        </w:tc>
        <w:tc>
          <w:tcPr>
            <w:tcW w:w="709" w:type="dxa"/>
            <w:shd w:val="clear" w:color="auto" w:fill="FF0000"/>
          </w:tcPr>
          <w:p w:rsidR="00A265A8" w:rsidRDefault="00A265A8" w:rsidP="00753F32">
            <w:pPr>
              <w:pStyle w:val="TableParagraph"/>
              <w:ind w:right="115"/>
              <w:jc w:val="center"/>
              <w:rPr>
                <w:sz w:val="16"/>
              </w:rPr>
            </w:pPr>
          </w:p>
        </w:tc>
        <w:tc>
          <w:tcPr>
            <w:tcW w:w="709" w:type="dxa"/>
          </w:tcPr>
          <w:p w:rsidR="00A265A8" w:rsidRDefault="00505323" w:rsidP="009416ED">
            <w:pPr>
              <w:pStyle w:val="TableParagraph"/>
              <w:ind w:right="115"/>
              <w:jc w:val="center"/>
              <w:rPr>
                <w:sz w:val="16"/>
              </w:rPr>
            </w:pPr>
            <w:r>
              <w:rPr>
                <w:sz w:val="16"/>
              </w:rPr>
              <w:t>4,18</w:t>
            </w:r>
          </w:p>
        </w:tc>
        <w:tc>
          <w:tcPr>
            <w:tcW w:w="860" w:type="dxa"/>
          </w:tcPr>
          <w:p w:rsidR="00A265A8" w:rsidRDefault="003458CA" w:rsidP="00101CEE">
            <w:pPr>
              <w:pStyle w:val="TableParagraph"/>
              <w:ind w:right="89"/>
              <w:jc w:val="center"/>
              <w:rPr>
                <w:sz w:val="16"/>
              </w:rPr>
            </w:pPr>
            <w:r>
              <w:rPr>
                <w:sz w:val="16"/>
              </w:rPr>
              <w:t>4,00</w:t>
            </w:r>
          </w:p>
        </w:tc>
        <w:tc>
          <w:tcPr>
            <w:tcW w:w="850" w:type="dxa"/>
          </w:tcPr>
          <w:p w:rsidR="00A265A8" w:rsidRDefault="00505323" w:rsidP="00EA5D12">
            <w:pPr>
              <w:pStyle w:val="TableParagraph"/>
              <w:ind w:left="164"/>
              <w:rPr>
                <w:sz w:val="16"/>
              </w:rPr>
            </w:pPr>
            <w:r>
              <w:rPr>
                <w:sz w:val="16"/>
              </w:rPr>
              <w:t>4,10</w:t>
            </w:r>
          </w:p>
        </w:tc>
        <w:tc>
          <w:tcPr>
            <w:tcW w:w="1014" w:type="dxa"/>
          </w:tcPr>
          <w:p w:rsidR="00A265A8" w:rsidRDefault="004473FA" w:rsidP="009058B9">
            <w:pPr>
              <w:pStyle w:val="TableParagraph"/>
              <w:ind w:left="164" w:right="-142"/>
              <w:rPr>
                <w:sz w:val="16"/>
              </w:rPr>
            </w:pPr>
            <w:r>
              <w:rPr>
                <w:sz w:val="16"/>
              </w:rPr>
              <w:t>4,30</w:t>
            </w:r>
          </w:p>
        </w:tc>
        <w:tc>
          <w:tcPr>
            <w:tcW w:w="961" w:type="dxa"/>
          </w:tcPr>
          <w:p w:rsidR="00A265A8" w:rsidRPr="00442D68" w:rsidRDefault="008A5335" w:rsidP="005A2999">
            <w:pPr>
              <w:pStyle w:val="TableParagraph"/>
              <w:ind w:right="115"/>
              <w:jc w:val="center"/>
              <w:rPr>
                <w:sz w:val="16"/>
              </w:rPr>
            </w:pPr>
            <w:r>
              <w:rPr>
                <w:sz w:val="16"/>
              </w:rPr>
              <w:t>4,30</w:t>
            </w:r>
          </w:p>
        </w:tc>
        <w:tc>
          <w:tcPr>
            <w:tcW w:w="733" w:type="dxa"/>
          </w:tcPr>
          <w:p w:rsidR="00A265A8" w:rsidRDefault="00A53CA8" w:rsidP="007D5BDE">
            <w:pPr>
              <w:pStyle w:val="TableParagraph"/>
              <w:ind w:left="27" w:right="203"/>
              <w:jc w:val="center"/>
              <w:rPr>
                <w:sz w:val="16"/>
              </w:rPr>
            </w:pPr>
            <w:r>
              <w:rPr>
                <w:sz w:val="16"/>
              </w:rPr>
              <w:t>4,36</w:t>
            </w:r>
          </w:p>
        </w:tc>
        <w:tc>
          <w:tcPr>
            <w:tcW w:w="858" w:type="dxa"/>
          </w:tcPr>
          <w:p w:rsidR="00A265A8" w:rsidRDefault="00306316" w:rsidP="0048015C">
            <w:pPr>
              <w:pStyle w:val="TableParagraph"/>
              <w:ind w:left="153" w:right="115"/>
              <w:rPr>
                <w:sz w:val="16"/>
              </w:rPr>
            </w:pPr>
            <w:r>
              <w:rPr>
                <w:sz w:val="16"/>
              </w:rPr>
              <w:t>4,21</w:t>
            </w:r>
          </w:p>
        </w:tc>
        <w:tc>
          <w:tcPr>
            <w:tcW w:w="851" w:type="dxa"/>
          </w:tcPr>
          <w:p w:rsidR="00A265A8" w:rsidRDefault="000F1978" w:rsidP="000F1978">
            <w:pPr>
              <w:pStyle w:val="TableParagraph"/>
              <w:ind w:right="114"/>
              <w:jc w:val="center"/>
              <w:rPr>
                <w:sz w:val="16"/>
              </w:rPr>
            </w:pPr>
            <w:r>
              <w:rPr>
                <w:sz w:val="16"/>
              </w:rPr>
              <w:t>4,26</w:t>
            </w:r>
          </w:p>
        </w:tc>
        <w:tc>
          <w:tcPr>
            <w:tcW w:w="1136" w:type="dxa"/>
            <w:shd w:val="clear" w:color="auto" w:fill="C5DFB4"/>
          </w:tcPr>
          <w:p w:rsidR="00A265A8" w:rsidRDefault="00E92C2B" w:rsidP="007D5BDE">
            <w:pPr>
              <w:pStyle w:val="TableParagraph"/>
              <w:ind w:left="154" w:right="112"/>
              <w:jc w:val="center"/>
              <w:rPr>
                <w:sz w:val="16"/>
              </w:rPr>
            </w:pPr>
            <w:r>
              <w:rPr>
                <w:sz w:val="16"/>
              </w:rPr>
              <w:t>4,27</w:t>
            </w:r>
          </w:p>
        </w:tc>
      </w:tr>
      <w:tr w:rsidR="00A265A8" w:rsidTr="00505323">
        <w:trPr>
          <w:trHeight w:val="493"/>
          <w:jc w:val="center"/>
        </w:trPr>
        <w:tc>
          <w:tcPr>
            <w:tcW w:w="421" w:type="dxa"/>
          </w:tcPr>
          <w:p w:rsidR="00A265A8" w:rsidRPr="00D63C4F" w:rsidRDefault="00A265A8" w:rsidP="00A265A8">
            <w:pPr>
              <w:pStyle w:val="TableParagrap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3323" w:type="dxa"/>
          </w:tcPr>
          <w:tbl>
            <w:tblPr>
              <w:tblW w:w="8570" w:type="dxa"/>
              <w:tblBorders>
                <w:top w:val="single" w:sz="6" w:space="0" w:color="EBEBEB"/>
                <w:left w:val="single" w:sz="6" w:space="0" w:color="EBEBEB"/>
                <w:bottom w:val="single" w:sz="6" w:space="0" w:color="EBEBEB"/>
                <w:right w:val="single" w:sz="6" w:space="0" w:color="EBEBEB"/>
              </w:tblBorders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570"/>
            </w:tblGrid>
            <w:tr w:rsidR="00A265A8" w:rsidRPr="00A265A8" w:rsidTr="00A265A8">
              <w:tc>
                <w:tcPr>
                  <w:tcW w:w="8570" w:type="dxa"/>
                  <w:tcBorders>
                    <w:top w:val="single" w:sz="6" w:space="0" w:color="E7EAEC"/>
                    <w:left w:val="single" w:sz="6" w:space="0" w:color="E7E7E7"/>
                    <w:bottom w:val="single" w:sz="6" w:space="0" w:color="E7E7E7"/>
                    <w:right w:val="single" w:sz="6" w:space="0" w:color="E7E7E7"/>
                  </w:tcBorders>
                  <w:shd w:val="clear" w:color="auto" w:fill="F5F5F5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A265A8" w:rsidRPr="00A265A8" w:rsidRDefault="00A265A8" w:rsidP="00A265A8">
                  <w:pPr>
                    <w:pStyle w:val="TableParagraph"/>
                    <w:ind w:right="126"/>
                    <w:rPr>
                      <w:rFonts w:asciiTheme="minorHAnsi" w:hAnsiTheme="minorHAnsi" w:cstheme="minorHAnsi"/>
                      <w:sz w:val="16"/>
                      <w:szCs w:val="16"/>
                      <w:lang w:val="en-US"/>
                    </w:rPr>
                  </w:pPr>
                  <w:r w:rsidRPr="00A265A8">
                    <w:rPr>
                      <w:rFonts w:asciiTheme="minorHAnsi" w:hAnsiTheme="minorHAnsi" w:cstheme="minorHAnsi"/>
                      <w:sz w:val="16"/>
                      <w:szCs w:val="16"/>
                      <w:lang w:val="en-US"/>
                    </w:rPr>
                    <w:t>Penilaian terhadap semua aspek yang dikembangkan dalam praktik studio</w:t>
                  </w:r>
                </w:p>
              </w:tc>
            </w:tr>
          </w:tbl>
          <w:p w:rsidR="00A265A8" w:rsidRPr="00D63C4F" w:rsidRDefault="00A265A8" w:rsidP="007D5BDE">
            <w:pPr>
              <w:pStyle w:val="TableParagraph"/>
              <w:ind w:left="108" w:right="126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92" w:type="dxa"/>
            <w:shd w:val="clear" w:color="auto" w:fill="FF0000"/>
          </w:tcPr>
          <w:p w:rsidR="00A265A8" w:rsidRDefault="00A265A8" w:rsidP="007D5BDE">
            <w:pPr>
              <w:pStyle w:val="TableParagraph"/>
              <w:ind w:left="134" w:right="115"/>
              <w:jc w:val="center"/>
              <w:rPr>
                <w:sz w:val="16"/>
              </w:rPr>
            </w:pPr>
          </w:p>
        </w:tc>
        <w:tc>
          <w:tcPr>
            <w:tcW w:w="709" w:type="dxa"/>
            <w:shd w:val="clear" w:color="auto" w:fill="FF0000"/>
          </w:tcPr>
          <w:p w:rsidR="00A265A8" w:rsidRDefault="00A265A8" w:rsidP="00753F32">
            <w:pPr>
              <w:pStyle w:val="TableParagraph"/>
              <w:ind w:right="115"/>
              <w:jc w:val="center"/>
              <w:rPr>
                <w:sz w:val="16"/>
              </w:rPr>
            </w:pPr>
          </w:p>
        </w:tc>
        <w:tc>
          <w:tcPr>
            <w:tcW w:w="709" w:type="dxa"/>
          </w:tcPr>
          <w:p w:rsidR="00A265A8" w:rsidRDefault="00505323" w:rsidP="009416ED">
            <w:pPr>
              <w:pStyle w:val="TableParagraph"/>
              <w:ind w:right="115"/>
              <w:jc w:val="center"/>
              <w:rPr>
                <w:sz w:val="16"/>
              </w:rPr>
            </w:pPr>
            <w:r>
              <w:rPr>
                <w:sz w:val="16"/>
              </w:rPr>
              <w:t>4,17</w:t>
            </w:r>
          </w:p>
        </w:tc>
        <w:tc>
          <w:tcPr>
            <w:tcW w:w="860" w:type="dxa"/>
          </w:tcPr>
          <w:p w:rsidR="00A265A8" w:rsidRDefault="003458CA" w:rsidP="00101CEE">
            <w:pPr>
              <w:pStyle w:val="TableParagraph"/>
              <w:ind w:right="89"/>
              <w:jc w:val="center"/>
              <w:rPr>
                <w:sz w:val="16"/>
              </w:rPr>
            </w:pPr>
            <w:r>
              <w:rPr>
                <w:sz w:val="16"/>
              </w:rPr>
              <w:t>3,00</w:t>
            </w:r>
          </w:p>
        </w:tc>
        <w:tc>
          <w:tcPr>
            <w:tcW w:w="850" w:type="dxa"/>
          </w:tcPr>
          <w:p w:rsidR="00A265A8" w:rsidRDefault="00505323" w:rsidP="00EA5D12">
            <w:pPr>
              <w:pStyle w:val="TableParagraph"/>
              <w:ind w:left="164"/>
              <w:rPr>
                <w:sz w:val="16"/>
              </w:rPr>
            </w:pPr>
            <w:r>
              <w:rPr>
                <w:sz w:val="16"/>
              </w:rPr>
              <w:t>4,08</w:t>
            </w:r>
          </w:p>
        </w:tc>
        <w:tc>
          <w:tcPr>
            <w:tcW w:w="1014" w:type="dxa"/>
          </w:tcPr>
          <w:p w:rsidR="00A265A8" w:rsidRDefault="004473FA" w:rsidP="009058B9">
            <w:pPr>
              <w:pStyle w:val="TableParagraph"/>
              <w:ind w:left="164" w:right="-142"/>
              <w:rPr>
                <w:sz w:val="16"/>
              </w:rPr>
            </w:pPr>
            <w:r>
              <w:rPr>
                <w:sz w:val="16"/>
              </w:rPr>
              <w:t>4,28</w:t>
            </w:r>
          </w:p>
        </w:tc>
        <w:tc>
          <w:tcPr>
            <w:tcW w:w="961" w:type="dxa"/>
          </w:tcPr>
          <w:p w:rsidR="00A265A8" w:rsidRPr="00442D68" w:rsidRDefault="008A5335" w:rsidP="005A2999">
            <w:pPr>
              <w:pStyle w:val="TableParagraph"/>
              <w:ind w:right="115"/>
              <w:jc w:val="center"/>
              <w:rPr>
                <w:sz w:val="16"/>
              </w:rPr>
            </w:pPr>
            <w:r>
              <w:rPr>
                <w:sz w:val="16"/>
              </w:rPr>
              <w:t>4,27</w:t>
            </w:r>
          </w:p>
        </w:tc>
        <w:tc>
          <w:tcPr>
            <w:tcW w:w="733" w:type="dxa"/>
          </w:tcPr>
          <w:p w:rsidR="00A265A8" w:rsidRDefault="00A53CA8" w:rsidP="007D5BDE">
            <w:pPr>
              <w:pStyle w:val="TableParagraph"/>
              <w:ind w:left="27" w:right="203"/>
              <w:jc w:val="center"/>
              <w:rPr>
                <w:sz w:val="16"/>
              </w:rPr>
            </w:pPr>
            <w:r>
              <w:rPr>
                <w:sz w:val="16"/>
              </w:rPr>
              <w:t>4,34</w:t>
            </w:r>
          </w:p>
        </w:tc>
        <w:tc>
          <w:tcPr>
            <w:tcW w:w="858" w:type="dxa"/>
          </w:tcPr>
          <w:p w:rsidR="00A265A8" w:rsidRDefault="00306316" w:rsidP="0048015C">
            <w:pPr>
              <w:pStyle w:val="TableParagraph"/>
              <w:ind w:left="153" w:right="115"/>
              <w:rPr>
                <w:sz w:val="16"/>
              </w:rPr>
            </w:pPr>
            <w:r>
              <w:rPr>
                <w:sz w:val="16"/>
              </w:rPr>
              <w:t>4,21</w:t>
            </w:r>
          </w:p>
        </w:tc>
        <w:tc>
          <w:tcPr>
            <w:tcW w:w="851" w:type="dxa"/>
          </w:tcPr>
          <w:p w:rsidR="00A265A8" w:rsidRDefault="000F1978" w:rsidP="000F1978">
            <w:pPr>
              <w:pStyle w:val="TableParagraph"/>
              <w:ind w:right="114"/>
              <w:jc w:val="center"/>
              <w:rPr>
                <w:sz w:val="16"/>
              </w:rPr>
            </w:pPr>
            <w:r>
              <w:rPr>
                <w:sz w:val="16"/>
              </w:rPr>
              <w:t>4,25</w:t>
            </w:r>
          </w:p>
        </w:tc>
        <w:tc>
          <w:tcPr>
            <w:tcW w:w="1136" w:type="dxa"/>
            <w:shd w:val="clear" w:color="auto" w:fill="C5DFB4"/>
          </w:tcPr>
          <w:p w:rsidR="00A265A8" w:rsidRDefault="00E92C2B" w:rsidP="007D5BDE">
            <w:pPr>
              <w:pStyle w:val="TableParagraph"/>
              <w:ind w:left="154" w:right="112"/>
              <w:jc w:val="center"/>
              <w:rPr>
                <w:sz w:val="16"/>
              </w:rPr>
            </w:pPr>
            <w:r>
              <w:rPr>
                <w:sz w:val="16"/>
              </w:rPr>
              <w:t>4,25</w:t>
            </w:r>
          </w:p>
        </w:tc>
      </w:tr>
      <w:tr w:rsidR="00697EAB" w:rsidTr="00EA5D12">
        <w:trPr>
          <w:trHeight w:val="493"/>
          <w:jc w:val="center"/>
        </w:trPr>
        <w:tc>
          <w:tcPr>
            <w:tcW w:w="3744" w:type="dxa"/>
            <w:gridSpan w:val="2"/>
            <w:shd w:val="clear" w:color="auto" w:fill="C2D69B" w:themeFill="accent3" w:themeFillTint="99"/>
          </w:tcPr>
          <w:p w:rsidR="00697EAB" w:rsidRPr="00023B94" w:rsidRDefault="00697EAB" w:rsidP="007D5BDE">
            <w:pPr>
              <w:pStyle w:val="TableParagraph"/>
              <w:ind w:left="108" w:right="126"/>
              <w:rPr>
                <w:b/>
                <w:sz w:val="16"/>
              </w:rPr>
            </w:pPr>
            <w:r w:rsidRPr="00023B94">
              <w:rPr>
                <w:b/>
                <w:sz w:val="16"/>
              </w:rPr>
              <w:t>Rerata/</w:t>
            </w:r>
            <w:r w:rsidRPr="00023B94">
              <w:rPr>
                <w:b/>
                <w:spacing w:val="-2"/>
                <w:sz w:val="16"/>
              </w:rPr>
              <w:t xml:space="preserve"> </w:t>
            </w:r>
            <w:r w:rsidRPr="00023B94">
              <w:rPr>
                <w:b/>
                <w:sz w:val="16"/>
              </w:rPr>
              <w:t>Prodi</w:t>
            </w:r>
          </w:p>
        </w:tc>
        <w:tc>
          <w:tcPr>
            <w:tcW w:w="792" w:type="dxa"/>
            <w:shd w:val="clear" w:color="auto" w:fill="C2D69B" w:themeFill="accent3" w:themeFillTint="99"/>
          </w:tcPr>
          <w:p w:rsidR="00697EAB" w:rsidRPr="00023B94" w:rsidRDefault="00697EAB" w:rsidP="007D5BDE">
            <w:pPr>
              <w:pStyle w:val="TableParagraph"/>
              <w:ind w:left="134" w:right="115"/>
              <w:jc w:val="center"/>
              <w:rPr>
                <w:b/>
                <w:sz w:val="16"/>
              </w:rPr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697EAB" w:rsidRPr="00C97065" w:rsidRDefault="00697EAB" w:rsidP="00753F32">
            <w:pPr>
              <w:pStyle w:val="TableParagraph"/>
              <w:ind w:right="115"/>
              <w:jc w:val="center"/>
              <w:rPr>
                <w:b/>
                <w:sz w:val="16"/>
              </w:rPr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697EAB" w:rsidRPr="00022DAB" w:rsidRDefault="009416ED" w:rsidP="009416ED">
            <w:pPr>
              <w:pStyle w:val="TableParagraph"/>
              <w:ind w:right="1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4,18</w:t>
            </w:r>
          </w:p>
        </w:tc>
        <w:tc>
          <w:tcPr>
            <w:tcW w:w="860" w:type="dxa"/>
            <w:shd w:val="clear" w:color="auto" w:fill="C2D69B" w:themeFill="accent3" w:themeFillTint="99"/>
          </w:tcPr>
          <w:p w:rsidR="00697EAB" w:rsidRPr="009D38E9" w:rsidRDefault="003458CA" w:rsidP="00101CEE">
            <w:pPr>
              <w:pStyle w:val="TableParagraph"/>
              <w:ind w:right="8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3,41</w:t>
            </w:r>
          </w:p>
        </w:tc>
        <w:tc>
          <w:tcPr>
            <w:tcW w:w="850" w:type="dxa"/>
            <w:shd w:val="clear" w:color="auto" w:fill="C2D69B" w:themeFill="accent3" w:themeFillTint="99"/>
          </w:tcPr>
          <w:p w:rsidR="00697EAB" w:rsidRPr="00964CE3" w:rsidRDefault="00505323" w:rsidP="00EA5D12"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sz w:val="16"/>
              </w:rPr>
              <w:t>4,10</w:t>
            </w:r>
          </w:p>
        </w:tc>
        <w:tc>
          <w:tcPr>
            <w:tcW w:w="1014" w:type="dxa"/>
            <w:shd w:val="clear" w:color="auto" w:fill="C2D69B" w:themeFill="accent3" w:themeFillTint="99"/>
          </w:tcPr>
          <w:p w:rsidR="00697EAB" w:rsidRPr="00EA5D12" w:rsidRDefault="004473FA" w:rsidP="009058B9">
            <w:pPr>
              <w:pStyle w:val="TableParagraph"/>
              <w:ind w:left="164" w:right="-142"/>
              <w:rPr>
                <w:b/>
                <w:sz w:val="16"/>
              </w:rPr>
            </w:pPr>
            <w:r>
              <w:rPr>
                <w:b/>
                <w:sz w:val="16"/>
              </w:rPr>
              <w:t>4,30</w:t>
            </w:r>
          </w:p>
        </w:tc>
        <w:tc>
          <w:tcPr>
            <w:tcW w:w="961" w:type="dxa"/>
            <w:shd w:val="clear" w:color="auto" w:fill="C2D69B" w:themeFill="accent3" w:themeFillTint="99"/>
          </w:tcPr>
          <w:p w:rsidR="00697EAB" w:rsidRPr="009058B9" w:rsidRDefault="008A5335" w:rsidP="005A2999">
            <w:pPr>
              <w:pStyle w:val="TableParagraph"/>
              <w:ind w:right="1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4,30</w:t>
            </w:r>
          </w:p>
        </w:tc>
        <w:tc>
          <w:tcPr>
            <w:tcW w:w="733" w:type="dxa"/>
            <w:shd w:val="clear" w:color="auto" w:fill="C2D69B" w:themeFill="accent3" w:themeFillTint="99"/>
          </w:tcPr>
          <w:p w:rsidR="00697EAB" w:rsidRPr="00930C8F" w:rsidRDefault="00A53CA8" w:rsidP="007D5BDE">
            <w:pPr>
              <w:pStyle w:val="TableParagraph"/>
              <w:ind w:left="27" w:right="20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4,36</w:t>
            </w:r>
          </w:p>
        </w:tc>
        <w:tc>
          <w:tcPr>
            <w:tcW w:w="858" w:type="dxa"/>
            <w:shd w:val="clear" w:color="auto" w:fill="C2D69B" w:themeFill="accent3" w:themeFillTint="99"/>
          </w:tcPr>
          <w:p w:rsidR="00697EAB" w:rsidRPr="007E6A36" w:rsidRDefault="00306316" w:rsidP="0048015C">
            <w:pPr>
              <w:pStyle w:val="TableParagraph"/>
              <w:ind w:left="153"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4,22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697EAB" w:rsidRPr="00976B67" w:rsidRDefault="000F1978" w:rsidP="000F1978">
            <w:pPr>
              <w:pStyle w:val="TableParagraph"/>
              <w:ind w:right="1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4,24</w:t>
            </w:r>
          </w:p>
        </w:tc>
        <w:tc>
          <w:tcPr>
            <w:tcW w:w="1136" w:type="dxa"/>
            <w:shd w:val="clear" w:color="auto" w:fill="C2D69B" w:themeFill="accent3" w:themeFillTint="99"/>
          </w:tcPr>
          <w:p w:rsidR="00697EAB" w:rsidRPr="009B127A" w:rsidRDefault="00E92C2B" w:rsidP="007D5BDE">
            <w:pPr>
              <w:pStyle w:val="TableParagraph"/>
              <w:ind w:left="154" w:right="11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4,27</w:t>
            </w:r>
          </w:p>
        </w:tc>
      </w:tr>
      <w:tr w:rsidR="00697EAB" w:rsidTr="00EA5D12">
        <w:trPr>
          <w:trHeight w:val="493"/>
          <w:jc w:val="center"/>
        </w:trPr>
        <w:tc>
          <w:tcPr>
            <w:tcW w:w="3744" w:type="dxa"/>
            <w:gridSpan w:val="2"/>
            <w:shd w:val="clear" w:color="auto" w:fill="C2D69B" w:themeFill="accent3" w:themeFillTint="99"/>
          </w:tcPr>
          <w:p w:rsidR="00697EAB" w:rsidRPr="00023B94" w:rsidRDefault="00697EAB" w:rsidP="006C3FE3">
            <w:pPr>
              <w:pStyle w:val="TableParagraph"/>
              <w:ind w:left="108" w:right="126"/>
              <w:rPr>
                <w:b/>
                <w:sz w:val="16"/>
              </w:rPr>
            </w:pPr>
            <w:r w:rsidRPr="00023B94">
              <w:rPr>
                <w:b/>
                <w:sz w:val="16"/>
              </w:rPr>
              <w:t>Ketegori</w:t>
            </w:r>
          </w:p>
        </w:tc>
        <w:tc>
          <w:tcPr>
            <w:tcW w:w="792" w:type="dxa"/>
            <w:shd w:val="clear" w:color="auto" w:fill="C2D69B" w:themeFill="accent3" w:themeFillTint="99"/>
          </w:tcPr>
          <w:p w:rsidR="00697EAB" w:rsidRPr="00023B94" w:rsidRDefault="00697EAB" w:rsidP="006C3FE3">
            <w:pPr>
              <w:pStyle w:val="TableParagraph"/>
              <w:ind w:left="134" w:right="115"/>
              <w:jc w:val="center"/>
              <w:rPr>
                <w:b/>
                <w:sz w:val="16"/>
              </w:rPr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697EAB" w:rsidRPr="00C97065" w:rsidRDefault="00697EAB" w:rsidP="00753F32">
            <w:pPr>
              <w:pStyle w:val="TableParagraph"/>
              <w:ind w:right="115"/>
              <w:jc w:val="center"/>
              <w:rPr>
                <w:b/>
                <w:sz w:val="16"/>
              </w:rPr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697EAB" w:rsidRPr="00022DAB" w:rsidRDefault="009416ED" w:rsidP="009416ED">
            <w:pPr>
              <w:pStyle w:val="TableParagraph"/>
              <w:ind w:right="1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</w:t>
            </w:r>
          </w:p>
        </w:tc>
        <w:tc>
          <w:tcPr>
            <w:tcW w:w="860" w:type="dxa"/>
            <w:shd w:val="clear" w:color="auto" w:fill="C2D69B" w:themeFill="accent3" w:themeFillTint="99"/>
          </w:tcPr>
          <w:p w:rsidR="00697EAB" w:rsidRPr="009D38E9" w:rsidRDefault="00101CEE" w:rsidP="00101CEE">
            <w:pPr>
              <w:pStyle w:val="TableParagraph"/>
              <w:ind w:right="8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850" w:type="dxa"/>
            <w:shd w:val="clear" w:color="auto" w:fill="C2D69B" w:themeFill="accent3" w:themeFillTint="99"/>
          </w:tcPr>
          <w:p w:rsidR="00697EAB" w:rsidRPr="00964CE3" w:rsidRDefault="00505323" w:rsidP="00EA5D12"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sz w:val="16"/>
              </w:rPr>
              <w:t>T</w:t>
            </w:r>
          </w:p>
        </w:tc>
        <w:tc>
          <w:tcPr>
            <w:tcW w:w="1014" w:type="dxa"/>
            <w:shd w:val="clear" w:color="auto" w:fill="C2D69B" w:themeFill="accent3" w:themeFillTint="99"/>
          </w:tcPr>
          <w:p w:rsidR="00697EAB" w:rsidRPr="00EA5D12" w:rsidRDefault="004473FA" w:rsidP="009058B9">
            <w:pPr>
              <w:pStyle w:val="TableParagraph"/>
              <w:ind w:left="164" w:right="-142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961" w:type="dxa"/>
            <w:shd w:val="clear" w:color="auto" w:fill="C2D69B" w:themeFill="accent3" w:themeFillTint="99"/>
          </w:tcPr>
          <w:p w:rsidR="00697EAB" w:rsidRPr="009058B9" w:rsidRDefault="008A5335" w:rsidP="005A2999">
            <w:pPr>
              <w:pStyle w:val="TableParagraph"/>
              <w:ind w:right="1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733" w:type="dxa"/>
            <w:shd w:val="clear" w:color="auto" w:fill="C2D69B" w:themeFill="accent3" w:themeFillTint="99"/>
          </w:tcPr>
          <w:p w:rsidR="00697EAB" w:rsidRPr="00930C8F" w:rsidRDefault="00A53CA8" w:rsidP="006C3FE3">
            <w:pPr>
              <w:pStyle w:val="TableParagraph"/>
              <w:ind w:left="27" w:right="20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858" w:type="dxa"/>
            <w:shd w:val="clear" w:color="auto" w:fill="C2D69B" w:themeFill="accent3" w:themeFillTint="99"/>
          </w:tcPr>
          <w:p w:rsidR="00697EAB" w:rsidRDefault="00306316" w:rsidP="0048015C">
            <w:pPr>
              <w:pStyle w:val="TableParagraph"/>
              <w:ind w:left="153"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  <w:p w:rsidR="00AB139D" w:rsidRPr="007E6A36" w:rsidRDefault="00AB139D" w:rsidP="0048015C">
            <w:pPr>
              <w:pStyle w:val="TableParagraph"/>
              <w:ind w:left="153" w:right="115"/>
              <w:rPr>
                <w:b/>
                <w:sz w:val="16"/>
              </w:rPr>
            </w:pPr>
          </w:p>
        </w:tc>
        <w:tc>
          <w:tcPr>
            <w:tcW w:w="851" w:type="dxa"/>
            <w:shd w:val="clear" w:color="auto" w:fill="C2D69B" w:themeFill="accent3" w:themeFillTint="99"/>
          </w:tcPr>
          <w:p w:rsidR="00697EAB" w:rsidRPr="00976B67" w:rsidRDefault="000F1978" w:rsidP="00ED595B">
            <w:pPr>
              <w:pStyle w:val="TableParagraph"/>
              <w:ind w:left="154" w:right="114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1136" w:type="dxa"/>
            <w:shd w:val="clear" w:color="auto" w:fill="C2D69B" w:themeFill="accent3" w:themeFillTint="99"/>
          </w:tcPr>
          <w:p w:rsidR="00697EAB" w:rsidRPr="009B127A" w:rsidRDefault="00E92C2B" w:rsidP="006C3FE3">
            <w:pPr>
              <w:pStyle w:val="TableParagraph"/>
              <w:ind w:left="154" w:right="11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</w:tr>
    </w:tbl>
    <w:p w:rsidR="003D3D8A" w:rsidRDefault="003D3D8A">
      <w:pPr>
        <w:jc w:val="center"/>
        <w:rPr>
          <w:sz w:val="16"/>
        </w:rPr>
        <w:sectPr w:rsidR="003D3D8A">
          <w:pgSz w:w="15840" w:h="12240" w:orient="landscape"/>
          <w:pgMar w:top="1140" w:right="120" w:bottom="1000" w:left="580" w:header="0" w:footer="735" w:gutter="0"/>
          <w:cols w:space="720"/>
        </w:sectPr>
      </w:pPr>
    </w:p>
    <w:p w:rsidR="003D3D8A" w:rsidRDefault="003D3D8A">
      <w:pPr>
        <w:pStyle w:val="BodyText"/>
        <w:rPr>
          <w:b/>
          <w:sz w:val="20"/>
        </w:rPr>
      </w:pPr>
    </w:p>
    <w:p w:rsidR="003D3D8A" w:rsidRDefault="003D3D8A">
      <w:pPr>
        <w:pStyle w:val="BodyText"/>
        <w:rPr>
          <w:b/>
          <w:sz w:val="20"/>
        </w:rPr>
      </w:pPr>
    </w:p>
    <w:p w:rsidR="0086778E" w:rsidRDefault="0086778E">
      <w:pPr>
        <w:pStyle w:val="BodyText"/>
        <w:spacing w:before="2"/>
        <w:rPr>
          <w:b/>
          <w:sz w:val="22"/>
        </w:rPr>
      </w:pPr>
    </w:p>
    <w:p w:rsidR="003D3D8A" w:rsidRDefault="003C0E47" w:rsidP="003C0E47">
      <w:pPr>
        <w:pStyle w:val="BodyText"/>
        <w:spacing w:before="2"/>
        <w:jc w:val="center"/>
        <w:rPr>
          <w:b/>
          <w:sz w:val="22"/>
        </w:rPr>
      </w:pPr>
      <w:r>
        <w:rPr>
          <w:noProof/>
          <w:lang w:val="en-US"/>
        </w:rPr>
        <w:drawing>
          <wp:inline distT="0" distB="0" distL="0" distR="0" wp14:anchorId="0E6186B9" wp14:editId="3DF9B643">
            <wp:extent cx="4572000" cy="2743200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D3D8A" w:rsidRDefault="003D3D8A" w:rsidP="00205AB2">
      <w:pPr>
        <w:pStyle w:val="BodyText"/>
        <w:spacing w:before="11"/>
        <w:jc w:val="center"/>
        <w:rPr>
          <w:b/>
          <w:sz w:val="27"/>
        </w:rPr>
      </w:pPr>
    </w:p>
    <w:p w:rsidR="00122B8F" w:rsidRDefault="00FE1306" w:rsidP="00F4234F">
      <w:pPr>
        <w:pStyle w:val="BodyText"/>
        <w:spacing w:before="44"/>
        <w:ind w:left="4449"/>
        <w:rPr>
          <w:color w:val="392F2A"/>
        </w:rPr>
      </w:pPr>
      <w:r>
        <w:rPr>
          <w:b/>
          <w:color w:val="392F2A"/>
        </w:rPr>
        <w:t>Gambar</w:t>
      </w:r>
      <w:r>
        <w:rPr>
          <w:b/>
          <w:color w:val="392F2A"/>
          <w:spacing w:val="-2"/>
        </w:rPr>
        <w:t xml:space="preserve"> </w:t>
      </w:r>
      <w:r>
        <w:rPr>
          <w:b/>
          <w:color w:val="392F2A"/>
        </w:rPr>
        <w:t>3:</w:t>
      </w:r>
      <w:r>
        <w:rPr>
          <w:b/>
          <w:color w:val="392F2A"/>
          <w:spacing w:val="-3"/>
        </w:rPr>
        <w:t xml:space="preserve"> </w:t>
      </w:r>
      <w:r>
        <w:rPr>
          <w:color w:val="392F2A"/>
        </w:rPr>
        <w:t>Grafik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Rerata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Unsur/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Butir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Kuliah</w:t>
      </w:r>
      <w:r>
        <w:rPr>
          <w:color w:val="392F2A"/>
          <w:spacing w:val="-4"/>
        </w:rPr>
        <w:t xml:space="preserve"> </w:t>
      </w:r>
      <w:r>
        <w:rPr>
          <w:color w:val="392F2A"/>
        </w:rPr>
        <w:t>Praktik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di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Studio</w:t>
      </w:r>
    </w:p>
    <w:p w:rsidR="00F4234F" w:rsidRDefault="00F4234F" w:rsidP="00F4234F">
      <w:pPr>
        <w:pStyle w:val="BodyText"/>
        <w:spacing w:before="44"/>
        <w:ind w:left="4449"/>
        <w:rPr>
          <w:color w:val="392F2A"/>
        </w:rPr>
      </w:pPr>
    </w:p>
    <w:p w:rsidR="003C0E47" w:rsidRDefault="003C0E47" w:rsidP="003C0E47">
      <w:pPr>
        <w:pStyle w:val="BodyText"/>
        <w:spacing w:before="44"/>
        <w:jc w:val="both"/>
        <w:rPr>
          <w:color w:val="392F2A"/>
        </w:rPr>
      </w:pPr>
    </w:p>
    <w:p w:rsidR="00B82BFE" w:rsidRDefault="00B82BFE" w:rsidP="003C0E47">
      <w:pPr>
        <w:pStyle w:val="BodyText"/>
        <w:spacing w:before="44"/>
        <w:jc w:val="both"/>
        <w:rPr>
          <w:color w:val="392F2A"/>
        </w:rPr>
      </w:pPr>
    </w:p>
    <w:p w:rsidR="00F4234F" w:rsidRDefault="00F4234F" w:rsidP="00F4234F">
      <w:pPr>
        <w:pStyle w:val="BodyText"/>
        <w:spacing w:before="44"/>
      </w:pPr>
    </w:p>
    <w:p w:rsidR="00806D31" w:rsidRDefault="00806D31" w:rsidP="00F4234F">
      <w:pPr>
        <w:pStyle w:val="BodyText"/>
        <w:spacing w:before="44"/>
        <w:sectPr w:rsidR="00806D31">
          <w:pgSz w:w="15840" w:h="12240" w:orient="landscape"/>
          <w:pgMar w:top="1140" w:right="120" w:bottom="1000" w:left="580" w:header="0" w:footer="735" w:gutter="0"/>
          <w:cols w:space="720"/>
        </w:sectPr>
      </w:pPr>
    </w:p>
    <w:p w:rsidR="003D3D8A" w:rsidRDefault="00FE1306">
      <w:pPr>
        <w:pStyle w:val="BodyText"/>
        <w:spacing w:before="14" w:line="276" w:lineRule="auto"/>
        <w:ind w:left="1246" w:right="520" w:firstLine="14"/>
        <w:jc w:val="both"/>
      </w:pPr>
      <w:r>
        <w:rPr>
          <w:color w:val="392F2A"/>
        </w:rPr>
        <w:lastRenderedPageBreak/>
        <w:t>Berdasarkan Tabel 3 dan Gambar 3 perolehan nilai tertinggi dan terendah untuk setiap unsur pada Monitoring dan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Evaluasi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Perkuliahan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Awal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Semester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Mata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Kuliah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Praktik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di Studio (FBS)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dapat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dijelaskan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sebagai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berikut:</w:t>
      </w:r>
    </w:p>
    <w:p w:rsidR="003D3D8A" w:rsidRDefault="00FE1306">
      <w:pPr>
        <w:pStyle w:val="ListParagraph"/>
        <w:numPr>
          <w:ilvl w:val="2"/>
          <w:numId w:val="1"/>
        </w:numPr>
        <w:tabs>
          <w:tab w:val="left" w:pos="1842"/>
        </w:tabs>
        <w:spacing w:before="1" w:line="256" w:lineRule="auto"/>
        <w:ind w:left="1842" w:right="521" w:hanging="603"/>
        <w:rPr>
          <w:sz w:val="28"/>
        </w:rPr>
      </w:pPr>
      <w:r>
        <w:rPr>
          <w:spacing w:val="-1"/>
          <w:sz w:val="28"/>
        </w:rPr>
        <w:t>Unsur</w:t>
      </w:r>
      <w:r>
        <w:rPr>
          <w:spacing w:val="-14"/>
          <w:sz w:val="28"/>
        </w:rPr>
        <w:t xml:space="preserve"> </w:t>
      </w:r>
      <w:r w:rsidR="00C8412F" w:rsidRPr="003F5017">
        <w:rPr>
          <w:rFonts w:ascii="Helvetica" w:hAnsi="Helvetica" w:cs="Helvetica"/>
          <w:b/>
          <w:sz w:val="24"/>
          <w:szCs w:val="24"/>
          <w:shd w:val="clear" w:color="auto" w:fill="F5F5F5"/>
        </w:rPr>
        <w:t>Kesesuaian bahan ajar praktik studio tiap pertemuan dengan rencana pembelajaran semester</w:t>
      </w:r>
      <w:r w:rsidR="00C8412F" w:rsidRPr="003F5017">
        <w:rPr>
          <w:rFonts w:ascii="Helvetica" w:hAnsi="Helvetica" w:cs="Helvetica"/>
          <w:sz w:val="20"/>
          <w:szCs w:val="20"/>
          <w:shd w:val="clear" w:color="auto" w:fill="F5F5F5"/>
        </w:rPr>
        <w:t xml:space="preserve"> </w:t>
      </w:r>
      <w:r>
        <w:rPr>
          <w:sz w:val="28"/>
        </w:rPr>
        <w:t>memiliki</w:t>
      </w:r>
      <w:r>
        <w:rPr>
          <w:spacing w:val="-14"/>
          <w:sz w:val="28"/>
        </w:rPr>
        <w:t xml:space="preserve"> </w:t>
      </w:r>
      <w:r w:rsidRPr="003D2265">
        <w:rPr>
          <w:sz w:val="28"/>
        </w:rPr>
        <w:t>rerata</w:t>
      </w:r>
      <w:r w:rsidRPr="003D2265">
        <w:rPr>
          <w:spacing w:val="-16"/>
          <w:sz w:val="28"/>
        </w:rPr>
        <w:t xml:space="preserve"> </w:t>
      </w:r>
      <w:r w:rsidR="00834959">
        <w:rPr>
          <w:b/>
          <w:sz w:val="28"/>
        </w:rPr>
        <w:t>4,32</w:t>
      </w:r>
      <w:r w:rsidRPr="003D2265">
        <w:rPr>
          <w:sz w:val="28"/>
        </w:rPr>
        <w:t>;</w:t>
      </w:r>
      <w:r>
        <w:rPr>
          <w:spacing w:val="-15"/>
          <w:sz w:val="28"/>
        </w:rPr>
        <w:t xml:space="preserve"> </w:t>
      </w:r>
      <w:r>
        <w:rPr>
          <w:sz w:val="28"/>
        </w:rPr>
        <w:t>hasil</w:t>
      </w:r>
      <w:r>
        <w:rPr>
          <w:spacing w:val="-13"/>
          <w:sz w:val="28"/>
        </w:rPr>
        <w:t xml:space="preserve"> </w:t>
      </w:r>
      <w:r>
        <w:rPr>
          <w:sz w:val="28"/>
        </w:rPr>
        <w:t>tertinggi</w:t>
      </w:r>
      <w:r>
        <w:rPr>
          <w:spacing w:val="-14"/>
          <w:sz w:val="28"/>
        </w:rPr>
        <w:t xml:space="preserve"> </w:t>
      </w:r>
      <w:r>
        <w:rPr>
          <w:sz w:val="28"/>
        </w:rPr>
        <w:t>ada</w:t>
      </w:r>
      <w:r>
        <w:rPr>
          <w:spacing w:val="-15"/>
          <w:sz w:val="28"/>
        </w:rPr>
        <w:t xml:space="preserve"> </w:t>
      </w:r>
      <w:r>
        <w:rPr>
          <w:sz w:val="28"/>
        </w:rPr>
        <w:t>pada</w:t>
      </w:r>
      <w:r>
        <w:rPr>
          <w:spacing w:val="-15"/>
          <w:sz w:val="28"/>
        </w:rPr>
        <w:t xml:space="preserve"> </w:t>
      </w:r>
      <w:r>
        <w:rPr>
          <w:sz w:val="28"/>
        </w:rPr>
        <w:t>Prodi</w:t>
      </w:r>
      <w:r>
        <w:rPr>
          <w:spacing w:val="-13"/>
          <w:sz w:val="28"/>
        </w:rPr>
        <w:t xml:space="preserve"> </w:t>
      </w:r>
      <w:r>
        <w:rPr>
          <w:sz w:val="28"/>
        </w:rPr>
        <w:t>Pendidikan</w:t>
      </w:r>
      <w:r>
        <w:rPr>
          <w:spacing w:val="-61"/>
          <w:sz w:val="28"/>
        </w:rPr>
        <w:t xml:space="preserve"> </w:t>
      </w:r>
      <w:r w:rsidR="00834959">
        <w:rPr>
          <w:sz w:val="28"/>
        </w:rPr>
        <w:t xml:space="preserve"> S</w:t>
      </w:r>
      <w:r w:rsidR="00B4517E">
        <w:rPr>
          <w:sz w:val="28"/>
        </w:rPr>
        <w:t>eni</w:t>
      </w:r>
      <w:r w:rsidR="00834959">
        <w:rPr>
          <w:sz w:val="28"/>
        </w:rPr>
        <w:t xml:space="preserve"> Rupa-S1</w:t>
      </w:r>
      <w:r>
        <w:rPr>
          <w:spacing w:val="-3"/>
          <w:sz w:val="28"/>
        </w:rPr>
        <w:t xml:space="preserve"> </w:t>
      </w:r>
      <w:r>
        <w:rPr>
          <w:sz w:val="28"/>
        </w:rPr>
        <w:t>yaitu</w:t>
      </w:r>
      <w:r>
        <w:rPr>
          <w:spacing w:val="-4"/>
          <w:sz w:val="28"/>
        </w:rPr>
        <w:t xml:space="preserve"> </w:t>
      </w:r>
      <w:r w:rsidR="00834959">
        <w:rPr>
          <w:sz w:val="28"/>
        </w:rPr>
        <w:t>4,4</w:t>
      </w:r>
      <w:r w:rsidR="00B4517E">
        <w:rPr>
          <w:sz w:val="28"/>
        </w:rPr>
        <w:t>2</w:t>
      </w:r>
      <w:r w:rsidR="006A1CA5">
        <w:rPr>
          <w:sz w:val="28"/>
        </w:rPr>
        <w:t xml:space="preserve"> </w:t>
      </w:r>
      <w:r>
        <w:rPr>
          <w:sz w:val="28"/>
        </w:rPr>
        <w:t>sedangkan hasil</w:t>
      </w:r>
      <w:r>
        <w:rPr>
          <w:spacing w:val="-2"/>
          <w:sz w:val="28"/>
        </w:rPr>
        <w:t xml:space="preserve"> </w:t>
      </w:r>
      <w:r>
        <w:rPr>
          <w:sz w:val="28"/>
        </w:rPr>
        <w:t>terendah</w:t>
      </w:r>
      <w:r>
        <w:rPr>
          <w:spacing w:val="-4"/>
          <w:sz w:val="28"/>
        </w:rPr>
        <w:t xml:space="preserve"> </w:t>
      </w:r>
      <w:r>
        <w:rPr>
          <w:sz w:val="28"/>
        </w:rPr>
        <w:t>ada pada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Prodi </w:t>
      </w:r>
      <w:r w:rsidR="006A1CA5">
        <w:rPr>
          <w:sz w:val="28"/>
        </w:rPr>
        <w:t>Sastra Indonesia</w:t>
      </w:r>
      <w:r>
        <w:rPr>
          <w:sz w:val="28"/>
        </w:rPr>
        <w:t>-S1</w:t>
      </w:r>
      <w:r>
        <w:rPr>
          <w:spacing w:val="-3"/>
          <w:sz w:val="28"/>
        </w:rPr>
        <w:t xml:space="preserve"> </w:t>
      </w:r>
      <w:r>
        <w:rPr>
          <w:sz w:val="28"/>
        </w:rPr>
        <w:t>yaitu</w:t>
      </w:r>
      <w:r>
        <w:rPr>
          <w:spacing w:val="-4"/>
          <w:sz w:val="28"/>
        </w:rPr>
        <w:t xml:space="preserve"> </w:t>
      </w:r>
      <w:r w:rsidR="00834959">
        <w:rPr>
          <w:sz w:val="28"/>
        </w:rPr>
        <w:t>3</w:t>
      </w:r>
      <w:r w:rsidR="003D2265">
        <w:rPr>
          <w:sz w:val="28"/>
        </w:rPr>
        <w:t>,00</w:t>
      </w:r>
      <w:r>
        <w:rPr>
          <w:sz w:val="28"/>
        </w:rPr>
        <w:t>.</w:t>
      </w:r>
    </w:p>
    <w:p w:rsidR="003D3D8A" w:rsidRDefault="00FE1306">
      <w:pPr>
        <w:pStyle w:val="ListParagraph"/>
        <w:numPr>
          <w:ilvl w:val="2"/>
          <w:numId w:val="1"/>
        </w:numPr>
        <w:tabs>
          <w:tab w:val="left" w:pos="1842"/>
        </w:tabs>
        <w:spacing w:before="6" w:line="259" w:lineRule="auto"/>
        <w:ind w:left="1842" w:right="526" w:hanging="603"/>
        <w:rPr>
          <w:sz w:val="28"/>
        </w:rPr>
      </w:pPr>
      <w:r>
        <w:rPr>
          <w:sz w:val="28"/>
        </w:rPr>
        <w:t xml:space="preserve">Unsur </w:t>
      </w:r>
      <w:r w:rsidR="00C8412F" w:rsidRPr="003F5017">
        <w:rPr>
          <w:rFonts w:ascii="Helvetica" w:hAnsi="Helvetica" w:cs="Helvetica"/>
          <w:b/>
          <w:sz w:val="24"/>
          <w:szCs w:val="24"/>
          <w:shd w:val="clear" w:color="auto" w:fill="F5F5F5"/>
        </w:rPr>
        <w:t xml:space="preserve">Penguasaan dosen terhadap bahan ajar praktik studio secara umum </w:t>
      </w:r>
      <w:r>
        <w:rPr>
          <w:sz w:val="28"/>
        </w:rPr>
        <w:t xml:space="preserve">memiliki rerata </w:t>
      </w:r>
      <w:r w:rsidR="008631FE">
        <w:rPr>
          <w:b/>
          <w:sz w:val="28"/>
        </w:rPr>
        <w:t>4,32</w:t>
      </w:r>
      <w:r w:rsidRPr="001350FF">
        <w:rPr>
          <w:sz w:val="28"/>
        </w:rPr>
        <w:t>;</w:t>
      </w:r>
      <w:r>
        <w:rPr>
          <w:sz w:val="28"/>
        </w:rPr>
        <w:t xml:space="preserve"> hasil tertinggi ada pada Prodi </w:t>
      </w:r>
      <w:r w:rsidR="00B4517E">
        <w:rPr>
          <w:sz w:val="28"/>
        </w:rPr>
        <w:t>Pendidikan Seni</w:t>
      </w:r>
      <w:r w:rsidR="008631FE">
        <w:rPr>
          <w:sz w:val="28"/>
        </w:rPr>
        <w:t xml:space="preserve"> Rupa-S1</w:t>
      </w:r>
      <w:r>
        <w:rPr>
          <w:spacing w:val="-2"/>
          <w:sz w:val="28"/>
        </w:rPr>
        <w:t xml:space="preserve"> </w:t>
      </w:r>
      <w:r>
        <w:rPr>
          <w:sz w:val="28"/>
        </w:rPr>
        <w:t>yaitu</w:t>
      </w:r>
      <w:r>
        <w:rPr>
          <w:spacing w:val="-4"/>
          <w:sz w:val="28"/>
        </w:rPr>
        <w:t xml:space="preserve"> </w:t>
      </w:r>
      <w:r w:rsidR="008631FE">
        <w:rPr>
          <w:sz w:val="28"/>
        </w:rPr>
        <w:t>4,42</w:t>
      </w:r>
      <w:r>
        <w:rPr>
          <w:spacing w:val="-2"/>
          <w:sz w:val="28"/>
        </w:rPr>
        <w:t xml:space="preserve"> </w:t>
      </w:r>
      <w:r>
        <w:rPr>
          <w:sz w:val="28"/>
        </w:rPr>
        <w:t>sedangkan</w:t>
      </w:r>
      <w:r>
        <w:rPr>
          <w:spacing w:val="-4"/>
          <w:sz w:val="28"/>
        </w:rPr>
        <w:t xml:space="preserve"> </w:t>
      </w:r>
      <w:r>
        <w:rPr>
          <w:sz w:val="28"/>
        </w:rPr>
        <w:t>hasil</w:t>
      </w:r>
      <w:r>
        <w:rPr>
          <w:spacing w:val="-1"/>
          <w:sz w:val="28"/>
        </w:rPr>
        <w:t xml:space="preserve"> </w:t>
      </w:r>
      <w:r>
        <w:rPr>
          <w:sz w:val="28"/>
        </w:rPr>
        <w:t>terendah</w:t>
      </w:r>
      <w:r>
        <w:rPr>
          <w:spacing w:val="-4"/>
          <w:sz w:val="28"/>
        </w:rPr>
        <w:t xml:space="preserve"> </w:t>
      </w:r>
      <w:r>
        <w:rPr>
          <w:sz w:val="28"/>
        </w:rPr>
        <w:t>ada</w:t>
      </w:r>
      <w:r>
        <w:rPr>
          <w:spacing w:val="-1"/>
          <w:sz w:val="28"/>
        </w:rPr>
        <w:t xml:space="preserve"> </w:t>
      </w:r>
      <w:r>
        <w:rPr>
          <w:sz w:val="28"/>
        </w:rPr>
        <w:t>pada Prodi</w:t>
      </w:r>
      <w:r>
        <w:rPr>
          <w:spacing w:val="-1"/>
          <w:sz w:val="28"/>
        </w:rPr>
        <w:t xml:space="preserve"> </w:t>
      </w:r>
      <w:r w:rsidR="00940AEC">
        <w:rPr>
          <w:sz w:val="28"/>
        </w:rPr>
        <w:t>Sastra Indonesia</w:t>
      </w:r>
      <w:r>
        <w:rPr>
          <w:sz w:val="28"/>
        </w:rPr>
        <w:t>-S1</w:t>
      </w:r>
      <w:r>
        <w:rPr>
          <w:spacing w:val="-3"/>
          <w:sz w:val="28"/>
        </w:rPr>
        <w:t xml:space="preserve"> </w:t>
      </w:r>
      <w:r>
        <w:rPr>
          <w:sz w:val="28"/>
        </w:rPr>
        <w:t>yaitu</w:t>
      </w:r>
      <w:r>
        <w:rPr>
          <w:spacing w:val="-3"/>
          <w:sz w:val="28"/>
        </w:rPr>
        <w:t xml:space="preserve"> </w:t>
      </w:r>
      <w:r w:rsidR="00940AEC">
        <w:rPr>
          <w:sz w:val="28"/>
        </w:rPr>
        <w:t>4,00</w:t>
      </w:r>
      <w:r>
        <w:rPr>
          <w:sz w:val="28"/>
        </w:rPr>
        <w:t>.</w:t>
      </w:r>
    </w:p>
    <w:p w:rsidR="003D3D8A" w:rsidRDefault="00FE1306">
      <w:pPr>
        <w:pStyle w:val="ListParagraph"/>
        <w:numPr>
          <w:ilvl w:val="2"/>
          <w:numId w:val="1"/>
        </w:numPr>
        <w:tabs>
          <w:tab w:val="left" w:pos="1842"/>
        </w:tabs>
        <w:spacing w:line="259" w:lineRule="auto"/>
        <w:ind w:left="1842" w:right="521" w:hanging="603"/>
        <w:rPr>
          <w:sz w:val="28"/>
        </w:rPr>
      </w:pPr>
      <w:r>
        <w:rPr>
          <w:sz w:val="28"/>
        </w:rPr>
        <w:t>Unsur</w:t>
      </w:r>
      <w:r w:rsidR="00C8412F">
        <w:rPr>
          <w:spacing w:val="1"/>
          <w:sz w:val="28"/>
        </w:rPr>
        <w:t xml:space="preserve"> </w:t>
      </w:r>
      <w:r w:rsidR="00C8412F" w:rsidRPr="003F5017">
        <w:rPr>
          <w:rFonts w:ascii="Helvetica" w:hAnsi="Helvetica" w:cs="Helvetica"/>
          <w:b/>
          <w:sz w:val="24"/>
          <w:szCs w:val="24"/>
          <w:shd w:val="clear" w:color="auto" w:fill="F5F5F5"/>
        </w:rPr>
        <w:t xml:space="preserve">Kesesuaian bahan ajar praktik studio dengan bahan ajar teori </w:t>
      </w:r>
      <w:r>
        <w:rPr>
          <w:sz w:val="28"/>
        </w:rPr>
        <w:t xml:space="preserve">memiliki rerata </w:t>
      </w:r>
      <w:r w:rsidR="00CB03F3">
        <w:rPr>
          <w:b/>
          <w:sz w:val="28"/>
        </w:rPr>
        <w:t>4,28</w:t>
      </w:r>
      <w:r w:rsidRPr="00270CC3">
        <w:rPr>
          <w:sz w:val="28"/>
        </w:rPr>
        <w:t>;</w:t>
      </w:r>
      <w:r>
        <w:rPr>
          <w:sz w:val="28"/>
        </w:rPr>
        <w:t xml:space="preserve"> hasil tertinggi ada pada </w:t>
      </w:r>
      <w:r w:rsidR="00B4517E">
        <w:rPr>
          <w:sz w:val="28"/>
        </w:rPr>
        <w:t>Prodi Pendidikan Seni</w:t>
      </w:r>
      <w:r w:rsidR="00CB03F3">
        <w:rPr>
          <w:sz w:val="28"/>
        </w:rPr>
        <w:t xml:space="preserve"> Rupa-S1</w:t>
      </w:r>
      <w:r w:rsidR="00B4517E">
        <w:rPr>
          <w:spacing w:val="-2"/>
          <w:sz w:val="28"/>
        </w:rPr>
        <w:t xml:space="preserve"> </w:t>
      </w:r>
      <w:r w:rsidR="00CB03F3">
        <w:rPr>
          <w:sz w:val="28"/>
        </w:rPr>
        <w:t>yaitu 4,38</w:t>
      </w:r>
      <w:r>
        <w:rPr>
          <w:sz w:val="28"/>
        </w:rPr>
        <w:t xml:space="preserve"> sedangkan hasil</w:t>
      </w:r>
      <w:r>
        <w:rPr>
          <w:spacing w:val="1"/>
          <w:sz w:val="28"/>
        </w:rPr>
        <w:t xml:space="preserve"> </w:t>
      </w:r>
      <w:r>
        <w:rPr>
          <w:sz w:val="28"/>
        </w:rPr>
        <w:t>terendah</w:t>
      </w:r>
      <w:r>
        <w:rPr>
          <w:spacing w:val="-4"/>
          <w:sz w:val="28"/>
        </w:rPr>
        <w:t xml:space="preserve"> </w:t>
      </w:r>
      <w:r>
        <w:rPr>
          <w:sz w:val="28"/>
        </w:rPr>
        <w:t>ada</w:t>
      </w:r>
      <w:r>
        <w:rPr>
          <w:spacing w:val="1"/>
          <w:sz w:val="28"/>
        </w:rPr>
        <w:t xml:space="preserve"> </w:t>
      </w:r>
      <w:r>
        <w:rPr>
          <w:sz w:val="28"/>
        </w:rPr>
        <w:t>pada</w:t>
      </w:r>
      <w:r>
        <w:rPr>
          <w:spacing w:val="1"/>
          <w:sz w:val="28"/>
        </w:rPr>
        <w:t xml:space="preserve"> </w:t>
      </w:r>
      <w:r>
        <w:rPr>
          <w:sz w:val="28"/>
        </w:rPr>
        <w:t>Prodi</w:t>
      </w:r>
      <w:r>
        <w:rPr>
          <w:spacing w:val="-1"/>
          <w:sz w:val="28"/>
        </w:rPr>
        <w:t xml:space="preserve"> </w:t>
      </w:r>
      <w:r w:rsidR="004D4C61">
        <w:rPr>
          <w:sz w:val="28"/>
        </w:rPr>
        <w:t>Sastra Indonesia</w:t>
      </w:r>
      <w:r>
        <w:rPr>
          <w:sz w:val="28"/>
        </w:rPr>
        <w:t>-S1</w:t>
      </w:r>
      <w:r>
        <w:rPr>
          <w:spacing w:val="-2"/>
          <w:sz w:val="28"/>
        </w:rPr>
        <w:t xml:space="preserve"> </w:t>
      </w:r>
      <w:r>
        <w:rPr>
          <w:sz w:val="28"/>
        </w:rPr>
        <w:t>yaitu</w:t>
      </w:r>
      <w:r>
        <w:rPr>
          <w:spacing w:val="-3"/>
          <w:sz w:val="28"/>
        </w:rPr>
        <w:t xml:space="preserve"> </w:t>
      </w:r>
      <w:r w:rsidR="004D4C61">
        <w:rPr>
          <w:sz w:val="28"/>
        </w:rPr>
        <w:t>4,00</w:t>
      </w:r>
      <w:r>
        <w:rPr>
          <w:sz w:val="28"/>
        </w:rPr>
        <w:t>.</w:t>
      </w:r>
    </w:p>
    <w:p w:rsidR="003D3D8A" w:rsidRPr="009A15A4" w:rsidRDefault="00FE1306">
      <w:pPr>
        <w:pStyle w:val="ListParagraph"/>
        <w:numPr>
          <w:ilvl w:val="2"/>
          <w:numId w:val="1"/>
        </w:numPr>
        <w:tabs>
          <w:tab w:val="left" w:pos="1842"/>
        </w:tabs>
        <w:spacing w:line="259" w:lineRule="auto"/>
        <w:ind w:left="1842" w:right="522" w:hanging="603"/>
        <w:rPr>
          <w:sz w:val="28"/>
        </w:rPr>
      </w:pPr>
      <w:r>
        <w:rPr>
          <w:sz w:val="28"/>
        </w:rPr>
        <w:t>Unsur</w:t>
      </w:r>
      <w:r>
        <w:rPr>
          <w:spacing w:val="-11"/>
          <w:sz w:val="28"/>
        </w:rPr>
        <w:t xml:space="preserve"> </w:t>
      </w:r>
      <w:r w:rsidR="00C8412F" w:rsidRPr="003F5017">
        <w:rPr>
          <w:rFonts w:ascii="Helvetica" w:hAnsi="Helvetica" w:cs="Helvetica"/>
          <w:b/>
          <w:sz w:val="24"/>
          <w:szCs w:val="24"/>
          <w:shd w:val="clear" w:color="auto" w:fill="F5F5F5"/>
        </w:rPr>
        <w:t xml:space="preserve">Kebermaknaan bahan/materi praktik terhadap profesi </w:t>
      </w:r>
      <w:r>
        <w:rPr>
          <w:sz w:val="28"/>
        </w:rPr>
        <w:t>memiliki</w:t>
      </w:r>
      <w:r>
        <w:rPr>
          <w:spacing w:val="-12"/>
          <w:sz w:val="28"/>
        </w:rPr>
        <w:t xml:space="preserve"> </w:t>
      </w:r>
      <w:r>
        <w:rPr>
          <w:sz w:val="28"/>
        </w:rPr>
        <w:t>rerata</w:t>
      </w:r>
      <w:r>
        <w:rPr>
          <w:spacing w:val="-11"/>
          <w:sz w:val="28"/>
        </w:rPr>
        <w:t xml:space="preserve"> </w:t>
      </w:r>
      <w:r w:rsidR="00C02E99">
        <w:rPr>
          <w:b/>
          <w:sz w:val="28"/>
        </w:rPr>
        <w:t>4,30</w:t>
      </w:r>
      <w:r>
        <w:rPr>
          <w:sz w:val="28"/>
        </w:rPr>
        <w:t>;</w:t>
      </w:r>
      <w:r>
        <w:rPr>
          <w:spacing w:val="-61"/>
          <w:sz w:val="28"/>
        </w:rPr>
        <w:t xml:space="preserve"> </w:t>
      </w:r>
      <w:r>
        <w:rPr>
          <w:sz w:val="28"/>
        </w:rPr>
        <w:t xml:space="preserve">hasil tertinggi ada pada </w:t>
      </w:r>
      <w:r w:rsidR="00C02E99">
        <w:rPr>
          <w:sz w:val="28"/>
        </w:rPr>
        <w:t>Pendidikan Seni Rupa-S1</w:t>
      </w:r>
      <w:r w:rsidR="00C02E99">
        <w:rPr>
          <w:spacing w:val="-2"/>
          <w:sz w:val="28"/>
        </w:rPr>
        <w:t xml:space="preserve"> </w:t>
      </w:r>
      <w:r w:rsidR="00C02E99">
        <w:rPr>
          <w:sz w:val="28"/>
        </w:rPr>
        <w:t>yaitu 4,40</w:t>
      </w:r>
      <w:r>
        <w:rPr>
          <w:sz w:val="28"/>
        </w:rPr>
        <w:t xml:space="preserve"> sedangkan hasil terendah ada pada Prodi</w:t>
      </w:r>
      <w:r>
        <w:rPr>
          <w:spacing w:val="1"/>
          <w:sz w:val="28"/>
        </w:rPr>
        <w:t xml:space="preserve"> </w:t>
      </w:r>
      <w:r w:rsidR="0038255B">
        <w:rPr>
          <w:sz w:val="28"/>
        </w:rPr>
        <w:t xml:space="preserve">Sastra </w:t>
      </w:r>
      <w:r w:rsidR="0038255B" w:rsidRPr="009A15A4">
        <w:rPr>
          <w:sz w:val="28"/>
        </w:rPr>
        <w:t>Indonesia</w:t>
      </w:r>
      <w:r w:rsidRPr="009A15A4">
        <w:rPr>
          <w:sz w:val="28"/>
        </w:rPr>
        <w:t>-S1</w:t>
      </w:r>
      <w:r w:rsidRPr="009A15A4">
        <w:rPr>
          <w:spacing w:val="-2"/>
          <w:sz w:val="28"/>
        </w:rPr>
        <w:t xml:space="preserve"> </w:t>
      </w:r>
      <w:r w:rsidRPr="009A15A4">
        <w:rPr>
          <w:sz w:val="28"/>
        </w:rPr>
        <w:t>yaitu</w:t>
      </w:r>
      <w:r w:rsidRPr="009A15A4">
        <w:rPr>
          <w:spacing w:val="-3"/>
          <w:sz w:val="28"/>
        </w:rPr>
        <w:t xml:space="preserve"> </w:t>
      </w:r>
      <w:r w:rsidR="0038255B" w:rsidRPr="009A15A4">
        <w:rPr>
          <w:sz w:val="28"/>
        </w:rPr>
        <w:t>4,00</w:t>
      </w:r>
      <w:r w:rsidRPr="009A15A4">
        <w:rPr>
          <w:sz w:val="28"/>
        </w:rPr>
        <w:t>.</w:t>
      </w:r>
    </w:p>
    <w:p w:rsidR="003D3D8A" w:rsidRPr="009A15A4" w:rsidRDefault="00FE1306">
      <w:pPr>
        <w:pStyle w:val="ListParagraph"/>
        <w:numPr>
          <w:ilvl w:val="2"/>
          <w:numId w:val="1"/>
        </w:numPr>
        <w:tabs>
          <w:tab w:val="left" w:pos="1842"/>
        </w:tabs>
        <w:spacing w:line="259" w:lineRule="auto"/>
        <w:ind w:left="1842" w:right="522" w:hanging="603"/>
        <w:rPr>
          <w:sz w:val="28"/>
        </w:rPr>
      </w:pPr>
      <w:r w:rsidRPr="009A15A4">
        <w:rPr>
          <w:sz w:val="28"/>
        </w:rPr>
        <w:t>U</w:t>
      </w:r>
      <w:r>
        <w:rPr>
          <w:sz w:val="28"/>
        </w:rPr>
        <w:t xml:space="preserve">nsur </w:t>
      </w:r>
      <w:r w:rsidR="00C8412F" w:rsidRPr="003F5017">
        <w:rPr>
          <w:rFonts w:ascii="Helvetica" w:hAnsi="Helvetica" w:cs="Helvetica"/>
          <w:b/>
          <w:sz w:val="24"/>
          <w:szCs w:val="24"/>
          <w:shd w:val="clear" w:color="auto" w:fill="F5F5F5"/>
        </w:rPr>
        <w:t xml:space="preserve">Kejelasan dosen dalam penyampaian bahan ajar praktik studio </w:t>
      </w:r>
      <w:r>
        <w:rPr>
          <w:sz w:val="28"/>
        </w:rPr>
        <w:t xml:space="preserve">memiliki rerata </w:t>
      </w:r>
      <w:r w:rsidR="009354F1">
        <w:rPr>
          <w:b/>
          <w:sz w:val="28"/>
        </w:rPr>
        <w:t>4,26</w:t>
      </w:r>
      <w:r w:rsidRPr="007F7CB2"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hasil tertinggi ada pada </w:t>
      </w:r>
      <w:r w:rsidR="009354F1">
        <w:rPr>
          <w:sz w:val="28"/>
        </w:rPr>
        <w:t>Pendidikan Seni Rupa-S1</w:t>
      </w:r>
      <w:r w:rsidR="009354F1">
        <w:rPr>
          <w:spacing w:val="-2"/>
          <w:sz w:val="28"/>
        </w:rPr>
        <w:t xml:space="preserve"> </w:t>
      </w:r>
      <w:r>
        <w:rPr>
          <w:sz w:val="28"/>
        </w:rPr>
        <w:t xml:space="preserve">yaitu </w:t>
      </w:r>
      <w:r w:rsidR="009354F1">
        <w:rPr>
          <w:sz w:val="28"/>
        </w:rPr>
        <w:t>4,</w:t>
      </w:r>
      <w:r w:rsidR="00B4517E">
        <w:rPr>
          <w:sz w:val="28"/>
        </w:rPr>
        <w:t>3</w:t>
      </w:r>
      <w:r w:rsidR="009354F1">
        <w:rPr>
          <w:sz w:val="28"/>
        </w:rPr>
        <w:t>7</w:t>
      </w:r>
      <w:r>
        <w:rPr>
          <w:sz w:val="28"/>
        </w:rPr>
        <w:t xml:space="preserve"> sedangkan hasil terendah ada pada Prodi</w:t>
      </w:r>
      <w:r>
        <w:rPr>
          <w:spacing w:val="1"/>
          <w:sz w:val="28"/>
        </w:rPr>
        <w:t xml:space="preserve"> </w:t>
      </w:r>
      <w:r w:rsidR="00E43CDD">
        <w:rPr>
          <w:sz w:val="28"/>
        </w:rPr>
        <w:t>Sastra Indonesia</w:t>
      </w:r>
      <w:r w:rsidRPr="009A15A4">
        <w:rPr>
          <w:sz w:val="28"/>
        </w:rPr>
        <w:t>-S1</w:t>
      </w:r>
      <w:r w:rsidRPr="009A15A4">
        <w:rPr>
          <w:spacing w:val="-2"/>
          <w:sz w:val="28"/>
        </w:rPr>
        <w:t xml:space="preserve"> </w:t>
      </w:r>
      <w:r w:rsidRPr="009A15A4">
        <w:rPr>
          <w:sz w:val="28"/>
        </w:rPr>
        <w:t>yaitu</w:t>
      </w:r>
      <w:r w:rsidRPr="009A15A4">
        <w:rPr>
          <w:spacing w:val="-3"/>
          <w:sz w:val="28"/>
        </w:rPr>
        <w:t xml:space="preserve"> </w:t>
      </w:r>
      <w:r w:rsidR="009354F1">
        <w:rPr>
          <w:sz w:val="28"/>
        </w:rPr>
        <w:t>3</w:t>
      </w:r>
      <w:r w:rsidR="00E43CDD">
        <w:rPr>
          <w:sz w:val="28"/>
        </w:rPr>
        <w:t>,00</w:t>
      </w:r>
      <w:r w:rsidRPr="009A15A4">
        <w:rPr>
          <w:sz w:val="28"/>
        </w:rPr>
        <w:t>.</w:t>
      </w:r>
    </w:p>
    <w:p w:rsidR="007F7CB2" w:rsidRDefault="00FE1306">
      <w:pPr>
        <w:pStyle w:val="ListParagraph"/>
        <w:numPr>
          <w:ilvl w:val="2"/>
          <w:numId w:val="1"/>
        </w:numPr>
        <w:tabs>
          <w:tab w:val="left" w:pos="1842"/>
        </w:tabs>
        <w:spacing w:line="256" w:lineRule="auto"/>
        <w:ind w:left="1842" w:right="525" w:hanging="603"/>
        <w:rPr>
          <w:sz w:val="28"/>
        </w:rPr>
      </w:pPr>
      <w:r>
        <w:rPr>
          <w:sz w:val="28"/>
        </w:rPr>
        <w:t xml:space="preserve">Unsur </w:t>
      </w:r>
      <w:r w:rsidR="00C8412F" w:rsidRPr="003F5017">
        <w:rPr>
          <w:rFonts w:ascii="Helvetica" w:hAnsi="Helvetica" w:cs="Helvetica"/>
          <w:b/>
          <w:sz w:val="24"/>
          <w:szCs w:val="24"/>
          <w:shd w:val="clear" w:color="auto" w:fill="F5F5F5"/>
        </w:rPr>
        <w:t>Kesesuaian cara mengajar yang digunakan dosen dengan bahan ajar praktik studio</w:t>
      </w:r>
      <w:r w:rsidR="00C8412F" w:rsidRPr="003F5017">
        <w:rPr>
          <w:rFonts w:ascii="Helvetica" w:hAnsi="Helvetica" w:cs="Helvetica"/>
          <w:sz w:val="20"/>
          <w:szCs w:val="20"/>
          <w:shd w:val="clear" w:color="auto" w:fill="F5F5F5"/>
        </w:rPr>
        <w:t xml:space="preserve"> </w:t>
      </w:r>
      <w:r>
        <w:rPr>
          <w:sz w:val="28"/>
        </w:rPr>
        <w:t xml:space="preserve">memiliki rerata </w:t>
      </w:r>
      <w:r w:rsidR="00FB6096" w:rsidRPr="00FB6096">
        <w:rPr>
          <w:b/>
          <w:sz w:val="28"/>
        </w:rPr>
        <w:t>4,</w:t>
      </w:r>
      <w:r w:rsidR="00B4517E">
        <w:rPr>
          <w:b/>
          <w:sz w:val="28"/>
        </w:rPr>
        <w:t>2</w:t>
      </w:r>
      <w:r w:rsidR="008B2D6C">
        <w:rPr>
          <w:b/>
          <w:sz w:val="28"/>
        </w:rPr>
        <w:t>4</w:t>
      </w:r>
      <w:r w:rsidRPr="00FB6096">
        <w:rPr>
          <w:sz w:val="28"/>
        </w:rPr>
        <w:t>;</w:t>
      </w:r>
      <w:r>
        <w:rPr>
          <w:sz w:val="28"/>
        </w:rPr>
        <w:t xml:space="preserve"> hasil tertinggi ada pada </w:t>
      </w:r>
      <w:r w:rsidR="008B2D6C">
        <w:rPr>
          <w:sz w:val="28"/>
        </w:rPr>
        <w:t>Pendidikan Seni Rupa-S1</w:t>
      </w:r>
      <w:r w:rsidR="008B2D6C">
        <w:rPr>
          <w:spacing w:val="-2"/>
          <w:sz w:val="28"/>
        </w:rPr>
        <w:t xml:space="preserve"> </w:t>
      </w:r>
      <w:r w:rsidRPr="007467D9">
        <w:rPr>
          <w:sz w:val="28"/>
        </w:rPr>
        <w:t>yaitu</w:t>
      </w:r>
      <w:r w:rsidRPr="007467D9">
        <w:rPr>
          <w:spacing w:val="-3"/>
          <w:sz w:val="28"/>
        </w:rPr>
        <w:t xml:space="preserve"> </w:t>
      </w:r>
      <w:r w:rsidR="008B2D6C">
        <w:rPr>
          <w:sz w:val="28"/>
        </w:rPr>
        <w:t>4,34</w:t>
      </w:r>
      <w:r w:rsidRPr="007467D9">
        <w:rPr>
          <w:spacing w:val="-2"/>
          <w:sz w:val="28"/>
        </w:rPr>
        <w:t xml:space="preserve"> </w:t>
      </w:r>
      <w:r w:rsidRPr="007467D9">
        <w:rPr>
          <w:sz w:val="28"/>
        </w:rPr>
        <w:t>sedangkan</w:t>
      </w:r>
      <w:r w:rsidRPr="007467D9">
        <w:rPr>
          <w:spacing w:val="-3"/>
          <w:sz w:val="28"/>
        </w:rPr>
        <w:t xml:space="preserve"> </w:t>
      </w:r>
      <w:r w:rsidRPr="007467D9">
        <w:rPr>
          <w:sz w:val="28"/>
        </w:rPr>
        <w:t>hasil</w:t>
      </w:r>
      <w:r w:rsidRPr="007467D9">
        <w:rPr>
          <w:spacing w:val="-2"/>
          <w:sz w:val="28"/>
        </w:rPr>
        <w:t xml:space="preserve"> </w:t>
      </w:r>
      <w:r w:rsidRPr="007467D9">
        <w:rPr>
          <w:sz w:val="28"/>
        </w:rPr>
        <w:t>terendah</w:t>
      </w:r>
      <w:r w:rsidRPr="007467D9">
        <w:rPr>
          <w:spacing w:val="-3"/>
          <w:sz w:val="28"/>
        </w:rPr>
        <w:t xml:space="preserve"> </w:t>
      </w:r>
      <w:r w:rsidRPr="007467D9">
        <w:rPr>
          <w:sz w:val="28"/>
        </w:rPr>
        <w:t>ada</w:t>
      </w:r>
      <w:r w:rsidRPr="007467D9">
        <w:rPr>
          <w:spacing w:val="-1"/>
          <w:sz w:val="28"/>
        </w:rPr>
        <w:t xml:space="preserve"> </w:t>
      </w:r>
      <w:r w:rsidRPr="007467D9">
        <w:rPr>
          <w:sz w:val="28"/>
        </w:rPr>
        <w:t>pada</w:t>
      </w:r>
      <w:r w:rsidRPr="007467D9">
        <w:rPr>
          <w:spacing w:val="-1"/>
          <w:sz w:val="28"/>
        </w:rPr>
        <w:t xml:space="preserve"> </w:t>
      </w:r>
      <w:r w:rsidRPr="007467D9">
        <w:rPr>
          <w:sz w:val="28"/>
        </w:rPr>
        <w:t>Prodi</w:t>
      </w:r>
      <w:r w:rsidRPr="007467D9">
        <w:rPr>
          <w:spacing w:val="-1"/>
          <w:sz w:val="28"/>
        </w:rPr>
        <w:t xml:space="preserve"> </w:t>
      </w:r>
      <w:r w:rsidR="008D46DB" w:rsidRPr="007467D9">
        <w:rPr>
          <w:sz w:val="28"/>
        </w:rPr>
        <w:t>Sastra Indonesia</w:t>
      </w:r>
      <w:r w:rsidRPr="007467D9">
        <w:rPr>
          <w:sz w:val="28"/>
        </w:rPr>
        <w:t>-S1</w:t>
      </w:r>
      <w:r w:rsidRPr="007467D9">
        <w:rPr>
          <w:spacing w:val="-2"/>
          <w:sz w:val="28"/>
        </w:rPr>
        <w:t xml:space="preserve"> </w:t>
      </w:r>
      <w:r w:rsidRPr="007467D9">
        <w:rPr>
          <w:sz w:val="28"/>
        </w:rPr>
        <w:t>yaitu</w:t>
      </w:r>
      <w:r w:rsidRPr="007467D9">
        <w:rPr>
          <w:spacing w:val="-3"/>
          <w:sz w:val="28"/>
        </w:rPr>
        <w:t xml:space="preserve"> </w:t>
      </w:r>
      <w:r w:rsidR="00FB6096">
        <w:rPr>
          <w:sz w:val="28"/>
        </w:rPr>
        <w:t>4,00</w:t>
      </w:r>
    </w:p>
    <w:p w:rsidR="003D3D8A" w:rsidRPr="00B1376B" w:rsidRDefault="00B1376B">
      <w:pPr>
        <w:pStyle w:val="ListParagraph"/>
        <w:numPr>
          <w:ilvl w:val="2"/>
          <w:numId w:val="1"/>
        </w:numPr>
        <w:tabs>
          <w:tab w:val="left" w:pos="1842"/>
        </w:tabs>
        <w:spacing w:line="256" w:lineRule="auto"/>
        <w:ind w:left="1842" w:right="525" w:hanging="603"/>
        <w:rPr>
          <w:b/>
          <w:sz w:val="28"/>
        </w:rPr>
      </w:pPr>
      <w:r>
        <w:rPr>
          <w:sz w:val="28"/>
        </w:rPr>
        <w:t xml:space="preserve">Unsur </w:t>
      </w:r>
      <w:r w:rsidR="00C8412F" w:rsidRPr="003F5017">
        <w:rPr>
          <w:rFonts w:ascii="Helvetica" w:hAnsi="Helvetica" w:cs="Helvetica"/>
          <w:b/>
          <w:sz w:val="24"/>
          <w:szCs w:val="24"/>
          <w:shd w:val="clear" w:color="auto" w:fill="F5F5F5"/>
        </w:rPr>
        <w:t>Kemampuan dosen memotivasi mahasiswa dalam praktik studio</w:t>
      </w:r>
      <w:r w:rsidR="00C8412F" w:rsidRPr="003F5017">
        <w:rPr>
          <w:rFonts w:ascii="Helvetica" w:hAnsi="Helvetica" w:cs="Helvetica"/>
          <w:sz w:val="20"/>
          <w:szCs w:val="20"/>
          <w:shd w:val="clear" w:color="auto" w:fill="F5F5F5"/>
        </w:rPr>
        <w:t xml:space="preserve"> </w:t>
      </w:r>
      <w:r w:rsidR="00B4517E">
        <w:rPr>
          <w:sz w:val="28"/>
          <w:szCs w:val="28"/>
        </w:rPr>
        <w:t xml:space="preserve">memiliki rerata </w:t>
      </w:r>
      <w:r w:rsidR="00FB28A3">
        <w:rPr>
          <w:b/>
          <w:sz w:val="28"/>
          <w:szCs w:val="28"/>
        </w:rPr>
        <w:t>4,24</w:t>
      </w:r>
      <w:r w:rsidRPr="00B4517E">
        <w:rPr>
          <w:b/>
          <w:sz w:val="28"/>
          <w:szCs w:val="28"/>
        </w:rPr>
        <w:t>;</w:t>
      </w:r>
      <w:r>
        <w:rPr>
          <w:sz w:val="28"/>
          <w:szCs w:val="28"/>
        </w:rPr>
        <w:t xml:space="preserve"> hasil tertinggi ada </w:t>
      </w:r>
      <w:r w:rsidR="00FB28A3">
        <w:rPr>
          <w:sz w:val="28"/>
        </w:rPr>
        <w:t>Pendidikan Seni Rupa-S1</w:t>
      </w:r>
      <w:r w:rsidR="00FB28A3">
        <w:rPr>
          <w:spacing w:val="-2"/>
          <w:sz w:val="28"/>
        </w:rPr>
        <w:t xml:space="preserve"> </w:t>
      </w:r>
      <w:r w:rsidR="00FB28A3">
        <w:rPr>
          <w:sz w:val="28"/>
          <w:szCs w:val="28"/>
        </w:rPr>
        <w:t>4,3</w:t>
      </w:r>
      <w:r w:rsidR="00B4517E">
        <w:rPr>
          <w:sz w:val="28"/>
          <w:szCs w:val="28"/>
        </w:rPr>
        <w:t>5</w:t>
      </w:r>
      <w:r>
        <w:rPr>
          <w:sz w:val="28"/>
          <w:szCs w:val="28"/>
        </w:rPr>
        <w:t xml:space="preserve"> sedangkan hasil terendah ada pada p</w:t>
      </w:r>
      <w:r w:rsidR="00FB28A3">
        <w:rPr>
          <w:sz w:val="28"/>
          <w:szCs w:val="28"/>
        </w:rPr>
        <w:t>rodi Sastra Indonesia-S1 yaitu 3</w:t>
      </w:r>
      <w:r>
        <w:rPr>
          <w:sz w:val="28"/>
          <w:szCs w:val="28"/>
        </w:rPr>
        <w:t>,00.</w:t>
      </w:r>
    </w:p>
    <w:p w:rsidR="003D3D8A" w:rsidRPr="002443D5" w:rsidRDefault="00FE1306">
      <w:pPr>
        <w:pStyle w:val="ListParagraph"/>
        <w:numPr>
          <w:ilvl w:val="2"/>
          <w:numId w:val="1"/>
        </w:numPr>
        <w:tabs>
          <w:tab w:val="left" w:pos="1842"/>
        </w:tabs>
        <w:spacing w:before="4" w:line="259" w:lineRule="auto"/>
        <w:ind w:left="1842" w:right="523" w:hanging="603"/>
        <w:rPr>
          <w:sz w:val="28"/>
        </w:rPr>
      </w:pPr>
      <w:r w:rsidRPr="002443D5">
        <w:rPr>
          <w:sz w:val="28"/>
        </w:rPr>
        <w:t xml:space="preserve">Unsur </w:t>
      </w:r>
      <w:r w:rsidR="00C8412F" w:rsidRPr="003F5017">
        <w:rPr>
          <w:rFonts w:ascii="Helvetica" w:hAnsi="Helvetica" w:cs="Helvetica"/>
          <w:b/>
          <w:sz w:val="24"/>
          <w:szCs w:val="24"/>
          <w:shd w:val="clear" w:color="auto" w:fill="F5F5F5"/>
        </w:rPr>
        <w:t xml:space="preserve">Kemampuan dosen melibatkan mahasiswa dalam praktik studio </w:t>
      </w:r>
      <w:r w:rsidRPr="002443D5">
        <w:rPr>
          <w:sz w:val="28"/>
        </w:rPr>
        <w:t>memiliki</w:t>
      </w:r>
      <w:r w:rsidRPr="002443D5">
        <w:rPr>
          <w:spacing w:val="1"/>
          <w:sz w:val="28"/>
        </w:rPr>
        <w:t xml:space="preserve"> </w:t>
      </w:r>
      <w:r w:rsidRPr="002443D5">
        <w:rPr>
          <w:sz w:val="28"/>
        </w:rPr>
        <w:t xml:space="preserve">rerata </w:t>
      </w:r>
      <w:r w:rsidR="001C55B6">
        <w:rPr>
          <w:b/>
          <w:sz w:val="28"/>
        </w:rPr>
        <w:t>4,</w:t>
      </w:r>
      <w:r w:rsidR="00B4517E">
        <w:rPr>
          <w:b/>
          <w:sz w:val="28"/>
        </w:rPr>
        <w:t>2</w:t>
      </w:r>
      <w:r w:rsidR="001C55B6">
        <w:rPr>
          <w:b/>
          <w:sz w:val="28"/>
        </w:rPr>
        <w:t>7</w:t>
      </w:r>
      <w:r w:rsidRPr="002443D5">
        <w:rPr>
          <w:sz w:val="28"/>
        </w:rPr>
        <w:t xml:space="preserve">; hasil tertinggi ada pada </w:t>
      </w:r>
      <w:r w:rsidR="001C55B6">
        <w:rPr>
          <w:sz w:val="28"/>
        </w:rPr>
        <w:t>Pendidikan Seni Rupa-S1</w:t>
      </w:r>
      <w:r w:rsidR="001C55B6">
        <w:rPr>
          <w:spacing w:val="-2"/>
          <w:sz w:val="28"/>
        </w:rPr>
        <w:t xml:space="preserve"> </w:t>
      </w:r>
      <w:r w:rsidRPr="002443D5">
        <w:rPr>
          <w:sz w:val="28"/>
        </w:rPr>
        <w:t xml:space="preserve">yaitu </w:t>
      </w:r>
      <w:r w:rsidR="001C55B6">
        <w:rPr>
          <w:sz w:val="28"/>
        </w:rPr>
        <w:t>4,35</w:t>
      </w:r>
      <w:r w:rsidRPr="002443D5">
        <w:rPr>
          <w:sz w:val="28"/>
        </w:rPr>
        <w:t xml:space="preserve"> sedangkan hasil terendah ada</w:t>
      </w:r>
      <w:r w:rsidRPr="002443D5">
        <w:rPr>
          <w:spacing w:val="1"/>
          <w:sz w:val="28"/>
        </w:rPr>
        <w:t xml:space="preserve"> </w:t>
      </w:r>
      <w:r w:rsidRPr="002443D5">
        <w:rPr>
          <w:sz w:val="28"/>
        </w:rPr>
        <w:t>pada</w:t>
      </w:r>
      <w:r w:rsidRPr="002443D5">
        <w:rPr>
          <w:spacing w:val="-2"/>
          <w:sz w:val="28"/>
        </w:rPr>
        <w:t xml:space="preserve"> </w:t>
      </w:r>
      <w:r w:rsidRPr="002443D5">
        <w:rPr>
          <w:sz w:val="28"/>
        </w:rPr>
        <w:t>Prodi</w:t>
      </w:r>
      <w:r w:rsidRPr="002443D5">
        <w:rPr>
          <w:spacing w:val="-1"/>
          <w:sz w:val="28"/>
        </w:rPr>
        <w:t xml:space="preserve"> </w:t>
      </w:r>
      <w:r w:rsidR="00255DD5" w:rsidRPr="002443D5">
        <w:rPr>
          <w:sz w:val="28"/>
        </w:rPr>
        <w:t>Sastra Indonesia</w:t>
      </w:r>
      <w:r w:rsidRPr="002443D5">
        <w:rPr>
          <w:sz w:val="28"/>
        </w:rPr>
        <w:t>-S1</w:t>
      </w:r>
      <w:r w:rsidRPr="002443D5">
        <w:rPr>
          <w:spacing w:val="-2"/>
          <w:sz w:val="28"/>
        </w:rPr>
        <w:t xml:space="preserve"> </w:t>
      </w:r>
      <w:r w:rsidRPr="002443D5">
        <w:rPr>
          <w:sz w:val="28"/>
        </w:rPr>
        <w:t>yaitu</w:t>
      </w:r>
      <w:r w:rsidRPr="002443D5">
        <w:rPr>
          <w:spacing w:val="-3"/>
          <w:sz w:val="28"/>
        </w:rPr>
        <w:t xml:space="preserve"> </w:t>
      </w:r>
      <w:r w:rsidR="001C55B6">
        <w:rPr>
          <w:sz w:val="28"/>
        </w:rPr>
        <w:t>3</w:t>
      </w:r>
      <w:r w:rsidR="002443D5">
        <w:rPr>
          <w:sz w:val="28"/>
        </w:rPr>
        <w:t>,00</w:t>
      </w:r>
    </w:p>
    <w:p w:rsidR="003D3D8A" w:rsidRPr="002443D5" w:rsidRDefault="00FE1306">
      <w:pPr>
        <w:pStyle w:val="ListParagraph"/>
        <w:numPr>
          <w:ilvl w:val="2"/>
          <w:numId w:val="1"/>
        </w:numPr>
        <w:tabs>
          <w:tab w:val="left" w:pos="1842"/>
        </w:tabs>
        <w:spacing w:line="259" w:lineRule="auto"/>
        <w:ind w:left="1842" w:right="522" w:hanging="603"/>
        <w:rPr>
          <w:sz w:val="28"/>
        </w:rPr>
      </w:pPr>
      <w:r w:rsidRPr="002443D5">
        <w:rPr>
          <w:spacing w:val="-1"/>
          <w:sz w:val="28"/>
        </w:rPr>
        <w:t xml:space="preserve">Unsur </w:t>
      </w:r>
      <w:r w:rsidR="00C8412F" w:rsidRPr="003F5017">
        <w:rPr>
          <w:rFonts w:ascii="Helvetica" w:hAnsi="Helvetica" w:cs="Helvetica"/>
          <w:b/>
          <w:sz w:val="24"/>
          <w:szCs w:val="24"/>
          <w:shd w:val="clear" w:color="auto" w:fill="F5F5F5"/>
        </w:rPr>
        <w:t xml:space="preserve">Intensitas pembimbingan dosen selama praktik studio </w:t>
      </w:r>
      <w:r w:rsidRPr="002443D5">
        <w:rPr>
          <w:sz w:val="28"/>
        </w:rPr>
        <w:t xml:space="preserve">memiliki rerata </w:t>
      </w:r>
      <w:r w:rsidR="0021376C">
        <w:rPr>
          <w:b/>
          <w:sz w:val="28"/>
        </w:rPr>
        <w:t>4,22</w:t>
      </w:r>
      <w:r w:rsidRPr="002443D5">
        <w:rPr>
          <w:sz w:val="28"/>
        </w:rPr>
        <w:t>; hasil tertinggi</w:t>
      </w:r>
      <w:r w:rsidRPr="002443D5">
        <w:rPr>
          <w:spacing w:val="1"/>
          <w:sz w:val="28"/>
        </w:rPr>
        <w:t xml:space="preserve"> </w:t>
      </w:r>
      <w:r w:rsidRPr="002443D5">
        <w:rPr>
          <w:sz w:val="28"/>
        </w:rPr>
        <w:t xml:space="preserve">ada pada Prodi </w:t>
      </w:r>
      <w:r w:rsidR="0021376C">
        <w:rPr>
          <w:sz w:val="28"/>
        </w:rPr>
        <w:t>Pendidikan Bahasa Jawa-S1</w:t>
      </w:r>
      <w:r w:rsidRPr="002443D5">
        <w:rPr>
          <w:sz w:val="28"/>
        </w:rPr>
        <w:t xml:space="preserve"> yaitu </w:t>
      </w:r>
      <w:r w:rsidR="0021376C">
        <w:rPr>
          <w:sz w:val="28"/>
        </w:rPr>
        <w:t>4,29</w:t>
      </w:r>
      <w:r w:rsidRPr="002443D5">
        <w:rPr>
          <w:sz w:val="28"/>
        </w:rPr>
        <w:t xml:space="preserve"> sedangkan hasil terendah ada pada Prodi </w:t>
      </w:r>
      <w:r w:rsidR="003665C7" w:rsidRPr="002443D5">
        <w:rPr>
          <w:sz w:val="28"/>
        </w:rPr>
        <w:t>Sastra Indonesia</w:t>
      </w:r>
      <w:r w:rsidRPr="002443D5">
        <w:rPr>
          <w:sz w:val="28"/>
        </w:rPr>
        <w:t>-S1</w:t>
      </w:r>
      <w:r w:rsidRPr="002443D5">
        <w:rPr>
          <w:spacing w:val="-3"/>
          <w:sz w:val="28"/>
        </w:rPr>
        <w:t xml:space="preserve"> </w:t>
      </w:r>
      <w:r w:rsidRPr="002443D5">
        <w:rPr>
          <w:sz w:val="28"/>
        </w:rPr>
        <w:t>yaitu</w:t>
      </w:r>
      <w:r w:rsidRPr="002443D5">
        <w:rPr>
          <w:spacing w:val="-3"/>
          <w:sz w:val="28"/>
        </w:rPr>
        <w:t xml:space="preserve"> </w:t>
      </w:r>
      <w:r w:rsidR="0021376C">
        <w:rPr>
          <w:sz w:val="28"/>
        </w:rPr>
        <w:t>3</w:t>
      </w:r>
      <w:r w:rsidR="003A495C">
        <w:rPr>
          <w:sz w:val="28"/>
        </w:rPr>
        <w:t>,00</w:t>
      </w:r>
    </w:p>
    <w:p w:rsidR="003D3D8A" w:rsidRDefault="00FE1306">
      <w:pPr>
        <w:pStyle w:val="ListParagraph"/>
        <w:numPr>
          <w:ilvl w:val="2"/>
          <w:numId w:val="1"/>
        </w:numPr>
        <w:tabs>
          <w:tab w:val="left" w:pos="1842"/>
        </w:tabs>
        <w:spacing w:line="259" w:lineRule="auto"/>
        <w:ind w:left="1842" w:right="520" w:hanging="603"/>
        <w:rPr>
          <w:sz w:val="28"/>
        </w:rPr>
      </w:pPr>
      <w:r>
        <w:rPr>
          <w:spacing w:val="-1"/>
          <w:sz w:val="28"/>
        </w:rPr>
        <w:t xml:space="preserve">Unsur </w:t>
      </w:r>
      <w:r w:rsidR="00C8412F" w:rsidRPr="003F5017">
        <w:rPr>
          <w:rFonts w:ascii="Helvetica" w:hAnsi="Helvetica" w:cs="Helvetica"/>
          <w:b/>
          <w:sz w:val="24"/>
          <w:szCs w:val="24"/>
          <w:shd w:val="clear" w:color="auto" w:fill="F5F5F5"/>
        </w:rPr>
        <w:t>Pemberian perhatian dosen terhadap mahasiswa yang mengalami kesulitan praktik studio</w:t>
      </w:r>
      <w:r w:rsidR="00C8412F" w:rsidRPr="003F5017">
        <w:rPr>
          <w:rFonts w:ascii="Helvetica" w:hAnsi="Helvetica" w:cs="Helvetica"/>
          <w:sz w:val="20"/>
          <w:szCs w:val="20"/>
          <w:shd w:val="clear" w:color="auto" w:fill="F5F5F5"/>
        </w:rPr>
        <w:t xml:space="preserve"> </w:t>
      </w:r>
      <w:r>
        <w:rPr>
          <w:sz w:val="28"/>
        </w:rPr>
        <w:t xml:space="preserve">memiliki </w:t>
      </w:r>
      <w:r w:rsidRPr="00964263">
        <w:rPr>
          <w:sz w:val="28"/>
        </w:rPr>
        <w:t xml:space="preserve">rerata </w:t>
      </w:r>
      <w:r w:rsidR="001F73BE">
        <w:rPr>
          <w:b/>
          <w:sz w:val="28"/>
        </w:rPr>
        <w:t>4,24</w:t>
      </w:r>
      <w:r w:rsidRPr="00964263">
        <w:rPr>
          <w:sz w:val="28"/>
        </w:rPr>
        <w:t>;</w:t>
      </w:r>
      <w:r>
        <w:rPr>
          <w:sz w:val="28"/>
        </w:rPr>
        <w:t xml:space="preserve"> hasil tertinggi ada pada </w:t>
      </w:r>
      <w:r w:rsidR="001F73BE">
        <w:rPr>
          <w:sz w:val="28"/>
        </w:rPr>
        <w:t>Prodi Pendidikan Bahasa Jawa-S1</w:t>
      </w:r>
      <w:r w:rsidR="00B4517E">
        <w:rPr>
          <w:spacing w:val="-2"/>
          <w:sz w:val="28"/>
        </w:rPr>
        <w:t xml:space="preserve"> </w:t>
      </w:r>
      <w:r>
        <w:rPr>
          <w:sz w:val="28"/>
        </w:rPr>
        <w:t xml:space="preserve">yaitu </w:t>
      </w:r>
      <w:r w:rsidR="001F73BE">
        <w:rPr>
          <w:sz w:val="28"/>
        </w:rPr>
        <w:t>4,28</w:t>
      </w:r>
      <w:r>
        <w:rPr>
          <w:sz w:val="28"/>
        </w:rPr>
        <w:t xml:space="preserve"> sedangkan hasil terendah ada </w:t>
      </w:r>
      <w:r w:rsidR="00DB5446">
        <w:rPr>
          <w:sz w:val="28"/>
        </w:rPr>
        <w:t xml:space="preserve">pada Prodi </w:t>
      </w:r>
      <w:r w:rsidR="00964263">
        <w:rPr>
          <w:sz w:val="28"/>
        </w:rPr>
        <w:t>Sastra Indonesia</w:t>
      </w:r>
      <w:r>
        <w:rPr>
          <w:sz w:val="28"/>
        </w:rPr>
        <w:t>-S1</w:t>
      </w:r>
      <w:r>
        <w:rPr>
          <w:spacing w:val="1"/>
          <w:sz w:val="28"/>
        </w:rPr>
        <w:t xml:space="preserve"> </w:t>
      </w:r>
      <w:r>
        <w:rPr>
          <w:sz w:val="28"/>
        </w:rPr>
        <w:t>yaitu</w:t>
      </w:r>
      <w:r>
        <w:rPr>
          <w:spacing w:val="-3"/>
          <w:sz w:val="28"/>
        </w:rPr>
        <w:t xml:space="preserve"> </w:t>
      </w:r>
      <w:r w:rsidR="001F73BE">
        <w:rPr>
          <w:sz w:val="28"/>
        </w:rPr>
        <w:t>3,</w:t>
      </w:r>
      <w:r w:rsidR="00964263" w:rsidRPr="00964263">
        <w:rPr>
          <w:sz w:val="28"/>
        </w:rPr>
        <w:t>00</w:t>
      </w:r>
    </w:p>
    <w:p w:rsidR="00964263" w:rsidRDefault="00964263" w:rsidP="00964263">
      <w:pPr>
        <w:pStyle w:val="ListParagraph"/>
        <w:numPr>
          <w:ilvl w:val="2"/>
          <w:numId w:val="1"/>
        </w:numPr>
        <w:tabs>
          <w:tab w:val="left" w:pos="1842"/>
        </w:tabs>
        <w:spacing w:line="259" w:lineRule="auto"/>
        <w:ind w:left="1842" w:right="520" w:hanging="603"/>
        <w:rPr>
          <w:sz w:val="28"/>
        </w:rPr>
      </w:pPr>
      <w:r>
        <w:rPr>
          <w:sz w:val="28"/>
        </w:rPr>
        <w:t xml:space="preserve">Unsur </w:t>
      </w:r>
      <w:r w:rsidR="00C8412F" w:rsidRPr="00415594">
        <w:rPr>
          <w:rFonts w:ascii="Helvetica" w:hAnsi="Helvetica" w:cs="Helvetica"/>
          <w:b/>
          <w:sz w:val="24"/>
          <w:szCs w:val="24"/>
          <w:shd w:val="clear" w:color="auto" w:fill="F5F5F5"/>
        </w:rPr>
        <w:t>Kesesuaian media yang digunakan dengan bahan ajar praktik studio</w:t>
      </w:r>
      <w:r w:rsidR="00C8412F" w:rsidRPr="00415594">
        <w:rPr>
          <w:rFonts w:ascii="Helvetica" w:hAnsi="Helvetica" w:cs="Helvetica"/>
          <w:sz w:val="20"/>
          <w:szCs w:val="20"/>
          <w:shd w:val="clear" w:color="auto" w:fill="F5F5F5"/>
        </w:rPr>
        <w:t xml:space="preserve"> </w:t>
      </w:r>
      <w:r w:rsidR="001F73BE">
        <w:rPr>
          <w:sz w:val="28"/>
          <w:szCs w:val="28"/>
        </w:rPr>
        <w:t>memiliki rerata 4,26</w:t>
      </w:r>
      <w:r>
        <w:rPr>
          <w:sz w:val="28"/>
          <w:szCs w:val="28"/>
        </w:rPr>
        <w:t xml:space="preserve"> </w:t>
      </w:r>
      <w:r>
        <w:rPr>
          <w:sz w:val="28"/>
        </w:rPr>
        <w:t xml:space="preserve">hasil tertinggi </w:t>
      </w:r>
      <w:r>
        <w:rPr>
          <w:sz w:val="28"/>
        </w:rPr>
        <w:lastRenderedPageBreak/>
        <w:t xml:space="preserve">ada pada </w:t>
      </w:r>
      <w:r w:rsidR="00B4517E">
        <w:rPr>
          <w:sz w:val="28"/>
        </w:rPr>
        <w:t>Prodi Pendidikan Seni</w:t>
      </w:r>
      <w:r w:rsidR="001F73BE">
        <w:rPr>
          <w:sz w:val="28"/>
        </w:rPr>
        <w:t xml:space="preserve"> Rupa-S1</w:t>
      </w:r>
      <w:r w:rsidR="00B4517E">
        <w:rPr>
          <w:spacing w:val="-2"/>
          <w:sz w:val="28"/>
        </w:rPr>
        <w:t xml:space="preserve"> </w:t>
      </w:r>
      <w:r w:rsidR="001F73BE">
        <w:rPr>
          <w:sz w:val="28"/>
        </w:rPr>
        <w:t>yaitu 4,3</w:t>
      </w:r>
      <w:r w:rsidR="00B4517E">
        <w:rPr>
          <w:sz w:val="28"/>
        </w:rPr>
        <w:t>7</w:t>
      </w:r>
      <w:r>
        <w:rPr>
          <w:sz w:val="28"/>
        </w:rPr>
        <w:t xml:space="preserve"> sedangkan hasil terendah ada pada Prodi Sastra Indonesia-S1</w:t>
      </w:r>
      <w:r>
        <w:rPr>
          <w:spacing w:val="1"/>
          <w:sz w:val="28"/>
        </w:rPr>
        <w:t xml:space="preserve"> </w:t>
      </w:r>
      <w:r>
        <w:rPr>
          <w:sz w:val="28"/>
        </w:rPr>
        <w:t>yaitu</w:t>
      </w:r>
      <w:r>
        <w:rPr>
          <w:spacing w:val="-3"/>
          <w:sz w:val="28"/>
        </w:rPr>
        <w:t xml:space="preserve"> </w:t>
      </w:r>
      <w:r w:rsidR="001F73BE">
        <w:rPr>
          <w:sz w:val="28"/>
        </w:rPr>
        <w:t>3</w:t>
      </w:r>
      <w:r w:rsidRPr="00964263">
        <w:rPr>
          <w:sz w:val="28"/>
        </w:rPr>
        <w:t>,00</w:t>
      </w:r>
    </w:p>
    <w:p w:rsidR="00C8412F" w:rsidRDefault="00C8412F" w:rsidP="00C8412F">
      <w:pPr>
        <w:pStyle w:val="ListParagraph"/>
        <w:numPr>
          <w:ilvl w:val="2"/>
          <w:numId w:val="1"/>
        </w:numPr>
        <w:tabs>
          <w:tab w:val="left" w:pos="1842"/>
        </w:tabs>
        <w:spacing w:line="259" w:lineRule="auto"/>
        <w:ind w:left="1842" w:right="520" w:hanging="603"/>
        <w:rPr>
          <w:sz w:val="28"/>
        </w:rPr>
      </w:pPr>
      <w:r>
        <w:rPr>
          <w:sz w:val="28"/>
        </w:rPr>
        <w:t xml:space="preserve">Unsur </w:t>
      </w:r>
      <w:r w:rsidR="003F5017" w:rsidRPr="00415594">
        <w:rPr>
          <w:rFonts w:ascii="Helvetica" w:hAnsi="Helvetica" w:cs="Helvetica"/>
          <w:b/>
          <w:sz w:val="24"/>
          <w:szCs w:val="24"/>
          <w:shd w:val="clear" w:color="auto" w:fill="F5F5F5"/>
        </w:rPr>
        <w:t>Kesesuaian pemberian contoh dengan bahan ajar praktik studio</w:t>
      </w:r>
      <w:r w:rsidR="00415594" w:rsidRPr="00415594">
        <w:rPr>
          <w:rFonts w:ascii="Helvetica" w:hAnsi="Helvetica" w:cs="Helvetica"/>
          <w:sz w:val="20"/>
          <w:szCs w:val="20"/>
          <w:shd w:val="clear" w:color="auto" w:fill="F5F5F5"/>
        </w:rPr>
        <w:t xml:space="preserve"> </w:t>
      </w:r>
      <w:r w:rsidR="002A70D1">
        <w:rPr>
          <w:sz w:val="28"/>
          <w:szCs w:val="28"/>
        </w:rPr>
        <w:t>memiliki rerata 4,26</w:t>
      </w:r>
      <w:r>
        <w:rPr>
          <w:sz w:val="28"/>
          <w:szCs w:val="28"/>
        </w:rPr>
        <w:t xml:space="preserve"> </w:t>
      </w:r>
      <w:r>
        <w:rPr>
          <w:sz w:val="28"/>
        </w:rPr>
        <w:t xml:space="preserve">hasil tertinggi ada pada </w:t>
      </w:r>
      <w:r w:rsidR="00B4517E">
        <w:rPr>
          <w:sz w:val="28"/>
        </w:rPr>
        <w:t>Prodi Pendidikan Seni</w:t>
      </w:r>
      <w:r w:rsidR="002A70D1">
        <w:rPr>
          <w:sz w:val="28"/>
        </w:rPr>
        <w:t xml:space="preserve"> Rupa-S1</w:t>
      </w:r>
      <w:r w:rsidR="00B4517E">
        <w:rPr>
          <w:spacing w:val="-2"/>
          <w:sz w:val="28"/>
        </w:rPr>
        <w:t xml:space="preserve"> </w:t>
      </w:r>
      <w:r w:rsidR="002A70D1">
        <w:rPr>
          <w:sz w:val="28"/>
        </w:rPr>
        <w:t>yaitu 4,35</w:t>
      </w:r>
      <w:r>
        <w:rPr>
          <w:sz w:val="28"/>
        </w:rPr>
        <w:t xml:space="preserve"> sedangkan hasil terendah ada pada Prodi Sastra Indonesia-S1</w:t>
      </w:r>
      <w:r>
        <w:rPr>
          <w:spacing w:val="1"/>
          <w:sz w:val="28"/>
        </w:rPr>
        <w:t xml:space="preserve"> </w:t>
      </w:r>
      <w:r>
        <w:rPr>
          <w:sz w:val="28"/>
        </w:rPr>
        <w:t>yaitu</w:t>
      </w:r>
      <w:r>
        <w:rPr>
          <w:spacing w:val="-3"/>
          <w:sz w:val="28"/>
        </w:rPr>
        <w:t xml:space="preserve"> </w:t>
      </w:r>
      <w:r w:rsidRPr="00964263">
        <w:rPr>
          <w:sz w:val="28"/>
        </w:rPr>
        <w:t>4,00</w:t>
      </w:r>
    </w:p>
    <w:p w:rsidR="00C8412F" w:rsidRDefault="003F5017" w:rsidP="00C8412F">
      <w:pPr>
        <w:pStyle w:val="ListParagraph"/>
        <w:numPr>
          <w:ilvl w:val="2"/>
          <w:numId w:val="1"/>
        </w:numPr>
        <w:tabs>
          <w:tab w:val="left" w:pos="1842"/>
        </w:tabs>
        <w:spacing w:line="259" w:lineRule="auto"/>
        <w:ind w:left="1842" w:right="520" w:hanging="603"/>
        <w:rPr>
          <w:sz w:val="28"/>
        </w:rPr>
      </w:pPr>
      <w:r>
        <w:rPr>
          <w:sz w:val="28"/>
        </w:rPr>
        <w:t xml:space="preserve">Unsur </w:t>
      </w:r>
      <w:r w:rsidRPr="00415594">
        <w:rPr>
          <w:rFonts w:ascii="Helvetica" w:hAnsi="Helvetica" w:cs="Helvetica"/>
          <w:b/>
          <w:sz w:val="24"/>
          <w:szCs w:val="24"/>
          <w:shd w:val="clear" w:color="auto" w:fill="F5F5F5"/>
        </w:rPr>
        <w:t>Keterampilan dosen dalam penggunaan media pembelajaran dlaam praktik studio</w:t>
      </w:r>
      <w:r w:rsidRPr="00415594">
        <w:rPr>
          <w:rFonts w:ascii="Helvetica" w:hAnsi="Helvetica" w:cs="Helvetica"/>
          <w:sz w:val="20"/>
          <w:szCs w:val="20"/>
          <w:shd w:val="clear" w:color="auto" w:fill="F5F5F5"/>
        </w:rPr>
        <w:t xml:space="preserve"> </w:t>
      </w:r>
      <w:r w:rsidR="000B76CF">
        <w:rPr>
          <w:sz w:val="28"/>
          <w:szCs w:val="28"/>
        </w:rPr>
        <w:t>memiliki rerata 4,27</w:t>
      </w:r>
      <w:r w:rsidR="00C8412F">
        <w:rPr>
          <w:sz w:val="28"/>
          <w:szCs w:val="28"/>
        </w:rPr>
        <w:t xml:space="preserve"> </w:t>
      </w:r>
      <w:r w:rsidR="00C8412F">
        <w:rPr>
          <w:sz w:val="28"/>
        </w:rPr>
        <w:t xml:space="preserve">hasil tertinggi ada pada </w:t>
      </w:r>
      <w:r w:rsidR="00BA289F">
        <w:rPr>
          <w:sz w:val="28"/>
        </w:rPr>
        <w:t>Prodi Pendidikan Seni</w:t>
      </w:r>
      <w:r w:rsidR="000B76CF">
        <w:rPr>
          <w:sz w:val="28"/>
        </w:rPr>
        <w:t xml:space="preserve"> Rupa-S1</w:t>
      </w:r>
      <w:r w:rsidR="00BA289F">
        <w:rPr>
          <w:spacing w:val="-2"/>
          <w:sz w:val="28"/>
        </w:rPr>
        <w:t xml:space="preserve"> </w:t>
      </w:r>
      <w:r w:rsidR="000B76CF">
        <w:rPr>
          <w:sz w:val="28"/>
        </w:rPr>
        <w:t>yaitu 4,</w:t>
      </w:r>
      <w:r w:rsidR="00BA289F">
        <w:rPr>
          <w:sz w:val="28"/>
        </w:rPr>
        <w:t>3</w:t>
      </w:r>
      <w:r w:rsidR="000B76CF">
        <w:rPr>
          <w:sz w:val="28"/>
        </w:rPr>
        <w:t>6</w:t>
      </w:r>
      <w:r w:rsidR="00C8412F">
        <w:rPr>
          <w:sz w:val="28"/>
        </w:rPr>
        <w:t xml:space="preserve"> sedangkan hasil terendah ada pada Prodi Sastra Indonesia-S1</w:t>
      </w:r>
      <w:r w:rsidR="00C8412F">
        <w:rPr>
          <w:spacing w:val="1"/>
          <w:sz w:val="28"/>
        </w:rPr>
        <w:t xml:space="preserve"> </w:t>
      </w:r>
      <w:r w:rsidR="00C8412F">
        <w:rPr>
          <w:sz w:val="28"/>
        </w:rPr>
        <w:t>yaitu</w:t>
      </w:r>
      <w:r w:rsidR="00C8412F">
        <w:rPr>
          <w:spacing w:val="-3"/>
          <w:sz w:val="28"/>
        </w:rPr>
        <w:t xml:space="preserve"> </w:t>
      </w:r>
      <w:r w:rsidR="000B76CF">
        <w:rPr>
          <w:sz w:val="28"/>
        </w:rPr>
        <w:t>3</w:t>
      </w:r>
      <w:r w:rsidR="00C8412F" w:rsidRPr="00964263">
        <w:rPr>
          <w:sz w:val="28"/>
        </w:rPr>
        <w:t>,00</w:t>
      </w:r>
    </w:p>
    <w:p w:rsidR="00C8412F" w:rsidRDefault="003F5017" w:rsidP="00C8412F">
      <w:pPr>
        <w:pStyle w:val="ListParagraph"/>
        <w:numPr>
          <w:ilvl w:val="2"/>
          <w:numId w:val="1"/>
        </w:numPr>
        <w:tabs>
          <w:tab w:val="left" w:pos="1842"/>
        </w:tabs>
        <w:spacing w:line="259" w:lineRule="auto"/>
        <w:ind w:left="1842" w:right="520" w:hanging="603"/>
        <w:rPr>
          <w:sz w:val="28"/>
        </w:rPr>
      </w:pPr>
      <w:r>
        <w:rPr>
          <w:sz w:val="28"/>
        </w:rPr>
        <w:t xml:space="preserve">Unsur </w:t>
      </w:r>
      <w:r w:rsidRPr="00415594">
        <w:rPr>
          <w:rFonts w:ascii="Helvetica" w:hAnsi="Helvetica" w:cs="Helvetica"/>
          <w:b/>
          <w:sz w:val="24"/>
          <w:szCs w:val="24"/>
          <w:shd w:val="clear" w:color="auto" w:fill="F5F5F5"/>
        </w:rPr>
        <w:t xml:space="preserve">Pembahasan hasil kerja mahasiswa dalam praktik studio </w:t>
      </w:r>
      <w:r w:rsidR="00326BE7">
        <w:rPr>
          <w:sz w:val="28"/>
          <w:szCs w:val="28"/>
        </w:rPr>
        <w:t>memiliki rerata 4,25</w:t>
      </w:r>
      <w:r w:rsidR="00C8412F">
        <w:rPr>
          <w:sz w:val="28"/>
          <w:szCs w:val="28"/>
        </w:rPr>
        <w:t xml:space="preserve"> </w:t>
      </w:r>
      <w:r w:rsidR="00C8412F">
        <w:rPr>
          <w:sz w:val="28"/>
        </w:rPr>
        <w:t xml:space="preserve">hasil tertinggi ada pada </w:t>
      </w:r>
      <w:r w:rsidR="00BA289F">
        <w:rPr>
          <w:sz w:val="28"/>
        </w:rPr>
        <w:t>Prodi Pendidikan Seni</w:t>
      </w:r>
      <w:r w:rsidR="00326BE7">
        <w:rPr>
          <w:sz w:val="28"/>
        </w:rPr>
        <w:t xml:space="preserve"> Rupa-S1</w:t>
      </w:r>
      <w:r w:rsidR="00BA289F">
        <w:rPr>
          <w:spacing w:val="-2"/>
          <w:sz w:val="28"/>
        </w:rPr>
        <w:t xml:space="preserve"> </w:t>
      </w:r>
      <w:r w:rsidR="00326BE7">
        <w:rPr>
          <w:sz w:val="28"/>
        </w:rPr>
        <w:t>yaitu 4,</w:t>
      </w:r>
      <w:r w:rsidR="00BA289F">
        <w:rPr>
          <w:sz w:val="28"/>
        </w:rPr>
        <w:t>3</w:t>
      </w:r>
      <w:r w:rsidR="00326BE7">
        <w:rPr>
          <w:sz w:val="28"/>
        </w:rPr>
        <w:t>4</w:t>
      </w:r>
      <w:r w:rsidR="00C8412F">
        <w:rPr>
          <w:sz w:val="28"/>
        </w:rPr>
        <w:t xml:space="preserve"> sedangkan hasil terendah ada pada Prodi Sastra Indonesia-S1</w:t>
      </w:r>
      <w:r w:rsidR="00C8412F">
        <w:rPr>
          <w:spacing w:val="1"/>
          <w:sz w:val="28"/>
        </w:rPr>
        <w:t xml:space="preserve"> </w:t>
      </w:r>
      <w:r w:rsidR="00C8412F">
        <w:rPr>
          <w:sz w:val="28"/>
        </w:rPr>
        <w:t>yaitu</w:t>
      </w:r>
      <w:r w:rsidR="00C8412F">
        <w:rPr>
          <w:spacing w:val="-3"/>
          <w:sz w:val="28"/>
        </w:rPr>
        <w:t xml:space="preserve"> </w:t>
      </w:r>
      <w:r w:rsidR="00C8412F" w:rsidRPr="00964263">
        <w:rPr>
          <w:sz w:val="28"/>
        </w:rPr>
        <w:t>4,00</w:t>
      </w:r>
    </w:p>
    <w:p w:rsidR="00C8412F" w:rsidRDefault="00C8412F" w:rsidP="00C8412F">
      <w:pPr>
        <w:pStyle w:val="ListParagraph"/>
        <w:numPr>
          <w:ilvl w:val="2"/>
          <w:numId w:val="1"/>
        </w:numPr>
        <w:tabs>
          <w:tab w:val="left" w:pos="1842"/>
        </w:tabs>
        <w:spacing w:line="259" w:lineRule="auto"/>
        <w:ind w:left="1842" w:right="520" w:hanging="603"/>
        <w:rPr>
          <w:sz w:val="28"/>
        </w:rPr>
      </w:pPr>
      <w:r>
        <w:rPr>
          <w:sz w:val="28"/>
        </w:rPr>
        <w:t xml:space="preserve">Unsur </w:t>
      </w:r>
      <w:r w:rsidR="003F5017" w:rsidRPr="00415594">
        <w:rPr>
          <w:rFonts w:ascii="Helvetica" w:hAnsi="Helvetica" w:cs="Helvetica"/>
          <w:b/>
          <w:sz w:val="24"/>
          <w:szCs w:val="24"/>
          <w:shd w:val="clear" w:color="auto" w:fill="F5F5F5"/>
        </w:rPr>
        <w:t>Kemampuan dosen menanggapi pertanyaan/masukan dalam kegiatan praktik studio</w:t>
      </w:r>
      <w:r w:rsidR="003F5017" w:rsidRPr="00415594">
        <w:rPr>
          <w:rFonts w:ascii="Helvetica" w:hAnsi="Helvetica" w:cs="Helvetica"/>
          <w:sz w:val="20"/>
          <w:szCs w:val="20"/>
          <w:shd w:val="clear" w:color="auto" w:fill="F5F5F5"/>
        </w:rPr>
        <w:t xml:space="preserve"> </w:t>
      </w:r>
      <w:r w:rsidR="009629A6">
        <w:rPr>
          <w:sz w:val="28"/>
          <w:szCs w:val="28"/>
        </w:rPr>
        <w:t>memiliki rerata 4,28</w:t>
      </w:r>
      <w:r>
        <w:rPr>
          <w:sz w:val="28"/>
          <w:szCs w:val="28"/>
        </w:rPr>
        <w:t xml:space="preserve"> </w:t>
      </w:r>
      <w:r>
        <w:rPr>
          <w:sz w:val="28"/>
        </w:rPr>
        <w:t xml:space="preserve">hasil tertinggi ada pada </w:t>
      </w:r>
      <w:r w:rsidR="00BA289F">
        <w:rPr>
          <w:sz w:val="28"/>
        </w:rPr>
        <w:t>Prodi Pendidikan Seni</w:t>
      </w:r>
      <w:r w:rsidR="009629A6">
        <w:rPr>
          <w:sz w:val="28"/>
        </w:rPr>
        <w:t xml:space="preserve"> Rupa-S1</w:t>
      </w:r>
      <w:r w:rsidR="00BA289F">
        <w:rPr>
          <w:spacing w:val="-2"/>
          <w:sz w:val="28"/>
        </w:rPr>
        <w:t xml:space="preserve"> </w:t>
      </w:r>
      <w:r w:rsidR="009629A6">
        <w:rPr>
          <w:sz w:val="28"/>
        </w:rPr>
        <w:t>yaitu 4,3</w:t>
      </w:r>
      <w:r w:rsidR="00BA289F">
        <w:rPr>
          <w:sz w:val="28"/>
        </w:rPr>
        <w:t>5</w:t>
      </w:r>
      <w:r>
        <w:rPr>
          <w:sz w:val="28"/>
        </w:rPr>
        <w:t xml:space="preserve"> sedangkan hasil terendah ada pada Prodi Sastra Indonesia-S1</w:t>
      </w:r>
      <w:r>
        <w:rPr>
          <w:spacing w:val="1"/>
          <w:sz w:val="28"/>
        </w:rPr>
        <w:t xml:space="preserve"> </w:t>
      </w:r>
      <w:r>
        <w:rPr>
          <w:sz w:val="28"/>
        </w:rPr>
        <w:t>yaitu</w:t>
      </w:r>
      <w:r>
        <w:rPr>
          <w:spacing w:val="-3"/>
          <w:sz w:val="28"/>
        </w:rPr>
        <w:t xml:space="preserve"> </w:t>
      </w:r>
      <w:r w:rsidR="009629A6">
        <w:rPr>
          <w:sz w:val="28"/>
        </w:rPr>
        <w:t>3</w:t>
      </w:r>
      <w:r w:rsidRPr="00964263">
        <w:rPr>
          <w:sz w:val="28"/>
        </w:rPr>
        <w:t>,00</w:t>
      </w:r>
    </w:p>
    <w:p w:rsidR="00C8412F" w:rsidRDefault="003F5017" w:rsidP="00C8412F">
      <w:pPr>
        <w:pStyle w:val="ListParagraph"/>
        <w:numPr>
          <w:ilvl w:val="2"/>
          <w:numId w:val="1"/>
        </w:numPr>
        <w:tabs>
          <w:tab w:val="left" w:pos="1842"/>
        </w:tabs>
        <w:spacing w:line="259" w:lineRule="auto"/>
        <w:ind w:left="1842" w:right="520" w:hanging="603"/>
        <w:rPr>
          <w:sz w:val="28"/>
        </w:rPr>
      </w:pPr>
      <w:r>
        <w:rPr>
          <w:sz w:val="28"/>
        </w:rPr>
        <w:t xml:space="preserve">Unsur </w:t>
      </w:r>
      <w:r w:rsidRPr="00415594">
        <w:rPr>
          <w:rFonts w:ascii="Helvetica" w:hAnsi="Helvetica" w:cs="Helvetica"/>
          <w:b/>
          <w:sz w:val="24"/>
          <w:szCs w:val="24"/>
          <w:shd w:val="clear" w:color="auto" w:fill="F5F5F5"/>
        </w:rPr>
        <w:t>Kesesuaian bahan ajar yang diujikan dengan bahan ajar praktik studio yang dipelajari</w:t>
      </w:r>
      <w:r w:rsidRPr="00415594">
        <w:rPr>
          <w:rFonts w:ascii="Helvetica" w:hAnsi="Helvetica" w:cs="Helvetica"/>
          <w:sz w:val="20"/>
          <w:szCs w:val="20"/>
          <w:shd w:val="clear" w:color="auto" w:fill="F5F5F5"/>
        </w:rPr>
        <w:t xml:space="preserve"> </w:t>
      </w:r>
      <w:r w:rsidR="00C16F27">
        <w:rPr>
          <w:sz w:val="28"/>
          <w:szCs w:val="28"/>
        </w:rPr>
        <w:t>memiliki rerata 4,27</w:t>
      </w:r>
      <w:r w:rsidR="00C8412F">
        <w:rPr>
          <w:sz w:val="28"/>
          <w:szCs w:val="28"/>
        </w:rPr>
        <w:t xml:space="preserve"> </w:t>
      </w:r>
      <w:r w:rsidR="00C8412F">
        <w:rPr>
          <w:sz w:val="28"/>
        </w:rPr>
        <w:t xml:space="preserve">hasil tertinggi ada pada </w:t>
      </w:r>
      <w:r w:rsidR="00BA289F">
        <w:rPr>
          <w:sz w:val="28"/>
        </w:rPr>
        <w:t>Prodi Pendidikan Seni</w:t>
      </w:r>
      <w:r w:rsidR="00C16F27">
        <w:rPr>
          <w:sz w:val="28"/>
        </w:rPr>
        <w:t xml:space="preserve"> Rupa-S1</w:t>
      </w:r>
      <w:r w:rsidR="00BA289F">
        <w:rPr>
          <w:spacing w:val="-2"/>
          <w:sz w:val="28"/>
        </w:rPr>
        <w:t xml:space="preserve"> </w:t>
      </w:r>
      <w:r w:rsidR="00C16F27">
        <w:rPr>
          <w:sz w:val="28"/>
        </w:rPr>
        <w:t>yaitu 4,</w:t>
      </w:r>
      <w:r w:rsidR="00BA289F">
        <w:rPr>
          <w:sz w:val="28"/>
        </w:rPr>
        <w:t>3</w:t>
      </w:r>
      <w:r w:rsidR="00C16F27">
        <w:rPr>
          <w:sz w:val="28"/>
        </w:rPr>
        <w:t>6</w:t>
      </w:r>
      <w:r w:rsidR="00C8412F">
        <w:rPr>
          <w:sz w:val="28"/>
        </w:rPr>
        <w:t xml:space="preserve"> sedangkan hasil terendah ada pada Prodi Sastra Indonesia-S1</w:t>
      </w:r>
      <w:r w:rsidR="00C8412F">
        <w:rPr>
          <w:spacing w:val="1"/>
          <w:sz w:val="28"/>
        </w:rPr>
        <w:t xml:space="preserve"> </w:t>
      </w:r>
      <w:r w:rsidR="00C8412F">
        <w:rPr>
          <w:sz w:val="28"/>
        </w:rPr>
        <w:t>yaitu</w:t>
      </w:r>
      <w:r w:rsidR="00C8412F">
        <w:rPr>
          <w:spacing w:val="-3"/>
          <w:sz w:val="28"/>
        </w:rPr>
        <w:t xml:space="preserve"> </w:t>
      </w:r>
      <w:r w:rsidR="00C8412F" w:rsidRPr="00964263">
        <w:rPr>
          <w:sz w:val="28"/>
        </w:rPr>
        <w:t>4,00</w:t>
      </w:r>
    </w:p>
    <w:p w:rsidR="00C8412F" w:rsidRPr="003F5017" w:rsidRDefault="00C8412F" w:rsidP="003F5017">
      <w:pPr>
        <w:pStyle w:val="ListParagraph"/>
        <w:numPr>
          <w:ilvl w:val="2"/>
          <w:numId w:val="1"/>
        </w:numPr>
        <w:tabs>
          <w:tab w:val="left" w:pos="1842"/>
        </w:tabs>
        <w:spacing w:line="259" w:lineRule="auto"/>
        <w:ind w:left="1842" w:right="520" w:hanging="603"/>
        <w:rPr>
          <w:sz w:val="28"/>
        </w:rPr>
      </w:pPr>
      <w:r>
        <w:rPr>
          <w:sz w:val="28"/>
        </w:rPr>
        <w:t xml:space="preserve">Unsur </w:t>
      </w:r>
      <w:r w:rsidR="003F5017" w:rsidRPr="00415594">
        <w:rPr>
          <w:rFonts w:ascii="Helvetica" w:eastAsia="Times New Roman" w:hAnsi="Helvetica" w:cs="Helvetica"/>
          <w:b/>
          <w:sz w:val="24"/>
          <w:szCs w:val="24"/>
          <w:lang w:val="en-US"/>
        </w:rPr>
        <w:t>Penilaian terhadap semua aspek yang dikembangkan dalam praktik studio</w:t>
      </w:r>
      <w:r w:rsidR="003F5017" w:rsidRPr="00415594">
        <w:rPr>
          <w:rFonts w:ascii="Helvetica" w:eastAsia="Times New Roman" w:hAnsi="Helvetica" w:cs="Helvetica"/>
          <w:sz w:val="20"/>
          <w:szCs w:val="20"/>
          <w:lang w:val="en-US"/>
        </w:rPr>
        <w:t xml:space="preserve"> </w:t>
      </w:r>
      <w:r w:rsidR="00C16F27">
        <w:rPr>
          <w:sz w:val="28"/>
          <w:szCs w:val="28"/>
        </w:rPr>
        <w:t>memiliki rerata 4,27</w:t>
      </w:r>
      <w:r w:rsidRPr="003F5017">
        <w:rPr>
          <w:sz w:val="28"/>
          <w:szCs w:val="28"/>
        </w:rPr>
        <w:t xml:space="preserve"> </w:t>
      </w:r>
      <w:r w:rsidRPr="003F5017">
        <w:rPr>
          <w:sz w:val="28"/>
        </w:rPr>
        <w:t xml:space="preserve">hasil tertinggi ada pada </w:t>
      </w:r>
      <w:r w:rsidR="00BA289F">
        <w:rPr>
          <w:sz w:val="28"/>
        </w:rPr>
        <w:t>Prodi Pendidikan Seni</w:t>
      </w:r>
      <w:r w:rsidR="00C16F27">
        <w:rPr>
          <w:sz w:val="28"/>
        </w:rPr>
        <w:t xml:space="preserve"> Rupa-S1</w:t>
      </w:r>
      <w:r w:rsidR="00BA289F">
        <w:rPr>
          <w:spacing w:val="-2"/>
          <w:sz w:val="28"/>
        </w:rPr>
        <w:t xml:space="preserve"> </w:t>
      </w:r>
      <w:r w:rsidR="00C16F27">
        <w:rPr>
          <w:sz w:val="28"/>
        </w:rPr>
        <w:t>yaitu 4,34</w:t>
      </w:r>
      <w:r w:rsidRPr="003F5017">
        <w:rPr>
          <w:sz w:val="28"/>
        </w:rPr>
        <w:t xml:space="preserve"> sedangkan hasil terendah ada pada Prodi Sastra Indonesia-S1</w:t>
      </w:r>
      <w:r w:rsidRPr="003F5017">
        <w:rPr>
          <w:spacing w:val="1"/>
          <w:sz w:val="28"/>
        </w:rPr>
        <w:t xml:space="preserve"> </w:t>
      </w:r>
      <w:r w:rsidRPr="003F5017">
        <w:rPr>
          <w:sz w:val="28"/>
        </w:rPr>
        <w:t>yaitu</w:t>
      </w:r>
      <w:r w:rsidRPr="003F5017">
        <w:rPr>
          <w:spacing w:val="-3"/>
          <w:sz w:val="28"/>
        </w:rPr>
        <w:t xml:space="preserve"> </w:t>
      </w:r>
      <w:r w:rsidR="00C16F27">
        <w:rPr>
          <w:sz w:val="28"/>
        </w:rPr>
        <w:t>3</w:t>
      </w:r>
      <w:r w:rsidRPr="003F5017">
        <w:rPr>
          <w:sz w:val="28"/>
        </w:rPr>
        <w:t>,00</w:t>
      </w:r>
    </w:p>
    <w:p w:rsidR="00C8412F" w:rsidRDefault="00C8412F" w:rsidP="00C8412F">
      <w:pPr>
        <w:pStyle w:val="ListParagraph"/>
        <w:tabs>
          <w:tab w:val="left" w:pos="1842"/>
        </w:tabs>
        <w:spacing w:line="259" w:lineRule="auto"/>
        <w:ind w:left="1842" w:right="520" w:firstLine="0"/>
        <w:rPr>
          <w:sz w:val="28"/>
        </w:rPr>
      </w:pPr>
    </w:p>
    <w:p w:rsidR="00964263" w:rsidRPr="00964263" w:rsidRDefault="00964263" w:rsidP="00964263">
      <w:pPr>
        <w:pStyle w:val="ListParagraph"/>
        <w:tabs>
          <w:tab w:val="left" w:pos="1842"/>
        </w:tabs>
        <w:spacing w:line="259" w:lineRule="auto"/>
        <w:ind w:left="1842" w:right="520" w:firstLine="0"/>
        <w:rPr>
          <w:b/>
          <w:sz w:val="28"/>
          <w:szCs w:val="28"/>
        </w:rPr>
      </w:pPr>
    </w:p>
    <w:p w:rsidR="003D3D8A" w:rsidRPr="00964263" w:rsidRDefault="003D3D8A">
      <w:pPr>
        <w:spacing w:line="259" w:lineRule="auto"/>
        <w:jc w:val="both"/>
        <w:rPr>
          <w:b/>
          <w:sz w:val="28"/>
          <w:szCs w:val="28"/>
        </w:rPr>
      </w:pPr>
    </w:p>
    <w:p w:rsidR="003D2265" w:rsidRDefault="003D2265">
      <w:pPr>
        <w:spacing w:line="259" w:lineRule="auto"/>
        <w:jc w:val="both"/>
        <w:rPr>
          <w:sz w:val="28"/>
        </w:rPr>
        <w:sectPr w:rsidR="003D2265">
          <w:pgSz w:w="15840" w:h="12240" w:orient="landscape"/>
          <w:pgMar w:top="1140" w:right="120" w:bottom="1000" w:left="580" w:header="0" w:footer="735" w:gutter="0"/>
          <w:cols w:space="720"/>
        </w:sectPr>
      </w:pPr>
    </w:p>
    <w:p w:rsidR="003D3D8A" w:rsidRDefault="003D3D8A">
      <w:pPr>
        <w:pStyle w:val="BodyText"/>
      </w:pPr>
    </w:p>
    <w:p w:rsidR="003D3D8A" w:rsidRDefault="00FE1306">
      <w:pPr>
        <w:pStyle w:val="Heading2"/>
        <w:numPr>
          <w:ilvl w:val="1"/>
          <w:numId w:val="1"/>
        </w:numPr>
        <w:tabs>
          <w:tab w:val="left" w:pos="860"/>
        </w:tabs>
        <w:spacing w:before="187" w:line="273" w:lineRule="auto"/>
        <w:ind w:right="525"/>
        <w:jc w:val="both"/>
        <w:rPr>
          <w:color w:val="392F2A"/>
        </w:rPr>
      </w:pPr>
      <w:r>
        <w:rPr>
          <w:color w:val="392F2A"/>
        </w:rPr>
        <w:t>Angket Monitoring dan Evaluasi Perkuliahan Awal Semester Mata Kuliah Tugas Akhir (Proyek akhir, Skripsi, Tesis,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Disertasi)</w:t>
      </w:r>
    </w:p>
    <w:p w:rsidR="003D3D8A" w:rsidRDefault="00FE1306">
      <w:pPr>
        <w:pStyle w:val="BodyText"/>
        <w:spacing w:before="6" w:line="276" w:lineRule="auto"/>
        <w:ind w:left="860" w:right="520"/>
        <w:jc w:val="both"/>
      </w:pPr>
      <w:r>
        <w:rPr>
          <w:color w:val="392F2A"/>
        </w:rPr>
        <w:t>Hasil</w:t>
      </w:r>
      <w:r>
        <w:rPr>
          <w:color w:val="392F2A"/>
          <w:spacing w:val="-10"/>
        </w:rPr>
        <w:t xml:space="preserve"> </w:t>
      </w:r>
      <w:r>
        <w:rPr>
          <w:color w:val="392F2A"/>
        </w:rPr>
        <w:t>perolehan</w:t>
      </w:r>
      <w:r>
        <w:rPr>
          <w:color w:val="392F2A"/>
          <w:spacing w:val="-12"/>
        </w:rPr>
        <w:t xml:space="preserve"> </w:t>
      </w:r>
      <w:r>
        <w:rPr>
          <w:color w:val="392F2A"/>
        </w:rPr>
        <w:t>monitoring</w:t>
      </w:r>
      <w:r>
        <w:rPr>
          <w:color w:val="392F2A"/>
          <w:spacing w:val="-11"/>
        </w:rPr>
        <w:t xml:space="preserve"> </w:t>
      </w:r>
      <w:r>
        <w:rPr>
          <w:color w:val="392F2A"/>
        </w:rPr>
        <w:t>dan</w:t>
      </w:r>
      <w:r>
        <w:rPr>
          <w:color w:val="392F2A"/>
          <w:spacing w:val="-11"/>
        </w:rPr>
        <w:t xml:space="preserve"> </w:t>
      </w:r>
      <w:r>
        <w:rPr>
          <w:color w:val="392F2A"/>
        </w:rPr>
        <w:t>evaluasi</w:t>
      </w:r>
      <w:r>
        <w:rPr>
          <w:color w:val="392F2A"/>
          <w:spacing w:val="-10"/>
        </w:rPr>
        <w:t xml:space="preserve"> </w:t>
      </w:r>
      <w:r>
        <w:rPr>
          <w:color w:val="392F2A"/>
        </w:rPr>
        <w:t>perkuliahan</w:t>
      </w:r>
      <w:r>
        <w:rPr>
          <w:color w:val="392F2A"/>
          <w:spacing w:val="-11"/>
        </w:rPr>
        <w:t xml:space="preserve"> </w:t>
      </w:r>
      <w:r>
        <w:rPr>
          <w:color w:val="392F2A"/>
        </w:rPr>
        <w:t>awal</w:t>
      </w:r>
      <w:r>
        <w:rPr>
          <w:color w:val="392F2A"/>
          <w:spacing w:val="-10"/>
        </w:rPr>
        <w:t xml:space="preserve"> </w:t>
      </w:r>
      <w:r>
        <w:rPr>
          <w:color w:val="392F2A"/>
        </w:rPr>
        <w:t>smester</w:t>
      </w:r>
      <w:r>
        <w:rPr>
          <w:color w:val="392F2A"/>
          <w:spacing w:val="-9"/>
        </w:rPr>
        <w:t xml:space="preserve"> </w:t>
      </w:r>
      <w:r>
        <w:rPr>
          <w:color w:val="392F2A"/>
        </w:rPr>
        <w:t>kuliah</w:t>
      </w:r>
      <w:r>
        <w:rPr>
          <w:color w:val="392F2A"/>
          <w:spacing w:val="-11"/>
        </w:rPr>
        <w:t xml:space="preserve"> </w:t>
      </w:r>
      <w:r>
        <w:rPr>
          <w:color w:val="392F2A"/>
        </w:rPr>
        <w:t>tugas</w:t>
      </w:r>
      <w:r>
        <w:rPr>
          <w:color w:val="392F2A"/>
          <w:spacing w:val="-10"/>
        </w:rPr>
        <w:t xml:space="preserve"> </w:t>
      </w:r>
      <w:r>
        <w:rPr>
          <w:color w:val="392F2A"/>
        </w:rPr>
        <w:t>akhir</w:t>
      </w:r>
      <w:r>
        <w:rPr>
          <w:color w:val="392F2A"/>
          <w:spacing w:val="-10"/>
        </w:rPr>
        <w:t xml:space="preserve"> </w:t>
      </w:r>
      <w:r>
        <w:rPr>
          <w:color w:val="392F2A"/>
        </w:rPr>
        <w:t>(proyek</w:t>
      </w:r>
      <w:r>
        <w:rPr>
          <w:color w:val="392F2A"/>
          <w:spacing w:val="-11"/>
        </w:rPr>
        <w:t xml:space="preserve"> </w:t>
      </w:r>
      <w:r>
        <w:rPr>
          <w:color w:val="392F2A"/>
        </w:rPr>
        <w:t>akhir,</w:t>
      </w:r>
      <w:r>
        <w:rPr>
          <w:color w:val="392F2A"/>
          <w:spacing w:val="-9"/>
        </w:rPr>
        <w:t xml:space="preserve"> </w:t>
      </w:r>
      <w:r>
        <w:rPr>
          <w:color w:val="392F2A"/>
        </w:rPr>
        <w:t>skripsi,</w:t>
      </w:r>
      <w:r>
        <w:rPr>
          <w:color w:val="392F2A"/>
          <w:spacing w:val="-13"/>
        </w:rPr>
        <w:t xml:space="preserve"> </w:t>
      </w:r>
      <w:r>
        <w:rPr>
          <w:color w:val="392F2A"/>
        </w:rPr>
        <w:t>tesis,</w:t>
      </w:r>
      <w:r>
        <w:rPr>
          <w:color w:val="392F2A"/>
          <w:spacing w:val="-11"/>
        </w:rPr>
        <w:t xml:space="preserve"> </w:t>
      </w:r>
      <w:r>
        <w:rPr>
          <w:color w:val="392F2A"/>
        </w:rPr>
        <w:t>disertasi)</w:t>
      </w:r>
      <w:r>
        <w:rPr>
          <w:color w:val="392F2A"/>
          <w:spacing w:val="-61"/>
        </w:rPr>
        <w:t xml:space="preserve"> </w:t>
      </w:r>
      <w:r>
        <w:rPr>
          <w:color w:val="392F2A"/>
        </w:rPr>
        <w:t>dapat dilihat pada tabel 4 dan gambar 4. Hasil rerata tertiggi adalah Program Studi Pendidikan Bahasa dan Sastra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Indonesia-S2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(PBSI-S2)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yaitu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4,67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masuk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dalam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kategori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Sangat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Tinggi.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Hasil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rerata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terendah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adalah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Progam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Studi</w:t>
      </w:r>
      <w:r>
        <w:rPr>
          <w:color w:val="392F2A"/>
          <w:spacing w:val="-61"/>
        </w:rPr>
        <w:t xml:space="preserve"> </w:t>
      </w:r>
      <w:r>
        <w:rPr>
          <w:color w:val="392F2A"/>
        </w:rPr>
        <w:t>Pendidikan Bahasa Inggris-S1 (PBI-S1) dan Pendidikan Musik-S1 (P Musik-S1) yaitu 3,78 masuk dalam kategori Tinggi.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Terdapat</w:t>
      </w:r>
      <w:r>
        <w:rPr>
          <w:color w:val="392F2A"/>
          <w:spacing w:val="-4"/>
        </w:rPr>
        <w:t xml:space="preserve"> </w:t>
      </w:r>
      <w:r>
        <w:rPr>
          <w:color w:val="392F2A"/>
        </w:rPr>
        <w:t>9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Program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Studi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yang</w:t>
      </w:r>
      <w:r>
        <w:rPr>
          <w:color w:val="392F2A"/>
          <w:spacing w:val="-4"/>
        </w:rPr>
        <w:t xml:space="preserve"> </w:t>
      </w:r>
      <w:r>
        <w:rPr>
          <w:color w:val="392F2A"/>
        </w:rPr>
        <w:t>masuk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dalam</w:t>
      </w:r>
      <w:r>
        <w:rPr>
          <w:color w:val="392F2A"/>
          <w:spacing w:val="-4"/>
        </w:rPr>
        <w:t xml:space="preserve"> </w:t>
      </w:r>
      <w:r>
        <w:rPr>
          <w:color w:val="392F2A"/>
        </w:rPr>
        <w:t>kategori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sangat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tinggi</w:t>
      </w:r>
      <w:r>
        <w:rPr>
          <w:color w:val="392F2A"/>
          <w:spacing w:val="-4"/>
        </w:rPr>
        <w:t xml:space="preserve"> </w:t>
      </w:r>
      <w:r>
        <w:rPr>
          <w:color w:val="392F2A"/>
        </w:rPr>
        <w:t>yaitu</w:t>
      </w:r>
      <w:r>
        <w:rPr>
          <w:color w:val="392F2A"/>
          <w:spacing w:val="-4"/>
        </w:rPr>
        <w:t xml:space="preserve"> </w:t>
      </w:r>
      <w:r>
        <w:rPr>
          <w:color w:val="392F2A"/>
        </w:rPr>
        <w:t>PBSI-S2,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PBI-S2,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P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Seni-S2,</w:t>
      </w:r>
      <w:r>
        <w:rPr>
          <w:color w:val="392F2A"/>
          <w:spacing w:val="-4"/>
        </w:rPr>
        <w:t xml:space="preserve"> </w:t>
      </w:r>
      <w:r>
        <w:rPr>
          <w:color w:val="392F2A"/>
        </w:rPr>
        <w:t>LT-S2,</w:t>
      </w:r>
      <w:r>
        <w:rPr>
          <w:color w:val="392F2A"/>
          <w:spacing w:val="-6"/>
        </w:rPr>
        <w:t xml:space="preserve"> </w:t>
      </w:r>
      <w:r>
        <w:rPr>
          <w:color w:val="392F2A"/>
        </w:rPr>
        <w:t>PB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Jawa-S2,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PB</w:t>
      </w:r>
      <w:r>
        <w:rPr>
          <w:color w:val="392F2A"/>
          <w:spacing w:val="-61"/>
        </w:rPr>
        <w:t xml:space="preserve"> </w:t>
      </w:r>
      <w:r w:rsidR="00606B6C">
        <w:rPr>
          <w:color w:val="392F2A"/>
        </w:rPr>
        <w:t>Jerman-S1, PST-S1, PB P</w:t>
      </w:r>
      <w:r>
        <w:rPr>
          <w:color w:val="392F2A"/>
        </w:rPr>
        <w:t>rancis-S1, PSR-S1. Terdapat 7 Program Studi yang masuk dalam kategori Tinggi yaitu SASING-S1,</w:t>
      </w:r>
      <w:r>
        <w:rPr>
          <w:color w:val="392F2A"/>
          <w:spacing w:val="-61"/>
        </w:rPr>
        <w:t xml:space="preserve"> </w:t>
      </w:r>
      <w:r>
        <w:rPr>
          <w:color w:val="392F2A"/>
        </w:rPr>
        <w:t>PBSI-S1,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PBI-S1,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SASINDO-S1,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PB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Jawa-S1,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P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Kriya-S1,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P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Musik-S1.</w:t>
      </w:r>
    </w:p>
    <w:p w:rsidR="003D3D8A" w:rsidRDefault="003D3D8A">
      <w:pPr>
        <w:pStyle w:val="BodyText"/>
        <w:rPr>
          <w:sz w:val="32"/>
        </w:rPr>
      </w:pPr>
    </w:p>
    <w:p w:rsidR="003D3D8A" w:rsidRDefault="00FE1306">
      <w:pPr>
        <w:pStyle w:val="BodyText"/>
        <w:ind w:left="4753" w:right="3747" w:hanging="968"/>
      </w:pPr>
      <w:r>
        <w:rPr>
          <w:b/>
        </w:rPr>
        <w:t xml:space="preserve">Tabel 4: </w:t>
      </w:r>
      <w:r>
        <w:t>Tabel Monitori</w:t>
      </w:r>
      <w:r w:rsidR="005071A2">
        <w:t>ng dan Evaluasi Perkuliahan Akhir</w:t>
      </w:r>
      <w:r>
        <w:t xml:space="preserve"> Semester</w:t>
      </w:r>
      <w:r>
        <w:rPr>
          <w:spacing w:val="-61"/>
        </w:rPr>
        <w:t xml:space="preserve"> </w:t>
      </w:r>
      <w:r>
        <w:t>Tugas</w:t>
      </w:r>
      <w:r>
        <w:rPr>
          <w:spacing w:val="-1"/>
        </w:rPr>
        <w:t xml:space="preserve"> </w:t>
      </w:r>
      <w:r>
        <w:t>Akhir</w:t>
      </w:r>
      <w:r>
        <w:rPr>
          <w:spacing w:val="-1"/>
        </w:rPr>
        <w:t xml:space="preserve"> </w:t>
      </w:r>
      <w:r>
        <w:t>(Proyek</w:t>
      </w:r>
      <w:r>
        <w:rPr>
          <w:spacing w:val="-3"/>
        </w:rPr>
        <w:t xml:space="preserve"> </w:t>
      </w:r>
      <w:r>
        <w:t>akhir,</w:t>
      </w:r>
      <w:r>
        <w:rPr>
          <w:spacing w:val="-2"/>
        </w:rPr>
        <w:t xml:space="preserve"> </w:t>
      </w:r>
      <w:r>
        <w:t>Skripsi,</w:t>
      </w:r>
      <w:r>
        <w:rPr>
          <w:spacing w:val="-3"/>
        </w:rPr>
        <w:t xml:space="preserve"> </w:t>
      </w:r>
      <w:r>
        <w:t>Tesis,</w:t>
      </w:r>
      <w:r>
        <w:rPr>
          <w:spacing w:val="-2"/>
        </w:rPr>
        <w:t xml:space="preserve"> </w:t>
      </w:r>
      <w:r>
        <w:t>Disertasi)</w:t>
      </w:r>
    </w:p>
    <w:p w:rsidR="003D3D8A" w:rsidRDefault="003D3D8A">
      <w:pPr>
        <w:pStyle w:val="BodyText"/>
        <w:spacing w:before="7"/>
        <w:rPr>
          <w:sz w:val="27"/>
        </w:rPr>
      </w:pPr>
    </w:p>
    <w:tbl>
      <w:tblPr>
        <w:tblW w:w="15036" w:type="dxa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6"/>
        <w:gridCol w:w="2309"/>
        <w:gridCol w:w="40"/>
        <w:gridCol w:w="639"/>
        <w:gridCol w:w="709"/>
        <w:gridCol w:w="567"/>
        <w:gridCol w:w="709"/>
        <w:gridCol w:w="708"/>
        <w:gridCol w:w="851"/>
        <w:gridCol w:w="850"/>
        <w:gridCol w:w="917"/>
        <w:gridCol w:w="635"/>
        <w:gridCol w:w="716"/>
        <w:gridCol w:w="791"/>
        <w:gridCol w:w="769"/>
        <w:gridCol w:w="708"/>
        <w:gridCol w:w="709"/>
        <w:gridCol w:w="594"/>
        <w:gridCol w:w="682"/>
        <w:gridCol w:w="727"/>
      </w:tblGrid>
      <w:tr w:rsidR="001F630F" w:rsidTr="00EA40B8">
        <w:trPr>
          <w:trHeight w:val="251"/>
        </w:trPr>
        <w:tc>
          <w:tcPr>
            <w:tcW w:w="406" w:type="dxa"/>
            <w:vMerge w:val="restart"/>
            <w:shd w:val="clear" w:color="auto" w:fill="E1EEDA"/>
          </w:tcPr>
          <w:p w:rsidR="001F630F" w:rsidRDefault="001F630F">
            <w:pPr>
              <w:pStyle w:val="TableParagraph"/>
              <w:rPr>
                <w:sz w:val="16"/>
              </w:rPr>
            </w:pPr>
          </w:p>
          <w:p w:rsidR="001F630F" w:rsidRDefault="001F630F">
            <w:pPr>
              <w:pStyle w:val="TableParagraph"/>
              <w:rPr>
                <w:sz w:val="13"/>
              </w:rPr>
            </w:pPr>
          </w:p>
          <w:p w:rsidR="001F630F" w:rsidRDefault="001F630F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2309" w:type="dxa"/>
            <w:vMerge w:val="restart"/>
            <w:shd w:val="clear" w:color="auto" w:fill="E1EEDA"/>
          </w:tcPr>
          <w:p w:rsidR="001F630F" w:rsidRDefault="001F630F">
            <w:pPr>
              <w:pStyle w:val="TableParagraph"/>
              <w:rPr>
                <w:sz w:val="16"/>
              </w:rPr>
            </w:pPr>
          </w:p>
          <w:p w:rsidR="001F630F" w:rsidRDefault="001F630F">
            <w:pPr>
              <w:pStyle w:val="TableParagraph"/>
              <w:rPr>
                <w:sz w:val="14"/>
              </w:rPr>
            </w:pPr>
          </w:p>
          <w:p w:rsidR="001F630F" w:rsidRDefault="001F630F">
            <w:pPr>
              <w:pStyle w:val="TableParagraph"/>
              <w:ind w:left="736"/>
              <w:rPr>
                <w:b/>
                <w:sz w:val="16"/>
              </w:rPr>
            </w:pPr>
            <w:r>
              <w:rPr>
                <w:b/>
                <w:sz w:val="16"/>
              </w:rPr>
              <w:t>Unsur/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Item</w:t>
            </w:r>
          </w:p>
        </w:tc>
        <w:tc>
          <w:tcPr>
            <w:tcW w:w="11594" w:type="dxa"/>
            <w:gridSpan w:val="17"/>
            <w:shd w:val="clear" w:color="auto" w:fill="E1EEDA"/>
          </w:tcPr>
          <w:p w:rsidR="001F630F" w:rsidRDefault="001F630F">
            <w:pPr>
              <w:pStyle w:val="TableParagraph"/>
              <w:spacing w:before="28"/>
              <w:ind w:left="4919" w:right="49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STUDI</w:t>
            </w:r>
          </w:p>
        </w:tc>
        <w:tc>
          <w:tcPr>
            <w:tcW w:w="727" w:type="dxa"/>
            <w:vMerge w:val="restart"/>
            <w:shd w:val="clear" w:color="auto" w:fill="E1EEDA"/>
          </w:tcPr>
          <w:p w:rsidR="001F630F" w:rsidRDefault="001F630F">
            <w:pPr>
              <w:pStyle w:val="TableParagraph"/>
              <w:spacing w:before="11"/>
              <w:rPr>
                <w:sz w:val="21"/>
              </w:rPr>
            </w:pPr>
          </w:p>
          <w:p w:rsidR="001F630F" w:rsidRDefault="001F630F">
            <w:pPr>
              <w:pStyle w:val="TableParagraph"/>
              <w:ind w:left="151" w:right="86" w:hanging="58"/>
              <w:rPr>
                <w:b/>
                <w:sz w:val="16"/>
              </w:rPr>
            </w:pPr>
            <w:r>
              <w:rPr>
                <w:b/>
                <w:sz w:val="16"/>
              </w:rPr>
              <w:t>Rerata/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Unsur</w:t>
            </w:r>
          </w:p>
        </w:tc>
      </w:tr>
      <w:tr w:rsidR="005C415B" w:rsidTr="005C415B">
        <w:trPr>
          <w:trHeight w:val="654"/>
        </w:trPr>
        <w:tc>
          <w:tcPr>
            <w:tcW w:w="406" w:type="dxa"/>
            <w:vMerge/>
            <w:tcBorders>
              <w:top w:val="nil"/>
            </w:tcBorders>
            <w:shd w:val="clear" w:color="auto" w:fill="E1EEDA"/>
          </w:tcPr>
          <w:p w:rsidR="005C415B" w:rsidRDefault="005C415B" w:rsidP="005C415B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E1EEDA"/>
          </w:tcPr>
          <w:p w:rsidR="005C415B" w:rsidRDefault="005C415B" w:rsidP="005C415B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shd w:val="clear" w:color="auto" w:fill="E1EEDA"/>
          </w:tcPr>
          <w:p w:rsidR="005C415B" w:rsidRDefault="005C415B" w:rsidP="005C415B">
            <w:pPr>
              <w:pStyle w:val="TableParagraph"/>
              <w:spacing w:before="133"/>
              <w:ind w:left="238" w:right="112" w:hanging="94"/>
              <w:rPr>
                <w:b/>
                <w:sz w:val="16"/>
              </w:rPr>
            </w:pPr>
          </w:p>
        </w:tc>
        <w:tc>
          <w:tcPr>
            <w:tcW w:w="639" w:type="dxa"/>
            <w:shd w:val="clear" w:color="auto" w:fill="C5DFB4"/>
          </w:tcPr>
          <w:p w:rsidR="005C415B" w:rsidRDefault="005C415B" w:rsidP="005C415B">
            <w:pPr>
              <w:pStyle w:val="TableParagraph"/>
              <w:spacing w:before="3"/>
            </w:pPr>
          </w:p>
          <w:p w:rsidR="005C415B" w:rsidRDefault="005C415B" w:rsidP="005C415B">
            <w:pPr>
              <w:pStyle w:val="TableParagraph"/>
              <w:spacing w:before="133"/>
              <w:ind w:left="238" w:right="112" w:hanging="94"/>
              <w:rPr>
                <w:b/>
                <w:sz w:val="16"/>
              </w:rPr>
            </w:pPr>
            <w:r>
              <w:rPr>
                <w:b/>
                <w:sz w:val="16"/>
              </w:rPr>
              <w:t>IPB-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S3</w:t>
            </w:r>
          </w:p>
        </w:tc>
        <w:tc>
          <w:tcPr>
            <w:tcW w:w="709" w:type="dxa"/>
            <w:shd w:val="clear" w:color="auto" w:fill="C5DFB4"/>
          </w:tcPr>
          <w:p w:rsidR="005C415B" w:rsidRDefault="005C415B" w:rsidP="005C415B">
            <w:pPr>
              <w:pStyle w:val="TableParagraph"/>
              <w:spacing w:before="3"/>
            </w:pPr>
          </w:p>
          <w:p w:rsidR="005C415B" w:rsidRDefault="005C415B" w:rsidP="005C415B">
            <w:pPr>
              <w:pStyle w:val="TableParagraph"/>
              <w:spacing w:before="133"/>
              <w:ind w:left="238" w:right="150" w:hanging="56"/>
              <w:rPr>
                <w:b/>
                <w:sz w:val="16"/>
              </w:rPr>
            </w:pPr>
            <w:r>
              <w:rPr>
                <w:b/>
                <w:sz w:val="16"/>
              </w:rPr>
              <w:t>PBSI-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S2</w:t>
            </w:r>
          </w:p>
        </w:tc>
        <w:tc>
          <w:tcPr>
            <w:tcW w:w="567" w:type="dxa"/>
            <w:shd w:val="clear" w:color="auto" w:fill="C5DFB4"/>
          </w:tcPr>
          <w:p w:rsidR="005C415B" w:rsidRDefault="005C415B" w:rsidP="005C415B">
            <w:pPr>
              <w:pStyle w:val="TableParagraph"/>
              <w:spacing w:before="3"/>
            </w:pPr>
          </w:p>
          <w:p w:rsidR="005C415B" w:rsidRDefault="005C415B" w:rsidP="005C415B">
            <w:pPr>
              <w:pStyle w:val="TableParagraph"/>
              <w:spacing w:before="133"/>
              <w:ind w:left="238" w:right="74" w:hanging="131"/>
              <w:rPr>
                <w:b/>
                <w:sz w:val="16"/>
              </w:rPr>
            </w:pPr>
            <w:r>
              <w:rPr>
                <w:b/>
                <w:sz w:val="16"/>
              </w:rPr>
              <w:t>PBI-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S2</w:t>
            </w:r>
          </w:p>
        </w:tc>
        <w:tc>
          <w:tcPr>
            <w:tcW w:w="709" w:type="dxa"/>
            <w:shd w:val="clear" w:color="auto" w:fill="C5DFB4"/>
          </w:tcPr>
          <w:p w:rsidR="005C415B" w:rsidRDefault="005C415B" w:rsidP="005C415B">
            <w:pPr>
              <w:pStyle w:val="TableParagraph"/>
              <w:spacing w:before="3"/>
            </w:pPr>
          </w:p>
          <w:p w:rsidR="005C415B" w:rsidRDefault="005C415B" w:rsidP="005C415B">
            <w:pPr>
              <w:pStyle w:val="TableParagraph"/>
              <w:ind w:left="117" w:right="10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PSeni-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S2</w:t>
            </w:r>
          </w:p>
        </w:tc>
        <w:tc>
          <w:tcPr>
            <w:tcW w:w="708" w:type="dxa"/>
            <w:shd w:val="clear" w:color="auto" w:fill="C5DFB4"/>
          </w:tcPr>
          <w:p w:rsidR="005C415B" w:rsidRDefault="005C415B" w:rsidP="005C415B">
            <w:pPr>
              <w:pStyle w:val="TableParagraph"/>
              <w:spacing w:before="3"/>
            </w:pPr>
          </w:p>
          <w:p w:rsidR="005C415B" w:rsidRDefault="005C415B" w:rsidP="005C415B">
            <w:pPr>
              <w:pStyle w:val="TableParagraph"/>
              <w:ind w:left="117" w:right="10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LT-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S2</w:t>
            </w:r>
          </w:p>
        </w:tc>
        <w:tc>
          <w:tcPr>
            <w:tcW w:w="851" w:type="dxa"/>
            <w:shd w:val="clear" w:color="auto" w:fill="C5DFB4"/>
          </w:tcPr>
          <w:p w:rsidR="005C415B" w:rsidRDefault="005C415B" w:rsidP="005C415B">
            <w:pPr>
              <w:pStyle w:val="TableParagraph"/>
              <w:spacing w:before="2"/>
              <w:rPr>
                <w:sz w:val="14"/>
              </w:rPr>
            </w:pPr>
          </w:p>
          <w:p w:rsidR="005C415B" w:rsidRDefault="005C415B" w:rsidP="005C415B">
            <w:pPr>
              <w:pStyle w:val="TableParagraph"/>
              <w:ind w:left="132" w:right="119" w:hanging="13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PB</w:t>
            </w:r>
          </w:p>
          <w:p w:rsidR="005C415B" w:rsidRDefault="005C415B" w:rsidP="005C415B">
            <w:pPr>
              <w:pStyle w:val="TableParagraph"/>
              <w:spacing w:before="133"/>
              <w:ind w:left="298" w:right="73" w:hanging="195"/>
              <w:rPr>
                <w:b/>
                <w:sz w:val="16"/>
              </w:rPr>
            </w:pPr>
            <w:r>
              <w:rPr>
                <w:b/>
                <w:sz w:val="16"/>
              </w:rPr>
              <w:t>Jawa-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S2</w:t>
            </w:r>
          </w:p>
        </w:tc>
        <w:tc>
          <w:tcPr>
            <w:tcW w:w="850" w:type="dxa"/>
            <w:shd w:val="clear" w:color="auto" w:fill="C5DFB4"/>
          </w:tcPr>
          <w:p w:rsidR="005C415B" w:rsidRDefault="005C415B" w:rsidP="005C415B">
            <w:pPr>
              <w:pStyle w:val="TableParagraph"/>
              <w:spacing w:before="3"/>
            </w:pPr>
          </w:p>
          <w:p w:rsidR="005C415B" w:rsidRDefault="005C415B" w:rsidP="005C415B">
            <w:pPr>
              <w:pStyle w:val="TableParagraph"/>
              <w:ind w:left="101" w:right="8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SASING-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917" w:type="dxa"/>
            <w:shd w:val="clear" w:color="auto" w:fill="C5DFB4"/>
          </w:tcPr>
          <w:p w:rsidR="005C415B" w:rsidRDefault="005C415B" w:rsidP="005C415B">
            <w:pPr>
              <w:pStyle w:val="TableParagraph"/>
              <w:spacing w:before="2"/>
              <w:rPr>
                <w:sz w:val="14"/>
              </w:rPr>
            </w:pPr>
          </w:p>
          <w:p w:rsidR="005C415B" w:rsidRDefault="005C415B" w:rsidP="005C415B">
            <w:pPr>
              <w:pStyle w:val="TableParagraph"/>
              <w:ind w:left="97" w:right="89" w:hanging="9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PB</w:t>
            </w:r>
          </w:p>
          <w:p w:rsidR="005C415B" w:rsidRDefault="005C415B" w:rsidP="005C415B">
            <w:pPr>
              <w:pStyle w:val="TableParagraph"/>
              <w:spacing w:before="133"/>
              <w:ind w:left="234" w:right="145" w:hanging="68"/>
              <w:rPr>
                <w:b/>
                <w:sz w:val="16"/>
              </w:rPr>
            </w:pPr>
            <w:r>
              <w:rPr>
                <w:b/>
                <w:sz w:val="16"/>
              </w:rPr>
              <w:t>Jerman-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635" w:type="dxa"/>
            <w:shd w:val="clear" w:color="auto" w:fill="C5DFB4"/>
          </w:tcPr>
          <w:p w:rsidR="005C415B" w:rsidRDefault="005C415B" w:rsidP="005C415B">
            <w:pPr>
              <w:pStyle w:val="TableParagraph"/>
              <w:spacing w:before="3"/>
            </w:pPr>
          </w:p>
          <w:p w:rsidR="005C415B" w:rsidRDefault="005C415B" w:rsidP="005C415B">
            <w:pPr>
              <w:pStyle w:val="TableParagraph"/>
              <w:spacing w:before="133"/>
              <w:ind w:left="233" w:right="115" w:hanging="94"/>
              <w:rPr>
                <w:b/>
                <w:sz w:val="16"/>
              </w:rPr>
            </w:pPr>
            <w:r>
              <w:rPr>
                <w:b/>
                <w:sz w:val="16"/>
              </w:rPr>
              <w:t>PST-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716" w:type="dxa"/>
            <w:shd w:val="clear" w:color="auto" w:fill="C5DFB4"/>
          </w:tcPr>
          <w:p w:rsidR="005C415B" w:rsidRDefault="005C415B" w:rsidP="005C415B">
            <w:pPr>
              <w:pStyle w:val="TableParagraph"/>
              <w:spacing w:before="3"/>
            </w:pPr>
          </w:p>
          <w:p w:rsidR="005C415B" w:rsidRDefault="005C415B" w:rsidP="005C415B">
            <w:pPr>
              <w:pStyle w:val="TableParagraph"/>
              <w:spacing w:before="133"/>
              <w:ind w:left="232" w:right="156" w:hanging="56"/>
              <w:rPr>
                <w:b/>
                <w:sz w:val="16"/>
              </w:rPr>
            </w:pPr>
            <w:r>
              <w:rPr>
                <w:b/>
                <w:sz w:val="16"/>
              </w:rPr>
              <w:t>PBSI-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791" w:type="dxa"/>
            <w:shd w:val="clear" w:color="auto" w:fill="C5DFB4"/>
          </w:tcPr>
          <w:p w:rsidR="005C415B" w:rsidRDefault="005C415B" w:rsidP="005C415B">
            <w:pPr>
              <w:pStyle w:val="TableParagraph"/>
              <w:spacing w:before="3"/>
            </w:pPr>
          </w:p>
          <w:p w:rsidR="005C415B" w:rsidRDefault="005C415B" w:rsidP="005C415B">
            <w:pPr>
              <w:pStyle w:val="TableParagraph"/>
              <w:spacing w:before="133"/>
              <w:ind w:left="348" w:right="79" w:hanging="250"/>
              <w:rPr>
                <w:b/>
                <w:sz w:val="16"/>
              </w:rPr>
            </w:pPr>
            <w:r>
              <w:rPr>
                <w:b/>
                <w:sz w:val="16"/>
              </w:rPr>
              <w:t>PBI-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769" w:type="dxa"/>
            <w:shd w:val="clear" w:color="auto" w:fill="C5DFB4"/>
          </w:tcPr>
          <w:p w:rsidR="005C415B" w:rsidRDefault="005C415B" w:rsidP="005C415B">
            <w:pPr>
              <w:pStyle w:val="TableParagraph"/>
              <w:spacing w:before="3"/>
            </w:pPr>
          </w:p>
          <w:p w:rsidR="005C415B" w:rsidRDefault="005C415B" w:rsidP="005C415B">
            <w:pPr>
              <w:pStyle w:val="TableParagraph"/>
              <w:ind w:right="9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SASINDO-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708" w:type="dxa"/>
            <w:shd w:val="clear" w:color="auto" w:fill="C5DFB4"/>
          </w:tcPr>
          <w:p w:rsidR="005C415B" w:rsidRDefault="005C415B" w:rsidP="005C415B">
            <w:pPr>
              <w:pStyle w:val="TableParagraph"/>
              <w:spacing w:before="2"/>
              <w:rPr>
                <w:sz w:val="14"/>
              </w:rPr>
            </w:pPr>
          </w:p>
          <w:p w:rsidR="005C415B" w:rsidRDefault="005C415B" w:rsidP="005C415B">
            <w:pPr>
              <w:pStyle w:val="TableParagraph"/>
              <w:ind w:right="8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PB</w:t>
            </w:r>
          </w:p>
          <w:p w:rsidR="005C415B" w:rsidRDefault="00EC3D18" w:rsidP="005C415B">
            <w:pPr>
              <w:pStyle w:val="TableParagraph"/>
              <w:ind w:left="104" w:righ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</w:t>
            </w:r>
            <w:r w:rsidR="005C415B">
              <w:rPr>
                <w:b/>
                <w:sz w:val="16"/>
              </w:rPr>
              <w:t>rancis-</w:t>
            </w:r>
            <w:r w:rsidR="005C415B">
              <w:rPr>
                <w:b/>
                <w:spacing w:val="-34"/>
                <w:sz w:val="16"/>
              </w:rPr>
              <w:t xml:space="preserve"> </w:t>
            </w:r>
            <w:r w:rsidR="005C415B">
              <w:rPr>
                <w:b/>
                <w:sz w:val="16"/>
              </w:rPr>
              <w:t>S1</w:t>
            </w:r>
          </w:p>
        </w:tc>
        <w:tc>
          <w:tcPr>
            <w:tcW w:w="709" w:type="dxa"/>
            <w:shd w:val="clear" w:color="auto" w:fill="C5DFB4"/>
          </w:tcPr>
          <w:p w:rsidR="005C415B" w:rsidRDefault="005C415B" w:rsidP="005C415B">
            <w:pPr>
              <w:pStyle w:val="TableParagraph"/>
              <w:spacing w:before="2"/>
              <w:rPr>
                <w:sz w:val="14"/>
              </w:rPr>
            </w:pPr>
          </w:p>
          <w:p w:rsidR="005C415B" w:rsidRDefault="005C415B" w:rsidP="005C415B">
            <w:pPr>
              <w:pStyle w:val="TableParagraph"/>
              <w:ind w:left="122" w:right="1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PB</w:t>
            </w:r>
          </w:p>
          <w:p w:rsidR="005C415B" w:rsidRDefault="005C415B" w:rsidP="005C415B">
            <w:pPr>
              <w:pStyle w:val="TableParagraph"/>
              <w:spacing w:before="133"/>
              <w:ind w:left="229" w:right="140" w:hanging="72"/>
              <w:rPr>
                <w:b/>
                <w:sz w:val="16"/>
              </w:rPr>
            </w:pPr>
            <w:r>
              <w:rPr>
                <w:b/>
                <w:sz w:val="16"/>
              </w:rPr>
              <w:t>Jawa-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594" w:type="dxa"/>
            <w:shd w:val="clear" w:color="auto" w:fill="C5DFB4"/>
          </w:tcPr>
          <w:p w:rsidR="005C415B" w:rsidRDefault="005C415B" w:rsidP="005C415B">
            <w:pPr>
              <w:pStyle w:val="TableParagraph"/>
              <w:spacing w:before="3"/>
            </w:pPr>
          </w:p>
          <w:p w:rsidR="005C415B" w:rsidRDefault="005C415B" w:rsidP="005C415B">
            <w:pPr>
              <w:pStyle w:val="TableParagraph"/>
              <w:spacing w:before="133"/>
              <w:ind w:left="254" w:right="82" w:hanging="159"/>
              <w:rPr>
                <w:b/>
                <w:sz w:val="16"/>
              </w:rPr>
            </w:pPr>
            <w:r>
              <w:rPr>
                <w:b/>
                <w:sz w:val="16"/>
              </w:rPr>
              <w:t>PSR-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682" w:type="dxa"/>
            <w:shd w:val="clear" w:color="auto" w:fill="C5DFB4"/>
          </w:tcPr>
          <w:p w:rsidR="005C415B" w:rsidRDefault="005C415B" w:rsidP="005C415B">
            <w:pPr>
              <w:pStyle w:val="TableParagraph"/>
              <w:spacing w:before="3"/>
            </w:pPr>
          </w:p>
          <w:p w:rsidR="005C415B" w:rsidRDefault="005C415B" w:rsidP="005C415B">
            <w:pPr>
              <w:pStyle w:val="TableParagraph"/>
              <w:spacing w:before="133"/>
              <w:ind w:left="287" w:right="82" w:hanging="192"/>
              <w:rPr>
                <w:b/>
                <w:sz w:val="16"/>
              </w:rPr>
            </w:pPr>
            <w:r>
              <w:rPr>
                <w:b/>
                <w:sz w:val="16"/>
              </w:rPr>
              <w:t>PKriya-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S1</w:t>
            </w:r>
          </w:p>
        </w:tc>
        <w:tc>
          <w:tcPr>
            <w:tcW w:w="727" w:type="dxa"/>
            <w:vMerge/>
            <w:shd w:val="clear" w:color="auto" w:fill="C5DFB4"/>
          </w:tcPr>
          <w:p w:rsidR="005C415B" w:rsidRDefault="005C415B" w:rsidP="005C415B">
            <w:pPr>
              <w:rPr>
                <w:sz w:val="2"/>
                <w:szCs w:val="2"/>
              </w:rPr>
            </w:pPr>
          </w:p>
        </w:tc>
      </w:tr>
      <w:tr w:rsidR="005C415B" w:rsidTr="005C415B">
        <w:trPr>
          <w:trHeight w:val="745"/>
        </w:trPr>
        <w:tc>
          <w:tcPr>
            <w:tcW w:w="406" w:type="dxa"/>
          </w:tcPr>
          <w:p w:rsidR="005C415B" w:rsidRDefault="005C415B" w:rsidP="007F43C5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309" w:type="dxa"/>
          </w:tcPr>
          <w:p w:rsidR="005C415B" w:rsidRDefault="005C415B" w:rsidP="007F43C5">
            <w:pPr>
              <w:pStyle w:val="TableParagraph"/>
              <w:ind w:left="104" w:right="89"/>
              <w:rPr>
                <w:sz w:val="16"/>
              </w:rPr>
            </w:pPr>
            <w:r>
              <w:rPr>
                <w:sz w:val="16"/>
              </w:rPr>
              <w:t>Ketercukupan prodi dalam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menyelenggarakan pembekalan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pra-proposal.</w:t>
            </w:r>
          </w:p>
        </w:tc>
        <w:tc>
          <w:tcPr>
            <w:tcW w:w="40" w:type="dxa"/>
          </w:tcPr>
          <w:p w:rsidR="005C415B" w:rsidRDefault="005C415B" w:rsidP="007F43C5">
            <w:pPr>
              <w:pStyle w:val="TableParagraph"/>
              <w:ind w:left="117" w:right="103"/>
              <w:jc w:val="center"/>
              <w:rPr>
                <w:b/>
                <w:sz w:val="16"/>
              </w:rPr>
            </w:pPr>
          </w:p>
        </w:tc>
        <w:tc>
          <w:tcPr>
            <w:tcW w:w="639" w:type="dxa"/>
            <w:shd w:val="clear" w:color="auto" w:fill="FF0000"/>
          </w:tcPr>
          <w:p w:rsidR="005C415B" w:rsidRPr="00E979D4" w:rsidRDefault="005C415B" w:rsidP="007F43C5">
            <w:pPr>
              <w:pStyle w:val="TableParagraph"/>
              <w:ind w:left="117" w:right="103"/>
              <w:jc w:val="center"/>
              <w:rPr>
                <w:sz w:val="16"/>
              </w:rPr>
            </w:pPr>
          </w:p>
        </w:tc>
        <w:tc>
          <w:tcPr>
            <w:tcW w:w="709" w:type="dxa"/>
          </w:tcPr>
          <w:p w:rsidR="005C415B" w:rsidRDefault="00C823DB" w:rsidP="002C6DF1">
            <w:pPr>
              <w:pStyle w:val="TableParagraph"/>
              <w:ind w:left="117" w:right="100"/>
              <w:jc w:val="center"/>
              <w:rPr>
                <w:sz w:val="16"/>
              </w:rPr>
            </w:pPr>
            <w:r>
              <w:rPr>
                <w:sz w:val="16"/>
              </w:rPr>
              <w:t>4,60</w:t>
            </w:r>
          </w:p>
        </w:tc>
        <w:tc>
          <w:tcPr>
            <w:tcW w:w="567" w:type="dxa"/>
          </w:tcPr>
          <w:p w:rsidR="005C415B" w:rsidRDefault="002C6DF1" w:rsidP="007F43C5"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 xml:space="preserve"> 4,34</w:t>
            </w:r>
          </w:p>
        </w:tc>
        <w:tc>
          <w:tcPr>
            <w:tcW w:w="709" w:type="dxa"/>
          </w:tcPr>
          <w:p w:rsidR="005C415B" w:rsidRDefault="00F416D0" w:rsidP="007F43C5">
            <w:pPr>
              <w:pStyle w:val="TableParagraph"/>
              <w:ind w:left="117" w:right="102"/>
              <w:jc w:val="center"/>
              <w:rPr>
                <w:sz w:val="16"/>
              </w:rPr>
            </w:pPr>
            <w:r>
              <w:rPr>
                <w:sz w:val="16"/>
              </w:rPr>
              <w:t>4,48</w:t>
            </w:r>
          </w:p>
        </w:tc>
        <w:tc>
          <w:tcPr>
            <w:tcW w:w="708" w:type="dxa"/>
          </w:tcPr>
          <w:p w:rsidR="005C415B" w:rsidRDefault="00487E7F" w:rsidP="007F43C5">
            <w:pPr>
              <w:pStyle w:val="TableParagraph"/>
              <w:ind w:left="117" w:right="103"/>
              <w:rPr>
                <w:sz w:val="16"/>
              </w:rPr>
            </w:pPr>
            <w:r>
              <w:rPr>
                <w:sz w:val="16"/>
              </w:rPr>
              <w:t>4,41</w:t>
            </w:r>
          </w:p>
        </w:tc>
        <w:tc>
          <w:tcPr>
            <w:tcW w:w="851" w:type="dxa"/>
          </w:tcPr>
          <w:p w:rsidR="005C415B" w:rsidRDefault="006E3930" w:rsidP="0016477F">
            <w:pPr>
              <w:pStyle w:val="TableParagraph"/>
              <w:ind w:right="201"/>
              <w:jc w:val="center"/>
              <w:rPr>
                <w:sz w:val="16"/>
              </w:rPr>
            </w:pPr>
            <w:r>
              <w:rPr>
                <w:sz w:val="16"/>
              </w:rPr>
              <w:t>4,59</w:t>
            </w:r>
          </w:p>
        </w:tc>
        <w:tc>
          <w:tcPr>
            <w:tcW w:w="850" w:type="dxa"/>
          </w:tcPr>
          <w:p w:rsidR="005C415B" w:rsidRDefault="00565D17" w:rsidP="0016477F">
            <w:pPr>
              <w:pStyle w:val="TableParagraph"/>
              <w:ind w:left="97" w:right="89"/>
              <w:jc w:val="center"/>
              <w:rPr>
                <w:sz w:val="16"/>
              </w:rPr>
            </w:pPr>
            <w:r>
              <w:rPr>
                <w:sz w:val="16"/>
              </w:rPr>
              <w:t>4,20</w:t>
            </w:r>
          </w:p>
        </w:tc>
        <w:tc>
          <w:tcPr>
            <w:tcW w:w="917" w:type="dxa"/>
          </w:tcPr>
          <w:p w:rsidR="005C415B" w:rsidRDefault="0016477F" w:rsidP="0016477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4,19</w:t>
            </w:r>
          </w:p>
        </w:tc>
        <w:tc>
          <w:tcPr>
            <w:tcW w:w="635" w:type="dxa"/>
          </w:tcPr>
          <w:p w:rsidR="005C415B" w:rsidRDefault="00287CB4" w:rsidP="0008289D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4,09</w:t>
            </w:r>
          </w:p>
        </w:tc>
        <w:tc>
          <w:tcPr>
            <w:tcW w:w="716" w:type="dxa"/>
          </w:tcPr>
          <w:p w:rsidR="005C415B" w:rsidRDefault="0008289D" w:rsidP="0008289D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4,23</w:t>
            </w:r>
          </w:p>
        </w:tc>
        <w:tc>
          <w:tcPr>
            <w:tcW w:w="791" w:type="dxa"/>
          </w:tcPr>
          <w:p w:rsidR="005C415B" w:rsidRDefault="00B04288" w:rsidP="00B04288">
            <w:pPr>
              <w:pStyle w:val="TableParagraph"/>
              <w:ind w:right="263"/>
              <w:jc w:val="center"/>
              <w:rPr>
                <w:sz w:val="16"/>
              </w:rPr>
            </w:pPr>
            <w:r>
              <w:rPr>
                <w:sz w:val="16"/>
              </w:rPr>
              <w:t>4,11</w:t>
            </w:r>
          </w:p>
        </w:tc>
        <w:tc>
          <w:tcPr>
            <w:tcW w:w="769" w:type="dxa"/>
          </w:tcPr>
          <w:p w:rsidR="005C415B" w:rsidRDefault="00B04288" w:rsidP="007F43C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 xml:space="preserve"> 4,28</w:t>
            </w:r>
          </w:p>
        </w:tc>
        <w:tc>
          <w:tcPr>
            <w:tcW w:w="708" w:type="dxa"/>
          </w:tcPr>
          <w:p w:rsidR="005C415B" w:rsidRDefault="003A1200" w:rsidP="002D2B8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4,19</w:t>
            </w:r>
          </w:p>
        </w:tc>
        <w:tc>
          <w:tcPr>
            <w:tcW w:w="709" w:type="dxa"/>
          </w:tcPr>
          <w:p w:rsidR="005C415B" w:rsidRDefault="00B630E9" w:rsidP="00B630E9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4,21</w:t>
            </w:r>
          </w:p>
        </w:tc>
        <w:tc>
          <w:tcPr>
            <w:tcW w:w="594" w:type="dxa"/>
          </w:tcPr>
          <w:p w:rsidR="005C415B" w:rsidRDefault="00D756C2" w:rsidP="007F43C5">
            <w:pPr>
              <w:pStyle w:val="TableParagraph"/>
              <w:ind w:right="173"/>
              <w:rPr>
                <w:sz w:val="16"/>
              </w:rPr>
            </w:pPr>
            <w:r>
              <w:rPr>
                <w:sz w:val="16"/>
              </w:rPr>
              <w:t xml:space="preserve"> 4,12</w:t>
            </w:r>
          </w:p>
        </w:tc>
        <w:tc>
          <w:tcPr>
            <w:tcW w:w="682" w:type="dxa"/>
          </w:tcPr>
          <w:p w:rsidR="005C415B" w:rsidRDefault="00A860F4" w:rsidP="007F43C5">
            <w:pPr>
              <w:pStyle w:val="TableParagraph"/>
              <w:ind w:right="208"/>
              <w:rPr>
                <w:sz w:val="16"/>
              </w:rPr>
            </w:pPr>
            <w:r>
              <w:rPr>
                <w:sz w:val="16"/>
              </w:rPr>
              <w:t xml:space="preserve"> 4,31</w:t>
            </w:r>
          </w:p>
        </w:tc>
        <w:tc>
          <w:tcPr>
            <w:tcW w:w="727" w:type="dxa"/>
            <w:shd w:val="clear" w:color="auto" w:fill="A9D08E"/>
          </w:tcPr>
          <w:p w:rsidR="005C415B" w:rsidRDefault="00AA38EB" w:rsidP="007F43C5">
            <w:pPr>
              <w:pStyle w:val="TableParagraph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4,20</w:t>
            </w:r>
          </w:p>
        </w:tc>
      </w:tr>
      <w:tr w:rsidR="005C415B" w:rsidTr="005C415B">
        <w:trPr>
          <w:trHeight w:val="479"/>
        </w:trPr>
        <w:tc>
          <w:tcPr>
            <w:tcW w:w="406" w:type="dxa"/>
          </w:tcPr>
          <w:p w:rsidR="005C415B" w:rsidRDefault="005C415B" w:rsidP="007F43C5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309" w:type="dxa"/>
          </w:tcPr>
          <w:p w:rsidR="005C415B" w:rsidRDefault="005C415B" w:rsidP="007F43C5">
            <w:pPr>
              <w:pStyle w:val="TableParagraph"/>
              <w:ind w:left="104" w:right="165"/>
              <w:rPr>
                <w:sz w:val="16"/>
              </w:rPr>
            </w:pPr>
            <w:r>
              <w:rPr>
                <w:sz w:val="16"/>
              </w:rPr>
              <w:t>Kesesuaian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tugas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akhir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dengan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riset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payung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dosen</w:t>
            </w:r>
          </w:p>
        </w:tc>
        <w:tc>
          <w:tcPr>
            <w:tcW w:w="40" w:type="dxa"/>
          </w:tcPr>
          <w:p w:rsidR="005C415B" w:rsidRDefault="005C415B" w:rsidP="007F43C5">
            <w:pPr>
              <w:pStyle w:val="TableParagraph"/>
              <w:ind w:left="117" w:right="103"/>
              <w:jc w:val="center"/>
              <w:rPr>
                <w:b/>
                <w:sz w:val="16"/>
              </w:rPr>
            </w:pPr>
          </w:p>
        </w:tc>
        <w:tc>
          <w:tcPr>
            <w:tcW w:w="639" w:type="dxa"/>
            <w:shd w:val="clear" w:color="auto" w:fill="FF0000"/>
          </w:tcPr>
          <w:p w:rsidR="005C415B" w:rsidRPr="00E979D4" w:rsidRDefault="005C415B" w:rsidP="007F43C5">
            <w:pPr>
              <w:pStyle w:val="TableParagraph"/>
              <w:ind w:left="117" w:right="103"/>
              <w:jc w:val="center"/>
              <w:rPr>
                <w:sz w:val="16"/>
              </w:rPr>
            </w:pPr>
          </w:p>
        </w:tc>
        <w:tc>
          <w:tcPr>
            <w:tcW w:w="709" w:type="dxa"/>
          </w:tcPr>
          <w:p w:rsidR="005C415B" w:rsidRDefault="00C823DB" w:rsidP="002C6DF1">
            <w:pPr>
              <w:pStyle w:val="TableParagraph"/>
              <w:ind w:left="117" w:right="100"/>
              <w:jc w:val="center"/>
              <w:rPr>
                <w:sz w:val="16"/>
              </w:rPr>
            </w:pPr>
            <w:r>
              <w:rPr>
                <w:sz w:val="16"/>
              </w:rPr>
              <w:t>4,42</w:t>
            </w:r>
          </w:p>
        </w:tc>
        <w:tc>
          <w:tcPr>
            <w:tcW w:w="567" w:type="dxa"/>
          </w:tcPr>
          <w:p w:rsidR="005C415B" w:rsidRDefault="002C6DF1" w:rsidP="002C6DF1">
            <w:pPr>
              <w:pStyle w:val="TableParagraph"/>
              <w:ind w:right="130"/>
              <w:rPr>
                <w:sz w:val="16"/>
              </w:rPr>
            </w:pPr>
            <w:r>
              <w:rPr>
                <w:sz w:val="16"/>
              </w:rPr>
              <w:t xml:space="preserve"> 4,39</w:t>
            </w:r>
          </w:p>
        </w:tc>
        <w:tc>
          <w:tcPr>
            <w:tcW w:w="709" w:type="dxa"/>
          </w:tcPr>
          <w:p w:rsidR="005C415B" w:rsidRDefault="00F416D0" w:rsidP="007F43C5">
            <w:pPr>
              <w:pStyle w:val="TableParagraph"/>
              <w:ind w:left="117" w:right="102"/>
              <w:jc w:val="center"/>
              <w:rPr>
                <w:sz w:val="16"/>
              </w:rPr>
            </w:pPr>
            <w:r>
              <w:rPr>
                <w:sz w:val="16"/>
              </w:rPr>
              <w:t>4,44</w:t>
            </w:r>
          </w:p>
        </w:tc>
        <w:tc>
          <w:tcPr>
            <w:tcW w:w="708" w:type="dxa"/>
          </w:tcPr>
          <w:p w:rsidR="005C415B" w:rsidRDefault="00487E7F" w:rsidP="007F43C5">
            <w:pPr>
              <w:pStyle w:val="TableParagraph"/>
              <w:ind w:left="117" w:right="103"/>
              <w:rPr>
                <w:sz w:val="16"/>
              </w:rPr>
            </w:pPr>
            <w:r>
              <w:rPr>
                <w:sz w:val="16"/>
              </w:rPr>
              <w:t>4,18</w:t>
            </w:r>
          </w:p>
        </w:tc>
        <w:tc>
          <w:tcPr>
            <w:tcW w:w="851" w:type="dxa"/>
          </w:tcPr>
          <w:p w:rsidR="003761B5" w:rsidRDefault="006E3930" w:rsidP="0016477F">
            <w:pPr>
              <w:pStyle w:val="TableParagraph"/>
              <w:ind w:right="201"/>
              <w:jc w:val="center"/>
              <w:rPr>
                <w:sz w:val="16"/>
              </w:rPr>
            </w:pPr>
            <w:r>
              <w:rPr>
                <w:sz w:val="16"/>
              </w:rPr>
              <w:t>4,41</w:t>
            </w:r>
          </w:p>
        </w:tc>
        <w:tc>
          <w:tcPr>
            <w:tcW w:w="850" w:type="dxa"/>
          </w:tcPr>
          <w:p w:rsidR="005C415B" w:rsidRDefault="00565D17" w:rsidP="0016477F">
            <w:pPr>
              <w:pStyle w:val="TableParagraph"/>
              <w:ind w:left="97" w:right="89"/>
              <w:jc w:val="center"/>
              <w:rPr>
                <w:sz w:val="16"/>
              </w:rPr>
            </w:pPr>
            <w:r>
              <w:rPr>
                <w:sz w:val="16"/>
              </w:rPr>
              <w:t>4,31</w:t>
            </w:r>
          </w:p>
        </w:tc>
        <w:tc>
          <w:tcPr>
            <w:tcW w:w="917" w:type="dxa"/>
          </w:tcPr>
          <w:p w:rsidR="005C415B" w:rsidRDefault="0016477F" w:rsidP="0016477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4,32</w:t>
            </w:r>
          </w:p>
        </w:tc>
        <w:tc>
          <w:tcPr>
            <w:tcW w:w="635" w:type="dxa"/>
          </w:tcPr>
          <w:p w:rsidR="005C415B" w:rsidRDefault="00287CB4" w:rsidP="0008289D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4,07</w:t>
            </w:r>
          </w:p>
        </w:tc>
        <w:tc>
          <w:tcPr>
            <w:tcW w:w="716" w:type="dxa"/>
          </w:tcPr>
          <w:p w:rsidR="005C415B" w:rsidRDefault="0008289D" w:rsidP="0008289D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4,29</w:t>
            </w:r>
          </w:p>
        </w:tc>
        <w:tc>
          <w:tcPr>
            <w:tcW w:w="791" w:type="dxa"/>
          </w:tcPr>
          <w:p w:rsidR="005C415B" w:rsidRDefault="00B04288" w:rsidP="00B04288">
            <w:pPr>
              <w:pStyle w:val="TableParagraph"/>
              <w:ind w:right="263"/>
              <w:jc w:val="center"/>
              <w:rPr>
                <w:sz w:val="16"/>
              </w:rPr>
            </w:pPr>
            <w:r>
              <w:rPr>
                <w:sz w:val="16"/>
              </w:rPr>
              <w:t>4,20</w:t>
            </w:r>
          </w:p>
        </w:tc>
        <w:tc>
          <w:tcPr>
            <w:tcW w:w="769" w:type="dxa"/>
          </w:tcPr>
          <w:p w:rsidR="005C415B" w:rsidRDefault="00B04288" w:rsidP="007F43C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 xml:space="preserve"> 4,37</w:t>
            </w:r>
          </w:p>
        </w:tc>
        <w:tc>
          <w:tcPr>
            <w:tcW w:w="708" w:type="dxa"/>
          </w:tcPr>
          <w:p w:rsidR="005C415B" w:rsidRDefault="003A1200" w:rsidP="002D2B8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4,28</w:t>
            </w:r>
          </w:p>
        </w:tc>
        <w:tc>
          <w:tcPr>
            <w:tcW w:w="709" w:type="dxa"/>
          </w:tcPr>
          <w:p w:rsidR="005C415B" w:rsidRDefault="00B630E9" w:rsidP="00B630E9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4,21</w:t>
            </w:r>
          </w:p>
        </w:tc>
        <w:tc>
          <w:tcPr>
            <w:tcW w:w="594" w:type="dxa"/>
          </w:tcPr>
          <w:p w:rsidR="005C415B" w:rsidRDefault="00D756C2" w:rsidP="007F43C5">
            <w:pPr>
              <w:pStyle w:val="TableParagraph"/>
              <w:ind w:right="173"/>
              <w:rPr>
                <w:sz w:val="16"/>
              </w:rPr>
            </w:pPr>
            <w:r>
              <w:rPr>
                <w:sz w:val="16"/>
              </w:rPr>
              <w:t xml:space="preserve"> 4,21</w:t>
            </w:r>
          </w:p>
        </w:tc>
        <w:tc>
          <w:tcPr>
            <w:tcW w:w="682" w:type="dxa"/>
          </w:tcPr>
          <w:p w:rsidR="005C415B" w:rsidRDefault="00A860F4" w:rsidP="007F43C5">
            <w:pPr>
              <w:pStyle w:val="TableParagraph"/>
              <w:ind w:right="208"/>
              <w:rPr>
                <w:sz w:val="16"/>
              </w:rPr>
            </w:pPr>
            <w:r>
              <w:rPr>
                <w:sz w:val="16"/>
              </w:rPr>
              <w:t xml:space="preserve"> 4,28</w:t>
            </w:r>
          </w:p>
        </w:tc>
        <w:tc>
          <w:tcPr>
            <w:tcW w:w="727" w:type="dxa"/>
            <w:shd w:val="clear" w:color="auto" w:fill="A9D08E"/>
          </w:tcPr>
          <w:p w:rsidR="005C415B" w:rsidRDefault="00AA38EB" w:rsidP="007F43C5">
            <w:pPr>
              <w:pStyle w:val="TableParagraph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4,25</w:t>
            </w:r>
          </w:p>
        </w:tc>
      </w:tr>
    </w:tbl>
    <w:p w:rsidR="003D3D8A" w:rsidRDefault="00287CB4">
      <w:pPr>
        <w:rPr>
          <w:sz w:val="16"/>
        </w:rPr>
        <w:sectPr w:rsidR="003D3D8A" w:rsidSect="001F630F">
          <w:pgSz w:w="15840" w:h="12240" w:orient="landscape"/>
          <w:pgMar w:top="1140" w:right="247" w:bottom="1000" w:left="580" w:header="0" w:footer="735" w:gutter="0"/>
          <w:cols w:space="720"/>
        </w:sectPr>
      </w:pPr>
      <w:r>
        <w:rPr>
          <w:sz w:val="16"/>
        </w:rPr>
        <w:t xml:space="preserve"> </w:t>
      </w:r>
    </w:p>
    <w:tbl>
      <w:tblPr>
        <w:tblW w:w="14915" w:type="dxa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6"/>
        <w:gridCol w:w="2291"/>
        <w:gridCol w:w="40"/>
        <w:gridCol w:w="657"/>
        <w:gridCol w:w="709"/>
        <w:gridCol w:w="567"/>
        <w:gridCol w:w="709"/>
        <w:gridCol w:w="708"/>
        <w:gridCol w:w="851"/>
        <w:gridCol w:w="850"/>
        <w:gridCol w:w="851"/>
        <w:gridCol w:w="709"/>
        <w:gridCol w:w="708"/>
        <w:gridCol w:w="682"/>
        <w:gridCol w:w="878"/>
        <w:gridCol w:w="708"/>
        <w:gridCol w:w="709"/>
        <w:gridCol w:w="567"/>
        <w:gridCol w:w="606"/>
        <w:gridCol w:w="709"/>
      </w:tblGrid>
      <w:tr w:rsidR="001F630F" w:rsidTr="00083525">
        <w:trPr>
          <w:trHeight w:val="619"/>
        </w:trPr>
        <w:tc>
          <w:tcPr>
            <w:tcW w:w="406" w:type="dxa"/>
            <w:tcBorders>
              <w:top w:val="nil"/>
            </w:tcBorders>
          </w:tcPr>
          <w:p w:rsidR="001F630F" w:rsidRDefault="001F630F">
            <w:pPr>
              <w:pStyle w:val="TableParagraph"/>
              <w:spacing w:line="195" w:lineRule="exact"/>
              <w:ind w:right="87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3</w:t>
            </w:r>
          </w:p>
        </w:tc>
        <w:tc>
          <w:tcPr>
            <w:tcW w:w="2291" w:type="dxa"/>
            <w:tcBorders>
              <w:top w:val="nil"/>
            </w:tcBorders>
          </w:tcPr>
          <w:p w:rsidR="001F630F" w:rsidRDefault="001F630F">
            <w:pPr>
              <w:pStyle w:val="TableParagraph"/>
              <w:spacing w:before="16"/>
              <w:ind w:left="104" w:right="83"/>
              <w:rPr>
                <w:sz w:val="16"/>
              </w:rPr>
            </w:pPr>
            <w:r>
              <w:rPr>
                <w:sz w:val="16"/>
              </w:rPr>
              <w:t>Penjadwalan oleh dosen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terhadap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proses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pembimbingan</w:t>
            </w:r>
          </w:p>
          <w:p w:rsidR="001F630F" w:rsidRDefault="001F630F">
            <w:pPr>
              <w:pStyle w:val="TableParagraph"/>
              <w:spacing w:line="192" w:lineRule="exact"/>
              <w:ind w:left="104"/>
              <w:rPr>
                <w:sz w:val="16"/>
              </w:rPr>
            </w:pPr>
            <w:r>
              <w:rPr>
                <w:sz w:val="16"/>
              </w:rPr>
              <w:t>penyelesaian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tugas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akhir.</w:t>
            </w:r>
          </w:p>
        </w:tc>
        <w:tc>
          <w:tcPr>
            <w:tcW w:w="40" w:type="dxa"/>
            <w:tcBorders>
              <w:top w:val="nil"/>
            </w:tcBorders>
          </w:tcPr>
          <w:p w:rsidR="001F630F" w:rsidRDefault="001F630F">
            <w:pPr>
              <w:pStyle w:val="TableParagraph"/>
              <w:ind w:left="117" w:right="103"/>
              <w:jc w:val="center"/>
              <w:rPr>
                <w:b/>
                <w:sz w:val="16"/>
              </w:rPr>
            </w:pPr>
          </w:p>
        </w:tc>
        <w:tc>
          <w:tcPr>
            <w:tcW w:w="657" w:type="dxa"/>
            <w:tcBorders>
              <w:top w:val="nil"/>
            </w:tcBorders>
            <w:shd w:val="clear" w:color="auto" w:fill="FF0000"/>
          </w:tcPr>
          <w:p w:rsidR="001F630F" w:rsidRPr="00E979D4" w:rsidRDefault="001F630F">
            <w:pPr>
              <w:pStyle w:val="TableParagraph"/>
              <w:ind w:left="117" w:right="103"/>
              <w:jc w:val="center"/>
              <w:rPr>
                <w:sz w:val="16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1F630F" w:rsidRDefault="00C823DB" w:rsidP="002C6DF1">
            <w:pPr>
              <w:pStyle w:val="TableParagraph"/>
              <w:ind w:right="196"/>
              <w:jc w:val="center"/>
              <w:rPr>
                <w:sz w:val="16"/>
              </w:rPr>
            </w:pPr>
            <w:r>
              <w:rPr>
                <w:sz w:val="16"/>
              </w:rPr>
              <w:t>4,37</w:t>
            </w:r>
          </w:p>
        </w:tc>
        <w:tc>
          <w:tcPr>
            <w:tcW w:w="567" w:type="dxa"/>
            <w:tcBorders>
              <w:top w:val="nil"/>
            </w:tcBorders>
          </w:tcPr>
          <w:p w:rsidR="001F630F" w:rsidRDefault="002C6DF1" w:rsidP="0008352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4,23</w:t>
            </w:r>
          </w:p>
        </w:tc>
        <w:tc>
          <w:tcPr>
            <w:tcW w:w="709" w:type="dxa"/>
            <w:tcBorders>
              <w:top w:val="nil"/>
            </w:tcBorders>
          </w:tcPr>
          <w:p w:rsidR="001F630F" w:rsidRDefault="00F416D0">
            <w:pPr>
              <w:pStyle w:val="TableParagraph"/>
              <w:ind w:left="117" w:right="102"/>
              <w:jc w:val="center"/>
              <w:rPr>
                <w:sz w:val="16"/>
              </w:rPr>
            </w:pPr>
            <w:r>
              <w:rPr>
                <w:sz w:val="16"/>
              </w:rPr>
              <w:t>4,47</w:t>
            </w:r>
          </w:p>
        </w:tc>
        <w:tc>
          <w:tcPr>
            <w:tcW w:w="708" w:type="dxa"/>
            <w:tcBorders>
              <w:top w:val="nil"/>
            </w:tcBorders>
          </w:tcPr>
          <w:p w:rsidR="001F630F" w:rsidRDefault="00487E7F" w:rsidP="00A0608A">
            <w:pPr>
              <w:pStyle w:val="TableParagraph"/>
              <w:ind w:left="117" w:right="103"/>
              <w:rPr>
                <w:sz w:val="16"/>
              </w:rPr>
            </w:pPr>
            <w:r>
              <w:rPr>
                <w:sz w:val="16"/>
              </w:rPr>
              <w:t>4,12</w:t>
            </w:r>
          </w:p>
        </w:tc>
        <w:tc>
          <w:tcPr>
            <w:tcW w:w="851" w:type="dxa"/>
            <w:tcBorders>
              <w:top w:val="nil"/>
            </w:tcBorders>
          </w:tcPr>
          <w:p w:rsidR="001F630F" w:rsidRDefault="006E3930" w:rsidP="0016477F">
            <w:pPr>
              <w:pStyle w:val="TableParagraph"/>
              <w:ind w:right="201"/>
              <w:jc w:val="center"/>
              <w:rPr>
                <w:sz w:val="16"/>
              </w:rPr>
            </w:pPr>
            <w:r>
              <w:rPr>
                <w:sz w:val="16"/>
              </w:rPr>
              <w:t>4,64</w:t>
            </w:r>
          </w:p>
        </w:tc>
        <w:tc>
          <w:tcPr>
            <w:tcW w:w="850" w:type="dxa"/>
            <w:tcBorders>
              <w:top w:val="nil"/>
            </w:tcBorders>
          </w:tcPr>
          <w:p w:rsidR="001F630F" w:rsidRDefault="00565D17" w:rsidP="0016477F">
            <w:pPr>
              <w:pStyle w:val="TableParagraph"/>
              <w:ind w:left="97" w:right="89"/>
              <w:jc w:val="center"/>
              <w:rPr>
                <w:sz w:val="16"/>
              </w:rPr>
            </w:pPr>
            <w:r>
              <w:rPr>
                <w:sz w:val="16"/>
              </w:rPr>
              <w:t>4,23</w:t>
            </w:r>
          </w:p>
        </w:tc>
        <w:tc>
          <w:tcPr>
            <w:tcW w:w="851" w:type="dxa"/>
            <w:tcBorders>
              <w:top w:val="nil"/>
            </w:tcBorders>
          </w:tcPr>
          <w:p w:rsidR="001F630F" w:rsidRDefault="0016477F" w:rsidP="0016477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4,26</w:t>
            </w:r>
          </w:p>
        </w:tc>
        <w:tc>
          <w:tcPr>
            <w:tcW w:w="709" w:type="dxa"/>
            <w:tcBorders>
              <w:top w:val="nil"/>
            </w:tcBorders>
          </w:tcPr>
          <w:p w:rsidR="001F630F" w:rsidRDefault="00287CB4" w:rsidP="0008289D">
            <w:pPr>
              <w:pStyle w:val="TableParagraph"/>
              <w:ind w:right="137"/>
              <w:jc w:val="center"/>
              <w:rPr>
                <w:sz w:val="16"/>
              </w:rPr>
            </w:pPr>
            <w:r>
              <w:rPr>
                <w:sz w:val="16"/>
              </w:rPr>
              <w:t>4,03</w:t>
            </w:r>
          </w:p>
        </w:tc>
        <w:tc>
          <w:tcPr>
            <w:tcW w:w="708" w:type="dxa"/>
            <w:tcBorders>
              <w:top w:val="nil"/>
            </w:tcBorders>
          </w:tcPr>
          <w:p w:rsidR="001F630F" w:rsidRDefault="0008289D" w:rsidP="0008289D">
            <w:pPr>
              <w:pStyle w:val="TableParagraph"/>
              <w:ind w:right="106"/>
              <w:jc w:val="center"/>
              <w:rPr>
                <w:sz w:val="16"/>
              </w:rPr>
            </w:pPr>
            <w:r>
              <w:rPr>
                <w:sz w:val="16"/>
              </w:rPr>
              <w:t>4,24</w:t>
            </w:r>
          </w:p>
        </w:tc>
        <w:tc>
          <w:tcPr>
            <w:tcW w:w="682" w:type="dxa"/>
            <w:tcBorders>
              <w:top w:val="nil"/>
            </w:tcBorders>
          </w:tcPr>
          <w:p w:rsidR="001F630F" w:rsidRDefault="00B04288" w:rsidP="00B04288">
            <w:pPr>
              <w:pStyle w:val="TableParagraph"/>
              <w:ind w:right="280"/>
              <w:jc w:val="center"/>
              <w:rPr>
                <w:sz w:val="16"/>
              </w:rPr>
            </w:pPr>
            <w:r>
              <w:rPr>
                <w:sz w:val="16"/>
              </w:rPr>
              <w:t>4,08</w:t>
            </w:r>
          </w:p>
        </w:tc>
        <w:tc>
          <w:tcPr>
            <w:tcW w:w="878" w:type="dxa"/>
            <w:tcBorders>
              <w:top w:val="nil"/>
            </w:tcBorders>
          </w:tcPr>
          <w:p w:rsidR="003A1200" w:rsidRDefault="00B04288" w:rsidP="00E03AB2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 xml:space="preserve"> </w:t>
            </w:r>
            <w:r w:rsidR="002D2B8F">
              <w:rPr>
                <w:sz w:val="16"/>
              </w:rPr>
              <w:t>4,31</w:t>
            </w:r>
          </w:p>
        </w:tc>
        <w:tc>
          <w:tcPr>
            <w:tcW w:w="708" w:type="dxa"/>
            <w:tcBorders>
              <w:top w:val="nil"/>
            </w:tcBorders>
          </w:tcPr>
          <w:p w:rsidR="001F630F" w:rsidRDefault="004D5892" w:rsidP="002D2B8F">
            <w:pPr>
              <w:pStyle w:val="TableParagraph"/>
              <w:ind w:right="106"/>
              <w:jc w:val="center"/>
              <w:rPr>
                <w:sz w:val="16"/>
              </w:rPr>
            </w:pPr>
            <w:r>
              <w:rPr>
                <w:sz w:val="16"/>
              </w:rPr>
              <w:t>4,13</w:t>
            </w:r>
          </w:p>
        </w:tc>
        <w:tc>
          <w:tcPr>
            <w:tcW w:w="709" w:type="dxa"/>
            <w:tcBorders>
              <w:top w:val="nil"/>
            </w:tcBorders>
          </w:tcPr>
          <w:p w:rsidR="001F630F" w:rsidRDefault="00B630E9" w:rsidP="00437D4B">
            <w:pPr>
              <w:pStyle w:val="TableParagraph"/>
              <w:ind w:right="165"/>
              <w:rPr>
                <w:sz w:val="16"/>
              </w:rPr>
            </w:pPr>
            <w:r>
              <w:rPr>
                <w:sz w:val="16"/>
              </w:rPr>
              <w:t xml:space="preserve"> 4,13</w:t>
            </w:r>
          </w:p>
        </w:tc>
        <w:tc>
          <w:tcPr>
            <w:tcW w:w="567" w:type="dxa"/>
            <w:tcBorders>
              <w:top w:val="nil"/>
            </w:tcBorders>
          </w:tcPr>
          <w:p w:rsidR="001F630F" w:rsidRDefault="00D756C2" w:rsidP="00C620AA">
            <w:pPr>
              <w:pStyle w:val="TableParagraph"/>
              <w:ind w:right="173"/>
              <w:rPr>
                <w:sz w:val="16"/>
              </w:rPr>
            </w:pPr>
            <w:r>
              <w:rPr>
                <w:sz w:val="16"/>
              </w:rPr>
              <w:t xml:space="preserve"> 4,11</w:t>
            </w:r>
          </w:p>
        </w:tc>
        <w:tc>
          <w:tcPr>
            <w:tcW w:w="606" w:type="dxa"/>
            <w:tcBorders>
              <w:top w:val="nil"/>
            </w:tcBorders>
          </w:tcPr>
          <w:p w:rsidR="001F630F" w:rsidRDefault="00A860F4" w:rsidP="00307641">
            <w:pPr>
              <w:pStyle w:val="TableParagraph"/>
              <w:ind w:right="208"/>
              <w:rPr>
                <w:sz w:val="16"/>
              </w:rPr>
            </w:pPr>
            <w:r>
              <w:rPr>
                <w:sz w:val="16"/>
              </w:rPr>
              <w:t xml:space="preserve"> 4,33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9D08E"/>
          </w:tcPr>
          <w:p w:rsidR="001F630F" w:rsidRDefault="00AA38EB">
            <w:pPr>
              <w:pStyle w:val="TableParagraph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4,18</w:t>
            </w:r>
          </w:p>
        </w:tc>
      </w:tr>
      <w:tr w:rsidR="001F630F" w:rsidTr="009D33E5">
        <w:trPr>
          <w:trHeight w:val="781"/>
        </w:trPr>
        <w:tc>
          <w:tcPr>
            <w:tcW w:w="406" w:type="dxa"/>
          </w:tcPr>
          <w:p w:rsidR="001F630F" w:rsidRDefault="001F630F" w:rsidP="007F43C5">
            <w:pPr>
              <w:pStyle w:val="TableParagraph"/>
              <w:ind w:right="87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291" w:type="dxa"/>
          </w:tcPr>
          <w:p w:rsidR="001F630F" w:rsidRDefault="001F630F" w:rsidP="007F43C5">
            <w:pPr>
              <w:pStyle w:val="TableParagraph"/>
              <w:ind w:left="104" w:right="100"/>
              <w:rPr>
                <w:sz w:val="16"/>
              </w:rPr>
            </w:pPr>
            <w:r>
              <w:rPr>
                <w:sz w:val="16"/>
              </w:rPr>
              <w:t>Penggunaan buku/kartu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bimbingan dalam tugas akhir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dipantau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dengan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menggunakan</w:t>
            </w:r>
          </w:p>
          <w:p w:rsidR="001F630F" w:rsidRDefault="001F630F" w:rsidP="007F43C5">
            <w:pPr>
              <w:pStyle w:val="TableParagraph"/>
              <w:spacing w:line="175" w:lineRule="exact"/>
              <w:ind w:left="104"/>
              <w:rPr>
                <w:sz w:val="16"/>
              </w:rPr>
            </w:pPr>
            <w:r>
              <w:rPr>
                <w:sz w:val="16"/>
              </w:rPr>
              <w:t>buku/kartu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bimbingan</w:t>
            </w:r>
          </w:p>
        </w:tc>
        <w:tc>
          <w:tcPr>
            <w:tcW w:w="40" w:type="dxa"/>
          </w:tcPr>
          <w:p w:rsidR="001F630F" w:rsidRDefault="001F630F" w:rsidP="007F43C5">
            <w:pPr>
              <w:pStyle w:val="TableParagraph"/>
              <w:ind w:left="117" w:right="99"/>
              <w:jc w:val="center"/>
              <w:rPr>
                <w:sz w:val="16"/>
              </w:rPr>
            </w:pPr>
          </w:p>
        </w:tc>
        <w:tc>
          <w:tcPr>
            <w:tcW w:w="657" w:type="dxa"/>
            <w:shd w:val="clear" w:color="auto" w:fill="FF0000"/>
          </w:tcPr>
          <w:p w:rsidR="001F630F" w:rsidRDefault="001F630F" w:rsidP="007F43C5">
            <w:pPr>
              <w:pStyle w:val="TableParagraph"/>
              <w:ind w:left="117" w:right="99"/>
              <w:jc w:val="center"/>
              <w:rPr>
                <w:sz w:val="16"/>
              </w:rPr>
            </w:pPr>
          </w:p>
        </w:tc>
        <w:tc>
          <w:tcPr>
            <w:tcW w:w="709" w:type="dxa"/>
          </w:tcPr>
          <w:p w:rsidR="001F630F" w:rsidRDefault="00C823DB" w:rsidP="002C6DF1">
            <w:pPr>
              <w:pStyle w:val="TableParagraph"/>
              <w:ind w:right="196"/>
              <w:jc w:val="center"/>
              <w:rPr>
                <w:sz w:val="16"/>
              </w:rPr>
            </w:pPr>
            <w:r>
              <w:rPr>
                <w:sz w:val="16"/>
              </w:rPr>
              <w:t>4,18</w:t>
            </w:r>
          </w:p>
        </w:tc>
        <w:tc>
          <w:tcPr>
            <w:tcW w:w="567" w:type="dxa"/>
          </w:tcPr>
          <w:p w:rsidR="001F630F" w:rsidRDefault="002C6DF1" w:rsidP="002C6D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3,92</w:t>
            </w:r>
          </w:p>
        </w:tc>
        <w:tc>
          <w:tcPr>
            <w:tcW w:w="709" w:type="dxa"/>
            <w:tcBorders>
              <w:bottom w:val="single" w:sz="8" w:space="0" w:color="000000"/>
            </w:tcBorders>
          </w:tcPr>
          <w:p w:rsidR="001F630F" w:rsidRDefault="00F416D0" w:rsidP="007F43C5">
            <w:pPr>
              <w:pStyle w:val="TableParagraph"/>
              <w:ind w:left="117" w:right="102"/>
              <w:jc w:val="center"/>
              <w:rPr>
                <w:sz w:val="16"/>
              </w:rPr>
            </w:pPr>
            <w:r>
              <w:rPr>
                <w:sz w:val="16"/>
              </w:rPr>
              <w:t>4,39</w:t>
            </w:r>
          </w:p>
        </w:tc>
        <w:tc>
          <w:tcPr>
            <w:tcW w:w="708" w:type="dxa"/>
            <w:tcBorders>
              <w:bottom w:val="single" w:sz="8" w:space="0" w:color="000000"/>
            </w:tcBorders>
          </w:tcPr>
          <w:p w:rsidR="001F630F" w:rsidRDefault="00487E7F" w:rsidP="007F43C5">
            <w:pPr>
              <w:pStyle w:val="TableParagraph"/>
              <w:ind w:left="117" w:right="103"/>
              <w:rPr>
                <w:sz w:val="16"/>
              </w:rPr>
            </w:pPr>
            <w:r>
              <w:rPr>
                <w:sz w:val="16"/>
              </w:rPr>
              <w:t>3,94</w:t>
            </w:r>
          </w:p>
        </w:tc>
        <w:tc>
          <w:tcPr>
            <w:tcW w:w="851" w:type="dxa"/>
            <w:tcBorders>
              <w:bottom w:val="single" w:sz="8" w:space="0" w:color="000000"/>
            </w:tcBorders>
          </w:tcPr>
          <w:p w:rsidR="001F630F" w:rsidRDefault="006E3930" w:rsidP="0016477F">
            <w:pPr>
              <w:pStyle w:val="TableParagraph"/>
              <w:ind w:right="201"/>
              <w:jc w:val="center"/>
              <w:rPr>
                <w:sz w:val="16"/>
              </w:rPr>
            </w:pPr>
            <w:r>
              <w:rPr>
                <w:sz w:val="16"/>
              </w:rPr>
              <w:t>4,55</w:t>
            </w:r>
          </w:p>
        </w:tc>
        <w:tc>
          <w:tcPr>
            <w:tcW w:w="850" w:type="dxa"/>
            <w:tcBorders>
              <w:bottom w:val="single" w:sz="8" w:space="0" w:color="000000"/>
            </w:tcBorders>
          </w:tcPr>
          <w:p w:rsidR="001F630F" w:rsidRPr="00B90FCC" w:rsidRDefault="00565D17" w:rsidP="0016477F">
            <w:pPr>
              <w:pStyle w:val="TableParagraph"/>
              <w:ind w:left="98" w:right="89"/>
              <w:jc w:val="center"/>
              <w:rPr>
                <w:sz w:val="16"/>
              </w:rPr>
            </w:pPr>
            <w:r>
              <w:rPr>
                <w:sz w:val="16"/>
              </w:rPr>
              <w:t>4,00</w:t>
            </w:r>
          </w:p>
        </w:tc>
        <w:tc>
          <w:tcPr>
            <w:tcW w:w="851" w:type="dxa"/>
            <w:tcBorders>
              <w:bottom w:val="single" w:sz="8" w:space="0" w:color="000000"/>
            </w:tcBorders>
          </w:tcPr>
          <w:p w:rsidR="001F630F" w:rsidRDefault="0016477F" w:rsidP="0016477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4,17</w:t>
            </w:r>
          </w:p>
        </w:tc>
        <w:tc>
          <w:tcPr>
            <w:tcW w:w="709" w:type="dxa"/>
          </w:tcPr>
          <w:p w:rsidR="001F630F" w:rsidRDefault="00287CB4" w:rsidP="0008289D">
            <w:pPr>
              <w:pStyle w:val="TableParagraph"/>
              <w:ind w:right="137"/>
              <w:jc w:val="center"/>
              <w:rPr>
                <w:sz w:val="16"/>
              </w:rPr>
            </w:pPr>
            <w:r>
              <w:rPr>
                <w:sz w:val="16"/>
              </w:rPr>
              <w:t>4,10</w:t>
            </w:r>
          </w:p>
        </w:tc>
        <w:tc>
          <w:tcPr>
            <w:tcW w:w="708" w:type="dxa"/>
          </w:tcPr>
          <w:p w:rsidR="001F630F" w:rsidRDefault="0008289D" w:rsidP="0008289D">
            <w:pPr>
              <w:pStyle w:val="TableParagraph"/>
              <w:ind w:right="106"/>
              <w:jc w:val="center"/>
              <w:rPr>
                <w:sz w:val="16"/>
              </w:rPr>
            </w:pPr>
            <w:r>
              <w:rPr>
                <w:sz w:val="16"/>
              </w:rPr>
              <w:t>4,21</w:t>
            </w:r>
          </w:p>
        </w:tc>
        <w:tc>
          <w:tcPr>
            <w:tcW w:w="682" w:type="dxa"/>
          </w:tcPr>
          <w:p w:rsidR="001F630F" w:rsidRDefault="00B04288" w:rsidP="00B04288">
            <w:pPr>
              <w:pStyle w:val="TableParagraph"/>
              <w:ind w:left="-7" w:right="115"/>
              <w:jc w:val="center"/>
              <w:rPr>
                <w:sz w:val="16"/>
              </w:rPr>
            </w:pPr>
            <w:r>
              <w:rPr>
                <w:sz w:val="16"/>
              </w:rPr>
              <w:t>3,90</w:t>
            </w:r>
          </w:p>
        </w:tc>
        <w:tc>
          <w:tcPr>
            <w:tcW w:w="878" w:type="dxa"/>
          </w:tcPr>
          <w:p w:rsidR="001F630F" w:rsidRDefault="002D2B8F" w:rsidP="007F43C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 xml:space="preserve"> 4,14</w:t>
            </w:r>
          </w:p>
        </w:tc>
        <w:tc>
          <w:tcPr>
            <w:tcW w:w="708" w:type="dxa"/>
          </w:tcPr>
          <w:p w:rsidR="001F630F" w:rsidRDefault="004D5892" w:rsidP="002D2B8F">
            <w:pPr>
              <w:pStyle w:val="TableParagraph"/>
              <w:ind w:right="106"/>
              <w:jc w:val="center"/>
              <w:rPr>
                <w:sz w:val="16"/>
              </w:rPr>
            </w:pPr>
            <w:r>
              <w:rPr>
                <w:sz w:val="16"/>
              </w:rPr>
              <w:t>4,17</w:t>
            </w:r>
          </w:p>
        </w:tc>
        <w:tc>
          <w:tcPr>
            <w:tcW w:w="709" w:type="dxa"/>
          </w:tcPr>
          <w:p w:rsidR="001F630F" w:rsidRDefault="00B630E9" w:rsidP="007F43C5">
            <w:pPr>
              <w:pStyle w:val="TableParagraph"/>
              <w:ind w:right="165"/>
              <w:rPr>
                <w:sz w:val="16"/>
              </w:rPr>
            </w:pPr>
            <w:r>
              <w:rPr>
                <w:sz w:val="16"/>
              </w:rPr>
              <w:t xml:space="preserve"> 4,12</w:t>
            </w:r>
          </w:p>
        </w:tc>
        <w:tc>
          <w:tcPr>
            <w:tcW w:w="567" w:type="dxa"/>
          </w:tcPr>
          <w:p w:rsidR="001F630F" w:rsidRDefault="00D756C2" w:rsidP="007F43C5">
            <w:pPr>
              <w:pStyle w:val="TableParagraph"/>
              <w:ind w:right="173"/>
              <w:rPr>
                <w:sz w:val="16"/>
              </w:rPr>
            </w:pPr>
            <w:r>
              <w:rPr>
                <w:sz w:val="16"/>
              </w:rPr>
              <w:t xml:space="preserve"> 4,09</w:t>
            </w:r>
          </w:p>
        </w:tc>
        <w:tc>
          <w:tcPr>
            <w:tcW w:w="606" w:type="dxa"/>
          </w:tcPr>
          <w:p w:rsidR="001F630F" w:rsidRDefault="00A860F4" w:rsidP="007F43C5">
            <w:pPr>
              <w:pStyle w:val="TableParagraph"/>
              <w:ind w:right="208"/>
              <w:rPr>
                <w:sz w:val="16"/>
              </w:rPr>
            </w:pPr>
            <w:r>
              <w:rPr>
                <w:sz w:val="16"/>
              </w:rPr>
              <w:t xml:space="preserve"> 4,28</w:t>
            </w:r>
          </w:p>
        </w:tc>
        <w:tc>
          <w:tcPr>
            <w:tcW w:w="709" w:type="dxa"/>
            <w:shd w:val="clear" w:color="auto" w:fill="A9D08E"/>
          </w:tcPr>
          <w:p w:rsidR="001F630F" w:rsidRDefault="00AA38EB" w:rsidP="007F43C5">
            <w:pPr>
              <w:pStyle w:val="TableParagraph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4,09</w:t>
            </w:r>
          </w:p>
        </w:tc>
      </w:tr>
      <w:tr w:rsidR="001F630F" w:rsidTr="009D33E5">
        <w:trPr>
          <w:trHeight w:val="594"/>
        </w:trPr>
        <w:tc>
          <w:tcPr>
            <w:tcW w:w="406" w:type="dxa"/>
          </w:tcPr>
          <w:p w:rsidR="001F630F" w:rsidRDefault="001F630F" w:rsidP="007F43C5">
            <w:pPr>
              <w:pStyle w:val="TableParagraph"/>
              <w:ind w:right="87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291" w:type="dxa"/>
          </w:tcPr>
          <w:p w:rsidR="001F630F" w:rsidRDefault="001F630F" w:rsidP="007F43C5">
            <w:pPr>
              <w:pStyle w:val="TableParagraph"/>
              <w:ind w:left="104" w:right="217"/>
              <w:rPr>
                <w:sz w:val="16"/>
              </w:rPr>
            </w:pPr>
            <w:r>
              <w:rPr>
                <w:sz w:val="16"/>
              </w:rPr>
              <w:t>Kualitas proses validasi dalam</w:t>
            </w:r>
            <w:r>
              <w:rPr>
                <w:spacing w:val="-35"/>
                <w:sz w:val="16"/>
              </w:rPr>
              <w:t xml:space="preserve"> </w:t>
            </w:r>
            <w:r>
              <w:rPr>
                <w:sz w:val="16"/>
              </w:rPr>
              <w:t>penyelesaian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tugas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akhir</w:t>
            </w:r>
          </w:p>
        </w:tc>
        <w:tc>
          <w:tcPr>
            <w:tcW w:w="40" w:type="dxa"/>
          </w:tcPr>
          <w:p w:rsidR="001F630F" w:rsidRDefault="001F630F" w:rsidP="007F43C5">
            <w:pPr>
              <w:pStyle w:val="TableParagraph"/>
              <w:ind w:left="117" w:right="99"/>
              <w:jc w:val="center"/>
              <w:rPr>
                <w:sz w:val="16"/>
              </w:rPr>
            </w:pPr>
          </w:p>
        </w:tc>
        <w:tc>
          <w:tcPr>
            <w:tcW w:w="657" w:type="dxa"/>
            <w:shd w:val="clear" w:color="auto" w:fill="FF0000"/>
          </w:tcPr>
          <w:p w:rsidR="001F630F" w:rsidRDefault="001F630F" w:rsidP="007F43C5">
            <w:pPr>
              <w:pStyle w:val="TableParagraph"/>
              <w:ind w:left="117" w:right="99"/>
              <w:jc w:val="center"/>
              <w:rPr>
                <w:sz w:val="16"/>
              </w:rPr>
            </w:pPr>
          </w:p>
        </w:tc>
        <w:tc>
          <w:tcPr>
            <w:tcW w:w="709" w:type="dxa"/>
          </w:tcPr>
          <w:p w:rsidR="001F630F" w:rsidRDefault="00C823DB" w:rsidP="002C6DF1">
            <w:pPr>
              <w:pStyle w:val="TableParagraph"/>
              <w:ind w:right="196"/>
              <w:jc w:val="center"/>
              <w:rPr>
                <w:sz w:val="16"/>
              </w:rPr>
            </w:pPr>
            <w:r>
              <w:rPr>
                <w:sz w:val="16"/>
              </w:rPr>
              <w:t>4,41</w:t>
            </w:r>
          </w:p>
        </w:tc>
        <w:tc>
          <w:tcPr>
            <w:tcW w:w="567" w:type="dxa"/>
            <w:tcBorders>
              <w:right w:val="single" w:sz="8" w:space="0" w:color="000000"/>
            </w:tcBorders>
          </w:tcPr>
          <w:p w:rsidR="001F630F" w:rsidRDefault="002C6DF1" w:rsidP="002C6D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4,27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30F" w:rsidRDefault="00F416D0" w:rsidP="007F43C5">
            <w:pPr>
              <w:pStyle w:val="TableParagraph"/>
              <w:ind w:left="117" w:right="102"/>
              <w:jc w:val="center"/>
              <w:rPr>
                <w:sz w:val="16"/>
              </w:rPr>
            </w:pPr>
            <w:r>
              <w:rPr>
                <w:sz w:val="16"/>
              </w:rPr>
              <w:t>4,44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30F" w:rsidRDefault="00487E7F" w:rsidP="007F43C5">
            <w:pPr>
              <w:pStyle w:val="TableParagraph"/>
              <w:ind w:left="117" w:right="103"/>
              <w:rPr>
                <w:sz w:val="16"/>
              </w:rPr>
            </w:pPr>
            <w:r>
              <w:rPr>
                <w:sz w:val="16"/>
              </w:rPr>
              <w:t>4,12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30F" w:rsidRDefault="006E3930" w:rsidP="0016477F">
            <w:pPr>
              <w:pStyle w:val="TableParagraph"/>
              <w:ind w:right="201"/>
              <w:jc w:val="center"/>
              <w:rPr>
                <w:sz w:val="16"/>
              </w:rPr>
            </w:pPr>
            <w:r>
              <w:rPr>
                <w:sz w:val="16"/>
              </w:rPr>
              <w:t>4,64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30F" w:rsidRPr="00B90FCC" w:rsidRDefault="00565D17" w:rsidP="0016477F">
            <w:pPr>
              <w:pStyle w:val="TableParagraph"/>
              <w:ind w:left="98" w:right="89"/>
              <w:jc w:val="center"/>
              <w:rPr>
                <w:sz w:val="16"/>
              </w:rPr>
            </w:pPr>
            <w:r>
              <w:rPr>
                <w:sz w:val="16"/>
              </w:rPr>
              <w:t>4,23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30F" w:rsidRDefault="0016477F" w:rsidP="0016477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4,29</w:t>
            </w:r>
          </w:p>
        </w:tc>
        <w:tc>
          <w:tcPr>
            <w:tcW w:w="709" w:type="dxa"/>
            <w:tcBorders>
              <w:left w:val="single" w:sz="8" w:space="0" w:color="000000"/>
            </w:tcBorders>
          </w:tcPr>
          <w:p w:rsidR="001F630F" w:rsidRDefault="00287CB4" w:rsidP="0008289D">
            <w:pPr>
              <w:pStyle w:val="TableParagraph"/>
              <w:ind w:right="137"/>
              <w:jc w:val="center"/>
              <w:rPr>
                <w:sz w:val="16"/>
              </w:rPr>
            </w:pPr>
            <w:r>
              <w:rPr>
                <w:sz w:val="16"/>
              </w:rPr>
              <w:t>4,10</w:t>
            </w:r>
          </w:p>
        </w:tc>
        <w:tc>
          <w:tcPr>
            <w:tcW w:w="708" w:type="dxa"/>
          </w:tcPr>
          <w:p w:rsidR="001F630F" w:rsidRDefault="0008289D" w:rsidP="0008289D">
            <w:pPr>
              <w:pStyle w:val="TableParagraph"/>
              <w:ind w:right="106"/>
              <w:jc w:val="center"/>
              <w:rPr>
                <w:sz w:val="16"/>
              </w:rPr>
            </w:pPr>
            <w:r>
              <w:rPr>
                <w:sz w:val="16"/>
              </w:rPr>
              <w:t>4,30</w:t>
            </w:r>
          </w:p>
        </w:tc>
        <w:tc>
          <w:tcPr>
            <w:tcW w:w="682" w:type="dxa"/>
          </w:tcPr>
          <w:p w:rsidR="001F630F" w:rsidRDefault="00B04288" w:rsidP="00B04288">
            <w:pPr>
              <w:pStyle w:val="TableParagraph"/>
              <w:ind w:right="280"/>
              <w:jc w:val="center"/>
              <w:rPr>
                <w:sz w:val="16"/>
              </w:rPr>
            </w:pPr>
            <w:r>
              <w:rPr>
                <w:sz w:val="16"/>
              </w:rPr>
              <w:t>4,14</w:t>
            </w:r>
          </w:p>
        </w:tc>
        <w:tc>
          <w:tcPr>
            <w:tcW w:w="878" w:type="dxa"/>
          </w:tcPr>
          <w:p w:rsidR="001F630F" w:rsidRDefault="002D2B8F" w:rsidP="007F43C5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 xml:space="preserve"> 4,26</w:t>
            </w:r>
          </w:p>
        </w:tc>
        <w:tc>
          <w:tcPr>
            <w:tcW w:w="708" w:type="dxa"/>
          </w:tcPr>
          <w:p w:rsidR="001F630F" w:rsidRDefault="004D5892" w:rsidP="002D2B8F">
            <w:pPr>
              <w:pStyle w:val="TableParagraph"/>
              <w:ind w:right="106"/>
              <w:jc w:val="center"/>
              <w:rPr>
                <w:sz w:val="16"/>
              </w:rPr>
            </w:pPr>
            <w:r>
              <w:rPr>
                <w:sz w:val="16"/>
              </w:rPr>
              <w:t>4,29</w:t>
            </w:r>
          </w:p>
        </w:tc>
        <w:tc>
          <w:tcPr>
            <w:tcW w:w="709" w:type="dxa"/>
          </w:tcPr>
          <w:p w:rsidR="001F630F" w:rsidRDefault="00B630E9" w:rsidP="007F43C5">
            <w:pPr>
              <w:pStyle w:val="TableParagraph"/>
              <w:ind w:right="165"/>
              <w:rPr>
                <w:sz w:val="16"/>
              </w:rPr>
            </w:pPr>
            <w:r>
              <w:rPr>
                <w:sz w:val="16"/>
              </w:rPr>
              <w:t xml:space="preserve"> 4,21</w:t>
            </w:r>
          </w:p>
        </w:tc>
        <w:tc>
          <w:tcPr>
            <w:tcW w:w="567" w:type="dxa"/>
          </w:tcPr>
          <w:p w:rsidR="001F630F" w:rsidRDefault="00D756C2" w:rsidP="007F43C5">
            <w:pPr>
              <w:pStyle w:val="TableParagraph"/>
              <w:ind w:right="4"/>
              <w:rPr>
                <w:sz w:val="16"/>
              </w:rPr>
            </w:pPr>
            <w:r>
              <w:rPr>
                <w:sz w:val="16"/>
              </w:rPr>
              <w:t xml:space="preserve"> 4,18</w:t>
            </w:r>
          </w:p>
        </w:tc>
        <w:tc>
          <w:tcPr>
            <w:tcW w:w="606" w:type="dxa"/>
          </w:tcPr>
          <w:p w:rsidR="001F630F" w:rsidRDefault="00A860F4" w:rsidP="007F43C5">
            <w:pPr>
              <w:pStyle w:val="TableParagraph"/>
              <w:ind w:right="208"/>
              <w:rPr>
                <w:sz w:val="16"/>
              </w:rPr>
            </w:pPr>
            <w:r>
              <w:rPr>
                <w:sz w:val="16"/>
              </w:rPr>
              <w:t xml:space="preserve"> 4,31</w:t>
            </w:r>
          </w:p>
        </w:tc>
        <w:tc>
          <w:tcPr>
            <w:tcW w:w="709" w:type="dxa"/>
            <w:shd w:val="clear" w:color="auto" w:fill="A9D08E"/>
          </w:tcPr>
          <w:p w:rsidR="001F630F" w:rsidRDefault="00AA38EB" w:rsidP="007F43C5">
            <w:pPr>
              <w:pStyle w:val="TableParagraph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4,23</w:t>
            </w:r>
          </w:p>
        </w:tc>
      </w:tr>
      <w:tr w:rsidR="001F630F" w:rsidTr="009D33E5">
        <w:trPr>
          <w:trHeight w:val="748"/>
        </w:trPr>
        <w:tc>
          <w:tcPr>
            <w:tcW w:w="406" w:type="dxa"/>
          </w:tcPr>
          <w:p w:rsidR="001F630F" w:rsidRDefault="001F630F" w:rsidP="006B194E">
            <w:pPr>
              <w:pStyle w:val="TableParagraph"/>
              <w:ind w:right="87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291" w:type="dxa"/>
          </w:tcPr>
          <w:p w:rsidR="001F630F" w:rsidRDefault="001F630F" w:rsidP="006B194E">
            <w:pPr>
              <w:pStyle w:val="TableParagraph"/>
              <w:ind w:left="104" w:right="183"/>
              <w:rPr>
                <w:sz w:val="16"/>
              </w:rPr>
            </w:pPr>
            <w:r>
              <w:rPr>
                <w:sz w:val="16"/>
              </w:rPr>
              <w:t>Kemudahan dalam melakukan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komunikasi dengan dosen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pembimbing.</w:t>
            </w:r>
          </w:p>
        </w:tc>
        <w:tc>
          <w:tcPr>
            <w:tcW w:w="40" w:type="dxa"/>
          </w:tcPr>
          <w:p w:rsidR="001F630F" w:rsidRDefault="001F630F" w:rsidP="006B194E">
            <w:pPr>
              <w:pStyle w:val="TableParagraph"/>
              <w:ind w:left="117" w:right="99"/>
              <w:jc w:val="center"/>
              <w:rPr>
                <w:sz w:val="16"/>
              </w:rPr>
            </w:pPr>
          </w:p>
        </w:tc>
        <w:tc>
          <w:tcPr>
            <w:tcW w:w="657" w:type="dxa"/>
            <w:shd w:val="clear" w:color="auto" w:fill="FF0000"/>
          </w:tcPr>
          <w:p w:rsidR="001F630F" w:rsidRDefault="001F630F" w:rsidP="006B194E">
            <w:pPr>
              <w:pStyle w:val="TableParagraph"/>
              <w:ind w:left="117" w:right="99"/>
              <w:jc w:val="center"/>
              <w:rPr>
                <w:sz w:val="16"/>
              </w:rPr>
            </w:pPr>
          </w:p>
        </w:tc>
        <w:tc>
          <w:tcPr>
            <w:tcW w:w="709" w:type="dxa"/>
          </w:tcPr>
          <w:p w:rsidR="001F630F" w:rsidRDefault="00C823DB" w:rsidP="002C6DF1">
            <w:pPr>
              <w:pStyle w:val="TableParagraph"/>
              <w:ind w:right="196"/>
              <w:jc w:val="center"/>
              <w:rPr>
                <w:sz w:val="16"/>
              </w:rPr>
            </w:pPr>
            <w:r>
              <w:rPr>
                <w:sz w:val="16"/>
              </w:rPr>
              <w:t>4,46</w:t>
            </w:r>
          </w:p>
        </w:tc>
        <w:tc>
          <w:tcPr>
            <w:tcW w:w="567" w:type="dxa"/>
            <w:tcBorders>
              <w:right w:val="single" w:sz="8" w:space="0" w:color="000000"/>
            </w:tcBorders>
          </w:tcPr>
          <w:p w:rsidR="001F630F" w:rsidRDefault="002C6DF1" w:rsidP="002C6D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4,33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30F" w:rsidRDefault="00F416D0" w:rsidP="006B194E">
            <w:pPr>
              <w:pStyle w:val="TableParagraph"/>
              <w:ind w:left="117" w:right="102"/>
              <w:jc w:val="center"/>
              <w:rPr>
                <w:sz w:val="16"/>
              </w:rPr>
            </w:pPr>
            <w:r>
              <w:rPr>
                <w:sz w:val="16"/>
              </w:rPr>
              <w:t>4,52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30F" w:rsidRDefault="00487E7F" w:rsidP="006B194E">
            <w:pPr>
              <w:pStyle w:val="TableParagraph"/>
              <w:ind w:left="117" w:right="103"/>
              <w:rPr>
                <w:sz w:val="16"/>
              </w:rPr>
            </w:pPr>
            <w:r>
              <w:rPr>
                <w:sz w:val="16"/>
              </w:rPr>
              <w:t>4,35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30F" w:rsidRDefault="006E3930" w:rsidP="0016477F">
            <w:pPr>
              <w:pStyle w:val="TableParagraph"/>
              <w:ind w:right="201"/>
              <w:jc w:val="center"/>
              <w:rPr>
                <w:sz w:val="16"/>
              </w:rPr>
            </w:pPr>
            <w:r>
              <w:rPr>
                <w:sz w:val="16"/>
              </w:rPr>
              <w:t>4,59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30F" w:rsidRPr="00B90FCC" w:rsidRDefault="00565D17" w:rsidP="0016477F">
            <w:pPr>
              <w:pStyle w:val="TableParagraph"/>
              <w:ind w:left="97" w:right="89"/>
              <w:jc w:val="center"/>
              <w:rPr>
                <w:sz w:val="16"/>
              </w:rPr>
            </w:pPr>
            <w:r>
              <w:rPr>
                <w:sz w:val="16"/>
              </w:rPr>
              <w:t>4,38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630F" w:rsidRDefault="0016477F" w:rsidP="0016477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4,46</w:t>
            </w:r>
          </w:p>
        </w:tc>
        <w:tc>
          <w:tcPr>
            <w:tcW w:w="709" w:type="dxa"/>
            <w:tcBorders>
              <w:left w:val="single" w:sz="8" w:space="0" w:color="000000"/>
            </w:tcBorders>
          </w:tcPr>
          <w:p w:rsidR="001F630F" w:rsidRDefault="00287CB4" w:rsidP="0008289D">
            <w:pPr>
              <w:pStyle w:val="TableParagraph"/>
              <w:ind w:right="137"/>
              <w:jc w:val="center"/>
              <w:rPr>
                <w:sz w:val="16"/>
              </w:rPr>
            </w:pPr>
            <w:r>
              <w:rPr>
                <w:sz w:val="16"/>
              </w:rPr>
              <w:t>4,15</w:t>
            </w:r>
          </w:p>
        </w:tc>
        <w:tc>
          <w:tcPr>
            <w:tcW w:w="708" w:type="dxa"/>
          </w:tcPr>
          <w:p w:rsidR="001F630F" w:rsidRDefault="0008289D" w:rsidP="0008289D">
            <w:pPr>
              <w:pStyle w:val="TableParagraph"/>
              <w:ind w:right="106"/>
              <w:jc w:val="center"/>
              <w:rPr>
                <w:sz w:val="16"/>
              </w:rPr>
            </w:pPr>
            <w:r>
              <w:rPr>
                <w:sz w:val="16"/>
              </w:rPr>
              <w:t>4,28</w:t>
            </w:r>
          </w:p>
        </w:tc>
        <w:tc>
          <w:tcPr>
            <w:tcW w:w="682" w:type="dxa"/>
          </w:tcPr>
          <w:p w:rsidR="001F630F" w:rsidRDefault="00B04288" w:rsidP="00B04288">
            <w:pPr>
              <w:pStyle w:val="TableParagraph"/>
              <w:ind w:right="321"/>
              <w:jc w:val="center"/>
              <w:rPr>
                <w:sz w:val="16"/>
              </w:rPr>
            </w:pPr>
            <w:r>
              <w:rPr>
                <w:sz w:val="16"/>
              </w:rPr>
              <w:t>4,16</w:t>
            </w:r>
          </w:p>
        </w:tc>
        <w:tc>
          <w:tcPr>
            <w:tcW w:w="878" w:type="dxa"/>
          </w:tcPr>
          <w:p w:rsidR="001F630F" w:rsidRDefault="002D2B8F" w:rsidP="006B194E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 xml:space="preserve"> 4,32</w:t>
            </w:r>
          </w:p>
        </w:tc>
        <w:tc>
          <w:tcPr>
            <w:tcW w:w="708" w:type="dxa"/>
          </w:tcPr>
          <w:p w:rsidR="001F630F" w:rsidRDefault="004D5892" w:rsidP="002D2B8F">
            <w:pPr>
              <w:pStyle w:val="TableParagraph"/>
              <w:ind w:right="106"/>
              <w:jc w:val="center"/>
              <w:rPr>
                <w:sz w:val="16"/>
              </w:rPr>
            </w:pPr>
            <w:r>
              <w:rPr>
                <w:sz w:val="16"/>
              </w:rPr>
              <w:t>4,19</w:t>
            </w:r>
          </w:p>
        </w:tc>
        <w:tc>
          <w:tcPr>
            <w:tcW w:w="709" w:type="dxa"/>
          </w:tcPr>
          <w:p w:rsidR="001F630F" w:rsidRDefault="00B630E9" w:rsidP="006B194E">
            <w:pPr>
              <w:pStyle w:val="TableParagraph"/>
              <w:ind w:right="165"/>
              <w:rPr>
                <w:sz w:val="16"/>
              </w:rPr>
            </w:pPr>
            <w:r>
              <w:rPr>
                <w:sz w:val="16"/>
              </w:rPr>
              <w:t xml:space="preserve"> 4,21</w:t>
            </w:r>
          </w:p>
        </w:tc>
        <w:tc>
          <w:tcPr>
            <w:tcW w:w="567" w:type="dxa"/>
          </w:tcPr>
          <w:p w:rsidR="001F630F" w:rsidRDefault="00D756C2" w:rsidP="006B194E">
            <w:pPr>
              <w:pStyle w:val="TableParagraph"/>
              <w:ind w:right="173"/>
              <w:rPr>
                <w:sz w:val="16"/>
              </w:rPr>
            </w:pPr>
            <w:r>
              <w:rPr>
                <w:sz w:val="16"/>
              </w:rPr>
              <w:t xml:space="preserve"> 4,18</w:t>
            </w:r>
          </w:p>
        </w:tc>
        <w:tc>
          <w:tcPr>
            <w:tcW w:w="606" w:type="dxa"/>
          </w:tcPr>
          <w:p w:rsidR="001F630F" w:rsidRDefault="00A860F4" w:rsidP="006B194E">
            <w:pPr>
              <w:pStyle w:val="TableParagraph"/>
              <w:ind w:right="208"/>
              <w:rPr>
                <w:sz w:val="16"/>
              </w:rPr>
            </w:pPr>
            <w:r>
              <w:rPr>
                <w:sz w:val="16"/>
              </w:rPr>
              <w:t xml:space="preserve"> 4,28</w:t>
            </w:r>
          </w:p>
        </w:tc>
        <w:tc>
          <w:tcPr>
            <w:tcW w:w="709" w:type="dxa"/>
            <w:shd w:val="clear" w:color="auto" w:fill="A9D08E"/>
          </w:tcPr>
          <w:p w:rsidR="001F630F" w:rsidRDefault="00AA38EB" w:rsidP="006B194E">
            <w:pPr>
              <w:pStyle w:val="TableParagraph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4,26</w:t>
            </w:r>
          </w:p>
        </w:tc>
      </w:tr>
      <w:tr w:rsidR="00B52350" w:rsidTr="009D33E5">
        <w:trPr>
          <w:trHeight w:val="779"/>
        </w:trPr>
        <w:tc>
          <w:tcPr>
            <w:tcW w:w="406" w:type="dxa"/>
          </w:tcPr>
          <w:p w:rsidR="00B52350" w:rsidRDefault="00B52350" w:rsidP="006B194E">
            <w:pPr>
              <w:pStyle w:val="TableParagraph"/>
              <w:spacing w:line="194" w:lineRule="exact"/>
              <w:ind w:right="87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291" w:type="dxa"/>
          </w:tcPr>
          <w:p w:rsidR="00B52350" w:rsidRDefault="00B52350" w:rsidP="006B194E">
            <w:pPr>
              <w:pStyle w:val="TableParagraph"/>
              <w:ind w:left="104" w:right="533"/>
              <w:rPr>
                <w:sz w:val="16"/>
              </w:rPr>
            </w:pPr>
            <w:r>
              <w:rPr>
                <w:sz w:val="16"/>
              </w:rPr>
              <w:t>Dukungan dosen dalam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memberi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solusi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terhadap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permasalahan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dalam</w:t>
            </w:r>
          </w:p>
          <w:p w:rsidR="00B52350" w:rsidRDefault="00B52350" w:rsidP="006B194E">
            <w:pPr>
              <w:pStyle w:val="TableParagraph"/>
              <w:spacing w:line="175" w:lineRule="exact"/>
              <w:ind w:left="104"/>
              <w:rPr>
                <w:sz w:val="16"/>
              </w:rPr>
            </w:pPr>
            <w:r>
              <w:rPr>
                <w:sz w:val="16"/>
              </w:rPr>
              <w:t>penyelesaian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tugas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akhir.</w:t>
            </w:r>
          </w:p>
        </w:tc>
        <w:tc>
          <w:tcPr>
            <w:tcW w:w="40" w:type="dxa"/>
          </w:tcPr>
          <w:p w:rsidR="00B52350" w:rsidRDefault="00B52350" w:rsidP="006B194E">
            <w:pPr>
              <w:pStyle w:val="TableParagraph"/>
              <w:ind w:left="117" w:right="99"/>
              <w:jc w:val="center"/>
              <w:rPr>
                <w:sz w:val="16"/>
              </w:rPr>
            </w:pPr>
          </w:p>
        </w:tc>
        <w:tc>
          <w:tcPr>
            <w:tcW w:w="657" w:type="dxa"/>
            <w:shd w:val="clear" w:color="auto" w:fill="FF0000"/>
          </w:tcPr>
          <w:p w:rsidR="00B52350" w:rsidRDefault="00B52350" w:rsidP="006B194E">
            <w:pPr>
              <w:pStyle w:val="TableParagraph"/>
              <w:ind w:left="117" w:right="99"/>
              <w:jc w:val="center"/>
              <w:rPr>
                <w:sz w:val="16"/>
              </w:rPr>
            </w:pPr>
          </w:p>
        </w:tc>
        <w:tc>
          <w:tcPr>
            <w:tcW w:w="709" w:type="dxa"/>
          </w:tcPr>
          <w:p w:rsidR="00B52350" w:rsidRDefault="00C823DB" w:rsidP="002C6DF1">
            <w:pPr>
              <w:pStyle w:val="TableParagraph"/>
              <w:ind w:right="196"/>
              <w:jc w:val="center"/>
              <w:rPr>
                <w:sz w:val="16"/>
              </w:rPr>
            </w:pPr>
            <w:r>
              <w:rPr>
                <w:sz w:val="16"/>
              </w:rPr>
              <w:t>4,52</w:t>
            </w:r>
          </w:p>
        </w:tc>
        <w:tc>
          <w:tcPr>
            <w:tcW w:w="567" w:type="dxa"/>
            <w:tcBorders>
              <w:right w:val="single" w:sz="8" w:space="0" w:color="000000"/>
            </w:tcBorders>
          </w:tcPr>
          <w:p w:rsidR="00B52350" w:rsidRDefault="002C6DF1" w:rsidP="002C6D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4,42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2350" w:rsidRDefault="00F416D0" w:rsidP="006B194E">
            <w:pPr>
              <w:pStyle w:val="TableParagraph"/>
              <w:ind w:left="117" w:right="102"/>
              <w:jc w:val="center"/>
              <w:rPr>
                <w:sz w:val="16"/>
              </w:rPr>
            </w:pPr>
            <w:r>
              <w:rPr>
                <w:sz w:val="16"/>
              </w:rPr>
              <w:t>4,53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2350" w:rsidRDefault="00487E7F" w:rsidP="006B194E">
            <w:pPr>
              <w:pStyle w:val="TableParagraph"/>
              <w:ind w:left="117" w:right="103"/>
              <w:rPr>
                <w:sz w:val="16"/>
              </w:rPr>
            </w:pPr>
            <w:r>
              <w:rPr>
                <w:sz w:val="16"/>
              </w:rPr>
              <w:t>4,32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2350" w:rsidRDefault="006E3930" w:rsidP="0016477F">
            <w:pPr>
              <w:pStyle w:val="TableParagraph"/>
              <w:ind w:right="201"/>
              <w:jc w:val="center"/>
              <w:rPr>
                <w:sz w:val="16"/>
              </w:rPr>
            </w:pPr>
            <w:r>
              <w:rPr>
                <w:sz w:val="16"/>
              </w:rPr>
              <w:t>4,59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F9F9"/>
          </w:tcPr>
          <w:p w:rsidR="00B52350" w:rsidRPr="006F05CE" w:rsidRDefault="00565D17" w:rsidP="0016477F">
            <w:pPr>
              <w:spacing w:after="300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</w:rPr>
              <w:t>4,29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2350" w:rsidRDefault="0016477F" w:rsidP="0016477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4,43</w:t>
            </w:r>
          </w:p>
        </w:tc>
        <w:tc>
          <w:tcPr>
            <w:tcW w:w="709" w:type="dxa"/>
            <w:tcBorders>
              <w:left w:val="single" w:sz="8" w:space="0" w:color="000000"/>
            </w:tcBorders>
          </w:tcPr>
          <w:p w:rsidR="00B52350" w:rsidRDefault="00287CB4" w:rsidP="0008289D">
            <w:pPr>
              <w:pStyle w:val="TableParagraph"/>
              <w:ind w:right="137"/>
              <w:jc w:val="center"/>
              <w:rPr>
                <w:sz w:val="16"/>
              </w:rPr>
            </w:pPr>
            <w:r>
              <w:rPr>
                <w:sz w:val="16"/>
              </w:rPr>
              <w:t>4,23</w:t>
            </w:r>
          </w:p>
        </w:tc>
        <w:tc>
          <w:tcPr>
            <w:tcW w:w="708" w:type="dxa"/>
          </w:tcPr>
          <w:p w:rsidR="00036BD4" w:rsidRDefault="0008289D" w:rsidP="0008289D">
            <w:pPr>
              <w:pStyle w:val="TableParagraph"/>
              <w:ind w:right="106"/>
              <w:jc w:val="center"/>
              <w:rPr>
                <w:sz w:val="16"/>
              </w:rPr>
            </w:pPr>
            <w:r>
              <w:rPr>
                <w:sz w:val="16"/>
              </w:rPr>
              <w:t>4,36</w:t>
            </w:r>
          </w:p>
        </w:tc>
        <w:tc>
          <w:tcPr>
            <w:tcW w:w="682" w:type="dxa"/>
          </w:tcPr>
          <w:p w:rsidR="00B52350" w:rsidRDefault="00B04288" w:rsidP="00B04288">
            <w:pPr>
              <w:pStyle w:val="TableParagraph"/>
              <w:ind w:right="280"/>
              <w:jc w:val="center"/>
              <w:rPr>
                <w:sz w:val="16"/>
              </w:rPr>
            </w:pPr>
            <w:r>
              <w:rPr>
                <w:sz w:val="16"/>
              </w:rPr>
              <w:t>4,20</w:t>
            </w:r>
          </w:p>
        </w:tc>
        <w:tc>
          <w:tcPr>
            <w:tcW w:w="878" w:type="dxa"/>
          </w:tcPr>
          <w:p w:rsidR="00B52350" w:rsidRDefault="002D2B8F" w:rsidP="006B194E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 xml:space="preserve"> 4,36</w:t>
            </w:r>
          </w:p>
        </w:tc>
        <w:tc>
          <w:tcPr>
            <w:tcW w:w="708" w:type="dxa"/>
          </w:tcPr>
          <w:p w:rsidR="00B52350" w:rsidRDefault="004D5892" w:rsidP="002D2B8F">
            <w:pPr>
              <w:pStyle w:val="TableParagraph"/>
              <w:ind w:right="106"/>
              <w:jc w:val="center"/>
              <w:rPr>
                <w:sz w:val="16"/>
              </w:rPr>
            </w:pPr>
            <w:r>
              <w:rPr>
                <w:sz w:val="16"/>
              </w:rPr>
              <w:t>4,24</w:t>
            </w:r>
          </w:p>
        </w:tc>
        <w:tc>
          <w:tcPr>
            <w:tcW w:w="709" w:type="dxa"/>
          </w:tcPr>
          <w:p w:rsidR="00B52350" w:rsidRDefault="00B630E9" w:rsidP="006B194E">
            <w:pPr>
              <w:pStyle w:val="TableParagraph"/>
              <w:ind w:right="165"/>
              <w:rPr>
                <w:sz w:val="16"/>
              </w:rPr>
            </w:pPr>
            <w:r>
              <w:rPr>
                <w:sz w:val="16"/>
              </w:rPr>
              <w:t xml:space="preserve"> </w:t>
            </w:r>
            <w:r w:rsidR="000B6CFE">
              <w:rPr>
                <w:sz w:val="16"/>
              </w:rPr>
              <w:t>4,25</w:t>
            </w:r>
          </w:p>
        </w:tc>
        <w:tc>
          <w:tcPr>
            <w:tcW w:w="567" w:type="dxa"/>
          </w:tcPr>
          <w:p w:rsidR="00B52350" w:rsidRDefault="00D756C2" w:rsidP="006B194E">
            <w:pPr>
              <w:pStyle w:val="TableParagraph"/>
              <w:ind w:right="173"/>
              <w:rPr>
                <w:sz w:val="16"/>
              </w:rPr>
            </w:pPr>
            <w:r>
              <w:rPr>
                <w:sz w:val="16"/>
              </w:rPr>
              <w:t xml:space="preserve"> 4,26</w:t>
            </w:r>
          </w:p>
        </w:tc>
        <w:tc>
          <w:tcPr>
            <w:tcW w:w="606" w:type="dxa"/>
          </w:tcPr>
          <w:p w:rsidR="00B52350" w:rsidRDefault="00A860F4" w:rsidP="006B194E">
            <w:pPr>
              <w:pStyle w:val="TableParagraph"/>
              <w:ind w:right="208"/>
              <w:rPr>
                <w:sz w:val="16"/>
              </w:rPr>
            </w:pPr>
            <w:r>
              <w:rPr>
                <w:sz w:val="16"/>
              </w:rPr>
              <w:t xml:space="preserve"> 4,36</w:t>
            </w:r>
          </w:p>
        </w:tc>
        <w:tc>
          <w:tcPr>
            <w:tcW w:w="709" w:type="dxa"/>
            <w:shd w:val="clear" w:color="auto" w:fill="A9D08E"/>
          </w:tcPr>
          <w:p w:rsidR="00B52350" w:rsidRDefault="00C643BB" w:rsidP="006B194E">
            <w:pPr>
              <w:pStyle w:val="TableParagraph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4,30</w:t>
            </w:r>
          </w:p>
        </w:tc>
      </w:tr>
      <w:tr w:rsidR="00B52350" w:rsidTr="009D33E5">
        <w:trPr>
          <w:trHeight w:val="637"/>
        </w:trPr>
        <w:tc>
          <w:tcPr>
            <w:tcW w:w="406" w:type="dxa"/>
          </w:tcPr>
          <w:p w:rsidR="00B52350" w:rsidRDefault="00B52350" w:rsidP="006B194E">
            <w:pPr>
              <w:pStyle w:val="TableParagraph"/>
              <w:ind w:right="87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291" w:type="dxa"/>
          </w:tcPr>
          <w:p w:rsidR="00B52350" w:rsidRDefault="00B52350" w:rsidP="006B194E">
            <w:pPr>
              <w:pStyle w:val="TableParagraph"/>
              <w:ind w:left="104" w:right="312"/>
              <w:rPr>
                <w:sz w:val="16"/>
              </w:rPr>
            </w:pPr>
            <w:r>
              <w:rPr>
                <w:sz w:val="16"/>
              </w:rPr>
              <w:t>Kecermatan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dosen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terhadap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hasil revisi dalam proses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penulisan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tugas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akhir.</w:t>
            </w:r>
          </w:p>
        </w:tc>
        <w:tc>
          <w:tcPr>
            <w:tcW w:w="40" w:type="dxa"/>
          </w:tcPr>
          <w:p w:rsidR="00B52350" w:rsidRDefault="00B52350" w:rsidP="006B194E">
            <w:pPr>
              <w:pStyle w:val="TableParagraph"/>
              <w:ind w:left="117" w:right="99"/>
              <w:jc w:val="center"/>
              <w:rPr>
                <w:sz w:val="16"/>
              </w:rPr>
            </w:pPr>
          </w:p>
        </w:tc>
        <w:tc>
          <w:tcPr>
            <w:tcW w:w="657" w:type="dxa"/>
            <w:shd w:val="clear" w:color="auto" w:fill="FF0000"/>
          </w:tcPr>
          <w:p w:rsidR="00B52350" w:rsidRDefault="00B52350" w:rsidP="006B194E">
            <w:pPr>
              <w:pStyle w:val="TableParagraph"/>
              <w:ind w:left="117" w:right="99"/>
              <w:jc w:val="center"/>
              <w:rPr>
                <w:sz w:val="16"/>
              </w:rPr>
            </w:pPr>
          </w:p>
        </w:tc>
        <w:tc>
          <w:tcPr>
            <w:tcW w:w="709" w:type="dxa"/>
          </w:tcPr>
          <w:p w:rsidR="00B52350" w:rsidRDefault="00C823DB" w:rsidP="002C6DF1">
            <w:pPr>
              <w:pStyle w:val="TableParagraph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4,55</w:t>
            </w:r>
          </w:p>
        </w:tc>
        <w:tc>
          <w:tcPr>
            <w:tcW w:w="567" w:type="dxa"/>
            <w:tcBorders>
              <w:right w:val="single" w:sz="8" w:space="0" w:color="000000"/>
            </w:tcBorders>
          </w:tcPr>
          <w:p w:rsidR="00B52350" w:rsidRDefault="002C6DF1" w:rsidP="002C6D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4,42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2350" w:rsidRDefault="00F416D0" w:rsidP="006B194E">
            <w:pPr>
              <w:pStyle w:val="TableParagraph"/>
              <w:ind w:left="117" w:right="102"/>
              <w:jc w:val="center"/>
              <w:rPr>
                <w:sz w:val="16"/>
              </w:rPr>
            </w:pPr>
            <w:r>
              <w:rPr>
                <w:sz w:val="16"/>
              </w:rPr>
              <w:t>4,60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2350" w:rsidRDefault="00487E7F" w:rsidP="006B194E">
            <w:pPr>
              <w:pStyle w:val="TableParagraph"/>
              <w:ind w:left="117" w:right="103"/>
              <w:rPr>
                <w:sz w:val="16"/>
              </w:rPr>
            </w:pPr>
            <w:r>
              <w:rPr>
                <w:sz w:val="16"/>
              </w:rPr>
              <w:t>4,38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2350" w:rsidRDefault="006E3930" w:rsidP="0016477F">
            <w:pPr>
              <w:pStyle w:val="TableParagraph"/>
              <w:ind w:right="201"/>
              <w:jc w:val="center"/>
              <w:rPr>
                <w:sz w:val="16"/>
              </w:rPr>
            </w:pPr>
            <w:r>
              <w:rPr>
                <w:sz w:val="16"/>
              </w:rPr>
              <w:t>4,55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52350" w:rsidRPr="006F05CE" w:rsidRDefault="00565D17" w:rsidP="0016477F">
            <w:pPr>
              <w:spacing w:after="300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</w:rPr>
              <w:t>4,28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2350" w:rsidRDefault="0016477F" w:rsidP="0016477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4,40</w:t>
            </w:r>
          </w:p>
        </w:tc>
        <w:tc>
          <w:tcPr>
            <w:tcW w:w="709" w:type="dxa"/>
            <w:tcBorders>
              <w:left w:val="single" w:sz="8" w:space="0" w:color="000000"/>
            </w:tcBorders>
          </w:tcPr>
          <w:p w:rsidR="00B52350" w:rsidRDefault="00287CB4" w:rsidP="0008289D">
            <w:pPr>
              <w:pStyle w:val="TableParagraph"/>
              <w:ind w:right="137"/>
              <w:jc w:val="center"/>
              <w:rPr>
                <w:sz w:val="16"/>
              </w:rPr>
            </w:pPr>
            <w:r>
              <w:rPr>
                <w:sz w:val="16"/>
              </w:rPr>
              <w:t>4,22</w:t>
            </w:r>
          </w:p>
        </w:tc>
        <w:tc>
          <w:tcPr>
            <w:tcW w:w="708" w:type="dxa"/>
          </w:tcPr>
          <w:p w:rsidR="00B52350" w:rsidRDefault="0008289D" w:rsidP="0008289D">
            <w:pPr>
              <w:pStyle w:val="TableParagraph"/>
              <w:ind w:right="106"/>
              <w:jc w:val="center"/>
              <w:rPr>
                <w:sz w:val="16"/>
              </w:rPr>
            </w:pPr>
            <w:r>
              <w:rPr>
                <w:sz w:val="16"/>
              </w:rPr>
              <w:t>4,33</w:t>
            </w:r>
          </w:p>
        </w:tc>
        <w:tc>
          <w:tcPr>
            <w:tcW w:w="682" w:type="dxa"/>
          </w:tcPr>
          <w:p w:rsidR="00B52350" w:rsidRDefault="00B04288" w:rsidP="00B04288">
            <w:pPr>
              <w:pStyle w:val="TableParagraph"/>
              <w:ind w:right="280"/>
              <w:jc w:val="center"/>
              <w:rPr>
                <w:sz w:val="16"/>
              </w:rPr>
            </w:pPr>
            <w:r>
              <w:rPr>
                <w:sz w:val="16"/>
              </w:rPr>
              <w:t>4,27</w:t>
            </w:r>
          </w:p>
        </w:tc>
        <w:tc>
          <w:tcPr>
            <w:tcW w:w="878" w:type="dxa"/>
          </w:tcPr>
          <w:p w:rsidR="00B52350" w:rsidRDefault="002D2B8F" w:rsidP="002D2B8F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 xml:space="preserve"> 4,36</w:t>
            </w:r>
          </w:p>
        </w:tc>
        <w:tc>
          <w:tcPr>
            <w:tcW w:w="708" w:type="dxa"/>
          </w:tcPr>
          <w:p w:rsidR="00B52350" w:rsidRDefault="004D5892" w:rsidP="002D2B8F">
            <w:pPr>
              <w:pStyle w:val="TableParagraph"/>
              <w:ind w:right="106"/>
              <w:jc w:val="center"/>
              <w:rPr>
                <w:sz w:val="16"/>
              </w:rPr>
            </w:pPr>
            <w:r>
              <w:rPr>
                <w:sz w:val="16"/>
              </w:rPr>
              <w:t>4,28</w:t>
            </w:r>
          </w:p>
        </w:tc>
        <w:tc>
          <w:tcPr>
            <w:tcW w:w="709" w:type="dxa"/>
          </w:tcPr>
          <w:p w:rsidR="00B52350" w:rsidRDefault="000B6CFE" w:rsidP="006B194E">
            <w:pPr>
              <w:pStyle w:val="TableParagraph"/>
              <w:ind w:right="165"/>
              <w:rPr>
                <w:sz w:val="16"/>
              </w:rPr>
            </w:pPr>
            <w:r>
              <w:rPr>
                <w:sz w:val="16"/>
              </w:rPr>
              <w:t xml:space="preserve"> 4,26</w:t>
            </w:r>
          </w:p>
        </w:tc>
        <w:tc>
          <w:tcPr>
            <w:tcW w:w="567" w:type="dxa"/>
          </w:tcPr>
          <w:p w:rsidR="00B52350" w:rsidRDefault="00D756C2" w:rsidP="006B194E">
            <w:pPr>
              <w:pStyle w:val="TableParagraph"/>
              <w:ind w:right="4"/>
              <w:rPr>
                <w:sz w:val="16"/>
              </w:rPr>
            </w:pPr>
            <w:r>
              <w:rPr>
                <w:sz w:val="16"/>
              </w:rPr>
              <w:t xml:space="preserve"> 4,22</w:t>
            </w:r>
          </w:p>
        </w:tc>
        <w:tc>
          <w:tcPr>
            <w:tcW w:w="606" w:type="dxa"/>
          </w:tcPr>
          <w:p w:rsidR="00B52350" w:rsidRDefault="00A860F4" w:rsidP="006B194E">
            <w:pPr>
              <w:pStyle w:val="TableParagraph"/>
              <w:ind w:right="208"/>
              <w:rPr>
                <w:sz w:val="16"/>
              </w:rPr>
            </w:pPr>
            <w:r>
              <w:rPr>
                <w:sz w:val="16"/>
              </w:rPr>
              <w:t xml:space="preserve"> 4,41</w:t>
            </w:r>
          </w:p>
        </w:tc>
        <w:tc>
          <w:tcPr>
            <w:tcW w:w="709" w:type="dxa"/>
            <w:shd w:val="clear" w:color="auto" w:fill="A9D08E"/>
          </w:tcPr>
          <w:p w:rsidR="00B52350" w:rsidRDefault="00C643BB" w:rsidP="006B194E">
            <w:pPr>
              <w:pStyle w:val="TableParagraph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4,31</w:t>
            </w:r>
          </w:p>
        </w:tc>
      </w:tr>
      <w:tr w:rsidR="00B52350" w:rsidTr="009D33E5">
        <w:trPr>
          <w:trHeight w:val="976"/>
        </w:trPr>
        <w:tc>
          <w:tcPr>
            <w:tcW w:w="406" w:type="dxa"/>
          </w:tcPr>
          <w:p w:rsidR="00B52350" w:rsidRDefault="00B52350" w:rsidP="006B194E">
            <w:pPr>
              <w:pStyle w:val="TableParagraph"/>
              <w:ind w:right="87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2291" w:type="dxa"/>
          </w:tcPr>
          <w:p w:rsidR="00B52350" w:rsidRDefault="00B52350" w:rsidP="006B194E">
            <w:pPr>
              <w:pStyle w:val="TableParagraph"/>
              <w:ind w:left="104" w:right="202"/>
              <w:rPr>
                <w:sz w:val="16"/>
              </w:rPr>
            </w:pPr>
            <w:r>
              <w:rPr>
                <w:sz w:val="16"/>
              </w:rPr>
              <w:t>Dukungan dosen pembimbing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dalam membantu mahasiswa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untuk mendapatkan sumber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pustaka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yang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sesuai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dan</w:t>
            </w:r>
          </w:p>
          <w:p w:rsidR="00B52350" w:rsidRDefault="00B52350" w:rsidP="006B194E">
            <w:pPr>
              <w:pStyle w:val="TableParagraph"/>
              <w:spacing w:line="174" w:lineRule="exact"/>
              <w:ind w:left="104"/>
              <w:rPr>
                <w:sz w:val="16"/>
              </w:rPr>
            </w:pPr>
            <w:r>
              <w:rPr>
                <w:sz w:val="16"/>
              </w:rPr>
              <w:t>mutakhir.</w:t>
            </w:r>
          </w:p>
        </w:tc>
        <w:tc>
          <w:tcPr>
            <w:tcW w:w="40" w:type="dxa"/>
          </w:tcPr>
          <w:p w:rsidR="00B52350" w:rsidRDefault="00B52350" w:rsidP="006B194E">
            <w:pPr>
              <w:pStyle w:val="TableParagraph"/>
              <w:ind w:left="117" w:right="99"/>
              <w:jc w:val="center"/>
              <w:rPr>
                <w:sz w:val="16"/>
              </w:rPr>
            </w:pPr>
          </w:p>
        </w:tc>
        <w:tc>
          <w:tcPr>
            <w:tcW w:w="657" w:type="dxa"/>
            <w:shd w:val="clear" w:color="auto" w:fill="FF0000"/>
          </w:tcPr>
          <w:p w:rsidR="00B52350" w:rsidRDefault="00B52350" w:rsidP="006B194E">
            <w:pPr>
              <w:pStyle w:val="TableParagraph"/>
              <w:ind w:left="117" w:right="99"/>
              <w:jc w:val="center"/>
              <w:rPr>
                <w:sz w:val="16"/>
              </w:rPr>
            </w:pPr>
          </w:p>
        </w:tc>
        <w:tc>
          <w:tcPr>
            <w:tcW w:w="709" w:type="dxa"/>
          </w:tcPr>
          <w:p w:rsidR="00B52350" w:rsidRDefault="00C823DB" w:rsidP="002C6DF1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4,49</w:t>
            </w:r>
          </w:p>
        </w:tc>
        <w:tc>
          <w:tcPr>
            <w:tcW w:w="567" w:type="dxa"/>
            <w:tcBorders>
              <w:right w:val="single" w:sz="8" w:space="0" w:color="000000"/>
            </w:tcBorders>
          </w:tcPr>
          <w:p w:rsidR="00B52350" w:rsidRDefault="002C6DF1" w:rsidP="002C6D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4,40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2350" w:rsidRDefault="00F416D0" w:rsidP="006B194E">
            <w:pPr>
              <w:pStyle w:val="TableParagraph"/>
              <w:ind w:left="117" w:right="102"/>
              <w:jc w:val="center"/>
              <w:rPr>
                <w:sz w:val="16"/>
              </w:rPr>
            </w:pPr>
            <w:r>
              <w:rPr>
                <w:sz w:val="16"/>
              </w:rPr>
              <w:t>4,56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2350" w:rsidRDefault="00487E7F" w:rsidP="006B194E">
            <w:pPr>
              <w:pStyle w:val="TableParagraph"/>
              <w:ind w:left="117" w:right="103"/>
              <w:rPr>
                <w:sz w:val="16"/>
              </w:rPr>
            </w:pPr>
            <w:r>
              <w:rPr>
                <w:sz w:val="16"/>
              </w:rPr>
              <w:t>4,26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2350" w:rsidRDefault="006E3930" w:rsidP="0016477F">
            <w:pPr>
              <w:pStyle w:val="TableParagraph"/>
              <w:ind w:right="201"/>
              <w:jc w:val="center"/>
              <w:rPr>
                <w:sz w:val="16"/>
              </w:rPr>
            </w:pPr>
            <w:r>
              <w:rPr>
                <w:sz w:val="16"/>
              </w:rPr>
              <w:t>4,64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F9F9"/>
          </w:tcPr>
          <w:p w:rsidR="00B52350" w:rsidRPr="006F05CE" w:rsidRDefault="00565D17" w:rsidP="0016477F">
            <w:pPr>
              <w:spacing w:after="300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</w:rPr>
              <w:t>4,27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2350" w:rsidRDefault="0016477F" w:rsidP="0016477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4,38</w:t>
            </w:r>
          </w:p>
        </w:tc>
        <w:tc>
          <w:tcPr>
            <w:tcW w:w="709" w:type="dxa"/>
            <w:tcBorders>
              <w:left w:val="single" w:sz="8" w:space="0" w:color="000000"/>
            </w:tcBorders>
          </w:tcPr>
          <w:p w:rsidR="00B52350" w:rsidRDefault="00287CB4" w:rsidP="0008289D"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4,16</w:t>
            </w:r>
          </w:p>
        </w:tc>
        <w:tc>
          <w:tcPr>
            <w:tcW w:w="708" w:type="dxa"/>
          </w:tcPr>
          <w:p w:rsidR="00136D14" w:rsidRDefault="0008289D" w:rsidP="0008289D">
            <w:pPr>
              <w:pStyle w:val="TableParagraph"/>
              <w:ind w:right="106"/>
              <w:jc w:val="center"/>
              <w:rPr>
                <w:sz w:val="16"/>
              </w:rPr>
            </w:pPr>
            <w:r>
              <w:rPr>
                <w:sz w:val="16"/>
              </w:rPr>
              <w:t>4,33</w:t>
            </w:r>
          </w:p>
        </w:tc>
        <w:tc>
          <w:tcPr>
            <w:tcW w:w="682" w:type="dxa"/>
          </w:tcPr>
          <w:p w:rsidR="00B52350" w:rsidRDefault="00B04288" w:rsidP="00B04288">
            <w:pPr>
              <w:pStyle w:val="TableParagraph"/>
              <w:ind w:right="280"/>
              <w:jc w:val="center"/>
              <w:rPr>
                <w:sz w:val="16"/>
              </w:rPr>
            </w:pPr>
            <w:r>
              <w:rPr>
                <w:sz w:val="16"/>
              </w:rPr>
              <w:t>4,18</w:t>
            </w:r>
          </w:p>
        </w:tc>
        <w:tc>
          <w:tcPr>
            <w:tcW w:w="878" w:type="dxa"/>
          </w:tcPr>
          <w:p w:rsidR="00B52350" w:rsidRDefault="002D2B8F" w:rsidP="002D2B8F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 xml:space="preserve"> 4,28</w:t>
            </w:r>
          </w:p>
        </w:tc>
        <w:tc>
          <w:tcPr>
            <w:tcW w:w="708" w:type="dxa"/>
          </w:tcPr>
          <w:p w:rsidR="00B52350" w:rsidRDefault="004D5892" w:rsidP="002D2B8F">
            <w:pPr>
              <w:pStyle w:val="TableParagraph"/>
              <w:ind w:right="106"/>
              <w:jc w:val="center"/>
              <w:rPr>
                <w:sz w:val="16"/>
              </w:rPr>
            </w:pPr>
            <w:r>
              <w:rPr>
                <w:sz w:val="16"/>
              </w:rPr>
              <w:t>4,22</w:t>
            </w:r>
          </w:p>
        </w:tc>
        <w:tc>
          <w:tcPr>
            <w:tcW w:w="709" w:type="dxa"/>
          </w:tcPr>
          <w:p w:rsidR="00B52350" w:rsidRDefault="000B6CFE" w:rsidP="006B194E">
            <w:pPr>
              <w:pStyle w:val="TableParagraph"/>
              <w:ind w:right="165"/>
              <w:rPr>
                <w:sz w:val="16"/>
              </w:rPr>
            </w:pPr>
            <w:r>
              <w:rPr>
                <w:sz w:val="16"/>
              </w:rPr>
              <w:t xml:space="preserve"> 4,18</w:t>
            </w:r>
          </w:p>
        </w:tc>
        <w:tc>
          <w:tcPr>
            <w:tcW w:w="567" w:type="dxa"/>
          </w:tcPr>
          <w:p w:rsidR="00B52350" w:rsidRDefault="00D756C2" w:rsidP="006B194E">
            <w:pPr>
              <w:pStyle w:val="TableParagraph"/>
              <w:ind w:right="173"/>
              <w:rPr>
                <w:sz w:val="16"/>
              </w:rPr>
            </w:pPr>
            <w:r>
              <w:rPr>
                <w:sz w:val="16"/>
              </w:rPr>
              <w:t xml:space="preserve"> 4,27</w:t>
            </w:r>
          </w:p>
        </w:tc>
        <w:tc>
          <w:tcPr>
            <w:tcW w:w="606" w:type="dxa"/>
          </w:tcPr>
          <w:p w:rsidR="00B52350" w:rsidRDefault="00A860F4" w:rsidP="006B194E">
            <w:pPr>
              <w:pStyle w:val="TableParagraph"/>
              <w:ind w:right="208"/>
              <w:rPr>
                <w:sz w:val="16"/>
              </w:rPr>
            </w:pPr>
            <w:r>
              <w:rPr>
                <w:sz w:val="16"/>
              </w:rPr>
              <w:t xml:space="preserve"> 4,31</w:t>
            </w:r>
          </w:p>
        </w:tc>
        <w:tc>
          <w:tcPr>
            <w:tcW w:w="709" w:type="dxa"/>
            <w:shd w:val="clear" w:color="auto" w:fill="A9D08E"/>
          </w:tcPr>
          <w:p w:rsidR="00B52350" w:rsidRDefault="00C643BB" w:rsidP="006B194E">
            <w:pPr>
              <w:pStyle w:val="TableParagraph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4,26</w:t>
            </w:r>
          </w:p>
        </w:tc>
      </w:tr>
      <w:tr w:rsidR="00B52350" w:rsidTr="009D33E5">
        <w:trPr>
          <w:trHeight w:val="781"/>
        </w:trPr>
        <w:tc>
          <w:tcPr>
            <w:tcW w:w="406" w:type="dxa"/>
          </w:tcPr>
          <w:p w:rsidR="00B52350" w:rsidRDefault="00B52350" w:rsidP="006B194E">
            <w:pPr>
              <w:pStyle w:val="TableParagraph"/>
              <w:ind w:left="89" w:right="94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291" w:type="dxa"/>
          </w:tcPr>
          <w:p w:rsidR="00B52350" w:rsidRDefault="00B52350" w:rsidP="006B194E">
            <w:pPr>
              <w:pStyle w:val="TableParagraph"/>
              <w:ind w:left="104" w:right="482"/>
              <w:rPr>
                <w:sz w:val="16"/>
              </w:rPr>
            </w:pPr>
            <w:r>
              <w:rPr>
                <w:sz w:val="16"/>
              </w:rPr>
              <w:t>Kecukupan intensitas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pertemuan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dengan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dosen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pembimbing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dalam</w:t>
            </w:r>
          </w:p>
          <w:p w:rsidR="00B52350" w:rsidRDefault="00B52350" w:rsidP="006B194E">
            <w:pPr>
              <w:pStyle w:val="TableParagraph"/>
              <w:spacing w:line="175" w:lineRule="exact"/>
              <w:ind w:left="104"/>
              <w:rPr>
                <w:sz w:val="16"/>
              </w:rPr>
            </w:pPr>
            <w:r>
              <w:rPr>
                <w:sz w:val="16"/>
              </w:rPr>
              <w:t>penyelesaian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tugas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akhir.</w:t>
            </w:r>
          </w:p>
        </w:tc>
        <w:tc>
          <w:tcPr>
            <w:tcW w:w="40" w:type="dxa"/>
          </w:tcPr>
          <w:p w:rsidR="00B52350" w:rsidRDefault="00B52350" w:rsidP="006B194E">
            <w:pPr>
              <w:pStyle w:val="TableParagraph"/>
              <w:ind w:left="117" w:right="99"/>
              <w:jc w:val="center"/>
              <w:rPr>
                <w:sz w:val="16"/>
              </w:rPr>
            </w:pPr>
          </w:p>
        </w:tc>
        <w:tc>
          <w:tcPr>
            <w:tcW w:w="657" w:type="dxa"/>
            <w:shd w:val="clear" w:color="auto" w:fill="FF0000"/>
          </w:tcPr>
          <w:p w:rsidR="00B52350" w:rsidRDefault="00B52350" w:rsidP="006B194E">
            <w:pPr>
              <w:pStyle w:val="TableParagraph"/>
              <w:ind w:left="117" w:right="99"/>
              <w:jc w:val="center"/>
              <w:rPr>
                <w:sz w:val="16"/>
              </w:rPr>
            </w:pPr>
          </w:p>
        </w:tc>
        <w:tc>
          <w:tcPr>
            <w:tcW w:w="709" w:type="dxa"/>
          </w:tcPr>
          <w:p w:rsidR="00B52350" w:rsidRDefault="00C823DB" w:rsidP="002C6DF1">
            <w:pPr>
              <w:pStyle w:val="TableParagraph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4,39</w:t>
            </w:r>
          </w:p>
        </w:tc>
        <w:tc>
          <w:tcPr>
            <w:tcW w:w="567" w:type="dxa"/>
            <w:tcBorders>
              <w:right w:val="single" w:sz="8" w:space="0" w:color="000000"/>
            </w:tcBorders>
          </w:tcPr>
          <w:p w:rsidR="00B52350" w:rsidRDefault="002C6DF1" w:rsidP="002C6D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4,22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2350" w:rsidRDefault="00F416D0" w:rsidP="006B194E">
            <w:pPr>
              <w:pStyle w:val="TableParagraph"/>
              <w:ind w:left="117" w:right="102"/>
              <w:jc w:val="center"/>
              <w:rPr>
                <w:sz w:val="16"/>
              </w:rPr>
            </w:pPr>
            <w:r>
              <w:rPr>
                <w:sz w:val="16"/>
              </w:rPr>
              <w:t>4,48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2350" w:rsidRPr="00B90FCC" w:rsidRDefault="00487E7F" w:rsidP="006B194E">
            <w:pPr>
              <w:pStyle w:val="TableParagraph"/>
              <w:ind w:left="115" w:right="106"/>
              <w:rPr>
                <w:sz w:val="16"/>
              </w:rPr>
            </w:pPr>
            <w:r>
              <w:rPr>
                <w:sz w:val="16"/>
              </w:rPr>
              <w:t>4,15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2350" w:rsidRDefault="006E3930" w:rsidP="0016477F">
            <w:pPr>
              <w:pStyle w:val="TableParagraph"/>
              <w:ind w:right="201"/>
              <w:jc w:val="center"/>
              <w:rPr>
                <w:sz w:val="16"/>
              </w:rPr>
            </w:pPr>
            <w:r>
              <w:rPr>
                <w:sz w:val="16"/>
              </w:rPr>
              <w:t>4,64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52350" w:rsidRPr="006F05CE" w:rsidRDefault="00565D17" w:rsidP="0016477F">
            <w:pPr>
              <w:spacing w:after="300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</w:rPr>
              <w:t>4,21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2350" w:rsidRDefault="0016477F" w:rsidP="0016477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4,18</w:t>
            </w:r>
          </w:p>
        </w:tc>
        <w:tc>
          <w:tcPr>
            <w:tcW w:w="709" w:type="dxa"/>
            <w:tcBorders>
              <w:left w:val="single" w:sz="8" w:space="0" w:color="000000"/>
            </w:tcBorders>
          </w:tcPr>
          <w:p w:rsidR="00B52350" w:rsidRDefault="00287CB4" w:rsidP="0008289D">
            <w:pPr>
              <w:pStyle w:val="TableParagraph"/>
              <w:ind w:right="137"/>
              <w:jc w:val="center"/>
              <w:rPr>
                <w:sz w:val="16"/>
              </w:rPr>
            </w:pPr>
            <w:r>
              <w:rPr>
                <w:sz w:val="16"/>
              </w:rPr>
              <w:t>4,17</w:t>
            </w:r>
          </w:p>
        </w:tc>
        <w:tc>
          <w:tcPr>
            <w:tcW w:w="708" w:type="dxa"/>
          </w:tcPr>
          <w:p w:rsidR="00B52350" w:rsidRDefault="0008289D" w:rsidP="0008289D">
            <w:pPr>
              <w:pStyle w:val="TableParagraph"/>
              <w:ind w:right="106"/>
              <w:jc w:val="center"/>
              <w:rPr>
                <w:sz w:val="16"/>
              </w:rPr>
            </w:pPr>
            <w:r>
              <w:rPr>
                <w:sz w:val="16"/>
              </w:rPr>
              <w:t>4,22</w:t>
            </w:r>
          </w:p>
        </w:tc>
        <w:tc>
          <w:tcPr>
            <w:tcW w:w="682" w:type="dxa"/>
          </w:tcPr>
          <w:p w:rsidR="00B52350" w:rsidRDefault="00B04288" w:rsidP="00B04288">
            <w:pPr>
              <w:pStyle w:val="TableParagraph"/>
              <w:ind w:right="280"/>
              <w:jc w:val="center"/>
              <w:rPr>
                <w:sz w:val="16"/>
              </w:rPr>
            </w:pPr>
            <w:r>
              <w:rPr>
                <w:sz w:val="16"/>
              </w:rPr>
              <w:t>4,08</w:t>
            </w:r>
          </w:p>
        </w:tc>
        <w:tc>
          <w:tcPr>
            <w:tcW w:w="878" w:type="dxa"/>
          </w:tcPr>
          <w:p w:rsidR="00B52350" w:rsidRDefault="002D2B8F" w:rsidP="006B194E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 xml:space="preserve"> 4,26</w:t>
            </w:r>
          </w:p>
        </w:tc>
        <w:tc>
          <w:tcPr>
            <w:tcW w:w="708" w:type="dxa"/>
          </w:tcPr>
          <w:p w:rsidR="00B52350" w:rsidRDefault="004D5892" w:rsidP="002D2B8F">
            <w:pPr>
              <w:pStyle w:val="TableParagraph"/>
              <w:ind w:right="106"/>
              <w:jc w:val="center"/>
              <w:rPr>
                <w:sz w:val="16"/>
              </w:rPr>
            </w:pPr>
            <w:r>
              <w:rPr>
                <w:sz w:val="16"/>
              </w:rPr>
              <w:t>4,11</w:t>
            </w:r>
          </w:p>
        </w:tc>
        <w:tc>
          <w:tcPr>
            <w:tcW w:w="709" w:type="dxa"/>
          </w:tcPr>
          <w:p w:rsidR="00B52350" w:rsidRDefault="000B6CFE" w:rsidP="006B194E">
            <w:pPr>
              <w:pStyle w:val="TableParagraph"/>
              <w:ind w:right="165"/>
              <w:rPr>
                <w:sz w:val="16"/>
              </w:rPr>
            </w:pPr>
            <w:r>
              <w:rPr>
                <w:sz w:val="16"/>
              </w:rPr>
              <w:t xml:space="preserve"> 4,13</w:t>
            </w:r>
          </w:p>
        </w:tc>
        <w:tc>
          <w:tcPr>
            <w:tcW w:w="567" w:type="dxa"/>
          </w:tcPr>
          <w:p w:rsidR="00B52350" w:rsidRDefault="00D756C2" w:rsidP="006B194E">
            <w:pPr>
              <w:pStyle w:val="TableParagraph"/>
              <w:ind w:right="173"/>
              <w:rPr>
                <w:sz w:val="16"/>
              </w:rPr>
            </w:pPr>
            <w:r>
              <w:rPr>
                <w:sz w:val="16"/>
              </w:rPr>
              <w:t xml:space="preserve"> 4,20</w:t>
            </w:r>
          </w:p>
        </w:tc>
        <w:tc>
          <w:tcPr>
            <w:tcW w:w="606" w:type="dxa"/>
          </w:tcPr>
          <w:p w:rsidR="00B52350" w:rsidRDefault="00A860F4" w:rsidP="006B194E">
            <w:pPr>
              <w:pStyle w:val="TableParagraph"/>
              <w:ind w:right="208"/>
              <w:rPr>
                <w:sz w:val="16"/>
              </w:rPr>
            </w:pPr>
            <w:r>
              <w:rPr>
                <w:sz w:val="16"/>
              </w:rPr>
              <w:t xml:space="preserve"> 4,26</w:t>
            </w:r>
          </w:p>
        </w:tc>
        <w:tc>
          <w:tcPr>
            <w:tcW w:w="709" w:type="dxa"/>
            <w:shd w:val="clear" w:color="auto" w:fill="A9D08E"/>
          </w:tcPr>
          <w:p w:rsidR="00B52350" w:rsidRDefault="00C643BB" w:rsidP="006B194E">
            <w:pPr>
              <w:pStyle w:val="TableParagraph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4,18</w:t>
            </w:r>
          </w:p>
        </w:tc>
      </w:tr>
      <w:tr w:rsidR="00B52350" w:rsidTr="009D33E5">
        <w:trPr>
          <w:trHeight w:val="822"/>
        </w:trPr>
        <w:tc>
          <w:tcPr>
            <w:tcW w:w="406" w:type="dxa"/>
          </w:tcPr>
          <w:p w:rsidR="00B52350" w:rsidRDefault="00B52350" w:rsidP="00F40FE2">
            <w:pPr>
              <w:pStyle w:val="TableParagraph"/>
              <w:ind w:left="89" w:right="94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291" w:type="dxa"/>
          </w:tcPr>
          <w:p w:rsidR="00B52350" w:rsidRDefault="00B52350" w:rsidP="00F40FE2">
            <w:pPr>
              <w:pStyle w:val="TableParagraph"/>
              <w:ind w:left="104" w:right="86"/>
              <w:rPr>
                <w:sz w:val="16"/>
              </w:rPr>
            </w:pPr>
            <w:r>
              <w:rPr>
                <w:sz w:val="16"/>
              </w:rPr>
              <w:t>Pengarahan dosen pembimbing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kepada mahasiswa agar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terhindar plagiasi dalam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penulisan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tugas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akhir.</w:t>
            </w:r>
          </w:p>
        </w:tc>
        <w:tc>
          <w:tcPr>
            <w:tcW w:w="40" w:type="dxa"/>
          </w:tcPr>
          <w:p w:rsidR="00B52350" w:rsidRDefault="00B52350" w:rsidP="00F40FE2">
            <w:pPr>
              <w:pStyle w:val="TableParagraph"/>
              <w:ind w:left="117" w:right="99"/>
              <w:jc w:val="center"/>
              <w:rPr>
                <w:sz w:val="16"/>
              </w:rPr>
            </w:pPr>
          </w:p>
        </w:tc>
        <w:tc>
          <w:tcPr>
            <w:tcW w:w="657" w:type="dxa"/>
            <w:shd w:val="clear" w:color="auto" w:fill="FF0000"/>
          </w:tcPr>
          <w:p w:rsidR="00B52350" w:rsidRDefault="00B52350" w:rsidP="00F40FE2">
            <w:pPr>
              <w:pStyle w:val="TableParagraph"/>
              <w:ind w:left="117" w:right="99"/>
              <w:jc w:val="center"/>
              <w:rPr>
                <w:sz w:val="16"/>
              </w:rPr>
            </w:pPr>
          </w:p>
        </w:tc>
        <w:tc>
          <w:tcPr>
            <w:tcW w:w="709" w:type="dxa"/>
          </w:tcPr>
          <w:p w:rsidR="00B52350" w:rsidRDefault="00C823DB" w:rsidP="002C6DF1">
            <w:pPr>
              <w:pStyle w:val="TableParagraph"/>
              <w:ind w:right="196"/>
              <w:jc w:val="center"/>
              <w:rPr>
                <w:sz w:val="16"/>
              </w:rPr>
            </w:pPr>
            <w:r>
              <w:rPr>
                <w:sz w:val="16"/>
              </w:rPr>
              <w:t>4,55</w:t>
            </w:r>
          </w:p>
        </w:tc>
        <w:tc>
          <w:tcPr>
            <w:tcW w:w="567" w:type="dxa"/>
            <w:tcBorders>
              <w:right w:val="single" w:sz="8" w:space="0" w:color="000000"/>
            </w:tcBorders>
          </w:tcPr>
          <w:p w:rsidR="00B52350" w:rsidRDefault="002C6DF1" w:rsidP="002C6D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4,38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2350" w:rsidRDefault="00F416D0" w:rsidP="00F40FE2">
            <w:pPr>
              <w:pStyle w:val="TableParagraph"/>
              <w:ind w:left="117" w:right="102"/>
              <w:jc w:val="center"/>
              <w:rPr>
                <w:sz w:val="16"/>
              </w:rPr>
            </w:pPr>
            <w:r>
              <w:rPr>
                <w:sz w:val="16"/>
              </w:rPr>
              <w:t>4,55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2350" w:rsidRPr="00B90FCC" w:rsidRDefault="00487E7F" w:rsidP="00F40FE2">
            <w:pPr>
              <w:pStyle w:val="TableParagraph"/>
              <w:ind w:left="115" w:right="106"/>
              <w:rPr>
                <w:sz w:val="16"/>
              </w:rPr>
            </w:pPr>
            <w:r>
              <w:rPr>
                <w:sz w:val="16"/>
              </w:rPr>
              <w:t>4,26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2350" w:rsidRDefault="006E3930" w:rsidP="0016477F">
            <w:pPr>
              <w:pStyle w:val="TableParagraph"/>
              <w:ind w:right="201"/>
              <w:jc w:val="center"/>
              <w:rPr>
                <w:sz w:val="16"/>
              </w:rPr>
            </w:pPr>
            <w:r>
              <w:rPr>
                <w:sz w:val="16"/>
              </w:rPr>
              <w:t>4,64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F9F9"/>
          </w:tcPr>
          <w:p w:rsidR="00B52350" w:rsidRPr="006F05CE" w:rsidRDefault="00565D17" w:rsidP="0016477F">
            <w:pPr>
              <w:spacing w:after="300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</w:rPr>
              <w:t>4,27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2350" w:rsidRDefault="0016477F" w:rsidP="0016477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4,38</w:t>
            </w:r>
          </w:p>
        </w:tc>
        <w:tc>
          <w:tcPr>
            <w:tcW w:w="709" w:type="dxa"/>
            <w:tcBorders>
              <w:left w:val="single" w:sz="8" w:space="0" w:color="000000"/>
            </w:tcBorders>
          </w:tcPr>
          <w:p w:rsidR="00B52350" w:rsidRDefault="00287CB4" w:rsidP="0008289D">
            <w:pPr>
              <w:pStyle w:val="TableParagraph"/>
              <w:ind w:right="137"/>
              <w:jc w:val="center"/>
              <w:rPr>
                <w:sz w:val="16"/>
              </w:rPr>
            </w:pPr>
            <w:r>
              <w:rPr>
                <w:sz w:val="16"/>
              </w:rPr>
              <w:t>4,21</w:t>
            </w:r>
          </w:p>
        </w:tc>
        <w:tc>
          <w:tcPr>
            <w:tcW w:w="708" w:type="dxa"/>
          </w:tcPr>
          <w:p w:rsidR="00B52350" w:rsidRDefault="0008289D" w:rsidP="0008289D">
            <w:pPr>
              <w:pStyle w:val="TableParagraph"/>
              <w:ind w:right="106"/>
              <w:jc w:val="center"/>
              <w:rPr>
                <w:sz w:val="16"/>
              </w:rPr>
            </w:pPr>
            <w:r>
              <w:rPr>
                <w:sz w:val="16"/>
              </w:rPr>
              <w:t>4,31</w:t>
            </w:r>
          </w:p>
        </w:tc>
        <w:tc>
          <w:tcPr>
            <w:tcW w:w="682" w:type="dxa"/>
          </w:tcPr>
          <w:p w:rsidR="00B52350" w:rsidRDefault="00B04288" w:rsidP="00B04288">
            <w:pPr>
              <w:pStyle w:val="TableParagraph"/>
              <w:ind w:right="280"/>
              <w:jc w:val="center"/>
              <w:rPr>
                <w:sz w:val="16"/>
              </w:rPr>
            </w:pPr>
            <w:r>
              <w:rPr>
                <w:sz w:val="16"/>
              </w:rPr>
              <w:t>4,17</w:t>
            </w:r>
          </w:p>
        </w:tc>
        <w:tc>
          <w:tcPr>
            <w:tcW w:w="878" w:type="dxa"/>
          </w:tcPr>
          <w:p w:rsidR="008715B8" w:rsidRDefault="002D2B8F" w:rsidP="00F40FE2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 xml:space="preserve"> 4,31</w:t>
            </w:r>
          </w:p>
        </w:tc>
        <w:tc>
          <w:tcPr>
            <w:tcW w:w="708" w:type="dxa"/>
          </w:tcPr>
          <w:p w:rsidR="00B52350" w:rsidRDefault="004D5892" w:rsidP="002D2B8F">
            <w:pPr>
              <w:pStyle w:val="TableParagraph"/>
              <w:ind w:right="106"/>
              <w:jc w:val="center"/>
              <w:rPr>
                <w:sz w:val="16"/>
              </w:rPr>
            </w:pPr>
            <w:r>
              <w:rPr>
                <w:sz w:val="16"/>
              </w:rPr>
              <w:t>4,22</w:t>
            </w:r>
          </w:p>
        </w:tc>
        <w:tc>
          <w:tcPr>
            <w:tcW w:w="709" w:type="dxa"/>
          </w:tcPr>
          <w:p w:rsidR="00B52350" w:rsidRDefault="000B6CFE" w:rsidP="00F40FE2">
            <w:pPr>
              <w:pStyle w:val="TableParagraph"/>
              <w:ind w:right="165"/>
              <w:rPr>
                <w:sz w:val="16"/>
              </w:rPr>
            </w:pPr>
            <w:r>
              <w:rPr>
                <w:sz w:val="16"/>
              </w:rPr>
              <w:t xml:space="preserve"> 4,23</w:t>
            </w:r>
          </w:p>
        </w:tc>
        <w:tc>
          <w:tcPr>
            <w:tcW w:w="567" w:type="dxa"/>
          </w:tcPr>
          <w:p w:rsidR="00B52350" w:rsidRDefault="00D756C2" w:rsidP="00F40FE2">
            <w:pPr>
              <w:pStyle w:val="TableParagraph"/>
              <w:ind w:right="173"/>
              <w:rPr>
                <w:sz w:val="16"/>
              </w:rPr>
            </w:pPr>
            <w:r>
              <w:rPr>
                <w:sz w:val="16"/>
              </w:rPr>
              <w:t xml:space="preserve"> 4,31</w:t>
            </w:r>
          </w:p>
        </w:tc>
        <w:tc>
          <w:tcPr>
            <w:tcW w:w="606" w:type="dxa"/>
          </w:tcPr>
          <w:p w:rsidR="00B52350" w:rsidRDefault="00A860F4" w:rsidP="00F40FE2">
            <w:pPr>
              <w:pStyle w:val="TableParagraph"/>
              <w:ind w:right="208"/>
              <w:rPr>
                <w:sz w:val="16"/>
              </w:rPr>
            </w:pPr>
            <w:r>
              <w:rPr>
                <w:sz w:val="16"/>
              </w:rPr>
              <w:t xml:space="preserve"> 4,31</w:t>
            </w:r>
          </w:p>
        </w:tc>
        <w:tc>
          <w:tcPr>
            <w:tcW w:w="709" w:type="dxa"/>
            <w:shd w:val="clear" w:color="auto" w:fill="A9D08E"/>
          </w:tcPr>
          <w:p w:rsidR="00B52350" w:rsidRDefault="00C643BB" w:rsidP="00F40FE2">
            <w:pPr>
              <w:pStyle w:val="TableParagraph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4,27</w:t>
            </w:r>
          </w:p>
        </w:tc>
      </w:tr>
      <w:tr w:rsidR="00B52350" w:rsidTr="009D33E5">
        <w:trPr>
          <w:trHeight w:val="1173"/>
        </w:trPr>
        <w:tc>
          <w:tcPr>
            <w:tcW w:w="406" w:type="dxa"/>
          </w:tcPr>
          <w:p w:rsidR="00B52350" w:rsidRDefault="00B52350" w:rsidP="00F40FE2">
            <w:pPr>
              <w:pStyle w:val="TableParagraph"/>
              <w:spacing w:line="194" w:lineRule="exact"/>
              <w:ind w:left="89" w:right="94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2291" w:type="dxa"/>
          </w:tcPr>
          <w:p w:rsidR="00B52350" w:rsidRDefault="00B52350" w:rsidP="00F40FE2">
            <w:pPr>
              <w:pStyle w:val="TableParagraph"/>
              <w:ind w:left="104" w:right="142"/>
              <w:rPr>
                <w:sz w:val="16"/>
              </w:rPr>
            </w:pPr>
            <w:r>
              <w:rPr>
                <w:sz w:val="16"/>
              </w:rPr>
              <w:t>Pemantauan prodi terhadap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kemajuan penyelesaian tugas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akhir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(misalnya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pertemuan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dengan melibatkan mahasiswa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dan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dosen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pembimbing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serta</w:t>
            </w:r>
          </w:p>
          <w:p w:rsidR="00B52350" w:rsidRDefault="00B52350" w:rsidP="00F40FE2">
            <w:pPr>
              <w:pStyle w:val="TableParagraph"/>
              <w:spacing w:line="178" w:lineRule="exact"/>
              <w:ind w:left="104"/>
              <w:rPr>
                <w:sz w:val="16"/>
              </w:rPr>
            </w:pPr>
            <w:r>
              <w:rPr>
                <w:sz w:val="16"/>
              </w:rPr>
              <w:t>prodi).</w:t>
            </w:r>
          </w:p>
        </w:tc>
        <w:tc>
          <w:tcPr>
            <w:tcW w:w="40" w:type="dxa"/>
          </w:tcPr>
          <w:p w:rsidR="00B52350" w:rsidRDefault="00B52350" w:rsidP="00F40FE2">
            <w:pPr>
              <w:pStyle w:val="TableParagraph"/>
              <w:ind w:left="117" w:right="103"/>
              <w:jc w:val="center"/>
              <w:rPr>
                <w:b/>
                <w:sz w:val="16"/>
              </w:rPr>
            </w:pPr>
          </w:p>
        </w:tc>
        <w:tc>
          <w:tcPr>
            <w:tcW w:w="657" w:type="dxa"/>
            <w:shd w:val="clear" w:color="auto" w:fill="FF0000"/>
          </w:tcPr>
          <w:p w:rsidR="00B52350" w:rsidRPr="00E979D4" w:rsidRDefault="00B52350" w:rsidP="00F40FE2">
            <w:pPr>
              <w:pStyle w:val="TableParagraph"/>
              <w:ind w:left="117" w:right="103"/>
              <w:jc w:val="center"/>
              <w:rPr>
                <w:sz w:val="16"/>
              </w:rPr>
            </w:pPr>
          </w:p>
        </w:tc>
        <w:tc>
          <w:tcPr>
            <w:tcW w:w="709" w:type="dxa"/>
          </w:tcPr>
          <w:p w:rsidR="00B52350" w:rsidRDefault="00C823DB" w:rsidP="002C6DF1">
            <w:pPr>
              <w:pStyle w:val="TableParagraph"/>
              <w:ind w:right="196"/>
              <w:jc w:val="center"/>
              <w:rPr>
                <w:sz w:val="16"/>
              </w:rPr>
            </w:pPr>
            <w:r>
              <w:rPr>
                <w:sz w:val="16"/>
              </w:rPr>
              <w:t>4,43</w:t>
            </w:r>
          </w:p>
        </w:tc>
        <w:tc>
          <w:tcPr>
            <w:tcW w:w="567" w:type="dxa"/>
            <w:tcBorders>
              <w:right w:val="single" w:sz="8" w:space="0" w:color="000000"/>
            </w:tcBorders>
          </w:tcPr>
          <w:p w:rsidR="00B52350" w:rsidRDefault="002C6DF1" w:rsidP="002C6D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4,11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2350" w:rsidRDefault="00F416D0" w:rsidP="00F40FE2">
            <w:pPr>
              <w:pStyle w:val="TableParagraph"/>
              <w:ind w:left="117" w:right="102"/>
              <w:jc w:val="center"/>
              <w:rPr>
                <w:sz w:val="16"/>
              </w:rPr>
            </w:pPr>
            <w:r>
              <w:rPr>
                <w:sz w:val="16"/>
              </w:rPr>
              <w:t>4,50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2350" w:rsidRDefault="00487E7F" w:rsidP="00F40FE2">
            <w:pPr>
              <w:pStyle w:val="TableParagraph"/>
              <w:ind w:right="103"/>
              <w:rPr>
                <w:sz w:val="16"/>
              </w:rPr>
            </w:pPr>
            <w:r>
              <w:rPr>
                <w:sz w:val="16"/>
              </w:rPr>
              <w:t xml:space="preserve"> 4,18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2350" w:rsidRDefault="006E3930" w:rsidP="0016477F">
            <w:pPr>
              <w:pStyle w:val="TableParagraph"/>
              <w:ind w:right="201"/>
              <w:jc w:val="center"/>
              <w:rPr>
                <w:sz w:val="16"/>
              </w:rPr>
            </w:pPr>
            <w:r>
              <w:rPr>
                <w:sz w:val="16"/>
              </w:rPr>
              <w:t>4,59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</w:tcPr>
          <w:p w:rsidR="00B52350" w:rsidRPr="006F05CE" w:rsidRDefault="00565D17" w:rsidP="0016477F">
            <w:pPr>
              <w:spacing w:after="300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</w:rPr>
              <w:t>4,14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2350" w:rsidRDefault="0016477F" w:rsidP="0016477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4,20</w:t>
            </w:r>
          </w:p>
        </w:tc>
        <w:tc>
          <w:tcPr>
            <w:tcW w:w="709" w:type="dxa"/>
            <w:tcBorders>
              <w:left w:val="single" w:sz="8" w:space="0" w:color="000000"/>
            </w:tcBorders>
          </w:tcPr>
          <w:p w:rsidR="00B52350" w:rsidRDefault="00287CB4" w:rsidP="0008289D"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4,06</w:t>
            </w:r>
          </w:p>
        </w:tc>
        <w:tc>
          <w:tcPr>
            <w:tcW w:w="708" w:type="dxa"/>
          </w:tcPr>
          <w:p w:rsidR="00B52350" w:rsidRDefault="0008289D" w:rsidP="0008289D">
            <w:pPr>
              <w:pStyle w:val="TableParagraph"/>
              <w:ind w:right="106"/>
              <w:jc w:val="center"/>
              <w:rPr>
                <w:sz w:val="16"/>
              </w:rPr>
            </w:pPr>
            <w:r>
              <w:rPr>
                <w:sz w:val="16"/>
              </w:rPr>
              <w:t>4,16</w:t>
            </w:r>
          </w:p>
        </w:tc>
        <w:tc>
          <w:tcPr>
            <w:tcW w:w="682" w:type="dxa"/>
          </w:tcPr>
          <w:p w:rsidR="00B52350" w:rsidRDefault="00B04288" w:rsidP="00B04288">
            <w:pPr>
              <w:pStyle w:val="TableParagraph"/>
              <w:ind w:right="280"/>
              <w:jc w:val="center"/>
              <w:rPr>
                <w:sz w:val="16"/>
              </w:rPr>
            </w:pPr>
            <w:r>
              <w:rPr>
                <w:sz w:val="16"/>
              </w:rPr>
              <w:t>4,01</w:t>
            </w:r>
          </w:p>
        </w:tc>
        <w:tc>
          <w:tcPr>
            <w:tcW w:w="878" w:type="dxa"/>
          </w:tcPr>
          <w:p w:rsidR="00B52350" w:rsidRDefault="002D2B8F" w:rsidP="00F40FE2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 xml:space="preserve"> 4,26</w:t>
            </w:r>
          </w:p>
        </w:tc>
        <w:tc>
          <w:tcPr>
            <w:tcW w:w="708" w:type="dxa"/>
          </w:tcPr>
          <w:p w:rsidR="00B52350" w:rsidRDefault="004D5892" w:rsidP="002D2B8F">
            <w:pPr>
              <w:pStyle w:val="TableParagraph"/>
              <w:ind w:right="106"/>
              <w:jc w:val="center"/>
              <w:rPr>
                <w:sz w:val="16"/>
              </w:rPr>
            </w:pPr>
            <w:r>
              <w:rPr>
                <w:sz w:val="16"/>
              </w:rPr>
              <w:t>4,08</w:t>
            </w:r>
          </w:p>
        </w:tc>
        <w:tc>
          <w:tcPr>
            <w:tcW w:w="709" w:type="dxa"/>
          </w:tcPr>
          <w:p w:rsidR="00B52350" w:rsidRDefault="000B6CFE" w:rsidP="00F40FE2">
            <w:pPr>
              <w:pStyle w:val="TableParagraph"/>
              <w:ind w:right="165"/>
              <w:rPr>
                <w:sz w:val="16"/>
              </w:rPr>
            </w:pPr>
            <w:r>
              <w:rPr>
                <w:sz w:val="16"/>
              </w:rPr>
              <w:t xml:space="preserve"> 4,12</w:t>
            </w:r>
          </w:p>
        </w:tc>
        <w:tc>
          <w:tcPr>
            <w:tcW w:w="567" w:type="dxa"/>
          </w:tcPr>
          <w:p w:rsidR="00B52350" w:rsidRDefault="00D756C2" w:rsidP="00F40FE2">
            <w:pPr>
              <w:pStyle w:val="TableParagraph"/>
              <w:ind w:right="173"/>
              <w:rPr>
                <w:sz w:val="16"/>
              </w:rPr>
            </w:pPr>
            <w:r>
              <w:rPr>
                <w:sz w:val="16"/>
              </w:rPr>
              <w:t xml:space="preserve"> 4,10</w:t>
            </w:r>
          </w:p>
        </w:tc>
        <w:tc>
          <w:tcPr>
            <w:tcW w:w="606" w:type="dxa"/>
          </w:tcPr>
          <w:p w:rsidR="00B52350" w:rsidRDefault="00A860F4" w:rsidP="00F40FE2">
            <w:pPr>
              <w:pStyle w:val="TableParagraph"/>
              <w:ind w:right="208"/>
              <w:rPr>
                <w:sz w:val="16"/>
              </w:rPr>
            </w:pPr>
            <w:r>
              <w:rPr>
                <w:sz w:val="16"/>
              </w:rPr>
              <w:t xml:space="preserve"> 4,36</w:t>
            </w:r>
          </w:p>
        </w:tc>
        <w:tc>
          <w:tcPr>
            <w:tcW w:w="709" w:type="dxa"/>
            <w:shd w:val="clear" w:color="auto" w:fill="A9D08E"/>
          </w:tcPr>
          <w:p w:rsidR="00B52350" w:rsidRDefault="00C643BB" w:rsidP="00F40FE2">
            <w:pPr>
              <w:pStyle w:val="TableParagraph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4,14</w:t>
            </w:r>
          </w:p>
        </w:tc>
      </w:tr>
      <w:tr w:rsidR="00B52350" w:rsidTr="009D33E5">
        <w:trPr>
          <w:trHeight w:val="386"/>
        </w:trPr>
        <w:tc>
          <w:tcPr>
            <w:tcW w:w="2697" w:type="dxa"/>
            <w:gridSpan w:val="2"/>
            <w:shd w:val="clear" w:color="auto" w:fill="A9D08E"/>
          </w:tcPr>
          <w:p w:rsidR="00B52350" w:rsidRDefault="00B52350" w:rsidP="00B52350">
            <w:pPr>
              <w:pStyle w:val="TableParagraph"/>
              <w:spacing w:before="27"/>
              <w:ind w:left="892" w:right="878"/>
              <w:jc w:val="center"/>
              <w:rPr>
                <w:sz w:val="16"/>
              </w:rPr>
            </w:pPr>
            <w:r>
              <w:rPr>
                <w:sz w:val="16"/>
              </w:rPr>
              <w:t>Rerata/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Prodi</w:t>
            </w:r>
          </w:p>
        </w:tc>
        <w:tc>
          <w:tcPr>
            <w:tcW w:w="40" w:type="dxa"/>
            <w:shd w:val="clear" w:color="auto" w:fill="C2D69B" w:themeFill="accent3" w:themeFillTint="99"/>
          </w:tcPr>
          <w:p w:rsidR="00B52350" w:rsidRDefault="00B52350" w:rsidP="00B52350">
            <w:pPr>
              <w:pStyle w:val="TableParagraph"/>
              <w:spacing w:before="27"/>
              <w:ind w:left="117" w:right="103"/>
              <w:jc w:val="center"/>
              <w:rPr>
                <w:b/>
                <w:sz w:val="16"/>
              </w:rPr>
            </w:pPr>
          </w:p>
        </w:tc>
        <w:tc>
          <w:tcPr>
            <w:tcW w:w="657" w:type="dxa"/>
            <w:shd w:val="clear" w:color="auto" w:fill="FF0000"/>
          </w:tcPr>
          <w:p w:rsidR="00B52350" w:rsidRDefault="00B52350" w:rsidP="00B52350">
            <w:pPr>
              <w:pStyle w:val="TableParagraph"/>
              <w:spacing w:before="27"/>
              <w:ind w:left="117" w:right="103"/>
              <w:jc w:val="center"/>
              <w:rPr>
                <w:b/>
                <w:sz w:val="16"/>
              </w:rPr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B52350" w:rsidRDefault="00C823DB" w:rsidP="002C6DF1">
            <w:pPr>
              <w:pStyle w:val="TableParagraph"/>
              <w:spacing w:before="27"/>
              <w:ind w:right="15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4,45</w:t>
            </w:r>
          </w:p>
        </w:tc>
        <w:tc>
          <w:tcPr>
            <w:tcW w:w="567" w:type="dxa"/>
            <w:tcBorders>
              <w:right w:val="single" w:sz="8" w:space="0" w:color="000000"/>
            </w:tcBorders>
            <w:shd w:val="clear" w:color="auto" w:fill="C2D69B" w:themeFill="accent3" w:themeFillTint="99"/>
          </w:tcPr>
          <w:p w:rsidR="00B52350" w:rsidRDefault="002C6DF1" w:rsidP="00B52350">
            <w:pPr>
              <w:pStyle w:val="TableParagraph"/>
              <w:spacing w:before="27"/>
              <w:ind w:left="172"/>
              <w:rPr>
                <w:b/>
                <w:sz w:val="16"/>
              </w:rPr>
            </w:pPr>
            <w:r>
              <w:rPr>
                <w:b/>
                <w:sz w:val="16"/>
              </w:rPr>
              <w:t>4,29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 w:themeFill="accent3" w:themeFillTint="99"/>
          </w:tcPr>
          <w:p w:rsidR="00B52350" w:rsidRDefault="00F416D0" w:rsidP="00B52350">
            <w:pPr>
              <w:pStyle w:val="TableParagraph"/>
              <w:spacing w:before="27"/>
              <w:ind w:left="116" w:righ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4,50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 w:themeFill="accent3" w:themeFillTint="99"/>
          </w:tcPr>
          <w:p w:rsidR="00B52350" w:rsidRDefault="00487E7F" w:rsidP="00B52350">
            <w:pPr>
              <w:pStyle w:val="TableParagraph"/>
              <w:spacing w:before="27"/>
              <w:ind w:left="115" w:right="106"/>
              <w:rPr>
                <w:b/>
                <w:sz w:val="16"/>
              </w:rPr>
            </w:pPr>
            <w:r>
              <w:rPr>
                <w:b/>
                <w:sz w:val="16"/>
              </w:rPr>
              <w:t>4,22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 w:themeFill="accent3" w:themeFillTint="99"/>
          </w:tcPr>
          <w:p w:rsidR="00B52350" w:rsidRDefault="006E3930" w:rsidP="0016477F">
            <w:pPr>
              <w:pStyle w:val="TableParagraph"/>
              <w:spacing w:before="27"/>
              <w:ind w:right="20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4,59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 w:themeFill="accent3" w:themeFillTint="99"/>
          </w:tcPr>
          <w:p w:rsidR="00B52350" w:rsidRDefault="00565D17" w:rsidP="0016477F">
            <w:pPr>
              <w:pStyle w:val="TableParagraph"/>
              <w:spacing w:before="27"/>
              <w:ind w:left="98" w:right="8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4,23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 w:themeFill="accent3" w:themeFillTint="99"/>
          </w:tcPr>
          <w:p w:rsidR="00B52350" w:rsidRDefault="0016477F" w:rsidP="00B52350">
            <w:pPr>
              <w:pStyle w:val="TableParagraph"/>
              <w:spacing w:before="27"/>
              <w:ind w:left="169"/>
              <w:rPr>
                <w:b/>
                <w:sz w:val="16"/>
              </w:rPr>
            </w:pPr>
            <w:r>
              <w:rPr>
                <w:b/>
                <w:sz w:val="16"/>
              </w:rPr>
              <w:t>4,31</w:t>
            </w:r>
          </w:p>
        </w:tc>
        <w:tc>
          <w:tcPr>
            <w:tcW w:w="709" w:type="dxa"/>
            <w:tcBorders>
              <w:left w:val="single" w:sz="8" w:space="0" w:color="000000"/>
            </w:tcBorders>
            <w:shd w:val="clear" w:color="auto" w:fill="C2D69B" w:themeFill="accent3" w:themeFillTint="99"/>
          </w:tcPr>
          <w:p w:rsidR="00B52350" w:rsidRDefault="00287CB4" w:rsidP="0008289D">
            <w:pPr>
              <w:pStyle w:val="TableParagraph"/>
              <w:spacing w:before="27"/>
              <w:ind w:lef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4,13</w:t>
            </w:r>
          </w:p>
        </w:tc>
        <w:tc>
          <w:tcPr>
            <w:tcW w:w="708" w:type="dxa"/>
            <w:shd w:val="clear" w:color="auto" w:fill="C2D69B" w:themeFill="accent3" w:themeFillTint="99"/>
          </w:tcPr>
          <w:p w:rsidR="00B52350" w:rsidRDefault="0008289D" w:rsidP="0008289D">
            <w:pPr>
              <w:pStyle w:val="TableParagraph"/>
              <w:spacing w:before="27"/>
              <w:ind w:righ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4,27</w:t>
            </w:r>
          </w:p>
        </w:tc>
        <w:tc>
          <w:tcPr>
            <w:tcW w:w="682" w:type="dxa"/>
            <w:shd w:val="clear" w:color="auto" w:fill="C2D69B" w:themeFill="accent3" w:themeFillTint="99"/>
          </w:tcPr>
          <w:p w:rsidR="00B52350" w:rsidRDefault="00B04288" w:rsidP="00B04288">
            <w:pPr>
              <w:pStyle w:val="TableParagraph"/>
              <w:spacing w:before="27"/>
              <w:ind w:right="28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4,12</w:t>
            </w:r>
          </w:p>
        </w:tc>
        <w:tc>
          <w:tcPr>
            <w:tcW w:w="878" w:type="dxa"/>
            <w:shd w:val="clear" w:color="auto" w:fill="C2D69B" w:themeFill="accent3" w:themeFillTint="99"/>
          </w:tcPr>
          <w:p w:rsidR="00B52350" w:rsidRDefault="002D2B8F" w:rsidP="003B0B5E">
            <w:pPr>
              <w:pStyle w:val="TableParagraph"/>
              <w:spacing w:before="27"/>
              <w:ind w:right="95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4,29</w:t>
            </w:r>
          </w:p>
        </w:tc>
        <w:tc>
          <w:tcPr>
            <w:tcW w:w="708" w:type="dxa"/>
            <w:shd w:val="clear" w:color="auto" w:fill="C2D69B" w:themeFill="accent3" w:themeFillTint="99"/>
          </w:tcPr>
          <w:p w:rsidR="00B52350" w:rsidRDefault="004D5892" w:rsidP="003F01AD">
            <w:pPr>
              <w:pStyle w:val="TableParagraph"/>
              <w:spacing w:before="27"/>
              <w:ind w:left="105" w:right="106"/>
              <w:rPr>
                <w:b/>
                <w:sz w:val="16"/>
              </w:rPr>
            </w:pPr>
            <w:r>
              <w:rPr>
                <w:b/>
                <w:sz w:val="16"/>
              </w:rPr>
              <w:t>4,20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B52350" w:rsidRDefault="000B6CFE" w:rsidP="00437D4B">
            <w:pPr>
              <w:pStyle w:val="TableParagraph"/>
              <w:spacing w:before="27"/>
              <w:ind w:right="164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4,19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B52350" w:rsidRDefault="00D756C2" w:rsidP="00424409">
            <w:pPr>
              <w:pStyle w:val="TableParagraph"/>
              <w:spacing w:before="27"/>
              <w:ind w:right="173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4,19</w:t>
            </w:r>
          </w:p>
        </w:tc>
        <w:tc>
          <w:tcPr>
            <w:tcW w:w="606" w:type="dxa"/>
            <w:shd w:val="clear" w:color="auto" w:fill="C2D69B" w:themeFill="accent3" w:themeFillTint="99"/>
          </w:tcPr>
          <w:p w:rsidR="00B52350" w:rsidRDefault="00A860F4" w:rsidP="007A25F4">
            <w:pPr>
              <w:pStyle w:val="TableParagraph"/>
              <w:spacing w:before="27"/>
              <w:ind w:right="207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4,32</w:t>
            </w:r>
          </w:p>
        </w:tc>
        <w:tc>
          <w:tcPr>
            <w:tcW w:w="709" w:type="dxa"/>
            <w:shd w:val="clear" w:color="auto" w:fill="A9D08E"/>
          </w:tcPr>
          <w:p w:rsidR="00B52350" w:rsidRPr="008964E4" w:rsidRDefault="00C643BB" w:rsidP="00C643BB">
            <w:pPr>
              <w:pStyle w:val="TableParagraph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4,22</w:t>
            </w:r>
          </w:p>
        </w:tc>
      </w:tr>
      <w:tr w:rsidR="00B52350" w:rsidTr="009D33E5">
        <w:trPr>
          <w:trHeight w:val="251"/>
        </w:trPr>
        <w:tc>
          <w:tcPr>
            <w:tcW w:w="2697" w:type="dxa"/>
            <w:gridSpan w:val="2"/>
            <w:shd w:val="clear" w:color="auto" w:fill="A9D08E"/>
          </w:tcPr>
          <w:p w:rsidR="00B52350" w:rsidRDefault="00B52350" w:rsidP="00B52350">
            <w:pPr>
              <w:pStyle w:val="TableParagraph"/>
              <w:spacing w:before="27"/>
              <w:ind w:left="892" w:right="875"/>
              <w:jc w:val="center"/>
              <w:rPr>
                <w:sz w:val="16"/>
              </w:rPr>
            </w:pPr>
            <w:r>
              <w:rPr>
                <w:sz w:val="16"/>
              </w:rPr>
              <w:t>Kategori</w:t>
            </w:r>
          </w:p>
        </w:tc>
        <w:tc>
          <w:tcPr>
            <w:tcW w:w="40" w:type="dxa"/>
            <w:shd w:val="clear" w:color="auto" w:fill="A9D08E"/>
          </w:tcPr>
          <w:p w:rsidR="00B52350" w:rsidRDefault="00B52350" w:rsidP="00B52350">
            <w:pPr>
              <w:pStyle w:val="TableParagraph"/>
              <w:spacing w:before="27"/>
              <w:ind w:left="117" w:right="102"/>
              <w:jc w:val="center"/>
              <w:rPr>
                <w:b/>
                <w:sz w:val="16"/>
              </w:rPr>
            </w:pPr>
          </w:p>
        </w:tc>
        <w:tc>
          <w:tcPr>
            <w:tcW w:w="657" w:type="dxa"/>
            <w:shd w:val="clear" w:color="auto" w:fill="FF0000"/>
          </w:tcPr>
          <w:p w:rsidR="00B52350" w:rsidRDefault="00B52350" w:rsidP="00B52350">
            <w:pPr>
              <w:pStyle w:val="TableParagraph"/>
              <w:spacing w:before="27"/>
              <w:ind w:left="117" w:right="102"/>
              <w:jc w:val="center"/>
              <w:rPr>
                <w:b/>
                <w:sz w:val="16"/>
              </w:rPr>
            </w:pPr>
          </w:p>
        </w:tc>
        <w:tc>
          <w:tcPr>
            <w:tcW w:w="709" w:type="dxa"/>
            <w:shd w:val="clear" w:color="auto" w:fill="A9D08E"/>
          </w:tcPr>
          <w:p w:rsidR="00B52350" w:rsidRDefault="00C823DB" w:rsidP="002C6DF1">
            <w:pPr>
              <w:pStyle w:val="TableParagraph"/>
              <w:spacing w:before="27"/>
              <w:ind w:right="22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567" w:type="dxa"/>
            <w:shd w:val="clear" w:color="auto" w:fill="A9D08E"/>
          </w:tcPr>
          <w:p w:rsidR="00B52350" w:rsidRDefault="002C6DF1" w:rsidP="00B52350">
            <w:pPr>
              <w:pStyle w:val="TableParagraph"/>
              <w:spacing w:before="27"/>
              <w:ind w:left="238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709" w:type="dxa"/>
            <w:tcBorders>
              <w:top w:val="single" w:sz="8" w:space="0" w:color="000000"/>
            </w:tcBorders>
            <w:shd w:val="clear" w:color="auto" w:fill="A9D08E"/>
          </w:tcPr>
          <w:p w:rsidR="00B52350" w:rsidRDefault="00F416D0" w:rsidP="00B52350">
            <w:pPr>
              <w:pStyle w:val="TableParagraph"/>
              <w:spacing w:before="27"/>
              <w:ind w:left="117" w:right="10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708" w:type="dxa"/>
            <w:tcBorders>
              <w:top w:val="single" w:sz="8" w:space="0" w:color="000000"/>
            </w:tcBorders>
            <w:shd w:val="clear" w:color="auto" w:fill="A9D08E"/>
          </w:tcPr>
          <w:p w:rsidR="00B52350" w:rsidRDefault="00487E7F" w:rsidP="00B52350">
            <w:pPr>
              <w:pStyle w:val="TableParagraph"/>
              <w:spacing w:before="27"/>
              <w:ind w:left="117" w:right="106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851" w:type="dxa"/>
            <w:tcBorders>
              <w:top w:val="single" w:sz="8" w:space="0" w:color="000000"/>
            </w:tcBorders>
            <w:shd w:val="clear" w:color="auto" w:fill="A9D08E"/>
          </w:tcPr>
          <w:p w:rsidR="00B52350" w:rsidRDefault="006E3930" w:rsidP="0016477F">
            <w:pPr>
              <w:pStyle w:val="TableParagraph"/>
              <w:spacing w:before="27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850" w:type="dxa"/>
            <w:tcBorders>
              <w:top w:val="single" w:sz="8" w:space="0" w:color="000000"/>
            </w:tcBorders>
            <w:shd w:val="clear" w:color="auto" w:fill="A9D08E"/>
          </w:tcPr>
          <w:p w:rsidR="00B52350" w:rsidRDefault="00565D17" w:rsidP="0016477F">
            <w:pPr>
              <w:pStyle w:val="TableParagraph"/>
              <w:spacing w:before="27"/>
              <w:ind w:left="99" w:right="8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851" w:type="dxa"/>
            <w:tcBorders>
              <w:top w:val="single" w:sz="8" w:space="0" w:color="000000"/>
            </w:tcBorders>
            <w:shd w:val="clear" w:color="auto" w:fill="A9D08E"/>
          </w:tcPr>
          <w:p w:rsidR="00B52350" w:rsidRDefault="0016477F" w:rsidP="00B52350">
            <w:pPr>
              <w:pStyle w:val="TableParagraph"/>
              <w:spacing w:before="27"/>
              <w:ind w:left="234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709" w:type="dxa"/>
            <w:shd w:val="clear" w:color="auto" w:fill="A9D08E"/>
          </w:tcPr>
          <w:p w:rsidR="001D4A50" w:rsidRDefault="00287CB4" w:rsidP="0008289D">
            <w:pPr>
              <w:pStyle w:val="TableParagraph"/>
              <w:spacing w:before="27"/>
              <w:ind w:lef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</w:t>
            </w:r>
          </w:p>
        </w:tc>
        <w:tc>
          <w:tcPr>
            <w:tcW w:w="708" w:type="dxa"/>
            <w:shd w:val="clear" w:color="auto" w:fill="A9D08E"/>
          </w:tcPr>
          <w:p w:rsidR="00B52350" w:rsidRDefault="0008289D" w:rsidP="0008289D">
            <w:pPr>
              <w:pStyle w:val="TableParagraph"/>
              <w:spacing w:before="27"/>
              <w:ind w:lef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682" w:type="dxa"/>
            <w:shd w:val="clear" w:color="auto" w:fill="A9D08E"/>
          </w:tcPr>
          <w:p w:rsidR="00B52350" w:rsidRDefault="00B04288" w:rsidP="00375C38">
            <w:pPr>
              <w:pStyle w:val="TableParagraph"/>
              <w:spacing w:before="27"/>
              <w:ind w:right="3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T</w:t>
            </w:r>
          </w:p>
        </w:tc>
        <w:tc>
          <w:tcPr>
            <w:tcW w:w="878" w:type="dxa"/>
            <w:shd w:val="clear" w:color="auto" w:fill="A9D08E"/>
          </w:tcPr>
          <w:p w:rsidR="00B52350" w:rsidRDefault="002D2B8F" w:rsidP="003B0B5E">
            <w:pPr>
              <w:pStyle w:val="TableParagraph"/>
              <w:spacing w:before="27"/>
              <w:ind w:left="94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ST</w:t>
            </w:r>
          </w:p>
        </w:tc>
        <w:tc>
          <w:tcPr>
            <w:tcW w:w="708" w:type="dxa"/>
            <w:shd w:val="clear" w:color="auto" w:fill="A9D08E"/>
          </w:tcPr>
          <w:p w:rsidR="00F63D82" w:rsidRDefault="004D5892" w:rsidP="003F01AD">
            <w:pPr>
              <w:pStyle w:val="TableParagraph"/>
              <w:spacing w:before="27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T</w:t>
            </w:r>
          </w:p>
        </w:tc>
        <w:tc>
          <w:tcPr>
            <w:tcW w:w="709" w:type="dxa"/>
            <w:shd w:val="clear" w:color="auto" w:fill="A9D08E"/>
          </w:tcPr>
          <w:p w:rsidR="00B52350" w:rsidRDefault="000B6CFE" w:rsidP="00437D4B">
            <w:pPr>
              <w:pStyle w:val="TableParagraph"/>
              <w:spacing w:before="27"/>
              <w:ind w:right="228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T</w:t>
            </w:r>
          </w:p>
        </w:tc>
        <w:tc>
          <w:tcPr>
            <w:tcW w:w="567" w:type="dxa"/>
            <w:shd w:val="clear" w:color="auto" w:fill="A9D08E"/>
          </w:tcPr>
          <w:p w:rsidR="00CA5590" w:rsidRDefault="00D756C2" w:rsidP="00424409">
            <w:pPr>
              <w:pStyle w:val="TableParagraph"/>
              <w:spacing w:before="27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T</w:t>
            </w:r>
          </w:p>
        </w:tc>
        <w:tc>
          <w:tcPr>
            <w:tcW w:w="606" w:type="dxa"/>
            <w:shd w:val="clear" w:color="auto" w:fill="A9D08E"/>
          </w:tcPr>
          <w:p w:rsidR="00B52350" w:rsidRDefault="00A860F4" w:rsidP="007A25F4">
            <w:pPr>
              <w:pStyle w:val="TableParagraph"/>
              <w:spacing w:before="27"/>
              <w:ind w:right="4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ST</w:t>
            </w:r>
          </w:p>
        </w:tc>
        <w:tc>
          <w:tcPr>
            <w:tcW w:w="709" w:type="dxa"/>
            <w:shd w:val="clear" w:color="auto" w:fill="A9D08E"/>
          </w:tcPr>
          <w:p w:rsidR="00B52350" w:rsidRPr="008964E4" w:rsidRDefault="00C643BB" w:rsidP="00C643BB">
            <w:pPr>
              <w:pStyle w:val="TableParagraph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ST</w:t>
            </w:r>
          </w:p>
        </w:tc>
      </w:tr>
    </w:tbl>
    <w:p w:rsidR="003D3D8A" w:rsidRDefault="003D3D8A">
      <w:pPr>
        <w:rPr>
          <w:rFonts w:ascii="Times New Roman"/>
          <w:sz w:val="16"/>
        </w:rPr>
        <w:sectPr w:rsidR="003D3D8A">
          <w:pgSz w:w="15840" w:h="12240" w:orient="landscape"/>
          <w:pgMar w:top="1140" w:right="120" w:bottom="920" w:left="580" w:header="0" w:footer="735" w:gutter="0"/>
          <w:cols w:space="720"/>
        </w:sectPr>
      </w:pPr>
    </w:p>
    <w:p w:rsidR="003D3D8A" w:rsidRDefault="00273BCB" w:rsidP="00156482">
      <w:pPr>
        <w:pStyle w:val="BodyText"/>
        <w:jc w:val="center"/>
        <w:rPr>
          <w:sz w:val="20"/>
        </w:rPr>
      </w:pPr>
      <w:r>
        <w:rPr>
          <w:noProof/>
          <w:lang w:val="en-US"/>
        </w:rPr>
        <w:lastRenderedPageBreak/>
        <w:drawing>
          <wp:inline distT="0" distB="0" distL="0" distR="0" wp14:anchorId="1AB4B2F0" wp14:editId="6273AE44">
            <wp:extent cx="4572000" cy="2743200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C10870" w:rsidRDefault="00FE1306" w:rsidP="00C10870">
      <w:pPr>
        <w:pStyle w:val="BodyText"/>
        <w:spacing w:before="57"/>
        <w:ind w:left="4753" w:right="4498" w:hanging="219"/>
      </w:pPr>
      <w:r>
        <w:rPr>
          <w:b/>
        </w:rPr>
        <w:t xml:space="preserve">Gambar 4: </w:t>
      </w:r>
      <w:r>
        <w:t>Rerata/ Unsur Perkuliahan Akhir Semester</w:t>
      </w:r>
      <w:r>
        <w:rPr>
          <w:spacing w:val="-61"/>
        </w:rPr>
        <w:t xml:space="preserve"> </w:t>
      </w:r>
      <w:r>
        <w:t>Tugas</w:t>
      </w:r>
      <w:r>
        <w:rPr>
          <w:spacing w:val="-2"/>
        </w:rPr>
        <w:t xml:space="preserve"> </w:t>
      </w:r>
      <w:r>
        <w:t>Akhir</w:t>
      </w:r>
      <w:r>
        <w:rPr>
          <w:spacing w:val="-2"/>
        </w:rPr>
        <w:t xml:space="preserve"> </w:t>
      </w:r>
      <w:r>
        <w:t>(Proyek</w:t>
      </w:r>
      <w:r>
        <w:rPr>
          <w:spacing w:val="-4"/>
        </w:rPr>
        <w:t xml:space="preserve"> </w:t>
      </w:r>
      <w:r>
        <w:t>akhir,</w:t>
      </w:r>
      <w:r>
        <w:rPr>
          <w:spacing w:val="-3"/>
        </w:rPr>
        <w:t xml:space="preserve"> </w:t>
      </w:r>
      <w:r>
        <w:t>Skripsi,</w:t>
      </w:r>
      <w:r>
        <w:rPr>
          <w:spacing w:val="-3"/>
        </w:rPr>
        <w:t xml:space="preserve"> </w:t>
      </w:r>
      <w:r>
        <w:t>Tesis,</w:t>
      </w:r>
      <w:r>
        <w:rPr>
          <w:spacing w:val="-4"/>
        </w:rPr>
        <w:t xml:space="preserve"> </w:t>
      </w:r>
      <w:r>
        <w:t>Disertasi)</w:t>
      </w:r>
    </w:p>
    <w:p w:rsidR="003D3D8A" w:rsidRDefault="003D3D8A">
      <w:pPr>
        <w:pStyle w:val="BodyText"/>
        <w:spacing w:before="2"/>
      </w:pPr>
    </w:p>
    <w:p w:rsidR="003D3D8A" w:rsidRDefault="00FE1306">
      <w:pPr>
        <w:pStyle w:val="BodyText"/>
        <w:spacing w:line="276" w:lineRule="auto"/>
        <w:ind w:left="852" w:right="522" w:hanging="12"/>
        <w:jc w:val="both"/>
      </w:pPr>
      <w:r>
        <w:rPr>
          <w:color w:val="392F2A"/>
          <w:spacing w:val="-1"/>
        </w:rPr>
        <w:t>Berdasarkan</w:t>
      </w:r>
      <w:r>
        <w:rPr>
          <w:color w:val="392F2A"/>
          <w:spacing w:val="-17"/>
        </w:rPr>
        <w:t xml:space="preserve"> </w:t>
      </w:r>
      <w:r>
        <w:rPr>
          <w:color w:val="392F2A"/>
          <w:spacing w:val="-1"/>
        </w:rPr>
        <w:t>Tabel</w:t>
      </w:r>
      <w:r>
        <w:rPr>
          <w:color w:val="392F2A"/>
          <w:spacing w:val="-16"/>
        </w:rPr>
        <w:t xml:space="preserve"> </w:t>
      </w:r>
      <w:r>
        <w:rPr>
          <w:color w:val="392F2A"/>
        </w:rPr>
        <w:t>4</w:t>
      </w:r>
      <w:r>
        <w:rPr>
          <w:color w:val="392F2A"/>
          <w:spacing w:val="-14"/>
        </w:rPr>
        <w:t xml:space="preserve"> </w:t>
      </w:r>
      <w:r>
        <w:rPr>
          <w:color w:val="392F2A"/>
        </w:rPr>
        <w:t>dan</w:t>
      </w:r>
      <w:r>
        <w:rPr>
          <w:color w:val="392F2A"/>
          <w:spacing w:val="-17"/>
        </w:rPr>
        <w:t xml:space="preserve"> </w:t>
      </w:r>
      <w:r>
        <w:rPr>
          <w:color w:val="392F2A"/>
        </w:rPr>
        <w:t>Gambar</w:t>
      </w:r>
      <w:r>
        <w:rPr>
          <w:color w:val="392F2A"/>
          <w:spacing w:val="-12"/>
        </w:rPr>
        <w:t xml:space="preserve"> </w:t>
      </w:r>
      <w:r>
        <w:rPr>
          <w:color w:val="392F2A"/>
        </w:rPr>
        <w:t>4</w:t>
      </w:r>
      <w:r>
        <w:rPr>
          <w:color w:val="392F2A"/>
          <w:spacing w:val="-16"/>
        </w:rPr>
        <w:t xml:space="preserve"> </w:t>
      </w:r>
      <w:r>
        <w:rPr>
          <w:color w:val="392F2A"/>
        </w:rPr>
        <w:t>perolehan</w:t>
      </w:r>
      <w:r>
        <w:rPr>
          <w:color w:val="392F2A"/>
          <w:spacing w:val="-17"/>
        </w:rPr>
        <w:t xml:space="preserve"> </w:t>
      </w:r>
      <w:r>
        <w:rPr>
          <w:color w:val="392F2A"/>
        </w:rPr>
        <w:t>nilai</w:t>
      </w:r>
      <w:r>
        <w:rPr>
          <w:color w:val="392F2A"/>
          <w:spacing w:val="-15"/>
        </w:rPr>
        <w:t xml:space="preserve"> </w:t>
      </w:r>
      <w:r>
        <w:rPr>
          <w:color w:val="392F2A"/>
        </w:rPr>
        <w:t>tertinggi</w:t>
      </w:r>
      <w:r>
        <w:rPr>
          <w:color w:val="392F2A"/>
          <w:spacing w:val="-14"/>
        </w:rPr>
        <w:t xml:space="preserve"> </w:t>
      </w:r>
      <w:r>
        <w:rPr>
          <w:color w:val="392F2A"/>
        </w:rPr>
        <w:t>dan</w:t>
      </w:r>
      <w:r>
        <w:rPr>
          <w:color w:val="392F2A"/>
          <w:spacing w:val="-15"/>
        </w:rPr>
        <w:t xml:space="preserve"> </w:t>
      </w:r>
      <w:r>
        <w:rPr>
          <w:color w:val="392F2A"/>
        </w:rPr>
        <w:t>terendah</w:t>
      </w:r>
      <w:r>
        <w:rPr>
          <w:color w:val="392F2A"/>
          <w:spacing w:val="-15"/>
        </w:rPr>
        <w:t xml:space="preserve"> </w:t>
      </w:r>
      <w:r>
        <w:rPr>
          <w:color w:val="392F2A"/>
        </w:rPr>
        <w:t>untuk</w:t>
      </w:r>
      <w:r>
        <w:rPr>
          <w:color w:val="392F2A"/>
          <w:spacing w:val="-13"/>
        </w:rPr>
        <w:t xml:space="preserve"> </w:t>
      </w:r>
      <w:r>
        <w:rPr>
          <w:color w:val="392F2A"/>
        </w:rPr>
        <w:t>setiap</w:t>
      </w:r>
      <w:r>
        <w:rPr>
          <w:color w:val="392F2A"/>
          <w:spacing w:val="-17"/>
        </w:rPr>
        <w:t xml:space="preserve"> </w:t>
      </w:r>
      <w:r>
        <w:rPr>
          <w:color w:val="392F2A"/>
        </w:rPr>
        <w:t>unsur</w:t>
      </w:r>
      <w:r>
        <w:rPr>
          <w:color w:val="392F2A"/>
          <w:spacing w:val="-16"/>
        </w:rPr>
        <w:t xml:space="preserve"> </w:t>
      </w:r>
      <w:r>
        <w:rPr>
          <w:color w:val="392F2A"/>
        </w:rPr>
        <w:t>pada</w:t>
      </w:r>
      <w:r>
        <w:rPr>
          <w:color w:val="392F2A"/>
          <w:spacing w:val="-12"/>
        </w:rPr>
        <w:t xml:space="preserve"> </w:t>
      </w:r>
      <w:r>
        <w:rPr>
          <w:color w:val="392F2A"/>
        </w:rPr>
        <w:t>Monitoring</w:t>
      </w:r>
      <w:r>
        <w:rPr>
          <w:color w:val="392F2A"/>
          <w:spacing w:val="-16"/>
        </w:rPr>
        <w:t xml:space="preserve"> </w:t>
      </w:r>
      <w:r>
        <w:rPr>
          <w:color w:val="392F2A"/>
        </w:rPr>
        <w:t>dan</w:t>
      </w:r>
      <w:r>
        <w:rPr>
          <w:color w:val="392F2A"/>
          <w:spacing w:val="-15"/>
        </w:rPr>
        <w:t xml:space="preserve"> </w:t>
      </w:r>
      <w:r>
        <w:rPr>
          <w:color w:val="392F2A"/>
        </w:rPr>
        <w:t>Evaluasi</w:t>
      </w:r>
      <w:r>
        <w:rPr>
          <w:color w:val="392F2A"/>
          <w:spacing w:val="-61"/>
        </w:rPr>
        <w:t xml:space="preserve"> </w:t>
      </w:r>
      <w:r>
        <w:rPr>
          <w:color w:val="392F2A"/>
        </w:rPr>
        <w:t>Perkuliahan Awal Semester Mata Kuliah Tugas Akhir (Proyek akhir, Skripsi, Tesis, Disertasi) dapat dijelasakan sebagai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berikut:</w:t>
      </w:r>
    </w:p>
    <w:p w:rsidR="003D3D8A" w:rsidRDefault="003D3D8A">
      <w:pPr>
        <w:spacing w:line="276" w:lineRule="auto"/>
        <w:jc w:val="both"/>
        <w:sectPr w:rsidR="003D3D8A">
          <w:pgSz w:w="15840" w:h="12240" w:orient="landscape"/>
          <w:pgMar w:top="1140" w:right="120" w:bottom="920" w:left="580" w:header="0" w:footer="735" w:gutter="0"/>
          <w:cols w:space="720"/>
        </w:sectPr>
      </w:pPr>
    </w:p>
    <w:p w:rsidR="003D3D8A" w:rsidRPr="00E11882" w:rsidRDefault="00FE1306" w:rsidP="00E11882">
      <w:pPr>
        <w:pStyle w:val="ListParagraph"/>
        <w:numPr>
          <w:ilvl w:val="2"/>
          <w:numId w:val="1"/>
        </w:numPr>
        <w:tabs>
          <w:tab w:val="left" w:pos="1581"/>
        </w:tabs>
        <w:spacing w:before="14" w:line="276" w:lineRule="auto"/>
        <w:ind w:left="1580" w:right="522" w:hanging="685"/>
        <w:rPr>
          <w:sz w:val="28"/>
        </w:rPr>
      </w:pPr>
      <w:r>
        <w:rPr>
          <w:sz w:val="28"/>
        </w:rPr>
        <w:lastRenderedPageBreak/>
        <w:t xml:space="preserve">Unsur </w:t>
      </w:r>
      <w:r>
        <w:rPr>
          <w:b/>
          <w:sz w:val="28"/>
        </w:rPr>
        <w:t xml:space="preserve">Ketercukupan prodi dalam menyelenggarakan pembekalan pra-proposal </w:t>
      </w:r>
      <w:r>
        <w:rPr>
          <w:sz w:val="28"/>
        </w:rPr>
        <w:t xml:space="preserve">memiliki rerata </w:t>
      </w:r>
      <w:r w:rsidR="003D74AF">
        <w:rPr>
          <w:b/>
          <w:sz w:val="28"/>
        </w:rPr>
        <w:t>4,20</w:t>
      </w:r>
      <w:r>
        <w:rPr>
          <w:sz w:val="28"/>
        </w:rPr>
        <w:t xml:space="preserve"> Perolehan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hasil tertinggi ada pada Prodi Pendidikan Bahasa </w:t>
      </w:r>
      <w:r w:rsidR="005950FA">
        <w:rPr>
          <w:sz w:val="28"/>
        </w:rPr>
        <w:t>Sastra Indonesia-S2 yaitu 4,60</w:t>
      </w:r>
      <w:r>
        <w:rPr>
          <w:sz w:val="28"/>
        </w:rPr>
        <w:t xml:space="preserve"> sedangkan perolehan hasil</w:t>
      </w:r>
      <w:r>
        <w:rPr>
          <w:spacing w:val="1"/>
          <w:sz w:val="28"/>
        </w:rPr>
        <w:t xml:space="preserve"> </w:t>
      </w:r>
      <w:r>
        <w:rPr>
          <w:sz w:val="28"/>
        </w:rPr>
        <w:t>terendah</w:t>
      </w:r>
      <w:r>
        <w:rPr>
          <w:spacing w:val="-4"/>
          <w:sz w:val="28"/>
        </w:rPr>
        <w:t xml:space="preserve"> </w:t>
      </w:r>
      <w:r>
        <w:rPr>
          <w:sz w:val="28"/>
        </w:rPr>
        <w:t>pada</w:t>
      </w:r>
      <w:r>
        <w:rPr>
          <w:spacing w:val="-1"/>
          <w:sz w:val="28"/>
        </w:rPr>
        <w:t xml:space="preserve"> </w:t>
      </w:r>
      <w:r>
        <w:rPr>
          <w:sz w:val="28"/>
        </w:rPr>
        <w:t>Prodi</w:t>
      </w:r>
      <w:r>
        <w:rPr>
          <w:spacing w:val="1"/>
          <w:sz w:val="28"/>
        </w:rPr>
        <w:t xml:space="preserve"> </w:t>
      </w:r>
      <w:r>
        <w:rPr>
          <w:sz w:val="28"/>
        </w:rPr>
        <w:t>Pendidikan</w:t>
      </w:r>
      <w:r>
        <w:rPr>
          <w:spacing w:val="-3"/>
          <w:sz w:val="28"/>
        </w:rPr>
        <w:t xml:space="preserve"> </w:t>
      </w:r>
      <w:r w:rsidR="00930F1F">
        <w:rPr>
          <w:sz w:val="28"/>
        </w:rPr>
        <w:t>Bahasa Inggris</w:t>
      </w:r>
      <w:r w:rsidR="0090171F">
        <w:rPr>
          <w:sz w:val="28"/>
        </w:rPr>
        <w:t>-S</w:t>
      </w:r>
      <w:r w:rsidR="00FA6673">
        <w:rPr>
          <w:sz w:val="28"/>
        </w:rPr>
        <w:t>1 yaitu 4,</w:t>
      </w:r>
      <w:r w:rsidR="00930F1F">
        <w:rPr>
          <w:sz w:val="28"/>
        </w:rPr>
        <w:t>11</w:t>
      </w:r>
      <w:r w:rsidR="00E11882">
        <w:rPr>
          <w:sz w:val="28"/>
        </w:rPr>
        <w:t>.</w:t>
      </w:r>
    </w:p>
    <w:p w:rsidR="00E22DF0" w:rsidRPr="00E22DF0" w:rsidRDefault="00FE1306" w:rsidP="00E22DF0">
      <w:pPr>
        <w:pStyle w:val="ListParagraph"/>
        <w:numPr>
          <w:ilvl w:val="2"/>
          <w:numId w:val="1"/>
        </w:numPr>
        <w:tabs>
          <w:tab w:val="left" w:pos="1581"/>
        </w:tabs>
        <w:spacing w:line="276" w:lineRule="auto"/>
        <w:ind w:left="1580" w:right="523" w:hanging="685"/>
        <w:rPr>
          <w:sz w:val="28"/>
        </w:rPr>
      </w:pPr>
      <w:r>
        <w:rPr>
          <w:sz w:val="28"/>
        </w:rPr>
        <w:t xml:space="preserve">Unsur </w:t>
      </w:r>
      <w:r>
        <w:rPr>
          <w:b/>
          <w:sz w:val="28"/>
        </w:rPr>
        <w:t xml:space="preserve">Kesesuaian tugas akhir dengan riset payung dosen </w:t>
      </w:r>
      <w:r w:rsidR="00FA6673">
        <w:rPr>
          <w:sz w:val="28"/>
        </w:rPr>
        <w:t>memiliki rerata 4,25</w:t>
      </w:r>
      <w:r>
        <w:rPr>
          <w:sz w:val="28"/>
        </w:rPr>
        <w:t>. Perolehan hasil tertinggi ada pada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Prodi Pendidikan </w:t>
      </w:r>
      <w:r w:rsidR="00EB04C2">
        <w:rPr>
          <w:sz w:val="28"/>
        </w:rPr>
        <w:t>Seni-S2 yaitu 4,44</w:t>
      </w:r>
      <w:r>
        <w:rPr>
          <w:sz w:val="28"/>
        </w:rPr>
        <w:t xml:space="preserve"> sedangkan perolehan hasil terendah pada Prodi</w:t>
      </w:r>
      <w:r>
        <w:rPr>
          <w:spacing w:val="1"/>
          <w:sz w:val="28"/>
        </w:rPr>
        <w:t xml:space="preserve"> </w:t>
      </w:r>
      <w:r>
        <w:rPr>
          <w:sz w:val="28"/>
        </w:rPr>
        <w:t>Pendidikan</w:t>
      </w:r>
      <w:r>
        <w:rPr>
          <w:spacing w:val="-4"/>
          <w:sz w:val="28"/>
        </w:rPr>
        <w:t xml:space="preserve"> </w:t>
      </w:r>
      <w:r w:rsidR="002A7823">
        <w:rPr>
          <w:sz w:val="28"/>
        </w:rPr>
        <w:t>Seni Tari</w:t>
      </w:r>
      <w:r>
        <w:rPr>
          <w:sz w:val="28"/>
        </w:rPr>
        <w:t>-S1</w:t>
      </w:r>
      <w:r>
        <w:rPr>
          <w:spacing w:val="-2"/>
          <w:sz w:val="28"/>
        </w:rPr>
        <w:t xml:space="preserve"> </w:t>
      </w:r>
      <w:r>
        <w:rPr>
          <w:sz w:val="28"/>
        </w:rPr>
        <w:t>yaitu</w:t>
      </w:r>
      <w:r>
        <w:rPr>
          <w:spacing w:val="-2"/>
          <w:sz w:val="28"/>
        </w:rPr>
        <w:t xml:space="preserve"> </w:t>
      </w:r>
      <w:r w:rsidR="002A7823">
        <w:rPr>
          <w:sz w:val="28"/>
        </w:rPr>
        <w:t>4,07</w:t>
      </w:r>
      <w:r>
        <w:rPr>
          <w:sz w:val="28"/>
        </w:rPr>
        <w:t>.</w:t>
      </w:r>
    </w:p>
    <w:p w:rsidR="003D3D8A" w:rsidRDefault="00FE1306">
      <w:pPr>
        <w:pStyle w:val="ListParagraph"/>
        <w:numPr>
          <w:ilvl w:val="2"/>
          <w:numId w:val="1"/>
        </w:numPr>
        <w:tabs>
          <w:tab w:val="left" w:pos="1581"/>
        </w:tabs>
        <w:spacing w:before="1" w:line="276" w:lineRule="auto"/>
        <w:ind w:left="1580" w:right="520" w:hanging="685"/>
        <w:rPr>
          <w:sz w:val="28"/>
        </w:rPr>
      </w:pPr>
      <w:r>
        <w:rPr>
          <w:sz w:val="28"/>
        </w:rPr>
        <w:t xml:space="preserve">Unsur </w:t>
      </w:r>
      <w:r>
        <w:rPr>
          <w:b/>
          <w:sz w:val="28"/>
        </w:rPr>
        <w:t xml:space="preserve">Penjadwalan oleh dosen terhadap proses pembimbingan penyelesaian tugas akhir </w:t>
      </w:r>
      <w:r>
        <w:rPr>
          <w:sz w:val="28"/>
        </w:rPr>
        <w:t xml:space="preserve">memiliki rerata </w:t>
      </w:r>
      <w:r w:rsidR="00F5020E">
        <w:rPr>
          <w:b/>
          <w:sz w:val="28"/>
        </w:rPr>
        <w:t>4,18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Perolehan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hasil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tertinggi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ada</w:t>
      </w:r>
      <w:r>
        <w:rPr>
          <w:spacing w:val="-14"/>
          <w:sz w:val="28"/>
        </w:rPr>
        <w:t xml:space="preserve"> </w:t>
      </w:r>
      <w:r>
        <w:rPr>
          <w:sz w:val="28"/>
        </w:rPr>
        <w:t>pada</w:t>
      </w:r>
      <w:r>
        <w:rPr>
          <w:spacing w:val="-14"/>
          <w:sz w:val="28"/>
        </w:rPr>
        <w:t xml:space="preserve"> </w:t>
      </w:r>
      <w:r>
        <w:rPr>
          <w:sz w:val="28"/>
        </w:rPr>
        <w:t>Prodi</w:t>
      </w:r>
      <w:r>
        <w:rPr>
          <w:spacing w:val="-13"/>
          <w:sz w:val="28"/>
        </w:rPr>
        <w:t xml:space="preserve"> </w:t>
      </w:r>
      <w:r>
        <w:rPr>
          <w:sz w:val="28"/>
        </w:rPr>
        <w:t>Pendidikan</w:t>
      </w:r>
      <w:r>
        <w:rPr>
          <w:spacing w:val="-14"/>
          <w:sz w:val="28"/>
        </w:rPr>
        <w:t xml:space="preserve"> </w:t>
      </w:r>
      <w:r>
        <w:rPr>
          <w:sz w:val="28"/>
        </w:rPr>
        <w:t>Bahasa</w:t>
      </w:r>
      <w:r>
        <w:rPr>
          <w:spacing w:val="-13"/>
          <w:sz w:val="28"/>
        </w:rPr>
        <w:t xml:space="preserve"> </w:t>
      </w:r>
      <w:r w:rsidR="00D03BCD">
        <w:rPr>
          <w:sz w:val="28"/>
        </w:rPr>
        <w:t>Jawa</w:t>
      </w:r>
      <w:r>
        <w:rPr>
          <w:sz w:val="28"/>
        </w:rPr>
        <w:t>-S2</w:t>
      </w:r>
      <w:r>
        <w:rPr>
          <w:spacing w:val="-14"/>
          <w:sz w:val="28"/>
        </w:rPr>
        <w:t xml:space="preserve"> </w:t>
      </w:r>
      <w:r>
        <w:rPr>
          <w:sz w:val="28"/>
        </w:rPr>
        <w:t>yaitu</w:t>
      </w:r>
      <w:r>
        <w:rPr>
          <w:spacing w:val="-13"/>
          <w:sz w:val="28"/>
        </w:rPr>
        <w:t xml:space="preserve"> </w:t>
      </w:r>
      <w:r w:rsidR="00D03BCD">
        <w:rPr>
          <w:sz w:val="28"/>
        </w:rPr>
        <w:t>4,64</w:t>
      </w:r>
      <w:r>
        <w:rPr>
          <w:spacing w:val="-14"/>
          <w:sz w:val="28"/>
        </w:rPr>
        <w:t xml:space="preserve"> </w:t>
      </w:r>
      <w:r>
        <w:rPr>
          <w:sz w:val="28"/>
        </w:rPr>
        <w:t>sedangkan</w:t>
      </w:r>
      <w:r>
        <w:rPr>
          <w:spacing w:val="-14"/>
          <w:sz w:val="28"/>
        </w:rPr>
        <w:t xml:space="preserve"> </w:t>
      </w:r>
      <w:r>
        <w:rPr>
          <w:sz w:val="28"/>
        </w:rPr>
        <w:t>perolehan</w:t>
      </w:r>
      <w:r>
        <w:rPr>
          <w:spacing w:val="-61"/>
          <w:sz w:val="28"/>
        </w:rPr>
        <w:t xml:space="preserve"> </w:t>
      </w:r>
      <w:r w:rsidR="00D7342D">
        <w:rPr>
          <w:spacing w:val="-61"/>
          <w:sz w:val="28"/>
        </w:rPr>
        <w:t xml:space="preserve"> </w:t>
      </w:r>
      <w:r w:rsidR="00D7342D">
        <w:rPr>
          <w:sz w:val="28"/>
        </w:rPr>
        <w:t xml:space="preserve"> h</w:t>
      </w:r>
      <w:r>
        <w:rPr>
          <w:sz w:val="28"/>
        </w:rPr>
        <w:t>asil</w:t>
      </w:r>
      <w:r>
        <w:rPr>
          <w:spacing w:val="-2"/>
          <w:sz w:val="28"/>
        </w:rPr>
        <w:t xml:space="preserve"> </w:t>
      </w:r>
      <w:r>
        <w:rPr>
          <w:sz w:val="28"/>
        </w:rPr>
        <w:t>terendah</w:t>
      </w:r>
      <w:r>
        <w:rPr>
          <w:spacing w:val="-3"/>
          <w:sz w:val="28"/>
        </w:rPr>
        <w:t xml:space="preserve"> </w:t>
      </w:r>
      <w:r>
        <w:rPr>
          <w:sz w:val="28"/>
        </w:rPr>
        <w:t>pada</w:t>
      </w:r>
      <w:r>
        <w:rPr>
          <w:spacing w:val="3"/>
          <w:sz w:val="28"/>
        </w:rPr>
        <w:t xml:space="preserve"> </w:t>
      </w:r>
      <w:r>
        <w:rPr>
          <w:sz w:val="28"/>
        </w:rPr>
        <w:t>Prodi</w:t>
      </w:r>
      <w:r>
        <w:rPr>
          <w:spacing w:val="-1"/>
          <w:sz w:val="28"/>
        </w:rPr>
        <w:t xml:space="preserve"> </w:t>
      </w:r>
      <w:r>
        <w:rPr>
          <w:sz w:val="28"/>
        </w:rPr>
        <w:t>Pendidikan</w:t>
      </w:r>
      <w:r>
        <w:rPr>
          <w:spacing w:val="-1"/>
          <w:sz w:val="28"/>
        </w:rPr>
        <w:t xml:space="preserve"> </w:t>
      </w:r>
      <w:r w:rsidR="009E2AE1">
        <w:rPr>
          <w:sz w:val="28"/>
        </w:rPr>
        <w:t>Seni Tari-S1</w:t>
      </w:r>
      <w:r>
        <w:rPr>
          <w:spacing w:val="-2"/>
          <w:sz w:val="28"/>
        </w:rPr>
        <w:t xml:space="preserve"> </w:t>
      </w:r>
      <w:r>
        <w:rPr>
          <w:sz w:val="28"/>
        </w:rPr>
        <w:t>yaitu</w:t>
      </w:r>
      <w:r>
        <w:rPr>
          <w:spacing w:val="-3"/>
          <w:sz w:val="28"/>
        </w:rPr>
        <w:t xml:space="preserve"> </w:t>
      </w:r>
      <w:r w:rsidR="009E2AE1">
        <w:rPr>
          <w:sz w:val="28"/>
        </w:rPr>
        <w:t>4,03</w:t>
      </w:r>
      <w:r>
        <w:rPr>
          <w:sz w:val="28"/>
        </w:rPr>
        <w:t>.</w:t>
      </w:r>
    </w:p>
    <w:p w:rsidR="003D3D8A" w:rsidRDefault="00FE1306">
      <w:pPr>
        <w:pStyle w:val="ListParagraph"/>
        <w:numPr>
          <w:ilvl w:val="2"/>
          <w:numId w:val="1"/>
        </w:numPr>
        <w:tabs>
          <w:tab w:val="left" w:pos="1581"/>
        </w:tabs>
        <w:spacing w:line="276" w:lineRule="auto"/>
        <w:ind w:left="1580" w:right="524" w:hanging="685"/>
        <w:rPr>
          <w:sz w:val="28"/>
        </w:rPr>
      </w:pPr>
      <w:r>
        <w:rPr>
          <w:sz w:val="28"/>
        </w:rPr>
        <w:t>Unsur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Penggunaan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buku/kartu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bimbingan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dalam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tugas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akhir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dipantau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dengan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menggunakan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buku/kartu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bimbingan </w:t>
      </w:r>
      <w:r>
        <w:rPr>
          <w:sz w:val="28"/>
        </w:rPr>
        <w:t xml:space="preserve">memiliki rerata </w:t>
      </w:r>
      <w:r w:rsidR="00A56937">
        <w:rPr>
          <w:b/>
          <w:sz w:val="28"/>
        </w:rPr>
        <w:t>4,09</w:t>
      </w:r>
      <w:r>
        <w:rPr>
          <w:sz w:val="28"/>
        </w:rPr>
        <w:t xml:space="preserve">. Perolehan hasil tertinggi ada pada Prodi Pendidikan </w:t>
      </w:r>
      <w:r w:rsidR="00EB04C2">
        <w:rPr>
          <w:sz w:val="28"/>
        </w:rPr>
        <w:t>Seni</w:t>
      </w:r>
      <w:r w:rsidR="00B762BF">
        <w:rPr>
          <w:sz w:val="28"/>
        </w:rPr>
        <w:t>-S2</w:t>
      </w:r>
      <w:r w:rsidR="00EB04C2">
        <w:rPr>
          <w:sz w:val="28"/>
        </w:rPr>
        <w:t xml:space="preserve"> yaitu 4,39</w:t>
      </w:r>
      <w:r>
        <w:rPr>
          <w:spacing w:val="1"/>
          <w:sz w:val="28"/>
        </w:rPr>
        <w:t xml:space="preserve"> </w:t>
      </w:r>
      <w:r>
        <w:rPr>
          <w:sz w:val="28"/>
        </w:rPr>
        <w:t>sedangkan</w:t>
      </w:r>
      <w:r>
        <w:rPr>
          <w:spacing w:val="-4"/>
          <w:sz w:val="28"/>
        </w:rPr>
        <w:t xml:space="preserve"> </w:t>
      </w:r>
      <w:r>
        <w:rPr>
          <w:sz w:val="28"/>
        </w:rPr>
        <w:t>perolehan hasil</w:t>
      </w:r>
      <w:r>
        <w:rPr>
          <w:spacing w:val="-1"/>
          <w:sz w:val="28"/>
        </w:rPr>
        <w:t xml:space="preserve"> </w:t>
      </w:r>
      <w:r>
        <w:rPr>
          <w:sz w:val="28"/>
        </w:rPr>
        <w:t>terendah</w:t>
      </w:r>
      <w:r>
        <w:rPr>
          <w:spacing w:val="-3"/>
          <w:sz w:val="28"/>
        </w:rPr>
        <w:t xml:space="preserve"> </w:t>
      </w:r>
      <w:r>
        <w:rPr>
          <w:sz w:val="28"/>
        </w:rPr>
        <w:t>pada</w:t>
      </w:r>
      <w:r>
        <w:rPr>
          <w:spacing w:val="1"/>
          <w:sz w:val="28"/>
        </w:rPr>
        <w:t xml:space="preserve"> </w:t>
      </w:r>
      <w:r>
        <w:rPr>
          <w:sz w:val="28"/>
        </w:rPr>
        <w:t>Prodi</w:t>
      </w:r>
      <w:r>
        <w:rPr>
          <w:spacing w:val="-2"/>
          <w:sz w:val="28"/>
        </w:rPr>
        <w:t xml:space="preserve"> </w:t>
      </w:r>
      <w:r>
        <w:rPr>
          <w:sz w:val="28"/>
        </w:rPr>
        <w:t>Pendidikan</w:t>
      </w:r>
      <w:r>
        <w:rPr>
          <w:spacing w:val="-3"/>
          <w:sz w:val="28"/>
        </w:rPr>
        <w:t xml:space="preserve"> </w:t>
      </w:r>
      <w:r w:rsidR="00C4352B">
        <w:rPr>
          <w:sz w:val="28"/>
        </w:rPr>
        <w:t>Bahasa Inggris-S1</w:t>
      </w:r>
      <w:r>
        <w:rPr>
          <w:spacing w:val="-2"/>
          <w:sz w:val="28"/>
        </w:rPr>
        <w:t xml:space="preserve"> </w:t>
      </w:r>
      <w:r>
        <w:rPr>
          <w:sz w:val="28"/>
        </w:rPr>
        <w:t>yaitu</w:t>
      </w:r>
      <w:r>
        <w:rPr>
          <w:spacing w:val="-2"/>
          <w:sz w:val="28"/>
        </w:rPr>
        <w:t xml:space="preserve"> </w:t>
      </w:r>
      <w:r w:rsidR="00C4352B">
        <w:rPr>
          <w:sz w:val="28"/>
        </w:rPr>
        <w:t>3,9</w:t>
      </w:r>
      <w:r>
        <w:rPr>
          <w:sz w:val="28"/>
        </w:rPr>
        <w:t>0</w:t>
      </w:r>
    </w:p>
    <w:p w:rsidR="003D3D8A" w:rsidRDefault="00FE1306">
      <w:pPr>
        <w:pStyle w:val="ListParagraph"/>
        <w:numPr>
          <w:ilvl w:val="2"/>
          <w:numId w:val="1"/>
        </w:numPr>
        <w:tabs>
          <w:tab w:val="left" w:pos="1581"/>
        </w:tabs>
        <w:spacing w:line="276" w:lineRule="auto"/>
        <w:ind w:left="1580" w:right="525" w:hanging="685"/>
        <w:rPr>
          <w:sz w:val="28"/>
        </w:rPr>
      </w:pPr>
      <w:r>
        <w:rPr>
          <w:sz w:val="28"/>
        </w:rPr>
        <w:t xml:space="preserve">Unsur </w:t>
      </w:r>
      <w:r>
        <w:rPr>
          <w:b/>
          <w:sz w:val="28"/>
        </w:rPr>
        <w:t xml:space="preserve">Kualitas proses validasi dalam penyelesaian tugas akhir </w:t>
      </w:r>
      <w:r>
        <w:rPr>
          <w:sz w:val="28"/>
        </w:rPr>
        <w:t xml:space="preserve">memiliki rerata </w:t>
      </w:r>
      <w:r w:rsidR="00EB04C2">
        <w:rPr>
          <w:b/>
          <w:sz w:val="28"/>
        </w:rPr>
        <w:t>4,23</w:t>
      </w:r>
      <w:r>
        <w:rPr>
          <w:sz w:val="28"/>
        </w:rPr>
        <w:t>. Perolehan hasil tertinggi ada</w:t>
      </w:r>
      <w:r>
        <w:rPr>
          <w:spacing w:val="1"/>
          <w:sz w:val="28"/>
        </w:rPr>
        <w:t xml:space="preserve"> </w:t>
      </w:r>
      <w:r>
        <w:rPr>
          <w:sz w:val="28"/>
        </w:rPr>
        <w:t>pada Prodi Pendid</w:t>
      </w:r>
      <w:r w:rsidR="009D1CE4">
        <w:rPr>
          <w:sz w:val="28"/>
        </w:rPr>
        <w:t>ikan Bahasa Jawa-S2 yaitu 4,64</w:t>
      </w:r>
      <w:r>
        <w:rPr>
          <w:sz w:val="28"/>
        </w:rPr>
        <w:t xml:space="preserve"> sedangkan perolehan hasil terendah pada Prodi Pendidikan</w:t>
      </w:r>
      <w:r>
        <w:rPr>
          <w:spacing w:val="1"/>
          <w:sz w:val="28"/>
        </w:rPr>
        <w:t xml:space="preserve"> </w:t>
      </w:r>
      <w:r w:rsidR="009D1CE4">
        <w:rPr>
          <w:sz w:val="28"/>
        </w:rPr>
        <w:t>Seni Tari-S1</w:t>
      </w:r>
      <w:r>
        <w:rPr>
          <w:spacing w:val="-2"/>
          <w:sz w:val="28"/>
        </w:rPr>
        <w:t xml:space="preserve"> </w:t>
      </w:r>
      <w:r>
        <w:rPr>
          <w:sz w:val="28"/>
        </w:rPr>
        <w:t>yaitu</w:t>
      </w:r>
      <w:r>
        <w:rPr>
          <w:spacing w:val="-3"/>
          <w:sz w:val="28"/>
        </w:rPr>
        <w:t xml:space="preserve"> </w:t>
      </w:r>
      <w:r w:rsidR="009D1CE4">
        <w:rPr>
          <w:sz w:val="28"/>
        </w:rPr>
        <w:t>4,1</w:t>
      </w:r>
      <w:r>
        <w:rPr>
          <w:sz w:val="28"/>
        </w:rPr>
        <w:t>0.</w:t>
      </w:r>
    </w:p>
    <w:p w:rsidR="003D3D8A" w:rsidRDefault="00FE1306">
      <w:pPr>
        <w:pStyle w:val="ListParagraph"/>
        <w:numPr>
          <w:ilvl w:val="2"/>
          <w:numId w:val="1"/>
        </w:numPr>
        <w:tabs>
          <w:tab w:val="left" w:pos="1581"/>
        </w:tabs>
        <w:spacing w:before="1" w:line="276" w:lineRule="auto"/>
        <w:ind w:left="1580" w:right="520" w:hanging="685"/>
        <w:rPr>
          <w:sz w:val="28"/>
        </w:rPr>
      </w:pPr>
      <w:r>
        <w:rPr>
          <w:sz w:val="28"/>
        </w:rPr>
        <w:t>Unsur</w:t>
      </w:r>
      <w:r>
        <w:rPr>
          <w:spacing w:val="-11"/>
          <w:sz w:val="28"/>
        </w:rPr>
        <w:t xml:space="preserve"> </w:t>
      </w:r>
      <w:r>
        <w:rPr>
          <w:b/>
          <w:sz w:val="28"/>
        </w:rPr>
        <w:t>Kemudahan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dalam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melakukan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komunikasi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dengan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dosen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pembimbing</w:t>
      </w:r>
      <w:r>
        <w:rPr>
          <w:b/>
          <w:spacing w:val="-10"/>
          <w:sz w:val="28"/>
        </w:rPr>
        <w:t xml:space="preserve"> </w:t>
      </w:r>
      <w:r>
        <w:rPr>
          <w:sz w:val="28"/>
        </w:rPr>
        <w:t>memiliki</w:t>
      </w:r>
      <w:r>
        <w:rPr>
          <w:spacing w:val="-10"/>
          <w:sz w:val="28"/>
        </w:rPr>
        <w:t xml:space="preserve"> </w:t>
      </w:r>
      <w:r>
        <w:rPr>
          <w:sz w:val="28"/>
        </w:rPr>
        <w:t>rerata</w:t>
      </w:r>
      <w:r>
        <w:rPr>
          <w:spacing w:val="-12"/>
          <w:sz w:val="28"/>
        </w:rPr>
        <w:t xml:space="preserve"> </w:t>
      </w:r>
      <w:r w:rsidR="00894FC7">
        <w:rPr>
          <w:b/>
          <w:sz w:val="28"/>
        </w:rPr>
        <w:t>4,26</w:t>
      </w:r>
      <w:r>
        <w:rPr>
          <w:sz w:val="28"/>
        </w:rPr>
        <w:t>.</w:t>
      </w:r>
      <w:r>
        <w:rPr>
          <w:spacing w:val="-10"/>
          <w:sz w:val="28"/>
        </w:rPr>
        <w:t xml:space="preserve"> </w:t>
      </w:r>
      <w:r>
        <w:rPr>
          <w:sz w:val="28"/>
        </w:rPr>
        <w:t>Perolehan</w:t>
      </w:r>
      <w:r>
        <w:rPr>
          <w:spacing w:val="-12"/>
          <w:sz w:val="28"/>
        </w:rPr>
        <w:t xml:space="preserve"> </w:t>
      </w:r>
      <w:r>
        <w:rPr>
          <w:sz w:val="28"/>
        </w:rPr>
        <w:t>hasil</w:t>
      </w:r>
      <w:r>
        <w:rPr>
          <w:spacing w:val="-61"/>
          <w:sz w:val="28"/>
        </w:rPr>
        <w:t xml:space="preserve"> </w:t>
      </w:r>
      <w:r>
        <w:rPr>
          <w:sz w:val="28"/>
        </w:rPr>
        <w:t>tertinggi</w:t>
      </w:r>
      <w:r>
        <w:rPr>
          <w:spacing w:val="-7"/>
          <w:sz w:val="28"/>
        </w:rPr>
        <w:t xml:space="preserve"> </w:t>
      </w:r>
      <w:r>
        <w:rPr>
          <w:sz w:val="28"/>
        </w:rPr>
        <w:t>ada</w:t>
      </w:r>
      <w:r>
        <w:rPr>
          <w:spacing w:val="-7"/>
          <w:sz w:val="28"/>
        </w:rPr>
        <w:t xml:space="preserve"> </w:t>
      </w:r>
      <w:r>
        <w:rPr>
          <w:sz w:val="28"/>
        </w:rPr>
        <w:t>pada</w:t>
      </w:r>
      <w:r>
        <w:rPr>
          <w:spacing w:val="-8"/>
          <w:sz w:val="28"/>
        </w:rPr>
        <w:t xml:space="preserve"> </w:t>
      </w:r>
      <w:r>
        <w:rPr>
          <w:sz w:val="28"/>
        </w:rPr>
        <w:t>Prodi</w:t>
      </w:r>
      <w:r>
        <w:rPr>
          <w:spacing w:val="-6"/>
          <w:sz w:val="28"/>
        </w:rPr>
        <w:t xml:space="preserve"> </w:t>
      </w:r>
      <w:r>
        <w:rPr>
          <w:sz w:val="28"/>
        </w:rPr>
        <w:t>Pendidikan</w:t>
      </w:r>
      <w:r>
        <w:rPr>
          <w:spacing w:val="-8"/>
          <w:sz w:val="28"/>
        </w:rPr>
        <w:t xml:space="preserve"> </w:t>
      </w:r>
      <w:r>
        <w:rPr>
          <w:sz w:val="28"/>
        </w:rPr>
        <w:t>Bahasa</w:t>
      </w:r>
      <w:r>
        <w:rPr>
          <w:spacing w:val="-7"/>
          <w:sz w:val="28"/>
        </w:rPr>
        <w:t xml:space="preserve"> </w:t>
      </w:r>
      <w:r w:rsidR="00894FC7">
        <w:rPr>
          <w:sz w:val="28"/>
        </w:rPr>
        <w:t>Jawa</w:t>
      </w:r>
      <w:r>
        <w:rPr>
          <w:sz w:val="28"/>
        </w:rPr>
        <w:t>-S2</w:t>
      </w:r>
      <w:r>
        <w:rPr>
          <w:spacing w:val="-8"/>
          <w:sz w:val="28"/>
        </w:rPr>
        <w:t xml:space="preserve"> </w:t>
      </w:r>
      <w:r>
        <w:rPr>
          <w:sz w:val="28"/>
        </w:rPr>
        <w:t>yaitu</w:t>
      </w:r>
      <w:r>
        <w:rPr>
          <w:spacing w:val="-8"/>
          <w:sz w:val="28"/>
        </w:rPr>
        <w:t xml:space="preserve"> </w:t>
      </w:r>
      <w:r w:rsidR="00894FC7">
        <w:rPr>
          <w:sz w:val="28"/>
        </w:rPr>
        <w:t>4,59</w:t>
      </w:r>
      <w:r>
        <w:rPr>
          <w:spacing w:val="-8"/>
          <w:sz w:val="28"/>
        </w:rPr>
        <w:t xml:space="preserve"> </w:t>
      </w:r>
      <w:r>
        <w:rPr>
          <w:sz w:val="28"/>
        </w:rPr>
        <w:t>sedangkan</w:t>
      </w:r>
      <w:r>
        <w:rPr>
          <w:spacing w:val="-8"/>
          <w:sz w:val="28"/>
        </w:rPr>
        <w:t xml:space="preserve"> </w:t>
      </w:r>
      <w:r>
        <w:rPr>
          <w:sz w:val="28"/>
        </w:rPr>
        <w:t>perolehan</w:t>
      </w:r>
      <w:r>
        <w:rPr>
          <w:spacing w:val="-7"/>
          <w:sz w:val="28"/>
        </w:rPr>
        <w:t xml:space="preserve"> </w:t>
      </w:r>
      <w:r>
        <w:rPr>
          <w:sz w:val="28"/>
        </w:rPr>
        <w:t>hasil</w:t>
      </w:r>
      <w:r>
        <w:rPr>
          <w:spacing w:val="-4"/>
          <w:sz w:val="28"/>
        </w:rPr>
        <w:t xml:space="preserve"> </w:t>
      </w:r>
      <w:r>
        <w:rPr>
          <w:sz w:val="28"/>
        </w:rPr>
        <w:t>terendah</w:t>
      </w:r>
      <w:r>
        <w:rPr>
          <w:spacing w:val="-61"/>
          <w:sz w:val="28"/>
        </w:rPr>
        <w:t xml:space="preserve"> </w:t>
      </w:r>
      <w:r>
        <w:rPr>
          <w:sz w:val="28"/>
        </w:rPr>
        <w:t>pada</w:t>
      </w:r>
      <w:r>
        <w:rPr>
          <w:spacing w:val="-2"/>
          <w:sz w:val="28"/>
        </w:rPr>
        <w:t xml:space="preserve"> </w:t>
      </w:r>
      <w:r>
        <w:rPr>
          <w:sz w:val="28"/>
        </w:rPr>
        <w:t>Prodi</w:t>
      </w:r>
      <w:r>
        <w:rPr>
          <w:spacing w:val="-1"/>
          <w:sz w:val="28"/>
        </w:rPr>
        <w:t xml:space="preserve"> </w:t>
      </w:r>
      <w:r>
        <w:rPr>
          <w:sz w:val="28"/>
        </w:rPr>
        <w:t>Pendidikan</w:t>
      </w:r>
      <w:r>
        <w:rPr>
          <w:spacing w:val="-3"/>
          <w:sz w:val="28"/>
        </w:rPr>
        <w:t xml:space="preserve"> </w:t>
      </w:r>
      <w:r w:rsidR="00894FC7">
        <w:rPr>
          <w:sz w:val="28"/>
        </w:rPr>
        <w:t>Seni Tari</w:t>
      </w:r>
      <w:r>
        <w:rPr>
          <w:sz w:val="28"/>
        </w:rPr>
        <w:t>-S1</w:t>
      </w:r>
      <w:r>
        <w:rPr>
          <w:spacing w:val="-2"/>
          <w:sz w:val="28"/>
        </w:rPr>
        <w:t xml:space="preserve"> </w:t>
      </w:r>
      <w:r>
        <w:rPr>
          <w:sz w:val="28"/>
        </w:rPr>
        <w:t>yaitu</w:t>
      </w:r>
      <w:r>
        <w:rPr>
          <w:spacing w:val="-3"/>
          <w:sz w:val="28"/>
        </w:rPr>
        <w:t xml:space="preserve"> </w:t>
      </w:r>
      <w:r w:rsidR="00894FC7">
        <w:rPr>
          <w:sz w:val="28"/>
        </w:rPr>
        <w:t>4,15</w:t>
      </w:r>
      <w:r>
        <w:rPr>
          <w:sz w:val="28"/>
        </w:rPr>
        <w:t>.</w:t>
      </w:r>
    </w:p>
    <w:p w:rsidR="003D3D8A" w:rsidRDefault="00FE1306">
      <w:pPr>
        <w:pStyle w:val="ListParagraph"/>
        <w:numPr>
          <w:ilvl w:val="2"/>
          <w:numId w:val="1"/>
        </w:numPr>
        <w:tabs>
          <w:tab w:val="left" w:pos="1581"/>
        </w:tabs>
        <w:spacing w:line="276" w:lineRule="auto"/>
        <w:ind w:left="1580" w:right="523" w:hanging="685"/>
        <w:rPr>
          <w:sz w:val="28"/>
        </w:rPr>
      </w:pPr>
      <w:r>
        <w:rPr>
          <w:sz w:val="28"/>
        </w:rPr>
        <w:t xml:space="preserve">Unsur </w:t>
      </w:r>
      <w:r>
        <w:rPr>
          <w:b/>
          <w:sz w:val="28"/>
        </w:rPr>
        <w:t xml:space="preserve">Dukungan dosen dalam memberi solusi terhadap permasalahan dalam penyelesaian tugas akhir </w:t>
      </w:r>
      <w:r>
        <w:rPr>
          <w:sz w:val="28"/>
        </w:rPr>
        <w:t>memiliki</w:t>
      </w:r>
      <w:r>
        <w:rPr>
          <w:spacing w:val="1"/>
          <w:sz w:val="28"/>
        </w:rPr>
        <w:t xml:space="preserve"> </w:t>
      </w:r>
      <w:r>
        <w:rPr>
          <w:sz w:val="28"/>
        </w:rPr>
        <w:t>rerata</w:t>
      </w:r>
      <w:r>
        <w:rPr>
          <w:spacing w:val="1"/>
          <w:sz w:val="28"/>
        </w:rPr>
        <w:t xml:space="preserve"> </w:t>
      </w:r>
      <w:r w:rsidR="005008B8">
        <w:rPr>
          <w:b/>
          <w:sz w:val="28"/>
        </w:rPr>
        <w:t>4,30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Perolehan</w:t>
      </w:r>
      <w:r>
        <w:rPr>
          <w:spacing w:val="1"/>
          <w:sz w:val="28"/>
        </w:rPr>
        <w:t xml:space="preserve"> </w:t>
      </w:r>
      <w:r>
        <w:rPr>
          <w:sz w:val="28"/>
        </w:rPr>
        <w:t>hasil</w:t>
      </w:r>
      <w:r>
        <w:rPr>
          <w:spacing w:val="1"/>
          <w:sz w:val="28"/>
        </w:rPr>
        <w:t xml:space="preserve"> </w:t>
      </w:r>
      <w:r>
        <w:rPr>
          <w:sz w:val="28"/>
        </w:rPr>
        <w:t>tertinggi</w:t>
      </w:r>
      <w:r>
        <w:rPr>
          <w:spacing w:val="1"/>
          <w:sz w:val="28"/>
        </w:rPr>
        <w:t xml:space="preserve"> </w:t>
      </w:r>
      <w:r>
        <w:rPr>
          <w:sz w:val="28"/>
        </w:rPr>
        <w:t>ada</w:t>
      </w:r>
      <w:r>
        <w:rPr>
          <w:spacing w:val="1"/>
          <w:sz w:val="28"/>
        </w:rPr>
        <w:t xml:space="preserve"> </w:t>
      </w:r>
      <w:r>
        <w:rPr>
          <w:sz w:val="28"/>
        </w:rPr>
        <w:t>pada</w:t>
      </w:r>
      <w:r>
        <w:rPr>
          <w:spacing w:val="1"/>
          <w:sz w:val="28"/>
        </w:rPr>
        <w:t xml:space="preserve"> </w:t>
      </w:r>
      <w:r>
        <w:rPr>
          <w:sz w:val="28"/>
        </w:rPr>
        <w:t>Prodi</w:t>
      </w:r>
      <w:r>
        <w:rPr>
          <w:spacing w:val="1"/>
          <w:sz w:val="28"/>
        </w:rPr>
        <w:t xml:space="preserve"> </w:t>
      </w:r>
      <w:r>
        <w:rPr>
          <w:sz w:val="28"/>
        </w:rPr>
        <w:t>Pendidikan</w:t>
      </w:r>
      <w:r>
        <w:rPr>
          <w:spacing w:val="1"/>
          <w:sz w:val="28"/>
        </w:rPr>
        <w:t xml:space="preserve"> </w:t>
      </w:r>
      <w:r>
        <w:rPr>
          <w:sz w:val="28"/>
        </w:rPr>
        <w:t>Bahasa</w:t>
      </w:r>
      <w:r>
        <w:rPr>
          <w:spacing w:val="1"/>
          <w:sz w:val="28"/>
        </w:rPr>
        <w:t xml:space="preserve"> </w:t>
      </w:r>
      <w:r w:rsidR="005008B8">
        <w:rPr>
          <w:sz w:val="28"/>
        </w:rPr>
        <w:t>Jawa</w:t>
      </w:r>
      <w:r>
        <w:rPr>
          <w:sz w:val="28"/>
        </w:rPr>
        <w:t>-S2</w:t>
      </w:r>
      <w:r>
        <w:rPr>
          <w:spacing w:val="1"/>
          <w:sz w:val="28"/>
        </w:rPr>
        <w:t xml:space="preserve"> </w:t>
      </w:r>
      <w:r>
        <w:rPr>
          <w:sz w:val="28"/>
        </w:rPr>
        <w:t>yaitu</w:t>
      </w:r>
      <w:r>
        <w:rPr>
          <w:spacing w:val="1"/>
          <w:sz w:val="28"/>
        </w:rPr>
        <w:t xml:space="preserve"> </w:t>
      </w:r>
      <w:r w:rsidR="005008B8">
        <w:rPr>
          <w:sz w:val="28"/>
        </w:rPr>
        <w:t xml:space="preserve">4,59 </w:t>
      </w:r>
      <w:r>
        <w:rPr>
          <w:spacing w:val="-61"/>
          <w:sz w:val="28"/>
        </w:rPr>
        <w:t xml:space="preserve"> </w:t>
      </w:r>
      <w:r>
        <w:rPr>
          <w:sz w:val="28"/>
        </w:rPr>
        <w:t>sedangkan</w:t>
      </w:r>
      <w:r>
        <w:rPr>
          <w:spacing w:val="-4"/>
          <w:sz w:val="28"/>
        </w:rPr>
        <w:t xml:space="preserve"> </w:t>
      </w:r>
      <w:r>
        <w:rPr>
          <w:sz w:val="28"/>
        </w:rPr>
        <w:t>perolehan hasil</w:t>
      </w:r>
      <w:r>
        <w:rPr>
          <w:spacing w:val="-1"/>
          <w:sz w:val="28"/>
        </w:rPr>
        <w:t xml:space="preserve"> </w:t>
      </w:r>
      <w:r>
        <w:rPr>
          <w:sz w:val="28"/>
        </w:rPr>
        <w:t>terendah</w:t>
      </w:r>
      <w:r>
        <w:rPr>
          <w:spacing w:val="-1"/>
          <w:sz w:val="28"/>
        </w:rPr>
        <w:t xml:space="preserve"> </w:t>
      </w:r>
      <w:r w:rsidR="005008B8">
        <w:rPr>
          <w:spacing w:val="-1"/>
          <w:sz w:val="28"/>
        </w:rPr>
        <w:t xml:space="preserve">Prodi </w:t>
      </w:r>
      <w:r>
        <w:rPr>
          <w:sz w:val="28"/>
        </w:rPr>
        <w:t>Pendidikan</w:t>
      </w:r>
      <w:r>
        <w:rPr>
          <w:spacing w:val="-2"/>
          <w:sz w:val="28"/>
        </w:rPr>
        <w:t xml:space="preserve"> </w:t>
      </w:r>
      <w:r w:rsidR="005008B8">
        <w:rPr>
          <w:sz w:val="28"/>
        </w:rPr>
        <w:t>Bahasa Inggris</w:t>
      </w:r>
      <w:r>
        <w:rPr>
          <w:sz w:val="28"/>
        </w:rPr>
        <w:t>-S1</w:t>
      </w:r>
      <w:r>
        <w:rPr>
          <w:spacing w:val="-2"/>
          <w:sz w:val="28"/>
        </w:rPr>
        <w:t xml:space="preserve"> </w:t>
      </w:r>
      <w:r>
        <w:rPr>
          <w:sz w:val="28"/>
        </w:rPr>
        <w:t>masing-masing</w:t>
      </w:r>
      <w:r>
        <w:rPr>
          <w:spacing w:val="-3"/>
          <w:sz w:val="28"/>
        </w:rPr>
        <w:t xml:space="preserve"> </w:t>
      </w:r>
      <w:r>
        <w:rPr>
          <w:sz w:val="28"/>
        </w:rPr>
        <w:t>yaitu</w:t>
      </w:r>
      <w:r>
        <w:rPr>
          <w:spacing w:val="-3"/>
          <w:sz w:val="28"/>
        </w:rPr>
        <w:t xml:space="preserve"> </w:t>
      </w:r>
      <w:r w:rsidR="005008B8">
        <w:rPr>
          <w:sz w:val="28"/>
        </w:rPr>
        <w:t>4,20</w:t>
      </w:r>
      <w:r>
        <w:rPr>
          <w:sz w:val="28"/>
        </w:rPr>
        <w:t>.</w:t>
      </w:r>
    </w:p>
    <w:p w:rsidR="003D3D8A" w:rsidRDefault="00FE1306">
      <w:pPr>
        <w:pStyle w:val="ListParagraph"/>
        <w:numPr>
          <w:ilvl w:val="2"/>
          <w:numId w:val="1"/>
        </w:numPr>
        <w:tabs>
          <w:tab w:val="left" w:pos="1581"/>
        </w:tabs>
        <w:spacing w:line="276" w:lineRule="auto"/>
        <w:ind w:left="1580" w:right="520" w:hanging="685"/>
        <w:rPr>
          <w:sz w:val="28"/>
        </w:rPr>
      </w:pPr>
      <w:r>
        <w:rPr>
          <w:sz w:val="28"/>
        </w:rPr>
        <w:t>Unsur</w:t>
      </w:r>
      <w:r>
        <w:rPr>
          <w:spacing w:val="-11"/>
          <w:sz w:val="28"/>
        </w:rPr>
        <w:t xml:space="preserve"> </w:t>
      </w:r>
      <w:r>
        <w:rPr>
          <w:b/>
          <w:sz w:val="28"/>
        </w:rPr>
        <w:t>Kecermatan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dosen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terhadap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hasil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revisi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dalam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proses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penulisan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tugas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akhir</w:t>
      </w:r>
      <w:r>
        <w:rPr>
          <w:b/>
          <w:spacing w:val="-10"/>
          <w:sz w:val="28"/>
        </w:rPr>
        <w:t xml:space="preserve"> </w:t>
      </w:r>
      <w:r>
        <w:rPr>
          <w:sz w:val="28"/>
        </w:rPr>
        <w:t>memiliki</w:t>
      </w:r>
      <w:r>
        <w:rPr>
          <w:spacing w:val="-9"/>
          <w:sz w:val="28"/>
        </w:rPr>
        <w:t xml:space="preserve"> </w:t>
      </w:r>
      <w:r>
        <w:rPr>
          <w:sz w:val="28"/>
        </w:rPr>
        <w:t>rerata</w:t>
      </w:r>
      <w:r>
        <w:rPr>
          <w:spacing w:val="-12"/>
          <w:sz w:val="28"/>
        </w:rPr>
        <w:t xml:space="preserve"> </w:t>
      </w:r>
      <w:r w:rsidR="00483C8E">
        <w:rPr>
          <w:b/>
          <w:sz w:val="28"/>
        </w:rPr>
        <w:t>4,31</w:t>
      </w:r>
      <w:r>
        <w:rPr>
          <w:sz w:val="28"/>
        </w:rPr>
        <w:t>.</w:t>
      </w:r>
      <w:r>
        <w:rPr>
          <w:spacing w:val="-9"/>
          <w:sz w:val="28"/>
        </w:rPr>
        <w:t xml:space="preserve"> </w:t>
      </w:r>
      <w:r>
        <w:rPr>
          <w:sz w:val="28"/>
        </w:rPr>
        <w:t>Perolehan</w:t>
      </w:r>
      <w:r>
        <w:rPr>
          <w:spacing w:val="-61"/>
          <w:sz w:val="28"/>
        </w:rPr>
        <w:t xml:space="preserve"> </w:t>
      </w:r>
      <w:r>
        <w:rPr>
          <w:sz w:val="28"/>
        </w:rPr>
        <w:t xml:space="preserve">hasil tertinggi ada pada Prodi Pendidikan </w:t>
      </w:r>
      <w:r w:rsidR="00483C8E">
        <w:rPr>
          <w:sz w:val="28"/>
        </w:rPr>
        <w:t>Seni-S2 yaitu 4,60</w:t>
      </w:r>
      <w:r>
        <w:rPr>
          <w:sz w:val="28"/>
        </w:rPr>
        <w:t xml:space="preserve"> sedangkan perolehan hasil</w:t>
      </w:r>
      <w:r>
        <w:rPr>
          <w:spacing w:val="1"/>
          <w:sz w:val="28"/>
        </w:rPr>
        <w:t xml:space="preserve"> </w:t>
      </w:r>
      <w:r>
        <w:rPr>
          <w:sz w:val="28"/>
        </w:rPr>
        <w:t>terendah</w:t>
      </w:r>
      <w:r>
        <w:rPr>
          <w:spacing w:val="-4"/>
          <w:sz w:val="28"/>
        </w:rPr>
        <w:t xml:space="preserve"> </w:t>
      </w:r>
      <w:r>
        <w:rPr>
          <w:sz w:val="28"/>
        </w:rPr>
        <w:t>pada</w:t>
      </w:r>
      <w:r>
        <w:rPr>
          <w:spacing w:val="-1"/>
          <w:sz w:val="28"/>
        </w:rPr>
        <w:t xml:space="preserve"> </w:t>
      </w:r>
      <w:r>
        <w:rPr>
          <w:sz w:val="28"/>
        </w:rPr>
        <w:t>Pendidikan</w:t>
      </w:r>
      <w:r>
        <w:rPr>
          <w:spacing w:val="-3"/>
          <w:sz w:val="28"/>
        </w:rPr>
        <w:t xml:space="preserve"> </w:t>
      </w:r>
      <w:r w:rsidR="00483C8E">
        <w:rPr>
          <w:sz w:val="28"/>
        </w:rPr>
        <w:t>Seni Tari- S1 dan Pendidikan Seni Rupa</w:t>
      </w:r>
      <w:r>
        <w:rPr>
          <w:sz w:val="28"/>
        </w:rPr>
        <w:t>-S1</w:t>
      </w:r>
      <w:r>
        <w:rPr>
          <w:spacing w:val="-1"/>
          <w:sz w:val="28"/>
        </w:rPr>
        <w:t xml:space="preserve"> </w:t>
      </w:r>
      <w:r>
        <w:rPr>
          <w:sz w:val="28"/>
        </w:rPr>
        <w:t>yaitu</w:t>
      </w:r>
      <w:r>
        <w:rPr>
          <w:spacing w:val="-3"/>
          <w:sz w:val="28"/>
        </w:rPr>
        <w:t xml:space="preserve"> </w:t>
      </w:r>
      <w:r w:rsidR="00483C8E">
        <w:rPr>
          <w:sz w:val="28"/>
        </w:rPr>
        <w:t>4,22</w:t>
      </w:r>
      <w:r>
        <w:rPr>
          <w:sz w:val="28"/>
        </w:rPr>
        <w:t>.</w:t>
      </w:r>
    </w:p>
    <w:p w:rsidR="003D3D8A" w:rsidRDefault="003D3D8A">
      <w:pPr>
        <w:spacing w:line="276" w:lineRule="auto"/>
        <w:jc w:val="both"/>
        <w:rPr>
          <w:sz w:val="28"/>
        </w:rPr>
        <w:sectPr w:rsidR="003D3D8A">
          <w:pgSz w:w="15840" w:h="12240" w:orient="landscape"/>
          <w:pgMar w:top="1140" w:right="120" w:bottom="1000" w:left="580" w:header="0" w:footer="735" w:gutter="0"/>
          <w:cols w:space="720"/>
        </w:sectPr>
      </w:pPr>
    </w:p>
    <w:p w:rsidR="003D3D8A" w:rsidRDefault="00FE1306">
      <w:pPr>
        <w:pStyle w:val="ListParagraph"/>
        <w:numPr>
          <w:ilvl w:val="2"/>
          <w:numId w:val="1"/>
        </w:numPr>
        <w:tabs>
          <w:tab w:val="left" w:pos="1581"/>
        </w:tabs>
        <w:spacing w:before="14" w:line="276" w:lineRule="auto"/>
        <w:ind w:left="1580" w:right="522" w:hanging="685"/>
        <w:rPr>
          <w:sz w:val="28"/>
        </w:rPr>
      </w:pPr>
      <w:r>
        <w:rPr>
          <w:sz w:val="28"/>
        </w:rPr>
        <w:lastRenderedPageBreak/>
        <w:t xml:space="preserve">Unsur </w:t>
      </w:r>
      <w:r>
        <w:rPr>
          <w:b/>
          <w:sz w:val="28"/>
        </w:rPr>
        <w:t>Dukungan dosen pembimbing dalam membantu mahasiswa untuk mendapatkan sumber pustaka yang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sesuai dan mutakhir </w:t>
      </w:r>
      <w:r>
        <w:rPr>
          <w:sz w:val="28"/>
        </w:rPr>
        <w:t xml:space="preserve">memiliki rerata </w:t>
      </w:r>
      <w:r w:rsidR="00106D6D">
        <w:rPr>
          <w:b/>
          <w:sz w:val="28"/>
        </w:rPr>
        <w:t>4,26</w:t>
      </w:r>
      <w:r>
        <w:rPr>
          <w:sz w:val="28"/>
        </w:rPr>
        <w:t>. Perolehan hasil tertinggi ada pada Prodi Pendidikan Bahasa J</w:t>
      </w:r>
      <w:r w:rsidR="00106D6D">
        <w:rPr>
          <w:sz w:val="28"/>
        </w:rPr>
        <w:t>awa-S2</w:t>
      </w:r>
      <w:r>
        <w:rPr>
          <w:spacing w:val="1"/>
          <w:sz w:val="28"/>
        </w:rPr>
        <w:t xml:space="preserve"> </w:t>
      </w:r>
      <w:r>
        <w:rPr>
          <w:sz w:val="28"/>
        </w:rPr>
        <w:t>yaitu</w:t>
      </w:r>
      <w:r>
        <w:rPr>
          <w:spacing w:val="-4"/>
          <w:sz w:val="28"/>
        </w:rPr>
        <w:t xml:space="preserve"> </w:t>
      </w:r>
      <w:r w:rsidR="00106D6D">
        <w:rPr>
          <w:sz w:val="28"/>
        </w:rPr>
        <w:t>4,64</w:t>
      </w:r>
      <w:r>
        <w:rPr>
          <w:spacing w:val="-2"/>
          <w:sz w:val="28"/>
        </w:rPr>
        <w:t xml:space="preserve"> </w:t>
      </w:r>
      <w:r>
        <w:rPr>
          <w:sz w:val="28"/>
        </w:rPr>
        <w:t>sedangkan perolehan</w:t>
      </w:r>
      <w:r>
        <w:rPr>
          <w:spacing w:val="-3"/>
          <w:sz w:val="28"/>
        </w:rPr>
        <w:t xml:space="preserve"> </w:t>
      </w:r>
      <w:r>
        <w:rPr>
          <w:sz w:val="28"/>
        </w:rPr>
        <w:t>hasil</w:t>
      </w:r>
      <w:r>
        <w:rPr>
          <w:spacing w:val="-2"/>
          <w:sz w:val="28"/>
        </w:rPr>
        <w:t xml:space="preserve"> </w:t>
      </w:r>
      <w:r>
        <w:rPr>
          <w:sz w:val="28"/>
        </w:rPr>
        <w:t>terendah</w:t>
      </w:r>
      <w:r>
        <w:rPr>
          <w:spacing w:val="-3"/>
          <w:sz w:val="28"/>
        </w:rPr>
        <w:t xml:space="preserve"> </w:t>
      </w:r>
      <w:r>
        <w:rPr>
          <w:sz w:val="28"/>
        </w:rPr>
        <w:t>pada</w:t>
      </w:r>
      <w:r>
        <w:rPr>
          <w:spacing w:val="-1"/>
          <w:sz w:val="28"/>
        </w:rPr>
        <w:t xml:space="preserve"> </w:t>
      </w:r>
      <w:r>
        <w:rPr>
          <w:sz w:val="28"/>
        </w:rPr>
        <w:t>Prodi</w:t>
      </w:r>
      <w:r>
        <w:rPr>
          <w:spacing w:val="1"/>
          <w:sz w:val="28"/>
        </w:rPr>
        <w:t xml:space="preserve"> </w:t>
      </w:r>
      <w:r>
        <w:rPr>
          <w:sz w:val="28"/>
        </w:rPr>
        <w:t>Pendidikan</w:t>
      </w:r>
      <w:r>
        <w:rPr>
          <w:spacing w:val="-4"/>
          <w:sz w:val="28"/>
        </w:rPr>
        <w:t xml:space="preserve"> </w:t>
      </w:r>
      <w:r w:rsidR="00106D6D">
        <w:rPr>
          <w:sz w:val="28"/>
        </w:rPr>
        <w:t>Seni Tari-</w:t>
      </w:r>
      <w:r>
        <w:rPr>
          <w:sz w:val="28"/>
        </w:rPr>
        <w:t>S1</w:t>
      </w:r>
      <w:r>
        <w:rPr>
          <w:spacing w:val="-2"/>
          <w:sz w:val="28"/>
        </w:rPr>
        <w:t xml:space="preserve"> </w:t>
      </w:r>
      <w:r>
        <w:rPr>
          <w:sz w:val="28"/>
        </w:rPr>
        <w:t>yaitu</w:t>
      </w:r>
      <w:r>
        <w:rPr>
          <w:spacing w:val="-3"/>
          <w:sz w:val="28"/>
        </w:rPr>
        <w:t xml:space="preserve"> </w:t>
      </w:r>
      <w:r w:rsidR="00106D6D">
        <w:rPr>
          <w:sz w:val="28"/>
        </w:rPr>
        <w:t>4,</w:t>
      </w:r>
      <w:r>
        <w:rPr>
          <w:sz w:val="28"/>
        </w:rPr>
        <w:t>1</w:t>
      </w:r>
      <w:r w:rsidR="00106D6D">
        <w:rPr>
          <w:sz w:val="28"/>
        </w:rPr>
        <w:t>6</w:t>
      </w:r>
      <w:r>
        <w:rPr>
          <w:sz w:val="28"/>
        </w:rPr>
        <w:t>.</w:t>
      </w:r>
    </w:p>
    <w:p w:rsidR="003D3D8A" w:rsidRDefault="00FE1306">
      <w:pPr>
        <w:pStyle w:val="ListParagraph"/>
        <w:numPr>
          <w:ilvl w:val="2"/>
          <w:numId w:val="1"/>
        </w:numPr>
        <w:tabs>
          <w:tab w:val="left" w:pos="1581"/>
        </w:tabs>
        <w:spacing w:line="276" w:lineRule="auto"/>
        <w:ind w:left="1580" w:right="520" w:hanging="685"/>
        <w:rPr>
          <w:sz w:val="28"/>
        </w:rPr>
      </w:pPr>
      <w:r>
        <w:rPr>
          <w:sz w:val="28"/>
        </w:rPr>
        <w:t xml:space="preserve">Unsur </w:t>
      </w:r>
      <w:r>
        <w:rPr>
          <w:b/>
          <w:sz w:val="28"/>
        </w:rPr>
        <w:t xml:space="preserve">Kecukupan intensitas pertemuan dengan dosen pembimbing dalam penyelesaian tugas akhir </w:t>
      </w:r>
      <w:r>
        <w:rPr>
          <w:sz w:val="28"/>
        </w:rPr>
        <w:t>memiliki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rerata </w:t>
      </w:r>
      <w:r w:rsidR="002C68E2">
        <w:rPr>
          <w:b/>
          <w:sz w:val="28"/>
        </w:rPr>
        <w:t>4,18</w:t>
      </w:r>
      <w:r>
        <w:rPr>
          <w:sz w:val="28"/>
        </w:rPr>
        <w:t>. Perolehan hasil tertinggi ada pada Prodi Pend</w:t>
      </w:r>
      <w:r w:rsidR="002C68E2">
        <w:rPr>
          <w:sz w:val="28"/>
        </w:rPr>
        <w:t>idikan Bahasa Jawa-S2 yaitu 4,64</w:t>
      </w:r>
      <w:r>
        <w:rPr>
          <w:sz w:val="28"/>
        </w:rPr>
        <w:t xml:space="preserve"> sedangkan perolehan</w:t>
      </w:r>
      <w:r>
        <w:rPr>
          <w:spacing w:val="1"/>
          <w:sz w:val="28"/>
        </w:rPr>
        <w:t xml:space="preserve"> </w:t>
      </w:r>
      <w:r>
        <w:rPr>
          <w:sz w:val="28"/>
        </w:rPr>
        <w:t>hasil</w:t>
      </w:r>
      <w:r>
        <w:rPr>
          <w:spacing w:val="-2"/>
          <w:sz w:val="28"/>
        </w:rPr>
        <w:t xml:space="preserve"> </w:t>
      </w:r>
      <w:r>
        <w:rPr>
          <w:sz w:val="28"/>
        </w:rPr>
        <w:t>terendah</w:t>
      </w:r>
      <w:r>
        <w:rPr>
          <w:spacing w:val="-3"/>
          <w:sz w:val="28"/>
        </w:rPr>
        <w:t xml:space="preserve"> </w:t>
      </w:r>
      <w:r>
        <w:rPr>
          <w:sz w:val="28"/>
        </w:rPr>
        <w:t>pada</w:t>
      </w:r>
      <w:r>
        <w:rPr>
          <w:spacing w:val="3"/>
          <w:sz w:val="28"/>
        </w:rPr>
        <w:t xml:space="preserve"> </w:t>
      </w:r>
      <w:r>
        <w:rPr>
          <w:sz w:val="28"/>
        </w:rPr>
        <w:t>Prodi</w:t>
      </w:r>
      <w:r>
        <w:rPr>
          <w:spacing w:val="-1"/>
          <w:sz w:val="28"/>
        </w:rPr>
        <w:t xml:space="preserve"> </w:t>
      </w:r>
      <w:r>
        <w:rPr>
          <w:sz w:val="28"/>
        </w:rPr>
        <w:t>Pendidikan</w:t>
      </w:r>
      <w:r>
        <w:rPr>
          <w:spacing w:val="-3"/>
          <w:sz w:val="28"/>
        </w:rPr>
        <w:t xml:space="preserve"> </w:t>
      </w:r>
      <w:r>
        <w:rPr>
          <w:sz w:val="28"/>
        </w:rPr>
        <w:t>Bahasa Inggris-S1</w:t>
      </w:r>
      <w:r>
        <w:rPr>
          <w:spacing w:val="-2"/>
          <w:sz w:val="28"/>
        </w:rPr>
        <w:t xml:space="preserve"> </w:t>
      </w:r>
      <w:r>
        <w:rPr>
          <w:sz w:val="28"/>
        </w:rPr>
        <w:t>yaitu</w:t>
      </w:r>
      <w:r>
        <w:rPr>
          <w:spacing w:val="-2"/>
          <w:sz w:val="28"/>
        </w:rPr>
        <w:t xml:space="preserve"> </w:t>
      </w:r>
      <w:r w:rsidR="002C68E2">
        <w:rPr>
          <w:sz w:val="28"/>
        </w:rPr>
        <w:t>4,08</w:t>
      </w:r>
      <w:r>
        <w:rPr>
          <w:sz w:val="28"/>
        </w:rPr>
        <w:t>.</w:t>
      </w:r>
    </w:p>
    <w:p w:rsidR="003D3D8A" w:rsidRDefault="00FE1306">
      <w:pPr>
        <w:pStyle w:val="ListParagraph"/>
        <w:numPr>
          <w:ilvl w:val="2"/>
          <w:numId w:val="1"/>
        </w:numPr>
        <w:tabs>
          <w:tab w:val="left" w:pos="1581"/>
        </w:tabs>
        <w:spacing w:before="1" w:line="276" w:lineRule="auto"/>
        <w:ind w:left="1580" w:right="525" w:hanging="685"/>
        <w:rPr>
          <w:sz w:val="28"/>
        </w:rPr>
      </w:pPr>
      <w:r>
        <w:rPr>
          <w:sz w:val="28"/>
        </w:rPr>
        <w:t xml:space="preserve">Unsur </w:t>
      </w:r>
      <w:r>
        <w:rPr>
          <w:b/>
          <w:sz w:val="28"/>
        </w:rPr>
        <w:t>Pengarahan dosen pembimbing kepada mahasiswa agar terhindar plagiasi dalam penulisan tugas akhir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memiliki</w:t>
      </w:r>
      <w:r>
        <w:rPr>
          <w:spacing w:val="-8"/>
          <w:sz w:val="28"/>
        </w:rPr>
        <w:t xml:space="preserve"> </w:t>
      </w:r>
      <w:r>
        <w:rPr>
          <w:sz w:val="28"/>
        </w:rPr>
        <w:t>rerata</w:t>
      </w:r>
      <w:r>
        <w:rPr>
          <w:spacing w:val="-8"/>
          <w:sz w:val="28"/>
        </w:rPr>
        <w:t xml:space="preserve"> </w:t>
      </w:r>
      <w:r w:rsidR="0043747B">
        <w:rPr>
          <w:b/>
          <w:sz w:val="28"/>
        </w:rPr>
        <w:t>4,27</w:t>
      </w:r>
      <w:r>
        <w:rPr>
          <w:sz w:val="28"/>
        </w:rPr>
        <w:t>.</w:t>
      </w:r>
      <w:r>
        <w:rPr>
          <w:spacing w:val="-7"/>
          <w:sz w:val="28"/>
        </w:rPr>
        <w:t xml:space="preserve"> </w:t>
      </w:r>
      <w:r>
        <w:rPr>
          <w:sz w:val="28"/>
        </w:rPr>
        <w:t>Perolehan</w:t>
      </w:r>
      <w:r>
        <w:rPr>
          <w:spacing w:val="-8"/>
          <w:sz w:val="28"/>
        </w:rPr>
        <w:t xml:space="preserve"> </w:t>
      </w:r>
      <w:r>
        <w:rPr>
          <w:sz w:val="28"/>
        </w:rPr>
        <w:t>hasil</w:t>
      </w:r>
      <w:r>
        <w:rPr>
          <w:spacing w:val="-6"/>
          <w:sz w:val="28"/>
        </w:rPr>
        <w:t xml:space="preserve"> </w:t>
      </w:r>
      <w:r>
        <w:rPr>
          <w:sz w:val="28"/>
        </w:rPr>
        <w:t>tertinggi</w:t>
      </w:r>
      <w:r>
        <w:rPr>
          <w:spacing w:val="-7"/>
          <w:sz w:val="28"/>
        </w:rPr>
        <w:t xml:space="preserve"> </w:t>
      </w:r>
      <w:r>
        <w:rPr>
          <w:sz w:val="28"/>
        </w:rPr>
        <w:t>ada</w:t>
      </w:r>
      <w:r>
        <w:rPr>
          <w:spacing w:val="-7"/>
          <w:sz w:val="28"/>
        </w:rPr>
        <w:t xml:space="preserve"> </w:t>
      </w:r>
      <w:r>
        <w:rPr>
          <w:sz w:val="28"/>
        </w:rPr>
        <w:t>pada</w:t>
      </w:r>
      <w:r>
        <w:rPr>
          <w:spacing w:val="-7"/>
          <w:sz w:val="28"/>
        </w:rPr>
        <w:t xml:space="preserve"> </w:t>
      </w:r>
      <w:r>
        <w:rPr>
          <w:sz w:val="28"/>
        </w:rPr>
        <w:t>Prodi</w:t>
      </w:r>
      <w:r>
        <w:rPr>
          <w:spacing w:val="-7"/>
          <w:sz w:val="28"/>
        </w:rPr>
        <w:t xml:space="preserve"> </w:t>
      </w:r>
      <w:r>
        <w:rPr>
          <w:sz w:val="28"/>
        </w:rPr>
        <w:t>Pendidikan</w:t>
      </w:r>
      <w:r>
        <w:rPr>
          <w:spacing w:val="-7"/>
          <w:sz w:val="28"/>
        </w:rPr>
        <w:t xml:space="preserve"> </w:t>
      </w:r>
      <w:r>
        <w:rPr>
          <w:sz w:val="28"/>
        </w:rPr>
        <w:t>Bahasa</w:t>
      </w:r>
      <w:r>
        <w:rPr>
          <w:spacing w:val="-7"/>
          <w:sz w:val="28"/>
        </w:rPr>
        <w:t xml:space="preserve"> </w:t>
      </w:r>
      <w:r>
        <w:rPr>
          <w:sz w:val="28"/>
        </w:rPr>
        <w:t>dan</w:t>
      </w:r>
      <w:r>
        <w:rPr>
          <w:spacing w:val="-6"/>
          <w:sz w:val="28"/>
        </w:rPr>
        <w:t xml:space="preserve"> </w:t>
      </w:r>
      <w:r>
        <w:rPr>
          <w:sz w:val="28"/>
        </w:rPr>
        <w:t>Jawa-S2</w:t>
      </w:r>
      <w:r>
        <w:rPr>
          <w:spacing w:val="-7"/>
          <w:sz w:val="28"/>
        </w:rPr>
        <w:t xml:space="preserve"> </w:t>
      </w:r>
      <w:r>
        <w:rPr>
          <w:sz w:val="28"/>
        </w:rPr>
        <w:t>yaitu</w:t>
      </w:r>
      <w:r>
        <w:rPr>
          <w:spacing w:val="-7"/>
          <w:sz w:val="28"/>
        </w:rPr>
        <w:t xml:space="preserve"> </w:t>
      </w:r>
      <w:r w:rsidR="0043747B">
        <w:rPr>
          <w:sz w:val="28"/>
        </w:rPr>
        <w:t>4,64</w:t>
      </w:r>
      <w:r>
        <w:rPr>
          <w:spacing w:val="-8"/>
          <w:sz w:val="28"/>
        </w:rPr>
        <w:t xml:space="preserve"> </w:t>
      </w:r>
      <w:r>
        <w:rPr>
          <w:sz w:val="28"/>
        </w:rPr>
        <w:t>sedangkan</w:t>
      </w:r>
      <w:r>
        <w:rPr>
          <w:spacing w:val="-61"/>
          <w:sz w:val="28"/>
        </w:rPr>
        <w:t xml:space="preserve"> </w:t>
      </w:r>
      <w:r>
        <w:rPr>
          <w:sz w:val="28"/>
        </w:rPr>
        <w:t>perolehan</w:t>
      </w:r>
      <w:r>
        <w:rPr>
          <w:spacing w:val="-4"/>
          <w:sz w:val="28"/>
        </w:rPr>
        <w:t xml:space="preserve"> </w:t>
      </w:r>
      <w:r>
        <w:rPr>
          <w:sz w:val="28"/>
        </w:rPr>
        <w:t>hasil</w:t>
      </w:r>
      <w:r>
        <w:rPr>
          <w:spacing w:val="-1"/>
          <w:sz w:val="28"/>
        </w:rPr>
        <w:t xml:space="preserve"> </w:t>
      </w:r>
      <w:r>
        <w:rPr>
          <w:sz w:val="28"/>
        </w:rPr>
        <w:t>terendah</w:t>
      </w:r>
      <w:r>
        <w:rPr>
          <w:spacing w:val="-3"/>
          <w:sz w:val="28"/>
        </w:rPr>
        <w:t xml:space="preserve"> </w:t>
      </w:r>
      <w:r>
        <w:rPr>
          <w:sz w:val="28"/>
        </w:rPr>
        <w:t>pada</w:t>
      </w:r>
      <w:r>
        <w:rPr>
          <w:spacing w:val="1"/>
          <w:sz w:val="28"/>
        </w:rPr>
        <w:t xml:space="preserve"> </w:t>
      </w:r>
      <w:r>
        <w:rPr>
          <w:sz w:val="28"/>
        </w:rPr>
        <w:t>Prodi</w:t>
      </w:r>
      <w:r>
        <w:rPr>
          <w:spacing w:val="-1"/>
          <w:sz w:val="28"/>
        </w:rPr>
        <w:t xml:space="preserve"> </w:t>
      </w:r>
      <w:r>
        <w:rPr>
          <w:sz w:val="28"/>
        </w:rPr>
        <w:t>Pendidikan</w:t>
      </w:r>
      <w:r>
        <w:rPr>
          <w:spacing w:val="-3"/>
          <w:sz w:val="28"/>
        </w:rPr>
        <w:t xml:space="preserve"> </w:t>
      </w:r>
      <w:r w:rsidR="0043747B">
        <w:rPr>
          <w:sz w:val="28"/>
        </w:rPr>
        <w:t>Bahasa Inggris</w:t>
      </w:r>
      <w:r>
        <w:rPr>
          <w:sz w:val="28"/>
        </w:rPr>
        <w:t>-S1</w:t>
      </w:r>
      <w:r>
        <w:rPr>
          <w:spacing w:val="-2"/>
          <w:sz w:val="28"/>
        </w:rPr>
        <w:t xml:space="preserve"> </w:t>
      </w:r>
      <w:r>
        <w:rPr>
          <w:sz w:val="28"/>
        </w:rPr>
        <w:t>yaitu</w:t>
      </w:r>
      <w:r>
        <w:rPr>
          <w:spacing w:val="-3"/>
          <w:sz w:val="28"/>
        </w:rPr>
        <w:t xml:space="preserve"> </w:t>
      </w:r>
      <w:r w:rsidR="0043747B">
        <w:rPr>
          <w:sz w:val="28"/>
        </w:rPr>
        <w:t>4,17</w:t>
      </w:r>
      <w:r>
        <w:rPr>
          <w:sz w:val="28"/>
        </w:rPr>
        <w:t>.</w:t>
      </w:r>
    </w:p>
    <w:p w:rsidR="003D3D8A" w:rsidRPr="007C3167" w:rsidRDefault="00FE1306" w:rsidP="007C3167">
      <w:pPr>
        <w:pStyle w:val="ListParagraph"/>
        <w:numPr>
          <w:ilvl w:val="2"/>
          <w:numId w:val="1"/>
        </w:numPr>
        <w:tabs>
          <w:tab w:val="left" w:pos="1581"/>
        </w:tabs>
        <w:spacing w:line="276" w:lineRule="auto"/>
        <w:ind w:left="1580" w:right="523" w:hanging="685"/>
        <w:rPr>
          <w:sz w:val="28"/>
        </w:rPr>
      </w:pPr>
      <w:r>
        <w:rPr>
          <w:sz w:val="28"/>
        </w:rPr>
        <w:t>Unsur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Pemantauan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prodi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terhadap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kemajuan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penyelesaian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tugas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akhir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(misalnya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ada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pertemuan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dengan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melibatkan mahasiswa dan dosen pembimbing serta prodi) </w:t>
      </w:r>
      <w:r>
        <w:rPr>
          <w:sz w:val="28"/>
        </w:rPr>
        <w:t xml:space="preserve">memiliki rerata </w:t>
      </w:r>
      <w:r w:rsidR="00CE41B7">
        <w:rPr>
          <w:b/>
          <w:sz w:val="28"/>
        </w:rPr>
        <w:t>4,14</w:t>
      </w:r>
      <w:r>
        <w:rPr>
          <w:b/>
          <w:sz w:val="28"/>
        </w:rPr>
        <w:t xml:space="preserve">. </w:t>
      </w:r>
      <w:r>
        <w:rPr>
          <w:sz w:val="28"/>
        </w:rPr>
        <w:t>Perolehan hasil tertinggi ada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pada Prodi Pendidikan Bahasa </w:t>
      </w:r>
      <w:r w:rsidR="00CE41B7">
        <w:rPr>
          <w:sz w:val="28"/>
        </w:rPr>
        <w:t>Jawa-S2 yaitu 4,59</w:t>
      </w:r>
      <w:r>
        <w:rPr>
          <w:sz w:val="28"/>
        </w:rPr>
        <w:t xml:space="preserve"> sedangkan perolehan hasil terendah pada Prodi</w:t>
      </w:r>
      <w:r>
        <w:rPr>
          <w:spacing w:val="1"/>
          <w:sz w:val="28"/>
        </w:rPr>
        <w:t xml:space="preserve"> </w:t>
      </w:r>
      <w:r>
        <w:rPr>
          <w:sz w:val="28"/>
        </w:rPr>
        <w:t>Pendidikan</w:t>
      </w:r>
      <w:r>
        <w:rPr>
          <w:spacing w:val="-4"/>
          <w:sz w:val="28"/>
        </w:rPr>
        <w:t xml:space="preserve"> </w:t>
      </w:r>
      <w:r>
        <w:rPr>
          <w:sz w:val="28"/>
        </w:rPr>
        <w:t>Bahasa Inggris-S1</w:t>
      </w:r>
      <w:r>
        <w:rPr>
          <w:spacing w:val="-2"/>
          <w:sz w:val="28"/>
        </w:rPr>
        <w:t xml:space="preserve"> </w:t>
      </w:r>
      <w:r>
        <w:rPr>
          <w:sz w:val="28"/>
        </w:rPr>
        <w:t>yaitu</w:t>
      </w:r>
      <w:r>
        <w:rPr>
          <w:spacing w:val="-3"/>
          <w:sz w:val="28"/>
        </w:rPr>
        <w:t xml:space="preserve"> </w:t>
      </w:r>
      <w:r w:rsidR="00CE41B7">
        <w:rPr>
          <w:sz w:val="28"/>
        </w:rPr>
        <w:t>4,</w:t>
      </w:r>
      <w:r>
        <w:rPr>
          <w:sz w:val="28"/>
        </w:rPr>
        <w:t>0</w:t>
      </w:r>
      <w:r w:rsidR="00CE41B7">
        <w:rPr>
          <w:sz w:val="28"/>
        </w:rPr>
        <w:t>1</w:t>
      </w:r>
    </w:p>
    <w:p w:rsidR="003D3D8A" w:rsidRDefault="003D3D8A">
      <w:pPr>
        <w:pStyle w:val="BodyText"/>
        <w:spacing w:before="4"/>
        <w:rPr>
          <w:sz w:val="25"/>
        </w:rPr>
      </w:pPr>
    </w:p>
    <w:p w:rsidR="003D3D8A" w:rsidRDefault="00FE1306">
      <w:pPr>
        <w:pStyle w:val="Heading2"/>
        <w:numPr>
          <w:ilvl w:val="0"/>
          <w:numId w:val="1"/>
        </w:numPr>
        <w:tabs>
          <w:tab w:val="left" w:pos="532"/>
        </w:tabs>
        <w:ind w:left="531" w:hanging="361"/>
        <w:rPr>
          <w:color w:val="392F2A"/>
        </w:rPr>
      </w:pPr>
      <w:bookmarkStart w:id="5" w:name="_TOC_250001"/>
      <w:r>
        <w:rPr>
          <w:color w:val="392F2A"/>
        </w:rPr>
        <w:t>Distribusi</w:t>
      </w:r>
      <w:r>
        <w:rPr>
          <w:color w:val="392F2A"/>
          <w:spacing w:val="-4"/>
        </w:rPr>
        <w:t xml:space="preserve"> </w:t>
      </w:r>
      <w:r>
        <w:rPr>
          <w:color w:val="392F2A"/>
        </w:rPr>
        <w:t>Dosen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Berdasarkan</w:t>
      </w:r>
      <w:r>
        <w:rPr>
          <w:color w:val="392F2A"/>
          <w:spacing w:val="-4"/>
        </w:rPr>
        <w:t xml:space="preserve"> </w:t>
      </w:r>
      <w:bookmarkEnd w:id="5"/>
      <w:r>
        <w:rPr>
          <w:color w:val="392F2A"/>
        </w:rPr>
        <w:t>Kriteria</w:t>
      </w:r>
    </w:p>
    <w:p w:rsidR="003D3D8A" w:rsidRDefault="00FE1306">
      <w:pPr>
        <w:pStyle w:val="BodyText"/>
        <w:spacing w:before="52"/>
        <w:ind w:left="531"/>
      </w:pPr>
      <w:r>
        <w:rPr>
          <w:color w:val="392F2A"/>
        </w:rPr>
        <w:t>Distribusi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dosen</w:t>
      </w:r>
      <w:r>
        <w:rPr>
          <w:color w:val="392F2A"/>
          <w:spacing w:val="-4"/>
        </w:rPr>
        <w:t xml:space="preserve"> </w:t>
      </w:r>
      <w:r>
        <w:rPr>
          <w:color w:val="392F2A"/>
        </w:rPr>
        <w:t>berdasarkan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Kriteria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dapat dilihat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pada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tabel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6 dan</w:t>
      </w:r>
      <w:r>
        <w:rPr>
          <w:color w:val="392F2A"/>
          <w:spacing w:val="-4"/>
        </w:rPr>
        <w:t xml:space="preserve"> </w:t>
      </w:r>
      <w:r>
        <w:rPr>
          <w:color w:val="392F2A"/>
        </w:rPr>
        <w:t>gambar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6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di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bawah</w:t>
      </w:r>
      <w:r>
        <w:rPr>
          <w:color w:val="392F2A"/>
          <w:spacing w:val="-4"/>
        </w:rPr>
        <w:t xml:space="preserve"> </w:t>
      </w:r>
      <w:r>
        <w:rPr>
          <w:color w:val="392F2A"/>
        </w:rPr>
        <w:t>ini</w:t>
      </w:r>
    </w:p>
    <w:p w:rsidR="003D3D8A" w:rsidRDefault="003D3D8A">
      <w:pPr>
        <w:pStyle w:val="BodyText"/>
        <w:rPr>
          <w:sz w:val="32"/>
        </w:rPr>
      </w:pPr>
    </w:p>
    <w:p w:rsidR="003D3D8A" w:rsidRDefault="00FE1306">
      <w:pPr>
        <w:pStyle w:val="BodyText"/>
        <w:ind w:left="2658" w:right="2636"/>
        <w:jc w:val="center"/>
      </w:pPr>
      <w:r>
        <w:rPr>
          <w:b/>
        </w:rPr>
        <w:t>Tabel</w:t>
      </w:r>
      <w:r>
        <w:rPr>
          <w:b/>
          <w:spacing w:val="-2"/>
        </w:rPr>
        <w:t xml:space="preserve"> </w:t>
      </w:r>
      <w:r>
        <w:rPr>
          <w:b/>
        </w:rPr>
        <w:t>6:</w:t>
      </w:r>
      <w:r>
        <w:rPr>
          <w:b/>
          <w:spacing w:val="-3"/>
        </w:rPr>
        <w:t xml:space="preserve"> </w:t>
      </w:r>
      <w:r>
        <w:t>Tabel</w:t>
      </w:r>
      <w:r>
        <w:rPr>
          <w:spacing w:val="-3"/>
        </w:rPr>
        <w:t xml:space="preserve"> </w:t>
      </w:r>
      <w:r>
        <w:t>Distribusi</w:t>
      </w:r>
      <w:r>
        <w:rPr>
          <w:spacing w:val="-1"/>
        </w:rPr>
        <w:t xml:space="preserve"> </w:t>
      </w:r>
      <w:r>
        <w:t>Dosen</w:t>
      </w:r>
      <w:r>
        <w:rPr>
          <w:spacing w:val="-5"/>
        </w:rPr>
        <w:t xml:space="preserve"> </w:t>
      </w:r>
      <w:r>
        <w:t>Berdasarkan</w:t>
      </w:r>
      <w:r>
        <w:rPr>
          <w:spacing w:val="-4"/>
        </w:rPr>
        <w:t xml:space="preserve"> </w:t>
      </w:r>
      <w:r>
        <w:t>Kriteria</w:t>
      </w:r>
    </w:p>
    <w:p w:rsidR="003D3D8A" w:rsidRDefault="003D3D8A">
      <w:pPr>
        <w:pStyle w:val="BodyText"/>
        <w:spacing w:before="10"/>
        <w:rPr>
          <w:sz w:val="27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4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</w:tblGrid>
      <w:tr w:rsidR="003D3D8A" w:rsidTr="00EF581C">
        <w:trPr>
          <w:trHeight w:val="212"/>
          <w:jc w:val="center"/>
        </w:trPr>
        <w:tc>
          <w:tcPr>
            <w:tcW w:w="1884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pStyle w:val="TableParagraph"/>
              <w:rPr>
                <w:sz w:val="16"/>
              </w:rPr>
            </w:pPr>
          </w:p>
          <w:p w:rsidR="003D3D8A" w:rsidRDefault="003D3D8A">
            <w:pPr>
              <w:pStyle w:val="TableParagraph"/>
              <w:spacing w:before="4"/>
              <w:rPr>
                <w:sz w:val="12"/>
              </w:rPr>
            </w:pPr>
          </w:p>
          <w:p w:rsidR="003D3D8A" w:rsidRDefault="00FE1306">
            <w:pPr>
              <w:pStyle w:val="TableParagraph"/>
              <w:ind w:left="659" w:right="64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Kriteria</w:t>
            </w:r>
          </w:p>
        </w:tc>
        <w:tc>
          <w:tcPr>
            <w:tcW w:w="12563" w:type="dxa"/>
            <w:gridSpan w:val="17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FE1306">
            <w:pPr>
              <w:pStyle w:val="TableParagraph"/>
              <w:spacing w:before="7" w:line="186" w:lineRule="exact"/>
              <w:ind w:left="5659" w:right="5634"/>
              <w:jc w:val="center"/>
              <w:rPr>
                <w:b/>
                <w:sz w:val="17"/>
              </w:rPr>
            </w:pPr>
            <w:r>
              <w:rPr>
                <w:b/>
                <w:spacing w:val="-1"/>
                <w:sz w:val="17"/>
              </w:rPr>
              <w:t>PROGRAM</w:t>
            </w:r>
            <w:r>
              <w:rPr>
                <w:b/>
                <w:spacing w:val="-8"/>
                <w:sz w:val="17"/>
              </w:rPr>
              <w:t xml:space="preserve"> </w:t>
            </w:r>
            <w:r>
              <w:rPr>
                <w:b/>
                <w:sz w:val="17"/>
              </w:rPr>
              <w:t>STUDI</w:t>
            </w:r>
          </w:p>
        </w:tc>
      </w:tr>
      <w:tr w:rsidR="003D3D8A" w:rsidTr="00EF581C">
        <w:trPr>
          <w:trHeight w:val="659"/>
          <w:jc w:val="center"/>
        </w:trPr>
        <w:tc>
          <w:tcPr>
            <w:tcW w:w="1884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pStyle w:val="TableParagraph"/>
              <w:spacing w:before="9"/>
              <w:rPr>
                <w:sz w:val="18"/>
              </w:rPr>
            </w:pPr>
          </w:p>
          <w:p w:rsidR="003D3D8A" w:rsidRDefault="00FE1306">
            <w:pPr>
              <w:pStyle w:val="TableParagraph"/>
              <w:spacing w:before="1"/>
              <w:ind w:left="140"/>
              <w:rPr>
                <w:b/>
                <w:sz w:val="17"/>
              </w:rPr>
            </w:pPr>
            <w:r>
              <w:rPr>
                <w:b/>
                <w:sz w:val="17"/>
              </w:rPr>
              <w:t>IPB-S3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pStyle w:val="TableParagraph"/>
              <w:spacing w:before="9"/>
              <w:rPr>
                <w:sz w:val="18"/>
              </w:rPr>
            </w:pPr>
          </w:p>
          <w:p w:rsidR="003D3D8A" w:rsidRDefault="00FE1306">
            <w:pPr>
              <w:pStyle w:val="TableParagraph"/>
              <w:spacing w:before="1"/>
              <w:ind w:right="91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PBSI-S2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pStyle w:val="TableParagraph"/>
              <w:spacing w:before="9"/>
              <w:rPr>
                <w:sz w:val="18"/>
              </w:rPr>
            </w:pPr>
          </w:p>
          <w:p w:rsidR="003D3D8A" w:rsidRDefault="00FE1306">
            <w:pPr>
              <w:pStyle w:val="TableParagraph"/>
              <w:spacing w:before="1"/>
              <w:ind w:left="36" w:right="2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PBI-S2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pStyle w:val="TableParagraph"/>
              <w:spacing w:before="9"/>
              <w:rPr>
                <w:sz w:val="18"/>
              </w:rPr>
            </w:pPr>
          </w:p>
          <w:p w:rsidR="003D3D8A" w:rsidRDefault="00FE1306">
            <w:pPr>
              <w:pStyle w:val="TableParagraph"/>
              <w:spacing w:before="1"/>
              <w:ind w:right="51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PSeni-S2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pStyle w:val="TableParagraph"/>
              <w:spacing w:before="9"/>
              <w:rPr>
                <w:sz w:val="18"/>
              </w:rPr>
            </w:pPr>
          </w:p>
          <w:p w:rsidR="003D3D8A" w:rsidRDefault="00FE1306">
            <w:pPr>
              <w:pStyle w:val="TableParagraph"/>
              <w:spacing w:before="1"/>
              <w:ind w:left="181"/>
              <w:rPr>
                <w:b/>
                <w:sz w:val="17"/>
              </w:rPr>
            </w:pPr>
            <w:r>
              <w:rPr>
                <w:b/>
                <w:sz w:val="17"/>
              </w:rPr>
              <w:t>LT-S2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FE1306">
            <w:pPr>
              <w:pStyle w:val="TableParagraph"/>
              <w:spacing w:before="121" w:line="259" w:lineRule="auto"/>
              <w:ind w:left="290" w:right="21" w:hanging="232"/>
              <w:rPr>
                <w:b/>
                <w:sz w:val="17"/>
              </w:rPr>
            </w:pPr>
            <w:r>
              <w:rPr>
                <w:b/>
                <w:sz w:val="17"/>
              </w:rPr>
              <w:t>PB</w:t>
            </w:r>
            <w:r>
              <w:rPr>
                <w:b/>
                <w:spacing w:val="-8"/>
                <w:sz w:val="17"/>
              </w:rPr>
              <w:t xml:space="preserve"> </w:t>
            </w:r>
            <w:r>
              <w:rPr>
                <w:b/>
                <w:sz w:val="17"/>
              </w:rPr>
              <w:t>Jawa-</w:t>
            </w:r>
            <w:r>
              <w:rPr>
                <w:b/>
                <w:spacing w:val="-35"/>
                <w:sz w:val="17"/>
              </w:rPr>
              <w:t xml:space="preserve"> </w:t>
            </w:r>
            <w:r>
              <w:rPr>
                <w:b/>
                <w:sz w:val="17"/>
              </w:rPr>
              <w:t>S2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FE1306">
            <w:pPr>
              <w:pStyle w:val="TableParagraph"/>
              <w:spacing w:before="121" w:line="259" w:lineRule="auto"/>
              <w:ind w:left="290" w:right="49" w:hanging="208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SASING-</w:t>
            </w:r>
            <w:r>
              <w:rPr>
                <w:b/>
                <w:spacing w:val="-36"/>
                <w:sz w:val="17"/>
              </w:rPr>
              <w:t xml:space="preserve"> </w:t>
            </w:r>
            <w:r>
              <w:rPr>
                <w:b/>
                <w:sz w:val="17"/>
              </w:rPr>
              <w:t>S1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FE1306">
            <w:pPr>
              <w:pStyle w:val="TableParagraph"/>
              <w:spacing w:before="6"/>
              <w:ind w:left="44" w:right="2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PB</w:t>
            </w:r>
          </w:p>
          <w:p w:rsidR="003D3D8A" w:rsidRDefault="00FE1306">
            <w:pPr>
              <w:pStyle w:val="TableParagraph"/>
              <w:spacing w:line="220" w:lineRule="atLeast"/>
              <w:ind w:left="42" w:right="2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Jerman-</w:t>
            </w:r>
            <w:r>
              <w:rPr>
                <w:b/>
                <w:spacing w:val="-36"/>
                <w:sz w:val="17"/>
              </w:rPr>
              <w:t xml:space="preserve"> </w:t>
            </w:r>
            <w:r>
              <w:rPr>
                <w:b/>
                <w:sz w:val="17"/>
              </w:rPr>
              <w:t>S1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pStyle w:val="TableParagraph"/>
              <w:spacing w:before="9"/>
              <w:rPr>
                <w:sz w:val="18"/>
              </w:rPr>
            </w:pPr>
          </w:p>
          <w:p w:rsidR="003D3D8A" w:rsidRDefault="00FE1306">
            <w:pPr>
              <w:pStyle w:val="TableParagraph"/>
              <w:spacing w:before="1"/>
              <w:ind w:left="138"/>
              <w:rPr>
                <w:b/>
                <w:sz w:val="17"/>
              </w:rPr>
            </w:pPr>
            <w:r>
              <w:rPr>
                <w:b/>
                <w:sz w:val="17"/>
              </w:rPr>
              <w:t>PST-S1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pStyle w:val="TableParagraph"/>
              <w:spacing w:before="9"/>
              <w:rPr>
                <w:sz w:val="18"/>
              </w:rPr>
            </w:pPr>
          </w:p>
          <w:p w:rsidR="003D3D8A" w:rsidRDefault="00FE1306">
            <w:pPr>
              <w:pStyle w:val="TableParagraph"/>
              <w:spacing w:before="1"/>
              <w:ind w:right="84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PBSI-S1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pStyle w:val="TableParagraph"/>
              <w:spacing w:before="9"/>
              <w:rPr>
                <w:sz w:val="18"/>
              </w:rPr>
            </w:pPr>
          </w:p>
          <w:p w:rsidR="003D3D8A" w:rsidRDefault="00FE1306">
            <w:pPr>
              <w:pStyle w:val="TableParagraph"/>
              <w:spacing w:before="1"/>
              <w:ind w:left="47" w:right="2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PBI-S1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FE1306">
            <w:pPr>
              <w:pStyle w:val="TableParagraph"/>
              <w:spacing w:before="121" w:line="259" w:lineRule="auto"/>
              <w:ind w:left="294" w:right="-13" w:hanging="262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SASINDO-</w:t>
            </w:r>
            <w:r>
              <w:rPr>
                <w:b/>
                <w:spacing w:val="-36"/>
                <w:sz w:val="17"/>
              </w:rPr>
              <w:t xml:space="preserve"> </w:t>
            </w:r>
            <w:r>
              <w:rPr>
                <w:b/>
                <w:sz w:val="17"/>
              </w:rPr>
              <w:t>S1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FE1306">
            <w:pPr>
              <w:pStyle w:val="TableParagraph"/>
              <w:spacing w:before="6"/>
              <w:ind w:left="48" w:right="20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PB</w:t>
            </w:r>
          </w:p>
          <w:p w:rsidR="003D3D8A" w:rsidRDefault="00606B6C">
            <w:pPr>
              <w:pStyle w:val="TableParagraph"/>
              <w:spacing w:line="220" w:lineRule="atLeast"/>
              <w:ind w:left="48" w:right="2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P</w:t>
            </w:r>
            <w:r w:rsidR="00FE1306">
              <w:rPr>
                <w:b/>
                <w:sz w:val="17"/>
              </w:rPr>
              <w:t>rancis-</w:t>
            </w:r>
            <w:r w:rsidR="00FE1306">
              <w:rPr>
                <w:b/>
                <w:spacing w:val="-37"/>
                <w:sz w:val="17"/>
              </w:rPr>
              <w:t xml:space="preserve"> </w:t>
            </w:r>
            <w:r w:rsidR="00FE1306">
              <w:rPr>
                <w:b/>
                <w:sz w:val="17"/>
              </w:rPr>
              <w:t>S1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FE1306">
            <w:pPr>
              <w:pStyle w:val="TableParagraph"/>
              <w:spacing w:before="121" w:line="259" w:lineRule="auto"/>
              <w:ind w:left="295" w:right="16" w:hanging="232"/>
              <w:rPr>
                <w:b/>
                <w:sz w:val="17"/>
              </w:rPr>
            </w:pPr>
            <w:r>
              <w:rPr>
                <w:b/>
                <w:sz w:val="17"/>
              </w:rPr>
              <w:t>PB</w:t>
            </w:r>
            <w:r>
              <w:rPr>
                <w:b/>
                <w:spacing w:val="-8"/>
                <w:sz w:val="17"/>
              </w:rPr>
              <w:t xml:space="preserve"> </w:t>
            </w:r>
            <w:r>
              <w:rPr>
                <w:b/>
                <w:sz w:val="17"/>
              </w:rPr>
              <w:t>Jawa-</w:t>
            </w:r>
            <w:r>
              <w:rPr>
                <w:b/>
                <w:spacing w:val="-35"/>
                <w:sz w:val="17"/>
              </w:rPr>
              <w:t xml:space="preserve"> </w:t>
            </w:r>
            <w:r>
              <w:rPr>
                <w:b/>
                <w:sz w:val="17"/>
              </w:rPr>
              <w:t>S1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pStyle w:val="TableParagraph"/>
              <w:spacing w:before="9"/>
              <w:rPr>
                <w:sz w:val="18"/>
              </w:rPr>
            </w:pPr>
          </w:p>
          <w:p w:rsidR="003D3D8A" w:rsidRDefault="00FE1306">
            <w:pPr>
              <w:pStyle w:val="TableParagraph"/>
              <w:spacing w:before="1"/>
              <w:ind w:left="48" w:right="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PSR-S1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pStyle w:val="TableParagraph"/>
              <w:spacing w:before="9"/>
              <w:rPr>
                <w:sz w:val="18"/>
              </w:rPr>
            </w:pPr>
          </w:p>
          <w:p w:rsidR="003D3D8A" w:rsidRDefault="00FE1306">
            <w:pPr>
              <w:pStyle w:val="TableParagraph"/>
              <w:spacing w:before="1"/>
              <w:ind w:left="30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PKriya-S1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FE1306">
            <w:pPr>
              <w:pStyle w:val="TableParagraph"/>
              <w:spacing w:before="121" w:line="259" w:lineRule="auto"/>
              <w:ind w:left="297" w:right="36" w:hanging="208"/>
              <w:rPr>
                <w:b/>
                <w:sz w:val="17"/>
              </w:rPr>
            </w:pPr>
            <w:r>
              <w:rPr>
                <w:b/>
                <w:sz w:val="17"/>
              </w:rPr>
              <w:t>PMusik-</w:t>
            </w:r>
            <w:r>
              <w:rPr>
                <w:b/>
                <w:spacing w:val="-36"/>
                <w:sz w:val="17"/>
              </w:rPr>
              <w:t xml:space="preserve"> </w:t>
            </w:r>
            <w:r>
              <w:rPr>
                <w:b/>
                <w:sz w:val="17"/>
              </w:rPr>
              <w:t>S1</w:t>
            </w:r>
          </w:p>
        </w:tc>
      </w:tr>
      <w:tr w:rsidR="003D3D8A" w:rsidTr="00ED74D0">
        <w:trPr>
          <w:trHeight w:val="202"/>
          <w:jc w:val="center"/>
        </w:trPr>
        <w:tc>
          <w:tcPr>
            <w:tcW w:w="18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FE1306" w:rsidP="00ED74D0">
            <w:pPr>
              <w:pStyle w:val="TableParagraph"/>
              <w:spacing w:line="167" w:lineRule="exact"/>
              <w:ind w:left="2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Sangat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Baik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0D4F" w:rsidRDefault="00D311A7" w:rsidP="00ED74D0">
            <w:pPr>
              <w:pStyle w:val="TableParagraph"/>
              <w:spacing w:line="186" w:lineRule="exact"/>
              <w:rPr>
                <w:sz w:val="17"/>
              </w:rPr>
            </w:pPr>
            <w:r>
              <w:rPr>
                <w:sz w:val="17"/>
              </w:rPr>
              <w:t xml:space="preserve"> 76,8%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D73AC7" w:rsidP="00ED74D0">
            <w:pPr>
              <w:pStyle w:val="TableParagraph"/>
              <w:spacing w:line="186" w:lineRule="exact"/>
              <w:ind w:right="99"/>
              <w:rPr>
                <w:sz w:val="17"/>
              </w:rPr>
            </w:pPr>
            <w:r>
              <w:rPr>
                <w:sz w:val="17"/>
              </w:rPr>
              <w:t xml:space="preserve"> 78,3%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616821" w:rsidP="00ED74D0">
            <w:pPr>
              <w:pStyle w:val="TableParagraph"/>
              <w:spacing w:line="186" w:lineRule="exact"/>
              <w:ind w:left="41" w:right="24"/>
              <w:rPr>
                <w:sz w:val="17"/>
              </w:rPr>
            </w:pPr>
            <w:r>
              <w:rPr>
                <w:sz w:val="17"/>
              </w:rPr>
              <w:t>66,4%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F22F2C" w:rsidP="00ED74D0">
            <w:pPr>
              <w:pStyle w:val="TableParagraph"/>
              <w:spacing w:line="186" w:lineRule="exact"/>
              <w:ind w:right="98"/>
              <w:rPr>
                <w:sz w:val="17"/>
              </w:rPr>
            </w:pPr>
            <w:r>
              <w:rPr>
                <w:sz w:val="17"/>
              </w:rPr>
              <w:t xml:space="preserve"> 69,7%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F22F2C" w:rsidP="00F22F2C">
            <w:pPr>
              <w:pStyle w:val="TableParagraph"/>
              <w:spacing w:line="186" w:lineRule="exact"/>
              <w:rPr>
                <w:sz w:val="17"/>
              </w:rPr>
            </w:pPr>
            <w:r>
              <w:rPr>
                <w:sz w:val="17"/>
              </w:rPr>
              <w:t xml:space="preserve"> 74,0%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F22F2C" w:rsidP="00ED74D0">
            <w:pPr>
              <w:pStyle w:val="TableParagraph"/>
              <w:spacing w:line="186" w:lineRule="exact"/>
              <w:ind w:right="97"/>
              <w:rPr>
                <w:sz w:val="17"/>
              </w:rPr>
            </w:pPr>
            <w:r>
              <w:rPr>
                <w:sz w:val="17"/>
              </w:rPr>
              <w:t xml:space="preserve"> 75,0%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4987" w:rsidRDefault="00F22F2C" w:rsidP="00ED74D0">
            <w:pPr>
              <w:pStyle w:val="TableParagraph"/>
              <w:spacing w:line="186" w:lineRule="exact"/>
              <w:ind w:right="24"/>
              <w:rPr>
                <w:sz w:val="17"/>
              </w:rPr>
            </w:pPr>
            <w:r>
              <w:rPr>
                <w:sz w:val="17"/>
              </w:rPr>
              <w:t xml:space="preserve"> </w:t>
            </w:r>
            <w:r w:rsidR="005A7A47">
              <w:rPr>
                <w:sz w:val="17"/>
              </w:rPr>
              <w:t>52,3%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E21C4F" w:rsidP="00ED74D0">
            <w:pPr>
              <w:pStyle w:val="TableParagraph"/>
              <w:spacing w:line="186" w:lineRule="exact"/>
              <w:ind w:left="48" w:right="24"/>
              <w:rPr>
                <w:sz w:val="17"/>
              </w:rPr>
            </w:pPr>
            <w:r>
              <w:rPr>
                <w:sz w:val="17"/>
              </w:rPr>
              <w:t>62,8%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E21C4F" w:rsidP="00ED74D0">
            <w:pPr>
              <w:pStyle w:val="TableParagraph"/>
              <w:spacing w:line="186" w:lineRule="exact"/>
              <w:rPr>
                <w:sz w:val="17"/>
              </w:rPr>
            </w:pPr>
            <w:r>
              <w:rPr>
                <w:sz w:val="17"/>
              </w:rPr>
              <w:t xml:space="preserve"> 34,1%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E21C4F" w:rsidP="00ED74D0">
            <w:pPr>
              <w:pStyle w:val="TableParagraph"/>
              <w:spacing w:line="186" w:lineRule="exact"/>
              <w:ind w:right="94"/>
              <w:rPr>
                <w:sz w:val="17"/>
              </w:rPr>
            </w:pPr>
            <w:r>
              <w:rPr>
                <w:sz w:val="17"/>
              </w:rPr>
              <w:t xml:space="preserve"> 60,9%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E21C4F" w:rsidP="00ED74D0">
            <w:pPr>
              <w:pStyle w:val="TableParagraph"/>
              <w:spacing w:line="186" w:lineRule="exact"/>
              <w:ind w:left="48" w:right="20"/>
              <w:rPr>
                <w:sz w:val="17"/>
              </w:rPr>
            </w:pPr>
            <w:r>
              <w:rPr>
                <w:sz w:val="17"/>
              </w:rPr>
              <w:t>53,9%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E21C4F" w:rsidP="00ED74D0">
            <w:pPr>
              <w:pStyle w:val="TableParagraph"/>
              <w:spacing w:line="186" w:lineRule="exact"/>
              <w:ind w:left="48" w:right="18"/>
              <w:rPr>
                <w:sz w:val="17"/>
              </w:rPr>
            </w:pPr>
            <w:r>
              <w:rPr>
                <w:sz w:val="17"/>
              </w:rPr>
              <w:t>49,4%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E21C4F" w:rsidP="00E21C4F">
            <w:pPr>
              <w:pStyle w:val="TableParagraph"/>
              <w:spacing w:line="186" w:lineRule="exact"/>
              <w:rPr>
                <w:sz w:val="17"/>
              </w:rPr>
            </w:pPr>
            <w:r>
              <w:rPr>
                <w:sz w:val="17"/>
              </w:rPr>
              <w:t xml:space="preserve"> 48,2%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BA41CE" w:rsidP="00ED74D0">
            <w:pPr>
              <w:pStyle w:val="TableParagraph"/>
              <w:spacing w:line="186" w:lineRule="exact"/>
              <w:ind w:right="91"/>
              <w:rPr>
                <w:sz w:val="17"/>
              </w:rPr>
            </w:pPr>
            <w:r>
              <w:rPr>
                <w:sz w:val="17"/>
              </w:rPr>
              <w:t xml:space="preserve"> 45,4%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AA5375" w:rsidP="00ED74D0">
            <w:pPr>
              <w:pStyle w:val="TableParagraph"/>
              <w:spacing w:line="186" w:lineRule="exact"/>
              <w:ind w:left="48" w:right="14"/>
              <w:rPr>
                <w:sz w:val="17"/>
              </w:rPr>
            </w:pPr>
            <w:r>
              <w:rPr>
                <w:sz w:val="17"/>
              </w:rPr>
              <w:t>48,5%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AA5375" w:rsidP="00ED74D0">
            <w:pPr>
              <w:pStyle w:val="TableParagraph"/>
              <w:spacing w:line="186" w:lineRule="exact"/>
              <w:ind w:left="48" w:right="13"/>
              <w:rPr>
                <w:sz w:val="17"/>
              </w:rPr>
            </w:pPr>
            <w:r>
              <w:rPr>
                <w:sz w:val="17"/>
              </w:rPr>
              <w:t>45,0%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C82E33" w:rsidP="00C82E33">
            <w:pPr>
              <w:pStyle w:val="TableParagraph"/>
              <w:spacing w:line="186" w:lineRule="exact"/>
              <w:rPr>
                <w:sz w:val="17"/>
              </w:rPr>
            </w:pPr>
            <w:r>
              <w:rPr>
                <w:sz w:val="17"/>
              </w:rPr>
              <w:t xml:space="preserve"> 46,9%</w:t>
            </w:r>
          </w:p>
        </w:tc>
      </w:tr>
      <w:tr w:rsidR="003D3D8A" w:rsidTr="00EF581C">
        <w:trPr>
          <w:trHeight w:val="211"/>
          <w:jc w:val="center"/>
        </w:trPr>
        <w:tc>
          <w:tcPr>
            <w:tcW w:w="18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FE1306">
            <w:pPr>
              <w:pStyle w:val="TableParagraph"/>
              <w:spacing w:before="25" w:line="167" w:lineRule="exact"/>
              <w:ind w:left="2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Baik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D311A7" w:rsidP="00D311A7">
            <w:pPr>
              <w:pStyle w:val="TableParagraph"/>
              <w:spacing w:before="6" w:line="186" w:lineRule="exact"/>
              <w:rPr>
                <w:sz w:val="17"/>
              </w:rPr>
            </w:pPr>
            <w:r>
              <w:rPr>
                <w:sz w:val="17"/>
              </w:rPr>
              <w:t xml:space="preserve"> 21,9%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D73AC7" w:rsidP="00412B97">
            <w:pPr>
              <w:pStyle w:val="TableParagraph"/>
              <w:spacing w:before="6" w:line="186" w:lineRule="exact"/>
              <w:ind w:right="99"/>
              <w:rPr>
                <w:sz w:val="17"/>
              </w:rPr>
            </w:pPr>
            <w:r>
              <w:rPr>
                <w:sz w:val="17"/>
              </w:rPr>
              <w:t xml:space="preserve"> 20,2%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616821" w:rsidP="00F7737D">
            <w:pPr>
              <w:pStyle w:val="TableParagraph"/>
              <w:spacing w:before="6" w:line="186" w:lineRule="exact"/>
              <w:ind w:left="41" w:right="24"/>
              <w:rPr>
                <w:sz w:val="17"/>
              </w:rPr>
            </w:pPr>
            <w:r>
              <w:rPr>
                <w:sz w:val="17"/>
              </w:rPr>
              <w:t>28,9%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F22F2C" w:rsidP="0038410B">
            <w:pPr>
              <w:pStyle w:val="TableParagraph"/>
              <w:spacing w:before="6" w:line="186" w:lineRule="exact"/>
              <w:ind w:right="98"/>
              <w:rPr>
                <w:sz w:val="17"/>
              </w:rPr>
            </w:pPr>
            <w:r>
              <w:rPr>
                <w:sz w:val="17"/>
              </w:rPr>
              <w:t xml:space="preserve"> 27,3%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F22F2C" w:rsidP="00F22F2C">
            <w:pPr>
              <w:pStyle w:val="TableParagraph"/>
              <w:spacing w:before="6" w:line="186" w:lineRule="exact"/>
              <w:rPr>
                <w:sz w:val="17"/>
              </w:rPr>
            </w:pPr>
            <w:r>
              <w:rPr>
                <w:sz w:val="17"/>
              </w:rPr>
              <w:t xml:space="preserve"> 23,3%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F22F2C" w:rsidP="009119F9">
            <w:pPr>
              <w:pStyle w:val="TableParagraph"/>
              <w:spacing w:before="6" w:line="186" w:lineRule="exact"/>
              <w:ind w:right="97"/>
              <w:rPr>
                <w:sz w:val="17"/>
              </w:rPr>
            </w:pPr>
            <w:r>
              <w:rPr>
                <w:sz w:val="17"/>
              </w:rPr>
              <w:t xml:space="preserve"> 22,0%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5A7A47" w:rsidP="00E140BC">
            <w:pPr>
              <w:pStyle w:val="TableParagraph"/>
              <w:spacing w:before="6" w:line="186" w:lineRule="exact"/>
              <w:ind w:left="47" w:right="24"/>
              <w:rPr>
                <w:sz w:val="17"/>
              </w:rPr>
            </w:pPr>
            <w:r>
              <w:rPr>
                <w:sz w:val="17"/>
              </w:rPr>
              <w:t>38,3%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E21C4F" w:rsidP="008E026F">
            <w:pPr>
              <w:pStyle w:val="TableParagraph"/>
              <w:spacing w:before="6" w:line="186" w:lineRule="exact"/>
              <w:ind w:left="48" w:right="24"/>
              <w:rPr>
                <w:sz w:val="17"/>
              </w:rPr>
            </w:pPr>
            <w:r>
              <w:rPr>
                <w:sz w:val="17"/>
              </w:rPr>
              <w:t>32,8%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E21C4F" w:rsidP="00667BE8">
            <w:pPr>
              <w:pStyle w:val="TableParagraph"/>
              <w:spacing w:before="6" w:line="186" w:lineRule="exact"/>
              <w:rPr>
                <w:sz w:val="17"/>
              </w:rPr>
            </w:pPr>
            <w:r>
              <w:rPr>
                <w:sz w:val="17"/>
              </w:rPr>
              <w:t xml:space="preserve"> 53,0%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E21C4F" w:rsidP="00521523">
            <w:pPr>
              <w:pStyle w:val="TableParagraph"/>
              <w:spacing w:before="6" w:line="186" w:lineRule="exact"/>
              <w:ind w:right="94"/>
              <w:rPr>
                <w:sz w:val="17"/>
              </w:rPr>
            </w:pPr>
            <w:r>
              <w:rPr>
                <w:sz w:val="17"/>
              </w:rPr>
              <w:t xml:space="preserve"> 32,2%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E21C4F" w:rsidP="00741455">
            <w:pPr>
              <w:pStyle w:val="TableParagraph"/>
              <w:spacing w:before="6" w:line="186" w:lineRule="exact"/>
              <w:ind w:left="48" w:right="20"/>
              <w:rPr>
                <w:sz w:val="17"/>
              </w:rPr>
            </w:pPr>
            <w:r>
              <w:rPr>
                <w:sz w:val="17"/>
              </w:rPr>
              <w:t>37,1%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E21C4F" w:rsidP="00E027E3">
            <w:pPr>
              <w:pStyle w:val="TableParagraph"/>
              <w:spacing w:before="6" w:line="186" w:lineRule="exact"/>
              <w:ind w:left="48" w:right="18"/>
              <w:rPr>
                <w:sz w:val="17"/>
              </w:rPr>
            </w:pPr>
            <w:r>
              <w:rPr>
                <w:sz w:val="17"/>
              </w:rPr>
              <w:t>40,5%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E21C4F" w:rsidP="00E21C4F">
            <w:pPr>
              <w:pStyle w:val="TableParagraph"/>
              <w:spacing w:before="6" w:line="186" w:lineRule="exact"/>
              <w:rPr>
                <w:sz w:val="17"/>
              </w:rPr>
            </w:pPr>
            <w:r>
              <w:rPr>
                <w:sz w:val="17"/>
              </w:rPr>
              <w:t xml:space="preserve"> 37,7%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BA41CE" w:rsidP="00DE18C9">
            <w:pPr>
              <w:pStyle w:val="TableParagraph"/>
              <w:spacing w:before="6" w:line="186" w:lineRule="exact"/>
              <w:ind w:right="91"/>
              <w:rPr>
                <w:sz w:val="17"/>
              </w:rPr>
            </w:pPr>
            <w:r>
              <w:rPr>
                <w:sz w:val="17"/>
              </w:rPr>
              <w:t xml:space="preserve"> 44,9%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AA5375" w:rsidP="00123F38">
            <w:pPr>
              <w:pStyle w:val="TableParagraph"/>
              <w:spacing w:before="6" w:line="186" w:lineRule="exact"/>
              <w:ind w:left="48" w:right="14"/>
              <w:rPr>
                <w:sz w:val="17"/>
              </w:rPr>
            </w:pPr>
            <w:r>
              <w:rPr>
                <w:sz w:val="17"/>
              </w:rPr>
              <w:t>44,2%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AA5375" w:rsidP="00A33132">
            <w:pPr>
              <w:pStyle w:val="TableParagraph"/>
              <w:spacing w:before="6" w:line="186" w:lineRule="exact"/>
              <w:ind w:left="48" w:right="13"/>
              <w:rPr>
                <w:sz w:val="17"/>
              </w:rPr>
            </w:pPr>
            <w:r>
              <w:rPr>
                <w:sz w:val="17"/>
              </w:rPr>
              <w:t>43,3%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C82E33" w:rsidP="00C82E33">
            <w:pPr>
              <w:pStyle w:val="TableParagraph"/>
              <w:spacing w:before="6" w:line="186" w:lineRule="exact"/>
              <w:rPr>
                <w:sz w:val="17"/>
              </w:rPr>
            </w:pPr>
            <w:r>
              <w:rPr>
                <w:sz w:val="17"/>
              </w:rPr>
              <w:t xml:space="preserve"> 38,1%</w:t>
            </w:r>
          </w:p>
        </w:tc>
      </w:tr>
      <w:tr w:rsidR="003D3D8A" w:rsidTr="00EF581C">
        <w:trPr>
          <w:trHeight w:val="211"/>
          <w:jc w:val="center"/>
        </w:trPr>
        <w:tc>
          <w:tcPr>
            <w:tcW w:w="18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FE1306">
            <w:pPr>
              <w:pStyle w:val="TableParagraph"/>
              <w:spacing w:before="25" w:line="167" w:lineRule="exact"/>
              <w:ind w:left="2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Cukup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D311A7" w:rsidP="00D311A7">
            <w:pPr>
              <w:pStyle w:val="TableParagraph"/>
              <w:spacing w:before="6" w:line="186" w:lineRule="exact"/>
              <w:rPr>
                <w:sz w:val="17"/>
              </w:rPr>
            </w:pPr>
            <w:r>
              <w:rPr>
                <w:sz w:val="17"/>
              </w:rPr>
              <w:t xml:space="preserve"> 0,9%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D73AC7" w:rsidP="00412B97">
            <w:pPr>
              <w:pStyle w:val="TableParagraph"/>
              <w:spacing w:before="6" w:line="186" w:lineRule="exact"/>
              <w:ind w:right="138"/>
              <w:rPr>
                <w:sz w:val="17"/>
              </w:rPr>
            </w:pPr>
            <w:r>
              <w:rPr>
                <w:sz w:val="17"/>
              </w:rPr>
              <w:t xml:space="preserve"> 1,6%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616821" w:rsidP="00F7737D">
            <w:pPr>
              <w:pStyle w:val="TableParagraph"/>
              <w:spacing w:before="6" w:line="186" w:lineRule="exact"/>
              <w:ind w:left="48" w:right="23"/>
              <w:rPr>
                <w:sz w:val="17"/>
              </w:rPr>
            </w:pPr>
            <w:r>
              <w:rPr>
                <w:sz w:val="17"/>
              </w:rPr>
              <w:t>3,7%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F22F2C" w:rsidP="0038410B">
            <w:pPr>
              <w:pStyle w:val="TableParagraph"/>
              <w:spacing w:before="6" w:line="186" w:lineRule="exact"/>
              <w:ind w:right="137"/>
              <w:rPr>
                <w:sz w:val="17"/>
              </w:rPr>
            </w:pPr>
            <w:r>
              <w:rPr>
                <w:sz w:val="17"/>
              </w:rPr>
              <w:t xml:space="preserve"> 2,6%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F22F2C" w:rsidP="00F22F2C">
            <w:pPr>
              <w:pStyle w:val="TableParagraph"/>
              <w:spacing w:before="6" w:line="186" w:lineRule="exact"/>
              <w:rPr>
                <w:sz w:val="17"/>
              </w:rPr>
            </w:pPr>
            <w:r>
              <w:rPr>
                <w:sz w:val="17"/>
              </w:rPr>
              <w:t xml:space="preserve"> 2,4%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F22F2C" w:rsidP="009119F9">
            <w:pPr>
              <w:pStyle w:val="TableParagraph"/>
              <w:spacing w:before="6" w:line="186" w:lineRule="exact"/>
              <w:ind w:right="135"/>
              <w:rPr>
                <w:sz w:val="17"/>
              </w:rPr>
            </w:pPr>
            <w:r>
              <w:rPr>
                <w:sz w:val="17"/>
              </w:rPr>
              <w:t xml:space="preserve"> 3,0%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5A7A47" w:rsidP="00E140BC">
            <w:pPr>
              <w:pStyle w:val="TableParagraph"/>
              <w:spacing w:before="6" w:line="186" w:lineRule="exact"/>
              <w:ind w:left="48" w:right="18"/>
              <w:rPr>
                <w:sz w:val="17"/>
              </w:rPr>
            </w:pPr>
            <w:r>
              <w:rPr>
                <w:sz w:val="17"/>
              </w:rPr>
              <w:t>8,1%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E21C4F" w:rsidP="008E026F">
            <w:pPr>
              <w:pStyle w:val="TableParagraph"/>
              <w:spacing w:before="6" w:line="186" w:lineRule="exact"/>
              <w:ind w:left="48" w:right="16"/>
              <w:rPr>
                <w:sz w:val="17"/>
              </w:rPr>
            </w:pPr>
            <w:r>
              <w:rPr>
                <w:sz w:val="17"/>
              </w:rPr>
              <w:t>3,6%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E21C4F" w:rsidP="00667BE8">
            <w:pPr>
              <w:pStyle w:val="TableParagraph"/>
              <w:spacing w:before="6" w:line="186" w:lineRule="exact"/>
              <w:rPr>
                <w:sz w:val="17"/>
              </w:rPr>
            </w:pPr>
            <w:r>
              <w:rPr>
                <w:sz w:val="17"/>
              </w:rPr>
              <w:t xml:space="preserve"> 11,3%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E21C4F" w:rsidP="00521523">
            <w:pPr>
              <w:pStyle w:val="TableParagraph"/>
              <w:spacing w:before="6" w:line="186" w:lineRule="exact"/>
              <w:ind w:right="132"/>
              <w:rPr>
                <w:sz w:val="17"/>
              </w:rPr>
            </w:pPr>
            <w:r>
              <w:rPr>
                <w:sz w:val="17"/>
              </w:rPr>
              <w:t xml:space="preserve"> 5,6%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E21C4F" w:rsidP="00741455">
            <w:pPr>
              <w:pStyle w:val="TableParagraph"/>
              <w:spacing w:before="6" w:line="186" w:lineRule="exact"/>
              <w:ind w:left="48" w:right="12"/>
              <w:rPr>
                <w:sz w:val="17"/>
              </w:rPr>
            </w:pPr>
            <w:r>
              <w:rPr>
                <w:sz w:val="17"/>
              </w:rPr>
              <w:t>7,6%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E21C4F" w:rsidP="00E027E3">
            <w:pPr>
              <w:pStyle w:val="TableParagraph"/>
              <w:spacing w:before="6" w:line="186" w:lineRule="exact"/>
              <w:ind w:left="48" w:right="11"/>
              <w:rPr>
                <w:sz w:val="17"/>
              </w:rPr>
            </w:pPr>
            <w:r>
              <w:rPr>
                <w:sz w:val="17"/>
              </w:rPr>
              <w:t>9,2%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E21C4F" w:rsidP="00E21C4F">
            <w:pPr>
              <w:pStyle w:val="TableParagraph"/>
              <w:spacing w:before="6" w:line="186" w:lineRule="exact"/>
              <w:rPr>
                <w:sz w:val="17"/>
              </w:rPr>
            </w:pPr>
            <w:r>
              <w:rPr>
                <w:sz w:val="17"/>
              </w:rPr>
              <w:t xml:space="preserve"> 9,9%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BA41CE" w:rsidP="00DE18C9">
            <w:pPr>
              <w:pStyle w:val="TableParagraph"/>
              <w:spacing w:before="6" w:line="186" w:lineRule="exact"/>
              <w:ind w:right="130"/>
              <w:rPr>
                <w:sz w:val="17"/>
              </w:rPr>
            </w:pPr>
            <w:r>
              <w:rPr>
                <w:sz w:val="17"/>
              </w:rPr>
              <w:t xml:space="preserve"> 8,6%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AA5375" w:rsidP="00123F38">
            <w:pPr>
              <w:pStyle w:val="TableParagraph"/>
              <w:spacing w:before="6" w:line="186" w:lineRule="exact"/>
              <w:ind w:left="48" w:right="6"/>
              <w:rPr>
                <w:sz w:val="17"/>
              </w:rPr>
            </w:pPr>
            <w:r>
              <w:rPr>
                <w:sz w:val="17"/>
              </w:rPr>
              <w:t>6,2%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AA5375" w:rsidP="00A33132">
            <w:pPr>
              <w:pStyle w:val="TableParagraph"/>
              <w:spacing w:before="6" w:line="186" w:lineRule="exact"/>
              <w:ind w:left="48" w:right="5"/>
              <w:rPr>
                <w:sz w:val="17"/>
              </w:rPr>
            </w:pPr>
            <w:r>
              <w:rPr>
                <w:sz w:val="17"/>
              </w:rPr>
              <w:t>9,9%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C82E33" w:rsidP="00C82E33">
            <w:pPr>
              <w:pStyle w:val="TableParagraph"/>
              <w:spacing w:before="6" w:line="186" w:lineRule="exact"/>
              <w:rPr>
                <w:sz w:val="17"/>
              </w:rPr>
            </w:pPr>
            <w:r>
              <w:rPr>
                <w:sz w:val="17"/>
              </w:rPr>
              <w:t xml:space="preserve"> 11,7%</w:t>
            </w:r>
          </w:p>
        </w:tc>
      </w:tr>
      <w:tr w:rsidR="003D3D8A" w:rsidTr="00EF581C">
        <w:trPr>
          <w:trHeight w:val="211"/>
          <w:jc w:val="center"/>
        </w:trPr>
        <w:tc>
          <w:tcPr>
            <w:tcW w:w="18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FE1306">
            <w:pPr>
              <w:pStyle w:val="TableParagraph"/>
              <w:spacing w:before="24" w:line="167" w:lineRule="exact"/>
              <w:ind w:left="2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Kurang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3D3D8A" w:rsidRPr="00481A8D" w:rsidRDefault="00D311A7">
            <w:pPr>
              <w:pStyle w:val="TableParagraph"/>
              <w:rPr>
                <w:rFonts w:ascii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  <w:szCs w:val="16"/>
              </w:rPr>
              <w:t xml:space="preserve"> 0,4%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3D3D8A" w:rsidRPr="00481A8D" w:rsidRDefault="00D73AC7">
            <w:pPr>
              <w:pStyle w:val="TableParagraph"/>
              <w:rPr>
                <w:rFonts w:ascii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  <w:szCs w:val="16"/>
              </w:rPr>
              <w:t xml:space="preserve"> 0,0%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3D3D8A" w:rsidRDefault="00616821" w:rsidP="00F7737D">
            <w:pPr>
              <w:pStyle w:val="TableParagraph"/>
              <w:spacing w:before="5" w:line="186" w:lineRule="exact"/>
              <w:ind w:left="48" w:right="23"/>
              <w:rPr>
                <w:sz w:val="17"/>
              </w:rPr>
            </w:pPr>
            <w:r>
              <w:rPr>
                <w:sz w:val="17"/>
              </w:rPr>
              <w:t>0,9%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3D3D8A" w:rsidRDefault="00F22F2C" w:rsidP="0038410B">
            <w:pPr>
              <w:pStyle w:val="TableParagraph"/>
              <w:spacing w:before="5" w:line="186" w:lineRule="exact"/>
              <w:ind w:right="137"/>
              <w:rPr>
                <w:sz w:val="17"/>
              </w:rPr>
            </w:pPr>
            <w:r>
              <w:rPr>
                <w:sz w:val="17"/>
              </w:rPr>
              <w:t xml:space="preserve"> 0,5%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3D3D8A" w:rsidRPr="00564F8F" w:rsidRDefault="00F22F2C">
            <w:pPr>
              <w:pStyle w:val="TableParagraph"/>
              <w:rPr>
                <w:rFonts w:ascii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  <w:szCs w:val="16"/>
              </w:rPr>
              <w:t xml:space="preserve"> 0,3%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E140BC" w:rsidRDefault="00F22F2C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 xml:space="preserve"> 0,0%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3D3D8A" w:rsidRDefault="005A7A47" w:rsidP="00E140BC">
            <w:pPr>
              <w:pStyle w:val="TableParagraph"/>
              <w:spacing w:before="5" w:line="186" w:lineRule="exact"/>
              <w:ind w:left="48" w:right="18"/>
              <w:rPr>
                <w:sz w:val="17"/>
              </w:rPr>
            </w:pPr>
            <w:r>
              <w:rPr>
                <w:sz w:val="17"/>
              </w:rPr>
              <w:t>1,0%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3D3D8A" w:rsidRDefault="00E21C4F" w:rsidP="008E026F">
            <w:pPr>
              <w:pStyle w:val="TableParagraph"/>
              <w:spacing w:before="5" w:line="186" w:lineRule="exact"/>
              <w:ind w:left="48" w:right="16"/>
              <w:rPr>
                <w:sz w:val="17"/>
              </w:rPr>
            </w:pPr>
            <w:r>
              <w:rPr>
                <w:sz w:val="17"/>
              </w:rPr>
              <w:t>0,6%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3D3D8A" w:rsidRDefault="00E21C4F" w:rsidP="00667BE8">
            <w:pPr>
              <w:pStyle w:val="TableParagraph"/>
              <w:spacing w:before="5" w:line="186" w:lineRule="exact"/>
              <w:rPr>
                <w:sz w:val="17"/>
              </w:rPr>
            </w:pPr>
            <w:r>
              <w:rPr>
                <w:sz w:val="17"/>
              </w:rPr>
              <w:t xml:space="preserve"> 1,3%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3D3D8A" w:rsidRDefault="00E21C4F" w:rsidP="00521523">
            <w:pPr>
              <w:pStyle w:val="TableParagraph"/>
              <w:spacing w:before="5" w:line="186" w:lineRule="exact"/>
              <w:ind w:right="132"/>
              <w:rPr>
                <w:sz w:val="17"/>
              </w:rPr>
            </w:pPr>
            <w:r>
              <w:rPr>
                <w:sz w:val="17"/>
              </w:rPr>
              <w:t xml:space="preserve"> 1,0%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3D3D8A" w:rsidRDefault="00E21C4F" w:rsidP="00741455">
            <w:pPr>
              <w:pStyle w:val="TableParagraph"/>
              <w:spacing w:before="5" w:line="186" w:lineRule="exact"/>
              <w:ind w:left="48" w:right="12"/>
              <w:rPr>
                <w:sz w:val="17"/>
              </w:rPr>
            </w:pPr>
            <w:r>
              <w:rPr>
                <w:sz w:val="17"/>
              </w:rPr>
              <w:t>1,1%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3D3D8A" w:rsidRDefault="00E21C4F" w:rsidP="00E027E3">
            <w:pPr>
              <w:pStyle w:val="TableParagraph"/>
              <w:spacing w:before="5" w:line="186" w:lineRule="exact"/>
              <w:ind w:left="48" w:right="11"/>
              <w:rPr>
                <w:sz w:val="17"/>
              </w:rPr>
            </w:pPr>
            <w:r>
              <w:rPr>
                <w:sz w:val="17"/>
              </w:rPr>
              <w:t>0,7%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E21C4F" w:rsidP="00E21C4F">
            <w:pPr>
              <w:pStyle w:val="TableParagraph"/>
              <w:spacing w:before="5" w:line="186" w:lineRule="exact"/>
              <w:rPr>
                <w:sz w:val="17"/>
              </w:rPr>
            </w:pPr>
            <w:r>
              <w:rPr>
                <w:sz w:val="17"/>
              </w:rPr>
              <w:t xml:space="preserve"> 2,3%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BA41CE" w:rsidP="007174FB">
            <w:pPr>
              <w:pStyle w:val="TableParagraph"/>
              <w:spacing w:before="5" w:line="186" w:lineRule="exact"/>
              <w:ind w:right="130"/>
              <w:rPr>
                <w:sz w:val="17"/>
              </w:rPr>
            </w:pPr>
            <w:r>
              <w:rPr>
                <w:sz w:val="17"/>
              </w:rPr>
              <w:t xml:space="preserve"> 0,9%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AA5375" w:rsidP="00123F38">
            <w:pPr>
              <w:pStyle w:val="TableParagraph"/>
              <w:spacing w:before="5" w:line="186" w:lineRule="exact"/>
              <w:ind w:left="48" w:right="6"/>
              <w:rPr>
                <w:sz w:val="17"/>
              </w:rPr>
            </w:pPr>
            <w:r>
              <w:rPr>
                <w:sz w:val="17"/>
              </w:rPr>
              <w:t>0,9%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AA5375" w:rsidP="00A33132">
            <w:pPr>
              <w:pStyle w:val="TableParagraph"/>
              <w:spacing w:before="5" w:line="186" w:lineRule="exact"/>
              <w:ind w:left="48" w:right="5"/>
              <w:rPr>
                <w:sz w:val="17"/>
              </w:rPr>
            </w:pPr>
            <w:r>
              <w:rPr>
                <w:sz w:val="17"/>
              </w:rPr>
              <w:t>1,1%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C82E33" w:rsidP="00C82E33">
            <w:pPr>
              <w:pStyle w:val="TableParagraph"/>
              <w:spacing w:before="5" w:line="186" w:lineRule="exact"/>
              <w:rPr>
                <w:sz w:val="17"/>
              </w:rPr>
            </w:pPr>
            <w:r>
              <w:rPr>
                <w:sz w:val="17"/>
              </w:rPr>
              <w:t xml:space="preserve"> 2,5%</w:t>
            </w:r>
          </w:p>
        </w:tc>
      </w:tr>
      <w:tr w:rsidR="003D3D8A" w:rsidTr="00EF581C">
        <w:trPr>
          <w:trHeight w:val="211"/>
          <w:jc w:val="center"/>
        </w:trPr>
        <w:tc>
          <w:tcPr>
            <w:tcW w:w="18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3D8A" w:rsidRDefault="00FE1306">
            <w:pPr>
              <w:pStyle w:val="TableParagraph"/>
              <w:spacing w:before="24" w:line="167" w:lineRule="exact"/>
              <w:ind w:left="2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Sangat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Kurang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:rsidR="003D3D8A" w:rsidRDefault="003D3D8A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3D3D8A" w:rsidRDefault="003D3D8A">
      <w:pPr>
        <w:rPr>
          <w:rFonts w:ascii="Times New Roman"/>
          <w:sz w:val="14"/>
        </w:rPr>
        <w:sectPr w:rsidR="003D3D8A">
          <w:pgSz w:w="15840" w:h="12240" w:orient="landscape"/>
          <w:pgMar w:top="1140" w:right="120" w:bottom="1000" w:left="580" w:header="0" w:footer="735" w:gutter="0"/>
          <w:cols w:space="720"/>
        </w:sectPr>
      </w:pPr>
    </w:p>
    <w:p w:rsidR="003D3D8A" w:rsidRDefault="003D3D8A">
      <w:pPr>
        <w:pStyle w:val="BodyText"/>
        <w:rPr>
          <w:sz w:val="20"/>
        </w:rPr>
      </w:pPr>
    </w:p>
    <w:p w:rsidR="00B600A8" w:rsidRDefault="00B600A8">
      <w:pPr>
        <w:pStyle w:val="BodyText"/>
        <w:rPr>
          <w:sz w:val="20"/>
        </w:rPr>
      </w:pPr>
    </w:p>
    <w:p w:rsidR="003D3D8A" w:rsidRPr="0015477C" w:rsidRDefault="0015477C" w:rsidP="0015477C">
      <w:pPr>
        <w:pStyle w:val="BodyText"/>
        <w:spacing w:before="2"/>
        <w:jc w:val="center"/>
        <w:rPr>
          <w:sz w:val="13"/>
        </w:rPr>
      </w:pPr>
      <w:r>
        <w:rPr>
          <w:noProof/>
          <w:lang w:val="en-US"/>
        </w:rPr>
        <w:drawing>
          <wp:inline distT="0" distB="0" distL="0" distR="0" wp14:anchorId="64B2E1D2" wp14:editId="0E8DEF2A">
            <wp:extent cx="4572000" cy="2743200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D3D8A" w:rsidRDefault="00FE1306">
      <w:pPr>
        <w:pStyle w:val="BodyText"/>
        <w:spacing w:before="45"/>
        <w:ind w:left="2250" w:right="2636"/>
        <w:jc w:val="center"/>
      </w:pPr>
      <w:r>
        <w:rPr>
          <w:b/>
        </w:rPr>
        <w:t>Gambar</w:t>
      </w:r>
      <w:r>
        <w:rPr>
          <w:b/>
          <w:spacing w:val="-2"/>
        </w:rPr>
        <w:t xml:space="preserve"> </w:t>
      </w:r>
      <w:r>
        <w:rPr>
          <w:b/>
        </w:rPr>
        <w:t>6:</w:t>
      </w:r>
      <w:r>
        <w:rPr>
          <w:b/>
          <w:spacing w:val="-2"/>
        </w:rPr>
        <w:t xml:space="preserve"> </w:t>
      </w:r>
      <w:r w:rsidR="00800BB3" w:rsidRPr="00800BB3">
        <w:rPr>
          <w:spacing w:val="-2"/>
        </w:rPr>
        <w:t>G</w:t>
      </w:r>
      <w:r w:rsidRPr="00800BB3">
        <w:t>r</w:t>
      </w:r>
      <w:r>
        <w:t>afik</w:t>
      </w:r>
      <w:r>
        <w:rPr>
          <w:spacing w:val="-2"/>
        </w:rPr>
        <w:t xml:space="preserve"> </w:t>
      </w:r>
      <w:r>
        <w:t>Distribusi Dosen</w:t>
      </w:r>
      <w:r>
        <w:rPr>
          <w:spacing w:val="-4"/>
        </w:rPr>
        <w:t xml:space="preserve"> </w:t>
      </w:r>
      <w:r>
        <w:t>Berdasarkan</w:t>
      </w:r>
      <w:r>
        <w:rPr>
          <w:spacing w:val="-3"/>
        </w:rPr>
        <w:t xml:space="preserve"> </w:t>
      </w:r>
      <w:r>
        <w:t>Kriteria</w:t>
      </w:r>
    </w:p>
    <w:p w:rsidR="003D3D8A" w:rsidRDefault="003D3D8A">
      <w:pPr>
        <w:jc w:val="center"/>
      </w:pPr>
    </w:p>
    <w:p w:rsidR="00011E51" w:rsidRDefault="00011E51">
      <w:pPr>
        <w:jc w:val="center"/>
      </w:pPr>
    </w:p>
    <w:p w:rsidR="00011E51" w:rsidRDefault="00011E51">
      <w:pPr>
        <w:jc w:val="center"/>
      </w:pPr>
    </w:p>
    <w:p w:rsidR="00011E51" w:rsidRDefault="00011E51" w:rsidP="00011E51">
      <w:pPr>
        <w:jc w:val="both"/>
        <w:sectPr w:rsidR="00011E51">
          <w:pgSz w:w="15840" w:h="12240" w:orient="landscape"/>
          <w:pgMar w:top="1140" w:right="120" w:bottom="1000" w:left="580" w:header="0" w:footer="735" w:gutter="0"/>
          <w:cols w:space="720"/>
        </w:sectPr>
      </w:pPr>
    </w:p>
    <w:p w:rsidR="003D3D8A" w:rsidRDefault="00FE1306">
      <w:pPr>
        <w:pStyle w:val="Heading2"/>
        <w:numPr>
          <w:ilvl w:val="0"/>
          <w:numId w:val="1"/>
        </w:numPr>
        <w:tabs>
          <w:tab w:val="left" w:pos="455"/>
        </w:tabs>
        <w:spacing w:before="14"/>
        <w:ind w:left="454" w:hanging="315"/>
        <w:jc w:val="both"/>
        <w:rPr>
          <w:color w:val="392F2A"/>
        </w:rPr>
      </w:pPr>
      <w:bookmarkStart w:id="6" w:name="_TOC_250000"/>
      <w:bookmarkEnd w:id="6"/>
      <w:r>
        <w:rPr>
          <w:color w:val="392F2A"/>
        </w:rPr>
        <w:lastRenderedPageBreak/>
        <w:t>Rekomendasi</w:t>
      </w:r>
    </w:p>
    <w:p w:rsidR="003D3D8A" w:rsidRDefault="00FE1306">
      <w:pPr>
        <w:pStyle w:val="BodyText"/>
        <w:spacing w:before="52"/>
        <w:ind w:left="140"/>
        <w:jc w:val="both"/>
      </w:pPr>
      <w:r>
        <w:rPr>
          <w:color w:val="392F2A"/>
        </w:rPr>
        <w:t>Berdasarkan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hasil</w:t>
      </w:r>
      <w:r>
        <w:rPr>
          <w:color w:val="392F2A"/>
          <w:spacing w:val="-2"/>
        </w:rPr>
        <w:t xml:space="preserve"> </w:t>
      </w:r>
      <w:r>
        <w:rPr>
          <w:color w:val="392F2A"/>
        </w:rPr>
        <w:t>yang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telah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diuraikan, maka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dapat</w:t>
      </w:r>
      <w:r>
        <w:rPr>
          <w:color w:val="392F2A"/>
          <w:spacing w:val="-3"/>
        </w:rPr>
        <w:t xml:space="preserve"> </w:t>
      </w:r>
      <w:r>
        <w:rPr>
          <w:color w:val="392F2A"/>
        </w:rPr>
        <w:t>diberikan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rekomendasi</w:t>
      </w:r>
      <w:r>
        <w:rPr>
          <w:color w:val="392F2A"/>
          <w:spacing w:val="-1"/>
        </w:rPr>
        <w:t xml:space="preserve"> </w:t>
      </w:r>
      <w:r>
        <w:rPr>
          <w:color w:val="392F2A"/>
        </w:rPr>
        <w:t>sebagai</w:t>
      </w:r>
      <w:r>
        <w:rPr>
          <w:color w:val="392F2A"/>
          <w:spacing w:val="1"/>
        </w:rPr>
        <w:t xml:space="preserve"> </w:t>
      </w:r>
      <w:r>
        <w:rPr>
          <w:color w:val="392F2A"/>
        </w:rPr>
        <w:t>berikut:</w:t>
      </w:r>
    </w:p>
    <w:p w:rsidR="003D3D8A" w:rsidRPr="002E050F" w:rsidRDefault="00FE1306" w:rsidP="002E050F">
      <w:pPr>
        <w:pStyle w:val="ListParagraph"/>
        <w:numPr>
          <w:ilvl w:val="1"/>
          <w:numId w:val="1"/>
        </w:numPr>
        <w:tabs>
          <w:tab w:val="left" w:pos="860"/>
        </w:tabs>
        <w:spacing w:before="52" w:line="259" w:lineRule="auto"/>
        <w:ind w:right="520"/>
        <w:rPr>
          <w:sz w:val="28"/>
        </w:rPr>
      </w:pPr>
      <w:r>
        <w:rPr>
          <w:sz w:val="28"/>
        </w:rPr>
        <w:t>Persentase</w:t>
      </w:r>
      <w:r>
        <w:rPr>
          <w:spacing w:val="-15"/>
          <w:sz w:val="28"/>
        </w:rPr>
        <w:t xml:space="preserve"> </w:t>
      </w:r>
      <w:r>
        <w:rPr>
          <w:sz w:val="28"/>
        </w:rPr>
        <w:t>Pengisian</w:t>
      </w:r>
      <w:r>
        <w:rPr>
          <w:spacing w:val="-11"/>
          <w:sz w:val="28"/>
        </w:rPr>
        <w:t xml:space="preserve"> </w:t>
      </w:r>
      <w:r>
        <w:rPr>
          <w:sz w:val="28"/>
        </w:rPr>
        <w:t>angket</w:t>
      </w:r>
      <w:r>
        <w:rPr>
          <w:spacing w:val="-16"/>
          <w:sz w:val="28"/>
        </w:rPr>
        <w:t xml:space="preserve"> </w:t>
      </w:r>
      <w:r w:rsidRPr="001C6E77">
        <w:rPr>
          <w:sz w:val="28"/>
        </w:rPr>
        <w:t>terdapat</w:t>
      </w:r>
      <w:r w:rsidR="003524C2">
        <w:rPr>
          <w:spacing w:val="-12"/>
          <w:sz w:val="28"/>
        </w:rPr>
        <w:t>0</w:t>
      </w:r>
      <w:r w:rsidRPr="001C6E77">
        <w:rPr>
          <w:spacing w:val="-12"/>
          <w:sz w:val="28"/>
        </w:rPr>
        <w:t xml:space="preserve"> </w:t>
      </w:r>
      <w:r w:rsidRPr="001C6E77">
        <w:rPr>
          <w:sz w:val="28"/>
        </w:rPr>
        <w:t>Prodi</w:t>
      </w:r>
      <w:r w:rsidRPr="001C6E77">
        <w:rPr>
          <w:spacing w:val="-14"/>
          <w:sz w:val="28"/>
        </w:rPr>
        <w:t xml:space="preserve"> </w:t>
      </w:r>
      <w:r w:rsidRPr="001C6E77">
        <w:rPr>
          <w:sz w:val="28"/>
        </w:rPr>
        <w:t>di</w:t>
      </w:r>
      <w:r w:rsidRPr="001C6E77">
        <w:rPr>
          <w:spacing w:val="-13"/>
          <w:sz w:val="28"/>
        </w:rPr>
        <w:t xml:space="preserve"> </w:t>
      </w:r>
      <w:r w:rsidRPr="001C6E77">
        <w:rPr>
          <w:sz w:val="28"/>
        </w:rPr>
        <w:t>FBS</w:t>
      </w:r>
      <w:r w:rsidR="001C6E77" w:rsidRPr="001C6E77">
        <w:rPr>
          <w:sz w:val="28"/>
        </w:rPr>
        <w:t>B</w:t>
      </w:r>
      <w:r w:rsidRPr="001C6E77">
        <w:rPr>
          <w:spacing w:val="-13"/>
          <w:sz w:val="28"/>
        </w:rPr>
        <w:t xml:space="preserve"> </w:t>
      </w:r>
      <w:r w:rsidRPr="001C6E77">
        <w:rPr>
          <w:sz w:val="28"/>
        </w:rPr>
        <w:t>dengan</w:t>
      </w:r>
      <w:r w:rsidRPr="001C6E77">
        <w:rPr>
          <w:spacing w:val="-16"/>
          <w:sz w:val="28"/>
        </w:rPr>
        <w:t xml:space="preserve"> </w:t>
      </w:r>
      <w:r w:rsidRPr="001C6E77">
        <w:rPr>
          <w:sz w:val="28"/>
        </w:rPr>
        <w:t>persentase</w:t>
      </w:r>
      <w:r w:rsidRPr="001C6E77">
        <w:rPr>
          <w:spacing w:val="-14"/>
          <w:sz w:val="28"/>
        </w:rPr>
        <w:t xml:space="preserve"> </w:t>
      </w:r>
      <w:r w:rsidRPr="001C6E77">
        <w:rPr>
          <w:sz w:val="28"/>
        </w:rPr>
        <w:t>pengisian</w:t>
      </w:r>
      <w:r w:rsidRPr="001C6E77">
        <w:rPr>
          <w:spacing w:val="-11"/>
          <w:sz w:val="28"/>
        </w:rPr>
        <w:t xml:space="preserve"> </w:t>
      </w:r>
      <w:r w:rsidRPr="001C6E77">
        <w:rPr>
          <w:sz w:val="28"/>
        </w:rPr>
        <w:t>diatas</w:t>
      </w:r>
      <w:r w:rsidRPr="001C6E77">
        <w:rPr>
          <w:spacing w:val="-14"/>
          <w:sz w:val="28"/>
        </w:rPr>
        <w:t xml:space="preserve"> </w:t>
      </w:r>
      <w:r w:rsidRPr="001C6E77">
        <w:rPr>
          <w:sz w:val="28"/>
        </w:rPr>
        <w:t>80</w:t>
      </w:r>
      <w:r w:rsidRPr="001C6E77">
        <w:rPr>
          <w:spacing w:val="-15"/>
          <w:sz w:val="28"/>
        </w:rPr>
        <w:t xml:space="preserve"> </w:t>
      </w:r>
      <w:r w:rsidRPr="001C6E77">
        <w:rPr>
          <w:sz w:val="28"/>
        </w:rPr>
        <w:t>%</w:t>
      </w:r>
      <w:r w:rsidRPr="001C6E77">
        <w:rPr>
          <w:spacing w:val="-13"/>
          <w:sz w:val="28"/>
        </w:rPr>
        <w:t xml:space="preserve"> </w:t>
      </w:r>
      <w:r w:rsidRPr="001C6E77">
        <w:rPr>
          <w:sz w:val="28"/>
        </w:rPr>
        <w:t>yaitu</w:t>
      </w:r>
      <w:r>
        <w:rPr>
          <w:sz w:val="28"/>
        </w:rPr>
        <w:t>.</w:t>
      </w:r>
      <w:r w:rsidR="00173448">
        <w:rPr>
          <w:spacing w:val="-16"/>
          <w:sz w:val="28"/>
        </w:rPr>
        <w:t xml:space="preserve"> </w:t>
      </w:r>
      <w:r>
        <w:rPr>
          <w:sz w:val="28"/>
        </w:rPr>
        <w:t>Terdapat</w:t>
      </w:r>
      <w:r>
        <w:rPr>
          <w:spacing w:val="-14"/>
          <w:sz w:val="28"/>
        </w:rPr>
        <w:t xml:space="preserve"> </w:t>
      </w:r>
      <w:r w:rsidR="003524C2">
        <w:rPr>
          <w:sz w:val="28"/>
        </w:rPr>
        <w:t xml:space="preserve">17 </w:t>
      </w:r>
      <w:r>
        <w:rPr>
          <w:sz w:val="28"/>
        </w:rPr>
        <w:t>Prodi</w:t>
      </w:r>
      <w:r>
        <w:rPr>
          <w:spacing w:val="-14"/>
          <w:sz w:val="28"/>
        </w:rPr>
        <w:t xml:space="preserve"> </w:t>
      </w:r>
      <w:r>
        <w:rPr>
          <w:sz w:val="28"/>
        </w:rPr>
        <w:t>di</w:t>
      </w:r>
      <w:r>
        <w:rPr>
          <w:spacing w:val="-14"/>
          <w:sz w:val="28"/>
        </w:rPr>
        <w:t xml:space="preserve"> </w:t>
      </w:r>
      <w:r>
        <w:rPr>
          <w:sz w:val="28"/>
        </w:rPr>
        <w:t>FBS</w:t>
      </w:r>
      <w:r w:rsidR="00173448">
        <w:rPr>
          <w:sz w:val="28"/>
        </w:rPr>
        <w:t>B</w:t>
      </w:r>
      <w:r>
        <w:rPr>
          <w:spacing w:val="-13"/>
          <w:sz w:val="28"/>
        </w:rPr>
        <w:t xml:space="preserve"> </w:t>
      </w:r>
      <w:r>
        <w:rPr>
          <w:sz w:val="28"/>
        </w:rPr>
        <w:t>dengan</w:t>
      </w:r>
      <w:r>
        <w:rPr>
          <w:spacing w:val="-16"/>
          <w:sz w:val="28"/>
        </w:rPr>
        <w:t xml:space="preserve"> </w:t>
      </w:r>
      <w:r w:rsidR="00D03DF8" w:rsidRPr="003524C2">
        <w:rPr>
          <w:sz w:val="28"/>
        </w:rPr>
        <w:t xml:space="preserve">Persentase pengisian angket kurang dari </w:t>
      </w:r>
      <w:r w:rsidRPr="003524C2">
        <w:rPr>
          <w:sz w:val="28"/>
        </w:rPr>
        <w:t>80%</w:t>
      </w:r>
      <w:r w:rsidRPr="003524C2">
        <w:rPr>
          <w:spacing w:val="-5"/>
          <w:sz w:val="28"/>
        </w:rPr>
        <w:t xml:space="preserve"> </w:t>
      </w:r>
      <w:r w:rsidRPr="003524C2">
        <w:rPr>
          <w:sz w:val="28"/>
        </w:rPr>
        <w:t>yaitu</w:t>
      </w:r>
      <w:r w:rsidR="003524C2">
        <w:rPr>
          <w:sz w:val="28"/>
        </w:rPr>
        <w:t xml:space="preserve"> IPB-S3, PBSI-S2, PBI-S2, Pseni-S2, LT-S2, PBJawa-S2, SASING-S1, PBJerman-S1, PST-S1, PBSI-S1, PBI-S1, SASINDO-S1, PBPrancis-S1, PBJawa-S1, PSR-S1, PKriya-S1, pMusik-S1</w:t>
      </w:r>
      <w:r w:rsidRPr="002E050F">
        <w:rPr>
          <w:sz w:val="28"/>
        </w:rPr>
        <w:t>.</w:t>
      </w:r>
      <w:r w:rsidRPr="002E050F">
        <w:rPr>
          <w:spacing w:val="-4"/>
          <w:sz w:val="28"/>
        </w:rPr>
        <w:t xml:space="preserve"> </w:t>
      </w:r>
      <w:r w:rsidRPr="002E050F">
        <w:rPr>
          <w:sz w:val="28"/>
        </w:rPr>
        <w:t>Perlu</w:t>
      </w:r>
      <w:r w:rsidRPr="002E050F">
        <w:rPr>
          <w:spacing w:val="-7"/>
          <w:sz w:val="28"/>
        </w:rPr>
        <w:t xml:space="preserve"> </w:t>
      </w:r>
      <w:r w:rsidRPr="002E050F">
        <w:rPr>
          <w:sz w:val="28"/>
        </w:rPr>
        <w:t>menjadi</w:t>
      </w:r>
      <w:r w:rsidRPr="002E050F">
        <w:rPr>
          <w:spacing w:val="1"/>
          <w:sz w:val="28"/>
        </w:rPr>
        <w:t xml:space="preserve"> </w:t>
      </w:r>
      <w:r w:rsidRPr="002E050F">
        <w:rPr>
          <w:sz w:val="28"/>
        </w:rPr>
        <w:t>perhatian agar kedepan persentase pengisian angket meningkat dan bisa mencapai angka diatas 80%. Terlebih untuk</w:t>
      </w:r>
      <w:r w:rsidRPr="002E050F">
        <w:rPr>
          <w:spacing w:val="1"/>
          <w:sz w:val="28"/>
        </w:rPr>
        <w:t xml:space="preserve"> </w:t>
      </w:r>
      <w:r w:rsidRPr="002E050F">
        <w:rPr>
          <w:sz w:val="28"/>
        </w:rPr>
        <w:t>program studi dengan persentese pengisian terendah yaitu Pendidikan Bahasa</w:t>
      </w:r>
      <w:r w:rsidR="00F13D6F" w:rsidRPr="002E050F">
        <w:rPr>
          <w:sz w:val="28"/>
        </w:rPr>
        <w:t xml:space="preserve"> Prancis-S1</w:t>
      </w:r>
      <w:r w:rsidRPr="002E050F">
        <w:rPr>
          <w:sz w:val="28"/>
        </w:rPr>
        <w:t xml:space="preserve"> dengan total </w:t>
      </w:r>
      <w:r w:rsidR="00F13D6F" w:rsidRPr="002E050F">
        <w:rPr>
          <w:sz w:val="28"/>
        </w:rPr>
        <w:t>0,11</w:t>
      </w:r>
      <w:r w:rsidRPr="002E050F">
        <w:rPr>
          <w:sz w:val="28"/>
        </w:rPr>
        <w:t>%</w:t>
      </w:r>
      <w:r w:rsidRPr="002E050F">
        <w:rPr>
          <w:spacing w:val="1"/>
          <w:sz w:val="28"/>
        </w:rPr>
        <w:t xml:space="preserve"> </w:t>
      </w:r>
      <w:r w:rsidRPr="002E050F">
        <w:rPr>
          <w:sz w:val="28"/>
        </w:rPr>
        <w:t>dengan</w:t>
      </w:r>
      <w:r w:rsidRPr="002E050F">
        <w:rPr>
          <w:spacing w:val="-4"/>
          <w:sz w:val="28"/>
        </w:rPr>
        <w:t xml:space="preserve"> </w:t>
      </w:r>
      <w:r w:rsidRPr="002E050F">
        <w:rPr>
          <w:sz w:val="28"/>
        </w:rPr>
        <w:t>jumlah</w:t>
      </w:r>
      <w:r w:rsidRPr="002E050F">
        <w:rPr>
          <w:spacing w:val="-2"/>
          <w:sz w:val="28"/>
        </w:rPr>
        <w:t xml:space="preserve"> </w:t>
      </w:r>
      <w:r w:rsidRPr="002E050F">
        <w:rPr>
          <w:sz w:val="28"/>
        </w:rPr>
        <w:t>pengisian</w:t>
      </w:r>
      <w:r w:rsidRPr="002E050F">
        <w:rPr>
          <w:spacing w:val="-2"/>
          <w:sz w:val="28"/>
        </w:rPr>
        <w:t xml:space="preserve"> </w:t>
      </w:r>
      <w:r w:rsidR="00F13D6F" w:rsidRPr="002E050F">
        <w:rPr>
          <w:sz w:val="28"/>
        </w:rPr>
        <w:t>2</w:t>
      </w:r>
      <w:r w:rsidRPr="002E050F">
        <w:rPr>
          <w:spacing w:val="-3"/>
          <w:sz w:val="28"/>
        </w:rPr>
        <w:t xml:space="preserve"> </w:t>
      </w:r>
      <w:r w:rsidR="00F13D6F" w:rsidRPr="002E050F">
        <w:rPr>
          <w:sz w:val="28"/>
        </w:rPr>
        <w:t xml:space="preserve">dari </w:t>
      </w:r>
      <w:r w:rsidRPr="002E050F">
        <w:rPr>
          <w:sz w:val="28"/>
        </w:rPr>
        <w:t>4</w:t>
      </w:r>
      <w:r w:rsidR="00F13D6F" w:rsidRPr="002E050F">
        <w:rPr>
          <w:sz w:val="28"/>
        </w:rPr>
        <w:t>01</w:t>
      </w:r>
    </w:p>
    <w:p w:rsidR="003D3D8A" w:rsidRDefault="00FE1306">
      <w:pPr>
        <w:pStyle w:val="ListParagraph"/>
        <w:numPr>
          <w:ilvl w:val="1"/>
          <w:numId w:val="1"/>
        </w:numPr>
        <w:tabs>
          <w:tab w:val="left" w:pos="860"/>
        </w:tabs>
        <w:spacing w:line="259" w:lineRule="auto"/>
        <w:ind w:right="523"/>
        <w:rPr>
          <w:sz w:val="28"/>
        </w:rPr>
      </w:pPr>
      <w:r>
        <w:rPr>
          <w:sz w:val="28"/>
        </w:rPr>
        <w:t>Kinerja</w:t>
      </w:r>
      <w:r>
        <w:rPr>
          <w:spacing w:val="-7"/>
          <w:sz w:val="28"/>
        </w:rPr>
        <w:t xml:space="preserve"> </w:t>
      </w:r>
      <w:r>
        <w:rPr>
          <w:sz w:val="28"/>
        </w:rPr>
        <w:t>dosen</w:t>
      </w:r>
      <w:r>
        <w:rPr>
          <w:spacing w:val="-9"/>
          <w:sz w:val="28"/>
        </w:rPr>
        <w:t xml:space="preserve"> </w:t>
      </w:r>
      <w:r>
        <w:rPr>
          <w:sz w:val="28"/>
        </w:rPr>
        <w:t>pada</w:t>
      </w:r>
      <w:r>
        <w:rPr>
          <w:spacing w:val="-4"/>
          <w:sz w:val="28"/>
        </w:rPr>
        <w:t xml:space="preserve"> </w:t>
      </w:r>
      <w:r>
        <w:rPr>
          <w:sz w:val="28"/>
        </w:rPr>
        <w:t>mata</w:t>
      </w:r>
      <w:r>
        <w:rPr>
          <w:spacing w:val="-8"/>
          <w:sz w:val="28"/>
        </w:rPr>
        <w:t xml:space="preserve"> </w:t>
      </w:r>
      <w:r>
        <w:rPr>
          <w:sz w:val="28"/>
        </w:rPr>
        <w:t>kuliah</w:t>
      </w:r>
      <w:r>
        <w:rPr>
          <w:spacing w:val="-4"/>
          <w:sz w:val="28"/>
        </w:rPr>
        <w:t xml:space="preserve"> </w:t>
      </w:r>
      <w:r>
        <w:rPr>
          <w:sz w:val="28"/>
        </w:rPr>
        <w:t>teori</w:t>
      </w:r>
      <w:r>
        <w:rPr>
          <w:spacing w:val="-7"/>
          <w:sz w:val="28"/>
        </w:rPr>
        <w:t xml:space="preserve"> </w:t>
      </w:r>
      <w:r>
        <w:rPr>
          <w:sz w:val="28"/>
        </w:rPr>
        <w:t>menujukan</w:t>
      </w:r>
      <w:r>
        <w:rPr>
          <w:spacing w:val="-6"/>
          <w:sz w:val="28"/>
        </w:rPr>
        <w:t xml:space="preserve"> </w:t>
      </w:r>
      <w:r>
        <w:rPr>
          <w:sz w:val="28"/>
        </w:rPr>
        <w:t>bahwa</w:t>
      </w:r>
      <w:r>
        <w:rPr>
          <w:spacing w:val="-5"/>
          <w:sz w:val="28"/>
        </w:rPr>
        <w:t xml:space="preserve"> </w:t>
      </w:r>
      <w:r>
        <w:rPr>
          <w:sz w:val="28"/>
        </w:rPr>
        <w:t>semua</w:t>
      </w:r>
      <w:r>
        <w:rPr>
          <w:spacing w:val="-3"/>
          <w:sz w:val="28"/>
        </w:rPr>
        <w:t xml:space="preserve"> </w:t>
      </w:r>
      <w:r>
        <w:rPr>
          <w:sz w:val="28"/>
        </w:rPr>
        <w:t>program</w:t>
      </w:r>
      <w:r>
        <w:rPr>
          <w:spacing w:val="-7"/>
          <w:sz w:val="28"/>
        </w:rPr>
        <w:t xml:space="preserve"> </w:t>
      </w:r>
      <w:r>
        <w:rPr>
          <w:sz w:val="28"/>
        </w:rPr>
        <w:t>studi</w:t>
      </w:r>
      <w:r>
        <w:rPr>
          <w:spacing w:val="-7"/>
          <w:sz w:val="28"/>
        </w:rPr>
        <w:t xml:space="preserve"> </w:t>
      </w:r>
      <w:r>
        <w:rPr>
          <w:sz w:val="28"/>
        </w:rPr>
        <w:t>di</w:t>
      </w:r>
      <w:r>
        <w:rPr>
          <w:spacing w:val="-4"/>
          <w:sz w:val="28"/>
        </w:rPr>
        <w:t xml:space="preserve"> </w:t>
      </w:r>
      <w:r>
        <w:rPr>
          <w:sz w:val="28"/>
        </w:rPr>
        <w:t>Fakultas</w:t>
      </w:r>
      <w:r>
        <w:rPr>
          <w:spacing w:val="-7"/>
          <w:sz w:val="28"/>
        </w:rPr>
        <w:t xml:space="preserve"> </w:t>
      </w:r>
      <w:r>
        <w:rPr>
          <w:sz w:val="28"/>
        </w:rPr>
        <w:t>Bahasa</w:t>
      </w:r>
      <w:r>
        <w:rPr>
          <w:spacing w:val="-7"/>
          <w:sz w:val="28"/>
        </w:rPr>
        <w:t xml:space="preserve"> </w:t>
      </w:r>
      <w:r>
        <w:rPr>
          <w:sz w:val="28"/>
        </w:rPr>
        <w:t>dan</w:t>
      </w:r>
      <w:r>
        <w:rPr>
          <w:spacing w:val="-8"/>
          <w:sz w:val="28"/>
        </w:rPr>
        <w:t xml:space="preserve"> </w:t>
      </w:r>
      <w:r>
        <w:rPr>
          <w:sz w:val="28"/>
        </w:rPr>
        <w:t>Seni,</w:t>
      </w:r>
      <w:r>
        <w:rPr>
          <w:spacing w:val="-7"/>
          <w:sz w:val="28"/>
        </w:rPr>
        <w:t xml:space="preserve"> </w:t>
      </w:r>
      <w:r>
        <w:rPr>
          <w:sz w:val="28"/>
        </w:rPr>
        <w:t>UNY</w:t>
      </w:r>
      <w:r>
        <w:rPr>
          <w:spacing w:val="-7"/>
          <w:sz w:val="28"/>
        </w:rPr>
        <w:t xml:space="preserve"> </w:t>
      </w:r>
      <w:r>
        <w:rPr>
          <w:sz w:val="28"/>
        </w:rPr>
        <w:t>mencapai</w:t>
      </w:r>
      <w:r>
        <w:rPr>
          <w:spacing w:val="-60"/>
          <w:sz w:val="28"/>
        </w:rPr>
        <w:t xml:space="preserve"> </w:t>
      </w:r>
      <w:r w:rsidRPr="005E4CF7">
        <w:rPr>
          <w:sz w:val="28"/>
        </w:rPr>
        <w:t>kategori ST atau sangat tinggi sehingga</w:t>
      </w:r>
      <w:r>
        <w:rPr>
          <w:sz w:val="28"/>
        </w:rPr>
        <w:t xml:space="preserve"> menjadi tantangan bersama untuk mempertahankan pencapaian dan kualitas di</w:t>
      </w:r>
      <w:r>
        <w:rPr>
          <w:spacing w:val="1"/>
          <w:sz w:val="28"/>
        </w:rPr>
        <w:t xml:space="preserve"> </w:t>
      </w:r>
      <w:r>
        <w:rPr>
          <w:sz w:val="28"/>
        </w:rPr>
        <w:t>semester</w:t>
      </w:r>
      <w:r>
        <w:rPr>
          <w:spacing w:val="-2"/>
          <w:sz w:val="28"/>
        </w:rPr>
        <w:t xml:space="preserve"> </w:t>
      </w:r>
      <w:r>
        <w:rPr>
          <w:sz w:val="28"/>
        </w:rPr>
        <w:t>berikutnya.</w:t>
      </w:r>
    </w:p>
    <w:p w:rsidR="003D3D8A" w:rsidRDefault="00FE1306">
      <w:pPr>
        <w:pStyle w:val="ListParagraph"/>
        <w:numPr>
          <w:ilvl w:val="1"/>
          <w:numId w:val="1"/>
        </w:numPr>
        <w:tabs>
          <w:tab w:val="left" w:pos="860"/>
        </w:tabs>
        <w:spacing w:line="256" w:lineRule="auto"/>
        <w:ind w:right="524"/>
        <w:rPr>
          <w:sz w:val="28"/>
        </w:rPr>
      </w:pPr>
      <w:r>
        <w:rPr>
          <w:sz w:val="28"/>
        </w:rPr>
        <w:t>Kinerja dosen pada mata kuliah praktik studio menu</w:t>
      </w:r>
      <w:r w:rsidR="00E41EDB">
        <w:rPr>
          <w:sz w:val="28"/>
        </w:rPr>
        <w:t>n</w:t>
      </w:r>
      <w:r>
        <w:rPr>
          <w:sz w:val="28"/>
        </w:rPr>
        <w:t>jukan bawah semua program studi di Fakultas Bahasa dan Seni, UNY</w:t>
      </w:r>
      <w:r>
        <w:rPr>
          <w:spacing w:val="1"/>
          <w:sz w:val="28"/>
        </w:rPr>
        <w:t xml:space="preserve"> </w:t>
      </w:r>
      <w:r w:rsidRPr="003C3A29">
        <w:rPr>
          <w:sz w:val="28"/>
        </w:rPr>
        <w:t>juga</w:t>
      </w:r>
      <w:r w:rsidRPr="003C3A29">
        <w:rPr>
          <w:spacing w:val="-6"/>
          <w:sz w:val="28"/>
        </w:rPr>
        <w:t xml:space="preserve"> </w:t>
      </w:r>
      <w:r w:rsidRPr="003C3A29">
        <w:rPr>
          <w:sz w:val="28"/>
        </w:rPr>
        <w:t>mencapai</w:t>
      </w:r>
      <w:r w:rsidRPr="003C3A29">
        <w:rPr>
          <w:spacing w:val="-5"/>
          <w:sz w:val="28"/>
        </w:rPr>
        <w:t xml:space="preserve"> </w:t>
      </w:r>
      <w:r w:rsidRPr="003C3A29">
        <w:rPr>
          <w:sz w:val="28"/>
        </w:rPr>
        <w:t>kategori</w:t>
      </w:r>
      <w:r w:rsidRPr="003C3A29">
        <w:rPr>
          <w:spacing w:val="-4"/>
          <w:sz w:val="28"/>
        </w:rPr>
        <w:t xml:space="preserve"> </w:t>
      </w:r>
      <w:r w:rsidRPr="003C3A29">
        <w:rPr>
          <w:sz w:val="28"/>
        </w:rPr>
        <w:t>ST</w:t>
      </w:r>
      <w:r w:rsidRPr="003C3A29">
        <w:rPr>
          <w:spacing w:val="-4"/>
          <w:sz w:val="28"/>
        </w:rPr>
        <w:t xml:space="preserve"> </w:t>
      </w:r>
      <w:r w:rsidRPr="003C3A29">
        <w:rPr>
          <w:sz w:val="28"/>
        </w:rPr>
        <w:t>atau</w:t>
      </w:r>
      <w:r w:rsidRPr="003C3A29">
        <w:rPr>
          <w:spacing w:val="-6"/>
          <w:sz w:val="28"/>
        </w:rPr>
        <w:t xml:space="preserve"> </w:t>
      </w:r>
      <w:r w:rsidRPr="003C3A29">
        <w:rPr>
          <w:sz w:val="28"/>
        </w:rPr>
        <w:t>sangat</w:t>
      </w:r>
      <w:r w:rsidRPr="003C3A29">
        <w:rPr>
          <w:spacing w:val="-5"/>
          <w:sz w:val="28"/>
        </w:rPr>
        <w:t xml:space="preserve"> </w:t>
      </w:r>
      <w:r w:rsidRPr="003C3A29">
        <w:rPr>
          <w:sz w:val="28"/>
        </w:rPr>
        <w:t>tinggi</w:t>
      </w:r>
      <w:r w:rsidRPr="003C3A29">
        <w:rPr>
          <w:spacing w:val="-5"/>
          <w:sz w:val="28"/>
        </w:rPr>
        <w:t xml:space="preserve"> </w:t>
      </w:r>
      <w:r w:rsidRPr="003C3A29">
        <w:rPr>
          <w:sz w:val="28"/>
        </w:rPr>
        <w:t>dan</w:t>
      </w:r>
      <w:r w:rsidRPr="003C3A29">
        <w:rPr>
          <w:spacing w:val="-6"/>
          <w:sz w:val="28"/>
        </w:rPr>
        <w:t xml:space="preserve"> </w:t>
      </w:r>
      <w:r w:rsidRPr="003C3A29">
        <w:rPr>
          <w:sz w:val="28"/>
        </w:rPr>
        <w:t>perlu</w:t>
      </w:r>
      <w:r>
        <w:rPr>
          <w:spacing w:val="-6"/>
          <w:sz w:val="28"/>
        </w:rPr>
        <w:t xml:space="preserve"> </w:t>
      </w:r>
      <w:r>
        <w:rPr>
          <w:sz w:val="28"/>
        </w:rPr>
        <w:t>mempertahankan</w:t>
      </w:r>
      <w:r>
        <w:rPr>
          <w:spacing w:val="-6"/>
          <w:sz w:val="28"/>
        </w:rPr>
        <w:t xml:space="preserve"> </w:t>
      </w:r>
      <w:r>
        <w:rPr>
          <w:sz w:val="28"/>
        </w:rPr>
        <w:t>pencapaian</w:t>
      </w:r>
      <w:r>
        <w:rPr>
          <w:spacing w:val="-7"/>
          <w:sz w:val="28"/>
        </w:rPr>
        <w:t xml:space="preserve"> </w:t>
      </w:r>
      <w:r>
        <w:rPr>
          <w:sz w:val="28"/>
        </w:rPr>
        <w:t>dan</w:t>
      </w:r>
      <w:r>
        <w:rPr>
          <w:spacing w:val="-6"/>
          <w:sz w:val="28"/>
        </w:rPr>
        <w:t xml:space="preserve"> </w:t>
      </w:r>
      <w:r>
        <w:rPr>
          <w:sz w:val="28"/>
        </w:rPr>
        <w:t>kualitas</w:t>
      </w:r>
      <w:r>
        <w:rPr>
          <w:spacing w:val="-4"/>
          <w:sz w:val="28"/>
        </w:rPr>
        <w:t xml:space="preserve"> </w:t>
      </w:r>
      <w:r>
        <w:rPr>
          <w:sz w:val="28"/>
        </w:rPr>
        <w:t>di</w:t>
      </w:r>
      <w:r>
        <w:rPr>
          <w:spacing w:val="-4"/>
          <w:sz w:val="28"/>
        </w:rPr>
        <w:t xml:space="preserve"> </w:t>
      </w:r>
      <w:r>
        <w:rPr>
          <w:sz w:val="28"/>
        </w:rPr>
        <w:t>semester</w:t>
      </w:r>
      <w:r>
        <w:rPr>
          <w:spacing w:val="-4"/>
          <w:sz w:val="28"/>
        </w:rPr>
        <w:t xml:space="preserve"> </w:t>
      </w:r>
      <w:r>
        <w:rPr>
          <w:sz w:val="28"/>
        </w:rPr>
        <w:t>berikutnya</w:t>
      </w:r>
    </w:p>
    <w:p w:rsidR="000146E3" w:rsidRPr="000146E3" w:rsidRDefault="00FE1306">
      <w:pPr>
        <w:pStyle w:val="ListParagraph"/>
        <w:numPr>
          <w:ilvl w:val="1"/>
          <w:numId w:val="1"/>
        </w:numPr>
        <w:tabs>
          <w:tab w:val="left" w:pos="860"/>
        </w:tabs>
        <w:spacing w:before="3" w:line="259" w:lineRule="auto"/>
        <w:ind w:right="520"/>
        <w:rPr>
          <w:sz w:val="28"/>
        </w:rPr>
      </w:pPr>
      <w:r>
        <w:rPr>
          <w:sz w:val="28"/>
        </w:rPr>
        <w:t xml:space="preserve">Kinerja dosen pada mata </w:t>
      </w:r>
      <w:r w:rsidRPr="006104C6">
        <w:rPr>
          <w:sz w:val="28"/>
        </w:rPr>
        <w:t>kuliah Tugas Akhir (Proyek akhir, Skri</w:t>
      </w:r>
      <w:r w:rsidR="00446290">
        <w:rPr>
          <w:sz w:val="28"/>
        </w:rPr>
        <w:t>psi, Tesis, Disertasi Terdapat 13</w:t>
      </w:r>
      <w:r w:rsidRPr="006104C6">
        <w:rPr>
          <w:sz w:val="28"/>
        </w:rPr>
        <w:t xml:space="preserve"> Program Studi yang masuk</w:t>
      </w:r>
      <w:r w:rsidRPr="006104C6">
        <w:rPr>
          <w:spacing w:val="1"/>
          <w:sz w:val="28"/>
        </w:rPr>
        <w:t xml:space="preserve"> </w:t>
      </w:r>
      <w:r w:rsidRPr="006104C6">
        <w:rPr>
          <w:sz w:val="28"/>
        </w:rPr>
        <w:t xml:space="preserve">dalam kategori sangat tinggi yaitu PBSI-S2, PBI-S2, P Seni-S2, LT-S2, PB Jawa-S2, </w:t>
      </w:r>
      <w:r w:rsidR="00446290">
        <w:rPr>
          <w:sz w:val="28"/>
        </w:rPr>
        <w:t xml:space="preserve">SASING-S1, </w:t>
      </w:r>
      <w:r w:rsidRPr="006104C6">
        <w:rPr>
          <w:sz w:val="28"/>
        </w:rPr>
        <w:t>PB Jerman-S1,</w:t>
      </w:r>
      <w:r>
        <w:rPr>
          <w:sz w:val="28"/>
        </w:rPr>
        <w:t xml:space="preserve"> PST-S1, PB</w:t>
      </w:r>
      <w:r w:rsidR="00446290">
        <w:rPr>
          <w:sz w:val="28"/>
        </w:rPr>
        <w:t>SI S1, PB</w:t>
      </w:r>
      <w:r>
        <w:rPr>
          <w:sz w:val="28"/>
        </w:rPr>
        <w:t xml:space="preserve"> Perancis-S1,</w:t>
      </w:r>
      <w:r>
        <w:rPr>
          <w:spacing w:val="1"/>
          <w:sz w:val="28"/>
        </w:rPr>
        <w:t xml:space="preserve"> </w:t>
      </w:r>
      <w:r>
        <w:rPr>
          <w:sz w:val="28"/>
        </w:rPr>
        <w:t>PSR-S1</w:t>
      </w:r>
      <w:r w:rsidR="00446290">
        <w:rPr>
          <w:sz w:val="28"/>
        </w:rPr>
        <w:t>,</w:t>
      </w:r>
      <w:r w:rsidR="00446290" w:rsidRPr="00446290">
        <w:rPr>
          <w:sz w:val="28"/>
        </w:rPr>
        <w:t xml:space="preserve"> </w:t>
      </w:r>
      <w:r w:rsidR="00446290">
        <w:rPr>
          <w:sz w:val="28"/>
        </w:rPr>
        <w:t>PB</w:t>
      </w:r>
      <w:r w:rsidR="00446290">
        <w:rPr>
          <w:spacing w:val="1"/>
          <w:sz w:val="28"/>
        </w:rPr>
        <w:t xml:space="preserve"> </w:t>
      </w:r>
      <w:r w:rsidR="00446290">
        <w:rPr>
          <w:sz w:val="28"/>
        </w:rPr>
        <w:t>Jawa-S1,</w:t>
      </w:r>
      <w:r w:rsidR="00446290">
        <w:rPr>
          <w:spacing w:val="-11"/>
          <w:sz w:val="28"/>
        </w:rPr>
        <w:t xml:space="preserve"> </w:t>
      </w:r>
      <w:r w:rsidR="00446290">
        <w:rPr>
          <w:sz w:val="28"/>
        </w:rPr>
        <w:t>P</w:t>
      </w:r>
      <w:r w:rsidR="00446290">
        <w:rPr>
          <w:spacing w:val="-10"/>
          <w:sz w:val="28"/>
        </w:rPr>
        <w:t xml:space="preserve"> </w:t>
      </w:r>
      <w:r w:rsidR="00446290">
        <w:rPr>
          <w:sz w:val="28"/>
        </w:rPr>
        <w:t>Kriya-S1</w:t>
      </w:r>
      <w:r>
        <w:rPr>
          <w:sz w:val="28"/>
        </w:rPr>
        <w:t>. Terdapat 7 Program Studi yang masuk dalam kategori Tinggi yaitu, PBI-S1, SASINDO-S1, ,</w:t>
      </w:r>
      <w:r>
        <w:rPr>
          <w:spacing w:val="-11"/>
          <w:sz w:val="28"/>
        </w:rPr>
        <w:t xml:space="preserve"> </w:t>
      </w:r>
      <w:r>
        <w:rPr>
          <w:sz w:val="28"/>
        </w:rPr>
        <w:t>P</w:t>
      </w:r>
      <w:r>
        <w:rPr>
          <w:spacing w:val="-13"/>
          <w:sz w:val="28"/>
        </w:rPr>
        <w:t xml:space="preserve"> </w:t>
      </w:r>
      <w:r>
        <w:rPr>
          <w:sz w:val="28"/>
        </w:rPr>
        <w:t>Musik-S1</w:t>
      </w:r>
      <w:r>
        <w:rPr>
          <w:spacing w:val="-10"/>
          <w:sz w:val="28"/>
        </w:rPr>
        <w:t xml:space="preserve"> </w:t>
      </w:r>
      <w:r>
        <w:rPr>
          <w:sz w:val="28"/>
        </w:rPr>
        <w:t>sehingga</w:t>
      </w:r>
      <w:r>
        <w:rPr>
          <w:spacing w:val="-9"/>
          <w:sz w:val="28"/>
        </w:rPr>
        <w:t xml:space="preserve"> </w:t>
      </w:r>
      <w:r>
        <w:rPr>
          <w:sz w:val="28"/>
        </w:rPr>
        <w:t>diperlukan</w:t>
      </w:r>
      <w:r>
        <w:rPr>
          <w:spacing w:val="-11"/>
          <w:sz w:val="28"/>
        </w:rPr>
        <w:t xml:space="preserve"> </w:t>
      </w:r>
      <w:r>
        <w:rPr>
          <w:sz w:val="28"/>
        </w:rPr>
        <w:t>upaya</w:t>
      </w:r>
      <w:r>
        <w:rPr>
          <w:spacing w:val="-10"/>
          <w:sz w:val="28"/>
        </w:rPr>
        <w:t xml:space="preserve"> </w:t>
      </w:r>
      <w:r>
        <w:rPr>
          <w:sz w:val="28"/>
        </w:rPr>
        <w:t>peningkatan</w:t>
      </w:r>
      <w:r>
        <w:rPr>
          <w:spacing w:val="-11"/>
          <w:sz w:val="28"/>
        </w:rPr>
        <w:t xml:space="preserve"> </w:t>
      </w:r>
      <w:r>
        <w:rPr>
          <w:sz w:val="28"/>
        </w:rPr>
        <w:t>agar</w:t>
      </w:r>
      <w:r>
        <w:rPr>
          <w:spacing w:val="-10"/>
          <w:sz w:val="28"/>
        </w:rPr>
        <w:t xml:space="preserve"> </w:t>
      </w:r>
      <w:r>
        <w:rPr>
          <w:sz w:val="28"/>
        </w:rPr>
        <w:t>kedepan</w:t>
      </w:r>
      <w:r>
        <w:rPr>
          <w:spacing w:val="-8"/>
          <w:sz w:val="28"/>
        </w:rPr>
        <w:t xml:space="preserve"> </w:t>
      </w:r>
      <w:r>
        <w:rPr>
          <w:sz w:val="28"/>
        </w:rPr>
        <w:t>dapat</w:t>
      </w:r>
      <w:r>
        <w:rPr>
          <w:spacing w:val="-9"/>
          <w:sz w:val="28"/>
        </w:rPr>
        <w:t xml:space="preserve"> </w:t>
      </w:r>
      <w:r>
        <w:rPr>
          <w:sz w:val="28"/>
        </w:rPr>
        <w:t>masuk</w:t>
      </w:r>
      <w:r>
        <w:rPr>
          <w:spacing w:val="-11"/>
          <w:sz w:val="28"/>
        </w:rPr>
        <w:t xml:space="preserve"> </w:t>
      </w:r>
      <w:r>
        <w:rPr>
          <w:sz w:val="28"/>
        </w:rPr>
        <w:t>dalam</w:t>
      </w:r>
      <w:r>
        <w:rPr>
          <w:spacing w:val="-11"/>
          <w:sz w:val="28"/>
        </w:rPr>
        <w:t xml:space="preserve"> </w:t>
      </w:r>
      <w:r>
        <w:rPr>
          <w:sz w:val="28"/>
        </w:rPr>
        <w:t>kategori</w:t>
      </w:r>
      <w:r>
        <w:rPr>
          <w:spacing w:val="-9"/>
          <w:sz w:val="28"/>
        </w:rPr>
        <w:t xml:space="preserve"> </w:t>
      </w:r>
      <w:r>
        <w:rPr>
          <w:sz w:val="28"/>
        </w:rPr>
        <w:t>Sangat</w:t>
      </w:r>
      <w:r>
        <w:rPr>
          <w:spacing w:val="-61"/>
          <w:sz w:val="28"/>
        </w:rPr>
        <w:t xml:space="preserve"> </w:t>
      </w:r>
    </w:p>
    <w:p w:rsidR="003D3D8A" w:rsidRDefault="00FE1306">
      <w:pPr>
        <w:pStyle w:val="ListParagraph"/>
        <w:numPr>
          <w:ilvl w:val="1"/>
          <w:numId w:val="1"/>
        </w:numPr>
        <w:tabs>
          <w:tab w:val="left" w:pos="860"/>
        </w:tabs>
        <w:spacing w:before="3" w:line="259" w:lineRule="auto"/>
        <w:ind w:right="520"/>
        <w:rPr>
          <w:sz w:val="28"/>
        </w:rPr>
      </w:pPr>
      <w:r>
        <w:rPr>
          <w:sz w:val="28"/>
        </w:rPr>
        <w:t>Tinggi. Terlebih untuk program studi dengan rerata paling rendah dalam Kinerja dosen pada mata kuliah Tugas Akhir</w:t>
      </w:r>
      <w:r>
        <w:rPr>
          <w:spacing w:val="1"/>
          <w:sz w:val="28"/>
        </w:rPr>
        <w:t xml:space="preserve"> </w:t>
      </w:r>
      <w:r>
        <w:rPr>
          <w:sz w:val="28"/>
        </w:rPr>
        <w:t>(Proyek akhir, Skripsi, Tesis, Disertasi) yaitu Progam Studi Pendidikan Bahasa Inggris-S1 (PBI-S1) dan Pendidikan Musik-S1</w:t>
      </w:r>
      <w:r>
        <w:rPr>
          <w:spacing w:val="-61"/>
          <w:sz w:val="28"/>
        </w:rPr>
        <w:t xml:space="preserve"> </w:t>
      </w:r>
      <w:r>
        <w:rPr>
          <w:sz w:val="28"/>
        </w:rPr>
        <w:t>(P</w:t>
      </w:r>
      <w:r>
        <w:rPr>
          <w:spacing w:val="-3"/>
          <w:sz w:val="28"/>
        </w:rPr>
        <w:t xml:space="preserve"> </w:t>
      </w:r>
      <w:r>
        <w:rPr>
          <w:sz w:val="28"/>
        </w:rPr>
        <w:t>Musik-S1).</w:t>
      </w:r>
    </w:p>
    <w:sectPr w:rsidR="003D3D8A">
      <w:pgSz w:w="15840" w:h="12240" w:orient="landscape"/>
      <w:pgMar w:top="1140" w:right="120" w:bottom="1000" w:left="580" w:header="0" w:footer="73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7964" w:rsidRDefault="00307964">
      <w:r>
        <w:separator/>
      </w:r>
    </w:p>
  </w:endnote>
  <w:endnote w:type="continuationSeparator" w:id="0">
    <w:p w:rsidR="00307964" w:rsidRDefault="00307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2F6C" w:rsidRDefault="00B62F6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5628928" behindDoc="1" locked="0" layoutInCell="1" allowOverlap="1">
              <wp:simplePos x="0" y="0"/>
              <wp:positionH relativeFrom="page">
                <wp:posOffset>3783330</wp:posOffset>
              </wp:positionH>
              <wp:positionV relativeFrom="page">
                <wp:posOffset>9401175</wp:posOffset>
              </wp:positionV>
              <wp:extent cx="208915" cy="203835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91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2F6C" w:rsidRDefault="00B62F6C">
                          <w:pPr>
                            <w:spacing w:line="306" w:lineRule="exact"/>
                            <w:ind w:left="60"/>
                            <w:rPr>
                              <w:b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392F2A"/>
                              <w:sz w:val="28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E83B07">
                            <w:rPr>
                              <w:b/>
                              <w:noProof/>
                              <w:color w:val="392F2A"/>
                              <w:sz w:val="28"/>
                            </w:rPr>
                            <w:t>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97.9pt;margin-top:740.25pt;width:16.45pt;height:16.05pt;z-index:-176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CxZrAIAAKg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hgaxUkLLXqkg0Z3YkCBqU7fqQScHjpw0wNsQ5ctU9Xdi+KrQlysa8J3dCWl6GtKSsjONzfds6sj&#10;jjIg2/6DKCEM2WthgYZKtqZ0UAwE6NClp1NnTCoFbAZeFPtzjAo4CrxZNJvbCCSZLndS6XdUtMgY&#10;KZbQeAtODvdKm2RIMrmYWFzkrGls8xt+sQGO4w6EhqvmzCRhe/kj9uJNtIlCJwwWGyf0ssxZ5evQ&#10;WeT+9TybZet15v80cf0wqVlZUm7CTLrywz/r21HhoyJOylKiYaWBMykpuduuG4kOBHSd2+9YkDM3&#10;9zINWwTg8oKSH4TeXRA7+SK6dsI8nDvxtRc5nh/fxQsvjMMsv6R0zzj9d0qoT3E8D+ajln7LzbPf&#10;a24kaZmGydGwFqR7ciKJUeCGl7a1mrBmtM9KYdJ/LgW0e2q01auR6ChWPWwHQDEi3oryCZQrBSgL&#10;5AnjDoxayO8Y9TA6Uqy+7YmkGDXvOajfzJnJkJOxnQzCC7iaYo3RaK71OI/2nWS7GpDH98XFCl5I&#10;xax6n7M4visYB5bEcXSZeXP+b72eB+zyFwAAAP//AwBQSwMEFAAGAAgAAAAhAHlLecLhAAAADQEA&#10;AA8AAABkcnMvZG93bnJldi54bWxMj8FOwzAQRO9I/IO1SNyo3YiENMSpKgQnJEQaDhyd2E2sxusQ&#10;u234e5YTHGdnNPO23C5uZGczB+tRwnolgBnsvLbYS/hoXu5yYCEq1Gr0aCR8mwDb6vqqVIX2F6zN&#10;eR97RiUYCiVhiHEqOA/dYJwKKz8ZJO/gZ6ciybnnelYXKncjT4TIuFMWaWFQk3kaTHfcn5yE3SfW&#10;z/brrX2vD7Vtmo3A1+wo5e3NsnsEFs0S/8Lwi0/oUBFT60+oAxslpJuU0CMZ97lIgVEkS/IHYC2d&#10;0nWSAa9K/v+L6gcAAP//AwBQSwECLQAUAAYACAAAACEAtoM4kv4AAADhAQAAEwAAAAAAAAAAAAAA&#10;AAAAAAAAW0NvbnRlbnRfVHlwZXNdLnhtbFBLAQItABQABgAIAAAAIQA4/SH/1gAAAJQBAAALAAAA&#10;AAAAAAAAAAAAAC8BAABfcmVscy8ucmVsc1BLAQItABQABgAIAAAAIQDAFCxZrAIAAKgFAAAOAAAA&#10;AAAAAAAAAAAAAC4CAABkcnMvZTJvRG9jLnhtbFBLAQItABQABgAIAAAAIQB5S3nC4QAAAA0BAAAP&#10;AAAAAAAAAAAAAAAAAAYFAABkcnMvZG93bnJldi54bWxQSwUGAAAAAAQABADzAAAAFAYAAAAA&#10;" filled="f" stroked="f">
              <v:textbox inset="0,0,0,0">
                <w:txbxContent>
                  <w:p w:rsidR="00B62F6C" w:rsidRDefault="00B62F6C">
                    <w:pPr>
                      <w:spacing w:line="306" w:lineRule="exact"/>
                      <w:ind w:left="60"/>
                      <w:rPr>
                        <w:b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392F2A"/>
                        <w:sz w:val="28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E83B07">
                      <w:rPr>
                        <w:b/>
                        <w:noProof/>
                        <w:color w:val="392F2A"/>
                        <w:sz w:val="28"/>
                      </w:rPr>
                      <w:t>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2F6C" w:rsidRDefault="00B62F6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5631488" behindDoc="1" locked="0" layoutInCell="1" allowOverlap="1">
              <wp:simplePos x="0" y="0"/>
              <wp:positionH relativeFrom="page">
                <wp:posOffset>4924425</wp:posOffset>
              </wp:positionH>
              <wp:positionV relativeFrom="page">
                <wp:posOffset>7115175</wp:posOffset>
              </wp:positionV>
              <wp:extent cx="256540" cy="203835"/>
              <wp:effectExtent l="0" t="0" r="0" b="0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2F6C" w:rsidRDefault="00B62F6C">
                          <w:pPr>
                            <w:spacing w:line="306" w:lineRule="exact"/>
                            <w:ind w:left="60"/>
                            <w:rPr>
                              <w:b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392F2A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83B07">
                            <w:rPr>
                              <w:b/>
                              <w:noProof/>
                              <w:color w:val="392F2A"/>
                              <w:sz w:val="28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387.75pt;margin-top:560.25pt;width:20.2pt;height:16.05pt;z-index:-176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gmLsQIAAK8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0uMOOmgRQ901OhWjCgy1Rl6lYLTfQ9ueoRt6LLNVPV3ovyuEBfrhvAdvZFSDA0lFbDzzU332dUJ&#10;RxmQ7fBJVBCG7LWwQGMtO1M6KAYCdOjS46kzhkoJm0G0iEI4KeEo8C7jS8vNJel8uZdKf6CiQ8bI&#10;sITGW3ByuFPakCHp7GJicVGwtrXNb/mLDXCcdiA0XDVnhoTt5VPiJZt4E4dOGCw2TujluXNTrENn&#10;UfjLKL/M1+vc/2Xi+mHasKqi3ISZdeWHf9a3o8InRZyUpUTLKgNnKCm5265biQ4EdF3Yz5YcTs5u&#10;7ksatgiQy6uU/CD0boPEKRbx0gmLMHKSpRc7np/cJgsvTMK8eJnSHeP031NCQ4aTKIgmLZ1Jv8rN&#10;s9/b3EjaMQ2To2VdhuOTE0mNAje8sq3VhLWT/awUhv65FNDuudFWr0aik1j1uB3tw7BiNlreiuoR&#10;BCwFCAy0CFMPjEbInxgNMEEyrH7siaQYtR85PAIzbmZDzsZ2Nggv4WqGNUaTudbTWNr3ku0aQJ6e&#10;GRc38FBqZkV8ZnF8XjAVbC7HCWbGzvN/63Wes6vfAAAA//8DAFBLAwQUAAYACAAAACEAn4M0GOEA&#10;AAANAQAADwAAAGRycy9kb3ducmV2LnhtbEyPwW6DMBBE75X6D9ZW6q2xQYIkFBNFVXuqVIXQQ48G&#10;O4CC1xQ7Cf37bk7JbXdnNPsm38x2YGcz+d6hhGghgBlsnO6xlfBdfbysgPmgUKvBoZHwZzxsiseH&#10;XGXaXbA0531oGYWgz5SELoQx49w3nbHKL9xokLSDm6wKtE4t15O6ULgdeCxEyq3qkT50ajRvnWmO&#10;+5OVsP3B8r3//ap35aHsq2ot8DM9Svn8NG9fgQUzh5sZrviEDgUx1e6E2rNBwnKZJGQlIYoFTWRZ&#10;RckaWH09JXEKvMj5fYviHwAA//8DAFBLAQItABQABgAIAAAAIQC2gziS/gAAAOEBAAATAAAAAAAA&#10;AAAAAAAAAAAAAABbQ29udGVudF9UeXBlc10ueG1sUEsBAi0AFAAGAAgAAAAhADj9If/WAAAAlAEA&#10;AAsAAAAAAAAAAAAAAAAALwEAAF9yZWxzLy5yZWxzUEsBAi0AFAAGAAgAAAAhAGviCYuxAgAArwUA&#10;AA4AAAAAAAAAAAAAAAAALgIAAGRycy9lMm9Eb2MueG1sUEsBAi0AFAAGAAgAAAAhAJ+DNBjhAAAA&#10;DQEAAA8AAAAAAAAAAAAAAAAACwUAAGRycy9kb3ducmV2LnhtbFBLBQYAAAAABAAEAPMAAAAZBgAA&#10;AAA=&#10;" filled="f" stroked="f">
              <v:textbox inset="0,0,0,0">
                <w:txbxContent>
                  <w:p w:rsidR="00B62F6C" w:rsidRDefault="00B62F6C">
                    <w:pPr>
                      <w:spacing w:line="306" w:lineRule="exact"/>
                      <w:ind w:left="60"/>
                      <w:rPr>
                        <w:b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392F2A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83B07">
                      <w:rPr>
                        <w:b/>
                        <w:noProof/>
                        <w:color w:val="392F2A"/>
                        <w:sz w:val="28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2F6C" w:rsidRDefault="00B62F6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5629440" behindDoc="1" locked="0" layoutInCell="1" allowOverlap="1">
              <wp:simplePos x="0" y="0"/>
              <wp:positionH relativeFrom="page">
                <wp:posOffset>4924425</wp:posOffset>
              </wp:positionH>
              <wp:positionV relativeFrom="page">
                <wp:posOffset>7115175</wp:posOffset>
              </wp:positionV>
              <wp:extent cx="256540" cy="203835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2F6C" w:rsidRDefault="00B62F6C">
                          <w:pPr>
                            <w:spacing w:line="306" w:lineRule="exact"/>
                            <w:ind w:left="60"/>
                            <w:rPr>
                              <w:b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392F2A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83B07">
                            <w:rPr>
                              <w:b/>
                              <w:noProof/>
                              <w:color w:val="392F2A"/>
                              <w:sz w:val="28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387.75pt;margin-top:560.25pt;width:20.2pt;height:16.05pt;z-index:-176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jS2rwIAAK8FAAAOAAAAZHJzL2Uyb0RvYy54bWysVG1vmzAQ/j5p/8Hyd8pLgQIqqdoQpknd&#10;i9TuBzhggjWwme2EdNP++84mpEmrSdM2PqCzfX58z91zd32z7zu0o1IxwXPsX3gYUV6JmvFNjr88&#10;lk6CkdKE16QTnOb4iSp8s3j75nocMhqIVnQ1lQhAuMrGIcet1kPmuqpqaU/UhRgoh8NGyJ5oWMqN&#10;W0syAnrfuYHnxe4oZD1IUVGlYLeYDvHC4jcNrfSnplFUoy7HEJu2f2n/a/N3F9ck20gytKw6hEH+&#10;IoqeMA6PHqEKognaSvYKqmeVFEo0+qISvSuahlXUcgA2vveCzUNLBmq5QHLUcEyT+n+w1cfdZ4lY&#10;neMYI056KNEj3Wt0J/bIN9kZB5WB08MAbnoP21Bly1QN96L6qhAXy5bwDb2VUowtJTVEZ2+6J1cn&#10;HGVA1uMHUcMzZKuFBdo3sjepg2QgQIcqPR0rY0KpYDOI4iiEkwqOAu8yuYxMbC7J5suDVPodFT0y&#10;Ro4lFN6Ck9290pPr7GLe4qJkXWeL3/GzDcCcduBpuGrOTBC2lj9SL10lqyR0wiBeOaFXFM5tuQyd&#10;uPSvouKyWC4L/6d51w+zltU15eaZWVd++Gd1Oyh8UsRRWUp0rDZwJiQlN+tlJ9GOgK5L+x0ScuLm&#10;nodh8wVcXlDyg9C7C1KnjJMrJyzDyEmvvMTx/PQujb0wDYvynNI94/TfKaExx2kURJOWfsvNs99r&#10;biTrmYbJ0bE+x8nRiWRGgSte29JqwrrJPkmFCf85FVDuudBWr0aik1j1fr23jRHMbbAW9RMIWAoQ&#10;GGgRph4YrZDfMRphguRYfdsSSTHq3nNoAjNuZkPOxno2CK/gao41RpO51NNY2g6SbVpAntqMi1to&#10;lIZZEZuOmqIABmYBU8FyOUwwM3ZO19brec4ufgEAAP//AwBQSwMEFAAGAAgAAAAhAJ+DNBjhAAAA&#10;DQEAAA8AAABkcnMvZG93bnJldi54bWxMj8FugzAQRO+V+g/WVuqtsUGCJBQTRVV7qlSF0EOPBjuA&#10;gtcUOwn9+25OyW13ZzT7Jt/MdmBnM/neoYRoIYAZbJzusZXwXX28rID5oFCrwaGR8Gc8bIrHh1xl&#10;2l2wNOd9aBmFoM+UhC6EMePcN52xyi/caJC0g5usCrROLdeTulC4HXgsRMqt6pE+dGo0b51pjvuT&#10;lbD9wfK9//2qd+Wh7KtqLfAzPUr5/DRvX4EFM4ebGa74hA4FMdXuhNqzQcJymSRkJSGKBU1kWUXJ&#10;Glh9PSVxCrzI+X2L4h8AAP//AwBQSwECLQAUAAYACAAAACEAtoM4kv4AAADhAQAAEwAAAAAAAAAA&#10;AAAAAAAAAAAAW0NvbnRlbnRfVHlwZXNdLnhtbFBLAQItABQABgAIAAAAIQA4/SH/1gAAAJQBAAAL&#10;AAAAAAAAAAAAAAAAAC8BAABfcmVscy8ucmVsc1BLAQItABQABgAIAAAAIQDjzjS2rwIAAK8FAAAO&#10;AAAAAAAAAAAAAAAAAC4CAABkcnMvZTJvRG9jLnhtbFBLAQItABQABgAIAAAAIQCfgzQY4QAAAA0B&#10;AAAPAAAAAAAAAAAAAAAAAAkFAABkcnMvZG93bnJldi54bWxQSwUGAAAAAAQABADzAAAAFwYAAAAA&#10;" filled="f" stroked="f">
              <v:textbox inset="0,0,0,0">
                <w:txbxContent>
                  <w:p w:rsidR="00B62F6C" w:rsidRDefault="00B62F6C">
                    <w:pPr>
                      <w:spacing w:line="306" w:lineRule="exact"/>
                      <w:ind w:left="60"/>
                      <w:rPr>
                        <w:b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392F2A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83B07">
                      <w:rPr>
                        <w:b/>
                        <w:noProof/>
                        <w:color w:val="392F2A"/>
                        <w:sz w:val="28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7964" w:rsidRDefault="00307964">
      <w:r>
        <w:separator/>
      </w:r>
    </w:p>
  </w:footnote>
  <w:footnote w:type="continuationSeparator" w:id="0">
    <w:p w:rsidR="00307964" w:rsidRDefault="003079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3B221B"/>
    <w:multiLevelType w:val="hybridMultilevel"/>
    <w:tmpl w:val="4D88CDAA"/>
    <w:lvl w:ilvl="0" w:tplc="B336ADA4">
      <w:start w:val="1"/>
      <w:numFmt w:val="upperLetter"/>
      <w:lvlText w:val="%1."/>
      <w:lvlJc w:val="left"/>
      <w:pPr>
        <w:ind w:left="482" w:hanging="361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09346E7C">
      <w:start w:val="1"/>
      <w:numFmt w:val="decimal"/>
      <w:lvlText w:val="%2."/>
      <w:lvlJc w:val="left"/>
      <w:pPr>
        <w:ind w:left="859" w:hanging="360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2" w:tplc="EE70C24A">
      <w:numFmt w:val="bullet"/>
      <w:lvlText w:val="•"/>
      <w:lvlJc w:val="left"/>
      <w:pPr>
        <w:ind w:left="1897" w:hanging="360"/>
      </w:pPr>
      <w:rPr>
        <w:rFonts w:hint="default"/>
        <w:lang w:val="id" w:eastAsia="en-US" w:bidi="ar-SA"/>
      </w:rPr>
    </w:lvl>
    <w:lvl w:ilvl="3" w:tplc="1F2C4B10">
      <w:numFmt w:val="bullet"/>
      <w:lvlText w:val="•"/>
      <w:lvlJc w:val="left"/>
      <w:pPr>
        <w:ind w:left="2935" w:hanging="360"/>
      </w:pPr>
      <w:rPr>
        <w:rFonts w:hint="default"/>
        <w:lang w:val="id" w:eastAsia="en-US" w:bidi="ar-SA"/>
      </w:rPr>
    </w:lvl>
    <w:lvl w:ilvl="4" w:tplc="16400818">
      <w:numFmt w:val="bullet"/>
      <w:lvlText w:val="•"/>
      <w:lvlJc w:val="left"/>
      <w:pPr>
        <w:ind w:left="3973" w:hanging="360"/>
      </w:pPr>
      <w:rPr>
        <w:rFonts w:hint="default"/>
        <w:lang w:val="id" w:eastAsia="en-US" w:bidi="ar-SA"/>
      </w:rPr>
    </w:lvl>
    <w:lvl w:ilvl="5" w:tplc="E1EEE2F2">
      <w:numFmt w:val="bullet"/>
      <w:lvlText w:val="•"/>
      <w:lvlJc w:val="left"/>
      <w:pPr>
        <w:ind w:left="5011" w:hanging="360"/>
      </w:pPr>
      <w:rPr>
        <w:rFonts w:hint="default"/>
        <w:lang w:val="id" w:eastAsia="en-US" w:bidi="ar-SA"/>
      </w:rPr>
    </w:lvl>
    <w:lvl w:ilvl="6" w:tplc="E17CCF96">
      <w:numFmt w:val="bullet"/>
      <w:lvlText w:val="•"/>
      <w:lvlJc w:val="left"/>
      <w:pPr>
        <w:ind w:left="6048" w:hanging="360"/>
      </w:pPr>
      <w:rPr>
        <w:rFonts w:hint="default"/>
        <w:lang w:val="id" w:eastAsia="en-US" w:bidi="ar-SA"/>
      </w:rPr>
    </w:lvl>
    <w:lvl w:ilvl="7" w:tplc="5978AA00">
      <w:numFmt w:val="bullet"/>
      <w:lvlText w:val="•"/>
      <w:lvlJc w:val="left"/>
      <w:pPr>
        <w:ind w:left="7086" w:hanging="360"/>
      </w:pPr>
      <w:rPr>
        <w:rFonts w:hint="default"/>
        <w:lang w:val="id" w:eastAsia="en-US" w:bidi="ar-SA"/>
      </w:rPr>
    </w:lvl>
    <w:lvl w:ilvl="8" w:tplc="6B44AF3A">
      <w:numFmt w:val="bullet"/>
      <w:lvlText w:val="•"/>
      <w:lvlJc w:val="left"/>
      <w:pPr>
        <w:ind w:left="8124" w:hanging="360"/>
      </w:pPr>
      <w:rPr>
        <w:rFonts w:hint="default"/>
        <w:lang w:val="id" w:eastAsia="en-US" w:bidi="ar-SA"/>
      </w:rPr>
    </w:lvl>
  </w:abstractNum>
  <w:abstractNum w:abstractNumId="1">
    <w:nsid w:val="5FC67B3A"/>
    <w:multiLevelType w:val="hybridMultilevel"/>
    <w:tmpl w:val="AEA8E786"/>
    <w:lvl w:ilvl="0" w:tplc="6DFE3422">
      <w:start w:val="1"/>
      <w:numFmt w:val="upperLetter"/>
      <w:lvlText w:val="%1."/>
      <w:lvlJc w:val="left"/>
      <w:pPr>
        <w:ind w:left="548" w:hanging="360"/>
      </w:pPr>
      <w:rPr>
        <w:rFonts w:hint="default"/>
        <w:b/>
        <w:bCs/>
        <w:w w:val="100"/>
        <w:lang w:val="id" w:eastAsia="en-US" w:bidi="ar-SA"/>
      </w:rPr>
    </w:lvl>
    <w:lvl w:ilvl="1" w:tplc="76FAB122">
      <w:start w:val="1"/>
      <w:numFmt w:val="decimal"/>
      <w:lvlText w:val="%2."/>
      <w:lvlJc w:val="left"/>
      <w:pPr>
        <w:ind w:left="860" w:hanging="360"/>
      </w:pPr>
      <w:rPr>
        <w:rFonts w:hint="default"/>
        <w:spacing w:val="-1"/>
        <w:w w:val="100"/>
        <w:lang w:val="id" w:eastAsia="en-US" w:bidi="ar-SA"/>
      </w:rPr>
    </w:lvl>
    <w:lvl w:ilvl="2" w:tplc="8D94CCDE">
      <w:start w:val="1"/>
      <w:numFmt w:val="decimal"/>
      <w:lvlText w:val="%3."/>
      <w:lvlJc w:val="left"/>
      <w:pPr>
        <w:ind w:left="1443" w:hanging="360"/>
      </w:pPr>
      <w:rPr>
        <w:rFonts w:hint="default"/>
        <w:b w:val="0"/>
        <w:spacing w:val="-1"/>
        <w:w w:val="100"/>
        <w:sz w:val="28"/>
        <w:szCs w:val="28"/>
        <w:lang w:val="id" w:eastAsia="en-US" w:bidi="ar-SA"/>
      </w:rPr>
    </w:lvl>
    <w:lvl w:ilvl="3" w:tplc="F1420278">
      <w:numFmt w:val="bullet"/>
      <w:lvlText w:val="•"/>
      <w:lvlJc w:val="left"/>
      <w:pPr>
        <w:ind w:left="1580" w:hanging="360"/>
      </w:pPr>
      <w:rPr>
        <w:rFonts w:hint="default"/>
        <w:lang w:val="id" w:eastAsia="en-US" w:bidi="ar-SA"/>
      </w:rPr>
    </w:lvl>
    <w:lvl w:ilvl="4" w:tplc="25FC9956">
      <w:numFmt w:val="bullet"/>
      <w:lvlText w:val="•"/>
      <w:lvlJc w:val="left"/>
      <w:pPr>
        <w:ind w:left="1840" w:hanging="360"/>
      </w:pPr>
      <w:rPr>
        <w:rFonts w:hint="default"/>
        <w:lang w:val="id" w:eastAsia="en-US" w:bidi="ar-SA"/>
      </w:rPr>
    </w:lvl>
    <w:lvl w:ilvl="5" w:tplc="1AA0DF82">
      <w:numFmt w:val="bullet"/>
      <w:lvlText w:val="•"/>
      <w:lvlJc w:val="left"/>
      <w:pPr>
        <w:ind w:left="4056" w:hanging="360"/>
      </w:pPr>
      <w:rPr>
        <w:rFonts w:hint="default"/>
        <w:lang w:val="id" w:eastAsia="en-US" w:bidi="ar-SA"/>
      </w:rPr>
    </w:lvl>
    <w:lvl w:ilvl="6" w:tplc="278A4414">
      <w:numFmt w:val="bullet"/>
      <w:lvlText w:val="•"/>
      <w:lvlJc w:val="left"/>
      <w:pPr>
        <w:ind w:left="6273" w:hanging="360"/>
      </w:pPr>
      <w:rPr>
        <w:rFonts w:hint="default"/>
        <w:lang w:val="id" w:eastAsia="en-US" w:bidi="ar-SA"/>
      </w:rPr>
    </w:lvl>
    <w:lvl w:ilvl="7" w:tplc="1CE03286">
      <w:numFmt w:val="bullet"/>
      <w:lvlText w:val="•"/>
      <w:lvlJc w:val="left"/>
      <w:pPr>
        <w:ind w:left="8490" w:hanging="360"/>
      </w:pPr>
      <w:rPr>
        <w:rFonts w:hint="default"/>
        <w:lang w:val="id" w:eastAsia="en-US" w:bidi="ar-SA"/>
      </w:rPr>
    </w:lvl>
    <w:lvl w:ilvl="8" w:tplc="8E48E380">
      <w:numFmt w:val="bullet"/>
      <w:lvlText w:val="•"/>
      <w:lvlJc w:val="left"/>
      <w:pPr>
        <w:ind w:left="10706" w:hanging="360"/>
      </w:pPr>
      <w:rPr>
        <w:rFonts w:hint="default"/>
        <w:lang w:val="id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D8A"/>
    <w:rsid w:val="00001EE9"/>
    <w:rsid w:val="00003813"/>
    <w:rsid w:val="00004249"/>
    <w:rsid w:val="00004D5B"/>
    <w:rsid w:val="00006D9A"/>
    <w:rsid w:val="000101D3"/>
    <w:rsid w:val="00011E51"/>
    <w:rsid w:val="00012AB3"/>
    <w:rsid w:val="000138FF"/>
    <w:rsid w:val="000146E3"/>
    <w:rsid w:val="0002033D"/>
    <w:rsid w:val="00022DAB"/>
    <w:rsid w:val="00022EA7"/>
    <w:rsid w:val="00023B94"/>
    <w:rsid w:val="00023BAA"/>
    <w:rsid w:val="00027A82"/>
    <w:rsid w:val="0003177F"/>
    <w:rsid w:val="00036BD4"/>
    <w:rsid w:val="000421A5"/>
    <w:rsid w:val="00043655"/>
    <w:rsid w:val="0005031C"/>
    <w:rsid w:val="0005246F"/>
    <w:rsid w:val="00053E86"/>
    <w:rsid w:val="00056C42"/>
    <w:rsid w:val="0006179F"/>
    <w:rsid w:val="00064D3A"/>
    <w:rsid w:val="00066730"/>
    <w:rsid w:val="000669D3"/>
    <w:rsid w:val="000744F3"/>
    <w:rsid w:val="00075166"/>
    <w:rsid w:val="0008289D"/>
    <w:rsid w:val="00083525"/>
    <w:rsid w:val="00083B87"/>
    <w:rsid w:val="00090DE2"/>
    <w:rsid w:val="0009555A"/>
    <w:rsid w:val="000A03EE"/>
    <w:rsid w:val="000A331B"/>
    <w:rsid w:val="000A468B"/>
    <w:rsid w:val="000A5BC6"/>
    <w:rsid w:val="000A6FF8"/>
    <w:rsid w:val="000A7922"/>
    <w:rsid w:val="000A7B17"/>
    <w:rsid w:val="000B1003"/>
    <w:rsid w:val="000B17FE"/>
    <w:rsid w:val="000B3DB5"/>
    <w:rsid w:val="000B49E8"/>
    <w:rsid w:val="000B595C"/>
    <w:rsid w:val="000B6CFE"/>
    <w:rsid w:val="000B76CF"/>
    <w:rsid w:val="000C273C"/>
    <w:rsid w:val="000C512A"/>
    <w:rsid w:val="000C6C1A"/>
    <w:rsid w:val="000D08C9"/>
    <w:rsid w:val="000D2309"/>
    <w:rsid w:val="000D4453"/>
    <w:rsid w:val="000D523E"/>
    <w:rsid w:val="000D5FEF"/>
    <w:rsid w:val="000D748B"/>
    <w:rsid w:val="000E0D75"/>
    <w:rsid w:val="000E3C26"/>
    <w:rsid w:val="000E5944"/>
    <w:rsid w:val="000F1978"/>
    <w:rsid w:val="000F4FCD"/>
    <w:rsid w:val="000F6713"/>
    <w:rsid w:val="000F7B95"/>
    <w:rsid w:val="0010102A"/>
    <w:rsid w:val="00101CEE"/>
    <w:rsid w:val="00106A1E"/>
    <w:rsid w:val="00106D6D"/>
    <w:rsid w:val="00110EEA"/>
    <w:rsid w:val="00111532"/>
    <w:rsid w:val="0011491C"/>
    <w:rsid w:val="00116214"/>
    <w:rsid w:val="0012075D"/>
    <w:rsid w:val="00122B8F"/>
    <w:rsid w:val="00123F38"/>
    <w:rsid w:val="00125505"/>
    <w:rsid w:val="00126010"/>
    <w:rsid w:val="0012669E"/>
    <w:rsid w:val="00130833"/>
    <w:rsid w:val="00134909"/>
    <w:rsid w:val="001350FF"/>
    <w:rsid w:val="00135969"/>
    <w:rsid w:val="001361E9"/>
    <w:rsid w:val="00136D14"/>
    <w:rsid w:val="00141896"/>
    <w:rsid w:val="001432C2"/>
    <w:rsid w:val="00150065"/>
    <w:rsid w:val="0015477C"/>
    <w:rsid w:val="00156482"/>
    <w:rsid w:val="001565F5"/>
    <w:rsid w:val="00160C09"/>
    <w:rsid w:val="0016477F"/>
    <w:rsid w:val="001664D3"/>
    <w:rsid w:val="00167C3F"/>
    <w:rsid w:val="00170D9D"/>
    <w:rsid w:val="00173448"/>
    <w:rsid w:val="001756C6"/>
    <w:rsid w:val="00177749"/>
    <w:rsid w:val="0018341B"/>
    <w:rsid w:val="001864B6"/>
    <w:rsid w:val="001918E5"/>
    <w:rsid w:val="001963A2"/>
    <w:rsid w:val="0019665D"/>
    <w:rsid w:val="001A392E"/>
    <w:rsid w:val="001A4F30"/>
    <w:rsid w:val="001A6342"/>
    <w:rsid w:val="001A646B"/>
    <w:rsid w:val="001B00AF"/>
    <w:rsid w:val="001B0D5A"/>
    <w:rsid w:val="001B17DE"/>
    <w:rsid w:val="001B1922"/>
    <w:rsid w:val="001B2169"/>
    <w:rsid w:val="001B4448"/>
    <w:rsid w:val="001B6C41"/>
    <w:rsid w:val="001C0F36"/>
    <w:rsid w:val="001C247D"/>
    <w:rsid w:val="001C29CA"/>
    <w:rsid w:val="001C310B"/>
    <w:rsid w:val="001C4677"/>
    <w:rsid w:val="001C55B6"/>
    <w:rsid w:val="001C6E77"/>
    <w:rsid w:val="001D4A50"/>
    <w:rsid w:val="001D5E53"/>
    <w:rsid w:val="001D78B6"/>
    <w:rsid w:val="001E1F24"/>
    <w:rsid w:val="001E3339"/>
    <w:rsid w:val="001F073B"/>
    <w:rsid w:val="001F28FE"/>
    <w:rsid w:val="001F630F"/>
    <w:rsid w:val="001F73BE"/>
    <w:rsid w:val="00205AB2"/>
    <w:rsid w:val="00205B2B"/>
    <w:rsid w:val="002063BC"/>
    <w:rsid w:val="0021150D"/>
    <w:rsid w:val="0021376C"/>
    <w:rsid w:val="00230561"/>
    <w:rsid w:val="00237045"/>
    <w:rsid w:val="00241020"/>
    <w:rsid w:val="002443D5"/>
    <w:rsid w:val="00244AFA"/>
    <w:rsid w:val="00246A98"/>
    <w:rsid w:val="002521F6"/>
    <w:rsid w:val="00253105"/>
    <w:rsid w:val="0025372A"/>
    <w:rsid w:val="0025496E"/>
    <w:rsid w:val="00255DD5"/>
    <w:rsid w:val="00257E05"/>
    <w:rsid w:val="002600A6"/>
    <w:rsid w:val="00260E89"/>
    <w:rsid w:val="0027027B"/>
    <w:rsid w:val="00270CC3"/>
    <w:rsid w:val="00273BCB"/>
    <w:rsid w:val="00280148"/>
    <w:rsid w:val="00281A8F"/>
    <w:rsid w:val="0028528B"/>
    <w:rsid w:val="0028624D"/>
    <w:rsid w:val="00287CB4"/>
    <w:rsid w:val="00293AEB"/>
    <w:rsid w:val="002A3AC5"/>
    <w:rsid w:val="002A70D1"/>
    <w:rsid w:val="002A7823"/>
    <w:rsid w:val="002A7F5C"/>
    <w:rsid w:val="002B01F2"/>
    <w:rsid w:val="002B01FB"/>
    <w:rsid w:val="002B26A6"/>
    <w:rsid w:val="002B33C7"/>
    <w:rsid w:val="002B54BC"/>
    <w:rsid w:val="002C2AC4"/>
    <w:rsid w:val="002C3DF2"/>
    <w:rsid w:val="002C5D86"/>
    <w:rsid w:val="002C61ED"/>
    <w:rsid w:val="002C68E2"/>
    <w:rsid w:val="002C6DF1"/>
    <w:rsid w:val="002C757B"/>
    <w:rsid w:val="002D2B8F"/>
    <w:rsid w:val="002D435F"/>
    <w:rsid w:val="002D5121"/>
    <w:rsid w:val="002D513B"/>
    <w:rsid w:val="002E050F"/>
    <w:rsid w:val="002E7DA2"/>
    <w:rsid w:val="002F0804"/>
    <w:rsid w:val="002F1866"/>
    <w:rsid w:val="002F223F"/>
    <w:rsid w:val="002F6386"/>
    <w:rsid w:val="00300643"/>
    <w:rsid w:val="00300CB9"/>
    <w:rsid w:val="00306316"/>
    <w:rsid w:val="00306813"/>
    <w:rsid w:val="00307641"/>
    <w:rsid w:val="00307964"/>
    <w:rsid w:val="00313F88"/>
    <w:rsid w:val="00314987"/>
    <w:rsid w:val="0032421F"/>
    <w:rsid w:val="0032623B"/>
    <w:rsid w:val="00326BE7"/>
    <w:rsid w:val="00327B2B"/>
    <w:rsid w:val="00327E93"/>
    <w:rsid w:val="0033424E"/>
    <w:rsid w:val="0033658C"/>
    <w:rsid w:val="0034086E"/>
    <w:rsid w:val="00343181"/>
    <w:rsid w:val="003431CF"/>
    <w:rsid w:val="00343F64"/>
    <w:rsid w:val="003458CA"/>
    <w:rsid w:val="003524C2"/>
    <w:rsid w:val="00353DCD"/>
    <w:rsid w:val="00354D41"/>
    <w:rsid w:val="003551DB"/>
    <w:rsid w:val="00360B50"/>
    <w:rsid w:val="0036192B"/>
    <w:rsid w:val="00364E1F"/>
    <w:rsid w:val="003665C7"/>
    <w:rsid w:val="003679E2"/>
    <w:rsid w:val="003710CB"/>
    <w:rsid w:val="0037152B"/>
    <w:rsid w:val="00371B43"/>
    <w:rsid w:val="00371C81"/>
    <w:rsid w:val="00373AA4"/>
    <w:rsid w:val="00375C38"/>
    <w:rsid w:val="003761B5"/>
    <w:rsid w:val="00377711"/>
    <w:rsid w:val="0038255B"/>
    <w:rsid w:val="0038410B"/>
    <w:rsid w:val="003843FD"/>
    <w:rsid w:val="00384E6D"/>
    <w:rsid w:val="00385D0F"/>
    <w:rsid w:val="00387419"/>
    <w:rsid w:val="00393010"/>
    <w:rsid w:val="003949DD"/>
    <w:rsid w:val="00396145"/>
    <w:rsid w:val="00397E1B"/>
    <w:rsid w:val="003A1159"/>
    <w:rsid w:val="003A1200"/>
    <w:rsid w:val="003A39AA"/>
    <w:rsid w:val="003A48B3"/>
    <w:rsid w:val="003A495C"/>
    <w:rsid w:val="003A731D"/>
    <w:rsid w:val="003A73E6"/>
    <w:rsid w:val="003B0735"/>
    <w:rsid w:val="003B0B5E"/>
    <w:rsid w:val="003B1E32"/>
    <w:rsid w:val="003B2DDF"/>
    <w:rsid w:val="003B7B4F"/>
    <w:rsid w:val="003C0E47"/>
    <w:rsid w:val="003C0E4C"/>
    <w:rsid w:val="003C1679"/>
    <w:rsid w:val="003C1733"/>
    <w:rsid w:val="003C1B12"/>
    <w:rsid w:val="003C3A29"/>
    <w:rsid w:val="003C7622"/>
    <w:rsid w:val="003D06D0"/>
    <w:rsid w:val="003D2265"/>
    <w:rsid w:val="003D3D8A"/>
    <w:rsid w:val="003D460B"/>
    <w:rsid w:val="003D74AF"/>
    <w:rsid w:val="003E067E"/>
    <w:rsid w:val="003E4B47"/>
    <w:rsid w:val="003E7EF2"/>
    <w:rsid w:val="003F01AD"/>
    <w:rsid w:val="003F048D"/>
    <w:rsid w:val="003F0E5C"/>
    <w:rsid w:val="003F13D2"/>
    <w:rsid w:val="003F5017"/>
    <w:rsid w:val="003F5454"/>
    <w:rsid w:val="003F666F"/>
    <w:rsid w:val="003F67B8"/>
    <w:rsid w:val="00404DA3"/>
    <w:rsid w:val="00406721"/>
    <w:rsid w:val="004114CC"/>
    <w:rsid w:val="00412B97"/>
    <w:rsid w:val="00415594"/>
    <w:rsid w:val="00415F2C"/>
    <w:rsid w:val="00416115"/>
    <w:rsid w:val="00416181"/>
    <w:rsid w:val="00423B8C"/>
    <w:rsid w:val="00424409"/>
    <w:rsid w:val="00424C83"/>
    <w:rsid w:val="004315FB"/>
    <w:rsid w:val="0043747B"/>
    <w:rsid w:val="00437A48"/>
    <w:rsid w:val="00437D4B"/>
    <w:rsid w:val="00442D68"/>
    <w:rsid w:val="0044430C"/>
    <w:rsid w:val="00444446"/>
    <w:rsid w:val="0044588F"/>
    <w:rsid w:val="00446290"/>
    <w:rsid w:val="004473FA"/>
    <w:rsid w:val="00455230"/>
    <w:rsid w:val="004553D9"/>
    <w:rsid w:val="00455AAC"/>
    <w:rsid w:val="00457225"/>
    <w:rsid w:val="0046238E"/>
    <w:rsid w:val="004625C4"/>
    <w:rsid w:val="004640AC"/>
    <w:rsid w:val="00464DDA"/>
    <w:rsid w:val="00466B23"/>
    <w:rsid w:val="00474CCF"/>
    <w:rsid w:val="0047599C"/>
    <w:rsid w:val="00476126"/>
    <w:rsid w:val="0047642A"/>
    <w:rsid w:val="0048015C"/>
    <w:rsid w:val="00481759"/>
    <w:rsid w:val="00481A8D"/>
    <w:rsid w:val="00483C8E"/>
    <w:rsid w:val="00484023"/>
    <w:rsid w:val="00487E7F"/>
    <w:rsid w:val="004917F2"/>
    <w:rsid w:val="00491A32"/>
    <w:rsid w:val="00492E09"/>
    <w:rsid w:val="00493D94"/>
    <w:rsid w:val="0049687D"/>
    <w:rsid w:val="00496C50"/>
    <w:rsid w:val="004A2442"/>
    <w:rsid w:val="004A4121"/>
    <w:rsid w:val="004B329A"/>
    <w:rsid w:val="004B32A5"/>
    <w:rsid w:val="004B4AF1"/>
    <w:rsid w:val="004C149F"/>
    <w:rsid w:val="004C2E00"/>
    <w:rsid w:val="004C7924"/>
    <w:rsid w:val="004D0EEA"/>
    <w:rsid w:val="004D21F0"/>
    <w:rsid w:val="004D27C3"/>
    <w:rsid w:val="004D4C61"/>
    <w:rsid w:val="004D4CED"/>
    <w:rsid w:val="004D5892"/>
    <w:rsid w:val="004D6368"/>
    <w:rsid w:val="004D686F"/>
    <w:rsid w:val="004D6950"/>
    <w:rsid w:val="004D6E77"/>
    <w:rsid w:val="004E0571"/>
    <w:rsid w:val="004F263D"/>
    <w:rsid w:val="005008B8"/>
    <w:rsid w:val="00505323"/>
    <w:rsid w:val="005067D1"/>
    <w:rsid w:val="00506E83"/>
    <w:rsid w:val="005071A2"/>
    <w:rsid w:val="00514066"/>
    <w:rsid w:val="00515CE7"/>
    <w:rsid w:val="00516160"/>
    <w:rsid w:val="00517BF3"/>
    <w:rsid w:val="00521452"/>
    <w:rsid w:val="00521523"/>
    <w:rsid w:val="00525089"/>
    <w:rsid w:val="005271F3"/>
    <w:rsid w:val="0053754C"/>
    <w:rsid w:val="00542217"/>
    <w:rsid w:val="00551CB4"/>
    <w:rsid w:val="005539E4"/>
    <w:rsid w:val="00555657"/>
    <w:rsid w:val="00555834"/>
    <w:rsid w:val="00556C34"/>
    <w:rsid w:val="00564431"/>
    <w:rsid w:val="00564F8F"/>
    <w:rsid w:val="00565D17"/>
    <w:rsid w:val="0057092B"/>
    <w:rsid w:val="00570D13"/>
    <w:rsid w:val="00572FE0"/>
    <w:rsid w:val="00574576"/>
    <w:rsid w:val="00581430"/>
    <w:rsid w:val="00581F0B"/>
    <w:rsid w:val="00584B4E"/>
    <w:rsid w:val="00585B74"/>
    <w:rsid w:val="005933E1"/>
    <w:rsid w:val="005950FA"/>
    <w:rsid w:val="00595164"/>
    <w:rsid w:val="00595567"/>
    <w:rsid w:val="0059580E"/>
    <w:rsid w:val="005958AE"/>
    <w:rsid w:val="00595B72"/>
    <w:rsid w:val="0059691C"/>
    <w:rsid w:val="005A2999"/>
    <w:rsid w:val="005A2ECE"/>
    <w:rsid w:val="005A4976"/>
    <w:rsid w:val="005A6433"/>
    <w:rsid w:val="005A7A47"/>
    <w:rsid w:val="005B219D"/>
    <w:rsid w:val="005B286B"/>
    <w:rsid w:val="005B2AB7"/>
    <w:rsid w:val="005B41C1"/>
    <w:rsid w:val="005B5EAE"/>
    <w:rsid w:val="005C415B"/>
    <w:rsid w:val="005C4445"/>
    <w:rsid w:val="005C4A7E"/>
    <w:rsid w:val="005C559F"/>
    <w:rsid w:val="005C72DA"/>
    <w:rsid w:val="005D60BD"/>
    <w:rsid w:val="005E0148"/>
    <w:rsid w:val="005E4CF7"/>
    <w:rsid w:val="005E5CF3"/>
    <w:rsid w:val="005F26FF"/>
    <w:rsid w:val="005F2974"/>
    <w:rsid w:val="006035BA"/>
    <w:rsid w:val="00606032"/>
    <w:rsid w:val="00606B6C"/>
    <w:rsid w:val="006104C6"/>
    <w:rsid w:val="00616821"/>
    <w:rsid w:val="00616E32"/>
    <w:rsid w:val="0062080B"/>
    <w:rsid w:val="0062739D"/>
    <w:rsid w:val="006307F6"/>
    <w:rsid w:val="00633836"/>
    <w:rsid w:val="00634ED8"/>
    <w:rsid w:val="0063512D"/>
    <w:rsid w:val="006369BA"/>
    <w:rsid w:val="0063740A"/>
    <w:rsid w:val="00640D0C"/>
    <w:rsid w:val="00641608"/>
    <w:rsid w:val="006523CA"/>
    <w:rsid w:val="0065363E"/>
    <w:rsid w:val="006609CC"/>
    <w:rsid w:val="00662131"/>
    <w:rsid w:val="0066286C"/>
    <w:rsid w:val="00667BE8"/>
    <w:rsid w:val="006728C8"/>
    <w:rsid w:val="0067313B"/>
    <w:rsid w:val="00673672"/>
    <w:rsid w:val="0067422A"/>
    <w:rsid w:val="00677D81"/>
    <w:rsid w:val="00680868"/>
    <w:rsid w:val="00680B47"/>
    <w:rsid w:val="0068141E"/>
    <w:rsid w:val="006818E0"/>
    <w:rsid w:val="0068331F"/>
    <w:rsid w:val="006857AA"/>
    <w:rsid w:val="0069498A"/>
    <w:rsid w:val="006969D3"/>
    <w:rsid w:val="00697EAB"/>
    <w:rsid w:val="006A0D0C"/>
    <w:rsid w:val="006A1CA5"/>
    <w:rsid w:val="006A709D"/>
    <w:rsid w:val="006B194E"/>
    <w:rsid w:val="006B5970"/>
    <w:rsid w:val="006C3FE3"/>
    <w:rsid w:val="006D203D"/>
    <w:rsid w:val="006D6648"/>
    <w:rsid w:val="006D7E21"/>
    <w:rsid w:val="006E1D2E"/>
    <w:rsid w:val="006E3930"/>
    <w:rsid w:val="006E3ACC"/>
    <w:rsid w:val="006E4765"/>
    <w:rsid w:val="006E66BC"/>
    <w:rsid w:val="006F0409"/>
    <w:rsid w:val="006F05CE"/>
    <w:rsid w:val="006F162E"/>
    <w:rsid w:val="006F18B1"/>
    <w:rsid w:val="006F53D1"/>
    <w:rsid w:val="006F75B1"/>
    <w:rsid w:val="00700915"/>
    <w:rsid w:val="00701B9A"/>
    <w:rsid w:val="007043D2"/>
    <w:rsid w:val="007045EA"/>
    <w:rsid w:val="00704CA5"/>
    <w:rsid w:val="00705179"/>
    <w:rsid w:val="007058EB"/>
    <w:rsid w:val="00710547"/>
    <w:rsid w:val="00714E16"/>
    <w:rsid w:val="007174FB"/>
    <w:rsid w:val="00721126"/>
    <w:rsid w:val="0072581F"/>
    <w:rsid w:val="00725A54"/>
    <w:rsid w:val="007261EB"/>
    <w:rsid w:val="00726991"/>
    <w:rsid w:val="00730DFA"/>
    <w:rsid w:val="00730EBB"/>
    <w:rsid w:val="00732935"/>
    <w:rsid w:val="007366F2"/>
    <w:rsid w:val="00741455"/>
    <w:rsid w:val="007467D9"/>
    <w:rsid w:val="00750285"/>
    <w:rsid w:val="00750B34"/>
    <w:rsid w:val="00752B7A"/>
    <w:rsid w:val="0075395E"/>
    <w:rsid w:val="00753F32"/>
    <w:rsid w:val="007541CC"/>
    <w:rsid w:val="007575CF"/>
    <w:rsid w:val="00757BE1"/>
    <w:rsid w:val="0076139B"/>
    <w:rsid w:val="00761D61"/>
    <w:rsid w:val="00770C8A"/>
    <w:rsid w:val="00772677"/>
    <w:rsid w:val="00772D25"/>
    <w:rsid w:val="00773697"/>
    <w:rsid w:val="0078073D"/>
    <w:rsid w:val="00781EEF"/>
    <w:rsid w:val="007878B9"/>
    <w:rsid w:val="00790E32"/>
    <w:rsid w:val="00791135"/>
    <w:rsid w:val="007950DE"/>
    <w:rsid w:val="00797368"/>
    <w:rsid w:val="00797B26"/>
    <w:rsid w:val="007A25F4"/>
    <w:rsid w:val="007A3554"/>
    <w:rsid w:val="007B08C4"/>
    <w:rsid w:val="007B0ACF"/>
    <w:rsid w:val="007B0F24"/>
    <w:rsid w:val="007B3246"/>
    <w:rsid w:val="007B3398"/>
    <w:rsid w:val="007B5F5C"/>
    <w:rsid w:val="007B6C26"/>
    <w:rsid w:val="007C1588"/>
    <w:rsid w:val="007C29E4"/>
    <w:rsid w:val="007C3167"/>
    <w:rsid w:val="007D5BDE"/>
    <w:rsid w:val="007E5274"/>
    <w:rsid w:val="007E5D02"/>
    <w:rsid w:val="007E60F6"/>
    <w:rsid w:val="007E6A36"/>
    <w:rsid w:val="007F0DC6"/>
    <w:rsid w:val="007F14D2"/>
    <w:rsid w:val="007F4308"/>
    <w:rsid w:val="007F43C5"/>
    <w:rsid w:val="007F7CB2"/>
    <w:rsid w:val="00800BB3"/>
    <w:rsid w:val="008035AE"/>
    <w:rsid w:val="00806D31"/>
    <w:rsid w:val="008149AE"/>
    <w:rsid w:val="00814A32"/>
    <w:rsid w:val="008154FF"/>
    <w:rsid w:val="00821C97"/>
    <w:rsid w:val="00826515"/>
    <w:rsid w:val="0082761A"/>
    <w:rsid w:val="008331AB"/>
    <w:rsid w:val="00833E4A"/>
    <w:rsid w:val="00834959"/>
    <w:rsid w:val="00837459"/>
    <w:rsid w:val="0084215C"/>
    <w:rsid w:val="00843EC3"/>
    <w:rsid w:val="008473C9"/>
    <w:rsid w:val="00851591"/>
    <w:rsid w:val="0085181B"/>
    <w:rsid w:val="00852965"/>
    <w:rsid w:val="008532B1"/>
    <w:rsid w:val="00855329"/>
    <w:rsid w:val="00855557"/>
    <w:rsid w:val="008559B4"/>
    <w:rsid w:val="00860BDD"/>
    <w:rsid w:val="00861312"/>
    <w:rsid w:val="00861A6D"/>
    <w:rsid w:val="00862045"/>
    <w:rsid w:val="00862EC2"/>
    <w:rsid w:val="008631FE"/>
    <w:rsid w:val="0086778E"/>
    <w:rsid w:val="008715B8"/>
    <w:rsid w:val="00880A46"/>
    <w:rsid w:val="0088128A"/>
    <w:rsid w:val="00884739"/>
    <w:rsid w:val="00886B8C"/>
    <w:rsid w:val="008919C4"/>
    <w:rsid w:val="00892DF3"/>
    <w:rsid w:val="00894963"/>
    <w:rsid w:val="00894FC7"/>
    <w:rsid w:val="00895006"/>
    <w:rsid w:val="008952C0"/>
    <w:rsid w:val="00896419"/>
    <w:rsid w:val="008964E4"/>
    <w:rsid w:val="008A0AE3"/>
    <w:rsid w:val="008A11F7"/>
    <w:rsid w:val="008A1427"/>
    <w:rsid w:val="008A1C8C"/>
    <w:rsid w:val="008A244A"/>
    <w:rsid w:val="008A5335"/>
    <w:rsid w:val="008A681F"/>
    <w:rsid w:val="008A715E"/>
    <w:rsid w:val="008B2D6C"/>
    <w:rsid w:val="008B4376"/>
    <w:rsid w:val="008B4420"/>
    <w:rsid w:val="008B7B9E"/>
    <w:rsid w:val="008C4432"/>
    <w:rsid w:val="008C5A52"/>
    <w:rsid w:val="008D0CA7"/>
    <w:rsid w:val="008D46DB"/>
    <w:rsid w:val="008D4A77"/>
    <w:rsid w:val="008E026F"/>
    <w:rsid w:val="008E1D2D"/>
    <w:rsid w:val="008E3F69"/>
    <w:rsid w:val="008E4A07"/>
    <w:rsid w:val="008F18C1"/>
    <w:rsid w:val="008F2F78"/>
    <w:rsid w:val="008F33A7"/>
    <w:rsid w:val="008F4AA9"/>
    <w:rsid w:val="008F6361"/>
    <w:rsid w:val="0090171F"/>
    <w:rsid w:val="00902488"/>
    <w:rsid w:val="009058B9"/>
    <w:rsid w:val="00907053"/>
    <w:rsid w:val="009119F9"/>
    <w:rsid w:val="00916B2B"/>
    <w:rsid w:val="00930026"/>
    <w:rsid w:val="00930C8F"/>
    <w:rsid w:val="00930F1F"/>
    <w:rsid w:val="009339CF"/>
    <w:rsid w:val="009354F1"/>
    <w:rsid w:val="00940109"/>
    <w:rsid w:val="00940211"/>
    <w:rsid w:val="00940AEC"/>
    <w:rsid w:val="009416ED"/>
    <w:rsid w:val="009425C6"/>
    <w:rsid w:val="00954C36"/>
    <w:rsid w:val="009612EB"/>
    <w:rsid w:val="009629A6"/>
    <w:rsid w:val="00964263"/>
    <w:rsid w:val="00964CE3"/>
    <w:rsid w:val="00965C6C"/>
    <w:rsid w:val="00967897"/>
    <w:rsid w:val="0097137B"/>
    <w:rsid w:val="009733D8"/>
    <w:rsid w:val="009745C9"/>
    <w:rsid w:val="00974ACB"/>
    <w:rsid w:val="009756AD"/>
    <w:rsid w:val="009756BE"/>
    <w:rsid w:val="00976B67"/>
    <w:rsid w:val="00980444"/>
    <w:rsid w:val="00984703"/>
    <w:rsid w:val="0098616F"/>
    <w:rsid w:val="00987937"/>
    <w:rsid w:val="00990E5B"/>
    <w:rsid w:val="00991184"/>
    <w:rsid w:val="0099139B"/>
    <w:rsid w:val="009926C4"/>
    <w:rsid w:val="0099288F"/>
    <w:rsid w:val="00994989"/>
    <w:rsid w:val="00995C61"/>
    <w:rsid w:val="00996841"/>
    <w:rsid w:val="009A15A4"/>
    <w:rsid w:val="009A7916"/>
    <w:rsid w:val="009B127A"/>
    <w:rsid w:val="009B6498"/>
    <w:rsid w:val="009B6DDB"/>
    <w:rsid w:val="009C3779"/>
    <w:rsid w:val="009C554B"/>
    <w:rsid w:val="009D1CE4"/>
    <w:rsid w:val="009D33E5"/>
    <w:rsid w:val="009D38E9"/>
    <w:rsid w:val="009D6622"/>
    <w:rsid w:val="009D7121"/>
    <w:rsid w:val="009E10EF"/>
    <w:rsid w:val="009E1115"/>
    <w:rsid w:val="009E117F"/>
    <w:rsid w:val="009E2AE1"/>
    <w:rsid w:val="009E4965"/>
    <w:rsid w:val="009E708D"/>
    <w:rsid w:val="009F038F"/>
    <w:rsid w:val="009F30B4"/>
    <w:rsid w:val="009F4202"/>
    <w:rsid w:val="009F4CA9"/>
    <w:rsid w:val="00A003D5"/>
    <w:rsid w:val="00A02CBB"/>
    <w:rsid w:val="00A0608A"/>
    <w:rsid w:val="00A125CB"/>
    <w:rsid w:val="00A138FE"/>
    <w:rsid w:val="00A153BB"/>
    <w:rsid w:val="00A17150"/>
    <w:rsid w:val="00A20EB6"/>
    <w:rsid w:val="00A23FA0"/>
    <w:rsid w:val="00A252F8"/>
    <w:rsid w:val="00A265A8"/>
    <w:rsid w:val="00A31EF5"/>
    <w:rsid w:val="00A33132"/>
    <w:rsid w:val="00A35846"/>
    <w:rsid w:val="00A53CA8"/>
    <w:rsid w:val="00A56923"/>
    <w:rsid w:val="00A56937"/>
    <w:rsid w:val="00A62E3F"/>
    <w:rsid w:val="00A639DC"/>
    <w:rsid w:val="00A658C1"/>
    <w:rsid w:val="00A703F1"/>
    <w:rsid w:val="00A70499"/>
    <w:rsid w:val="00A7138C"/>
    <w:rsid w:val="00A76EEC"/>
    <w:rsid w:val="00A7724C"/>
    <w:rsid w:val="00A804F6"/>
    <w:rsid w:val="00A84EFA"/>
    <w:rsid w:val="00A85B17"/>
    <w:rsid w:val="00A860F4"/>
    <w:rsid w:val="00A87074"/>
    <w:rsid w:val="00A87083"/>
    <w:rsid w:val="00A871A9"/>
    <w:rsid w:val="00A91CD1"/>
    <w:rsid w:val="00A928FB"/>
    <w:rsid w:val="00A93D38"/>
    <w:rsid w:val="00AA38EB"/>
    <w:rsid w:val="00AA50C6"/>
    <w:rsid w:val="00AA5375"/>
    <w:rsid w:val="00AA6A87"/>
    <w:rsid w:val="00AA7F59"/>
    <w:rsid w:val="00AB0552"/>
    <w:rsid w:val="00AB139D"/>
    <w:rsid w:val="00AB1C6C"/>
    <w:rsid w:val="00AB56E6"/>
    <w:rsid w:val="00AC0BFC"/>
    <w:rsid w:val="00AC2237"/>
    <w:rsid w:val="00AC26DC"/>
    <w:rsid w:val="00AC4965"/>
    <w:rsid w:val="00AC4CEE"/>
    <w:rsid w:val="00AD33E9"/>
    <w:rsid w:val="00AD442B"/>
    <w:rsid w:val="00AD598F"/>
    <w:rsid w:val="00AE267A"/>
    <w:rsid w:val="00AE5375"/>
    <w:rsid w:val="00AE57A4"/>
    <w:rsid w:val="00AE5CC4"/>
    <w:rsid w:val="00AF1D88"/>
    <w:rsid w:val="00AF6D18"/>
    <w:rsid w:val="00B02FCF"/>
    <w:rsid w:val="00B03C8B"/>
    <w:rsid w:val="00B04288"/>
    <w:rsid w:val="00B13343"/>
    <w:rsid w:val="00B1376B"/>
    <w:rsid w:val="00B1751A"/>
    <w:rsid w:val="00B22F50"/>
    <w:rsid w:val="00B231C4"/>
    <w:rsid w:val="00B265C8"/>
    <w:rsid w:val="00B266DE"/>
    <w:rsid w:val="00B301D0"/>
    <w:rsid w:val="00B33A08"/>
    <w:rsid w:val="00B370BB"/>
    <w:rsid w:val="00B37D09"/>
    <w:rsid w:val="00B4113A"/>
    <w:rsid w:val="00B4517E"/>
    <w:rsid w:val="00B463DC"/>
    <w:rsid w:val="00B51E7E"/>
    <w:rsid w:val="00B52350"/>
    <w:rsid w:val="00B577CC"/>
    <w:rsid w:val="00B600A8"/>
    <w:rsid w:val="00B60719"/>
    <w:rsid w:val="00B609A3"/>
    <w:rsid w:val="00B62F6C"/>
    <w:rsid w:val="00B630E9"/>
    <w:rsid w:val="00B64E56"/>
    <w:rsid w:val="00B65841"/>
    <w:rsid w:val="00B65A00"/>
    <w:rsid w:val="00B66B80"/>
    <w:rsid w:val="00B67983"/>
    <w:rsid w:val="00B73F59"/>
    <w:rsid w:val="00B745C3"/>
    <w:rsid w:val="00B74BFA"/>
    <w:rsid w:val="00B762BF"/>
    <w:rsid w:val="00B80C97"/>
    <w:rsid w:val="00B82BE4"/>
    <w:rsid w:val="00B82BFE"/>
    <w:rsid w:val="00B878C4"/>
    <w:rsid w:val="00B90FCC"/>
    <w:rsid w:val="00B94CDF"/>
    <w:rsid w:val="00B95D60"/>
    <w:rsid w:val="00BA2548"/>
    <w:rsid w:val="00BA289F"/>
    <w:rsid w:val="00BA28FD"/>
    <w:rsid w:val="00BA2D6A"/>
    <w:rsid w:val="00BA41CE"/>
    <w:rsid w:val="00BA4F5A"/>
    <w:rsid w:val="00BA5C28"/>
    <w:rsid w:val="00BB0971"/>
    <w:rsid w:val="00BB0A2C"/>
    <w:rsid w:val="00BB531E"/>
    <w:rsid w:val="00BB590C"/>
    <w:rsid w:val="00BB5C63"/>
    <w:rsid w:val="00BB6E20"/>
    <w:rsid w:val="00BC70A2"/>
    <w:rsid w:val="00BD28DF"/>
    <w:rsid w:val="00BE62C6"/>
    <w:rsid w:val="00BF43DB"/>
    <w:rsid w:val="00BF492B"/>
    <w:rsid w:val="00BF6830"/>
    <w:rsid w:val="00BF6BDD"/>
    <w:rsid w:val="00BF6D40"/>
    <w:rsid w:val="00C02E99"/>
    <w:rsid w:val="00C05168"/>
    <w:rsid w:val="00C10870"/>
    <w:rsid w:val="00C109BE"/>
    <w:rsid w:val="00C14777"/>
    <w:rsid w:val="00C16F27"/>
    <w:rsid w:val="00C2215F"/>
    <w:rsid w:val="00C22DF8"/>
    <w:rsid w:val="00C34B9B"/>
    <w:rsid w:val="00C35B7C"/>
    <w:rsid w:val="00C363CB"/>
    <w:rsid w:val="00C4352B"/>
    <w:rsid w:val="00C43E2D"/>
    <w:rsid w:val="00C56835"/>
    <w:rsid w:val="00C60C61"/>
    <w:rsid w:val="00C61476"/>
    <w:rsid w:val="00C620AA"/>
    <w:rsid w:val="00C6218C"/>
    <w:rsid w:val="00C62E07"/>
    <w:rsid w:val="00C643BB"/>
    <w:rsid w:val="00C6558B"/>
    <w:rsid w:val="00C65C42"/>
    <w:rsid w:val="00C66C3B"/>
    <w:rsid w:val="00C725E7"/>
    <w:rsid w:val="00C823DB"/>
    <w:rsid w:val="00C82E33"/>
    <w:rsid w:val="00C8412F"/>
    <w:rsid w:val="00C846FE"/>
    <w:rsid w:val="00C878F8"/>
    <w:rsid w:val="00C93345"/>
    <w:rsid w:val="00C946AA"/>
    <w:rsid w:val="00C97065"/>
    <w:rsid w:val="00CA5590"/>
    <w:rsid w:val="00CA7B90"/>
    <w:rsid w:val="00CB03F3"/>
    <w:rsid w:val="00CB34EB"/>
    <w:rsid w:val="00CB561D"/>
    <w:rsid w:val="00CB5FCB"/>
    <w:rsid w:val="00CC11FD"/>
    <w:rsid w:val="00CC15AA"/>
    <w:rsid w:val="00CC2F10"/>
    <w:rsid w:val="00CC35D5"/>
    <w:rsid w:val="00CC711D"/>
    <w:rsid w:val="00CC76AF"/>
    <w:rsid w:val="00CD0885"/>
    <w:rsid w:val="00CD42F2"/>
    <w:rsid w:val="00CD66C4"/>
    <w:rsid w:val="00CD6B6E"/>
    <w:rsid w:val="00CE0996"/>
    <w:rsid w:val="00CE1229"/>
    <w:rsid w:val="00CE15AF"/>
    <w:rsid w:val="00CE41B7"/>
    <w:rsid w:val="00CF0388"/>
    <w:rsid w:val="00CF486D"/>
    <w:rsid w:val="00CF4E0F"/>
    <w:rsid w:val="00D03BCD"/>
    <w:rsid w:val="00D03DF8"/>
    <w:rsid w:val="00D04A39"/>
    <w:rsid w:val="00D119BB"/>
    <w:rsid w:val="00D127BE"/>
    <w:rsid w:val="00D1332B"/>
    <w:rsid w:val="00D17273"/>
    <w:rsid w:val="00D17AAC"/>
    <w:rsid w:val="00D207F0"/>
    <w:rsid w:val="00D210D3"/>
    <w:rsid w:val="00D22417"/>
    <w:rsid w:val="00D24CC1"/>
    <w:rsid w:val="00D24D22"/>
    <w:rsid w:val="00D25EB5"/>
    <w:rsid w:val="00D2604F"/>
    <w:rsid w:val="00D2668D"/>
    <w:rsid w:val="00D266D8"/>
    <w:rsid w:val="00D311A7"/>
    <w:rsid w:val="00D318B7"/>
    <w:rsid w:val="00D358A1"/>
    <w:rsid w:val="00D415E3"/>
    <w:rsid w:val="00D41FF6"/>
    <w:rsid w:val="00D42000"/>
    <w:rsid w:val="00D43AE8"/>
    <w:rsid w:val="00D527CB"/>
    <w:rsid w:val="00D537E7"/>
    <w:rsid w:val="00D5539F"/>
    <w:rsid w:val="00D62C3E"/>
    <w:rsid w:val="00D63C4F"/>
    <w:rsid w:val="00D66490"/>
    <w:rsid w:val="00D670A6"/>
    <w:rsid w:val="00D7342D"/>
    <w:rsid w:val="00D73AC7"/>
    <w:rsid w:val="00D756C2"/>
    <w:rsid w:val="00D75A67"/>
    <w:rsid w:val="00D75F16"/>
    <w:rsid w:val="00D83D9B"/>
    <w:rsid w:val="00D84793"/>
    <w:rsid w:val="00D91A22"/>
    <w:rsid w:val="00D93DF2"/>
    <w:rsid w:val="00DA1C77"/>
    <w:rsid w:val="00DA2845"/>
    <w:rsid w:val="00DA41B1"/>
    <w:rsid w:val="00DA55FD"/>
    <w:rsid w:val="00DA5ACD"/>
    <w:rsid w:val="00DB5446"/>
    <w:rsid w:val="00DC268C"/>
    <w:rsid w:val="00DC7903"/>
    <w:rsid w:val="00DD07D4"/>
    <w:rsid w:val="00DD282A"/>
    <w:rsid w:val="00DD3F7E"/>
    <w:rsid w:val="00DD7EF9"/>
    <w:rsid w:val="00DE0842"/>
    <w:rsid w:val="00DE18C9"/>
    <w:rsid w:val="00DE7680"/>
    <w:rsid w:val="00DE7688"/>
    <w:rsid w:val="00DF0166"/>
    <w:rsid w:val="00E027E3"/>
    <w:rsid w:val="00E03AB2"/>
    <w:rsid w:val="00E05CC4"/>
    <w:rsid w:val="00E068F5"/>
    <w:rsid w:val="00E10FD2"/>
    <w:rsid w:val="00E11882"/>
    <w:rsid w:val="00E13107"/>
    <w:rsid w:val="00E138E4"/>
    <w:rsid w:val="00E140BC"/>
    <w:rsid w:val="00E164C0"/>
    <w:rsid w:val="00E21C4F"/>
    <w:rsid w:val="00E21FA8"/>
    <w:rsid w:val="00E22DF0"/>
    <w:rsid w:val="00E26199"/>
    <w:rsid w:val="00E26A55"/>
    <w:rsid w:val="00E31B7A"/>
    <w:rsid w:val="00E3281B"/>
    <w:rsid w:val="00E33305"/>
    <w:rsid w:val="00E3520C"/>
    <w:rsid w:val="00E36358"/>
    <w:rsid w:val="00E40887"/>
    <w:rsid w:val="00E41938"/>
    <w:rsid w:val="00E41EDB"/>
    <w:rsid w:val="00E43A0B"/>
    <w:rsid w:val="00E43CDD"/>
    <w:rsid w:val="00E440FA"/>
    <w:rsid w:val="00E5132B"/>
    <w:rsid w:val="00E53B67"/>
    <w:rsid w:val="00E55FB0"/>
    <w:rsid w:val="00E56A57"/>
    <w:rsid w:val="00E61CCC"/>
    <w:rsid w:val="00E64480"/>
    <w:rsid w:val="00E72965"/>
    <w:rsid w:val="00E83B07"/>
    <w:rsid w:val="00E8691D"/>
    <w:rsid w:val="00E87B90"/>
    <w:rsid w:val="00E92C2B"/>
    <w:rsid w:val="00E95037"/>
    <w:rsid w:val="00E979D4"/>
    <w:rsid w:val="00E97EC9"/>
    <w:rsid w:val="00EA16D9"/>
    <w:rsid w:val="00EA180D"/>
    <w:rsid w:val="00EA2300"/>
    <w:rsid w:val="00EA35B3"/>
    <w:rsid w:val="00EA40B8"/>
    <w:rsid w:val="00EA5D12"/>
    <w:rsid w:val="00EB04C2"/>
    <w:rsid w:val="00EB0CE5"/>
    <w:rsid w:val="00EC1E3B"/>
    <w:rsid w:val="00EC3D18"/>
    <w:rsid w:val="00ED595B"/>
    <w:rsid w:val="00ED74D0"/>
    <w:rsid w:val="00EE06A4"/>
    <w:rsid w:val="00EE415E"/>
    <w:rsid w:val="00EE49C6"/>
    <w:rsid w:val="00EF0174"/>
    <w:rsid w:val="00EF454B"/>
    <w:rsid w:val="00EF581C"/>
    <w:rsid w:val="00F04418"/>
    <w:rsid w:val="00F04735"/>
    <w:rsid w:val="00F10896"/>
    <w:rsid w:val="00F11B2E"/>
    <w:rsid w:val="00F11F34"/>
    <w:rsid w:val="00F13D6F"/>
    <w:rsid w:val="00F16508"/>
    <w:rsid w:val="00F201D3"/>
    <w:rsid w:val="00F20DEF"/>
    <w:rsid w:val="00F21BA0"/>
    <w:rsid w:val="00F21D47"/>
    <w:rsid w:val="00F228F4"/>
    <w:rsid w:val="00F22F2C"/>
    <w:rsid w:val="00F24AEE"/>
    <w:rsid w:val="00F254D1"/>
    <w:rsid w:val="00F306E4"/>
    <w:rsid w:val="00F30D4F"/>
    <w:rsid w:val="00F30D55"/>
    <w:rsid w:val="00F328FC"/>
    <w:rsid w:val="00F405B0"/>
    <w:rsid w:val="00F40B17"/>
    <w:rsid w:val="00F40FE2"/>
    <w:rsid w:val="00F416D0"/>
    <w:rsid w:val="00F4234F"/>
    <w:rsid w:val="00F44BDB"/>
    <w:rsid w:val="00F5020E"/>
    <w:rsid w:val="00F530CD"/>
    <w:rsid w:val="00F54128"/>
    <w:rsid w:val="00F561A5"/>
    <w:rsid w:val="00F56C69"/>
    <w:rsid w:val="00F61854"/>
    <w:rsid w:val="00F6387A"/>
    <w:rsid w:val="00F63D82"/>
    <w:rsid w:val="00F66822"/>
    <w:rsid w:val="00F705A1"/>
    <w:rsid w:val="00F7737D"/>
    <w:rsid w:val="00F77808"/>
    <w:rsid w:val="00F808D0"/>
    <w:rsid w:val="00F80E88"/>
    <w:rsid w:val="00F826D5"/>
    <w:rsid w:val="00F863F0"/>
    <w:rsid w:val="00F92F14"/>
    <w:rsid w:val="00F97C26"/>
    <w:rsid w:val="00FA005D"/>
    <w:rsid w:val="00FA07D8"/>
    <w:rsid w:val="00FA1181"/>
    <w:rsid w:val="00FA37B4"/>
    <w:rsid w:val="00FA40BE"/>
    <w:rsid w:val="00FA6673"/>
    <w:rsid w:val="00FA72B2"/>
    <w:rsid w:val="00FB07DD"/>
    <w:rsid w:val="00FB1E9F"/>
    <w:rsid w:val="00FB2497"/>
    <w:rsid w:val="00FB27A9"/>
    <w:rsid w:val="00FB28A3"/>
    <w:rsid w:val="00FB5400"/>
    <w:rsid w:val="00FB6096"/>
    <w:rsid w:val="00FB6997"/>
    <w:rsid w:val="00FB6D37"/>
    <w:rsid w:val="00FB7C14"/>
    <w:rsid w:val="00FB7DB2"/>
    <w:rsid w:val="00FC0D3E"/>
    <w:rsid w:val="00FC3D50"/>
    <w:rsid w:val="00FC5959"/>
    <w:rsid w:val="00FC5DC9"/>
    <w:rsid w:val="00FC753E"/>
    <w:rsid w:val="00FD5BD3"/>
    <w:rsid w:val="00FE018B"/>
    <w:rsid w:val="00FE1306"/>
    <w:rsid w:val="00FE2359"/>
    <w:rsid w:val="00FE243D"/>
    <w:rsid w:val="00FE7389"/>
    <w:rsid w:val="00FF2872"/>
    <w:rsid w:val="00FF4B77"/>
    <w:rsid w:val="00FF7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2293C0D-18BB-4B63-8023-304CB53EB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id"/>
    </w:rPr>
  </w:style>
  <w:style w:type="paragraph" w:styleId="Heading1">
    <w:name w:val="heading 1"/>
    <w:basedOn w:val="Normal"/>
    <w:uiPriority w:val="1"/>
    <w:qFormat/>
    <w:pPr>
      <w:spacing w:before="67"/>
      <w:ind w:left="103"/>
      <w:outlineLvl w:val="0"/>
    </w:pPr>
    <w:rPr>
      <w:rFonts w:ascii="Arial" w:eastAsia="Arial" w:hAnsi="Arial" w:cs="Arial"/>
      <w:b/>
      <w:bCs/>
      <w:sz w:val="52"/>
      <w:szCs w:val="52"/>
    </w:rPr>
  </w:style>
  <w:style w:type="paragraph" w:styleId="Heading2">
    <w:name w:val="heading 2"/>
    <w:basedOn w:val="Normal"/>
    <w:uiPriority w:val="1"/>
    <w:qFormat/>
    <w:pPr>
      <w:ind w:left="860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ind w:left="482" w:hanging="361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ind w:left="132"/>
    </w:pPr>
    <w:rPr>
      <w:b/>
      <w:bCs/>
      <w:i/>
      <w:iCs/>
    </w:rPr>
  </w:style>
  <w:style w:type="paragraph" w:styleId="TOC3">
    <w:name w:val="toc 3"/>
    <w:basedOn w:val="Normal"/>
    <w:uiPriority w:val="1"/>
    <w:qFormat/>
    <w:pPr>
      <w:ind w:left="859" w:hanging="361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1580" w:hanging="685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423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234F"/>
    <w:rPr>
      <w:rFonts w:ascii="Calibri" w:eastAsia="Calibri" w:hAnsi="Calibri" w:cs="Calibri"/>
      <w:lang w:val="id"/>
    </w:rPr>
  </w:style>
  <w:style w:type="paragraph" w:styleId="Footer">
    <w:name w:val="footer"/>
    <w:basedOn w:val="Normal"/>
    <w:link w:val="FooterChar"/>
    <w:uiPriority w:val="99"/>
    <w:unhideWhenUsed/>
    <w:rsid w:val="00F423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234F"/>
    <w:rPr>
      <w:rFonts w:ascii="Calibri" w:eastAsia="Calibri" w:hAnsi="Calibri" w:cs="Calibri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89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survey.uny.ac.id/emonev-pbm/index/" TargetMode="External"/><Relationship Id="rId17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Sheet1!$B$4</c:f>
              <c:strCache>
                <c:ptCount val="1"/>
                <c:pt idx="0">
                  <c:v>Unsur/ Item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Sheet1!$C$3:$S$3</c:f>
              <c:strCache>
                <c:ptCount val="1"/>
                <c:pt idx="0">
                  <c:v>PROGRAM STUDI</c:v>
                </c:pt>
              </c:strCache>
            </c:strRef>
          </c:cat>
          <c:val>
            <c:numRef>
              <c:f>Sheet1!$C$4:$S$4</c:f>
              <c:numCache>
                <c:formatCode>General</c:formatCode>
                <c:ptCount val="17"/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6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Sheet1!$B$5</c:f>
              <c:strCache>
                <c:ptCount val="1"/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Sheet1!$C$3:$S$3</c:f>
              <c:strCache>
                <c:ptCount val="1"/>
                <c:pt idx="0">
                  <c:v>PROGRAM STUDI</c:v>
                </c:pt>
              </c:strCache>
            </c:strRef>
          </c:cat>
          <c:val>
            <c:numRef>
              <c:f>Sheet1!$C$5:$S$5</c:f>
              <c:numCache>
                <c:formatCode>General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2">
                  <c:v>0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Sheet1!$B$6</c:f>
              <c:strCache>
                <c:ptCount val="1"/>
                <c:pt idx="0">
                  <c:v>Persentase Pengisian (%)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Sheet1!$C$3:$S$3</c:f>
              <c:strCache>
                <c:ptCount val="1"/>
                <c:pt idx="0">
                  <c:v>PROGRAM STUDI</c:v>
                </c:pt>
              </c:strCache>
            </c:strRef>
          </c:cat>
          <c:val>
            <c:numRef>
              <c:f>Sheet1!$C$6:$S$6</c:f>
              <c:numCache>
                <c:formatCode>0.00%</c:formatCode>
                <c:ptCount val="17"/>
                <c:pt idx="0">
                  <c:v>0.74750000000000005</c:v>
                </c:pt>
                <c:pt idx="1">
                  <c:v>1.0368999999999999</c:v>
                </c:pt>
                <c:pt idx="2">
                  <c:v>1.0301</c:v>
                </c:pt>
                <c:pt idx="3">
                  <c:v>0.89959999999999996</c:v>
                </c:pt>
                <c:pt idx="4">
                  <c:v>0.92679999999999996</c:v>
                </c:pt>
                <c:pt idx="5">
                  <c:v>0.94379999999999997</c:v>
                </c:pt>
                <c:pt idx="6">
                  <c:v>1.6400000000000001E-2</c:v>
                </c:pt>
                <c:pt idx="7">
                  <c:v>0.96779999999999999</c:v>
                </c:pt>
                <c:pt idx="8">
                  <c:v>0.95030000000000003</c:v>
                </c:pt>
                <c:pt idx="9">
                  <c:v>0.97919999999999996</c:v>
                </c:pt>
                <c:pt idx="10">
                  <c:v>0.96160000000000001</c:v>
                </c:pt>
                <c:pt idx="11">
                  <c:v>6.8999999999999999E-3</c:v>
                </c:pt>
                <c:pt idx="12">
                  <c:v>0.94920000000000004</c:v>
                </c:pt>
                <c:pt idx="13">
                  <c:v>0.9768</c:v>
                </c:pt>
                <c:pt idx="14">
                  <c:v>0.94830000000000003</c:v>
                </c:pt>
                <c:pt idx="15">
                  <c:v>0.95520000000000005</c:v>
                </c:pt>
                <c:pt idx="16">
                  <c:v>0.89790000000000003</c:v>
                </c:pt>
              </c:numCache>
            </c:numRef>
          </c:val>
        </c:ser>
        <c:ser>
          <c:idx val="3"/>
          <c:order val="3"/>
          <c:tx>
            <c:strRef>
              <c:f>Sheet1!$B$7</c:f>
              <c:strCache>
                <c:ptCount val="1"/>
                <c:pt idx="0">
                  <c:v>Jumlah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Sheet1!$C$3:$S$3</c:f>
              <c:strCache>
                <c:ptCount val="1"/>
                <c:pt idx="0">
                  <c:v>PROGRAM STUDI</c:v>
                </c:pt>
              </c:strCache>
            </c:strRef>
          </c:cat>
          <c:val>
            <c:numRef>
              <c:f>Sheet1!$C$7:$S$7</c:f>
              <c:numCache>
                <c:formatCode>General</c:formatCode>
                <c:ptCount val="17"/>
                <c:pt idx="0">
                  <c:v>45</c:v>
                </c:pt>
                <c:pt idx="1">
                  <c:v>147</c:v>
                </c:pt>
                <c:pt idx="2">
                  <c:v>201</c:v>
                </c:pt>
                <c:pt idx="3">
                  <c:v>93</c:v>
                </c:pt>
                <c:pt idx="4">
                  <c:v>81</c:v>
                </c:pt>
                <c:pt idx="5">
                  <c:v>41</c:v>
                </c:pt>
                <c:pt idx="6">
                  <c:v>36</c:v>
                </c:pt>
                <c:pt idx="7">
                  <c:v>339</c:v>
                </c:pt>
                <c:pt idx="8">
                  <c:v>349</c:v>
                </c:pt>
                <c:pt idx="9">
                  <c:v>547</c:v>
                </c:pt>
                <c:pt idx="10">
                  <c:v>859</c:v>
                </c:pt>
                <c:pt idx="11">
                  <c:v>21</c:v>
                </c:pt>
                <c:pt idx="12">
                  <c:v>326</c:v>
                </c:pt>
                <c:pt idx="13">
                  <c:v>525</c:v>
                </c:pt>
                <c:pt idx="14">
                  <c:v>345</c:v>
                </c:pt>
                <c:pt idx="15">
                  <c:v>277</c:v>
                </c:pt>
                <c:pt idx="16">
                  <c:v>313</c:v>
                </c:pt>
              </c:numCache>
            </c:numRef>
          </c:val>
        </c:ser>
        <c:ser>
          <c:idx val="4"/>
          <c:order val="4"/>
          <c:tx>
            <c:strRef>
              <c:f>Sheet1!$B$8</c:f>
              <c:strCache>
                <c:ptCount val="1"/>
                <c:pt idx="0">
                  <c:v>Responden Mengisi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Sheet1!$C$3:$S$3</c:f>
              <c:strCache>
                <c:ptCount val="1"/>
                <c:pt idx="0">
                  <c:v>PROGRAM STUDI</c:v>
                </c:pt>
              </c:strCache>
            </c:strRef>
          </c:cat>
          <c:val>
            <c:numRef>
              <c:f>Sheet1!$C$8:$S$8</c:f>
              <c:numCache>
                <c:formatCode>General</c:formatCode>
                <c:ptCount val="17"/>
              </c:numCache>
            </c:numRef>
          </c:val>
        </c:ser>
        <c:ser>
          <c:idx val="5"/>
          <c:order val="5"/>
          <c:tx>
            <c:strRef>
              <c:f>Sheet1!$B$9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Sheet1!$C$3:$S$3</c:f>
              <c:strCache>
                <c:ptCount val="1"/>
                <c:pt idx="0">
                  <c:v>PROGRAM STUDI</c:v>
                </c:pt>
              </c:strCache>
            </c:strRef>
          </c:cat>
          <c:val>
            <c:numRef>
              <c:f>Sheet1!$C$9:$S$9</c:f>
              <c:numCache>
                <c:formatCode>General</c:formatCode>
                <c:ptCount val="17"/>
                <c:pt idx="0">
                  <c:v>126</c:v>
                </c:pt>
                <c:pt idx="1">
                  <c:v>158</c:v>
                </c:pt>
                <c:pt idx="2">
                  <c:v>233</c:v>
                </c:pt>
                <c:pt idx="3">
                  <c:v>133</c:v>
                </c:pt>
                <c:pt idx="4">
                  <c:v>96</c:v>
                </c:pt>
                <c:pt idx="5">
                  <c:v>49</c:v>
                </c:pt>
                <c:pt idx="6">
                  <c:v>396</c:v>
                </c:pt>
                <c:pt idx="7">
                  <c:v>367</c:v>
                </c:pt>
                <c:pt idx="8">
                  <c:v>398</c:v>
                </c:pt>
                <c:pt idx="9">
                  <c:v>603</c:v>
                </c:pt>
                <c:pt idx="10">
                  <c:v>937</c:v>
                </c:pt>
                <c:pt idx="11">
                  <c:v>386</c:v>
                </c:pt>
                <c:pt idx="12">
                  <c:v>371</c:v>
                </c:pt>
                <c:pt idx="13">
                  <c:v>571</c:v>
                </c:pt>
                <c:pt idx="14">
                  <c:v>423</c:v>
                </c:pt>
                <c:pt idx="15">
                  <c:v>328</c:v>
                </c:pt>
                <c:pt idx="16">
                  <c:v>416</c:v>
                </c:pt>
              </c:numCache>
            </c:numRef>
          </c:val>
        </c:ser>
        <c:ser>
          <c:idx val="6"/>
          <c:order val="6"/>
          <c:tx>
            <c:strRef>
              <c:f>Sheet1!$B$10</c:f>
              <c:strCache>
                <c:ptCount val="1"/>
                <c:pt idx="0">
                  <c:v>Responden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Sheet1!$C$3:$S$3</c:f>
              <c:strCache>
                <c:ptCount val="1"/>
                <c:pt idx="0">
                  <c:v>PROGRAM STUDI</c:v>
                </c:pt>
              </c:strCache>
            </c:strRef>
          </c:cat>
          <c:val>
            <c:numRef>
              <c:f>Sheet1!$C$10:$S$10</c:f>
              <c:numCache>
                <c:formatCode>General</c:formatCode>
                <c:ptCount val="17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73517152"/>
        <c:axId val="873514976"/>
      </c:barChart>
      <c:catAx>
        <c:axId val="873517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73514976"/>
        <c:crosses val="autoZero"/>
        <c:auto val="1"/>
        <c:lblAlgn val="ctr"/>
        <c:lblOffset val="100"/>
        <c:noMultiLvlLbl val="0"/>
      </c:catAx>
      <c:valAx>
        <c:axId val="873514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73517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Sheet1!$C$2:$C$3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Sheet1!$A$4:$B$32</c:f>
              <c:multiLvlStrCache>
                <c:ptCount val="28"/>
                <c:lvl>
                  <c:pt idx="0">
                    <c:v>Unsur/ Item</c:v>
                  </c:pt>
                  <c:pt idx="3">
                    <c:v>Kesesuaian bahan ajar praktik studio tiap pertemuan dengan rencana pembelajaran semester</c:v>
                  </c:pt>
                  <c:pt idx="4">
                    <c:v>Penguasaan dosen terhadap bahan ajar praktik studio secara umum</c:v>
                  </c:pt>
                  <c:pt idx="5">
                    <c:v>Kesesuaian bahan ajar praktik studio dengan bahan ajar teori</c:v>
                  </c:pt>
                  <c:pt idx="7">
                    <c:v>Kebermaknaan bahan/materi praktik terhadap profesi</c:v>
                  </c:pt>
                  <c:pt idx="9">
                    <c:v>Kejelasan dosen dalam penyampaian bahan ajar praktik studio</c:v>
                  </c:pt>
                  <c:pt idx="10">
                    <c:v>Kesesuaian cara mengajar yang digunakan dosen dengan bahan ajar praktik studio</c:v>
                  </c:pt>
                  <c:pt idx="11">
                    <c:v>Kemampuan dosen memotivasi mahasiswa dalam praktik studio</c:v>
                  </c:pt>
                  <c:pt idx="13">
                    <c:v>Kemampuan dosen melibatkan mahasiswa dalam praktik studio</c:v>
                  </c:pt>
                  <c:pt idx="15">
                    <c:v>Intensitas pembimbingan dosen selama praktik studio</c:v>
                  </c:pt>
                  <c:pt idx="17">
                    <c:v>Pemberian perhatian dosen terhadap mahasiswa yang mengalami kesulitan praktik studio</c:v>
                  </c:pt>
                  <c:pt idx="19">
                    <c:v>Kesesuaian media yang digunakan dengan bahan ajar praktik studio</c:v>
                  </c:pt>
                  <c:pt idx="20">
                    <c:v>Kesesuaian pemberian contoh dengan bahan ajar praktik studio</c:v>
                  </c:pt>
                  <c:pt idx="21">
                    <c:v>Keterampilan dosen dalam penggunaan media pembelajaran dlaam praktik studio</c:v>
                  </c:pt>
                  <c:pt idx="22">
                    <c:v>Pembahasan hasil kerja mahasiswa dalam praktik studio</c:v>
                  </c:pt>
                  <c:pt idx="23">
                    <c:v>Kemampuan dosen menanggapi pertanyaan/masukan dalam kegiatan praktik studio</c:v>
                  </c:pt>
                  <c:pt idx="24">
                    <c:v>Kesesuaian bahan ajar yang diujikan dengan bahan ajar praktik studio yang dipelajari</c:v>
                  </c:pt>
                  <c:pt idx="25">
                    <c:v>Penilaian terhadap semua aspek yang dikembangkan dalam praktik studio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6">
                    <c:v>3</c:v>
                  </c:pt>
                  <c:pt idx="8">
                    <c:v>4</c:v>
                  </c:pt>
                  <c:pt idx="9">
                    <c:v>5</c:v>
                  </c:pt>
                  <c:pt idx="10">
                    <c:v>6</c:v>
                  </c:pt>
                  <c:pt idx="12">
                    <c:v>7</c:v>
                  </c:pt>
                  <c:pt idx="14">
                    <c:v>8</c:v>
                  </c:pt>
                  <c:pt idx="16">
                    <c:v>9</c:v>
                  </c:pt>
                  <c:pt idx="18">
                    <c:v>10</c:v>
                  </c:pt>
                  <c:pt idx="19">
                    <c:v>11</c:v>
                  </c:pt>
                  <c:pt idx="20">
                    <c:v>12</c:v>
                  </c:pt>
                  <c:pt idx="21">
                    <c:v>13</c:v>
                  </c:pt>
                  <c:pt idx="22">
                    <c:v>14</c:v>
                  </c:pt>
                  <c:pt idx="23">
                    <c:v>15</c:v>
                  </c:pt>
                  <c:pt idx="24">
                    <c:v>16</c:v>
                  </c:pt>
                  <c:pt idx="25">
                    <c:v>17</c:v>
                  </c:pt>
                  <c:pt idx="26">
                    <c:v>Rerata/ Prodi</c:v>
                  </c:pt>
                  <c:pt idx="27">
                    <c:v>Ketegori</c:v>
                  </c:pt>
                </c:lvl>
              </c:multiLvlStrCache>
            </c:multiLvlStrRef>
          </c:cat>
          <c:val>
            <c:numRef>
              <c:f>Sheet1!$C$4:$C$32</c:f>
              <c:numCache>
                <c:formatCode>General</c:formatCode>
                <c:ptCount val="29"/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Sheet1!$D$2:$D$3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Sheet1!$A$4:$B$32</c:f>
              <c:multiLvlStrCache>
                <c:ptCount val="28"/>
                <c:lvl>
                  <c:pt idx="0">
                    <c:v>Unsur/ Item</c:v>
                  </c:pt>
                  <c:pt idx="3">
                    <c:v>Kesesuaian bahan ajar praktik studio tiap pertemuan dengan rencana pembelajaran semester</c:v>
                  </c:pt>
                  <c:pt idx="4">
                    <c:v>Penguasaan dosen terhadap bahan ajar praktik studio secara umum</c:v>
                  </c:pt>
                  <c:pt idx="5">
                    <c:v>Kesesuaian bahan ajar praktik studio dengan bahan ajar teori</c:v>
                  </c:pt>
                  <c:pt idx="7">
                    <c:v>Kebermaknaan bahan/materi praktik terhadap profesi</c:v>
                  </c:pt>
                  <c:pt idx="9">
                    <c:v>Kejelasan dosen dalam penyampaian bahan ajar praktik studio</c:v>
                  </c:pt>
                  <c:pt idx="10">
                    <c:v>Kesesuaian cara mengajar yang digunakan dosen dengan bahan ajar praktik studio</c:v>
                  </c:pt>
                  <c:pt idx="11">
                    <c:v>Kemampuan dosen memotivasi mahasiswa dalam praktik studio</c:v>
                  </c:pt>
                  <c:pt idx="13">
                    <c:v>Kemampuan dosen melibatkan mahasiswa dalam praktik studio</c:v>
                  </c:pt>
                  <c:pt idx="15">
                    <c:v>Intensitas pembimbingan dosen selama praktik studio</c:v>
                  </c:pt>
                  <c:pt idx="17">
                    <c:v>Pemberian perhatian dosen terhadap mahasiswa yang mengalami kesulitan praktik studio</c:v>
                  </c:pt>
                  <c:pt idx="19">
                    <c:v>Kesesuaian media yang digunakan dengan bahan ajar praktik studio</c:v>
                  </c:pt>
                  <c:pt idx="20">
                    <c:v>Kesesuaian pemberian contoh dengan bahan ajar praktik studio</c:v>
                  </c:pt>
                  <c:pt idx="21">
                    <c:v>Keterampilan dosen dalam penggunaan media pembelajaran dlaam praktik studio</c:v>
                  </c:pt>
                  <c:pt idx="22">
                    <c:v>Pembahasan hasil kerja mahasiswa dalam praktik studio</c:v>
                  </c:pt>
                  <c:pt idx="23">
                    <c:v>Kemampuan dosen menanggapi pertanyaan/masukan dalam kegiatan praktik studio</c:v>
                  </c:pt>
                  <c:pt idx="24">
                    <c:v>Kesesuaian bahan ajar yang diujikan dengan bahan ajar praktik studio yang dipelajari</c:v>
                  </c:pt>
                  <c:pt idx="25">
                    <c:v>Penilaian terhadap semua aspek yang dikembangkan dalam praktik studio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6">
                    <c:v>3</c:v>
                  </c:pt>
                  <c:pt idx="8">
                    <c:v>4</c:v>
                  </c:pt>
                  <c:pt idx="9">
                    <c:v>5</c:v>
                  </c:pt>
                  <c:pt idx="10">
                    <c:v>6</c:v>
                  </c:pt>
                  <c:pt idx="12">
                    <c:v>7</c:v>
                  </c:pt>
                  <c:pt idx="14">
                    <c:v>8</c:v>
                  </c:pt>
                  <c:pt idx="16">
                    <c:v>9</c:v>
                  </c:pt>
                  <c:pt idx="18">
                    <c:v>10</c:v>
                  </c:pt>
                  <c:pt idx="19">
                    <c:v>11</c:v>
                  </c:pt>
                  <c:pt idx="20">
                    <c:v>12</c:v>
                  </c:pt>
                  <c:pt idx="21">
                    <c:v>13</c:v>
                  </c:pt>
                  <c:pt idx="22">
                    <c:v>14</c:v>
                  </c:pt>
                  <c:pt idx="23">
                    <c:v>15</c:v>
                  </c:pt>
                  <c:pt idx="24">
                    <c:v>16</c:v>
                  </c:pt>
                  <c:pt idx="25">
                    <c:v>17</c:v>
                  </c:pt>
                  <c:pt idx="26">
                    <c:v>Rerata/ Prodi</c:v>
                  </c:pt>
                  <c:pt idx="27">
                    <c:v>Ketegori</c:v>
                  </c:pt>
                </c:lvl>
              </c:multiLvlStrCache>
            </c:multiLvlStrRef>
          </c:cat>
          <c:val>
            <c:numRef>
              <c:f>Sheet1!$D$4:$D$32</c:f>
              <c:numCache>
                <c:formatCode>General</c:formatCode>
                <c:ptCount val="29"/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Sheet1!$E$2:$E$3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Sheet1!$A$4:$B$32</c:f>
              <c:multiLvlStrCache>
                <c:ptCount val="28"/>
                <c:lvl>
                  <c:pt idx="0">
                    <c:v>Unsur/ Item</c:v>
                  </c:pt>
                  <c:pt idx="3">
                    <c:v>Kesesuaian bahan ajar praktik studio tiap pertemuan dengan rencana pembelajaran semester</c:v>
                  </c:pt>
                  <c:pt idx="4">
                    <c:v>Penguasaan dosen terhadap bahan ajar praktik studio secara umum</c:v>
                  </c:pt>
                  <c:pt idx="5">
                    <c:v>Kesesuaian bahan ajar praktik studio dengan bahan ajar teori</c:v>
                  </c:pt>
                  <c:pt idx="7">
                    <c:v>Kebermaknaan bahan/materi praktik terhadap profesi</c:v>
                  </c:pt>
                  <c:pt idx="9">
                    <c:v>Kejelasan dosen dalam penyampaian bahan ajar praktik studio</c:v>
                  </c:pt>
                  <c:pt idx="10">
                    <c:v>Kesesuaian cara mengajar yang digunakan dosen dengan bahan ajar praktik studio</c:v>
                  </c:pt>
                  <c:pt idx="11">
                    <c:v>Kemampuan dosen memotivasi mahasiswa dalam praktik studio</c:v>
                  </c:pt>
                  <c:pt idx="13">
                    <c:v>Kemampuan dosen melibatkan mahasiswa dalam praktik studio</c:v>
                  </c:pt>
                  <c:pt idx="15">
                    <c:v>Intensitas pembimbingan dosen selama praktik studio</c:v>
                  </c:pt>
                  <c:pt idx="17">
                    <c:v>Pemberian perhatian dosen terhadap mahasiswa yang mengalami kesulitan praktik studio</c:v>
                  </c:pt>
                  <c:pt idx="19">
                    <c:v>Kesesuaian media yang digunakan dengan bahan ajar praktik studio</c:v>
                  </c:pt>
                  <c:pt idx="20">
                    <c:v>Kesesuaian pemberian contoh dengan bahan ajar praktik studio</c:v>
                  </c:pt>
                  <c:pt idx="21">
                    <c:v>Keterampilan dosen dalam penggunaan media pembelajaran dlaam praktik studio</c:v>
                  </c:pt>
                  <c:pt idx="22">
                    <c:v>Pembahasan hasil kerja mahasiswa dalam praktik studio</c:v>
                  </c:pt>
                  <c:pt idx="23">
                    <c:v>Kemampuan dosen menanggapi pertanyaan/masukan dalam kegiatan praktik studio</c:v>
                  </c:pt>
                  <c:pt idx="24">
                    <c:v>Kesesuaian bahan ajar yang diujikan dengan bahan ajar praktik studio yang dipelajari</c:v>
                  </c:pt>
                  <c:pt idx="25">
                    <c:v>Penilaian terhadap semua aspek yang dikembangkan dalam praktik studio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6">
                    <c:v>3</c:v>
                  </c:pt>
                  <c:pt idx="8">
                    <c:v>4</c:v>
                  </c:pt>
                  <c:pt idx="9">
                    <c:v>5</c:v>
                  </c:pt>
                  <c:pt idx="10">
                    <c:v>6</c:v>
                  </c:pt>
                  <c:pt idx="12">
                    <c:v>7</c:v>
                  </c:pt>
                  <c:pt idx="14">
                    <c:v>8</c:v>
                  </c:pt>
                  <c:pt idx="16">
                    <c:v>9</c:v>
                  </c:pt>
                  <c:pt idx="18">
                    <c:v>10</c:v>
                  </c:pt>
                  <c:pt idx="19">
                    <c:v>11</c:v>
                  </c:pt>
                  <c:pt idx="20">
                    <c:v>12</c:v>
                  </c:pt>
                  <c:pt idx="21">
                    <c:v>13</c:v>
                  </c:pt>
                  <c:pt idx="22">
                    <c:v>14</c:v>
                  </c:pt>
                  <c:pt idx="23">
                    <c:v>15</c:v>
                  </c:pt>
                  <c:pt idx="24">
                    <c:v>16</c:v>
                  </c:pt>
                  <c:pt idx="25">
                    <c:v>17</c:v>
                  </c:pt>
                  <c:pt idx="26">
                    <c:v>Rerata/ Prodi</c:v>
                  </c:pt>
                  <c:pt idx="27">
                    <c:v>Ketegori</c:v>
                  </c:pt>
                </c:lvl>
              </c:multiLvlStrCache>
            </c:multiLvlStrRef>
          </c:cat>
          <c:val>
            <c:numRef>
              <c:f>Sheet1!$E$4:$E$32</c:f>
              <c:numCache>
                <c:formatCode>General</c:formatCode>
                <c:ptCount val="29"/>
                <c:pt idx="2">
                  <c:v>0</c:v>
                </c:pt>
                <c:pt idx="3">
                  <c:v>4.2300000000000004</c:v>
                </c:pt>
                <c:pt idx="4">
                  <c:v>4.21</c:v>
                </c:pt>
                <c:pt idx="5">
                  <c:v>4.2</c:v>
                </c:pt>
                <c:pt idx="7">
                  <c:v>4.2</c:v>
                </c:pt>
                <c:pt idx="9">
                  <c:v>4.1399999999999997</c:v>
                </c:pt>
                <c:pt idx="10">
                  <c:v>4.16</c:v>
                </c:pt>
                <c:pt idx="11">
                  <c:v>4.16</c:v>
                </c:pt>
                <c:pt idx="13">
                  <c:v>4.18</c:v>
                </c:pt>
                <c:pt idx="15">
                  <c:v>4.1500000000000004</c:v>
                </c:pt>
                <c:pt idx="17">
                  <c:v>4.1399999999999997</c:v>
                </c:pt>
                <c:pt idx="19">
                  <c:v>4.18</c:v>
                </c:pt>
                <c:pt idx="20">
                  <c:v>4.16</c:v>
                </c:pt>
                <c:pt idx="21">
                  <c:v>4.17</c:v>
                </c:pt>
                <c:pt idx="22">
                  <c:v>4.17</c:v>
                </c:pt>
                <c:pt idx="23">
                  <c:v>4.18</c:v>
                </c:pt>
                <c:pt idx="24">
                  <c:v>4.18</c:v>
                </c:pt>
                <c:pt idx="25">
                  <c:v>4.17</c:v>
                </c:pt>
                <c:pt idx="26">
                  <c:v>4.18</c:v>
                </c:pt>
                <c:pt idx="27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Sheet1!$F$2:$F$3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multiLvlStrRef>
              <c:f>Sheet1!$A$4:$B$32</c:f>
              <c:multiLvlStrCache>
                <c:ptCount val="28"/>
                <c:lvl>
                  <c:pt idx="0">
                    <c:v>Unsur/ Item</c:v>
                  </c:pt>
                  <c:pt idx="3">
                    <c:v>Kesesuaian bahan ajar praktik studio tiap pertemuan dengan rencana pembelajaran semester</c:v>
                  </c:pt>
                  <c:pt idx="4">
                    <c:v>Penguasaan dosen terhadap bahan ajar praktik studio secara umum</c:v>
                  </c:pt>
                  <c:pt idx="5">
                    <c:v>Kesesuaian bahan ajar praktik studio dengan bahan ajar teori</c:v>
                  </c:pt>
                  <c:pt idx="7">
                    <c:v>Kebermaknaan bahan/materi praktik terhadap profesi</c:v>
                  </c:pt>
                  <c:pt idx="9">
                    <c:v>Kejelasan dosen dalam penyampaian bahan ajar praktik studio</c:v>
                  </c:pt>
                  <c:pt idx="10">
                    <c:v>Kesesuaian cara mengajar yang digunakan dosen dengan bahan ajar praktik studio</c:v>
                  </c:pt>
                  <c:pt idx="11">
                    <c:v>Kemampuan dosen memotivasi mahasiswa dalam praktik studio</c:v>
                  </c:pt>
                  <c:pt idx="13">
                    <c:v>Kemampuan dosen melibatkan mahasiswa dalam praktik studio</c:v>
                  </c:pt>
                  <c:pt idx="15">
                    <c:v>Intensitas pembimbingan dosen selama praktik studio</c:v>
                  </c:pt>
                  <c:pt idx="17">
                    <c:v>Pemberian perhatian dosen terhadap mahasiswa yang mengalami kesulitan praktik studio</c:v>
                  </c:pt>
                  <c:pt idx="19">
                    <c:v>Kesesuaian media yang digunakan dengan bahan ajar praktik studio</c:v>
                  </c:pt>
                  <c:pt idx="20">
                    <c:v>Kesesuaian pemberian contoh dengan bahan ajar praktik studio</c:v>
                  </c:pt>
                  <c:pt idx="21">
                    <c:v>Keterampilan dosen dalam penggunaan media pembelajaran dlaam praktik studio</c:v>
                  </c:pt>
                  <c:pt idx="22">
                    <c:v>Pembahasan hasil kerja mahasiswa dalam praktik studio</c:v>
                  </c:pt>
                  <c:pt idx="23">
                    <c:v>Kemampuan dosen menanggapi pertanyaan/masukan dalam kegiatan praktik studio</c:v>
                  </c:pt>
                  <c:pt idx="24">
                    <c:v>Kesesuaian bahan ajar yang diujikan dengan bahan ajar praktik studio yang dipelajari</c:v>
                  </c:pt>
                  <c:pt idx="25">
                    <c:v>Penilaian terhadap semua aspek yang dikembangkan dalam praktik studio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6">
                    <c:v>3</c:v>
                  </c:pt>
                  <c:pt idx="8">
                    <c:v>4</c:v>
                  </c:pt>
                  <c:pt idx="9">
                    <c:v>5</c:v>
                  </c:pt>
                  <c:pt idx="10">
                    <c:v>6</c:v>
                  </c:pt>
                  <c:pt idx="12">
                    <c:v>7</c:v>
                  </c:pt>
                  <c:pt idx="14">
                    <c:v>8</c:v>
                  </c:pt>
                  <c:pt idx="16">
                    <c:v>9</c:v>
                  </c:pt>
                  <c:pt idx="18">
                    <c:v>10</c:v>
                  </c:pt>
                  <c:pt idx="19">
                    <c:v>11</c:v>
                  </c:pt>
                  <c:pt idx="20">
                    <c:v>12</c:v>
                  </c:pt>
                  <c:pt idx="21">
                    <c:v>13</c:v>
                  </c:pt>
                  <c:pt idx="22">
                    <c:v>14</c:v>
                  </c:pt>
                  <c:pt idx="23">
                    <c:v>15</c:v>
                  </c:pt>
                  <c:pt idx="24">
                    <c:v>16</c:v>
                  </c:pt>
                  <c:pt idx="25">
                    <c:v>17</c:v>
                  </c:pt>
                  <c:pt idx="26">
                    <c:v>Rerata/ Prodi</c:v>
                  </c:pt>
                  <c:pt idx="27">
                    <c:v>Ketegori</c:v>
                  </c:pt>
                </c:lvl>
              </c:multiLvlStrCache>
            </c:multiLvlStrRef>
          </c:cat>
          <c:val>
            <c:numRef>
              <c:f>Sheet1!$F$4:$F$32</c:f>
              <c:numCache>
                <c:formatCode>General</c:formatCode>
                <c:ptCount val="29"/>
                <c:pt idx="1">
                  <c:v>0</c:v>
                </c:pt>
                <c:pt idx="3">
                  <c:v>3</c:v>
                </c:pt>
                <c:pt idx="4">
                  <c:v>4</c:v>
                </c:pt>
                <c:pt idx="5">
                  <c:v>4</c:v>
                </c:pt>
                <c:pt idx="7">
                  <c:v>4</c:v>
                </c:pt>
                <c:pt idx="9">
                  <c:v>3</c:v>
                </c:pt>
                <c:pt idx="10">
                  <c:v>4</c:v>
                </c:pt>
                <c:pt idx="11">
                  <c:v>3</c:v>
                </c:pt>
                <c:pt idx="13">
                  <c:v>3</c:v>
                </c:pt>
                <c:pt idx="15">
                  <c:v>3</c:v>
                </c:pt>
                <c:pt idx="17">
                  <c:v>3</c:v>
                </c:pt>
                <c:pt idx="19">
                  <c:v>3</c:v>
                </c:pt>
                <c:pt idx="20">
                  <c:v>4</c:v>
                </c:pt>
                <c:pt idx="21">
                  <c:v>3</c:v>
                </c:pt>
                <c:pt idx="22">
                  <c:v>4</c:v>
                </c:pt>
                <c:pt idx="23">
                  <c:v>3</c:v>
                </c:pt>
                <c:pt idx="24">
                  <c:v>4</c:v>
                </c:pt>
                <c:pt idx="25">
                  <c:v>3</c:v>
                </c:pt>
                <c:pt idx="26">
                  <c:v>3.41</c:v>
                </c:pt>
                <c:pt idx="27">
                  <c:v>0</c:v>
                </c:pt>
              </c:numCache>
            </c:numRef>
          </c:val>
        </c:ser>
        <c:ser>
          <c:idx val="4"/>
          <c:order val="4"/>
          <c:tx>
            <c:strRef>
              <c:f>Sheet1!$G$2:$G$3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Sheet1!$A$4:$B$32</c:f>
              <c:multiLvlStrCache>
                <c:ptCount val="28"/>
                <c:lvl>
                  <c:pt idx="0">
                    <c:v>Unsur/ Item</c:v>
                  </c:pt>
                  <c:pt idx="3">
                    <c:v>Kesesuaian bahan ajar praktik studio tiap pertemuan dengan rencana pembelajaran semester</c:v>
                  </c:pt>
                  <c:pt idx="4">
                    <c:v>Penguasaan dosen terhadap bahan ajar praktik studio secara umum</c:v>
                  </c:pt>
                  <c:pt idx="5">
                    <c:v>Kesesuaian bahan ajar praktik studio dengan bahan ajar teori</c:v>
                  </c:pt>
                  <c:pt idx="7">
                    <c:v>Kebermaknaan bahan/materi praktik terhadap profesi</c:v>
                  </c:pt>
                  <c:pt idx="9">
                    <c:v>Kejelasan dosen dalam penyampaian bahan ajar praktik studio</c:v>
                  </c:pt>
                  <c:pt idx="10">
                    <c:v>Kesesuaian cara mengajar yang digunakan dosen dengan bahan ajar praktik studio</c:v>
                  </c:pt>
                  <c:pt idx="11">
                    <c:v>Kemampuan dosen memotivasi mahasiswa dalam praktik studio</c:v>
                  </c:pt>
                  <c:pt idx="13">
                    <c:v>Kemampuan dosen melibatkan mahasiswa dalam praktik studio</c:v>
                  </c:pt>
                  <c:pt idx="15">
                    <c:v>Intensitas pembimbingan dosen selama praktik studio</c:v>
                  </c:pt>
                  <c:pt idx="17">
                    <c:v>Pemberian perhatian dosen terhadap mahasiswa yang mengalami kesulitan praktik studio</c:v>
                  </c:pt>
                  <c:pt idx="19">
                    <c:v>Kesesuaian media yang digunakan dengan bahan ajar praktik studio</c:v>
                  </c:pt>
                  <c:pt idx="20">
                    <c:v>Kesesuaian pemberian contoh dengan bahan ajar praktik studio</c:v>
                  </c:pt>
                  <c:pt idx="21">
                    <c:v>Keterampilan dosen dalam penggunaan media pembelajaran dlaam praktik studio</c:v>
                  </c:pt>
                  <c:pt idx="22">
                    <c:v>Pembahasan hasil kerja mahasiswa dalam praktik studio</c:v>
                  </c:pt>
                  <c:pt idx="23">
                    <c:v>Kemampuan dosen menanggapi pertanyaan/masukan dalam kegiatan praktik studio</c:v>
                  </c:pt>
                  <c:pt idx="24">
                    <c:v>Kesesuaian bahan ajar yang diujikan dengan bahan ajar praktik studio yang dipelajari</c:v>
                  </c:pt>
                  <c:pt idx="25">
                    <c:v>Penilaian terhadap semua aspek yang dikembangkan dalam praktik studio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6">
                    <c:v>3</c:v>
                  </c:pt>
                  <c:pt idx="8">
                    <c:v>4</c:v>
                  </c:pt>
                  <c:pt idx="9">
                    <c:v>5</c:v>
                  </c:pt>
                  <c:pt idx="10">
                    <c:v>6</c:v>
                  </c:pt>
                  <c:pt idx="12">
                    <c:v>7</c:v>
                  </c:pt>
                  <c:pt idx="14">
                    <c:v>8</c:v>
                  </c:pt>
                  <c:pt idx="16">
                    <c:v>9</c:v>
                  </c:pt>
                  <c:pt idx="18">
                    <c:v>10</c:v>
                  </c:pt>
                  <c:pt idx="19">
                    <c:v>11</c:v>
                  </c:pt>
                  <c:pt idx="20">
                    <c:v>12</c:v>
                  </c:pt>
                  <c:pt idx="21">
                    <c:v>13</c:v>
                  </c:pt>
                  <c:pt idx="22">
                    <c:v>14</c:v>
                  </c:pt>
                  <c:pt idx="23">
                    <c:v>15</c:v>
                  </c:pt>
                  <c:pt idx="24">
                    <c:v>16</c:v>
                  </c:pt>
                  <c:pt idx="25">
                    <c:v>17</c:v>
                  </c:pt>
                  <c:pt idx="26">
                    <c:v>Rerata/ Prodi</c:v>
                  </c:pt>
                  <c:pt idx="27">
                    <c:v>Ketegori</c:v>
                  </c:pt>
                </c:lvl>
              </c:multiLvlStrCache>
            </c:multiLvlStrRef>
          </c:cat>
          <c:val>
            <c:numRef>
              <c:f>Sheet1!$G$4:$G$32</c:f>
              <c:numCache>
                <c:formatCode>General</c:formatCode>
                <c:ptCount val="29"/>
                <c:pt idx="0">
                  <c:v>0</c:v>
                </c:pt>
                <c:pt idx="2">
                  <c:v>0</c:v>
                </c:pt>
                <c:pt idx="3">
                  <c:v>4.12</c:v>
                </c:pt>
                <c:pt idx="4">
                  <c:v>4.1900000000000004</c:v>
                </c:pt>
                <c:pt idx="5">
                  <c:v>4.0999999999999996</c:v>
                </c:pt>
                <c:pt idx="7">
                  <c:v>4.21</c:v>
                </c:pt>
                <c:pt idx="9">
                  <c:v>4.1100000000000003</c:v>
                </c:pt>
                <c:pt idx="10">
                  <c:v>4.0599999999999996</c:v>
                </c:pt>
                <c:pt idx="11">
                  <c:v>4.13</c:v>
                </c:pt>
                <c:pt idx="13">
                  <c:v>4.0999999999999996</c:v>
                </c:pt>
                <c:pt idx="15">
                  <c:v>4.01</c:v>
                </c:pt>
                <c:pt idx="17">
                  <c:v>4.03</c:v>
                </c:pt>
                <c:pt idx="19">
                  <c:v>4.08</c:v>
                </c:pt>
                <c:pt idx="20">
                  <c:v>4.0599999999999996</c:v>
                </c:pt>
                <c:pt idx="21">
                  <c:v>4.0999999999999996</c:v>
                </c:pt>
                <c:pt idx="22">
                  <c:v>4.05</c:v>
                </c:pt>
                <c:pt idx="23">
                  <c:v>4.1500000000000004</c:v>
                </c:pt>
                <c:pt idx="24">
                  <c:v>4.0999999999999996</c:v>
                </c:pt>
                <c:pt idx="25">
                  <c:v>4.08</c:v>
                </c:pt>
                <c:pt idx="26">
                  <c:v>4.0999999999999996</c:v>
                </c:pt>
                <c:pt idx="27">
                  <c:v>0</c:v>
                </c:pt>
              </c:numCache>
            </c:numRef>
          </c:val>
        </c:ser>
        <c:ser>
          <c:idx val="5"/>
          <c:order val="5"/>
          <c:tx>
            <c:strRef>
              <c:f>Sheet1!$H$2:$H$3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multiLvlStrRef>
              <c:f>Sheet1!$A$4:$B$32</c:f>
              <c:multiLvlStrCache>
                <c:ptCount val="28"/>
                <c:lvl>
                  <c:pt idx="0">
                    <c:v>Unsur/ Item</c:v>
                  </c:pt>
                  <c:pt idx="3">
                    <c:v>Kesesuaian bahan ajar praktik studio tiap pertemuan dengan rencana pembelajaran semester</c:v>
                  </c:pt>
                  <c:pt idx="4">
                    <c:v>Penguasaan dosen terhadap bahan ajar praktik studio secara umum</c:v>
                  </c:pt>
                  <c:pt idx="5">
                    <c:v>Kesesuaian bahan ajar praktik studio dengan bahan ajar teori</c:v>
                  </c:pt>
                  <c:pt idx="7">
                    <c:v>Kebermaknaan bahan/materi praktik terhadap profesi</c:v>
                  </c:pt>
                  <c:pt idx="9">
                    <c:v>Kejelasan dosen dalam penyampaian bahan ajar praktik studio</c:v>
                  </c:pt>
                  <c:pt idx="10">
                    <c:v>Kesesuaian cara mengajar yang digunakan dosen dengan bahan ajar praktik studio</c:v>
                  </c:pt>
                  <c:pt idx="11">
                    <c:v>Kemampuan dosen memotivasi mahasiswa dalam praktik studio</c:v>
                  </c:pt>
                  <c:pt idx="13">
                    <c:v>Kemampuan dosen melibatkan mahasiswa dalam praktik studio</c:v>
                  </c:pt>
                  <c:pt idx="15">
                    <c:v>Intensitas pembimbingan dosen selama praktik studio</c:v>
                  </c:pt>
                  <c:pt idx="17">
                    <c:v>Pemberian perhatian dosen terhadap mahasiswa yang mengalami kesulitan praktik studio</c:v>
                  </c:pt>
                  <c:pt idx="19">
                    <c:v>Kesesuaian media yang digunakan dengan bahan ajar praktik studio</c:v>
                  </c:pt>
                  <c:pt idx="20">
                    <c:v>Kesesuaian pemberian contoh dengan bahan ajar praktik studio</c:v>
                  </c:pt>
                  <c:pt idx="21">
                    <c:v>Keterampilan dosen dalam penggunaan media pembelajaran dlaam praktik studio</c:v>
                  </c:pt>
                  <c:pt idx="22">
                    <c:v>Pembahasan hasil kerja mahasiswa dalam praktik studio</c:v>
                  </c:pt>
                  <c:pt idx="23">
                    <c:v>Kemampuan dosen menanggapi pertanyaan/masukan dalam kegiatan praktik studio</c:v>
                  </c:pt>
                  <c:pt idx="24">
                    <c:v>Kesesuaian bahan ajar yang diujikan dengan bahan ajar praktik studio yang dipelajari</c:v>
                  </c:pt>
                  <c:pt idx="25">
                    <c:v>Penilaian terhadap semua aspek yang dikembangkan dalam praktik studio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6">
                    <c:v>3</c:v>
                  </c:pt>
                  <c:pt idx="8">
                    <c:v>4</c:v>
                  </c:pt>
                  <c:pt idx="9">
                    <c:v>5</c:v>
                  </c:pt>
                  <c:pt idx="10">
                    <c:v>6</c:v>
                  </c:pt>
                  <c:pt idx="12">
                    <c:v>7</c:v>
                  </c:pt>
                  <c:pt idx="14">
                    <c:v>8</c:v>
                  </c:pt>
                  <c:pt idx="16">
                    <c:v>9</c:v>
                  </c:pt>
                  <c:pt idx="18">
                    <c:v>10</c:v>
                  </c:pt>
                  <c:pt idx="19">
                    <c:v>11</c:v>
                  </c:pt>
                  <c:pt idx="20">
                    <c:v>12</c:v>
                  </c:pt>
                  <c:pt idx="21">
                    <c:v>13</c:v>
                  </c:pt>
                  <c:pt idx="22">
                    <c:v>14</c:v>
                  </c:pt>
                  <c:pt idx="23">
                    <c:v>15</c:v>
                  </c:pt>
                  <c:pt idx="24">
                    <c:v>16</c:v>
                  </c:pt>
                  <c:pt idx="25">
                    <c:v>17</c:v>
                  </c:pt>
                  <c:pt idx="26">
                    <c:v>Rerata/ Prodi</c:v>
                  </c:pt>
                  <c:pt idx="27">
                    <c:v>Ketegori</c:v>
                  </c:pt>
                </c:lvl>
              </c:multiLvlStrCache>
            </c:multiLvlStrRef>
          </c:cat>
          <c:val>
            <c:numRef>
              <c:f>Sheet1!$H$4:$H$32</c:f>
              <c:numCache>
                <c:formatCode>General</c:formatCode>
                <c:ptCount val="29"/>
                <c:pt idx="1">
                  <c:v>0</c:v>
                </c:pt>
                <c:pt idx="2">
                  <c:v>0</c:v>
                </c:pt>
                <c:pt idx="3">
                  <c:v>4.33</c:v>
                </c:pt>
                <c:pt idx="4">
                  <c:v>4.38</c:v>
                </c:pt>
                <c:pt idx="5">
                  <c:v>4.32</c:v>
                </c:pt>
                <c:pt idx="7">
                  <c:v>4.37</c:v>
                </c:pt>
                <c:pt idx="9">
                  <c:v>4.2699999999999996</c:v>
                </c:pt>
                <c:pt idx="10">
                  <c:v>4.28</c:v>
                </c:pt>
                <c:pt idx="11">
                  <c:v>4.24</c:v>
                </c:pt>
                <c:pt idx="13">
                  <c:v>4.3499999999999996</c:v>
                </c:pt>
                <c:pt idx="15">
                  <c:v>4.26</c:v>
                </c:pt>
                <c:pt idx="17">
                  <c:v>4.24</c:v>
                </c:pt>
                <c:pt idx="19">
                  <c:v>4.2699999999999996</c:v>
                </c:pt>
                <c:pt idx="20">
                  <c:v>4.2699999999999996</c:v>
                </c:pt>
                <c:pt idx="21">
                  <c:v>4.3</c:v>
                </c:pt>
                <c:pt idx="22">
                  <c:v>4.29</c:v>
                </c:pt>
                <c:pt idx="23">
                  <c:v>4.3099999999999996</c:v>
                </c:pt>
                <c:pt idx="24">
                  <c:v>4.3</c:v>
                </c:pt>
                <c:pt idx="25">
                  <c:v>4.28</c:v>
                </c:pt>
                <c:pt idx="26">
                  <c:v>4.3</c:v>
                </c:pt>
                <c:pt idx="27">
                  <c:v>0</c:v>
                </c:pt>
              </c:numCache>
            </c:numRef>
          </c:val>
        </c:ser>
        <c:ser>
          <c:idx val="6"/>
          <c:order val="6"/>
          <c:tx>
            <c:strRef>
              <c:f>Sheet1!$I$2:$I$3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Sheet1!$A$4:$B$32</c:f>
              <c:multiLvlStrCache>
                <c:ptCount val="28"/>
                <c:lvl>
                  <c:pt idx="0">
                    <c:v>Unsur/ Item</c:v>
                  </c:pt>
                  <c:pt idx="3">
                    <c:v>Kesesuaian bahan ajar praktik studio tiap pertemuan dengan rencana pembelajaran semester</c:v>
                  </c:pt>
                  <c:pt idx="4">
                    <c:v>Penguasaan dosen terhadap bahan ajar praktik studio secara umum</c:v>
                  </c:pt>
                  <c:pt idx="5">
                    <c:v>Kesesuaian bahan ajar praktik studio dengan bahan ajar teori</c:v>
                  </c:pt>
                  <c:pt idx="7">
                    <c:v>Kebermaknaan bahan/materi praktik terhadap profesi</c:v>
                  </c:pt>
                  <c:pt idx="9">
                    <c:v>Kejelasan dosen dalam penyampaian bahan ajar praktik studio</c:v>
                  </c:pt>
                  <c:pt idx="10">
                    <c:v>Kesesuaian cara mengajar yang digunakan dosen dengan bahan ajar praktik studio</c:v>
                  </c:pt>
                  <c:pt idx="11">
                    <c:v>Kemampuan dosen memotivasi mahasiswa dalam praktik studio</c:v>
                  </c:pt>
                  <c:pt idx="13">
                    <c:v>Kemampuan dosen melibatkan mahasiswa dalam praktik studio</c:v>
                  </c:pt>
                  <c:pt idx="15">
                    <c:v>Intensitas pembimbingan dosen selama praktik studio</c:v>
                  </c:pt>
                  <c:pt idx="17">
                    <c:v>Pemberian perhatian dosen terhadap mahasiswa yang mengalami kesulitan praktik studio</c:v>
                  </c:pt>
                  <c:pt idx="19">
                    <c:v>Kesesuaian media yang digunakan dengan bahan ajar praktik studio</c:v>
                  </c:pt>
                  <c:pt idx="20">
                    <c:v>Kesesuaian pemberian contoh dengan bahan ajar praktik studio</c:v>
                  </c:pt>
                  <c:pt idx="21">
                    <c:v>Keterampilan dosen dalam penggunaan media pembelajaran dlaam praktik studio</c:v>
                  </c:pt>
                  <c:pt idx="22">
                    <c:v>Pembahasan hasil kerja mahasiswa dalam praktik studio</c:v>
                  </c:pt>
                  <c:pt idx="23">
                    <c:v>Kemampuan dosen menanggapi pertanyaan/masukan dalam kegiatan praktik studio</c:v>
                  </c:pt>
                  <c:pt idx="24">
                    <c:v>Kesesuaian bahan ajar yang diujikan dengan bahan ajar praktik studio yang dipelajari</c:v>
                  </c:pt>
                  <c:pt idx="25">
                    <c:v>Penilaian terhadap semua aspek yang dikembangkan dalam praktik studio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6">
                    <c:v>3</c:v>
                  </c:pt>
                  <c:pt idx="8">
                    <c:v>4</c:v>
                  </c:pt>
                  <c:pt idx="9">
                    <c:v>5</c:v>
                  </c:pt>
                  <c:pt idx="10">
                    <c:v>6</c:v>
                  </c:pt>
                  <c:pt idx="12">
                    <c:v>7</c:v>
                  </c:pt>
                  <c:pt idx="14">
                    <c:v>8</c:v>
                  </c:pt>
                  <c:pt idx="16">
                    <c:v>9</c:v>
                  </c:pt>
                  <c:pt idx="18">
                    <c:v>10</c:v>
                  </c:pt>
                  <c:pt idx="19">
                    <c:v>11</c:v>
                  </c:pt>
                  <c:pt idx="20">
                    <c:v>12</c:v>
                  </c:pt>
                  <c:pt idx="21">
                    <c:v>13</c:v>
                  </c:pt>
                  <c:pt idx="22">
                    <c:v>14</c:v>
                  </c:pt>
                  <c:pt idx="23">
                    <c:v>15</c:v>
                  </c:pt>
                  <c:pt idx="24">
                    <c:v>16</c:v>
                  </c:pt>
                  <c:pt idx="25">
                    <c:v>17</c:v>
                  </c:pt>
                  <c:pt idx="26">
                    <c:v>Rerata/ Prodi</c:v>
                  </c:pt>
                  <c:pt idx="27">
                    <c:v>Ketegori</c:v>
                  </c:pt>
                </c:lvl>
              </c:multiLvlStrCache>
            </c:multiLvlStrRef>
          </c:cat>
          <c:val>
            <c:numRef>
              <c:f>Sheet1!$I$4:$I$32</c:f>
              <c:numCache>
                <c:formatCode>General</c:formatCode>
                <c:ptCount val="29"/>
                <c:pt idx="1">
                  <c:v>0</c:v>
                </c:pt>
                <c:pt idx="3">
                  <c:v>4.3499999999999996</c:v>
                </c:pt>
                <c:pt idx="4">
                  <c:v>4.3899999999999997</c:v>
                </c:pt>
                <c:pt idx="5">
                  <c:v>4.3099999999999996</c:v>
                </c:pt>
                <c:pt idx="7">
                  <c:v>4.33</c:v>
                </c:pt>
                <c:pt idx="9">
                  <c:v>4.3</c:v>
                </c:pt>
                <c:pt idx="10">
                  <c:v>4.29</c:v>
                </c:pt>
                <c:pt idx="11">
                  <c:v>4.28</c:v>
                </c:pt>
                <c:pt idx="13">
                  <c:v>4.29</c:v>
                </c:pt>
                <c:pt idx="15">
                  <c:v>4.2300000000000004</c:v>
                </c:pt>
                <c:pt idx="17">
                  <c:v>4.28</c:v>
                </c:pt>
                <c:pt idx="19">
                  <c:v>4.2699999999999996</c:v>
                </c:pt>
                <c:pt idx="20">
                  <c:v>4.3</c:v>
                </c:pt>
                <c:pt idx="21">
                  <c:v>4.3</c:v>
                </c:pt>
                <c:pt idx="22">
                  <c:v>4.26</c:v>
                </c:pt>
                <c:pt idx="23">
                  <c:v>4.32</c:v>
                </c:pt>
                <c:pt idx="24">
                  <c:v>4.3</c:v>
                </c:pt>
                <c:pt idx="25">
                  <c:v>4.2699999999999996</c:v>
                </c:pt>
                <c:pt idx="26">
                  <c:v>4.3</c:v>
                </c:pt>
                <c:pt idx="27">
                  <c:v>0</c:v>
                </c:pt>
              </c:numCache>
            </c:numRef>
          </c:val>
        </c:ser>
        <c:ser>
          <c:idx val="7"/>
          <c:order val="7"/>
          <c:tx>
            <c:strRef>
              <c:f>Sheet1!$J$2:$J$3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Sheet1!$A$4:$B$32</c:f>
              <c:multiLvlStrCache>
                <c:ptCount val="28"/>
                <c:lvl>
                  <c:pt idx="0">
                    <c:v>Unsur/ Item</c:v>
                  </c:pt>
                  <c:pt idx="3">
                    <c:v>Kesesuaian bahan ajar praktik studio tiap pertemuan dengan rencana pembelajaran semester</c:v>
                  </c:pt>
                  <c:pt idx="4">
                    <c:v>Penguasaan dosen terhadap bahan ajar praktik studio secara umum</c:v>
                  </c:pt>
                  <c:pt idx="5">
                    <c:v>Kesesuaian bahan ajar praktik studio dengan bahan ajar teori</c:v>
                  </c:pt>
                  <c:pt idx="7">
                    <c:v>Kebermaknaan bahan/materi praktik terhadap profesi</c:v>
                  </c:pt>
                  <c:pt idx="9">
                    <c:v>Kejelasan dosen dalam penyampaian bahan ajar praktik studio</c:v>
                  </c:pt>
                  <c:pt idx="10">
                    <c:v>Kesesuaian cara mengajar yang digunakan dosen dengan bahan ajar praktik studio</c:v>
                  </c:pt>
                  <c:pt idx="11">
                    <c:v>Kemampuan dosen memotivasi mahasiswa dalam praktik studio</c:v>
                  </c:pt>
                  <c:pt idx="13">
                    <c:v>Kemampuan dosen melibatkan mahasiswa dalam praktik studio</c:v>
                  </c:pt>
                  <c:pt idx="15">
                    <c:v>Intensitas pembimbingan dosen selama praktik studio</c:v>
                  </c:pt>
                  <c:pt idx="17">
                    <c:v>Pemberian perhatian dosen terhadap mahasiswa yang mengalami kesulitan praktik studio</c:v>
                  </c:pt>
                  <c:pt idx="19">
                    <c:v>Kesesuaian media yang digunakan dengan bahan ajar praktik studio</c:v>
                  </c:pt>
                  <c:pt idx="20">
                    <c:v>Kesesuaian pemberian contoh dengan bahan ajar praktik studio</c:v>
                  </c:pt>
                  <c:pt idx="21">
                    <c:v>Keterampilan dosen dalam penggunaan media pembelajaran dlaam praktik studio</c:v>
                  </c:pt>
                  <c:pt idx="22">
                    <c:v>Pembahasan hasil kerja mahasiswa dalam praktik studio</c:v>
                  </c:pt>
                  <c:pt idx="23">
                    <c:v>Kemampuan dosen menanggapi pertanyaan/masukan dalam kegiatan praktik studio</c:v>
                  </c:pt>
                  <c:pt idx="24">
                    <c:v>Kesesuaian bahan ajar yang diujikan dengan bahan ajar praktik studio yang dipelajari</c:v>
                  </c:pt>
                  <c:pt idx="25">
                    <c:v>Penilaian terhadap semua aspek yang dikembangkan dalam praktik studio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6">
                    <c:v>3</c:v>
                  </c:pt>
                  <c:pt idx="8">
                    <c:v>4</c:v>
                  </c:pt>
                  <c:pt idx="9">
                    <c:v>5</c:v>
                  </c:pt>
                  <c:pt idx="10">
                    <c:v>6</c:v>
                  </c:pt>
                  <c:pt idx="12">
                    <c:v>7</c:v>
                  </c:pt>
                  <c:pt idx="14">
                    <c:v>8</c:v>
                  </c:pt>
                  <c:pt idx="16">
                    <c:v>9</c:v>
                  </c:pt>
                  <c:pt idx="18">
                    <c:v>10</c:v>
                  </c:pt>
                  <c:pt idx="19">
                    <c:v>11</c:v>
                  </c:pt>
                  <c:pt idx="20">
                    <c:v>12</c:v>
                  </c:pt>
                  <c:pt idx="21">
                    <c:v>13</c:v>
                  </c:pt>
                  <c:pt idx="22">
                    <c:v>14</c:v>
                  </c:pt>
                  <c:pt idx="23">
                    <c:v>15</c:v>
                  </c:pt>
                  <c:pt idx="24">
                    <c:v>16</c:v>
                  </c:pt>
                  <c:pt idx="25">
                    <c:v>17</c:v>
                  </c:pt>
                  <c:pt idx="26">
                    <c:v>Rerata/ Prodi</c:v>
                  </c:pt>
                  <c:pt idx="27">
                    <c:v>Ketegori</c:v>
                  </c:pt>
                </c:lvl>
              </c:multiLvlStrCache>
            </c:multiLvlStrRef>
          </c:cat>
          <c:val>
            <c:numRef>
              <c:f>Sheet1!$J$4:$J$32</c:f>
              <c:numCache>
                <c:formatCode>General</c:formatCode>
                <c:ptCount val="29"/>
                <c:pt idx="2">
                  <c:v>0</c:v>
                </c:pt>
                <c:pt idx="3">
                  <c:v>4.42</c:v>
                </c:pt>
                <c:pt idx="4">
                  <c:v>4.42</c:v>
                </c:pt>
                <c:pt idx="5">
                  <c:v>4.38</c:v>
                </c:pt>
                <c:pt idx="7">
                  <c:v>4.4000000000000004</c:v>
                </c:pt>
                <c:pt idx="9">
                  <c:v>4.37</c:v>
                </c:pt>
                <c:pt idx="10">
                  <c:v>4.34</c:v>
                </c:pt>
                <c:pt idx="11">
                  <c:v>4.3499999999999996</c:v>
                </c:pt>
                <c:pt idx="13">
                  <c:v>4.34</c:v>
                </c:pt>
                <c:pt idx="15">
                  <c:v>4.29</c:v>
                </c:pt>
                <c:pt idx="17">
                  <c:v>4.3099999999999996</c:v>
                </c:pt>
                <c:pt idx="19">
                  <c:v>4.37</c:v>
                </c:pt>
                <c:pt idx="20">
                  <c:v>4.3499999999999996</c:v>
                </c:pt>
                <c:pt idx="21">
                  <c:v>4.3600000000000003</c:v>
                </c:pt>
                <c:pt idx="22">
                  <c:v>4.34</c:v>
                </c:pt>
                <c:pt idx="23">
                  <c:v>4.3499999999999996</c:v>
                </c:pt>
                <c:pt idx="24">
                  <c:v>4.3600000000000003</c:v>
                </c:pt>
                <c:pt idx="25">
                  <c:v>4.34</c:v>
                </c:pt>
                <c:pt idx="26">
                  <c:v>4.3600000000000003</c:v>
                </c:pt>
                <c:pt idx="27">
                  <c:v>0</c:v>
                </c:pt>
              </c:numCache>
            </c:numRef>
          </c:val>
        </c:ser>
        <c:ser>
          <c:idx val="8"/>
          <c:order val="8"/>
          <c:tx>
            <c:strRef>
              <c:f>Sheet1!$K$2:$K$3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Sheet1!$A$4:$B$32</c:f>
              <c:multiLvlStrCache>
                <c:ptCount val="28"/>
                <c:lvl>
                  <c:pt idx="0">
                    <c:v>Unsur/ Item</c:v>
                  </c:pt>
                  <c:pt idx="3">
                    <c:v>Kesesuaian bahan ajar praktik studio tiap pertemuan dengan rencana pembelajaran semester</c:v>
                  </c:pt>
                  <c:pt idx="4">
                    <c:v>Penguasaan dosen terhadap bahan ajar praktik studio secara umum</c:v>
                  </c:pt>
                  <c:pt idx="5">
                    <c:v>Kesesuaian bahan ajar praktik studio dengan bahan ajar teori</c:v>
                  </c:pt>
                  <c:pt idx="7">
                    <c:v>Kebermaknaan bahan/materi praktik terhadap profesi</c:v>
                  </c:pt>
                  <c:pt idx="9">
                    <c:v>Kejelasan dosen dalam penyampaian bahan ajar praktik studio</c:v>
                  </c:pt>
                  <c:pt idx="10">
                    <c:v>Kesesuaian cara mengajar yang digunakan dosen dengan bahan ajar praktik studio</c:v>
                  </c:pt>
                  <c:pt idx="11">
                    <c:v>Kemampuan dosen memotivasi mahasiswa dalam praktik studio</c:v>
                  </c:pt>
                  <c:pt idx="13">
                    <c:v>Kemampuan dosen melibatkan mahasiswa dalam praktik studio</c:v>
                  </c:pt>
                  <c:pt idx="15">
                    <c:v>Intensitas pembimbingan dosen selama praktik studio</c:v>
                  </c:pt>
                  <c:pt idx="17">
                    <c:v>Pemberian perhatian dosen terhadap mahasiswa yang mengalami kesulitan praktik studio</c:v>
                  </c:pt>
                  <c:pt idx="19">
                    <c:v>Kesesuaian media yang digunakan dengan bahan ajar praktik studio</c:v>
                  </c:pt>
                  <c:pt idx="20">
                    <c:v>Kesesuaian pemberian contoh dengan bahan ajar praktik studio</c:v>
                  </c:pt>
                  <c:pt idx="21">
                    <c:v>Keterampilan dosen dalam penggunaan media pembelajaran dlaam praktik studio</c:v>
                  </c:pt>
                  <c:pt idx="22">
                    <c:v>Pembahasan hasil kerja mahasiswa dalam praktik studio</c:v>
                  </c:pt>
                  <c:pt idx="23">
                    <c:v>Kemampuan dosen menanggapi pertanyaan/masukan dalam kegiatan praktik studio</c:v>
                  </c:pt>
                  <c:pt idx="24">
                    <c:v>Kesesuaian bahan ajar yang diujikan dengan bahan ajar praktik studio yang dipelajari</c:v>
                  </c:pt>
                  <c:pt idx="25">
                    <c:v>Penilaian terhadap semua aspek yang dikembangkan dalam praktik studio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6">
                    <c:v>3</c:v>
                  </c:pt>
                  <c:pt idx="8">
                    <c:v>4</c:v>
                  </c:pt>
                  <c:pt idx="9">
                    <c:v>5</c:v>
                  </c:pt>
                  <c:pt idx="10">
                    <c:v>6</c:v>
                  </c:pt>
                  <c:pt idx="12">
                    <c:v>7</c:v>
                  </c:pt>
                  <c:pt idx="14">
                    <c:v>8</c:v>
                  </c:pt>
                  <c:pt idx="16">
                    <c:v>9</c:v>
                  </c:pt>
                  <c:pt idx="18">
                    <c:v>10</c:v>
                  </c:pt>
                  <c:pt idx="19">
                    <c:v>11</c:v>
                  </c:pt>
                  <c:pt idx="20">
                    <c:v>12</c:v>
                  </c:pt>
                  <c:pt idx="21">
                    <c:v>13</c:v>
                  </c:pt>
                  <c:pt idx="22">
                    <c:v>14</c:v>
                  </c:pt>
                  <c:pt idx="23">
                    <c:v>15</c:v>
                  </c:pt>
                  <c:pt idx="24">
                    <c:v>16</c:v>
                  </c:pt>
                  <c:pt idx="25">
                    <c:v>17</c:v>
                  </c:pt>
                  <c:pt idx="26">
                    <c:v>Rerata/ Prodi</c:v>
                  </c:pt>
                  <c:pt idx="27">
                    <c:v>Ketegori</c:v>
                  </c:pt>
                </c:lvl>
              </c:multiLvlStrCache>
            </c:multiLvlStrRef>
          </c:cat>
          <c:val>
            <c:numRef>
              <c:f>Sheet1!$K$4:$K$32</c:f>
              <c:numCache>
                <c:formatCode>General</c:formatCode>
                <c:ptCount val="29"/>
                <c:pt idx="2">
                  <c:v>0</c:v>
                </c:pt>
                <c:pt idx="3">
                  <c:v>4.2699999999999996</c:v>
                </c:pt>
                <c:pt idx="4">
                  <c:v>4.24</c:v>
                </c:pt>
                <c:pt idx="5">
                  <c:v>4.21</c:v>
                </c:pt>
                <c:pt idx="7">
                  <c:v>4.26</c:v>
                </c:pt>
                <c:pt idx="9">
                  <c:v>4.2300000000000004</c:v>
                </c:pt>
                <c:pt idx="10">
                  <c:v>4.17</c:v>
                </c:pt>
                <c:pt idx="11">
                  <c:v>4.1900000000000004</c:v>
                </c:pt>
                <c:pt idx="13">
                  <c:v>4.22</c:v>
                </c:pt>
                <c:pt idx="15">
                  <c:v>4.1900000000000004</c:v>
                </c:pt>
                <c:pt idx="17">
                  <c:v>4.2</c:v>
                </c:pt>
                <c:pt idx="19">
                  <c:v>4.2</c:v>
                </c:pt>
                <c:pt idx="20">
                  <c:v>4.21</c:v>
                </c:pt>
                <c:pt idx="21">
                  <c:v>4.21</c:v>
                </c:pt>
                <c:pt idx="22">
                  <c:v>4.22</c:v>
                </c:pt>
                <c:pt idx="23">
                  <c:v>4.26</c:v>
                </c:pt>
                <c:pt idx="24">
                  <c:v>4.21</c:v>
                </c:pt>
                <c:pt idx="25">
                  <c:v>4.21</c:v>
                </c:pt>
                <c:pt idx="26">
                  <c:v>4.22</c:v>
                </c:pt>
                <c:pt idx="27">
                  <c:v>0</c:v>
                </c:pt>
              </c:numCache>
            </c:numRef>
          </c:val>
        </c:ser>
        <c:ser>
          <c:idx val="9"/>
          <c:order val="9"/>
          <c:tx>
            <c:strRef>
              <c:f>Sheet1!$L$2:$L$3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Sheet1!$A$4:$B$32</c:f>
              <c:multiLvlStrCache>
                <c:ptCount val="28"/>
                <c:lvl>
                  <c:pt idx="0">
                    <c:v>Unsur/ Item</c:v>
                  </c:pt>
                  <c:pt idx="3">
                    <c:v>Kesesuaian bahan ajar praktik studio tiap pertemuan dengan rencana pembelajaran semester</c:v>
                  </c:pt>
                  <c:pt idx="4">
                    <c:v>Penguasaan dosen terhadap bahan ajar praktik studio secara umum</c:v>
                  </c:pt>
                  <c:pt idx="5">
                    <c:v>Kesesuaian bahan ajar praktik studio dengan bahan ajar teori</c:v>
                  </c:pt>
                  <c:pt idx="7">
                    <c:v>Kebermaknaan bahan/materi praktik terhadap profesi</c:v>
                  </c:pt>
                  <c:pt idx="9">
                    <c:v>Kejelasan dosen dalam penyampaian bahan ajar praktik studio</c:v>
                  </c:pt>
                  <c:pt idx="10">
                    <c:v>Kesesuaian cara mengajar yang digunakan dosen dengan bahan ajar praktik studio</c:v>
                  </c:pt>
                  <c:pt idx="11">
                    <c:v>Kemampuan dosen memotivasi mahasiswa dalam praktik studio</c:v>
                  </c:pt>
                  <c:pt idx="13">
                    <c:v>Kemampuan dosen melibatkan mahasiswa dalam praktik studio</c:v>
                  </c:pt>
                  <c:pt idx="15">
                    <c:v>Intensitas pembimbingan dosen selama praktik studio</c:v>
                  </c:pt>
                  <c:pt idx="17">
                    <c:v>Pemberian perhatian dosen terhadap mahasiswa yang mengalami kesulitan praktik studio</c:v>
                  </c:pt>
                  <c:pt idx="19">
                    <c:v>Kesesuaian media yang digunakan dengan bahan ajar praktik studio</c:v>
                  </c:pt>
                  <c:pt idx="20">
                    <c:v>Kesesuaian pemberian contoh dengan bahan ajar praktik studio</c:v>
                  </c:pt>
                  <c:pt idx="21">
                    <c:v>Keterampilan dosen dalam penggunaan media pembelajaran dlaam praktik studio</c:v>
                  </c:pt>
                  <c:pt idx="22">
                    <c:v>Pembahasan hasil kerja mahasiswa dalam praktik studio</c:v>
                  </c:pt>
                  <c:pt idx="23">
                    <c:v>Kemampuan dosen menanggapi pertanyaan/masukan dalam kegiatan praktik studio</c:v>
                  </c:pt>
                  <c:pt idx="24">
                    <c:v>Kesesuaian bahan ajar yang diujikan dengan bahan ajar praktik studio yang dipelajari</c:v>
                  </c:pt>
                  <c:pt idx="25">
                    <c:v>Penilaian terhadap semua aspek yang dikembangkan dalam praktik studio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6">
                    <c:v>3</c:v>
                  </c:pt>
                  <c:pt idx="8">
                    <c:v>4</c:v>
                  </c:pt>
                  <c:pt idx="9">
                    <c:v>5</c:v>
                  </c:pt>
                  <c:pt idx="10">
                    <c:v>6</c:v>
                  </c:pt>
                  <c:pt idx="12">
                    <c:v>7</c:v>
                  </c:pt>
                  <c:pt idx="14">
                    <c:v>8</c:v>
                  </c:pt>
                  <c:pt idx="16">
                    <c:v>9</c:v>
                  </c:pt>
                  <c:pt idx="18">
                    <c:v>10</c:v>
                  </c:pt>
                  <c:pt idx="19">
                    <c:v>11</c:v>
                  </c:pt>
                  <c:pt idx="20">
                    <c:v>12</c:v>
                  </c:pt>
                  <c:pt idx="21">
                    <c:v>13</c:v>
                  </c:pt>
                  <c:pt idx="22">
                    <c:v>14</c:v>
                  </c:pt>
                  <c:pt idx="23">
                    <c:v>15</c:v>
                  </c:pt>
                  <c:pt idx="24">
                    <c:v>16</c:v>
                  </c:pt>
                  <c:pt idx="25">
                    <c:v>17</c:v>
                  </c:pt>
                  <c:pt idx="26">
                    <c:v>Rerata/ Prodi</c:v>
                  </c:pt>
                  <c:pt idx="27">
                    <c:v>Ketegori</c:v>
                  </c:pt>
                </c:lvl>
              </c:multiLvlStrCache>
            </c:multiLvlStrRef>
          </c:cat>
          <c:val>
            <c:numRef>
              <c:f>Sheet1!$L$4:$L$32</c:f>
              <c:numCache>
                <c:formatCode>General</c:formatCode>
                <c:ptCount val="29"/>
                <c:pt idx="2">
                  <c:v>0</c:v>
                </c:pt>
                <c:pt idx="3">
                  <c:v>4.29</c:v>
                </c:pt>
                <c:pt idx="4">
                  <c:v>4.29</c:v>
                </c:pt>
                <c:pt idx="5">
                  <c:v>4.24</c:v>
                </c:pt>
                <c:pt idx="7">
                  <c:v>4.25</c:v>
                </c:pt>
                <c:pt idx="9">
                  <c:v>4.2</c:v>
                </c:pt>
                <c:pt idx="10">
                  <c:v>4.2</c:v>
                </c:pt>
                <c:pt idx="11">
                  <c:v>4.21</c:v>
                </c:pt>
                <c:pt idx="13">
                  <c:v>4.25</c:v>
                </c:pt>
                <c:pt idx="15">
                  <c:v>4.2300000000000004</c:v>
                </c:pt>
                <c:pt idx="17">
                  <c:v>4.21</c:v>
                </c:pt>
                <c:pt idx="19">
                  <c:v>4.2300000000000004</c:v>
                </c:pt>
                <c:pt idx="20">
                  <c:v>4.22</c:v>
                </c:pt>
                <c:pt idx="21">
                  <c:v>4.2300000000000004</c:v>
                </c:pt>
                <c:pt idx="22">
                  <c:v>4.24</c:v>
                </c:pt>
                <c:pt idx="23">
                  <c:v>4.25</c:v>
                </c:pt>
                <c:pt idx="24">
                  <c:v>4.26</c:v>
                </c:pt>
                <c:pt idx="25">
                  <c:v>4.25</c:v>
                </c:pt>
                <c:pt idx="26">
                  <c:v>4.24</c:v>
                </c:pt>
                <c:pt idx="27">
                  <c:v>0</c:v>
                </c:pt>
              </c:numCache>
            </c:numRef>
          </c:val>
        </c:ser>
        <c:ser>
          <c:idx val="10"/>
          <c:order val="10"/>
          <c:tx>
            <c:strRef>
              <c:f>Sheet1!$M$2:$M$3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Sheet1!$A$4:$B$32</c:f>
              <c:multiLvlStrCache>
                <c:ptCount val="28"/>
                <c:lvl>
                  <c:pt idx="0">
                    <c:v>Unsur/ Item</c:v>
                  </c:pt>
                  <c:pt idx="3">
                    <c:v>Kesesuaian bahan ajar praktik studio tiap pertemuan dengan rencana pembelajaran semester</c:v>
                  </c:pt>
                  <c:pt idx="4">
                    <c:v>Penguasaan dosen terhadap bahan ajar praktik studio secara umum</c:v>
                  </c:pt>
                  <c:pt idx="5">
                    <c:v>Kesesuaian bahan ajar praktik studio dengan bahan ajar teori</c:v>
                  </c:pt>
                  <c:pt idx="7">
                    <c:v>Kebermaknaan bahan/materi praktik terhadap profesi</c:v>
                  </c:pt>
                  <c:pt idx="9">
                    <c:v>Kejelasan dosen dalam penyampaian bahan ajar praktik studio</c:v>
                  </c:pt>
                  <c:pt idx="10">
                    <c:v>Kesesuaian cara mengajar yang digunakan dosen dengan bahan ajar praktik studio</c:v>
                  </c:pt>
                  <c:pt idx="11">
                    <c:v>Kemampuan dosen memotivasi mahasiswa dalam praktik studio</c:v>
                  </c:pt>
                  <c:pt idx="13">
                    <c:v>Kemampuan dosen melibatkan mahasiswa dalam praktik studio</c:v>
                  </c:pt>
                  <c:pt idx="15">
                    <c:v>Intensitas pembimbingan dosen selama praktik studio</c:v>
                  </c:pt>
                  <c:pt idx="17">
                    <c:v>Pemberian perhatian dosen terhadap mahasiswa yang mengalami kesulitan praktik studio</c:v>
                  </c:pt>
                  <c:pt idx="19">
                    <c:v>Kesesuaian media yang digunakan dengan bahan ajar praktik studio</c:v>
                  </c:pt>
                  <c:pt idx="20">
                    <c:v>Kesesuaian pemberian contoh dengan bahan ajar praktik studio</c:v>
                  </c:pt>
                  <c:pt idx="21">
                    <c:v>Keterampilan dosen dalam penggunaan media pembelajaran dlaam praktik studio</c:v>
                  </c:pt>
                  <c:pt idx="22">
                    <c:v>Pembahasan hasil kerja mahasiswa dalam praktik studio</c:v>
                  </c:pt>
                  <c:pt idx="23">
                    <c:v>Kemampuan dosen menanggapi pertanyaan/masukan dalam kegiatan praktik studio</c:v>
                  </c:pt>
                  <c:pt idx="24">
                    <c:v>Kesesuaian bahan ajar yang diujikan dengan bahan ajar praktik studio yang dipelajari</c:v>
                  </c:pt>
                  <c:pt idx="25">
                    <c:v>Penilaian terhadap semua aspek yang dikembangkan dalam praktik studio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6">
                    <c:v>3</c:v>
                  </c:pt>
                  <c:pt idx="8">
                    <c:v>4</c:v>
                  </c:pt>
                  <c:pt idx="9">
                    <c:v>5</c:v>
                  </c:pt>
                  <c:pt idx="10">
                    <c:v>6</c:v>
                  </c:pt>
                  <c:pt idx="12">
                    <c:v>7</c:v>
                  </c:pt>
                  <c:pt idx="14">
                    <c:v>8</c:v>
                  </c:pt>
                  <c:pt idx="16">
                    <c:v>9</c:v>
                  </c:pt>
                  <c:pt idx="18">
                    <c:v>10</c:v>
                  </c:pt>
                  <c:pt idx="19">
                    <c:v>11</c:v>
                  </c:pt>
                  <c:pt idx="20">
                    <c:v>12</c:v>
                  </c:pt>
                  <c:pt idx="21">
                    <c:v>13</c:v>
                  </c:pt>
                  <c:pt idx="22">
                    <c:v>14</c:v>
                  </c:pt>
                  <c:pt idx="23">
                    <c:v>15</c:v>
                  </c:pt>
                  <c:pt idx="24">
                    <c:v>16</c:v>
                  </c:pt>
                  <c:pt idx="25">
                    <c:v>17</c:v>
                  </c:pt>
                  <c:pt idx="26">
                    <c:v>Rerata/ Prodi</c:v>
                  </c:pt>
                  <c:pt idx="27">
                    <c:v>Ketegori</c:v>
                  </c:pt>
                </c:lvl>
              </c:multiLvlStrCache>
            </c:multiLvlStrRef>
          </c:cat>
          <c:val>
            <c:numRef>
              <c:f>Sheet1!$M$4:$M$32</c:f>
              <c:numCache>
                <c:formatCode>General</c:formatCode>
                <c:ptCount val="29"/>
                <c:pt idx="0">
                  <c:v>0</c:v>
                </c:pt>
                <c:pt idx="3">
                  <c:v>4.32</c:v>
                </c:pt>
                <c:pt idx="4">
                  <c:v>4.32</c:v>
                </c:pt>
                <c:pt idx="5">
                  <c:v>4.28</c:v>
                </c:pt>
                <c:pt idx="7">
                  <c:v>4.3</c:v>
                </c:pt>
                <c:pt idx="9">
                  <c:v>4.26</c:v>
                </c:pt>
                <c:pt idx="10">
                  <c:v>4.24</c:v>
                </c:pt>
                <c:pt idx="11">
                  <c:v>4.24</c:v>
                </c:pt>
                <c:pt idx="13">
                  <c:v>4.2699999999999996</c:v>
                </c:pt>
                <c:pt idx="15">
                  <c:v>4.22</c:v>
                </c:pt>
                <c:pt idx="17">
                  <c:v>4.24</c:v>
                </c:pt>
                <c:pt idx="19">
                  <c:v>4.26</c:v>
                </c:pt>
                <c:pt idx="20">
                  <c:v>4.26</c:v>
                </c:pt>
                <c:pt idx="21">
                  <c:v>4.2699999999999996</c:v>
                </c:pt>
                <c:pt idx="22">
                  <c:v>4.25</c:v>
                </c:pt>
                <c:pt idx="23">
                  <c:v>4.28</c:v>
                </c:pt>
                <c:pt idx="24">
                  <c:v>4.2699999999999996</c:v>
                </c:pt>
                <c:pt idx="25">
                  <c:v>4.25</c:v>
                </c:pt>
                <c:pt idx="26">
                  <c:v>4.2699999999999996</c:v>
                </c:pt>
                <c:pt idx="27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73516608"/>
        <c:axId val="873520416"/>
      </c:barChart>
      <c:catAx>
        <c:axId val="873516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73520416"/>
        <c:crosses val="autoZero"/>
        <c:auto val="1"/>
        <c:lblAlgn val="ctr"/>
        <c:lblOffset val="100"/>
        <c:noMultiLvlLbl val="0"/>
      </c:catAx>
      <c:valAx>
        <c:axId val="873520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73516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4.8358705161854761E-2"/>
          <c:y val="0.14393518518518519"/>
          <c:w val="0.95164129483814519"/>
          <c:h val="0.1482761009040536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Sheet1!$C$57:$C$58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Sheet1!$A$59:$B$81</c:f>
              <c:multiLvlStrCache>
                <c:ptCount val="23"/>
                <c:lvl>
                  <c:pt idx="0">
                    <c:v>Unsur/ Item</c:v>
                  </c:pt>
                  <c:pt idx="3">
                    <c:v>Ketercukupan prodi dalam menyelenggarakan pembekalan pra-proposal.</c:v>
                  </c:pt>
                  <c:pt idx="4">
                    <c:v>Kesesuaian tugas akhir dengan riset payung dosen</c:v>
                  </c:pt>
                  <c:pt idx="5">
                    <c:v>Penjadwalan oleh dosen terhadap proses pembimbingan</c:v>
                  </c:pt>
                  <c:pt idx="6">
                    <c:v>penyelesaian tugas akhir.</c:v>
                  </c:pt>
                  <c:pt idx="7">
                    <c:v>Penggunaan buku/kartu bimbingan dalam tugas akhir dipantau dengan menggunakan</c:v>
                  </c:pt>
                  <c:pt idx="8">
                    <c:v>buku/kartu bimbingan</c:v>
                  </c:pt>
                  <c:pt idx="9">
                    <c:v>Kualitas proses validasi dalam penyelesaian tugas akhir</c:v>
                  </c:pt>
                  <c:pt idx="10">
                    <c:v>Kemudahan dalam melakukan komunikasi dengan dosen pembimbing.</c:v>
                  </c:pt>
                  <c:pt idx="11">
                    <c:v>Dukungan dosen dalam memberi solusi terhadap permasalahan dalam</c:v>
                  </c:pt>
                  <c:pt idx="12">
                    <c:v>penyelesaian tugas akhir.</c:v>
                  </c:pt>
                  <c:pt idx="13">
                    <c:v>Kecermatan dosen terhadap hasil revisi dalam proses penulisan tugas akhir.</c:v>
                  </c:pt>
                  <c:pt idx="14">
                    <c:v>Dukungan dosen pembimbing dalam membantu mahasiswa untuk mendapatkan sumber pustaka yang sesuai dan</c:v>
                  </c:pt>
                  <c:pt idx="15">
                    <c:v>mutakhir.</c:v>
                  </c:pt>
                  <c:pt idx="16">
                    <c:v>Kecukupan intensitas pertemuan dengan dosen pembimbing dalam</c:v>
                  </c:pt>
                  <c:pt idx="17">
                    <c:v>penyelesaian tugas akhir.</c:v>
                  </c:pt>
                  <c:pt idx="18">
                    <c:v>Pengarahan dosen pembimbing kepada mahasiswa agar terhindar plagiasi dalam penulisan tugas akhir.</c:v>
                  </c:pt>
                  <c:pt idx="19">
                    <c:v>Pemantauan prodi terhadap kemajuan penyelesaian tugas akhir (misalnya ada pertemuan dengan melibatkan mahasiswa dan dosen pembimbing serta</c:v>
                  </c:pt>
                  <c:pt idx="20">
                    <c:v>prodi).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5">
                    <c:v>3</c:v>
                  </c:pt>
                  <c:pt idx="7">
                    <c:v>4</c:v>
                  </c:pt>
                  <c:pt idx="9">
                    <c:v>5</c:v>
                  </c:pt>
                  <c:pt idx="10">
                    <c:v>6</c:v>
                  </c:pt>
                  <c:pt idx="11">
                    <c:v>7</c:v>
                  </c:pt>
                  <c:pt idx="13">
                    <c:v>8</c:v>
                  </c:pt>
                  <c:pt idx="14">
                    <c:v>9</c:v>
                  </c:pt>
                  <c:pt idx="16">
                    <c:v>10</c:v>
                  </c:pt>
                  <c:pt idx="18">
                    <c:v>11</c:v>
                  </c:pt>
                  <c:pt idx="19">
                    <c:v>12</c:v>
                  </c:pt>
                  <c:pt idx="21">
                    <c:v>Rerata/ Prodi</c:v>
                  </c:pt>
                  <c:pt idx="22">
                    <c:v>Kategori</c:v>
                  </c:pt>
                </c:lvl>
              </c:multiLvlStrCache>
            </c:multiLvlStrRef>
          </c:cat>
          <c:val>
            <c:numRef>
              <c:f>Sheet1!$C$59:$C$81</c:f>
              <c:numCache>
                <c:formatCode>General</c:formatCode>
                <c:ptCount val="23"/>
              </c:numCache>
            </c:numRef>
          </c:val>
        </c:ser>
        <c:ser>
          <c:idx val="1"/>
          <c:order val="1"/>
          <c:tx>
            <c:strRef>
              <c:f>Sheet1!$D$57:$D$58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Sheet1!$A$59:$B$81</c:f>
              <c:multiLvlStrCache>
                <c:ptCount val="23"/>
                <c:lvl>
                  <c:pt idx="0">
                    <c:v>Unsur/ Item</c:v>
                  </c:pt>
                  <c:pt idx="3">
                    <c:v>Ketercukupan prodi dalam menyelenggarakan pembekalan pra-proposal.</c:v>
                  </c:pt>
                  <c:pt idx="4">
                    <c:v>Kesesuaian tugas akhir dengan riset payung dosen</c:v>
                  </c:pt>
                  <c:pt idx="5">
                    <c:v>Penjadwalan oleh dosen terhadap proses pembimbingan</c:v>
                  </c:pt>
                  <c:pt idx="6">
                    <c:v>penyelesaian tugas akhir.</c:v>
                  </c:pt>
                  <c:pt idx="7">
                    <c:v>Penggunaan buku/kartu bimbingan dalam tugas akhir dipantau dengan menggunakan</c:v>
                  </c:pt>
                  <c:pt idx="8">
                    <c:v>buku/kartu bimbingan</c:v>
                  </c:pt>
                  <c:pt idx="9">
                    <c:v>Kualitas proses validasi dalam penyelesaian tugas akhir</c:v>
                  </c:pt>
                  <c:pt idx="10">
                    <c:v>Kemudahan dalam melakukan komunikasi dengan dosen pembimbing.</c:v>
                  </c:pt>
                  <c:pt idx="11">
                    <c:v>Dukungan dosen dalam memberi solusi terhadap permasalahan dalam</c:v>
                  </c:pt>
                  <c:pt idx="12">
                    <c:v>penyelesaian tugas akhir.</c:v>
                  </c:pt>
                  <c:pt idx="13">
                    <c:v>Kecermatan dosen terhadap hasil revisi dalam proses penulisan tugas akhir.</c:v>
                  </c:pt>
                  <c:pt idx="14">
                    <c:v>Dukungan dosen pembimbing dalam membantu mahasiswa untuk mendapatkan sumber pustaka yang sesuai dan</c:v>
                  </c:pt>
                  <c:pt idx="15">
                    <c:v>mutakhir.</c:v>
                  </c:pt>
                  <c:pt idx="16">
                    <c:v>Kecukupan intensitas pertemuan dengan dosen pembimbing dalam</c:v>
                  </c:pt>
                  <c:pt idx="17">
                    <c:v>penyelesaian tugas akhir.</c:v>
                  </c:pt>
                  <c:pt idx="18">
                    <c:v>Pengarahan dosen pembimbing kepada mahasiswa agar terhindar plagiasi dalam penulisan tugas akhir.</c:v>
                  </c:pt>
                  <c:pt idx="19">
                    <c:v>Pemantauan prodi terhadap kemajuan penyelesaian tugas akhir (misalnya ada pertemuan dengan melibatkan mahasiswa dan dosen pembimbing serta</c:v>
                  </c:pt>
                  <c:pt idx="20">
                    <c:v>prodi).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5">
                    <c:v>3</c:v>
                  </c:pt>
                  <c:pt idx="7">
                    <c:v>4</c:v>
                  </c:pt>
                  <c:pt idx="9">
                    <c:v>5</c:v>
                  </c:pt>
                  <c:pt idx="10">
                    <c:v>6</c:v>
                  </c:pt>
                  <c:pt idx="11">
                    <c:v>7</c:v>
                  </c:pt>
                  <c:pt idx="13">
                    <c:v>8</c:v>
                  </c:pt>
                  <c:pt idx="14">
                    <c:v>9</c:v>
                  </c:pt>
                  <c:pt idx="16">
                    <c:v>10</c:v>
                  </c:pt>
                  <c:pt idx="18">
                    <c:v>11</c:v>
                  </c:pt>
                  <c:pt idx="19">
                    <c:v>12</c:v>
                  </c:pt>
                  <c:pt idx="21">
                    <c:v>Rerata/ Prodi</c:v>
                  </c:pt>
                  <c:pt idx="22">
                    <c:v>Kategori</c:v>
                  </c:pt>
                </c:lvl>
              </c:multiLvlStrCache>
            </c:multiLvlStrRef>
          </c:cat>
          <c:val>
            <c:numRef>
              <c:f>Sheet1!$D$59:$D$81</c:f>
              <c:numCache>
                <c:formatCode>General</c:formatCode>
                <c:ptCount val="23"/>
                <c:pt idx="1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Sheet1!$E$57:$E$58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Sheet1!$A$59:$B$81</c:f>
              <c:multiLvlStrCache>
                <c:ptCount val="23"/>
                <c:lvl>
                  <c:pt idx="0">
                    <c:v>Unsur/ Item</c:v>
                  </c:pt>
                  <c:pt idx="3">
                    <c:v>Ketercukupan prodi dalam menyelenggarakan pembekalan pra-proposal.</c:v>
                  </c:pt>
                  <c:pt idx="4">
                    <c:v>Kesesuaian tugas akhir dengan riset payung dosen</c:v>
                  </c:pt>
                  <c:pt idx="5">
                    <c:v>Penjadwalan oleh dosen terhadap proses pembimbingan</c:v>
                  </c:pt>
                  <c:pt idx="6">
                    <c:v>penyelesaian tugas akhir.</c:v>
                  </c:pt>
                  <c:pt idx="7">
                    <c:v>Penggunaan buku/kartu bimbingan dalam tugas akhir dipantau dengan menggunakan</c:v>
                  </c:pt>
                  <c:pt idx="8">
                    <c:v>buku/kartu bimbingan</c:v>
                  </c:pt>
                  <c:pt idx="9">
                    <c:v>Kualitas proses validasi dalam penyelesaian tugas akhir</c:v>
                  </c:pt>
                  <c:pt idx="10">
                    <c:v>Kemudahan dalam melakukan komunikasi dengan dosen pembimbing.</c:v>
                  </c:pt>
                  <c:pt idx="11">
                    <c:v>Dukungan dosen dalam memberi solusi terhadap permasalahan dalam</c:v>
                  </c:pt>
                  <c:pt idx="12">
                    <c:v>penyelesaian tugas akhir.</c:v>
                  </c:pt>
                  <c:pt idx="13">
                    <c:v>Kecermatan dosen terhadap hasil revisi dalam proses penulisan tugas akhir.</c:v>
                  </c:pt>
                  <c:pt idx="14">
                    <c:v>Dukungan dosen pembimbing dalam membantu mahasiswa untuk mendapatkan sumber pustaka yang sesuai dan</c:v>
                  </c:pt>
                  <c:pt idx="15">
                    <c:v>mutakhir.</c:v>
                  </c:pt>
                  <c:pt idx="16">
                    <c:v>Kecukupan intensitas pertemuan dengan dosen pembimbing dalam</c:v>
                  </c:pt>
                  <c:pt idx="17">
                    <c:v>penyelesaian tugas akhir.</c:v>
                  </c:pt>
                  <c:pt idx="18">
                    <c:v>Pengarahan dosen pembimbing kepada mahasiswa agar terhindar plagiasi dalam penulisan tugas akhir.</c:v>
                  </c:pt>
                  <c:pt idx="19">
                    <c:v>Pemantauan prodi terhadap kemajuan penyelesaian tugas akhir (misalnya ada pertemuan dengan melibatkan mahasiswa dan dosen pembimbing serta</c:v>
                  </c:pt>
                  <c:pt idx="20">
                    <c:v>prodi).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5">
                    <c:v>3</c:v>
                  </c:pt>
                  <c:pt idx="7">
                    <c:v>4</c:v>
                  </c:pt>
                  <c:pt idx="9">
                    <c:v>5</c:v>
                  </c:pt>
                  <c:pt idx="10">
                    <c:v>6</c:v>
                  </c:pt>
                  <c:pt idx="11">
                    <c:v>7</c:v>
                  </c:pt>
                  <c:pt idx="13">
                    <c:v>8</c:v>
                  </c:pt>
                  <c:pt idx="14">
                    <c:v>9</c:v>
                  </c:pt>
                  <c:pt idx="16">
                    <c:v>10</c:v>
                  </c:pt>
                  <c:pt idx="18">
                    <c:v>11</c:v>
                  </c:pt>
                  <c:pt idx="19">
                    <c:v>12</c:v>
                  </c:pt>
                  <c:pt idx="21">
                    <c:v>Rerata/ Prodi</c:v>
                  </c:pt>
                  <c:pt idx="22">
                    <c:v>Kategori</c:v>
                  </c:pt>
                </c:lvl>
              </c:multiLvlStrCache>
            </c:multiLvlStrRef>
          </c:cat>
          <c:val>
            <c:numRef>
              <c:f>Sheet1!$E$59:$E$81</c:f>
              <c:numCache>
                <c:formatCode>General</c:formatCode>
                <c:ptCount val="23"/>
                <c:pt idx="1">
                  <c:v>0</c:v>
                </c:pt>
                <c:pt idx="3">
                  <c:v>4.5999999999999996</c:v>
                </c:pt>
                <c:pt idx="4">
                  <c:v>4.42</c:v>
                </c:pt>
                <c:pt idx="5">
                  <c:v>4.37</c:v>
                </c:pt>
                <c:pt idx="7">
                  <c:v>4.18</c:v>
                </c:pt>
                <c:pt idx="9">
                  <c:v>4.41</c:v>
                </c:pt>
                <c:pt idx="10">
                  <c:v>4.46</c:v>
                </c:pt>
                <c:pt idx="11">
                  <c:v>4.5199999999999996</c:v>
                </c:pt>
                <c:pt idx="13">
                  <c:v>4.55</c:v>
                </c:pt>
                <c:pt idx="14">
                  <c:v>4.49</c:v>
                </c:pt>
                <c:pt idx="16">
                  <c:v>4.3899999999999997</c:v>
                </c:pt>
                <c:pt idx="18">
                  <c:v>4.55</c:v>
                </c:pt>
                <c:pt idx="19">
                  <c:v>4.43</c:v>
                </c:pt>
                <c:pt idx="21">
                  <c:v>4.45</c:v>
                </c:pt>
                <c:pt idx="22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Sheet1!$F$57:$F$58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multiLvlStrRef>
              <c:f>Sheet1!$A$59:$B$81</c:f>
              <c:multiLvlStrCache>
                <c:ptCount val="23"/>
                <c:lvl>
                  <c:pt idx="0">
                    <c:v>Unsur/ Item</c:v>
                  </c:pt>
                  <c:pt idx="3">
                    <c:v>Ketercukupan prodi dalam menyelenggarakan pembekalan pra-proposal.</c:v>
                  </c:pt>
                  <c:pt idx="4">
                    <c:v>Kesesuaian tugas akhir dengan riset payung dosen</c:v>
                  </c:pt>
                  <c:pt idx="5">
                    <c:v>Penjadwalan oleh dosen terhadap proses pembimbingan</c:v>
                  </c:pt>
                  <c:pt idx="6">
                    <c:v>penyelesaian tugas akhir.</c:v>
                  </c:pt>
                  <c:pt idx="7">
                    <c:v>Penggunaan buku/kartu bimbingan dalam tugas akhir dipantau dengan menggunakan</c:v>
                  </c:pt>
                  <c:pt idx="8">
                    <c:v>buku/kartu bimbingan</c:v>
                  </c:pt>
                  <c:pt idx="9">
                    <c:v>Kualitas proses validasi dalam penyelesaian tugas akhir</c:v>
                  </c:pt>
                  <c:pt idx="10">
                    <c:v>Kemudahan dalam melakukan komunikasi dengan dosen pembimbing.</c:v>
                  </c:pt>
                  <c:pt idx="11">
                    <c:v>Dukungan dosen dalam memberi solusi terhadap permasalahan dalam</c:v>
                  </c:pt>
                  <c:pt idx="12">
                    <c:v>penyelesaian tugas akhir.</c:v>
                  </c:pt>
                  <c:pt idx="13">
                    <c:v>Kecermatan dosen terhadap hasil revisi dalam proses penulisan tugas akhir.</c:v>
                  </c:pt>
                  <c:pt idx="14">
                    <c:v>Dukungan dosen pembimbing dalam membantu mahasiswa untuk mendapatkan sumber pustaka yang sesuai dan</c:v>
                  </c:pt>
                  <c:pt idx="15">
                    <c:v>mutakhir.</c:v>
                  </c:pt>
                  <c:pt idx="16">
                    <c:v>Kecukupan intensitas pertemuan dengan dosen pembimbing dalam</c:v>
                  </c:pt>
                  <c:pt idx="17">
                    <c:v>penyelesaian tugas akhir.</c:v>
                  </c:pt>
                  <c:pt idx="18">
                    <c:v>Pengarahan dosen pembimbing kepada mahasiswa agar terhindar plagiasi dalam penulisan tugas akhir.</c:v>
                  </c:pt>
                  <c:pt idx="19">
                    <c:v>Pemantauan prodi terhadap kemajuan penyelesaian tugas akhir (misalnya ada pertemuan dengan melibatkan mahasiswa dan dosen pembimbing serta</c:v>
                  </c:pt>
                  <c:pt idx="20">
                    <c:v>prodi).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5">
                    <c:v>3</c:v>
                  </c:pt>
                  <c:pt idx="7">
                    <c:v>4</c:v>
                  </c:pt>
                  <c:pt idx="9">
                    <c:v>5</c:v>
                  </c:pt>
                  <c:pt idx="10">
                    <c:v>6</c:v>
                  </c:pt>
                  <c:pt idx="11">
                    <c:v>7</c:v>
                  </c:pt>
                  <c:pt idx="13">
                    <c:v>8</c:v>
                  </c:pt>
                  <c:pt idx="14">
                    <c:v>9</c:v>
                  </c:pt>
                  <c:pt idx="16">
                    <c:v>10</c:v>
                  </c:pt>
                  <c:pt idx="18">
                    <c:v>11</c:v>
                  </c:pt>
                  <c:pt idx="19">
                    <c:v>12</c:v>
                  </c:pt>
                  <c:pt idx="21">
                    <c:v>Rerata/ Prodi</c:v>
                  </c:pt>
                  <c:pt idx="22">
                    <c:v>Kategori</c:v>
                  </c:pt>
                </c:lvl>
              </c:multiLvlStrCache>
            </c:multiLvlStrRef>
          </c:cat>
          <c:val>
            <c:numRef>
              <c:f>Sheet1!$F$59:$F$81</c:f>
              <c:numCache>
                <c:formatCode>General</c:formatCode>
                <c:ptCount val="23"/>
                <c:pt idx="1">
                  <c:v>0</c:v>
                </c:pt>
                <c:pt idx="3">
                  <c:v>4.34</c:v>
                </c:pt>
                <c:pt idx="4">
                  <c:v>4.3899999999999997</c:v>
                </c:pt>
                <c:pt idx="5">
                  <c:v>4.2300000000000004</c:v>
                </c:pt>
                <c:pt idx="7">
                  <c:v>3.92</c:v>
                </c:pt>
                <c:pt idx="9">
                  <c:v>4.2699999999999996</c:v>
                </c:pt>
                <c:pt idx="10">
                  <c:v>4.33</c:v>
                </c:pt>
                <c:pt idx="11">
                  <c:v>4.42</c:v>
                </c:pt>
                <c:pt idx="13">
                  <c:v>4.42</c:v>
                </c:pt>
                <c:pt idx="14">
                  <c:v>4.4000000000000004</c:v>
                </c:pt>
                <c:pt idx="16">
                  <c:v>4.22</c:v>
                </c:pt>
                <c:pt idx="18">
                  <c:v>4.38</c:v>
                </c:pt>
                <c:pt idx="19">
                  <c:v>4.1100000000000003</c:v>
                </c:pt>
                <c:pt idx="21">
                  <c:v>4.29</c:v>
                </c:pt>
                <c:pt idx="22">
                  <c:v>0</c:v>
                </c:pt>
              </c:numCache>
            </c:numRef>
          </c:val>
        </c:ser>
        <c:ser>
          <c:idx val="4"/>
          <c:order val="4"/>
          <c:tx>
            <c:strRef>
              <c:f>Sheet1!$G$57:$G$58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Sheet1!$A$59:$B$81</c:f>
              <c:multiLvlStrCache>
                <c:ptCount val="23"/>
                <c:lvl>
                  <c:pt idx="0">
                    <c:v>Unsur/ Item</c:v>
                  </c:pt>
                  <c:pt idx="3">
                    <c:v>Ketercukupan prodi dalam menyelenggarakan pembekalan pra-proposal.</c:v>
                  </c:pt>
                  <c:pt idx="4">
                    <c:v>Kesesuaian tugas akhir dengan riset payung dosen</c:v>
                  </c:pt>
                  <c:pt idx="5">
                    <c:v>Penjadwalan oleh dosen terhadap proses pembimbingan</c:v>
                  </c:pt>
                  <c:pt idx="6">
                    <c:v>penyelesaian tugas akhir.</c:v>
                  </c:pt>
                  <c:pt idx="7">
                    <c:v>Penggunaan buku/kartu bimbingan dalam tugas akhir dipantau dengan menggunakan</c:v>
                  </c:pt>
                  <c:pt idx="8">
                    <c:v>buku/kartu bimbingan</c:v>
                  </c:pt>
                  <c:pt idx="9">
                    <c:v>Kualitas proses validasi dalam penyelesaian tugas akhir</c:v>
                  </c:pt>
                  <c:pt idx="10">
                    <c:v>Kemudahan dalam melakukan komunikasi dengan dosen pembimbing.</c:v>
                  </c:pt>
                  <c:pt idx="11">
                    <c:v>Dukungan dosen dalam memberi solusi terhadap permasalahan dalam</c:v>
                  </c:pt>
                  <c:pt idx="12">
                    <c:v>penyelesaian tugas akhir.</c:v>
                  </c:pt>
                  <c:pt idx="13">
                    <c:v>Kecermatan dosen terhadap hasil revisi dalam proses penulisan tugas akhir.</c:v>
                  </c:pt>
                  <c:pt idx="14">
                    <c:v>Dukungan dosen pembimbing dalam membantu mahasiswa untuk mendapatkan sumber pustaka yang sesuai dan</c:v>
                  </c:pt>
                  <c:pt idx="15">
                    <c:v>mutakhir.</c:v>
                  </c:pt>
                  <c:pt idx="16">
                    <c:v>Kecukupan intensitas pertemuan dengan dosen pembimbing dalam</c:v>
                  </c:pt>
                  <c:pt idx="17">
                    <c:v>penyelesaian tugas akhir.</c:v>
                  </c:pt>
                  <c:pt idx="18">
                    <c:v>Pengarahan dosen pembimbing kepada mahasiswa agar terhindar plagiasi dalam penulisan tugas akhir.</c:v>
                  </c:pt>
                  <c:pt idx="19">
                    <c:v>Pemantauan prodi terhadap kemajuan penyelesaian tugas akhir (misalnya ada pertemuan dengan melibatkan mahasiswa dan dosen pembimbing serta</c:v>
                  </c:pt>
                  <c:pt idx="20">
                    <c:v>prodi).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5">
                    <c:v>3</c:v>
                  </c:pt>
                  <c:pt idx="7">
                    <c:v>4</c:v>
                  </c:pt>
                  <c:pt idx="9">
                    <c:v>5</c:v>
                  </c:pt>
                  <c:pt idx="10">
                    <c:v>6</c:v>
                  </c:pt>
                  <c:pt idx="11">
                    <c:v>7</c:v>
                  </c:pt>
                  <c:pt idx="13">
                    <c:v>8</c:v>
                  </c:pt>
                  <c:pt idx="14">
                    <c:v>9</c:v>
                  </c:pt>
                  <c:pt idx="16">
                    <c:v>10</c:v>
                  </c:pt>
                  <c:pt idx="18">
                    <c:v>11</c:v>
                  </c:pt>
                  <c:pt idx="19">
                    <c:v>12</c:v>
                  </c:pt>
                  <c:pt idx="21">
                    <c:v>Rerata/ Prodi</c:v>
                  </c:pt>
                  <c:pt idx="22">
                    <c:v>Kategori</c:v>
                  </c:pt>
                </c:lvl>
              </c:multiLvlStrCache>
            </c:multiLvlStrRef>
          </c:cat>
          <c:val>
            <c:numRef>
              <c:f>Sheet1!$G$59:$G$81</c:f>
              <c:numCache>
                <c:formatCode>General</c:formatCode>
                <c:ptCount val="23"/>
                <c:pt idx="1">
                  <c:v>0</c:v>
                </c:pt>
                <c:pt idx="3">
                  <c:v>4.4800000000000004</c:v>
                </c:pt>
                <c:pt idx="4">
                  <c:v>4.4400000000000004</c:v>
                </c:pt>
                <c:pt idx="5">
                  <c:v>4.47</c:v>
                </c:pt>
                <c:pt idx="7">
                  <c:v>4.3899999999999997</c:v>
                </c:pt>
                <c:pt idx="9">
                  <c:v>4.4400000000000004</c:v>
                </c:pt>
                <c:pt idx="10">
                  <c:v>4.5199999999999996</c:v>
                </c:pt>
                <c:pt idx="11">
                  <c:v>4.53</c:v>
                </c:pt>
                <c:pt idx="13">
                  <c:v>4.5999999999999996</c:v>
                </c:pt>
                <c:pt idx="14">
                  <c:v>4.5599999999999996</c:v>
                </c:pt>
                <c:pt idx="16">
                  <c:v>4.4800000000000004</c:v>
                </c:pt>
                <c:pt idx="18">
                  <c:v>4.55</c:v>
                </c:pt>
                <c:pt idx="19">
                  <c:v>4.5</c:v>
                </c:pt>
                <c:pt idx="21">
                  <c:v>4.5</c:v>
                </c:pt>
                <c:pt idx="22">
                  <c:v>0</c:v>
                </c:pt>
              </c:numCache>
            </c:numRef>
          </c:val>
        </c:ser>
        <c:ser>
          <c:idx val="5"/>
          <c:order val="5"/>
          <c:tx>
            <c:strRef>
              <c:f>Sheet1!$H$57:$H$58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multiLvlStrRef>
              <c:f>Sheet1!$A$59:$B$81</c:f>
              <c:multiLvlStrCache>
                <c:ptCount val="23"/>
                <c:lvl>
                  <c:pt idx="0">
                    <c:v>Unsur/ Item</c:v>
                  </c:pt>
                  <c:pt idx="3">
                    <c:v>Ketercukupan prodi dalam menyelenggarakan pembekalan pra-proposal.</c:v>
                  </c:pt>
                  <c:pt idx="4">
                    <c:v>Kesesuaian tugas akhir dengan riset payung dosen</c:v>
                  </c:pt>
                  <c:pt idx="5">
                    <c:v>Penjadwalan oleh dosen terhadap proses pembimbingan</c:v>
                  </c:pt>
                  <c:pt idx="6">
                    <c:v>penyelesaian tugas akhir.</c:v>
                  </c:pt>
                  <c:pt idx="7">
                    <c:v>Penggunaan buku/kartu bimbingan dalam tugas akhir dipantau dengan menggunakan</c:v>
                  </c:pt>
                  <c:pt idx="8">
                    <c:v>buku/kartu bimbingan</c:v>
                  </c:pt>
                  <c:pt idx="9">
                    <c:v>Kualitas proses validasi dalam penyelesaian tugas akhir</c:v>
                  </c:pt>
                  <c:pt idx="10">
                    <c:v>Kemudahan dalam melakukan komunikasi dengan dosen pembimbing.</c:v>
                  </c:pt>
                  <c:pt idx="11">
                    <c:v>Dukungan dosen dalam memberi solusi terhadap permasalahan dalam</c:v>
                  </c:pt>
                  <c:pt idx="12">
                    <c:v>penyelesaian tugas akhir.</c:v>
                  </c:pt>
                  <c:pt idx="13">
                    <c:v>Kecermatan dosen terhadap hasil revisi dalam proses penulisan tugas akhir.</c:v>
                  </c:pt>
                  <c:pt idx="14">
                    <c:v>Dukungan dosen pembimbing dalam membantu mahasiswa untuk mendapatkan sumber pustaka yang sesuai dan</c:v>
                  </c:pt>
                  <c:pt idx="15">
                    <c:v>mutakhir.</c:v>
                  </c:pt>
                  <c:pt idx="16">
                    <c:v>Kecukupan intensitas pertemuan dengan dosen pembimbing dalam</c:v>
                  </c:pt>
                  <c:pt idx="17">
                    <c:v>penyelesaian tugas akhir.</c:v>
                  </c:pt>
                  <c:pt idx="18">
                    <c:v>Pengarahan dosen pembimbing kepada mahasiswa agar terhindar plagiasi dalam penulisan tugas akhir.</c:v>
                  </c:pt>
                  <c:pt idx="19">
                    <c:v>Pemantauan prodi terhadap kemajuan penyelesaian tugas akhir (misalnya ada pertemuan dengan melibatkan mahasiswa dan dosen pembimbing serta</c:v>
                  </c:pt>
                  <c:pt idx="20">
                    <c:v>prodi).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5">
                    <c:v>3</c:v>
                  </c:pt>
                  <c:pt idx="7">
                    <c:v>4</c:v>
                  </c:pt>
                  <c:pt idx="9">
                    <c:v>5</c:v>
                  </c:pt>
                  <c:pt idx="10">
                    <c:v>6</c:v>
                  </c:pt>
                  <c:pt idx="11">
                    <c:v>7</c:v>
                  </c:pt>
                  <c:pt idx="13">
                    <c:v>8</c:v>
                  </c:pt>
                  <c:pt idx="14">
                    <c:v>9</c:v>
                  </c:pt>
                  <c:pt idx="16">
                    <c:v>10</c:v>
                  </c:pt>
                  <c:pt idx="18">
                    <c:v>11</c:v>
                  </c:pt>
                  <c:pt idx="19">
                    <c:v>12</c:v>
                  </c:pt>
                  <c:pt idx="21">
                    <c:v>Rerata/ Prodi</c:v>
                  </c:pt>
                  <c:pt idx="22">
                    <c:v>Kategori</c:v>
                  </c:pt>
                </c:lvl>
              </c:multiLvlStrCache>
            </c:multiLvlStrRef>
          </c:cat>
          <c:val>
            <c:numRef>
              <c:f>Sheet1!$H$59:$H$81</c:f>
              <c:numCache>
                <c:formatCode>General</c:formatCode>
                <c:ptCount val="23"/>
                <c:pt idx="1">
                  <c:v>0</c:v>
                </c:pt>
                <c:pt idx="3">
                  <c:v>4.41</c:v>
                </c:pt>
                <c:pt idx="4">
                  <c:v>4.18</c:v>
                </c:pt>
                <c:pt idx="5">
                  <c:v>4.12</c:v>
                </c:pt>
                <c:pt idx="7">
                  <c:v>3.94</c:v>
                </c:pt>
                <c:pt idx="9">
                  <c:v>4.12</c:v>
                </c:pt>
                <c:pt idx="10">
                  <c:v>4.3499999999999996</c:v>
                </c:pt>
                <c:pt idx="11">
                  <c:v>4.32</c:v>
                </c:pt>
                <c:pt idx="13">
                  <c:v>4.38</c:v>
                </c:pt>
                <c:pt idx="14">
                  <c:v>4.26</c:v>
                </c:pt>
                <c:pt idx="16">
                  <c:v>4.1500000000000004</c:v>
                </c:pt>
                <c:pt idx="18">
                  <c:v>4.26</c:v>
                </c:pt>
                <c:pt idx="19">
                  <c:v>4.18</c:v>
                </c:pt>
                <c:pt idx="21">
                  <c:v>4.22</c:v>
                </c:pt>
                <c:pt idx="22">
                  <c:v>0</c:v>
                </c:pt>
              </c:numCache>
            </c:numRef>
          </c:val>
        </c:ser>
        <c:ser>
          <c:idx val="6"/>
          <c:order val="6"/>
          <c:tx>
            <c:strRef>
              <c:f>Sheet1!$I$57:$I$58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Sheet1!$A$59:$B$81</c:f>
              <c:multiLvlStrCache>
                <c:ptCount val="23"/>
                <c:lvl>
                  <c:pt idx="0">
                    <c:v>Unsur/ Item</c:v>
                  </c:pt>
                  <c:pt idx="3">
                    <c:v>Ketercukupan prodi dalam menyelenggarakan pembekalan pra-proposal.</c:v>
                  </c:pt>
                  <c:pt idx="4">
                    <c:v>Kesesuaian tugas akhir dengan riset payung dosen</c:v>
                  </c:pt>
                  <c:pt idx="5">
                    <c:v>Penjadwalan oleh dosen terhadap proses pembimbingan</c:v>
                  </c:pt>
                  <c:pt idx="6">
                    <c:v>penyelesaian tugas akhir.</c:v>
                  </c:pt>
                  <c:pt idx="7">
                    <c:v>Penggunaan buku/kartu bimbingan dalam tugas akhir dipantau dengan menggunakan</c:v>
                  </c:pt>
                  <c:pt idx="8">
                    <c:v>buku/kartu bimbingan</c:v>
                  </c:pt>
                  <c:pt idx="9">
                    <c:v>Kualitas proses validasi dalam penyelesaian tugas akhir</c:v>
                  </c:pt>
                  <c:pt idx="10">
                    <c:v>Kemudahan dalam melakukan komunikasi dengan dosen pembimbing.</c:v>
                  </c:pt>
                  <c:pt idx="11">
                    <c:v>Dukungan dosen dalam memberi solusi terhadap permasalahan dalam</c:v>
                  </c:pt>
                  <c:pt idx="12">
                    <c:v>penyelesaian tugas akhir.</c:v>
                  </c:pt>
                  <c:pt idx="13">
                    <c:v>Kecermatan dosen terhadap hasil revisi dalam proses penulisan tugas akhir.</c:v>
                  </c:pt>
                  <c:pt idx="14">
                    <c:v>Dukungan dosen pembimbing dalam membantu mahasiswa untuk mendapatkan sumber pustaka yang sesuai dan</c:v>
                  </c:pt>
                  <c:pt idx="15">
                    <c:v>mutakhir.</c:v>
                  </c:pt>
                  <c:pt idx="16">
                    <c:v>Kecukupan intensitas pertemuan dengan dosen pembimbing dalam</c:v>
                  </c:pt>
                  <c:pt idx="17">
                    <c:v>penyelesaian tugas akhir.</c:v>
                  </c:pt>
                  <c:pt idx="18">
                    <c:v>Pengarahan dosen pembimbing kepada mahasiswa agar terhindar plagiasi dalam penulisan tugas akhir.</c:v>
                  </c:pt>
                  <c:pt idx="19">
                    <c:v>Pemantauan prodi terhadap kemajuan penyelesaian tugas akhir (misalnya ada pertemuan dengan melibatkan mahasiswa dan dosen pembimbing serta</c:v>
                  </c:pt>
                  <c:pt idx="20">
                    <c:v>prodi).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5">
                    <c:v>3</c:v>
                  </c:pt>
                  <c:pt idx="7">
                    <c:v>4</c:v>
                  </c:pt>
                  <c:pt idx="9">
                    <c:v>5</c:v>
                  </c:pt>
                  <c:pt idx="10">
                    <c:v>6</c:v>
                  </c:pt>
                  <c:pt idx="11">
                    <c:v>7</c:v>
                  </c:pt>
                  <c:pt idx="13">
                    <c:v>8</c:v>
                  </c:pt>
                  <c:pt idx="14">
                    <c:v>9</c:v>
                  </c:pt>
                  <c:pt idx="16">
                    <c:v>10</c:v>
                  </c:pt>
                  <c:pt idx="18">
                    <c:v>11</c:v>
                  </c:pt>
                  <c:pt idx="19">
                    <c:v>12</c:v>
                  </c:pt>
                  <c:pt idx="21">
                    <c:v>Rerata/ Prodi</c:v>
                  </c:pt>
                  <c:pt idx="22">
                    <c:v>Kategori</c:v>
                  </c:pt>
                </c:lvl>
              </c:multiLvlStrCache>
            </c:multiLvlStrRef>
          </c:cat>
          <c:val>
            <c:numRef>
              <c:f>Sheet1!$I$59:$I$81</c:f>
              <c:numCache>
                <c:formatCode>General</c:formatCode>
                <c:ptCount val="23"/>
                <c:pt idx="1">
                  <c:v>0</c:v>
                </c:pt>
                <c:pt idx="2">
                  <c:v>0</c:v>
                </c:pt>
                <c:pt idx="3">
                  <c:v>4.59</c:v>
                </c:pt>
                <c:pt idx="4">
                  <c:v>4.41</c:v>
                </c:pt>
                <c:pt idx="5">
                  <c:v>4.6399999999999997</c:v>
                </c:pt>
                <c:pt idx="7">
                  <c:v>4.55</c:v>
                </c:pt>
                <c:pt idx="9">
                  <c:v>4.6399999999999997</c:v>
                </c:pt>
                <c:pt idx="10">
                  <c:v>4.59</c:v>
                </c:pt>
                <c:pt idx="11">
                  <c:v>4.59</c:v>
                </c:pt>
                <c:pt idx="13">
                  <c:v>4.55</c:v>
                </c:pt>
                <c:pt idx="14">
                  <c:v>4.6399999999999997</c:v>
                </c:pt>
                <c:pt idx="16">
                  <c:v>4.6399999999999997</c:v>
                </c:pt>
                <c:pt idx="18">
                  <c:v>4.6399999999999997</c:v>
                </c:pt>
                <c:pt idx="19">
                  <c:v>4.59</c:v>
                </c:pt>
                <c:pt idx="21">
                  <c:v>4.59</c:v>
                </c:pt>
                <c:pt idx="22">
                  <c:v>0</c:v>
                </c:pt>
              </c:numCache>
            </c:numRef>
          </c:val>
        </c:ser>
        <c:ser>
          <c:idx val="7"/>
          <c:order val="7"/>
          <c:tx>
            <c:strRef>
              <c:f>Sheet1!$J$57:$J$58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Sheet1!$A$59:$B$81</c:f>
              <c:multiLvlStrCache>
                <c:ptCount val="23"/>
                <c:lvl>
                  <c:pt idx="0">
                    <c:v>Unsur/ Item</c:v>
                  </c:pt>
                  <c:pt idx="3">
                    <c:v>Ketercukupan prodi dalam menyelenggarakan pembekalan pra-proposal.</c:v>
                  </c:pt>
                  <c:pt idx="4">
                    <c:v>Kesesuaian tugas akhir dengan riset payung dosen</c:v>
                  </c:pt>
                  <c:pt idx="5">
                    <c:v>Penjadwalan oleh dosen terhadap proses pembimbingan</c:v>
                  </c:pt>
                  <c:pt idx="6">
                    <c:v>penyelesaian tugas akhir.</c:v>
                  </c:pt>
                  <c:pt idx="7">
                    <c:v>Penggunaan buku/kartu bimbingan dalam tugas akhir dipantau dengan menggunakan</c:v>
                  </c:pt>
                  <c:pt idx="8">
                    <c:v>buku/kartu bimbingan</c:v>
                  </c:pt>
                  <c:pt idx="9">
                    <c:v>Kualitas proses validasi dalam penyelesaian tugas akhir</c:v>
                  </c:pt>
                  <c:pt idx="10">
                    <c:v>Kemudahan dalam melakukan komunikasi dengan dosen pembimbing.</c:v>
                  </c:pt>
                  <c:pt idx="11">
                    <c:v>Dukungan dosen dalam memberi solusi terhadap permasalahan dalam</c:v>
                  </c:pt>
                  <c:pt idx="12">
                    <c:v>penyelesaian tugas akhir.</c:v>
                  </c:pt>
                  <c:pt idx="13">
                    <c:v>Kecermatan dosen terhadap hasil revisi dalam proses penulisan tugas akhir.</c:v>
                  </c:pt>
                  <c:pt idx="14">
                    <c:v>Dukungan dosen pembimbing dalam membantu mahasiswa untuk mendapatkan sumber pustaka yang sesuai dan</c:v>
                  </c:pt>
                  <c:pt idx="15">
                    <c:v>mutakhir.</c:v>
                  </c:pt>
                  <c:pt idx="16">
                    <c:v>Kecukupan intensitas pertemuan dengan dosen pembimbing dalam</c:v>
                  </c:pt>
                  <c:pt idx="17">
                    <c:v>penyelesaian tugas akhir.</c:v>
                  </c:pt>
                  <c:pt idx="18">
                    <c:v>Pengarahan dosen pembimbing kepada mahasiswa agar terhindar plagiasi dalam penulisan tugas akhir.</c:v>
                  </c:pt>
                  <c:pt idx="19">
                    <c:v>Pemantauan prodi terhadap kemajuan penyelesaian tugas akhir (misalnya ada pertemuan dengan melibatkan mahasiswa dan dosen pembimbing serta</c:v>
                  </c:pt>
                  <c:pt idx="20">
                    <c:v>prodi).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5">
                    <c:v>3</c:v>
                  </c:pt>
                  <c:pt idx="7">
                    <c:v>4</c:v>
                  </c:pt>
                  <c:pt idx="9">
                    <c:v>5</c:v>
                  </c:pt>
                  <c:pt idx="10">
                    <c:v>6</c:v>
                  </c:pt>
                  <c:pt idx="11">
                    <c:v>7</c:v>
                  </c:pt>
                  <c:pt idx="13">
                    <c:v>8</c:v>
                  </c:pt>
                  <c:pt idx="14">
                    <c:v>9</c:v>
                  </c:pt>
                  <c:pt idx="16">
                    <c:v>10</c:v>
                  </c:pt>
                  <c:pt idx="18">
                    <c:v>11</c:v>
                  </c:pt>
                  <c:pt idx="19">
                    <c:v>12</c:v>
                  </c:pt>
                  <c:pt idx="21">
                    <c:v>Rerata/ Prodi</c:v>
                  </c:pt>
                  <c:pt idx="22">
                    <c:v>Kategori</c:v>
                  </c:pt>
                </c:lvl>
              </c:multiLvlStrCache>
            </c:multiLvlStrRef>
          </c:cat>
          <c:val>
            <c:numRef>
              <c:f>Sheet1!$J$59:$J$81</c:f>
              <c:numCache>
                <c:formatCode>General</c:formatCode>
                <c:ptCount val="23"/>
                <c:pt idx="1">
                  <c:v>0</c:v>
                </c:pt>
                <c:pt idx="3">
                  <c:v>4.2</c:v>
                </c:pt>
                <c:pt idx="4">
                  <c:v>4.3099999999999996</c:v>
                </c:pt>
                <c:pt idx="5">
                  <c:v>4.2300000000000004</c:v>
                </c:pt>
                <c:pt idx="7">
                  <c:v>4</c:v>
                </c:pt>
                <c:pt idx="9">
                  <c:v>4.2300000000000004</c:v>
                </c:pt>
                <c:pt idx="10">
                  <c:v>4.38</c:v>
                </c:pt>
                <c:pt idx="11">
                  <c:v>4.29</c:v>
                </c:pt>
                <c:pt idx="13">
                  <c:v>4.28</c:v>
                </c:pt>
                <c:pt idx="14">
                  <c:v>4.2699999999999996</c:v>
                </c:pt>
                <c:pt idx="16">
                  <c:v>4.21</c:v>
                </c:pt>
                <c:pt idx="18">
                  <c:v>4.2699999999999996</c:v>
                </c:pt>
                <c:pt idx="19">
                  <c:v>4.1399999999999997</c:v>
                </c:pt>
                <c:pt idx="21">
                  <c:v>4.2300000000000004</c:v>
                </c:pt>
                <c:pt idx="22">
                  <c:v>0</c:v>
                </c:pt>
              </c:numCache>
            </c:numRef>
          </c:val>
        </c:ser>
        <c:ser>
          <c:idx val="8"/>
          <c:order val="8"/>
          <c:tx>
            <c:strRef>
              <c:f>Sheet1!$K$57:$K$58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Sheet1!$A$59:$B$81</c:f>
              <c:multiLvlStrCache>
                <c:ptCount val="23"/>
                <c:lvl>
                  <c:pt idx="0">
                    <c:v>Unsur/ Item</c:v>
                  </c:pt>
                  <c:pt idx="3">
                    <c:v>Ketercukupan prodi dalam menyelenggarakan pembekalan pra-proposal.</c:v>
                  </c:pt>
                  <c:pt idx="4">
                    <c:v>Kesesuaian tugas akhir dengan riset payung dosen</c:v>
                  </c:pt>
                  <c:pt idx="5">
                    <c:v>Penjadwalan oleh dosen terhadap proses pembimbingan</c:v>
                  </c:pt>
                  <c:pt idx="6">
                    <c:v>penyelesaian tugas akhir.</c:v>
                  </c:pt>
                  <c:pt idx="7">
                    <c:v>Penggunaan buku/kartu bimbingan dalam tugas akhir dipantau dengan menggunakan</c:v>
                  </c:pt>
                  <c:pt idx="8">
                    <c:v>buku/kartu bimbingan</c:v>
                  </c:pt>
                  <c:pt idx="9">
                    <c:v>Kualitas proses validasi dalam penyelesaian tugas akhir</c:v>
                  </c:pt>
                  <c:pt idx="10">
                    <c:v>Kemudahan dalam melakukan komunikasi dengan dosen pembimbing.</c:v>
                  </c:pt>
                  <c:pt idx="11">
                    <c:v>Dukungan dosen dalam memberi solusi terhadap permasalahan dalam</c:v>
                  </c:pt>
                  <c:pt idx="12">
                    <c:v>penyelesaian tugas akhir.</c:v>
                  </c:pt>
                  <c:pt idx="13">
                    <c:v>Kecermatan dosen terhadap hasil revisi dalam proses penulisan tugas akhir.</c:v>
                  </c:pt>
                  <c:pt idx="14">
                    <c:v>Dukungan dosen pembimbing dalam membantu mahasiswa untuk mendapatkan sumber pustaka yang sesuai dan</c:v>
                  </c:pt>
                  <c:pt idx="15">
                    <c:v>mutakhir.</c:v>
                  </c:pt>
                  <c:pt idx="16">
                    <c:v>Kecukupan intensitas pertemuan dengan dosen pembimbing dalam</c:v>
                  </c:pt>
                  <c:pt idx="17">
                    <c:v>penyelesaian tugas akhir.</c:v>
                  </c:pt>
                  <c:pt idx="18">
                    <c:v>Pengarahan dosen pembimbing kepada mahasiswa agar terhindar plagiasi dalam penulisan tugas akhir.</c:v>
                  </c:pt>
                  <c:pt idx="19">
                    <c:v>Pemantauan prodi terhadap kemajuan penyelesaian tugas akhir (misalnya ada pertemuan dengan melibatkan mahasiswa dan dosen pembimbing serta</c:v>
                  </c:pt>
                  <c:pt idx="20">
                    <c:v>prodi).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5">
                    <c:v>3</c:v>
                  </c:pt>
                  <c:pt idx="7">
                    <c:v>4</c:v>
                  </c:pt>
                  <c:pt idx="9">
                    <c:v>5</c:v>
                  </c:pt>
                  <c:pt idx="10">
                    <c:v>6</c:v>
                  </c:pt>
                  <c:pt idx="11">
                    <c:v>7</c:v>
                  </c:pt>
                  <c:pt idx="13">
                    <c:v>8</c:v>
                  </c:pt>
                  <c:pt idx="14">
                    <c:v>9</c:v>
                  </c:pt>
                  <c:pt idx="16">
                    <c:v>10</c:v>
                  </c:pt>
                  <c:pt idx="18">
                    <c:v>11</c:v>
                  </c:pt>
                  <c:pt idx="19">
                    <c:v>12</c:v>
                  </c:pt>
                  <c:pt idx="21">
                    <c:v>Rerata/ Prodi</c:v>
                  </c:pt>
                  <c:pt idx="22">
                    <c:v>Kategori</c:v>
                  </c:pt>
                </c:lvl>
              </c:multiLvlStrCache>
            </c:multiLvlStrRef>
          </c:cat>
          <c:val>
            <c:numRef>
              <c:f>Sheet1!$K$59:$K$81</c:f>
              <c:numCache>
                <c:formatCode>General</c:formatCode>
                <c:ptCount val="23"/>
                <c:pt idx="1">
                  <c:v>0</c:v>
                </c:pt>
                <c:pt idx="2">
                  <c:v>0</c:v>
                </c:pt>
                <c:pt idx="3">
                  <c:v>4.1900000000000004</c:v>
                </c:pt>
                <c:pt idx="4">
                  <c:v>4.32</c:v>
                </c:pt>
                <c:pt idx="5">
                  <c:v>4.26</c:v>
                </c:pt>
                <c:pt idx="7">
                  <c:v>4.17</c:v>
                </c:pt>
                <c:pt idx="9">
                  <c:v>4.29</c:v>
                </c:pt>
                <c:pt idx="10">
                  <c:v>4.46</c:v>
                </c:pt>
                <c:pt idx="11">
                  <c:v>4.43</c:v>
                </c:pt>
                <c:pt idx="13">
                  <c:v>4.4000000000000004</c:v>
                </c:pt>
                <c:pt idx="14">
                  <c:v>4.38</c:v>
                </c:pt>
                <c:pt idx="16">
                  <c:v>4.18</c:v>
                </c:pt>
                <c:pt idx="18">
                  <c:v>4.38</c:v>
                </c:pt>
                <c:pt idx="19">
                  <c:v>4.2</c:v>
                </c:pt>
                <c:pt idx="21">
                  <c:v>4.3099999999999996</c:v>
                </c:pt>
                <c:pt idx="22">
                  <c:v>0</c:v>
                </c:pt>
              </c:numCache>
            </c:numRef>
          </c:val>
        </c:ser>
        <c:ser>
          <c:idx val="9"/>
          <c:order val="9"/>
          <c:tx>
            <c:strRef>
              <c:f>Sheet1!$L$57:$L$58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Sheet1!$A$59:$B$81</c:f>
              <c:multiLvlStrCache>
                <c:ptCount val="23"/>
                <c:lvl>
                  <c:pt idx="0">
                    <c:v>Unsur/ Item</c:v>
                  </c:pt>
                  <c:pt idx="3">
                    <c:v>Ketercukupan prodi dalam menyelenggarakan pembekalan pra-proposal.</c:v>
                  </c:pt>
                  <c:pt idx="4">
                    <c:v>Kesesuaian tugas akhir dengan riset payung dosen</c:v>
                  </c:pt>
                  <c:pt idx="5">
                    <c:v>Penjadwalan oleh dosen terhadap proses pembimbingan</c:v>
                  </c:pt>
                  <c:pt idx="6">
                    <c:v>penyelesaian tugas akhir.</c:v>
                  </c:pt>
                  <c:pt idx="7">
                    <c:v>Penggunaan buku/kartu bimbingan dalam tugas akhir dipantau dengan menggunakan</c:v>
                  </c:pt>
                  <c:pt idx="8">
                    <c:v>buku/kartu bimbingan</c:v>
                  </c:pt>
                  <c:pt idx="9">
                    <c:v>Kualitas proses validasi dalam penyelesaian tugas akhir</c:v>
                  </c:pt>
                  <c:pt idx="10">
                    <c:v>Kemudahan dalam melakukan komunikasi dengan dosen pembimbing.</c:v>
                  </c:pt>
                  <c:pt idx="11">
                    <c:v>Dukungan dosen dalam memberi solusi terhadap permasalahan dalam</c:v>
                  </c:pt>
                  <c:pt idx="12">
                    <c:v>penyelesaian tugas akhir.</c:v>
                  </c:pt>
                  <c:pt idx="13">
                    <c:v>Kecermatan dosen terhadap hasil revisi dalam proses penulisan tugas akhir.</c:v>
                  </c:pt>
                  <c:pt idx="14">
                    <c:v>Dukungan dosen pembimbing dalam membantu mahasiswa untuk mendapatkan sumber pustaka yang sesuai dan</c:v>
                  </c:pt>
                  <c:pt idx="15">
                    <c:v>mutakhir.</c:v>
                  </c:pt>
                  <c:pt idx="16">
                    <c:v>Kecukupan intensitas pertemuan dengan dosen pembimbing dalam</c:v>
                  </c:pt>
                  <c:pt idx="17">
                    <c:v>penyelesaian tugas akhir.</c:v>
                  </c:pt>
                  <c:pt idx="18">
                    <c:v>Pengarahan dosen pembimbing kepada mahasiswa agar terhindar plagiasi dalam penulisan tugas akhir.</c:v>
                  </c:pt>
                  <c:pt idx="19">
                    <c:v>Pemantauan prodi terhadap kemajuan penyelesaian tugas akhir (misalnya ada pertemuan dengan melibatkan mahasiswa dan dosen pembimbing serta</c:v>
                  </c:pt>
                  <c:pt idx="20">
                    <c:v>prodi).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5">
                    <c:v>3</c:v>
                  </c:pt>
                  <c:pt idx="7">
                    <c:v>4</c:v>
                  </c:pt>
                  <c:pt idx="9">
                    <c:v>5</c:v>
                  </c:pt>
                  <c:pt idx="10">
                    <c:v>6</c:v>
                  </c:pt>
                  <c:pt idx="11">
                    <c:v>7</c:v>
                  </c:pt>
                  <c:pt idx="13">
                    <c:v>8</c:v>
                  </c:pt>
                  <c:pt idx="14">
                    <c:v>9</c:v>
                  </c:pt>
                  <c:pt idx="16">
                    <c:v>10</c:v>
                  </c:pt>
                  <c:pt idx="18">
                    <c:v>11</c:v>
                  </c:pt>
                  <c:pt idx="19">
                    <c:v>12</c:v>
                  </c:pt>
                  <c:pt idx="21">
                    <c:v>Rerata/ Prodi</c:v>
                  </c:pt>
                  <c:pt idx="22">
                    <c:v>Kategori</c:v>
                  </c:pt>
                </c:lvl>
              </c:multiLvlStrCache>
            </c:multiLvlStrRef>
          </c:cat>
          <c:val>
            <c:numRef>
              <c:f>Sheet1!$L$59:$L$81</c:f>
              <c:numCache>
                <c:formatCode>General</c:formatCode>
                <c:ptCount val="23"/>
                <c:pt idx="1">
                  <c:v>0</c:v>
                </c:pt>
                <c:pt idx="3">
                  <c:v>4.09</c:v>
                </c:pt>
                <c:pt idx="4">
                  <c:v>4.07</c:v>
                </c:pt>
                <c:pt idx="5">
                  <c:v>4.03</c:v>
                </c:pt>
                <c:pt idx="7">
                  <c:v>4.0999999999999996</c:v>
                </c:pt>
                <c:pt idx="9">
                  <c:v>4.0999999999999996</c:v>
                </c:pt>
                <c:pt idx="10">
                  <c:v>4.1500000000000004</c:v>
                </c:pt>
                <c:pt idx="11">
                  <c:v>4.2300000000000004</c:v>
                </c:pt>
                <c:pt idx="13">
                  <c:v>4.22</c:v>
                </c:pt>
                <c:pt idx="14">
                  <c:v>4.16</c:v>
                </c:pt>
                <c:pt idx="16">
                  <c:v>4.17</c:v>
                </c:pt>
                <c:pt idx="18">
                  <c:v>4.21</c:v>
                </c:pt>
                <c:pt idx="19">
                  <c:v>4.0599999999999996</c:v>
                </c:pt>
                <c:pt idx="21">
                  <c:v>4.13</c:v>
                </c:pt>
                <c:pt idx="22">
                  <c:v>0</c:v>
                </c:pt>
              </c:numCache>
            </c:numRef>
          </c:val>
        </c:ser>
        <c:ser>
          <c:idx val="10"/>
          <c:order val="10"/>
          <c:tx>
            <c:strRef>
              <c:f>Sheet1!$M$57:$M$58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Sheet1!$A$59:$B$81</c:f>
              <c:multiLvlStrCache>
                <c:ptCount val="23"/>
                <c:lvl>
                  <c:pt idx="0">
                    <c:v>Unsur/ Item</c:v>
                  </c:pt>
                  <c:pt idx="3">
                    <c:v>Ketercukupan prodi dalam menyelenggarakan pembekalan pra-proposal.</c:v>
                  </c:pt>
                  <c:pt idx="4">
                    <c:v>Kesesuaian tugas akhir dengan riset payung dosen</c:v>
                  </c:pt>
                  <c:pt idx="5">
                    <c:v>Penjadwalan oleh dosen terhadap proses pembimbingan</c:v>
                  </c:pt>
                  <c:pt idx="6">
                    <c:v>penyelesaian tugas akhir.</c:v>
                  </c:pt>
                  <c:pt idx="7">
                    <c:v>Penggunaan buku/kartu bimbingan dalam tugas akhir dipantau dengan menggunakan</c:v>
                  </c:pt>
                  <c:pt idx="8">
                    <c:v>buku/kartu bimbingan</c:v>
                  </c:pt>
                  <c:pt idx="9">
                    <c:v>Kualitas proses validasi dalam penyelesaian tugas akhir</c:v>
                  </c:pt>
                  <c:pt idx="10">
                    <c:v>Kemudahan dalam melakukan komunikasi dengan dosen pembimbing.</c:v>
                  </c:pt>
                  <c:pt idx="11">
                    <c:v>Dukungan dosen dalam memberi solusi terhadap permasalahan dalam</c:v>
                  </c:pt>
                  <c:pt idx="12">
                    <c:v>penyelesaian tugas akhir.</c:v>
                  </c:pt>
                  <c:pt idx="13">
                    <c:v>Kecermatan dosen terhadap hasil revisi dalam proses penulisan tugas akhir.</c:v>
                  </c:pt>
                  <c:pt idx="14">
                    <c:v>Dukungan dosen pembimbing dalam membantu mahasiswa untuk mendapatkan sumber pustaka yang sesuai dan</c:v>
                  </c:pt>
                  <c:pt idx="15">
                    <c:v>mutakhir.</c:v>
                  </c:pt>
                  <c:pt idx="16">
                    <c:v>Kecukupan intensitas pertemuan dengan dosen pembimbing dalam</c:v>
                  </c:pt>
                  <c:pt idx="17">
                    <c:v>penyelesaian tugas akhir.</c:v>
                  </c:pt>
                  <c:pt idx="18">
                    <c:v>Pengarahan dosen pembimbing kepada mahasiswa agar terhindar plagiasi dalam penulisan tugas akhir.</c:v>
                  </c:pt>
                  <c:pt idx="19">
                    <c:v>Pemantauan prodi terhadap kemajuan penyelesaian tugas akhir (misalnya ada pertemuan dengan melibatkan mahasiswa dan dosen pembimbing serta</c:v>
                  </c:pt>
                  <c:pt idx="20">
                    <c:v>prodi).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5">
                    <c:v>3</c:v>
                  </c:pt>
                  <c:pt idx="7">
                    <c:v>4</c:v>
                  </c:pt>
                  <c:pt idx="9">
                    <c:v>5</c:v>
                  </c:pt>
                  <c:pt idx="10">
                    <c:v>6</c:v>
                  </c:pt>
                  <c:pt idx="11">
                    <c:v>7</c:v>
                  </c:pt>
                  <c:pt idx="13">
                    <c:v>8</c:v>
                  </c:pt>
                  <c:pt idx="14">
                    <c:v>9</c:v>
                  </c:pt>
                  <c:pt idx="16">
                    <c:v>10</c:v>
                  </c:pt>
                  <c:pt idx="18">
                    <c:v>11</c:v>
                  </c:pt>
                  <c:pt idx="19">
                    <c:v>12</c:v>
                  </c:pt>
                  <c:pt idx="21">
                    <c:v>Rerata/ Prodi</c:v>
                  </c:pt>
                  <c:pt idx="22">
                    <c:v>Kategori</c:v>
                  </c:pt>
                </c:lvl>
              </c:multiLvlStrCache>
            </c:multiLvlStrRef>
          </c:cat>
          <c:val>
            <c:numRef>
              <c:f>Sheet1!$M$59:$M$81</c:f>
              <c:numCache>
                <c:formatCode>General</c:formatCode>
                <c:ptCount val="23"/>
                <c:pt idx="1">
                  <c:v>0</c:v>
                </c:pt>
                <c:pt idx="3">
                  <c:v>4.2300000000000004</c:v>
                </c:pt>
                <c:pt idx="4">
                  <c:v>4.29</c:v>
                </c:pt>
                <c:pt idx="5">
                  <c:v>4.24</c:v>
                </c:pt>
                <c:pt idx="7">
                  <c:v>4.21</c:v>
                </c:pt>
                <c:pt idx="9">
                  <c:v>4.3</c:v>
                </c:pt>
                <c:pt idx="10">
                  <c:v>4.28</c:v>
                </c:pt>
                <c:pt idx="11">
                  <c:v>4.3600000000000003</c:v>
                </c:pt>
                <c:pt idx="13">
                  <c:v>4.33</c:v>
                </c:pt>
                <c:pt idx="14">
                  <c:v>4.33</c:v>
                </c:pt>
                <c:pt idx="16">
                  <c:v>4.22</c:v>
                </c:pt>
                <c:pt idx="18">
                  <c:v>4.3099999999999996</c:v>
                </c:pt>
                <c:pt idx="19">
                  <c:v>4.16</c:v>
                </c:pt>
                <c:pt idx="21">
                  <c:v>4.2699999999999996</c:v>
                </c:pt>
                <c:pt idx="22">
                  <c:v>0</c:v>
                </c:pt>
              </c:numCache>
            </c:numRef>
          </c:val>
        </c:ser>
        <c:ser>
          <c:idx val="11"/>
          <c:order val="11"/>
          <c:tx>
            <c:strRef>
              <c:f>Sheet1!$N$57:$N$58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Sheet1!$A$59:$B$81</c:f>
              <c:multiLvlStrCache>
                <c:ptCount val="23"/>
                <c:lvl>
                  <c:pt idx="0">
                    <c:v>Unsur/ Item</c:v>
                  </c:pt>
                  <c:pt idx="3">
                    <c:v>Ketercukupan prodi dalam menyelenggarakan pembekalan pra-proposal.</c:v>
                  </c:pt>
                  <c:pt idx="4">
                    <c:v>Kesesuaian tugas akhir dengan riset payung dosen</c:v>
                  </c:pt>
                  <c:pt idx="5">
                    <c:v>Penjadwalan oleh dosen terhadap proses pembimbingan</c:v>
                  </c:pt>
                  <c:pt idx="6">
                    <c:v>penyelesaian tugas akhir.</c:v>
                  </c:pt>
                  <c:pt idx="7">
                    <c:v>Penggunaan buku/kartu bimbingan dalam tugas akhir dipantau dengan menggunakan</c:v>
                  </c:pt>
                  <c:pt idx="8">
                    <c:v>buku/kartu bimbingan</c:v>
                  </c:pt>
                  <c:pt idx="9">
                    <c:v>Kualitas proses validasi dalam penyelesaian tugas akhir</c:v>
                  </c:pt>
                  <c:pt idx="10">
                    <c:v>Kemudahan dalam melakukan komunikasi dengan dosen pembimbing.</c:v>
                  </c:pt>
                  <c:pt idx="11">
                    <c:v>Dukungan dosen dalam memberi solusi terhadap permasalahan dalam</c:v>
                  </c:pt>
                  <c:pt idx="12">
                    <c:v>penyelesaian tugas akhir.</c:v>
                  </c:pt>
                  <c:pt idx="13">
                    <c:v>Kecermatan dosen terhadap hasil revisi dalam proses penulisan tugas akhir.</c:v>
                  </c:pt>
                  <c:pt idx="14">
                    <c:v>Dukungan dosen pembimbing dalam membantu mahasiswa untuk mendapatkan sumber pustaka yang sesuai dan</c:v>
                  </c:pt>
                  <c:pt idx="15">
                    <c:v>mutakhir.</c:v>
                  </c:pt>
                  <c:pt idx="16">
                    <c:v>Kecukupan intensitas pertemuan dengan dosen pembimbing dalam</c:v>
                  </c:pt>
                  <c:pt idx="17">
                    <c:v>penyelesaian tugas akhir.</c:v>
                  </c:pt>
                  <c:pt idx="18">
                    <c:v>Pengarahan dosen pembimbing kepada mahasiswa agar terhindar plagiasi dalam penulisan tugas akhir.</c:v>
                  </c:pt>
                  <c:pt idx="19">
                    <c:v>Pemantauan prodi terhadap kemajuan penyelesaian tugas akhir (misalnya ada pertemuan dengan melibatkan mahasiswa dan dosen pembimbing serta</c:v>
                  </c:pt>
                  <c:pt idx="20">
                    <c:v>prodi).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5">
                    <c:v>3</c:v>
                  </c:pt>
                  <c:pt idx="7">
                    <c:v>4</c:v>
                  </c:pt>
                  <c:pt idx="9">
                    <c:v>5</c:v>
                  </c:pt>
                  <c:pt idx="10">
                    <c:v>6</c:v>
                  </c:pt>
                  <c:pt idx="11">
                    <c:v>7</c:v>
                  </c:pt>
                  <c:pt idx="13">
                    <c:v>8</c:v>
                  </c:pt>
                  <c:pt idx="14">
                    <c:v>9</c:v>
                  </c:pt>
                  <c:pt idx="16">
                    <c:v>10</c:v>
                  </c:pt>
                  <c:pt idx="18">
                    <c:v>11</c:v>
                  </c:pt>
                  <c:pt idx="19">
                    <c:v>12</c:v>
                  </c:pt>
                  <c:pt idx="21">
                    <c:v>Rerata/ Prodi</c:v>
                  </c:pt>
                  <c:pt idx="22">
                    <c:v>Kategori</c:v>
                  </c:pt>
                </c:lvl>
              </c:multiLvlStrCache>
            </c:multiLvlStrRef>
          </c:cat>
          <c:val>
            <c:numRef>
              <c:f>Sheet1!$N$59:$N$81</c:f>
              <c:numCache>
                <c:formatCode>General</c:formatCode>
                <c:ptCount val="23"/>
                <c:pt idx="1">
                  <c:v>0</c:v>
                </c:pt>
                <c:pt idx="3">
                  <c:v>4.1100000000000003</c:v>
                </c:pt>
                <c:pt idx="4">
                  <c:v>4.2</c:v>
                </c:pt>
                <c:pt idx="5">
                  <c:v>4.08</c:v>
                </c:pt>
                <c:pt idx="7">
                  <c:v>3.9</c:v>
                </c:pt>
                <c:pt idx="9">
                  <c:v>4.1399999999999997</c:v>
                </c:pt>
                <c:pt idx="10">
                  <c:v>4.16</c:v>
                </c:pt>
                <c:pt idx="11">
                  <c:v>4.2</c:v>
                </c:pt>
                <c:pt idx="13">
                  <c:v>4.2699999999999996</c:v>
                </c:pt>
                <c:pt idx="14">
                  <c:v>4.18</c:v>
                </c:pt>
                <c:pt idx="16">
                  <c:v>4.08</c:v>
                </c:pt>
                <c:pt idx="18">
                  <c:v>4.17</c:v>
                </c:pt>
                <c:pt idx="19">
                  <c:v>4.01</c:v>
                </c:pt>
                <c:pt idx="21">
                  <c:v>4.12</c:v>
                </c:pt>
                <c:pt idx="22">
                  <c:v>0</c:v>
                </c:pt>
              </c:numCache>
            </c:numRef>
          </c:val>
        </c:ser>
        <c:ser>
          <c:idx val="12"/>
          <c:order val="12"/>
          <c:tx>
            <c:strRef>
              <c:f>Sheet1!$O$57:$O$58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Sheet1!$A$59:$B$81</c:f>
              <c:multiLvlStrCache>
                <c:ptCount val="23"/>
                <c:lvl>
                  <c:pt idx="0">
                    <c:v>Unsur/ Item</c:v>
                  </c:pt>
                  <c:pt idx="3">
                    <c:v>Ketercukupan prodi dalam menyelenggarakan pembekalan pra-proposal.</c:v>
                  </c:pt>
                  <c:pt idx="4">
                    <c:v>Kesesuaian tugas akhir dengan riset payung dosen</c:v>
                  </c:pt>
                  <c:pt idx="5">
                    <c:v>Penjadwalan oleh dosen terhadap proses pembimbingan</c:v>
                  </c:pt>
                  <c:pt idx="6">
                    <c:v>penyelesaian tugas akhir.</c:v>
                  </c:pt>
                  <c:pt idx="7">
                    <c:v>Penggunaan buku/kartu bimbingan dalam tugas akhir dipantau dengan menggunakan</c:v>
                  </c:pt>
                  <c:pt idx="8">
                    <c:v>buku/kartu bimbingan</c:v>
                  </c:pt>
                  <c:pt idx="9">
                    <c:v>Kualitas proses validasi dalam penyelesaian tugas akhir</c:v>
                  </c:pt>
                  <c:pt idx="10">
                    <c:v>Kemudahan dalam melakukan komunikasi dengan dosen pembimbing.</c:v>
                  </c:pt>
                  <c:pt idx="11">
                    <c:v>Dukungan dosen dalam memberi solusi terhadap permasalahan dalam</c:v>
                  </c:pt>
                  <c:pt idx="12">
                    <c:v>penyelesaian tugas akhir.</c:v>
                  </c:pt>
                  <c:pt idx="13">
                    <c:v>Kecermatan dosen terhadap hasil revisi dalam proses penulisan tugas akhir.</c:v>
                  </c:pt>
                  <c:pt idx="14">
                    <c:v>Dukungan dosen pembimbing dalam membantu mahasiswa untuk mendapatkan sumber pustaka yang sesuai dan</c:v>
                  </c:pt>
                  <c:pt idx="15">
                    <c:v>mutakhir.</c:v>
                  </c:pt>
                  <c:pt idx="16">
                    <c:v>Kecukupan intensitas pertemuan dengan dosen pembimbing dalam</c:v>
                  </c:pt>
                  <c:pt idx="17">
                    <c:v>penyelesaian tugas akhir.</c:v>
                  </c:pt>
                  <c:pt idx="18">
                    <c:v>Pengarahan dosen pembimbing kepada mahasiswa agar terhindar plagiasi dalam penulisan tugas akhir.</c:v>
                  </c:pt>
                  <c:pt idx="19">
                    <c:v>Pemantauan prodi terhadap kemajuan penyelesaian tugas akhir (misalnya ada pertemuan dengan melibatkan mahasiswa dan dosen pembimbing serta</c:v>
                  </c:pt>
                  <c:pt idx="20">
                    <c:v>prodi).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5">
                    <c:v>3</c:v>
                  </c:pt>
                  <c:pt idx="7">
                    <c:v>4</c:v>
                  </c:pt>
                  <c:pt idx="9">
                    <c:v>5</c:v>
                  </c:pt>
                  <c:pt idx="10">
                    <c:v>6</c:v>
                  </c:pt>
                  <c:pt idx="11">
                    <c:v>7</c:v>
                  </c:pt>
                  <c:pt idx="13">
                    <c:v>8</c:v>
                  </c:pt>
                  <c:pt idx="14">
                    <c:v>9</c:v>
                  </c:pt>
                  <c:pt idx="16">
                    <c:v>10</c:v>
                  </c:pt>
                  <c:pt idx="18">
                    <c:v>11</c:v>
                  </c:pt>
                  <c:pt idx="19">
                    <c:v>12</c:v>
                  </c:pt>
                  <c:pt idx="21">
                    <c:v>Rerata/ Prodi</c:v>
                  </c:pt>
                  <c:pt idx="22">
                    <c:v>Kategori</c:v>
                  </c:pt>
                </c:lvl>
              </c:multiLvlStrCache>
            </c:multiLvlStrRef>
          </c:cat>
          <c:val>
            <c:numRef>
              <c:f>Sheet1!$O$59:$O$81</c:f>
              <c:numCache>
                <c:formatCode>General</c:formatCode>
                <c:ptCount val="23"/>
                <c:pt idx="1">
                  <c:v>0</c:v>
                </c:pt>
                <c:pt idx="3">
                  <c:v>4.28</c:v>
                </c:pt>
                <c:pt idx="4">
                  <c:v>4.37</c:v>
                </c:pt>
                <c:pt idx="5">
                  <c:v>4.3099999999999996</c:v>
                </c:pt>
                <c:pt idx="7">
                  <c:v>4.1399999999999997</c:v>
                </c:pt>
                <c:pt idx="9">
                  <c:v>4.26</c:v>
                </c:pt>
                <c:pt idx="10">
                  <c:v>4.32</c:v>
                </c:pt>
                <c:pt idx="11">
                  <c:v>4.3600000000000003</c:v>
                </c:pt>
                <c:pt idx="13">
                  <c:v>4.3600000000000003</c:v>
                </c:pt>
                <c:pt idx="14">
                  <c:v>4.28</c:v>
                </c:pt>
                <c:pt idx="16">
                  <c:v>4.26</c:v>
                </c:pt>
                <c:pt idx="18">
                  <c:v>4.3099999999999996</c:v>
                </c:pt>
                <c:pt idx="19">
                  <c:v>4.26</c:v>
                </c:pt>
                <c:pt idx="21">
                  <c:v>4.29</c:v>
                </c:pt>
                <c:pt idx="22">
                  <c:v>0</c:v>
                </c:pt>
              </c:numCache>
            </c:numRef>
          </c:val>
        </c:ser>
        <c:ser>
          <c:idx val="13"/>
          <c:order val="13"/>
          <c:tx>
            <c:strRef>
              <c:f>Sheet1!$P$57:$P$58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Sheet1!$A$59:$B$81</c:f>
              <c:multiLvlStrCache>
                <c:ptCount val="23"/>
                <c:lvl>
                  <c:pt idx="0">
                    <c:v>Unsur/ Item</c:v>
                  </c:pt>
                  <c:pt idx="3">
                    <c:v>Ketercukupan prodi dalam menyelenggarakan pembekalan pra-proposal.</c:v>
                  </c:pt>
                  <c:pt idx="4">
                    <c:v>Kesesuaian tugas akhir dengan riset payung dosen</c:v>
                  </c:pt>
                  <c:pt idx="5">
                    <c:v>Penjadwalan oleh dosen terhadap proses pembimbingan</c:v>
                  </c:pt>
                  <c:pt idx="6">
                    <c:v>penyelesaian tugas akhir.</c:v>
                  </c:pt>
                  <c:pt idx="7">
                    <c:v>Penggunaan buku/kartu bimbingan dalam tugas akhir dipantau dengan menggunakan</c:v>
                  </c:pt>
                  <c:pt idx="8">
                    <c:v>buku/kartu bimbingan</c:v>
                  </c:pt>
                  <c:pt idx="9">
                    <c:v>Kualitas proses validasi dalam penyelesaian tugas akhir</c:v>
                  </c:pt>
                  <c:pt idx="10">
                    <c:v>Kemudahan dalam melakukan komunikasi dengan dosen pembimbing.</c:v>
                  </c:pt>
                  <c:pt idx="11">
                    <c:v>Dukungan dosen dalam memberi solusi terhadap permasalahan dalam</c:v>
                  </c:pt>
                  <c:pt idx="12">
                    <c:v>penyelesaian tugas akhir.</c:v>
                  </c:pt>
                  <c:pt idx="13">
                    <c:v>Kecermatan dosen terhadap hasil revisi dalam proses penulisan tugas akhir.</c:v>
                  </c:pt>
                  <c:pt idx="14">
                    <c:v>Dukungan dosen pembimbing dalam membantu mahasiswa untuk mendapatkan sumber pustaka yang sesuai dan</c:v>
                  </c:pt>
                  <c:pt idx="15">
                    <c:v>mutakhir.</c:v>
                  </c:pt>
                  <c:pt idx="16">
                    <c:v>Kecukupan intensitas pertemuan dengan dosen pembimbing dalam</c:v>
                  </c:pt>
                  <c:pt idx="17">
                    <c:v>penyelesaian tugas akhir.</c:v>
                  </c:pt>
                  <c:pt idx="18">
                    <c:v>Pengarahan dosen pembimbing kepada mahasiswa agar terhindar plagiasi dalam penulisan tugas akhir.</c:v>
                  </c:pt>
                  <c:pt idx="19">
                    <c:v>Pemantauan prodi terhadap kemajuan penyelesaian tugas akhir (misalnya ada pertemuan dengan melibatkan mahasiswa dan dosen pembimbing serta</c:v>
                  </c:pt>
                  <c:pt idx="20">
                    <c:v>prodi).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5">
                    <c:v>3</c:v>
                  </c:pt>
                  <c:pt idx="7">
                    <c:v>4</c:v>
                  </c:pt>
                  <c:pt idx="9">
                    <c:v>5</c:v>
                  </c:pt>
                  <c:pt idx="10">
                    <c:v>6</c:v>
                  </c:pt>
                  <c:pt idx="11">
                    <c:v>7</c:v>
                  </c:pt>
                  <c:pt idx="13">
                    <c:v>8</c:v>
                  </c:pt>
                  <c:pt idx="14">
                    <c:v>9</c:v>
                  </c:pt>
                  <c:pt idx="16">
                    <c:v>10</c:v>
                  </c:pt>
                  <c:pt idx="18">
                    <c:v>11</c:v>
                  </c:pt>
                  <c:pt idx="19">
                    <c:v>12</c:v>
                  </c:pt>
                  <c:pt idx="21">
                    <c:v>Rerata/ Prodi</c:v>
                  </c:pt>
                  <c:pt idx="22">
                    <c:v>Kategori</c:v>
                  </c:pt>
                </c:lvl>
              </c:multiLvlStrCache>
            </c:multiLvlStrRef>
          </c:cat>
          <c:val>
            <c:numRef>
              <c:f>Sheet1!$P$59:$P$81</c:f>
              <c:numCache>
                <c:formatCode>General</c:formatCode>
                <c:ptCount val="23"/>
                <c:pt idx="1">
                  <c:v>0</c:v>
                </c:pt>
                <c:pt idx="2">
                  <c:v>0</c:v>
                </c:pt>
                <c:pt idx="3">
                  <c:v>4.1900000000000004</c:v>
                </c:pt>
                <c:pt idx="4">
                  <c:v>4.28</c:v>
                </c:pt>
                <c:pt idx="5">
                  <c:v>4.13</c:v>
                </c:pt>
                <c:pt idx="7">
                  <c:v>4.17</c:v>
                </c:pt>
                <c:pt idx="9">
                  <c:v>4.29</c:v>
                </c:pt>
                <c:pt idx="10">
                  <c:v>4.1900000000000004</c:v>
                </c:pt>
                <c:pt idx="11">
                  <c:v>4.24</c:v>
                </c:pt>
                <c:pt idx="13">
                  <c:v>4.28</c:v>
                </c:pt>
                <c:pt idx="14">
                  <c:v>4.22</c:v>
                </c:pt>
                <c:pt idx="16">
                  <c:v>4.1100000000000003</c:v>
                </c:pt>
                <c:pt idx="18">
                  <c:v>4.22</c:v>
                </c:pt>
                <c:pt idx="19">
                  <c:v>4.08</c:v>
                </c:pt>
                <c:pt idx="21">
                  <c:v>4.2</c:v>
                </c:pt>
                <c:pt idx="22">
                  <c:v>0</c:v>
                </c:pt>
              </c:numCache>
            </c:numRef>
          </c:val>
        </c:ser>
        <c:ser>
          <c:idx val="14"/>
          <c:order val="14"/>
          <c:tx>
            <c:strRef>
              <c:f>Sheet1!$Q$57:$Q$58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3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Sheet1!$A$59:$B$81</c:f>
              <c:multiLvlStrCache>
                <c:ptCount val="23"/>
                <c:lvl>
                  <c:pt idx="0">
                    <c:v>Unsur/ Item</c:v>
                  </c:pt>
                  <c:pt idx="3">
                    <c:v>Ketercukupan prodi dalam menyelenggarakan pembekalan pra-proposal.</c:v>
                  </c:pt>
                  <c:pt idx="4">
                    <c:v>Kesesuaian tugas akhir dengan riset payung dosen</c:v>
                  </c:pt>
                  <c:pt idx="5">
                    <c:v>Penjadwalan oleh dosen terhadap proses pembimbingan</c:v>
                  </c:pt>
                  <c:pt idx="6">
                    <c:v>penyelesaian tugas akhir.</c:v>
                  </c:pt>
                  <c:pt idx="7">
                    <c:v>Penggunaan buku/kartu bimbingan dalam tugas akhir dipantau dengan menggunakan</c:v>
                  </c:pt>
                  <c:pt idx="8">
                    <c:v>buku/kartu bimbingan</c:v>
                  </c:pt>
                  <c:pt idx="9">
                    <c:v>Kualitas proses validasi dalam penyelesaian tugas akhir</c:v>
                  </c:pt>
                  <c:pt idx="10">
                    <c:v>Kemudahan dalam melakukan komunikasi dengan dosen pembimbing.</c:v>
                  </c:pt>
                  <c:pt idx="11">
                    <c:v>Dukungan dosen dalam memberi solusi terhadap permasalahan dalam</c:v>
                  </c:pt>
                  <c:pt idx="12">
                    <c:v>penyelesaian tugas akhir.</c:v>
                  </c:pt>
                  <c:pt idx="13">
                    <c:v>Kecermatan dosen terhadap hasil revisi dalam proses penulisan tugas akhir.</c:v>
                  </c:pt>
                  <c:pt idx="14">
                    <c:v>Dukungan dosen pembimbing dalam membantu mahasiswa untuk mendapatkan sumber pustaka yang sesuai dan</c:v>
                  </c:pt>
                  <c:pt idx="15">
                    <c:v>mutakhir.</c:v>
                  </c:pt>
                  <c:pt idx="16">
                    <c:v>Kecukupan intensitas pertemuan dengan dosen pembimbing dalam</c:v>
                  </c:pt>
                  <c:pt idx="17">
                    <c:v>penyelesaian tugas akhir.</c:v>
                  </c:pt>
                  <c:pt idx="18">
                    <c:v>Pengarahan dosen pembimbing kepada mahasiswa agar terhindar plagiasi dalam penulisan tugas akhir.</c:v>
                  </c:pt>
                  <c:pt idx="19">
                    <c:v>Pemantauan prodi terhadap kemajuan penyelesaian tugas akhir (misalnya ada pertemuan dengan melibatkan mahasiswa dan dosen pembimbing serta</c:v>
                  </c:pt>
                  <c:pt idx="20">
                    <c:v>prodi).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5">
                    <c:v>3</c:v>
                  </c:pt>
                  <c:pt idx="7">
                    <c:v>4</c:v>
                  </c:pt>
                  <c:pt idx="9">
                    <c:v>5</c:v>
                  </c:pt>
                  <c:pt idx="10">
                    <c:v>6</c:v>
                  </c:pt>
                  <c:pt idx="11">
                    <c:v>7</c:v>
                  </c:pt>
                  <c:pt idx="13">
                    <c:v>8</c:v>
                  </c:pt>
                  <c:pt idx="14">
                    <c:v>9</c:v>
                  </c:pt>
                  <c:pt idx="16">
                    <c:v>10</c:v>
                  </c:pt>
                  <c:pt idx="18">
                    <c:v>11</c:v>
                  </c:pt>
                  <c:pt idx="19">
                    <c:v>12</c:v>
                  </c:pt>
                  <c:pt idx="21">
                    <c:v>Rerata/ Prodi</c:v>
                  </c:pt>
                  <c:pt idx="22">
                    <c:v>Kategori</c:v>
                  </c:pt>
                </c:lvl>
              </c:multiLvlStrCache>
            </c:multiLvlStrRef>
          </c:cat>
          <c:val>
            <c:numRef>
              <c:f>Sheet1!$Q$59:$Q$81</c:f>
              <c:numCache>
                <c:formatCode>General</c:formatCode>
                <c:ptCount val="23"/>
                <c:pt idx="1">
                  <c:v>0</c:v>
                </c:pt>
                <c:pt idx="2">
                  <c:v>0</c:v>
                </c:pt>
                <c:pt idx="3">
                  <c:v>4.21</c:v>
                </c:pt>
                <c:pt idx="4">
                  <c:v>4.21</c:v>
                </c:pt>
                <c:pt idx="5">
                  <c:v>4.13</c:v>
                </c:pt>
                <c:pt idx="7">
                  <c:v>4.12</c:v>
                </c:pt>
                <c:pt idx="9">
                  <c:v>4.21</c:v>
                </c:pt>
                <c:pt idx="10">
                  <c:v>4.21</c:v>
                </c:pt>
                <c:pt idx="11">
                  <c:v>4.25</c:v>
                </c:pt>
                <c:pt idx="13">
                  <c:v>4.26</c:v>
                </c:pt>
                <c:pt idx="14">
                  <c:v>4.18</c:v>
                </c:pt>
                <c:pt idx="16">
                  <c:v>4.13</c:v>
                </c:pt>
                <c:pt idx="18">
                  <c:v>4.2300000000000004</c:v>
                </c:pt>
                <c:pt idx="19">
                  <c:v>4.12</c:v>
                </c:pt>
                <c:pt idx="21">
                  <c:v>4.1900000000000004</c:v>
                </c:pt>
                <c:pt idx="22">
                  <c:v>0</c:v>
                </c:pt>
              </c:numCache>
            </c:numRef>
          </c:val>
        </c:ser>
        <c:ser>
          <c:idx val="15"/>
          <c:order val="15"/>
          <c:tx>
            <c:strRef>
              <c:f>Sheet1!$R$57:$R$58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4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Sheet1!$A$59:$B$81</c:f>
              <c:multiLvlStrCache>
                <c:ptCount val="23"/>
                <c:lvl>
                  <c:pt idx="0">
                    <c:v>Unsur/ Item</c:v>
                  </c:pt>
                  <c:pt idx="3">
                    <c:v>Ketercukupan prodi dalam menyelenggarakan pembekalan pra-proposal.</c:v>
                  </c:pt>
                  <c:pt idx="4">
                    <c:v>Kesesuaian tugas akhir dengan riset payung dosen</c:v>
                  </c:pt>
                  <c:pt idx="5">
                    <c:v>Penjadwalan oleh dosen terhadap proses pembimbingan</c:v>
                  </c:pt>
                  <c:pt idx="6">
                    <c:v>penyelesaian tugas akhir.</c:v>
                  </c:pt>
                  <c:pt idx="7">
                    <c:v>Penggunaan buku/kartu bimbingan dalam tugas akhir dipantau dengan menggunakan</c:v>
                  </c:pt>
                  <c:pt idx="8">
                    <c:v>buku/kartu bimbingan</c:v>
                  </c:pt>
                  <c:pt idx="9">
                    <c:v>Kualitas proses validasi dalam penyelesaian tugas akhir</c:v>
                  </c:pt>
                  <c:pt idx="10">
                    <c:v>Kemudahan dalam melakukan komunikasi dengan dosen pembimbing.</c:v>
                  </c:pt>
                  <c:pt idx="11">
                    <c:v>Dukungan dosen dalam memberi solusi terhadap permasalahan dalam</c:v>
                  </c:pt>
                  <c:pt idx="12">
                    <c:v>penyelesaian tugas akhir.</c:v>
                  </c:pt>
                  <c:pt idx="13">
                    <c:v>Kecermatan dosen terhadap hasil revisi dalam proses penulisan tugas akhir.</c:v>
                  </c:pt>
                  <c:pt idx="14">
                    <c:v>Dukungan dosen pembimbing dalam membantu mahasiswa untuk mendapatkan sumber pustaka yang sesuai dan</c:v>
                  </c:pt>
                  <c:pt idx="15">
                    <c:v>mutakhir.</c:v>
                  </c:pt>
                  <c:pt idx="16">
                    <c:v>Kecukupan intensitas pertemuan dengan dosen pembimbing dalam</c:v>
                  </c:pt>
                  <c:pt idx="17">
                    <c:v>penyelesaian tugas akhir.</c:v>
                  </c:pt>
                  <c:pt idx="18">
                    <c:v>Pengarahan dosen pembimbing kepada mahasiswa agar terhindar plagiasi dalam penulisan tugas akhir.</c:v>
                  </c:pt>
                  <c:pt idx="19">
                    <c:v>Pemantauan prodi terhadap kemajuan penyelesaian tugas akhir (misalnya ada pertemuan dengan melibatkan mahasiswa dan dosen pembimbing serta</c:v>
                  </c:pt>
                  <c:pt idx="20">
                    <c:v>prodi).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5">
                    <c:v>3</c:v>
                  </c:pt>
                  <c:pt idx="7">
                    <c:v>4</c:v>
                  </c:pt>
                  <c:pt idx="9">
                    <c:v>5</c:v>
                  </c:pt>
                  <c:pt idx="10">
                    <c:v>6</c:v>
                  </c:pt>
                  <c:pt idx="11">
                    <c:v>7</c:v>
                  </c:pt>
                  <c:pt idx="13">
                    <c:v>8</c:v>
                  </c:pt>
                  <c:pt idx="14">
                    <c:v>9</c:v>
                  </c:pt>
                  <c:pt idx="16">
                    <c:v>10</c:v>
                  </c:pt>
                  <c:pt idx="18">
                    <c:v>11</c:v>
                  </c:pt>
                  <c:pt idx="19">
                    <c:v>12</c:v>
                  </c:pt>
                  <c:pt idx="21">
                    <c:v>Rerata/ Prodi</c:v>
                  </c:pt>
                  <c:pt idx="22">
                    <c:v>Kategori</c:v>
                  </c:pt>
                </c:lvl>
              </c:multiLvlStrCache>
            </c:multiLvlStrRef>
          </c:cat>
          <c:val>
            <c:numRef>
              <c:f>Sheet1!$R$59:$R$81</c:f>
              <c:numCache>
                <c:formatCode>General</c:formatCode>
                <c:ptCount val="23"/>
                <c:pt idx="1">
                  <c:v>0</c:v>
                </c:pt>
                <c:pt idx="3">
                  <c:v>4.12</c:v>
                </c:pt>
                <c:pt idx="4">
                  <c:v>4.21</c:v>
                </c:pt>
                <c:pt idx="5">
                  <c:v>4.1100000000000003</c:v>
                </c:pt>
                <c:pt idx="7">
                  <c:v>4.09</c:v>
                </c:pt>
                <c:pt idx="9">
                  <c:v>4.18</c:v>
                </c:pt>
                <c:pt idx="10">
                  <c:v>4.18</c:v>
                </c:pt>
                <c:pt idx="11">
                  <c:v>4.26</c:v>
                </c:pt>
                <c:pt idx="13">
                  <c:v>4.22</c:v>
                </c:pt>
                <c:pt idx="14">
                  <c:v>4.2699999999999996</c:v>
                </c:pt>
                <c:pt idx="16">
                  <c:v>4.2</c:v>
                </c:pt>
                <c:pt idx="18">
                  <c:v>4.3099999999999996</c:v>
                </c:pt>
                <c:pt idx="19">
                  <c:v>4.0999999999999996</c:v>
                </c:pt>
                <c:pt idx="21">
                  <c:v>4.1900000000000004</c:v>
                </c:pt>
                <c:pt idx="22">
                  <c:v>0</c:v>
                </c:pt>
              </c:numCache>
            </c:numRef>
          </c:val>
        </c:ser>
        <c:ser>
          <c:idx val="16"/>
          <c:order val="16"/>
          <c:tx>
            <c:strRef>
              <c:f>Sheet1!$S$57:$S$58</c:f>
              <c:strCache>
                <c:ptCount val="2"/>
                <c:pt idx="0">
                  <c:v>PROGRAM STUDI</c:v>
                </c:pt>
              </c:strCache>
            </c:strRef>
          </c:tx>
          <c:spPr>
            <a:solidFill>
              <a:schemeClr val="accent5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Sheet1!$A$59:$B$81</c:f>
              <c:multiLvlStrCache>
                <c:ptCount val="23"/>
                <c:lvl>
                  <c:pt idx="0">
                    <c:v>Unsur/ Item</c:v>
                  </c:pt>
                  <c:pt idx="3">
                    <c:v>Ketercukupan prodi dalam menyelenggarakan pembekalan pra-proposal.</c:v>
                  </c:pt>
                  <c:pt idx="4">
                    <c:v>Kesesuaian tugas akhir dengan riset payung dosen</c:v>
                  </c:pt>
                  <c:pt idx="5">
                    <c:v>Penjadwalan oleh dosen terhadap proses pembimbingan</c:v>
                  </c:pt>
                  <c:pt idx="6">
                    <c:v>penyelesaian tugas akhir.</c:v>
                  </c:pt>
                  <c:pt idx="7">
                    <c:v>Penggunaan buku/kartu bimbingan dalam tugas akhir dipantau dengan menggunakan</c:v>
                  </c:pt>
                  <c:pt idx="8">
                    <c:v>buku/kartu bimbingan</c:v>
                  </c:pt>
                  <c:pt idx="9">
                    <c:v>Kualitas proses validasi dalam penyelesaian tugas akhir</c:v>
                  </c:pt>
                  <c:pt idx="10">
                    <c:v>Kemudahan dalam melakukan komunikasi dengan dosen pembimbing.</c:v>
                  </c:pt>
                  <c:pt idx="11">
                    <c:v>Dukungan dosen dalam memberi solusi terhadap permasalahan dalam</c:v>
                  </c:pt>
                  <c:pt idx="12">
                    <c:v>penyelesaian tugas akhir.</c:v>
                  </c:pt>
                  <c:pt idx="13">
                    <c:v>Kecermatan dosen terhadap hasil revisi dalam proses penulisan tugas akhir.</c:v>
                  </c:pt>
                  <c:pt idx="14">
                    <c:v>Dukungan dosen pembimbing dalam membantu mahasiswa untuk mendapatkan sumber pustaka yang sesuai dan</c:v>
                  </c:pt>
                  <c:pt idx="15">
                    <c:v>mutakhir.</c:v>
                  </c:pt>
                  <c:pt idx="16">
                    <c:v>Kecukupan intensitas pertemuan dengan dosen pembimbing dalam</c:v>
                  </c:pt>
                  <c:pt idx="17">
                    <c:v>penyelesaian tugas akhir.</c:v>
                  </c:pt>
                  <c:pt idx="18">
                    <c:v>Pengarahan dosen pembimbing kepada mahasiswa agar terhindar plagiasi dalam penulisan tugas akhir.</c:v>
                  </c:pt>
                  <c:pt idx="19">
                    <c:v>Pemantauan prodi terhadap kemajuan penyelesaian tugas akhir (misalnya ada pertemuan dengan melibatkan mahasiswa dan dosen pembimbing serta</c:v>
                  </c:pt>
                  <c:pt idx="20">
                    <c:v>prodi).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5">
                    <c:v>3</c:v>
                  </c:pt>
                  <c:pt idx="7">
                    <c:v>4</c:v>
                  </c:pt>
                  <c:pt idx="9">
                    <c:v>5</c:v>
                  </c:pt>
                  <c:pt idx="10">
                    <c:v>6</c:v>
                  </c:pt>
                  <c:pt idx="11">
                    <c:v>7</c:v>
                  </c:pt>
                  <c:pt idx="13">
                    <c:v>8</c:v>
                  </c:pt>
                  <c:pt idx="14">
                    <c:v>9</c:v>
                  </c:pt>
                  <c:pt idx="16">
                    <c:v>10</c:v>
                  </c:pt>
                  <c:pt idx="18">
                    <c:v>11</c:v>
                  </c:pt>
                  <c:pt idx="19">
                    <c:v>12</c:v>
                  </c:pt>
                  <c:pt idx="21">
                    <c:v>Rerata/ Prodi</c:v>
                  </c:pt>
                  <c:pt idx="22">
                    <c:v>Kategori</c:v>
                  </c:pt>
                </c:lvl>
              </c:multiLvlStrCache>
            </c:multiLvlStrRef>
          </c:cat>
          <c:val>
            <c:numRef>
              <c:f>Sheet1!$S$59:$S$81</c:f>
              <c:numCache>
                <c:formatCode>General</c:formatCode>
                <c:ptCount val="23"/>
                <c:pt idx="1">
                  <c:v>0</c:v>
                </c:pt>
                <c:pt idx="3">
                  <c:v>4.3099999999999996</c:v>
                </c:pt>
                <c:pt idx="4">
                  <c:v>4.28</c:v>
                </c:pt>
                <c:pt idx="5">
                  <c:v>4.33</c:v>
                </c:pt>
                <c:pt idx="7">
                  <c:v>4.28</c:v>
                </c:pt>
                <c:pt idx="9">
                  <c:v>4.3099999999999996</c:v>
                </c:pt>
                <c:pt idx="10">
                  <c:v>4.28</c:v>
                </c:pt>
                <c:pt idx="11">
                  <c:v>4.3600000000000003</c:v>
                </c:pt>
                <c:pt idx="13">
                  <c:v>4.41</c:v>
                </c:pt>
                <c:pt idx="14">
                  <c:v>4.3099999999999996</c:v>
                </c:pt>
                <c:pt idx="16">
                  <c:v>4.26</c:v>
                </c:pt>
                <c:pt idx="18">
                  <c:v>4.3099999999999996</c:v>
                </c:pt>
                <c:pt idx="19">
                  <c:v>4.3600000000000003</c:v>
                </c:pt>
                <c:pt idx="21">
                  <c:v>4.32</c:v>
                </c:pt>
                <c:pt idx="22">
                  <c:v>0</c:v>
                </c:pt>
              </c:numCache>
            </c:numRef>
          </c:val>
        </c:ser>
        <c:ser>
          <c:idx val="17"/>
          <c:order val="17"/>
          <c:tx>
            <c:strRef>
              <c:f>Sheet1!$T$57:$T$58</c:f>
              <c:strCache>
                <c:ptCount val="2"/>
                <c:pt idx="0">
                  <c:v>PROGRAM STUDI</c:v>
                </c:pt>
                <c:pt idx="1">
                  <c:v>Rerata/ Unsur</c:v>
                </c:pt>
              </c:strCache>
            </c:strRef>
          </c:tx>
          <c:spPr>
            <a:solidFill>
              <a:schemeClr val="accent6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Sheet1!$A$59:$B$81</c:f>
              <c:multiLvlStrCache>
                <c:ptCount val="23"/>
                <c:lvl>
                  <c:pt idx="0">
                    <c:v>Unsur/ Item</c:v>
                  </c:pt>
                  <c:pt idx="3">
                    <c:v>Ketercukupan prodi dalam menyelenggarakan pembekalan pra-proposal.</c:v>
                  </c:pt>
                  <c:pt idx="4">
                    <c:v>Kesesuaian tugas akhir dengan riset payung dosen</c:v>
                  </c:pt>
                  <c:pt idx="5">
                    <c:v>Penjadwalan oleh dosen terhadap proses pembimbingan</c:v>
                  </c:pt>
                  <c:pt idx="6">
                    <c:v>penyelesaian tugas akhir.</c:v>
                  </c:pt>
                  <c:pt idx="7">
                    <c:v>Penggunaan buku/kartu bimbingan dalam tugas akhir dipantau dengan menggunakan</c:v>
                  </c:pt>
                  <c:pt idx="8">
                    <c:v>buku/kartu bimbingan</c:v>
                  </c:pt>
                  <c:pt idx="9">
                    <c:v>Kualitas proses validasi dalam penyelesaian tugas akhir</c:v>
                  </c:pt>
                  <c:pt idx="10">
                    <c:v>Kemudahan dalam melakukan komunikasi dengan dosen pembimbing.</c:v>
                  </c:pt>
                  <c:pt idx="11">
                    <c:v>Dukungan dosen dalam memberi solusi terhadap permasalahan dalam</c:v>
                  </c:pt>
                  <c:pt idx="12">
                    <c:v>penyelesaian tugas akhir.</c:v>
                  </c:pt>
                  <c:pt idx="13">
                    <c:v>Kecermatan dosen terhadap hasil revisi dalam proses penulisan tugas akhir.</c:v>
                  </c:pt>
                  <c:pt idx="14">
                    <c:v>Dukungan dosen pembimbing dalam membantu mahasiswa untuk mendapatkan sumber pustaka yang sesuai dan</c:v>
                  </c:pt>
                  <c:pt idx="15">
                    <c:v>mutakhir.</c:v>
                  </c:pt>
                  <c:pt idx="16">
                    <c:v>Kecukupan intensitas pertemuan dengan dosen pembimbing dalam</c:v>
                  </c:pt>
                  <c:pt idx="17">
                    <c:v>penyelesaian tugas akhir.</c:v>
                  </c:pt>
                  <c:pt idx="18">
                    <c:v>Pengarahan dosen pembimbing kepada mahasiswa agar terhindar plagiasi dalam penulisan tugas akhir.</c:v>
                  </c:pt>
                  <c:pt idx="19">
                    <c:v>Pemantauan prodi terhadap kemajuan penyelesaian tugas akhir (misalnya ada pertemuan dengan melibatkan mahasiswa dan dosen pembimbing serta</c:v>
                  </c:pt>
                  <c:pt idx="20">
                    <c:v>prodi).</c:v>
                  </c:pt>
                </c:lvl>
                <c:lvl>
                  <c:pt idx="0">
                    <c:v>No</c:v>
                  </c:pt>
                  <c:pt idx="3">
                    <c:v>1</c:v>
                  </c:pt>
                  <c:pt idx="4">
                    <c:v>2</c:v>
                  </c:pt>
                  <c:pt idx="5">
                    <c:v>3</c:v>
                  </c:pt>
                  <c:pt idx="7">
                    <c:v>4</c:v>
                  </c:pt>
                  <c:pt idx="9">
                    <c:v>5</c:v>
                  </c:pt>
                  <c:pt idx="10">
                    <c:v>6</c:v>
                  </c:pt>
                  <c:pt idx="11">
                    <c:v>7</c:v>
                  </c:pt>
                  <c:pt idx="13">
                    <c:v>8</c:v>
                  </c:pt>
                  <c:pt idx="14">
                    <c:v>9</c:v>
                  </c:pt>
                  <c:pt idx="16">
                    <c:v>10</c:v>
                  </c:pt>
                  <c:pt idx="18">
                    <c:v>11</c:v>
                  </c:pt>
                  <c:pt idx="19">
                    <c:v>12</c:v>
                  </c:pt>
                  <c:pt idx="21">
                    <c:v>Rerata/ Prodi</c:v>
                  </c:pt>
                  <c:pt idx="22">
                    <c:v>Kategori</c:v>
                  </c:pt>
                </c:lvl>
              </c:multiLvlStrCache>
            </c:multiLvlStrRef>
          </c:cat>
          <c:val>
            <c:numRef>
              <c:f>Sheet1!$T$59:$T$81</c:f>
              <c:numCache>
                <c:formatCode>General</c:formatCode>
                <c:ptCount val="23"/>
                <c:pt idx="3">
                  <c:v>4.2</c:v>
                </c:pt>
                <c:pt idx="4">
                  <c:v>4.25</c:v>
                </c:pt>
                <c:pt idx="5">
                  <c:v>4.18</c:v>
                </c:pt>
                <c:pt idx="7">
                  <c:v>4.09</c:v>
                </c:pt>
                <c:pt idx="9">
                  <c:v>4.2300000000000004</c:v>
                </c:pt>
                <c:pt idx="10">
                  <c:v>4.26</c:v>
                </c:pt>
                <c:pt idx="11">
                  <c:v>4.3</c:v>
                </c:pt>
                <c:pt idx="13">
                  <c:v>4.3099999999999996</c:v>
                </c:pt>
                <c:pt idx="14">
                  <c:v>4.26</c:v>
                </c:pt>
                <c:pt idx="16">
                  <c:v>4.18</c:v>
                </c:pt>
                <c:pt idx="18">
                  <c:v>4.2699999999999996</c:v>
                </c:pt>
                <c:pt idx="19">
                  <c:v>4.1399999999999997</c:v>
                </c:pt>
                <c:pt idx="21">
                  <c:v>4.22</c:v>
                </c:pt>
                <c:pt idx="2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73515520"/>
        <c:axId val="873522592"/>
      </c:barChart>
      <c:catAx>
        <c:axId val="873515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73522592"/>
        <c:crosses val="autoZero"/>
        <c:auto val="1"/>
        <c:lblAlgn val="ctr"/>
        <c:lblOffset val="100"/>
        <c:noMultiLvlLbl val="0"/>
      </c:catAx>
      <c:valAx>
        <c:axId val="873522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73515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4842475940507435"/>
          <c:y val="0.77488043161271503"/>
          <c:w val="0.70037270341207347"/>
          <c:h val="0.1973417906095071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Sheet1!$A$103</c:f>
              <c:strCache>
                <c:ptCount val="1"/>
                <c:pt idx="0">
                  <c:v>Kriteria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Sheet1!$B$101:$R$102</c:f>
              <c:strCache>
                <c:ptCount val="1"/>
                <c:pt idx="0">
                  <c:v>PROGRAM STUDI</c:v>
                </c:pt>
              </c:strCache>
            </c:strRef>
          </c:cat>
          <c:val>
            <c:numRef>
              <c:f>Sheet1!$B$103:$R$103</c:f>
              <c:numCache>
                <c:formatCode>General</c:formatCode>
                <c:ptCount val="17"/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6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Sheet1!$A$104</c:f>
              <c:strCache>
                <c:ptCount val="1"/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Sheet1!$B$101:$R$102</c:f>
              <c:strCache>
                <c:ptCount val="1"/>
                <c:pt idx="0">
                  <c:v>PROGRAM STUDI</c:v>
                </c:pt>
              </c:strCache>
            </c:strRef>
          </c:cat>
          <c:val>
            <c:numRef>
              <c:f>Sheet1!$B$104:$R$104</c:f>
              <c:numCache>
                <c:formatCode>General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2">
                  <c:v>0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Sheet1!$A$105</c:f>
              <c:strCache>
                <c:ptCount val="1"/>
                <c:pt idx="0">
                  <c:v>Sangat Baik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Sheet1!$B$101:$R$102</c:f>
              <c:strCache>
                <c:ptCount val="1"/>
                <c:pt idx="0">
                  <c:v>PROGRAM STUDI</c:v>
                </c:pt>
              </c:strCache>
            </c:strRef>
          </c:cat>
          <c:val>
            <c:numRef>
              <c:f>Sheet1!$B$105:$R$105</c:f>
              <c:numCache>
                <c:formatCode>0.00%</c:formatCode>
                <c:ptCount val="17"/>
                <c:pt idx="0">
                  <c:v>0.76800000000000002</c:v>
                </c:pt>
                <c:pt idx="1">
                  <c:v>0.78300000000000003</c:v>
                </c:pt>
                <c:pt idx="2">
                  <c:v>0.66400000000000003</c:v>
                </c:pt>
                <c:pt idx="3">
                  <c:v>0.69699999999999995</c:v>
                </c:pt>
                <c:pt idx="4">
                  <c:v>0.74</c:v>
                </c:pt>
                <c:pt idx="5">
                  <c:v>0.75</c:v>
                </c:pt>
                <c:pt idx="6">
                  <c:v>0.52300000000000002</c:v>
                </c:pt>
                <c:pt idx="7">
                  <c:v>0.628</c:v>
                </c:pt>
                <c:pt idx="8">
                  <c:v>0.34100000000000003</c:v>
                </c:pt>
                <c:pt idx="9">
                  <c:v>0.60899999999999999</c:v>
                </c:pt>
                <c:pt idx="10">
                  <c:v>0.53900000000000003</c:v>
                </c:pt>
                <c:pt idx="11">
                  <c:v>0.49399999999999999</c:v>
                </c:pt>
                <c:pt idx="12">
                  <c:v>0.48199999999999998</c:v>
                </c:pt>
                <c:pt idx="13">
                  <c:v>0.45400000000000001</c:v>
                </c:pt>
                <c:pt idx="14">
                  <c:v>0.48499999999999999</c:v>
                </c:pt>
                <c:pt idx="15">
                  <c:v>0.45</c:v>
                </c:pt>
                <c:pt idx="16">
                  <c:v>0.46899999999999997</c:v>
                </c:pt>
              </c:numCache>
            </c:numRef>
          </c:val>
        </c:ser>
        <c:ser>
          <c:idx val="3"/>
          <c:order val="3"/>
          <c:tx>
            <c:strRef>
              <c:f>Sheet1!$A$106</c:f>
              <c:strCache>
                <c:ptCount val="1"/>
                <c:pt idx="0">
                  <c:v>Baik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Sheet1!$B$101:$R$102</c:f>
              <c:strCache>
                <c:ptCount val="1"/>
                <c:pt idx="0">
                  <c:v>PROGRAM STUDI</c:v>
                </c:pt>
              </c:strCache>
            </c:strRef>
          </c:cat>
          <c:val>
            <c:numRef>
              <c:f>Sheet1!$B$106:$R$106</c:f>
              <c:numCache>
                <c:formatCode>0.00%</c:formatCode>
                <c:ptCount val="17"/>
                <c:pt idx="0">
                  <c:v>0.219</c:v>
                </c:pt>
                <c:pt idx="1">
                  <c:v>0.20200000000000001</c:v>
                </c:pt>
                <c:pt idx="2">
                  <c:v>0.28899999999999998</c:v>
                </c:pt>
                <c:pt idx="3">
                  <c:v>0.27300000000000002</c:v>
                </c:pt>
                <c:pt idx="4">
                  <c:v>0.23300000000000001</c:v>
                </c:pt>
                <c:pt idx="5">
                  <c:v>0.22</c:v>
                </c:pt>
                <c:pt idx="6">
                  <c:v>0.38300000000000001</c:v>
                </c:pt>
                <c:pt idx="7">
                  <c:v>0.32800000000000001</c:v>
                </c:pt>
                <c:pt idx="8">
                  <c:v>0.53</c:v>
                </c:pt>
                <c:pt idx="9">
                  <c:v>0.32200000000000001</c:v>
                </c:pt>
                <c:pt idx="10">
                  <c:v>0.371</c:v>
                </c:pt>
                <c:pt idx="11">
                  <c:v>0.40500000000000003</c:v>
                </c:pt>
                <c:pt idx="12">
                  <c:v>0.377</c:v>
                </c:pt>
                <c:pt idx="13">
                  <c:v>0.44900000000000001</c:v>
                </c:pt>
                <c:pt idx="14">
                  <c:v>0.442</c:v>
                </c:pt>
                <c:pt idx="15">
                  <c:v>0.433</c:v>
                </c:pt>
                <c:pt idx="16">
                  <c:v>0.38100000000000001</c:v>
                </c:pt>
              </c:numCache>
            </c:numRef>
          </c:val>
        </c:ser>
        <c:ser>
          <c:idx val="4"/>
          <c:order val="4"/>
          <c:tx>
            <c:strRef>
              <c:f>Sheet1!$A$107</c:f>
              <c:strCache>
                <c:ptCount val="1"/>
                <c:pt idx="0">
                  <c:v>Cukup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Sheet1!$B$101:$R$102</c:f>
              <c:strCache>
                <c:ptCount val="1"/>
                <c:pt idx="0">
                  <c:v>PROGRAM STUDI</c:v>
                </c:pt>
              </c:strCache>
            </c:strRef>
          </c:cat>
          <c:val>
            <c:numRef>
              <c:f>Sheet1!$B$107:$R$107</c:f>
              <c:numCache>
                <c:formatCode>0.00%</c:formatCode>
                <c:ptCount val="17"/>
                <c:pt idx="0">
                  <c:v>8.9999999999999993E-3</c:v>
                </c:pt>
                <c:pt idx="1">
                  <c:v>1.6E-2</c:v>
                </c:pt>
                <c:pt idx="2">
                  <c:v>3.6999999999999998E-2</c:v>
                </c:pt>
                <c:pt idx="3">
                  <c:v>2.5999999999999999E-2</c:v>
                </c:pt>
                <c:pt idx="4">
                  <c:v>2.4E-2</c:v>
                </c:pt>
                <c:pt idx="5">
                  <c:v>0.03</c:v>
                </c:pt>
                <c:pt idx="6">
                  <c:v>8.1000000000000003E-2</c:v>
                </c:pt>
                <c:pt idx="7">
                  <c:v>3.5999999999999997E-2</c:v>
                </c:pt>
                <c:pt idx="8">
                  <c:v>0.113</c:v>
                </c:pt>
                <c:pt idx="9">
                  <c:v>5.6000000000000001E-2</c:v>
                </c:pt>
                <c:pt idx="10">
                  <c:v>7.5999999999999998E-2</c:v>
                </c:pt>
                <c:pt idx="11">
                  <c:v>9.1999999999999998E-2</c:v>
                </c:pt>
                <c:pt idx="12">
                  <c:v>9.9000000000000005E-2</c:v>
                </c:pt>
                <c:pt idx="13">
                  <c:v>8.5999999999999993E-2</c:v>
                </c:pt>
                <c:pt idx="14">
                  <c:v>6.2E-2</c:v>
                </c:pt>
                <c:pt idx="15">
                  <c:v>9.9000000000000005E-2</c:v>
                </c:pt>
                <c:pt idx="16">
                  <c:v>0.11700000000000001</c:v>
                </c:pt>
              </c:numCache>
            </c:numRef>
          </c:val>
        </c:ser>
        <c:ser>
          <c:idx val="5"/>
          <c:order val="5"/>
          <c:tx>
            <c:strRef>
              <c:f>Sheet1!$A$108</c:f>
              <c:strCache>
                <c:ptCount val="1"/>
                <c:pt idx="0">
                  <c:v>Kurang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Sheet1!$B$101:$R$102</c:f>
              <c:strCache>
                <c:ptCount val="1"/>
                <c:pt idx="0">
                  <c:v>PROGRAM STUDI</c:v>
                </c:pt>
              </c:strCache>
            </c:strRef>
          </c:cat>
          <c:val>
            <c:numRef>
              <c:f>Sheet1!$B$108:$R$108</c:f>
              <c:numCache>
                <c:formatCode>0.00%</c:formatCode>
                <c:ptCount val="17"/>
                <c:pt idx="0">
                  <c:v>4.0000000000000001E-3</c:v>
                </c:pt>
                <c:pt idx="1">
                  <c:v>0</c:v>
                </c:pt>
                <c:pt idx="2">
                  <c:v>8.9999999999999993E-3</c:v>
                </c:pt>
                <c:pt idx="3">
                  <c:v>5.0000000000000001E-3</c:v>
                </c:pt>
                <c:pt idx="4">
                  <c:v>3.0000000000000001E-3</c:v>
                </c:pt>
                <c:pt idx="5">
                  <c:v>0</c:v>
                </c:pt>
                <c:pt idx="6">
                  <c:v>0.01</c:v>
                </c:pt>
                <c:pt idx="7">
                  <c:v>6.0000000000000001E-3</c:v>
                </c:pt>
                <c:pt idx="8">
                  <c:v>1.2999999999999999E-2</c:v>
                </c:pt>
                <c:pt idx="9">
                  <c:v>0.01</c:v>
                </c:pt>
                <c:pt idx="10">
                  <c:v>1.0999999999999999E-2</c:v>
                </c:pt>
                <c:pt idx="11">
                  <c:v>7.0000000000000001E-3</c:v>
                </c:pt>
                <c:pt idx="12">
                  <c:v>2.3E-2</c:v>
                </c:pt>
                <c:pt idx="13">
                  <c:v>8.9999999999999993E-3</c:v>
                </c:pt>
                <c:pt idx="14">
                  <c:v>8.9999999999999993E-3</c:v>
                </c:pt>
                <c:pt idx="15">
                  <c:v>1.0999999999999999E-2</c:v>
                </c:pt>
                <c:pt idx="16">
                  <c:v>2.5000000000000001E-2</c:v>
                </c:pt>
              </c:numCache>
            </c:numRef>
          </c:val>
        </c:ser>
        <c:ser>
          <c:idx val="6"/>
          <c:order val="6"/>
          <c:tx>
            <c:strRef>
              <c:f>Sheet1!$A$109</c:f>
              <c:strCache>
                <c:ptCount val="1"/>
                <c:pt idx="0">
                  <c:v>Sangat Kurang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Sheet1!$B$101:$R$102</c:f>
              <c:strCache>
                <c:ptCount val="1"/>
                <c:pt idx="0">
                  <c:v>PROGRAM STUDI</c:v>
                </c:pt>
              </c:strCache>
            </c:strRef>
          </c:cat>
          <c:val>
            <c:numRef>
              <c:f>Sheet1!$B$109:$R$109</c:f>
              <c:numCache>
                <c:formatCode>General</c:formatCode>
                <c:ptCount val="17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73526944"/>
        <c:axId val="873529664"/>
      </c:barChart>
      <c:catAx>
        <c:axId val="873526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73529664"/>
        <c:crosses val="autoZero"/>
        <c:auto val="1"/>
        <c:lblAlgn val="ctr"/>
        <c:lblOffset val="100"/>
        <c:noMultiLvlLbl val="0"/>
      </c:catAx>
      <c:valAx>
        <c:axId val="873529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735269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23A336-33AF-4293-973D-42A5B116A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2085</TotalTime>
  <Pages>22</Pages>
  <Words>4524</Words>
  <Characters>25787</Characters>
  <Application>Microsoft Office Word</Application>
  <DocSecurity>0</DocSecurity>
  <Lines>214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Axioo Class Program</cp:lastModifiedBy>
  <cp:revision>243</cp:revision>
  <dcterms:created xsi:type="dcterms:W3CDTF">2023-10-23T03:58:00Z</dcterms:created>
  <dcterms:modified xsi:type="dcterms:W3CDTF">2023-11-24T03:19:00Z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2023-09-06T00:00:00Z</vt:filetime>
  </property>
</Properties>
</file>